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407" w:rsidRPr="002D5E03" w:rsidRDefault="000E0407" w:rsidP="00F93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bookmarkStart w:id="0" w:name="_GoBack"/>
      <w:bookmarkEnd w:id="0"/>
      <w:r w:rsidRPr="002D5E03">
        <w:rPr>
          <w:rFonts w:ascii="Times New Roman" w:eastAsia="Calibri" w:hAnsi="Times New Roman" w:cs="Times New Roman"/>
          <w:b/>
          <w:sz w:val="24"/>
          <w:szCs w:val="24"/>
          <w:lang w:val="kk-KZ"/>
        </w:rPr>
        <w:t>Қазақстан</w:t>
      </w:r>
      <w:r w:rsidR="00A86CAA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4"/>
          <w:szCs w:val="24"/>
          <w:lang w:val="kk-KZ"/>
        </w:rPr>
        <w:t>Республикасы</w:t>
      </w:r>
      <w:r w:rsidR="00A86CAA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4"/>
          <w:szCs w:val="24"/>
          <w:lang w:val="kk-KZ"/>
        </w:rPr>
        <w:t>Мәдениет</w:t>
      </w:r>
      <w:r w:rsidR="00A86CAA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4"/>
          <w:szCs w:val="24"/>
          <w:lang w:val="kk-KZ"/>
        </w:rPr>
        <w:t>және</w:t>
      </w:r>
      <w:r w:rsidR="00A86CAA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4"/>
          <w:szCs w:val="24"/>
          <w:lang w:val="kk-KZ"/>
        </w:rPr>
        <w:t>ақпарат</w:t>
      </w:r>
      <w:r w:rsidR="00A86CAA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4"/>
          <w:szCs w:val="24"/>
          <w:lang w:val="kk-KZ"/>
        </w:rPr>
        <w:t>министрлігі</w:t>
      </w:r>
    </w:p>
    <w:p w:rsidR="001C1AD7" w:rsidRPr="002D5E03" w:rsidRDefault="00F931E6" w:rsidP="001C1A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2D5E03">
        <w:rPr>
          <w:rFonts w:ascii="Times New Roman" w:eastAsia="Calibri" w:hAnsi="Times New Roman" w:cs="Times New Roman"/>
          <w:b/>
          <w:sz w:val="24"/>
          <w:szCs w:val="24"/>
          <w:lang w:val="kk-KZ"/>
        </w:rPr>
        <w:t>Темірбек</w:t>
      </w:r>
      <w:r w:rsidR="00A86CAA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4"/>
          <w:szCs w:val="24"/>
          <w:lang w:val="kk-KZ"/>
        </w:rPr>
        <w:t>Жүргенов</w:t>
      </w:r>
      <w:r w:rsidR="00A86CAA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4"/>
          <w:szCs w:val="24"/>
          <w:lang w:val="kk-KZ"/>
        </w:rPr>
        <w:t>атындағы</w:t>
      </w:r>
      <w:r w:rsidR="00A86CAA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 w:rsidR="001C1AD7" w:rsidRPr="002D5E03">
        <w:rPr>
          <w:rFonts w:ascii="Times New Roman" w:eastAsia="Calibri" w:hAnsi="Times New Roman" w:cs="Times New Roman"/>
          <w:b/>
          <w:sz w:val="24"/>
          <w:szCs w:val="24"/>
          <w:lang w:val="kk-KZ"/>
        </w:rPr>
        <w:t>Қазақ</w:t>
      </w:r>
      <w:r w:rsidR="00A86CAA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 w:rsidR="001C1AD7" w:rsidRPr="002D5E03">
        <w:rPr>
          <w:rFonts w:ascii="Times New Roman" w:eastAsia="Calibri" w:hAnsi="Times New Roman" w:cs="Times New Roman"/>
          <w:b/>
          <w:sz w:val="24"/>
          <w:szCs w:val="24"/>
          <w:lang w:val="kk-KZ"/>
        </w:rPr>
        <w:t>ұлттық</w:t>
      </w:r>
      <w:r w:rsidR="00A86CAA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 w:rsidR="001C1AD7" w:rsidRPr="002D5E03">
        <w:rPr>
          <w:rFonts w:ascii="Times New Roman" w:eastAsia="Calibri" w:hAnsi="Times New Roman" w:cs="Times New Roman"/>
          <w:b/>
          <w:sz w:val="24"/>
          <w:szCs w:val="24"/>
          <w:lang w:val="kk-KZ"/>
        </w:rPr>
        <w:t>өнер</w:t>
      </w:r>
      <w:r w:rsidR="00A86CAA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 w:rsidR="001C1AD7" w:rsidRPr="002D5E03">
        <w:rPr>
          <w:rFonts w:ascii="Times New Roman" w:eastAsia="Calibri" w:hAnsi="Times New Roman" w:cs="Times New Roman"/>
          <w:b/>
          <w:sz w:val="24"/>
          <w:szCs w:val="24"/>
          <w:lang w:val="kk-KZ"/>
        </w:rPr>
        <w:t>академиясы</w:t>
      </w:r>
    </w:p>
    <w:p w:rsidR="001C1AD7" w:rsidRPr="002D5E03" w:rsidRDefault="001C1AD7" w:rsidP="001C1AD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1C1AD7" w:rsidRPr="002D5E03" w:rsidRDefault="001C1AD7" w:rsidP="001C1AD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931E6" w:rsidRPr="002D5E03" w:rsidRDefault="001C1AD7" w:rsidP="001C1A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ӘОЖ</w:t>
      </w:r>
      <w:r w:rsidR="00A86CAA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Қолжазба</w:t>
      </w:r>
      <w:r w:rsidR="00A86CAA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құқығында</w:t>
      </w:r>
      <w:r w:rsidR="00A86CAA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</w:p>
    <w:p w:rsidR="001C1AD7" w:rsidRPr="002D5E03" w:rsidRDefault="001C1AD7" w:rsidP="00755C6D">
      <w:pPr>
        <w:tabs>
          <w:tab w:val="left" w:pos="687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К</w:t>
      </w:r>
    </w:p>
    <w:p w:rsidR="00F931E6" w:rsidRPr="002D5E03" w:rsidRDefault="00F931E6" w:rsidP="00F931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КАРАБАЛАЕВА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БАЛНУР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РАХЫМБА</w:t>
      </w:r>
      <w:r w:rsidR="00C1133D"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ЕВНА</w:t>
      </w:r>
    </w:p>
    <w:p w:rsidR="00F931E6" w:rsidRPr="002D5E03" w:rsidRDefault="00F931E6" w:rsidP="00F93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F931E6" w:rsidRPr="002D5E03" w:rsidRDefault="00F931E6" w:rsidP="00F93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F931E6" w:rsidRPr="002D5E03" w:rsidRDefault="00F931E6" w:rsidP="00F93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F931E6" w:rsidRPr="002D5E03" w:rsidRDefault="00F931E6" w:rsidP="00F93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кескіндемешілері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шығармашылығындағы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бірегейлік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пен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сана</w:t>
      </w:r>
    </w:p>
    <w:p w:rsidR="00F931E6" w:rsidRPr="002D5E03" w:rsidRDefault="00D8213D" w:rsidP="00F931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kk-KZ" w:eastAsia="ru-RU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u w:val="single"/>
          <w:lang w:val="kk-KZ" w:eastAsia="ru-RU"/>
        </w:rPr>
        <w:t>(1980-2025</w:t>
      </w:r>
      <w:r w:rsidR="00A86CAA">
        <w:rPr>
          <w:rFonts w:ascii="Times New Roman" w:eastAsia="Calibri" w:hAnsi="Times New Roman" w:cs="Times New Roman"/>
          <w:b/>
          <w:sz w:val="28"/>
          <w:szCs w:val="28"/>
          <w:u w:val="single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b/>
          <w:sz w:val="28"/>
          <w:szCs w:val="28"/>
          <w:u w:val="single"/>
          <w:lang w:val="kk-KZ" w:eastAsia="ru-RU"/>
        </w:rPr>
        <w:t>жж)</w:t>
      </w:r>
    </w:p>
    <w:p w:rsidR="00F931E6" w:rsidRPr="002D5E03" w:rsidRDefault="00F931E6" w:rsidP="00F931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931E6" w:rsidRPr="002D5E03" w:rsidRDefault="00F931E6" w:rsidP="00F931E6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6D041600-</w:t>
      </w:r>
      <w:r w:rsidR="00A86CAA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Өнертану</w:t>
      </w:r>
    </w:p>
    <w:p w:rsidR="00F931E6" w:rsidRPr="002D5E03" w:rsidRDefault="00F931E6" w:rsidP="00F931E6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Философия</w:t>
      </w:r>
      <w:r w:rsidR="00A86CAA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докторы</w:t>
      </w:r>
      <w:r w:rsidR="00A86CAA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(</w:t>
      </w:r>
      <w:r w:rsidRPr="002D5E03">
        <w:rPr>
          <w:rFonts w:ascii="Times New Roman" w:eastAsia="Calibri" w:hAnsi="Times New Roman" w:cs="Times New Roman"/>
          <w:sz w:val="24"/>
          <w:szCs w:val="24"/>
          <w:lang w:val="en-US"/>
        </w:rPr>
        <w:t>Phd</w:t>
      </w: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)</w:t>
      </w:r>
    </w:p>
    <w:p w:rsidR="001C1AD7" w:rsidRPr="002D5E03" w:rsidRDefault="00F931E6" w:rsidP="00F931E6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дәрежесін</w:t>
      </w:r>
      <w:r w:rsidR="00A86CAA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алу</w:t>
      </w:r>
      <w:r w:rsidR="00A86CAA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үшін</w:t>
      </w:r>
      <w:r w:rsidR="00A86CAA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дайындалған</w:t>
      </w:r>
      <w:r w:rsidR="00A86CAA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</w:p>
    <w:p w:rsidR="00F931E6" w:rsidRPr="002D5E03" w:rsidRDefault="00F931E6" w:rsidP="00F931E6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диссертация</w:t>
      </w:r>
    </w:p>
    <w:p w:rsidR="00F931E6" w:rsidRPr="002D5E03" w:rsidRDefault="00F931E6" w:rsidP="00F931E6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931E6" w:rsidRPr="002D5E03" w:rsidRDefault="00F931E6" w:rsidP="00EC184F">
      <w:pPr>
        <w:tabs>
          <w:tab w:val="left" w:pos="113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31334C" w:rsidRPr="002D5E03" w:rsidRDefault="0031334C" w:rsidP="00EC184F">
      <w:pPr>
        <w:tabs>
          <w:tab w:val="left" w:pos="113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31334C" w:rsidRPr="002D5E03" w:rsidRDefault="0031334C" w:rsidP="00EC184F">
      <w:pPr>
        <w:tabs>
          <w:tab w:val="left" w:pos="113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931E6" w:rsidRPr="002D5E03" w:rsidRDefault="00F931E6" w:rsidP="00F931E6">
      <w:pPr>
        <w:tabs>
          <w:tab w:val="left" w:pos="113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931E6" w:rsidRPr="002D5E03" w:rsidRDefault="00F931E6" w:rsidP="00F931E6">
      <w:pPr>
        <w:tabs>
          <w:tab w:val="left" w:pos="113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931E6" w:rsidRPr="002D5E03" w:rsidRDefault="00A86CAA" w:rsidP="00F931E6">
      <w:pPr>
        <w:tabs>
          <w:tab w:val="left" w:pos="113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</w:p>
    <w:p w:rsidR="00F931E6" w:rsidRPr="002D5E03" w:rsidRDefault="00F931E6" w:rsidP="00F931E6">
      <w:pPr>
        <w:tabs>
          <w:tab w:val="left" w:pos="113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931E6" w:rsidRPr="002D5E03" w:rsidRDefault="00F931E6" w:rsidP="00F931E6">
      <w:pPr>
        <w:tabs>
          <w:tab w:val="left" w:pos="113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931E6" w:rsidRPr="002D5E03" w:rsidRDefault="00A86CAA" w:rsidP="00F931E6">
      <w:pPr>
        <w:tabs>
          <w:tab w:val="left" w:pos="113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Ғылыми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кеңесшісі: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</w:p>
    <w:p w:rsidR="00F931E6" w:rsidRPr="002D5E03" w:rsidRDefault="00A86CAA" w:rsidP="00F931E6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Труспекова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Х.Х.-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өнертану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кандидаты</w:t>
      </w:r>
      <w:r w:rsidR="00BC14EC"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BC14EC"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профессор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</w:p>
    <w:p w:rsidR="00F931E6" w:rsidRPr="002D5E03" w:rsidRDefault="00F931E6" w:rsidP="00F931E6">
      <w:pPr>
        <w:tabs>
          <w:tab w:val="left" w:pos="1134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931E6" w:rsidRPr="002D5E03" w:rsidRDefault="00A86CAA" w:rsidP="00F931E6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Шетелдік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ғылыми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кеңесші:</w:t>
      </w:r>
    </w:p>
    <w:p w:rsidR="00BC14EC" w:rsidRPr="002D5E03" w:rsidRDefault="00A86CAA" w:rsidP="00BC14EC">
      <w:pPr>
        <w:tabs>
          <w:tab w:val="left" w:pos="1134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Стелла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Пелше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BC14EC"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(Dr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BC14EC"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art),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BC14EC"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leading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BC14EC"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researcher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BC14EC"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institute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</w:p>
    <w:p w:rsidR="00F931E6" w:rsidRPr="002D5E03" w:rsidRDefault="00BC14EC" w:rsidP="00BC14EC">
      <w:pPr>
        <w:tabs>
          <w:tab w:val="left" w:pos="1134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of</w:t>
      </w:r>
      <w:r w:rsidR="00A86CAA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art</w:t>
      </w:r>
      <w:r w:rsidR="00A86CAA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history</w:t>
      </w:r>
      <w:r w:rsidR="00A86CAA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Art</w:t>
      </w:r>
      <w:r w:rsidR="00A86CAA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academy</w:t>
      </w:r>
      <w:r w:rsidR="00A86CAA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of</w:t>
      </w:r>
      <w:r w:rsidR="00A86CAA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Latvia</w:t>
      </w:r>
    </w:p>
    <w:p w:rsidR="00F931E6" w:rsidRPr="002D5E03" w:rsidRDefault="00F931E6" w:rsidP="00755C6D">
      <w:pPr>
        <w:tabs>
          <w:tab w:val="left" w:pos="1134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BF72AE" w:rsidRPr="002D5E03" w:rsidRDefault="00BF72AE" w:rsidP="00F931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BF72AE" w:rsidRPr="002D5E03" w:rsidRDefault="00BF72AE" w:rsidP="00F931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E522D" w:rsidRPr="002D5E03" w:rsidRDefault="00FE522D" w:rsidP="00BC14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BF72AE" w:rsidRPr="002D5E03" w:rsidRDefault="00BF72AE" w:rsidP="00F931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931E6" w:rsidRPr="002D5E03" w:rsidRDefault="00F931E6" w:rsidP="00F931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Қазақстан</w:t>
      </w:r>
      <w:r w:rsidR="00A86CAA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Республикасы</w:t>
      </w:r>
    </w:p>
    <w:p w:rsidR="00F931E6" w:rsidRPr="002D5E03" w:rsidRDefault="00F931E6" w:rsidP="00F931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D5E03">
        <w:rPr>
          <w:rFonts w:ascii="Times New Roman" w:eastAsia="Calibri" w:hAnsi="Times New Roman" w:cs="Times New Roman"/>
          <w:sz w:val="24"/>
          <w:szCs w:val="24"/>
          <w:lang w:val="kk-KZ"/>
        </w:rPr>
        <w:t>Алматы,</w:t>
      </w:r>
      <w:r w:rsidR="00A86CAA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974186" w:rsidRPr="002D5E03">
        <w:rPr>
          <w:rFonts w:ascii="Times New Roman" w:eastAsia="Calibri" w:hAnsi="Times New Roman" w:cs="Times New Roman"/>
          <w:sz w:val="24"/>
          <w:szCs w:val="24"/>
        </w:rPr>
        <w:t>2025</w:t>
      </w:r>
    </w:p>
    <w:p w:rsidR="00FE522D" w:rsidRPr="002D5E03" w:rsidRDefault="00FE522D" w:rsidP="00755C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F931E6" w:rsidRPr="002D5E03" w:rsidRDefault="00F931E6" w:rsidP="00F931E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МАЗМҰНЫ</w:t>
      </w: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КІРІСПЕ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І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ҰҒЫМЫН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ТАЛДАУДЫҢ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ТЕОРИЯЛЫҚ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МЕТОДОЛОГИЯЛЫҚ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НЕГІЗДЕРІ</w:t>
      </w:r>
    </w:p>
    <w:p w:rsidR="00F931E6" w:rsidRPr="002D5E03" w:rsidRDefault="00C32E84" w:rsidP="00F931E6">
      <w:pPr>
        <w:numPr>
          <w:ilvl w:val="1"/>
          <w:numId w:val="6"/>
        </w:numPr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Гуманитарлық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  <w:r w:rsidR="00F931E6"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сала</w:t>
      </w:r>
      <w:r w:rsidR="009E20C4"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дағы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  <w:r w:rsidR="009E20C4"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мифологиялық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  <w:r w:rsidR="009E20C4"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сана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  <w:r w:rsidR="009E20C4"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және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  <w:r w:rsidR="00F931E6"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ұлттық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  <w:r w:rsidR="009E20C4"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бірегейлік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  <w:r w:rsidR="00F931E6"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ұғымдарын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  <w:r w:rsidR="00F931E6"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теориялық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  <w:r w:rsidR="00F931E6"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талдау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  <w:r w:rsidR="00F931E6"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және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  <w:r w:rsidR="00F931E6"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негіздеу</w:t>
      </w:r>
    </w:p>
    <w:p w:rsidR="00F931E6" w:rsidRPr="002D5E03" w:rsidRDefault="00F931E6" w:rsidP="00F931E6">
      <w:pPr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Суретшілер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шығармашылығындағы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мифологиялық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ойлау: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негізгі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ұстанымдары</w:t>
      </w: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zh-CN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ІІ.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Arial" w:hAnsi="Times New Roman" w:cs="Times New Roman"/>
          <w:b/>
          <w:sz w:val="28"/>
          <w:szCs w:val="28"/>
          <w:lang w:val="kk-KZ" w:eastAsia="zh-CN"/>
        </w:rPr>
        <w:t>ҚАЗАҚ</w:t>
      </w:r>
      <w:r w:rsidR="00A86CAA">
        <w:rPr>
          <w:rFonts w:ascii="Times New Roman" w:eastAsia="Arial" w:hAnsi="Times New Roman" w:cs="Times New Roman"/>
          <w:b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Arial" w:hAnsi="Times New Roman" w:cs="Times New Roman"/>
          <w:b/>
          <w:sz w:val="28"/>
          <w:szCs w:val="28"/>
          <w:lang w:val="kk-KZ" w:eastAsia="zh-CN"/>
        </w:rPr>
        <w:t>КЕСКІНДЕМЕСІНДЕГІ</w:t>
      </w:r>
      <w:r w:rsidR="00A86CAA">
        <w:rPr>
          <w:rFonts w:ascii="Times New Roman" w:eastAsia="Arial" w:hAnsi="Times New Roman" w:cs="Times New Roman"/>
          <w:b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Arial" w:hAnsi="Times New Roman" w:cs="Times New Roman"/>
          <w:b/>
          <w:sz w:val="28"/>
          <w:szCs w:val="28"/>
          <w:lang w:val="kk-KZ" w:eastAsia="zh-CN"/>
        </w:rPr>
        <w:t>МИФОЛОГИЯЛЫҚ</w:t>
      </w:r>
      <w:r w:rsidR="00A86CAA">
        <w:rPr>
          <w:rFonts w:ascii="Times New Roman" w:eastAsia="Arial" w:hAnsi="Times New Roman" w:cs="Times New Roman"/>
          <w:b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Arial" w:hAnsi="Times New Roman" w:cs="Times New Roman"/>
          <w:b/>
          <w:sz w:val="28"/>
          <w:szCs w:val="28"/>
          <w:lang w:val="kk-KZ" w:eastAsia="zh-CN"/>
        </w:rPr>
        <w:t>ОЙЛАУДЫҢ</w:t>
      </w:r>
      <w:r w:rsidR="00A86CAA">
        <w:rPr>
          <w:rFonts w:ascii="Times New Roman" w:eastAsia="Arial" w:hAnsi="Times New Roman" w:cs="Times New Roman"/>
          <w:b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Arial" w:hAnsi="Times New Roman" w:cs="Times New Roman"/>
          <w:b/>
          <w:sz w:val="28"/>
          <w:szCs w:val="28"/>
          <w:lang w:val="kk-KZ" w:eastAsia="zh-CN"/>
        </w:rPr>
        <w:t>АСПЕКТІЛЕРІ</w:t>
      </w:r>
    </w:p>
    <w:p w:rsidR="00974186" w:rsidRPr="002D5E03" w:rsidRDefault="00F931E6" w:rsidP="00F931E6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val="kk-KZ" w:eastAsia="zh-CN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2.1.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5C6D"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1980-2025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  <w:r w:rsidR="00974186"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жж.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  <w:r w:rsidR="00974186"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қазақ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  <w:r w:rsidR="00974186"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кескіндемесіндегі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  <w:r w:rsidR="00974186"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мифологиялық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  <w:r w:rsidR="00974186"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бейнелер: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  <w:r w:rsidR="00974186"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белгілердің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  <w:r w:rsidR="00974186" w:rsidRPr="002D5E03">
        <w:rPr>
          <w:rFonts w:ascii="Times New Roman" w:eastAsia="Arial" w:hAnsi="Times New Roman" w:cs="Times New Roman"/>
          <w:sz w:val="28"/>
          <w:szCs w:val="28"/>
          <w:lang w:val="kk-KZ" w:eastAsia="zh-CN"/>
        </w:rPr>
        <w:t>классификациясы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/>
        </w:rPr>
        <w:t xml:space="preserve"> </w:t>
      </w:r>
    </w:p>
    <w:p w:rsidR="00F931E6" w:rsidRPr="002D5E03" w:rsidRDefault="00F931E6" w:rsidP="00F931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2.2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D488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D488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D488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D488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D488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D488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D488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D488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парадигмалары</w:t>
      </w: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ІІІ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Arial" w:hAnsi="Times New Roman" w:cs="Times New Roman"/>
          <w:b/>
          <w:sz w:val="28"/>
          <w:szCs w:val="28"/>
          <w:lang w:val="kk-KZ" w:eastAsia="zh-CN"/>
        </w:rPr>
        <w:t>ПОСТКЕҢЕСТІК</w:t>
      </w:r>
      <w:r w:rsidR="00A86CAA">
        <w:rPr>
          <w:rFonts w:ascii="Times New Roman" w:eastAsia="Arial" w:hAnsi="Times New Roman" w:cs="Times New Roman"/>
          <w:b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Arial" w:hAnsi="Times New Roman" w:cs="Times New Roman"/>
          <w:b/>
          <w:sz w:val="28"/>
          <w:szCs w:val="28"/>
          <w:lang w:val="kk-KZ" w:eastAsia="zh-CN"/>
        </w:rPr>
        <w:t>ҚАЗАҚ</w:t>
      </w:r>
      <w:r w:rsidR="00A86CAA">
        <w:rPr>
          <w:rFonts w:ascii="Times New Roman" w:eastAsia="Arial" w:hAnsi="Times New Roman" w:cs="Times New Roman"/>
          <w:b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Arial" w:hAnsi="Times New Roman" w:cs="Times New Roman"/>
          <w:b/>
          <w:sz w:val="28"/>
          <w:szCs w:val="28"/>
          <w:lang w:val="kk-KZ" w:eastAsia="zh-CN"/>
        </w:rPr>
        <w:t>КЕСКІНДЕМЕСІНДЕГІ</w:t>
      </w:r>
      <w:r w:rsidR="00A86CAA">
        <w:rPr>
          <w:rFonts w:ascii="Times New Roman" w:eastAsia="Arial" w:hAnsi="Times New Roman" w:cs="Times New Roman"/>
          <w:b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Arial" w:hAnsi="Times New Roman" w:cs="Times New Roman"/>
          <w:b/>
          <w:sz w:val="28"/>
          <w:szCs w:val="28"/>
          <w:lang w:val="kk-KZ" w:eastAsia="zh-CN"/>
        </w:rPr>
        <w:t>МИФОЛОГИЯЛЫҚ</w:t>
      </w:r>
      <w:r w:rsidR="00A86CAA">
        <w:rPr>
          <w:rFonts w:ascii="Times New Roman" w:eastAsia="Arial" w:hAnsi="Times New Roman" w:cs="Times New Roman"/>
          <w:b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Arial" w:hAnsi="Times New Roman" w:cs="Times New Roman"/>
          <w:b/>
          <w:sz w:val="28"/>
          <w:szCs w:val="28"/>
          <w:lang w:val="kk-KZ" w:eastAsia="zh-CN"/>
        </w:rPr>
        <w:t>САНАНЫҢ</w:t>
      </w:r>
      <w:r w:rsidR="00A86CAA">
        <w:rPr>
          <w:rFonts w:ascii="Times New Roman" w:eastAsia="Arial" w:hAnsi="Times New Roman" w:cs="Times New Roman"/>
          <w:b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Arial" w:hAnsi="Times New Roman" w:cs="Times New Roman"/>
          <w:b/>
          <w:sz w:val="28"/>
          <w:szCs w:val="28"/>
          <w:lang w:val="kk-KZ" w:eastAsia="zh-CN"/>
        </w:rPr>
        <w:t>ТРАНСФОРМАЦИЯСЫ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3.1.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74186" w:rsidRPr="002D5E03">
        <w:rPr>
          <w:rFonts w:ascii="Times New Roman" w:eastAsia="Arial" w:hAnsi="Times New Roman" w:cs="Times New Roman"/>
          <w:sz w:val="28"/>
          <w:szCs w:val="28"/>
          <w:lang w:val="kk-KZ" w:eastAsia="zh-CN" w:bidi="ar"/>
        </w:rPr>
        <w:t>Заманауи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 w:bidi="ar"/>
        </w:rPr>
        <w:t xml:space="preserve"> </w:t>
      </w:r>
      <w:r w:rsidR="00974186" w:rsidRPr="002D5E03">
        <w:rPr>
          <w:rFonts w:ascii="Times New Roman" w:eastAsia="Arial" w:hAnsi="Times New Roman" w:cs="Times New Roman"/>
          <w:sz w:val="28"/>
          <w:szCs w:val="28"/>
          <w:lang w:val="kk-KZ" w:eastAsia="zh-CN" w:bidi="ar"/>
        </w:rPr>
        <w:t>қазақ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 w:bidi="ar"/>
        </w:rPr>
        <w:t xml:space="preserve"> </w:t>
      </w:r>
      <w:r w:rsidR="00974186" w:rsidRPr="002D5E03">
        <w:rPr>
          <w:rFonts w:ascii="Times New Roman" w:eastAsia="Arial" w:hAnsi="Times New Roman" w:cs="Times New Roman"/>
          <w:sz w:val="28"/>
          <w:szCs w:val="28"/>
          <w:lang w:val="kk-KZ" w:eastAsia="zh-CN" w:bidi="ar"/>
        </w:rPr>
        <w:t>кескіндемесінің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 w:bidi="ar"/>
        </w:rPr>
        <w:t xml:space="preserve"> </w:t>
      </w:r>
      <w:r w:rsidR="00974186" w:rsidRPr="002D5E03">
        <w:rPr>
          <w:rFonts w:ascii="Times New Roman" w:eastAsia="Arial" w:hAnsi="Times New Roman" w:cs="Times New Roman"/>
          <w:sz w:val="28"/>
          <w:szCs w:val="28"/>
          <w:lang w:val="kk-KZ" w:eastAsia="zh-CN" w:bidi="ar"/>
        </w:rPr>
        <w:t>даму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 w:bidi="ar"/>
        </w:rPr>
        <w:t xml:space="preserve"> </w:t>
      </w:r>
      <w:r w:rsidR="00974186" w:rsidRPr="002D5E03">
        <w:rPr>
          <w:rFonts w:ascii="Times New Roman" w:eastAsia="Arial" w:hAnsi="Times New Roman" w:cs="Times New Roman"/>
          <w:sz w:val="28"/>
          <w:szCs w:val="28"/>
          <w:lang w:val="kk-KZ" w:eastAsia="zh-CN" w:bidi="ar"/>
        </w:rPr>
        <w:t>контекстіндегі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 w:bidi="ar"/>
        </w:rPr>
        <w:t xml:space="preserve"> </w:t>
      </w:r>
      <w:r w:rsidR="00974186" w:rsidRPr="002D5E03">
        <w:rPr>
          <w:rFonts w:ascii="Times New Roman" w:eastAsia="Arial" w:hAnsi="Times New Roman" w:cs="Times New Roman"/>
          <w:sz w:val="28"/>
          <w:szCs w:val="28"/>
          <w:lang w:val="kk-KZ" w:eastAsia="zh-CN" w:bidi="ar"/>
        </w:rPr>
        <w:t>неомифологемалар: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 w:bidi="ar"/>
        </w:rPr>
        <w:t xml:space="preserve"> </w:t>
      </w:r>
      <w:r w:rsidR="00974186" w:rsidRPr="002D5E03">
        <w:rPr>
          <w:rFonts w:ascii="Times New Roman" w:eastAsia="Arial" w:hAnsi="Times New Roman" w:cs="Times New Roman"/>
          <w:sz w:val="28"/>
          <w:szCs w:val="28"/>
          <w:lang w:val="kk-KZ" w:eastAsia="zh-CN" w:bidi="ar"/>
        </w:rPr>
        <w:t>негізгі</w:t>
      </w:r>
      <w:r w:rsidR="00A86CAA">
        <w:rPr>
          <w:rFonts w:ascii="Times New Roman" w:eastAsia="Arial" w:hAnsi="Times New Roman" w:cs="Times New Roman"/>
          <w:sz w:val="28"/>
          <w:szCs w:val="28"/>
          <w:lang w:val="kk-KZ" w:eastAsia="zh-CN" w:bidi="ar"/>
        </w:rPr>
        <w:t xml:space="preserve"> </w:t>
      </w:r>
      <w:r w:rsidR="00974186" w:rsidRPr="002D5E03">
        <w:rPr>
          <w:rFonts w:ascii="Times New Roman" w:eastAsia="Arial" w:hAnsi="Times New Roman" w:cs="Times New Roman"/>
          <w:sz w:val="28"/>
          <w:szCs w:val="28"/>
          <w:lang w:val="kk-KZ" w:eastAsia="zh-CN" w:bidi="ar"/>
        </w:rPr>
        <w:t>бағыттары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spacing w:after="0" w:line="240" w:lineRule="auto"/>
        <w:rPr>
          <w:rFonts w:ascii="Times New Roman" w:eastAsia="Arial" w:hAnsi="Times New Roman" w:cs="Times New Roman"/>
          <w:sz w:val="28"/>
          <w:szCs w:val="28"/>
          <w:lang w:val="kk-KZ" w:eastAsia="zh-CN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3.2.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741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741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741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741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реновациялаудың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741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741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стратегиясы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741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741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741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муралдық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741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4.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ҚОРЫТЫНДЫ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5.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ПАЙДАЛАНЫЛҒАН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ӘДЕБИЕТТЕ0Р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ТІЗІМІ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6.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ҚОСЫМШАЛАР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val="kk-KZ" w:eastAsia="zh-CN"/>
        </w:rPr>
      </w:pP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BF72AE" w:rsidRPr="002D5E03" w:rsidRDefault="00BF72AE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F931E6" w:rsidRPr="002D5E03" w:rsidRDefault="00F931E6" w:rsidP="00F931E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КІРІСПЕ</w:t>
      </w:r>
    </w:p>
    <w:p w:rsidR="0031334C" w:rsidRPr="002D5E03" w:rsidRDefault="0031334C" w:rsidP="00F931E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8E69E5" w:rsidRPr="002D5E03" w:rsidRDefault="0031334C" w:rsidP="008E69E5">
      <w:pPr>
        <w:spacing w:after="0"/>
        <w:ind w:firstLine="422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Жұмыстың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сипаттамасы</w:t>
      </w:r>
      <w:r w:rsidR="00A45118"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.</w:t>
      </w:r>
      <w:r w:rsidR="00A86CAA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Диссертациялық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жұмыс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бағытталған.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образдардың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трансформациясы,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7009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</w:t>
      </w:r>
      <w:r w:rsidR="007009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ін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рөлі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маңызы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тереңдетіліп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талданады.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</w:t>
      </w:r>
      <w:r w:rsidR="007009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7009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7009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7009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7009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бірегейлік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репрезентациясы,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фольклорлық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жанрларда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бейнеленуі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зерттеліп,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7009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контекстте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дамып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жатқандығы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көрсетіледі.</w:t>
      </w:r>
    </w:p>
    <w:p w:rsidR="0031334C" w:rsidRPr="002D5E03" w:rsidRDefault="008E69E5" w:rsidP="00700901">
      <w:pPr>
        <w:spacing w:after="0" w:line="240" w:lineRule="auto"/>
        <w:ind w:firstLine="422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конструкт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рөлін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айқындау,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мәселелеріне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мақсатында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жүргізіледі.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нәтижелері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құндылықтарды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</w:t>
      </w:r>
      <w:r w:rsidR="0070090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0090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бағалауға,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0090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0090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нығайтуға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динамикасын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пәнаралық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қамти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муралдық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</w:t>
      </w:r>
      <w:r w:rsidR="0070090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</w:p>
    <w:p w:rsidR="00801D22" w:rsidRPr="002D5E03" w:rsidRDefault="00F931E6" w:rsidP="00D60E90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тақырыбының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өзектілігі.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</w:p>
    <w:p w:rsidR="00E324AA" w:rsidRPr="002D5E03" w:rsidRDefault="00E324AA" w:rsidP="00E324AA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Қазақстанның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суретшілері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заманда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бірегейлікті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қалыптастыру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этномәдени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символдарды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қайта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жандандыру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бағытында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белсенді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жұмыстар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жүргізуде.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халқының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этномәдени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символдарын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қолданысқа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енгізу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–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сананы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оятудың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көрінісі.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Қазақстан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тарихы,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архетиптік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негіздерін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этномәдени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символ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қарастырудың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маңызы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зор.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Қазақстан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Республикасының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Президенті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Қ.Ж.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Тоқаев: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бірегейлік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дегеніміз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код,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салт-дәстүр,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қазаққа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ғана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тән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асыл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қасиет,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қанмен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берілетін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ұлтқа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деген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адалдық»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[1]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халықты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бірегейлікке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шақырды.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Рухани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жаңғыру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кодты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табу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негіздері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сананың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көтерілуімен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тығыз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байланысты.</w:t>
      </w:r>
    </w:p>
    <w:p w:rsidR="00E324AA" w:rsidRPr="002D5E03" w:rsidRDefault="00E324AA" w:rsidP="00E324AA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Мифология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–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өткен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тарихымыз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болашаққа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бағдар.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Тарихымызды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толықтыратын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аңыздар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ертегілер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жандандыра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түседі,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шындықтың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тәуелсіз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құбылыстары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сенсорлық-визуалды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арқылы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шындықты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түсінуге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мүмкіндік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береді.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Бүгінгі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таңда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саласында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сұранысқа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ие.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Жетпіс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жыл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бойы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бұғаудан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кейін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халықтық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сананы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саласында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жаңғырту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қоғамның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тұрақты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өмір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сүруінің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кепілі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болып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табылады.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«тетіктерді»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сезімді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қалыптастыруда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пайдалану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негізгі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қызметі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атқарылады.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ХХ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XXI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ғасыр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тоғысында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«әлемнің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бейнесін»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кенеп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тәсілдермен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жүзеге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асырған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кескіндеме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шеберлері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туындылары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зерттеуді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қажет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етеді.</w:t>
      </w:r>
    </w:p>
    <w:p w:rsidR="00E324AA" w:rsidRPr="002D5E03" w:rsidRDefault="00E324AA" w:rsidP="00E324AA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Бүгінгі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кескіндеме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мифтер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тарихи,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фольклорлық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тақырыптарға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жүгіну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кеңінен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таралған.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Тәуелсіз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Қазақстан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кезеңіндегі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суретшілердің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туындыларында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ежелгі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заманауи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мифологиядан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алынған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сюжеттер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жиі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кездеседі.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Авторлар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белгілі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сюжеттерге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мағына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беріп,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жұмыстарын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оларға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арнауын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жалғастыруда.</w:t>
      </w:r>
      <w:r w:rsidR="00A86CAA">
        <w:rPr>
          <w:sz w:val="28"/>
          <w:szCs w:val="28"/>
          <w:lang w:val="kk-KZ"/>
        </w:rPr>
        <w:t xml:space="preserve"> </w:t>
      </w:r>
      <w:r w:rsidR="00636328" w:rsidRPr="002D5E03">
        <w:rPr>
          <w:sz w:val="28"/>
          <w:szCs w:val="28"/>
          <w:lang w:val="kk-KZ"/>
        </w:rPr>
        <w:t>Сондықтанда,</w:t>
      </w:r>
      <w:r w:rsidR="00A86CAA">
        <w:rPr>
          <w:sz w:val="28"/>
          <w:szCs w:val="28"/>
          <w:lang w:val="kk-KZ"/>
        </w:rPr>
        <w:t xml:space="preserve"> </w:t>
      </w:r>
      <w:r w:rsidR="00636328" w:rsidRPr="002D5E03">
        <w:rPr>
          <w:sz w:val="28"/>
          <w:szCs w:val="28"/>
          <w:lang w:val="kk-KZ"/>
        </w:rPr>
        <w:t>тәуелсіздік</w:t>
      </w:r>
      <w:r w:rsidR="00A86CAA">
        <w:rPr>
          <w:sz w:val="28"/>
          <w:szCs w:val="28"/>
          <w:lang w:val="kk-KZ"/>
        </w:rPr>
        <w:t xml:space="preserve"> </w:t>
      </w:r>
      <w:r w:rsidR="00636328" w:rsidRPr="002D5E03">
        <w:rPr>
          <w:sz w:val="28"/>
          <w:szCs w:val="28"/>
          <w:lang w:val="kk-KZ"/>
        </w:rPr>
        <w:t>кезеңіндегі</w:t>
      </w:r>
      <w:r w:rsidR="00A86CAA">
        <w:rPr>
          <w:sz w:val="28"/>
          <w:szCs w:val="28"/>
          <w:lang w:val="kk-KZ"/>
        </w:rPr>
        <w:t xml:space="preserve"> </w:t>
      </w:r>
      <w:r w:rsidR="00636328" w:rsidRPr="002D5E03">
        <w:rPr>
          <w:sz w:val="28"/>
          <w:szCs w:val="28"/>
          <w:lang w:val="kk-KZ"/>
        </w:rPr>
        <w:t>кескіндемешілердің</w:t>
      </w:r>
      <w:r w:rsidR="00A86CAA">
        <w:rPr>
          <w:sz w:val="28"/>
          <w:szCs w:val="28"/>
          <w:lang w:val="kk-KZ"/>
        </w:rPr>
        <w:t xml:space="preserve"> </w:t>
      </w:r>
      <w:r w:rsidR="00636328" w:rsidRPr="002D5E03">
        <w:rPr>
          <w:sz w:val="28"/>
          <w:szCs w:val="28"/>
          <w:lang w:val="kk-KZ"/>
        </w:rPr>
        <w:t>шығармашылығы</w:t>
      </w:r>
      <w:r w:rsidR="00A86CAA">
        <w:rPr>
          <w:sz w:val="28"/>
          <w:szCs w:val="28"/>
          <w:lang w:val="kk-KZ"/>
        </w:rPr>
        <w:t xml:space="preserve"> </w:t>
      </w:r>
      <w:r w:rsidR="00636328"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="00636328"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="00636328" w:rsidRPr="002D5E03">
        <w:rPr>
          <w:sz w:val="28"/>
          <w:szCs w:val="28"/>
          <w:lang w:val="kk-KZ"/>
        </w:rPr>
        <w:t>үлгілері</w:t>
      </w:r>
      <w:r w:rsidR="00A86CAA">
        <w:rPr>
          <w:sz w:val="28"/>
          <w:szCs w:val="28"/>
          <w:lang w:val="kk-KZ"/>
        </w:rPr>
        <w:t xml:space="preserve"> </w:t>
      </w:r>
      <w:r w:rsidR="00636328" w:rsidRPr="002D5E03">
        <w:rPr>
          <w:sz w:val="28"/>
          <w:szCs w:val="28"/>
          <w:lang w:val="kk-KZ"/>
        </w:rPr>
        <w:t>терең</w:t>
      </w:r>
      <w:r w:rsidR="00A86CAA">
        <w:rPr>
          <w:sz w:val="28"/>
          <w:szCs w:val="28"/>
          <w:lang w:val="kk-KZ"/>
        </w:rPr>
        <w:t xml:space="preserve"> </w:t>
      </w:r>
      <w:r w:rsidR="00636328" w:rsidRPr="002D5E03">
        <w:rPr>
          <w:sz w:val="28"/>
          <w:szCs w:val="28"/>
          <w:lang w:val="kk-KZ"/>
        </w:rPr>
        <w:t>талдануы</w:t>
      </w:r>
      <w:r w:rsidR="00A86CAA">
        <w:rPr>
          <w:sz w:val="28"/>
          <w:szCs w:val="28"/>
          <w:lang w:val="kk-KZ"/>
        </w:rPr>
        <w:t xml:space="preserve"> </w:t>
      </w:r>
      <w:r w:rsidR="00636328" w:rsidRPr="002D5E03">
        <w:rPr>
          <w:sz w:val="28"/>
          <w:szCs w:val="28"/>
          <w:lang w:val="kk-KZ"/>
        </w:rPr>
        <w:t>тиіс.</w:t>
      </w:r>
    </w:p>
    <w:p w:rsidR="00E324AA" w:rsidRPr="002D5E03" w:rsidRDefault="00E324AA" w:rsidP="00E324AA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Сонымен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қатар,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заманауи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көркемдік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пішіндерін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зерттеу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өзекті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тақырыпқа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айналып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отыр.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элементтердің,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әсіресе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кескіндемеде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қолданылуы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назарға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ие.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Алайда,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тақырыптың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зерттелуіне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қарамастан,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көркемсурет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материалдарының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терең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зерттелмегендігі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байқалады.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халқының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дүниетанымын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қайта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жандандыру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-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Қазақстанның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бірегейлігін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қалыптастыру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сананы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оятудың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көрсеткіші.</w:t>
      </w:r>
    </w:p>
    <w:p w:rsidR="00E324AA" w:rsidRPr="002D5E03" w:rsidRDefault="00E324AA" w:rsidP="00E324AA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Жартастардағы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сюжеттердің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бейнеленуі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адамзаттың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пайда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болуымен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қатар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қалыптасқан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архаикалық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сананың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даму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процессінің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дәлелі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болып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табылады.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тарихты,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болмысты,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ғасырлық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құбылыстар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философиясын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тереңінен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зерттеуге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мүмкіндік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береді.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Қазақстан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Республикасының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бағдарламалары»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аясында,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«Рухани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жаңғыру»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ата-баба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ғұрпын,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тарихын,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ерекшеліктерін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өткені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бүгінінің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байланысын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тануға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ашады.</w:t>
      </w:r>
    </w:p>
    <w:p w:rsidR="00E324AA" w:rsidRPr="002D5E03" w:rsidRDefault="00E324AA" w:rsidP="00E324AA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сюжеттер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арқылы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суретшілер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болмыстың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пайда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болуын,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әлемдік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этникалық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таным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тереңдіктерін,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дүниетаным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кеңдігін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көрсетуі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тиіс.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«өнер»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қабылдамай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тұрып,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пайда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болғаны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белгілі,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сондықтан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барлық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арналарындағы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рөлі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маңызды.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қоғамда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шеңберінде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өмір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сүреді,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құрылымдық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бөліктерін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талдау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кескіндемешілерінің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шығармашылығындағы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бірегейліктің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даму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кеңістіктерін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анықтаудағы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үлесін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көрсетеді.</w:t>
      </w:r>
    </w:p>
    <w:p w:rsidR="00E324AA" w:rsidRPr="002D5E03" w:rsidRDefault="00E324AA" w:rsidP="00E324AA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Зерттеу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барысында,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кескіндемешілерінің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ойлау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ерекшеліктерін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туындыларын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кеңістіктен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кескіндемелік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туындыларын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талдай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отырып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анықтаймыз.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архетип</w:t>
      </w:r>
      <w:r w:rsidR="00636328" w:rsidRPr="002D5E03">
        <w:rPr>
          <w:sz w:val="28"/>
          <w:szCs w:val="28"/>
          <w:lang w:val="kk-KZ"/>
        </w:rPr>
        <w:t>тік</w:t>
      </w:r>
      <w:r w:rsidR="00A86CAA">
        <w:rPr>
          <w:sz w:val="28"/>
          <w:szCs w:val="28"/>
          <w:lang w:val="kk-KZ"/>
        </w:rPr>
        <w:t xml:space="preserve"> </w:t>
      </w:r>
      <w:r w:rsidR="00636328" w:rsidRPr="002D5E03">
        <w:rPr>
          <w:sz w:val="28"/>
          <w:szCs w:val="28"/>
          <w:lang w:val="kk-KZ"/>
        </w:rPr>
        <w:t>бейнелердің</w:t>
      </w:r>
      <w:r w:rsidR="00A86CAA">
        <w:rPr>
          <w:sz w:val="28"/>
          <w:szCs w:val="28"/>
          <w:lang w:val="kk-KZ"/>
        </w:rPr>
        <w:t xml:space="preserve"> </w:t>
      </w:r>
      <w:r w:rsidR="00636328" w:rsidRPr="002D5E03">
        <w:rPr>
          <w:sz w:val="28"/>
          <w:szCs w:val="28"/>
          <w:lang w:val="kk-KZ"/>
        </w:rPr>
        <w:t>жаңғыруы</w:t>
      </w:r>
      <w:r w:rsidR="00A86CAA">
        <w:rPr>
          <w:sz w:val="28"/>
          <w:szCs w:val="28"/>
          <w:lang w:val="kk-KZ"/>
        </w:rPr>
        <w:t xml:space="preserve"> </w:t>
      </w:r>
      <w:r w:rsidR="00636328" w:rsidRPr="002D5E03">
        <w:rPr>
          <w:sz w:val="28"/>
          <w:szCs w:val="28"/>
          <w:lang w:val="kk-KZ"/>
        </w:rPr>
        <w:t>рефлекс</w:t>
      </w:r>
      <w:r w:rsidRPr="002D5E03">
        <w:rPr>
          <w:sz w:val="28"/>
          <w:szCs w:val="28"/>
          <w:lang w:val="kk-KZ"/>
        </w:rPr>
        <w:t>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негіздері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бөлімдер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барысында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тереңінен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талданады.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1980-2025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жылдар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аралығында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кескіндемешілерінің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шығармашылығында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элементтердің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қолданылуы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бірегейлік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санаға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әсері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терең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талданады.</w:t>
      </w:r>
    </w:p>
    <w:p w:rsidR="00E324AA" w:rsidRPr="002D5E03" w:rsidRDefault="00E324AA" w:rsidP="00E324AA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Аталған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тақырып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өнертану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саласында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алғаш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толыққанды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ұсынылып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отыр,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жаңғырулардың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контекстінде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мотивтердің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рөлін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зерттеуге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себеп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болып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табылады.</w:t>
      </w:r>
    </w:p>
    <w:p w:rsidR="00E324AA" w:rsidRPr="002D5E03" w:rsidRDefault="00E324AA" w:rsidP="00E324AA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Осылайша,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диссертацияның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өзектілігі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кескіндемесінің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тарихы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тереңдетіп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зерттеу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арқылы,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бірегейліктің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қалыптасуын</w:t>
      </w:r>
      <w:r w:rsidR="00636328" w:rsidRPr="002D5E03">
        <w:rPr>
          <w:sz w:val="28"/>
          <w:szCs w:val="28"/>
          <w:lang w:val="kk-KZ"/>
        </w:rPr>
        <w:t>ың</w:t>
      </w:r>
      <w:r w:rsidR="00A86CAA">
        <w:rPr>
          <w:sz w:val="28"/>
          <w:szCs w:val="28"/>
          <w:lang w:val="kk-KZ"/>
        </w:rPr>
        <w:t xml:space="preserve"> </w:t>
      </w:r>
      <w:r w:rsidR="00636328" w:rsidRPr="002D5E03">
        <w:rPr>
          <w:sz w:val="28"/>
          <w:szCs w:val="28"/>
          <w:lang w:val="kk-KZ"/>
        </w:rPr>
        <w:t>эволюциясын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сананың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шығармашылық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процесіндегі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маңыздылығын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көрсету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қажеттілігін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айқындайды.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Қазақстан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суретшілері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қоғамның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бірлігін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нығайту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үшін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бірегейліктің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«тамырларын»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белсенді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іздеуде,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процесс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нарративтерді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талап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етеді.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адамдарға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Қазақстан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қоғамының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достығы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тұтастығы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идеяларын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қалыптастыруға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мүмкіндік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береді.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Мыңжылдық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тарихы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мемлекеттің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бейнесін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қалыптастыру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барысында,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түп-тамырларын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рухани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құндылықтарын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терең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түсіну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өте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маңызды.</w:t>
      </w:r>
    </w:p>
    <w:p w:rsidR="00DE6936" w:rsidRPr="002D5E03" w:rsidRDefault="00DE6936" w:rsidP="00DE6936">
      <w:pPr>
        <w:spacing w:after="0" w:line="240" w:lineRule="auto"/>
        <w:ind w:firstLineChars="150" w:firstLine="422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нысаны: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36328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1980-2025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36328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жж.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шығармашылығында</w:t>
      </w:r>
      <w:r w:rsidR="00636328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образд</w:t>
      </w:r>
      <w:r w:rsidR="00636328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36328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принциптері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36328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36328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тәсілдерімен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бағытталған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аспектілер.</w:t>
      </w:r>
    </w:p>
    <w:p w:rsidR="008A790C" w:rsidRPr="002D5E03" w:rsidRDefault="00DE6936" w:rsidP="00DE6936">
      <w:pPr>
        <w:spacing w:after="0" w:line="240" w:lineRule="auto"/>
        <w:ind w:firstLineChars="150" w:firstLine="422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пәні: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1980-2025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жылдар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</w:t>
      </w:r>
      <w:r w:rsidR="00636328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36328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36328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36328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36328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көріністерінің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интерпретациялану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ерекшеліктері.</w:t>
      </w:r>
    </w:p>
    <w:p w:rsidR="00761C09" w:rsidRPr="002D5E03" w:rsidRDefault="008A790C" w:rsidP="00761C09">
      <w:pPr>
        <w:spacing w:after="0" w:line="240" w:lineRule="auto"/>
        <w:ind w:firstLineChars="150" w:firstLine="422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жұмысының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мақсаты: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8A790C" w:rsidRPr="002D5E03" w:rsidRDefault="00001CE8" w:rsidP="00761C09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1980-2025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жж.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кескіндемесінде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репрезентация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динамика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идеялық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кеңістіктің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тұтастығын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қалпына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келтіруге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қамтамасыз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құбылыс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E693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</w:p>
    <w:p w:rsidR="008A790C" w:rsidRPr="002D5E03" w:rsidRDefault="008A790C" w:rsidP="008A790C">
      <w:pPr>
        <w:spacing w:after="0" w:line="240" w:lineRule="auto"/>
        <w:ind w:firstLineChars="150" w:firstLine="422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жұмысының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міндеттері: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</w:p>
    <w:p w:rsidR="008A790C" w:rsidRPr="002D5E03" w:rsidRDefault="008A790C" w:rsidP="008A790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мақсатты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асыруға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мынадай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міндеттер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бағытталған:</w:t>
      </w:r>
    </w:p>
    <w:p w:rsidR="008A790C" w:rsidRPr="002D5E03" w:rsidRDefault="008A790C" w:rsidP="008A790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Гуманитарлық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сала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ұғымдарын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ғалымдардың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пікірлеріне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сүйене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талдау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зерттелуін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теориялық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тұрғыда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негіздеу;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8A790C" w:rsidRPr="002D5E03" w:rsidRDefault="008A790C" w:rsidP="008A790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ширегінің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ұстанымдарын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айқындау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;</w:t>
      </w:r>
    </w:p>
    <w:p w:rsidR="008A790C" w:rsidRPr="002D5E03" w:rsidRDefault="008A790C" w:rsidP="008A790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1980-202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5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жылдардағы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көріністерінің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жеткізілу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формасын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айқындау,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образдардың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жіктік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формасын,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классификациясын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ұсыну;</w:t>
      </w:r>
    </w:p>
    <w:p w:rsidR="008A790C" w:rsidRPr="002D5E03" w:rsidRDefault="008A790C" w:rsidP="008A790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фольклорлық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жанрлардың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парадигмаларын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анықтау,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аспектілерін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талдау;</w:t>
      </w:r>
    </w:p>
    <w:p w:rsidR="008A790C" w:rsidRPr="002D5E03" w:rsidRDefault="008A790C" w:rsidP="008A790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даму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контекстіндегі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еомифологемаларға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талдаулар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жасап,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бағыттарына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сипаттама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D346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беру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;</w:t>
      </w:r>
    </w:p>
    <w:p w:rsidR="008A790C" w:rsidRPr="002D5E03" w:rsidRDefault="008A790C" w:rsidP="00BA35F0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Қазақстанның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қоғамдық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кеңістігін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реновациялауда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неомифологиялық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муралдық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теориялық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A35F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практикалық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A35F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A35F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зерттеу.</w:t>
      </w:r>
    </w:p>
    <w:p w:rsidR="00F32BC4" w:rsidRPr="002D5E03" w:rsidRDefault="00F931E6" w:rsidP="00F32BC4">
      <w:pPr>
        <w:spacing w:after="0" w:line="240" w:lineRule="auto"/>
        <w:ind w:firstLineChars="150" w:firstLine="422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Тақырыптың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зерттелу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деңгейі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кескіндемешілері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шығармашылығындағы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(1980-2020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жж.)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тақырыбы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жан-жақты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ғалымдардың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әдіснамалық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тәсілдермен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байытылып,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функцияларын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32BC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бағытталған.</w:t>
      </w:r>
    </w:p>
    <w:p w:rsidR="00F931E6" w:rsidRPr="002D5E03" w:rsidRDefault="00F931E6" w:rsidP="00F931E6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төңірегіндегі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жекелей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ХVІІІ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Дж.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Вико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Автор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ақыл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тарқатылып,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мектептерге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бөлініп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қаралғандығына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куә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боламыз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[2].</w:t>
      </w:r>
    </w:p>
    <w:p w:rsidR="00F931E6" w:rsidRPr="002D5E03" w:rsidRDefault="00F931E6" w:rsidP="00F931E6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үрдістерінің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жаһандану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75B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75B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75B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ықпалдарсыз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Әмбебап,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нарықтық,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бүкіл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өркениеттік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дамыса,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араласып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бір-біріне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кірігуі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деңгейде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дамыған.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шектен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ақпараттанумен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танымал.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постмодернизмді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шектен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ақпараттанған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жемісі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білеміз.</w:t>
      </w:r>
    </w:p>
    <w:p w:rsidR="00F931E6" w:rsidRPr="002D5E03" w:rsidRDefault="00F931E6" w:rsidP="00F931E6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ақпарат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табылатындығы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Мәдениеттанушы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постмодернизм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модернизмнің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былайша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ажыратады: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«Постмодернизм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пайдалы.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орталықты,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бәрінен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биікпін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санайтын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абсалютті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мойындамайды».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Демек,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евроцентризмге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қарсы.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егемендігін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саралауында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методологиялық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керек.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«Модернизм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шындығында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революциялық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үнемі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көнелікке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шығатындығы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постмодернизмнің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көнеліліктің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айқындауға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тырысатындығын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тартады»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[3].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ұсынылып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постмодернизмдік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методологиялық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ізденістердің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білеміз.</w:t>
      </w:r>
    </w:p>
    <w:p w:rsidR="00F931E6" w:rsidRPr="002D5E03" w:rsidRDefault="00F931E6" w:rsidP="00F931E6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түсіндірмелердегі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ғалымдар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әлеуметтанушы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Б.Малиновский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Мифтi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аллегориялық,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т.б.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бiлдiретiн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әңгiме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бiрге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дүниесiне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ұласатын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ақиқат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Малиновский,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араласуға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[4].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этносты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тануымен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айрықшаланғандығын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өнертанушы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Ергалиева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мифопоэтикалық,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эпикалық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қағидаттары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этнокодтарына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«жаңа»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түзетулер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енгізеді»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[5].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мән-маңыздылығын,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транформациялану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ортаның,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саяси,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жағдаяттарының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молдығын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байқаймыз.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Француз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әлеуметта</w:t>
      </w:r>
      <w:r w:rsidR="00D750A5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ну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="00D750A5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мектебінің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="00D750A5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өкілдері,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="00D750A5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сондай-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ақ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антропология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этнология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с</w:t>
      </w:r>
      <w:r w:rsidR="00D750A5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аласындағы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="00D750A5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классикалық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="00D750A5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ғалымдар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="00D750A5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Э.Дюркгейм,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="00D750A5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Л.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="00D750A5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Леви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="00D750A5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Брюль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="00D750A5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="00D750A5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басқалар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мифті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әлеуметтік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психология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контекстімен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қатар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зерттеді.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тотемдік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қауымдастықтың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қалыптастырушысы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пікірді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дәйектеп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болсақ,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тотемдік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жартастағы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сезімінің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қалыптасуындағы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көріністер.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тарихымызды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таразылап,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танимыз.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зерттеулерінен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мән-маңыздылығын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ашудан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гөрі,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зерделеуге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бағытталғанығын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көреміз.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Фрейд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[8]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К.Г.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Юнг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ғалымдар,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жадында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көрінеді»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[9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]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тұжырымдаса,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француз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этнологы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Леви-Стросс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өлшеусіз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трансформацияла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[10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табады.</w:t>
      </w:r>
    </w:p>
    <w:p w:rsidR="00F931E6" w:rsidRPr="002D5E03" w:rsidRDefault="00F931E6" w:rsidP="00F931E6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жеткізілу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трансформациялық,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интерпретациялық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жататындығы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өзгерткенімен,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мазмұнына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нұқсан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келтіре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түлеп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мәңгі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тасалап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кетпес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керек.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символика,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сілтеуші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рөлін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атқ</w:t>
      </w:r>
      <w:r w:rsidR="0057550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57550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57550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тармағына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57550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кір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символика,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нұсқаушылардың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1960-70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жандана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бастаса,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1990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деңгейге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көтерілді.</w:t>
      </w:r>
    </w:p>
    <w:p w:rsidR="00F931E6" w:rsidRPr="002D5E03" w:rsidRDefault="00F931E6" w:rsidP="00F931E6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Кассирер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тұжырымдамалары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нұсқау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Кассирер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айналадағы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деректі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символдарға,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санамызға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сіңеді,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деректі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өздерінің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деректілігінен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айрылмай-ақ,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ыстардың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[11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]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жұмбақ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В.Вундте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толықтыра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жасампаздық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қасиетін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өміршеңдігін»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[12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]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толықтыра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А.Ф.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Лосев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суреттейді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[13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],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Потебня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зерделейді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[14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].</w:t>
      </w:r>
    </w:p>
    <w:p w:rsidR="00F931E6" w:rsidRPr="002D5E03" w:rsidRDefault="00F931E6" w:rsidP="00F931E6">
      <w:pPr>
        <w:spacing w:after="0" w:line="240" w:lineRule="auto"/>
        <w:ind w:firstLineChars="150" w:firstLine="420"/>
        <w:jc w:val="both"/>
        <w:rPr>
          <w:rFonts w:ascii="Times New Roman" w:eastAsia="SimSun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үздіксіз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отыратындығын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К.Г.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Юнг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болатын.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әрқашан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діннің,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қайнар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</w:t>
      </w:r>
      <w:r w:rsidR="00165E3F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рхетиптер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адамзаттың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коллективті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бейсанасынан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шыққан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универсал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символдар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образдар,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олар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мәдениетте,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мифологияда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өнерде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көрініс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табады.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Мифология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архетиптер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адамзаттың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өмір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сүру,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табиғат,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әлеуметтік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құрылымдар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адамдық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қатынастар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туралы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түсініктерін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қалыптастырады.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Мифологияны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санада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зерттеу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көкжиектері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өте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ауқымды.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Батыс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Еуропа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кескіндеме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өнерінде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сана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архаикалық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кезеңнен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бері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жалғасып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келеді,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себебі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өнер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діндік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таным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үлгілеріне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негізделген.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Адамды,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Құдайды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болмысты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тану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барысында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туындаған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бейнелі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кескіндердің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барлығы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архетиптік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шешімдермен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құндылығын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арттырды.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өнертанушылардың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саялатады.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Абстракциялық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ағымының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есептейді.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өнертанушылары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С.Л.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Батракова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тарихынан»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рөлі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зерделенеді.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неоклассикалық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бір-бірімен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тығыз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ныста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қарастырылады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[15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Е.С.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Некрасова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[16],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Леоньтев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«шығармашылық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көмегінсіз-ақ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керіғар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пікірлерді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[17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].</w:t>
      </w:r>
    </w:p>
    <w:p w:rsidR="00F931E6" w:rsidRPr="002D5E03" w:rsidRDefault="00F931E6" w:rsidP="00F931E6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социалистік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тармағында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дамығандығы,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«мазмұны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социалисттік,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баршаға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Астарлап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1970-1980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жаппай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құлашына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Ә.Ж.Джадайбаевтың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«З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ұмтылысын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универсалды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тұжырымдамалары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65E3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[18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Метафоралық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мифтендіру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өнертану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тарқатып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зерттелетін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пайымдау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жетекші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өнертанушыларымыздың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ішінде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Ергалиеваның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«Қазақстанның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этномәдени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дәстүрлер»,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«Кескіндемедегі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феномені»,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этникалық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эпикалық»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іргелі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жұмыстарында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айғақталып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1980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мотивтердің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төркіні.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түпкі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тамырларын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өнертанушы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Р.А.Ерғалиева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өнертанушыларының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ішіндегі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зерттеушісі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[5].</w:t>
      </w:r>
    </w:p>
    <w:p w:rsidR="00F931E6" w:rsidRPr="002D5E03" w:rsidRDefault="00F931E6" w:rsidP="00F931E6">
      <w:pPr>
        <w:spacing w:after="0" w:line="240" w:lineRule="auto"/>
        <w:ind w:firstLineChars="150" w:firstLine="420"/>
        <w:jc w:val="both"/>
        <w:rPr>
          <w:rFonts w:ascii="Times New Roman" w:eastAsia="SimSun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Өнертанушы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Х.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Труспекованың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«ХХ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ғасырдың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авангардтық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идеялары»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атты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ғылыми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еңбегінде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тақырыпқа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сай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өзекті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мәселелер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өзіндік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көзқарастар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ізденістері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зерттеу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жұмысының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басты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көрсеткіші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болды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[18]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Х.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Труспекова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дәстүрлі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бейнелердің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түптамырын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талқылай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отырып,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олардың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монументалды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кескіндемелік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сипатына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ерекше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назар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аударады.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Сонымен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қатар,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ғалым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өнертану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саласында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өнеріндегі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бірегейлік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мәселелерін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алғаш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көтерген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зерттеушілердің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бірі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ерекшеленеді.</w:t>
      </w:r>
    </w:p>
    <w:p w:rsidR="00F931E6" w:rsidRPr="002D5E03" w:rsidRDefault="00F931E6" w:rsidP="00F931E6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Өнертанушы,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ғалымдар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Барманкулованың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кеңістігіндег</w:t>
      </w:r>
      <w:r w:rsidR="00A4022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4022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4022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4022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[20]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4022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4022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Юсупованың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«1980-1990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ізденістері»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4022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[21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]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123B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123B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тарихи-мифологиялық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123B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қырынан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123B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сарындардың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тарапынан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Юсупова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ұсынылып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диссертациялық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талқыға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алынат</w:t>
      </w:r>
      <w:r w:rsidR="00A4022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4022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4022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Сыдыханов,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4022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Б.Бапишев,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4022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Есдаулетов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сарындардың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қосты.</w:t>
      </w:r>
    </w:p>
    <w:p w:rsidR="00F931E6" w:rsidRPr="002D5E03" w:rsidRDefault="00A40221" w:rsidP="00F931E6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өнертану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кандидаты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Д.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Шарипованың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фольклорлы-мифологиялық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мифологемалардың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жан-жақты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[2</w:t>
      </w:r>
      <w:r w:rsidR="00431B2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2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Ә.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Ғалымжанова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(«Көркем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шығармашылық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бостандығы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мәдениет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феномені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ретінде»)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="00431B29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[23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],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Байжігітов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(«Бейнелеу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өне</w:t>
      </w:r>
      <w:r w:rsidR="00431B29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рінің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="00431B29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теориялық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="00431B29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мәселелері»)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="00431B29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[24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],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Қ.С.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Оразқұлова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(«Қазақ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суретшілері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шығармашылығындағы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архетиптік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образ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бен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ұжымдық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бейсана: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="00431B29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мәдени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="00431B29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философиялық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="00431B29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талдау»)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="00431B29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[25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]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сынды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өнертанушыларымыздың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зерттеу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жұмыстарында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кескіндеме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өнерінің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сипаты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өзекті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мәселелері,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сондай-ақ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архетиптік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бейнелердің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қалыптасу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негіздері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философиялық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тұрғыдан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жан-жақты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талданған.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мамандардың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қажетті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дәйектер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ішінде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сенімдерін,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нанымдарын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талқылаған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филологтары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Қондыбай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31B2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31B2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31B2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[26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],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Ақпанб</w:t>
      </w:r>
      <w:r w:rsidR="00431B2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31B2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«Қазақтардың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31B2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31B2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[27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],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Еңсегенұлы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жазба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поэзиясы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философияс</w:t>
      </w:r>
      <w:r w:rsidR="00431B2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31B2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[28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]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көңіл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аудара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қарастырған.</w:t>
      </w:r>
    </w:p>
    <w:p w:rsidR="00F931E6" w:rsidRPr="002D5E03" w:rsidRDefault="00F931E6" w:rsidP="00F931E6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тақырыбын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«образдық»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жөнінде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жұмыстар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жүргізілді.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әдебиеттегі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рөлі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орнының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зерттелді.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Қ.З.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келбетінің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6119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6119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6119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6119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[29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],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Тойшанұлы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қоршаған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игерудің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</w:t>
      </w:r>
      <w:r w:rsidR="0086119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6119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қызметіне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6119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назар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6119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аударады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6119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[30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Демек,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мазмұны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рәміздік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астаса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ғаламды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жіктеудің,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кодтық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мифологемдер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түзуді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асырады,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соңында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бүкіл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жаратылыс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апарады.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зерделей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(C.А.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Қасқабасов),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ортасымен,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тығыз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жеткіздік.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құрылатындығы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алғышарттарында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қалыптасқан.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феномені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айқындалған.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Рамазанова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феноменін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теориялық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психологиялық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сипаттаса,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екінші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үдерістердің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жүзег</w:t>
      </w:r>
      <w:r w:rsidR="0086119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6119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асуына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6119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қызмет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6119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ететіндігін»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6119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[31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]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өтеді.</w:t>
      </w:r>
    </w:p>
    <w:p w:rsidR="00F931E6" w:rsidRPr="002D5E03" w:rsidRDefault="00F931E6" w:rsidP="00F931E6">
      <w:pPr>
        <w:spacing w:after="0" w:line="240" w:lineRule="auto"/>
        <w:ind w:firstLineChars="150" w:firstLine="42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дүниетанымның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мифологиялық,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діни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философиялық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негіздерінің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сабақтастығын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зерттегендердің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М.С.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Орынбеков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түркілік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дүниетанымның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дәуірлер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түйісіндегі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тұтастығы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қабылдаудың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нег</w:t>
      </w:r>
      <w:r w:rsidR="0086119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ізгі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6119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ұстанымдарын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6119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айқындайды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6119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[32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,7].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Диссертация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тақырыбымызға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А.Ержанова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Б.Нұржановтың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«Мәдениет,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коммуникациялар,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медиа»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еңбегіндегі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«Бірегейлік»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ұғымына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арналған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жан-жақты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талдаулардың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маңыздылығын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6119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6119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өтуіміз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6119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керек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6119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[33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,23].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Американдық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ғалым,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саясаттанушы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философ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Ф.Фукуяма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мәселесін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зерттеген,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  <w:r w:rsidR="0086119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Бірегейлік»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6119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6119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6119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кітабы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6119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[34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]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тақырыпты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жан-жақты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қарастырып,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тұжырымдар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ұсынған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еңбек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еңбекте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ұғымы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кешенді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түрде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талданып,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мәдени-әлеуметтік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процестер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идеясымен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байланыстырылып,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мәнді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ойлар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ұсынылады.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Ғалым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Локк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Дж.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қалыптасу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ерекшеліктеріне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мындай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тұжырымдама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жасайды: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«Тұлғаның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құрайды...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бірдей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нәрсе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—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сондықтан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тұлғаның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болуына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субстанциямен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мүмкін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кезекпен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субс</w:t>
      </w:r>
      <w:r w:rsidR="0086119C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танцияларда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6119C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жалғасуы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6119C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мүмкін»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6119C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[35,388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].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XX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ғасырдың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соңы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XXI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ғасырдың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кеңістік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алдында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өткір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мәселелерді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талдау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алаңына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айналды.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формада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алуан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тәсілдерді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қолдана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бірегейлену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процестерін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</w:t>
      </w:r>
      <w:r w:rsidR="0086119C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рттеуге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6119C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батылдықпен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6119C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кіріседі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6119C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[36,23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]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тұжырымдар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жасаған.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29420D" w:rsidRPr="002D5E03" w:rsidRDefault="0029420D" w:rsidP="0029420D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Зерттей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келе,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сананың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мазмұнын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немесе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пәндік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саласын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зерттеуге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көптеген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классикалық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еңбектер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арналғандығын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алға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ұсынамыз.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теориясын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семиотикалық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мәселелерді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қарастырған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этнографтардың,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тарихшылардың,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философтардың,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психологтардың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т.б.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еңбектері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(М.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Элиаде,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Леви-Брюль,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Леви-Строс,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Кассирер,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Хюбнер,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Мелетинский,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В.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Топоров,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Ю.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Лотман,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Успенский,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Абрамян,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Байбурин,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Бирлайн,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В.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Вундт,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Кемпбелл,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Лосев,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Мюллер,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Тайлор,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Дж.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Фрэзер,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Р.Барт,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С.Қондыбай,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Рамазанова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басқалар).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іргелі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жүйелі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талд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бағалы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мазмұны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мәліметтер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дерек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береді.</w:t>
      </w:r>
    </w:p>
    <w:p w:rsidR="0029420D" w:rsidRPr="002D5E03" w:rsidRDefault="0029420D" w:rsidP="00874D97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Осы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тақырыпты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әзірлеу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үшін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маңы</w:t>
      </w:r>
      <w:r w:rsidR="00874D97"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зды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еңбектердің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басқа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бір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тобы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жалпы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жүйелер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теориясына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арналған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зерттеулер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әсіресе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Рапопорт,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С.Л.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Батракова,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Е.С.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Некрасова,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А.Н.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Леоньтев,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Р.Ергалиева,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Х.Труспекова,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Д.Шарипова,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А.Юсупова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т.б.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еңбектері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көрсеткіш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1A1BAC" w:rsidRPr="002D5E03" w:rsidRDefault="00A86CAA" w:rsidP="001A1BA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жұмысы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ғылыми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өнертанушылардың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пікірлерін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сараптай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келе,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кеңістігіндегі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ұғымдарын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тереңінен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қарастыра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алдық.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8A790C" w:rsidRPr="002D5E03" w:rsidRDefault="008A790C" w:rsidP="008A790C">
      <w:pPr>
        <w:spacing w:after="0" w:line="240" w:lineRule="auto"/>
        <w:ind w:firstLineChars="150" w:firstLine="422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жұмысының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ғылыми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жаңалығы.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</w:p>
    <w:p w:rsidR="008A790C" w:rsidRPr="002D5E03" w:rsidRDefault="008A790C" w:rsidP="008A790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жұмысының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төмендегі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нәтижелерімен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қамтамасыз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етіледі: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8A790C" w:rsidRPr="002D5E03" w:rsidRDefault="008A790C" w:rsidP="008A790C">
      <w:pPr>
        <w:numPr>
          <w:ilvl w:val="0"/>
          <w:numId w:val="14"/>
        </w:num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толықтығы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тұтастығын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сезінуіне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74D9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антропологиялық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категориясы,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Мифологизмнің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тұтастығын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бағытталған,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аналитикалық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қарама-қайшы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нығайту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мақсатында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әдіснамалық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пайдаланылды.</w:t>
      </w:r>
    </w:p>
    <w:p w:rsidR="008A790C" w:rsidRPr="002D5E03" w:rsidRDefault="008A790C" w:rsidP="008A790C">
      <w:pPr>
        <w:numPr>
          <w:ilvl w:val="0"/>
          <w:numId w:val="14"/>
        </w:num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сарындардың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жаңғыруы,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бағыттарын,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өзгерістерді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рөл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атқарады.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жаңғыруы,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тұрғысынан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талданды,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контексті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</w:p>
    <w:p w:rsidR="008A790C" w:rsidRPr="002D5E03" w:rsidRDefault="0060301D" w:rsidP="008A790C">
      <w:pPr>
        <w:numPr>
          <w:ilvl w:val="0"/>
          <w:numId w:val="14"/>
        </w:num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1980-2025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түрленуі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жұмысының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Диссертацияда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жеткізілу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жасалған: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фольклорлы-мифологиялық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(аңыз,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ертегі),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мифологизациялануы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(архетип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тендіру,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мемлекеттік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тапсырыстар),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неомифологияда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жасау)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(сын).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жеткізілу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айқындалу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жіктемесі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A790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8A790C" w:rsidRPr="002D5E03" w:rsidRDefault="008A790C" w:rsidP="008A790C">
      <w:pPr>
        <w:numPr>
          <w:ilvl w:val="0"/>
          <w:numId w:val="14"/>
        </w:num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объектілерінің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тармақтары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тарихи-саяси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аспектілеріндегі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талқыланды.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рөлін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</w:p>
    <w:p w:rsidR="008A790C" w:rsidRPr="002D5E03" w:rsidRDefault="008A790C" w:rsidP="008A790C">
      <w:pPr>
        <w:numPr>
          <w:ilvl w:val="0"/>
          <w:numId w:val="14"/>
        </w:num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Метамодернизм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талданды.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зерттелді,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айналымға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енгізуге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</w:p>
    <w:p w:rsidR="00816EE7" w:rsidRPr="002D5E03" w:rsidRDefault="008A790C" w:rsidP="004E6B20">
      <w:pPr>
        <w:numPr>
          <w:ilvl w:val="0"/>
          <w:numId w:val="14"/>
        </w:num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реновациялауда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муралдық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теориялық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практикалық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зерттелді.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Муралдық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жаңғыртуда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рөл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атқарады,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реновациялаудың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қарастырылды.</w:t>
      </w:r>
    </w:p>
    <w:p w:rsidR="004C671A" w:rsidRPr="002D5E03" w:rsidRDefault="008A790C" w:rsidP="004C671A">
      <w:pPr>
        <w:spacing w:after="0" w:line="240" w:lineRule="auto"/>
        <w:ind w:firstLineChars="150" w:firstLine="422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Зерттеудің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әдіснамасы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диссертацияда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қолданылған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әдістер.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</w:p>
    <w:p w:rsidR="00447C0D" w:rsidRPr="002D5E03" w:rsidRDefault="00DB6E42" w:rsidP="00DB6E42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Диссертацияның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теориялық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әдіснамалық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ұғымдарын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көпқырлы,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мәдениеттанулық,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өнертанушылық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семиотикалық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кешенді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көздейді.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br/>
        <w:t>Таңдалған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құрылымдардың: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семиотикалық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табиғатын,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контекстін,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трансформациясын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47C0D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Ғылыми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447C0D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диссертацияда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447C0D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қолданылатын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447C0D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з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ерттеу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әдістері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әдіснамасы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447C0D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зерттеудің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447C0D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тиімділігі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447C0D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447C0D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сенімділігінің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447C0D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негізін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447C0D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қалайды.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</w:p>
    <w:p w:rsidR="00DB6E42" w:rsidRPr="002D5E03" w:rsidRDefault="00DB6E42" w:rsidP="004C671A">
      <w:pPr>
        <w:spacing w:after="0" w:line="24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val="kk-KZ" w:eastAsia="zh-CN"/>
        </w:rPr>
      </w:pP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Герменевтикалық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әдіс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көркем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бейненің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тек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формалық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емес,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мәдени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мәнін,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оның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ұлттың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тарихи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жадымен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байланысын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ашуға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жағдай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жасайды.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</w:p>
    <w:p w:rsidR="00447C0D" w:rsidRPr="002D5E03" w:rsidRDefault="00447C0D" w:rsidP="004C671A">
      <w:pPr>
        <w:spacing w:after="0" w:line="24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val="kk-KZ" w:eastAsia="zh-CN"/>
        </w:rPr>
      </w:pP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Мифологиялық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әдіс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халықтың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мәдениеті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дәстүрлеріндегі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мифтерді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зерттеу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арқылы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мәдениеттің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және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қоғамның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ерекшеліктерін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терең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түсінуге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мүмкіндік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береді.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Бұл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тәсіл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арқылы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халықтың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дүниетанымын,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құндылықтарын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және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олардың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мәдени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контекстіндегі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рөлін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анықтау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мүмкіндігі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қарастырылады.</w:t>
      </w:r>
    </w:p>
    <w:p w:rsidR="00447C0D" w:rsidRPr="002D5E03" w:rsidRDefault="00447C0D" w:rsidP="00447C0D">
      <w:pPr>
        <w:spacing w:after="0" w:line="24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val="kk-KZ" w:eastAsia="zh-CN"/>
        </w:rPr>
      </w:pP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Мәдени-философиялық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әдіс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мәдениеттің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философиялық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негіздерін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зерттей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отырып,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адамның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өміріндегі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мәдени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элементтердің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рөлін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талдайды.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Мәдени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нормалар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құндылықтардың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қоғамдағы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маңызы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ықпалына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ден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қоюды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қамтамасыз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етеді.</w:t>
      </w:r>
    </w:p>
    <w:p w:rsidR="00447C0D" w:rsidRPr="002D5E03" w:rsidRDefault="00447C0D" w:rsidP="004C671A">
      <w:pPr>
        <w:spacing w:after="0" w:line="24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val="kk-KZ" w:eastAsia="zh-CN"/>
        </w:rPr>
      </w:pP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Типологиялық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әдіс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зерттелетін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объектіні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типтер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санаттарға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бөлу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арқылы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олардың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арасындағы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ұқсастықтар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айырмашылықтарды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анықтауға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мүмкіндік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береді.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Бұл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тәсіл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зерттеу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нәтижелерінің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жүйеленуін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және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ұйымдастырылуын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пәрменді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түрде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қамтамасыз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етеді.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Герменевтикалық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әдіс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мәтіндер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символдарды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интерпретациялау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арқылы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олардың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мәнін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терең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түсінуге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бағыталған.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Бұл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әдіс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контекстуалды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мағыналардың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ашылуына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және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мәдени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кодтардың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анықталуына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ықпал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етеді.</w:t>
      </w:r>
    </w:p>
    <w:p w:rsidR="00447C0D" w:rsidRPr="002D5E03" w:rsidRDefault="00447C0D" w:rsidP="00447C0D">
      <w:pPr>
        <w:spacing w:after="0" w:line="24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val="kk-KZ" w:eastAsia="zh-CN"/>
        </w:rPr>
      </w:pP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Memory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Studies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әдісі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жадтың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мәдениет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және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тарихтағы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рөлін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зерттейді,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жеке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және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ұжымдық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жадтың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қалыптасу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үрдістерін,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сондай-ақ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тарихи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естеліктердің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қоғамдағы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әсерін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талдауға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мүмкіндік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береді.</w:t>
      </w:r>
    </w:p>
    <w:p w:rsidR="00447C0D" w:rsidRPr="002D5E03" w:rsidRDefault="00447C0D" w:rsidP="00447C0D">
      <w:pPr>
        <w:spacing w:after="0" w:line="24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val="kk-KZ" w:eastAsia="zh-CN"/>
        </w:rPr>
      </w:pP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Семиотикалық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әдіс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белгілер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символдардың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мағынасын,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DB6E42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функцияларын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DB6E42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талдауға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DB6E42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арналған.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DB6E42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Кескіндемешілердің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DB6E42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шығармаларында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DB6E42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қолданған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DB6E42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символдық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DB6E42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белгілер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DB6E42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жүйесін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DB6E42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(архетиптер,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DB6E42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фольклорлық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DB6E42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кодтар,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DB6E42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тотемдік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DB6E42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белгілер,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DB6E42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сакралды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DB6E42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таңбалар)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DB6E42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мәнін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DB6E42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ашуға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DB6E42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мүмкіндік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DB6E42"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береді.</w:t>
      </w:r>
    </w:p>
    <w:p w:rsidR="00DB6E42" w:rsidRPr="002D5E03" w:rsidRDefault="00DB6E42" w:rsidP="00447C0D">
      <w:pPr>
        <w:spacing w:after="0" w:line="24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val="kk-KZ" w:eastAsia="zh-CN"/>
        </w:rPr>
      </w:pP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Компаративистік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зерттеу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әдісі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ұлттық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өнердің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әмбебап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және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локалдық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сипаттарын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жүйелі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түсіндірудің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тиімді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құралы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болып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табылады.</w:t>
      </w:r>
    </w:p>
    <w:p w:rsidR="00447C0D" w:rsidRPr="002D5E03" w:rsidRDefault="00447C0D" w:rsidP="00447C0D">
      <w:pPr>
        <w:spacing w:after="0" w:line="24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val="kk-KZ" w:eastAsia="zh-CN"/>
        </w:rPr>
      </w:pP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Осы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әдістердің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барлығы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ғылыми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диссертацияның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теориялық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негіздемесін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нығайтуға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және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зерттеудің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нақты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мақсаттарына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жетуіне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мүмкіндік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береді.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Зерттеу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барысында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әрбір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әдіс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өз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мақсатына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сәйкес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тиімді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қолданылып,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жалпы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зерттеу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нәтижелерін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толықтыруға</w:t>
      </w:r>
      <w:r w:rsidR="00A86CA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көмектеседі.</w:t>
      </w:r>
    </w:p>
    <w:p w:rsidR="0004256C" w:rsidRPr="002D5E03" w:rsidRDefault="0004256C" w:rsidP="004E6B20">
      <w:pPr>
        <w:pStyle w:val="a5"/>
        <w:spacing w:after="0" w:line="240" w:lineRule="auto"/>
        <w:ind w:left="780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2D5E03">
        <w:rPr>
          <w:rFonts w:ascii="Times New Roman" w:hAnsi="Times New Roman"/>
          <w:b/>
          <w:sz w:val="28"/>
          <w:szCs w:val="28"/>
        </w:rPr>
        <w:t>Қорғауға</w:t>
      </w:r>
      <w:r w:rsidR="00A86CAA">
        <w:rPr>
          <w:rFonts w:ascii="Times New Roman" w:hAnsi="Times New Roman"/>
          <w:b/>
          <w:sz w:val="28"/>
          <w:szCs w:val="28"/>
        </w:rPr>
        <w:t xml:space="preserve"> </w:t>
      </w:r>
      <w:r w:rsidR="0023087D" w:rsidRPr="002D5E03">
        <w:rPr>
          <w:rFonts w:ascii="Times New Roman" w:hAnsi="Times New Roman"/>
          <w:b/>
          <w:sz w:val="28"/>
          <w:szCs w:val="28"/>
        </w:rPr>
        <w:t>ұсынылатын</w:t>
      </w:r>
      <w:r w:rsidR="00A86CAA">
        <w:rPr>
          <w:rFonts w:ascii="Times New Roman" w:hAnsi="Times New Roman"/>
          <w:b/>
          <w:sz w:val="28"/>
          <w:szCs w:val="28"/>
        </w:rPr>
        <w:t xml:space="preserve"> </w:t>
      </w:r>
      <w:r w:rsidR="0023087D" w:rsidRPr="002D5E03">
        <w:rPr>
          <w:rFonts w:ascii="Times New Roman" w:hAnsi="Times New Roman"/>
          <w:b/>
          <w:sz w:val="28"/>
          <w:szCs w:val="28"/>
        </w:rPr>
        <w:t>тұжырымдар</w:t>
      </w:r>
      <w:r w:rsidR="0023087D" w:rsidRPr="002D5E03">
        <w:rPr>
          <w:rFonts w:ascii="Times New Roman" w:hAnsi="Times New Roman"/>
          <w:b/>
          <w:sz w:val="28"/>
          <w:szCs w:val="28"/>
          <w:lang w:val="kk-KZ"/>
        </w:rPr>
        <w:t>.</w:t>
      </w:r>
    </w:p>
    <w:p w:rsidR="0004256C" w:rsidRPr="002D5E03" w:rsidRDefault="0004256C" w:rsidP="0004256C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Зерттеу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барысында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сана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мен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оның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типологиясына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назар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аударылып,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мифті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зерттеуші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ғалымдардың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ғылыми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тұжырымдары,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соның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ішінде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батыс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қазақ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мифологиясын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зерттеушілердің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пікірлері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салыстырмалы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түрде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талданды.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Бұл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талдау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мифтік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сана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құрылымының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даму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сатыларын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бірегейлік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ерекшеліктерін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айқындауға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мүмкіндік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берді,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осылайша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мифтің</w:t>
      </w:r>
      <w:r w:rsidR="00874D97" w:rsidRPr="002D5E03">
        <w:rPr>
          <w:rFonts w:ascii="Times New Roman" w:hAnsi="Times New Roman"/>
          <w:sz w:val="28"/>
          <w:szCs w:val="28"/>
          <w:lang w:val="kk-KZ"/>
        </w:rPr>
        <w:t>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hAnsi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hAnsi="Times New Roman"/>
          <w:sz w:val="28"/>
          <w:szCs w:val="28"/>
          <w:lang w:val="kk-KZ"/>
        </w:rPr>
        <w:t>сананың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hAnsi="Times New Roman"/>
          <w:sz w:val="28"/>
          <w:szCs w:val="28"/>
          <w:lang w:val="kk-KZ"/>
        </w:rPr>
        <w:t>суретші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74D97" w:rsidRPr="002D5E03">
        <w:rPr>
          <w:rFonts w:ascii="Times New Roman" w:hAnsi="Times New Roman"/>
          <w:sz w:val="28"/>
          <w:szCs w:val="28"/>
          <w:lang w:val="kk-KZ"/>
        </w:rPr>
        <w:t>шығармашылығындағы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D4541" w:rsidRPr="002D5E03">
        <w:rPr>
          <w:rFonts w:ascii="Times New Roman" w:hAnsi="Times New Roman"/>
          <w:sz w:val="28"/>
          <w:szCs w:val="28"/>
          <w:lang w:val="kk-KZ"/>
        </w:rPr>
        <w:t>қарастырылуы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D4541" w:rsidRPr="002D5E03">
        <w:rPr>
          <w:rFonts w:ascii="Times New Roman" w:hAnsi="Times New Roman"/>
          <w:sz w:val="28"/>
          <w:szCs w:val="28"/>
          <w:lang w:val="kk-KZ"/>
        </w:rPr>
        <w:t>тереңірек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D4541" w:rsidRPr="002D5E03">
        <w:rPr>
          <w:rFonts w:ascii="Times New Roman" w:hAnsi="Times New Roman"/>
          <w:sz w:val="28"/>
          <w:szCs w:val="28"/>
          <w:lang w:val="kk-KZ"/>
        </w:rPr>
        <w:t>қарастырылды.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04256C" w:rsidRPr="002D5E03" w:rsidRDefault="0004256C" w:rsidP="0004256C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сана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мен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бірегейліктің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кескіндемедегі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көріністері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тарихы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мен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типологиясы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зерттелді.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Ежелгі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мифтік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сюжеттердің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трансформациялануы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арқылы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қазақ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суретшілерінің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форма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жасау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қабілетінің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ерекшеліктері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анықталды.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Қазіргі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кескіндемеде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эпикалық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бейнелеу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мен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символдық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жүктемесі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жоғары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образдар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ойлаудың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көркем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формадағы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репрезентациясы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ретінде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өнердің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ұлттық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бірегейлікті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қайта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жаңғыртудағы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маңызын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көрсетеді.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BD4541" w:rsidRPr="002D5E03" w:rsidRDefault="0004256C" w:rsidP="000E71AF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Бұл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кезеңде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бейнелердің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семантикалық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өрісі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кеңейіп,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постмодерндік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символика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мен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архетиптік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образдармен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толықты.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Посткеңестік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суретшілер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мифтік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бейнелерді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трансформациялау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арқылы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жаңа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ұлттық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рәміздер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жүйесін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қалыптастырып,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аллегория,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метафора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синкретті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образдар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арқылы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мәдени-гуманитарлық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дискурста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ұлттың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өзін-өзі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бейнелеуінің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басты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компонентіне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айналдырды.</w:t>
      </w:r>
    </w:p>
    <w:p w:rsidR="00BD4541" w:rsidRPr="002D5E03" w:rsidRDefault="0004256C" w:rsidP="000E71AF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Тарихи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фольклорлық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жанрлар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XX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ғасырдың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екінші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жартысынан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бастап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қазақ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кескіндемесінде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ұлттық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бірегейлікті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қайта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жаңғырту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құралына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айналды.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сана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өткенді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бейнелеумен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шектелмей,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қазіргі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қоғамның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өзіндік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болмысын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іздеудегі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көркем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әрі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танымдық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әдіс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ретінде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қарастырылады.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Суретшілердің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тарихи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кейіпкерлер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мен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эпикалық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сюжеттерді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қолдануы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ұлттық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рухани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тұтастықты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қалыптастыруға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бағытталған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бейнелеу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актісі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ретінде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бағаланады.</w:t>
      </w:r>
    </w:p>
    <w:p w:rsidR="0004256C" w:rsidRPr="002D5E03" w:rsidRDefault="0004256C" w:rsidP="0004256C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Заманауи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қазақ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кескіндеме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өнеріндегі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неомифологемалардың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метамодернизм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кеңістігінде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сабақтастығы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мен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әлемдік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мифология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бейнелерінің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кеңінен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орын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алуы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зерттелді.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Неомифологемалар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тарихи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мәдени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кодтарды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жаңа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көркем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тілді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қолдана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отырып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қайта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құру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процесін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көрсетіп,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архаикалық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мифтер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мен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қазіргі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заман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метафораларын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біріктіру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арқылы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ұлттық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мәдениеттің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динамикалық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әрі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көпқабатты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табиғатын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білдіреді.</w:t>
      </w:r>
    </w:p>
    <w:p w:rsidR="0004256C" w:rsidRPr="002D5E03" w:rsidRDefault="0004256C" w:rsidP="0004256C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Қазақстанның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қоғамдық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кеңістігін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реновациялау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мәдениеттің,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өнердің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сәулеттің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бірлігін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қамтамасыз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етудің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маңызды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құралы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болып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табылады.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Соңғы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жылдары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муралдық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кескіндеме,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қоғамдық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кеңістікті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жаңартудың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әлеуметтік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диалогты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нығайтудың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тиімді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әдісі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ретінде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танымал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болды.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Неомифологиялық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муралдар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ұлттық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мәдениет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пен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мифологияны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заманауи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C1AD7" w:rsidRPr="002D5E03">
        <w:rPr>
          <w:rFonts w:ascii="Times New Roman" w:hAnsi="Times New Roman"/>
          <w:sz w:val="28"/>
          <w:szCs w:val="28"/>
          <w:lang w:val="kk-KZ"/>
        </w:rPr>
        <w:t>кескіндемелік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тілмен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біріктіру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арқылы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қоғамдық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кеңістіктің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эстетикалық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әлеуметтік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функцияларын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жаңғыртуда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белсенді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рөл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атқарады.</w:t>
      </w:r>
    </w:p>
    <w:p w:rsidR="00BD4541" w:rsidRPr="002D5E03" w:rsidRDefault="00BD4541" w:rsidP="00BD4541">
      <w:pPr>
        <w:pStyle w:val="a5"/>
        <w:spacing w:after="0" w:line="240" w:lineRule="auto"/>
        <w:ind w:left="114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567F47" w:rsidRPr="002D5E03" w:rsidRDefault="00567F47" w:rsidP="00567F47">
      <w:pPr>
        <w:tabs>
          <w:tab w:val="left" w:pos="42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жұмысының</w:t>
      </w:r>
      <w:r w:rsidR="00A86CAA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ғылыми-теориялық</w:t>
      </w:r>
      <w:r w:rsidR="00A86CAA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тәжірибелік</w:t>
      </w:r>
      <w:r w:rsidR="00A86CAA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құндылығы</w:t>
      </w:r>
      <w:r w:rsidR="0023087D"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.</w:t>
      </w:r>
    </w:p>
    <w:p w:rsidR="0023087D" w:rsidRPr="002D5E03" w:rsidRDefault="00A86CAA" w:rsidP="00567F47">
      <w:pPr>
        <w:tabs>
          <w:tab w:val="left" w:pos="42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Қазіргі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өнеріндегі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көріністерін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жүйелеу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жіктеу,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сондай-ақ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мифопоэтикасы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контекстінде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қалыптасатын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идеялық-тақырыптық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элементтерді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талдау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мәселелерін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шешуге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мүмкіндік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береді.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Зерттеудің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негізгі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тұжырымдары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қорытындыларын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жоғары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оқу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орындарында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тарихы,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теориясы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сияқты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арнайы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пәндер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бойынша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дәріс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оқуда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ғылыми-теориялық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тарихи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тұжырымдар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жасау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үшін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кеңінен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пайдалануға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болады.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Сонымен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қатар,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қазіргі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Қазақстан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зерттейтін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мамандар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үшін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теориялық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қосымша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ақпарат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ұсынады.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көрермендердің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санасындағы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туындыларды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терең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түсінуі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көру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қабілеттерін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дамытуға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67F4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көмектеседі.</w:t>
      </w:r>
    </w:p>
    <w:p w:rsidR="00CE4633" w:rsidRPr="002D5E03" w:rsidRDefault="0023087D" w:rsidP="00CE4633">
      <w:pPr>
        <w:tabs>
          <w:tab w:val="left" w:pos="42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Ғылыми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нәтижелердің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сенімділігі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негізділігі.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аспектілерін,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кеңістігі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ұғымдарының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даму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тенденцияларын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теориялық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ережелер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автордың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практикалық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көзқарастары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әдіснамалық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әдістері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мазмұнның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міндеттері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логикасына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сәйкес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келеді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заманғы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теория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практиканың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жетістіктерін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пайдалану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асырылады.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Дайындалған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әдістемені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оқу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үдерісіне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енгізу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жұмысының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құрамдас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бөлігі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4633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табылады.</w:t>
      </w:r>
    </w:p>
    <w:p w:rsidR="008A790C" w:rsidRPr="002D5E03" w:rsidRDefault="00CE4633" w:rsidP="00702013">
      <w:pPr>
        <w:tabs>
          <w:tab w:val="left" w:pos="42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базасы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Темірбек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Жүргенов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академиясының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«Өнертану»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факультеті</w:t>
      </w:r>
    </w:p>
    <w:p w:rsidR="00F931E6" w:rsidRPr="002D5E03" w:rsidRDefault="00F931E6" w:rsidP="004E6B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>жұмыстың</w:t>
      </w:r>
      <w:r w:rsidR="00A86CAA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>сыннан</w:t>
      </w:r>
      <w:r w:rsidR="00A86CAA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>өтуі</w:t>
      </w:r>
      <w:r w:rsidR="00A86CAA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>сарапталуы.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нәтижелері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Қазақстан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Республикасының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Білім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Ғылым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министрлігі,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Білім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ғылым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саласындағы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бақылау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комитетінің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ұсынған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мерзімді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басылымдары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жинақтарында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жарияланып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шықты.</w:t>
      </w:r>
    </w:p>
    <w:p w:rsidR="00F931E6" w:rsidRPr="002D5E03" w:rsidRDefault="00F931E6" w:rsidP="00F931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1.Қарабалаева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Б.Р.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кескіндемешілері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шығармашылығындағы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дүниетаным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көріністері.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ҚР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Ғылым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академиясының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Баяндамалары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(Доклады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НАН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РК),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2019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ж.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№3,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мамыр-маусым.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94–103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2.Қарабалаева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Б.Р.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MYTHOLOGICAL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ORIGINS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IN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THE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ART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OF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KAZAKH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PAINTING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(ON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THE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BASIS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OF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SYDYKHANOV’S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CREATIVITY)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ҚР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Ғылым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академиясының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Хабаршысы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(Известия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НАН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РК),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2019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ж.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№3,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мамыр-маусым.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94–103</w:t>
      </w:r>
      <w:r w:rsidR="00A86CAA">
        <w:rPr>
          <w:rFonts w:ascii="Arial" w:hAnsi="Arial" w:cs="Arial"/>
          <w:sz w:val="21"/>
          <w:szCs w:val="21"/>
          <w:shd w:val="clear" w:color="auto" w:fill="FFFFFF"/>
          <w:lang w:val="kk-KZ"/>
        </w:rPr>
        <w:t xml:space="preserve"> </w:t>
      </w:r>
      <w:r w:rsidR="00157DCC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DOI:</w:t>
      </w:r>
      <w:hyperlink r:id="rId9" w:tgtFrame="_blank" w:history="1">
        <w:r w:rsidR="00157DCC" w:rsidRPr="002D5E03">
          <w:rPr>
            <w:rStyle w:val="a6"/>
            <w:rFonts w:ascii="Times New Roman" w:eastAsia="Calibri" w:hAnsi="Times New Roman" w:cs="Times New Roman"/>
            <w:bCs/>
            <w:color w:val="auto"/>
            <w:sz w:val="28"/>
            <w:szCs w:val="28"/>
            <w:lang w:val="kk-KZ" w:eastAsia="ru-RU"/>
          </w:rPr>
          <w:t>10.32014/2019.2224-5294.114</w:t>
        </w:r>
      </w:hyperlink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3.Қарабалаева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Б.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Кескіндемеші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Ә.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Сыдыханов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туындыларынд</w:t>
      </w:r>
      <w:r w:rsidR="00E26440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ағы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="00E26440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мифтік,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="00E26440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таңбалық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="00E26440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сюжеттер.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="00E26440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«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жаңғырудағы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кинематограф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меди</w:t>
      </w:r>
      <w:r w:rsidR="00E26440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асфераның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="00E26440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ақпараттық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="00E26440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мәселелері»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халықаралық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ғылыми-практикалық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конференция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материалдары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//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7.10.2018.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59-66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4.Карабалаева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Б.Р.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(Португалия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өнерімен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салыстырмалы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талдау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негізінде).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ҚР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ғылым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академиясы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Хабаршысы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№5,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(ВЕСТНИК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НАН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РК)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2020.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89-96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бет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5.Қарабалаева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Б.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кескіндемешілері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шығармашылығындағы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мифологизациялау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жүйесі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II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INTERNATIONAL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ANKARA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CONFERENCE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OF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SCIENTIFIC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RESEARCH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//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march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6-8,2020/Ankara/ISBN-978-625-7914-49-9.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1113-1124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6.Қарабалаева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Б.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таңдағы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//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I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Международное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книжное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издание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стран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Содружества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Независимых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Государств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«ЛУЧШИЙ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МОЛОДОЙ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УЧЕНЫЙ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-2020»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Нур-султан,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Казахстан.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13-17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марта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2020.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120-128</w:t>
      </w:r>
    </w:p>
    <w:p w:rsidR="00157DCC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7.Қарабалаева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Б.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кескіндемесінің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кеңістігіндегі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фольклор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тарих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//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«Әбіров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әлемі»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жобасы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аясында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ұйымдастырылған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«КӨПМӘДЕНИЕТТІ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ҚОҒАМДАҒЫ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ӨНЕРТАНУ: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ДӘСТҮР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ЖАҢАШЫЛДЫҚ»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I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Халықаралық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ғылыми-практикалық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online-конференция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МАТЕРИАЛДАРЫ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10–11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желтоқсан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2020.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Алматы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қаласы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175-180б</w:t>
      </w:r>
    </w:p>
    <w:p w:rsidR="0004256C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  <w:lang w:val="kk-KZ" w:eastAsia="ru-RU"/>
        </w:rPr>
      </w:pP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8.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Balnur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Karabalayeva,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Khalima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Тruspekova,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Olga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Baturina,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Leila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Kenzhebayeva,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Zukhra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Ydyrys.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(2024).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Neomythology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in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the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Developing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Trends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of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Modern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Kazakh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Painting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EVOLUTIONARY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STUDIES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IN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IMAGINATIVE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CULTURE,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1486–1496.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="0004256C" w:rsidRPr="002D5E03">
        <w:rPr>
          <w:rFonts w:ascii="Times New Roman" w:eastAsia="Calibri" w:hAnsi="Times New Roman" w:cs="Times New Roman"/>
          <w:bCs/>
          <w:sz w:val="28"/>
          <w:szCs w:val="28"/>
          <w:u w:val="single"/>
          <w:lang w:val="kk-KZ" w:eastAsia="ru-RU"/>
        </w:rPr>
        <w:t>https://doi.org/10.70082/esiculture.vi.1414</w:t>
      </w:r>
      <w:r w:rsidR="00A86CAA">
        <w:rPr>
          <w:rFonts w:ascii="Times New Roman" w:eastAsia="Calibri" w:hAnsi="Times New Roman" w:cs="Times New Roman"/>
          <w:bCs/>
          <w:sz w:val="28"/>
          <w:szCs w:val="28"/>
          <w:u w:val="single"/>
          <w:lang w:val="kk-KZ" w:eastAsia="ru-RU"/>
        </w:rPr>
        <w:t xml:space="preserve"> </w:t>
      </w:r>
    </w:p>
    <w:p w:rsidR="0004256C" w:rsidRPr="002D5E03" w:rsidRDefault="0004256C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9.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Balnur</w:t>
      </w:r>
      <w:r w:rsidR="00A86CA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R.</w:t>
      </w:r>
      <w:r w:rsidR="00A86CA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Karabalaeyva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  <w:r w:rsidR="00A86CAA">
        <w:rPr>
          <w:lang w:val="en-US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Classification</w:t>
      </w:r>
      <w:r w:rsidR="00A86CA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of</w:t>
      </w:r>
      <w:r w:rsidR="00A86CA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mythological</w:t>
      </w:r>
      <w:r w:rsidR="00A86CA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and</w:t>
      </w:r>
      <w:r w:rsidR="00A86CA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archetypal</w:t>
      </w:r>
      <w:r w:rsidR="00A86CA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images</w:t>
      </w:r>
      <w:r w:rsidR="00A86CA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in</w:t>
      </w:r>
      <w:r w:rsidR="00A86CA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Kazakh</w:t>
      </w:r>
      <w:r w:rsidR="00A86CA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art</w:t>
      </w:r>
      <w:r w:rsidR="00A86CA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of</w:t>
      </w:r>
      <w:r w:rsidR="00A86CA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painting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  <w:r w:rsidR="00A86CAA">
        <w:rPr>
          <w:lang w:val="en-US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Opción,</w:t>
      </w:r>
      <w:r w:rsidR="00A86CA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Año</w:t>
      </w:r>
      <w:r w:rsidR="00A86CA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36,</w:t>
      </w:r>
      <w:r w:rsidR="00A86CA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Regular</w:t>
      </w:r>
      <w:r w:rsidR="00A86CA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No.91</w:t>
      </w:r>
      <w:r w:rsidR="00A86CA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(2020):</w:t>
      </w:r>
      <w:r w:rsidR="00A86CA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1457-1472</w:t>
      </w:r>
      <w:r w:rsidR="00A86CA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ISSN</w:t>
      </w:r>
      <w:r w:rsidR="00A86CA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1012-1587/ISSNe:</w:t>
      </w:r>
      <w:r w:rsidR="00A86CA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="00157DCC" w:rsidRPr="002D5E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2477-9385</w:t>
      </w:r>
    </w:p>
    <w:p w:rsidR="00157DCC" w:rsidRPr="002D5E03" w:rsidRDefault="00157DCC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10.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Balnur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Karabalaeva,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Bayan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Kadirbek,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Yuliya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Fend,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Aiman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Assylbekova.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en-US"/>
        </w:rPr>
        <w:t>Public</w:t>
      </w:r>
      <w:r w:rsidR="00A86CA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en-US"/>
        </w:rPr>
        <w:t>Space</w:t>
      </w:r>
      <w:r w:rsidR="00A86CA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en-US"/>
        </w:rPr>
        <w:t>Renovation:</w:t>
      </w:r>
      <w:r w:rsidR="00A86CA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en-US"/>
        </w:rPr>
        <w:t>City</w:t>
      </w:r>
      <w:r w:rsidR="00A86CA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A86CA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en-US"/>
        </w:rPr>
        <w:t>Aktau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="00A86C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en-US"/>
        </w:rPr>
        <w:t>Project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en-US"/>
        </w:rPr>
        <w:t>Baikal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hyperlink r:id="rId10" w:history="1">
        <w:r w:rsidR="00C14849" w:rsidRPr="002D5E03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№</w:t>
        </w:r>
        <w:r w:rsidR="00A86CAA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 xml:space="preserve"> </w:t>
        </w:r>
        <w:r w:rsidR="00C14849" w:rsidRPr="002D5E03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85</w:t>
        </w:r>
        <w:r w:rsidR="00A86CAA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 xml:space="preserve"> </w:t>
        </w:r>
        <w:r w:rsidR="00C14849" w:rsidRPr="002D5E03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(2025)</w:t>
        </w:r>
      </w:hyperlink>
      <w:r w:rsidR="00A86CA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en-US"/>
        </w:rPr>
        <w:t>2025-10-13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="00A86CAA">
        <w:rPr>
          <w:lang w:val="en-US"/>
        </w:rPr>
        <w:t xml:space="preserve"> </w:t>
      </w:r>
      <w:hyperlink r:id="rId11" w:history="1">
        <w:r w:rsidR="00C14849" w:rsidRPr="002D5E03">
          <w:rPr>
            <w:rStyle w:val="a6"/>
            <w:rFonts w:ascii="Times New Roman" w:eastAsia="Calibri" w:hAnsi="Times New Roman" w:cs="Times New Roman"/>
            <w:color w:val="auto"/>
            <w:sz w:val="28"/>
            <w:szCs w:val="28"/>
            <w:lang w:val="en-US"/>
          </w:rPr>
          <w:t>https://doi.org/10.51461/issn.2309-3072/85.2611</w:t>
        </w:r>
      </w:hyperlink>
    </w:p>
    <w:p w:rsidR="00F931E6" w:rsidRPr="002D5E03" w:rsidRDefault="0004256C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Темірбек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Жүргенов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академиясының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теориясы»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кафедрасында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талқыланып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қорғауға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ұсынылды.</w:t>
      </w:r>
    </w:p>
    <w:p w:rsidR="00CE4633" w:rsidRPr="002D5E03" w:rsidRDefault="00F931E6" w:rsidP="00CE46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жұмысының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құрылымы.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Диссертация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кіріспеден,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тараудан,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тараушадан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қорытындыдан,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пайдаланған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тізімі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қосымшалардан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CE46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Кіріспеде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жаңалығы,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мақсаттары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міндеттері,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теориялық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базасы,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әдістері,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теориялық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практикалық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анықталады,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қорғауға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ұсынылатын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ережелер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тұжырымдалады.</w:t>
      </w:r>
    </w:p>
    <w:p w:rsidR="00CE4633" w:rsidRPr="002D5E03" w:rsidRDefault="00CE4633" w:rsidP="00F93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теориялық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методологиялық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бірінші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бөлімде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түсінігі,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әрекеттесу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(мифологизм).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Ресей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ғылымдарындағы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мектептері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терминдердің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тұжырымдамалық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аппараты,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жіктелуі,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функционалдығы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белгіленеді.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тақырыбы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ықпалды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өнімді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әдіснамалар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айқындалады.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CE4633" w:rsidRPr="002D5E03" w:rsidRDefault="00CE4633" w:rsidP="00F93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аспектілері»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екінші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бөлімде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сарындар),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(архетиптер,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тотемдер,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мифологемалар)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сарындарды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нысандары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жіктеледі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жүйеленеді,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мифологизациясы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талданады.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CE4633" w:rsidP="00F93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«Посткеңестік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</w:t>
      </w:r>
      <w:r w:rsidR="00F931E6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азақ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кескіндемесіндегі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трансформациялануы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бөлімде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жіктеу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көрсеткіші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мифологема,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табылады),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үрдістеріндегі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неомифологемалармен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үрдістер</w:t>
      </w:r>
      <w:r w:rsidR="0004256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4256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4256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4256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муралдық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4256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4256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талданады.</w:t>
      </w:r>
    </w:p>
    <w:p w:rsidR="00F931E6" w:rsidRPr="002D5E03" w:rsidRDefault="00F931E6" w:rsidP="00CE46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Қорытындыда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жүргізілген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қорытындылары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нәтижелері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ұсынылған.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CE46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Диссертация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көлемі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</w:t>
      </w:r>
      <w:r w:rsidR="0004256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3</w:t>
      </w:r>
      <w:r w:rsidR="00A123B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Пайдаланылған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әдебиеттер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тізімі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170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атаудан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тұрады.</w:t>
      </w:r>
    </w:p>
    <w:p w:rsidR="00F931E6" w:rsidRPr="002D5E03" w:rsidRDefault="00F931E6" w:rsidP="00F931E6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E1B09" w:rsidRPr="002D5E03" w:rsidRDefault="002E1B09" w:rsidP="00F931E6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62805" w:rsidRPr="002D5E03" w:rsidRDefault="00F62805" w:rsidP="00F931E6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62805" w:rsidRPr="002D5E03" w:rsidRDefault="00F62805" w:rsidP="00F931E6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hd w:val="clear" w:color="auto" w:fill="FFFFFF"/>
        <w:spacing w:after="312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hd w:val="clear" w:color="auto" w:fill="FFFFFF"/>
        <w:spacing w:after="312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I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ТЕОРИЯЛЫҚ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МЕТОДОЛОГИЯЛЫҚ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</w:t>
      </w:r>
    </w:p>
    <w:p w:rsidR="00F931E6" w:rsidRPr="002D5E03" w:rsidRDefault="00F931E6" w:rsidP="00F931E6">
      <w:pPr>
        <w:numPr>
          <w:ilvl w:val="1"/>
          <w:numId w:val="7"/>
        </w:numPr>
        <w:shd w:val="clear" w:color="auto" w:fill="FFFFFF"/>
        <w:spacing w:after="312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Гуманитарлық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сала</w:t>
      </w:r>
      <w:r w:rsidR="00CB353A"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дағы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ұғымдарын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теориялық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талдау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негіздеу</w:t>
      </w:r>
    </w:p>
    <w:p w:rsidR="00D60E90" w:rsidRPr="002D5E03" w:rsidRDefault="00D60E90" w:rsidP="00F93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D60E90" w:rsidRPr="002D5E03" w:rsidRDefault="00D60E90" w:rsidP="00D60E9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заманғы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көпшілік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көзқарастарында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әдетте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бастапқы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даму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құбылыстарына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жатқызылғанымен,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болмыс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тәжірибесі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тамырланғанын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дәлелдейді.</w:t>
      </w:r>
    </w:p>
    <w:p w:rsidR="00D60E90" w:rsidRPr="002D5E03" w:rsidRDefault="00D60E90" w:rsidP="00D60E9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аспектілерін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гуманитарлық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ғылымдар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саласында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(әсіресе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философия,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социология,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психология,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т.б.)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авторлардың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еңбектері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арналады.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Күмән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жоқ,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контексте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3E6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структуралисттердің,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3E6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әсіресе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3E6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К.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Леви-Стросстың,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бейсаналық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психологиясына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Юнктің</w:t>
      </w:r>
      <w:r w:rsidR="000E3E6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3E6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3E6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феномені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3E6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бойынша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3E6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Ю.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Лотманның,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3E6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3E6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3E6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3E6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А.Лосевтің,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3E6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Е.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Мелетинскийдің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авторлардың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еңбектеріне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беріледі.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тұрсақ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назарымыздың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фокусы,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әрине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модернизм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зерттеулеріне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бағытталады,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себебі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бағытта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дамуы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байланысты.</w:t>
      </w:r>
    </w:p>
    <w:p w:rsidR="00D60E90" w:rsidRPr="002D5E03" w:rsidRDefault="00DD0721" w:rsidP="00DD072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«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Модернизмның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ғасырдағы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жаһандық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феномені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қалыптасуы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дүрбелең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бүлік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бәрін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теріске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шығарудан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тұрмады;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тәжірибені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толық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уақыты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принциптері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түсінудің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формаларына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оралудың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факторы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болды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»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Мысалы,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Белозерва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зерттеулерінде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XIX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ғасырда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бұрынғы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орнына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қарағанда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революциялық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өзгерістермен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</w:t>
      </w:r>
      <w:r w:rsidR="000E3E6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енетіні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3E6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3E6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көрсетіледі.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3E6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сипаттаудың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</w:t>
      </w:r>
      <w:r w:rsidR="000E3E6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3E6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тәсілі,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3E6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3E6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3E6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түрі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делінген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[Белозерва,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2013].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D60E90" w:rsidRPr="002D5E03" w:rsidRDefault="00D60E90" w:rsidP="00D60E9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Ғылыми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білімнің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негізі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де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көптеген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авторлар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тарапы</w:t>
      </w:r>
      <w:r w:rsidR="000E3E6A"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нан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="000E3E6A"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қарастырылады.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="000E3E6A"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Мысалы,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="000E3E6A"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И.П.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Ильиннің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еңбе</w:t>
      </w:r>
      <w:r w:rsidR="000E3E6A"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гінде: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="000E3E6A"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«..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ғалымдар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өз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қолымен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дәуірдің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өз-өзін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түсіндіретін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мифтерін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жасайды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дәуірдің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алдамшы,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химериялық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болуы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мифттің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қиял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ғажаптылығын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арттырады»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[Ильин,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1998,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б.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7]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деп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көрсетеді.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Ал,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В.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Миронов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өз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сөзінде: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«Миф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ерекше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дүниетаным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түрі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пайда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болады,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...ол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бүкіл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адамзат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мәдениетіне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әсер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етті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әлі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де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әсер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етіп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келеді»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[Миронов,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б.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9]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деп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атап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өтеді.</w:t>
      </w:r>
    </w:p>
    <w:p w:rsidR="00D60E90" w:rsidRPr="002D5E03" w:rsidRDefault="00D60E90" w:rsidP="00D60E9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Тұжырымдама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жасай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отырып,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ХХ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ғасырдың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соңындағағы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зерттеулердің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жарқындылығына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көз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жеткіземіз.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Курт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Хюбнер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өзінің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«Мифтің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шындығы»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атты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еңбегінде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«Қазіргі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кескіндемедегі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мифологиялылық»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бөлімінде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ежелгі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идеал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материалдың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бірлігінің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әлсіреу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сәтінде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(нуменоздықтың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шындықтағы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көрінісі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азайып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бара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жатқан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кезде)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өнер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шындықтың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бір-бірінен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бөлініп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кеткенін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мәлімдейді.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Бұл,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өз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кезегінде,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суретшінің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шығармашылық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қызметінің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бұрын-соңды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болмаған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гүлденуін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тудырады.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Егер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қасиетті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емес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нәрселердің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(немесе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бұрын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қасиетті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болып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саналатын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бейнелердің)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байланысы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әлсірейтін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болса,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онда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өнер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туындыларының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культпен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байланысы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да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әлсірейді.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(Хюбнер,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1998,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2003,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б.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269).</w:t>
      </w:r>
    </w:p>
    <w:p w:rsidR="00D60E90" w:rsidRPr="002D5E03" w:rsidRDefault="00D60E90" w:rsidP="00D60E9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шындыққа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қызығушылықтың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ояну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сәті.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уақытта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идеалдың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шындықтағы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жоғалып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жатқанын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ұстап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құралына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айналады,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иллюзия.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Мелетинскийдің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түсіндірмесінде: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орталық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феномендердің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қоршаған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шындықты,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табиғатын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концепциялаудың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тәсілі.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идеологияның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бастапқы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моделі…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синкреттік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әдебиет,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діннің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бесігі»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[Мелетинский,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4].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Мұндай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тізімді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жалғастыруға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болады.</w:t>
      </w:r>
    </w:p>
    <w:p w:rsidR="00D60E90" w:rsidRPr="002D5E03" w:rsidRDefault="00D60E90" w:rsidP="00D60E9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XXI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ғасырдың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басындағы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ғылыми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зерттеулерден,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біздің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жағдайымызда,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Н.А.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Хреновтың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редакциясындағы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«Миф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и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художественное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сознание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XX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века»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жинағының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материалдары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үлкен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қызығушылық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тудырады.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="00F62805"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Н.А.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Хренов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XX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ғасырды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мифттің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қайта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реабилитациясы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дәуірі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сипаттай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отырып,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оны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екі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кезеңге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бөлед</w:t>
      </w:r>
      <w:r w:rsidR="00F62805"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і: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="00F62805"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XX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="00F62805"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ғасырдың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="00F62805"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бірінші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="00F62805"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жартысы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ғайыптан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туған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мифтік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шығармашылық,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ал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екінші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жартысы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ми</w:t>
      </w:r>
      <w:r w:rsidR="00F62805"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ф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="00F62805"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туралы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="00F62805"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рефлексия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="00F62805"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дәуірі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="00F62805"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деп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="00F62805"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ұс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ынады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(Хренов,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2016).</w:t>
      </w:r>
    </w:p>
    <w:p w:rsidR="00D60E90" w:rsidRPr="002D5E03" w:rsidRDefault="00D60E90" w:rsidP="00D60E9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Қазіргі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мәдениетіне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қатысты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факт,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әсіресе,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XX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ғасырдағы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орыс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кеңес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өнер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тәжірибесінде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қалыптасқан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құрылымының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нәтижесінде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айқын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көрінеді.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Ол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толықтай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кеңестік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тарих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пен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кеңестік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идеологиямен</w:t>
      </w:r>
      <w:r w:rsidR="00A86CAA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байланысты.</w:t>
      </w:r>
    </w:p>
    <w:p w:rsidR="00D60E90" w:rsidRPr="002D5E03" w:rsidRDefault="00D60E90" w:rsidP="00D60E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уақытта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гуманитарлық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ғылыми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салада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кеңестік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мемлекеттік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идеологияның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бастау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көздері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құрылымдары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жеткілікті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зерттеулер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жүргізілген.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Діннің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қоғам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руханиятының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негіздері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қабылданбауына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қарамастан,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құрылымы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сақталып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Мысал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ретінде,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Выгодскаяның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мақаласында: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«…кеңестік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санасында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кодтың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символдармен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қалыптасты.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әлем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моделін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трансляциялауға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беретін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механизмді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іске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қосатын»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[Выгодская,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2009,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110]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көрсетіледі.</w:t>
      </w:r>
    </w:p>
    <w:p w:rsidR="00D60E90" w:rsidRPr="002D5E03" w:rsidRDefault="00D60E90" w:rsidP="00D60E9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Бірақ,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белгілі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болғандай,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ғасырдың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соңында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бұрынғы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кеңестік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мифологияландырылған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идеологияның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негіздері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толық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құлдырады.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1991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жылдан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(КСРО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империясының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ыдырау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жылы)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бастап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күнге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дейін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посткеңестік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елдер,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ішінде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Қазақстан,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уақыт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талаптарына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қарсы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тұру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қабілетін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сынау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кезеңін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бастан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өткерді.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Шынайы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жағдайлар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көрсеткендей,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ауыр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құлау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процесі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әртүрлі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құбылыстармен,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ішінде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кездері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бауырлас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халықтар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арасында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соғыстармен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тәуелсіз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елдердің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ішкі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мәселелеріне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сырттан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араласумен,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ресурстарын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бөлісу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мәселесімен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жүреді.</w:t>
      </w:r>
    </w:p>
    <w:p w:rsidR="00D60E90" w:rsidRPr="002D5E03" w:rsidRDefault="00D60E90" w:rsidP="00D60E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Посткеңестік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елдердің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бәрінде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нағыз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хаос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жағдайы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орнады.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Мұндай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кезеңдерде,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әдетте,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жоғалған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мұраны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іздеу,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ирреалдық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іздеу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жанданып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кетеді.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Жануарлар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әлемінен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айырмашылығы,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әрқашан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сыртқы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шақыруларды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түсінуге,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хаосты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жеңуге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тіршілік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ету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осыларға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тәуелді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мақсатта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ішкі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ресурстар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көбіне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хомо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сапиенс-ке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тән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ерекшеліктеріне,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ойлаудың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принциптеріне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арқа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сүйейді.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принциптер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адамзаттың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балалық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кезеңінің,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мәдениеттің,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өнімі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сүруге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уақыт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ағымында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дамуға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берді.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шындығы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осыдан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ерекшеленбейді.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Мұны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модернизмнің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қалыптасу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даму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тарихы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көрсетеді: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бәрі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«негізінен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жойылғанда»,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уақыттың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басталуы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авангардистердің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санасында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«нөлдік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нүктеден»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басталды.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жаңадан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әлем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жаратушы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демиургтер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көрінді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(мифологиялық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шындықты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түсінудің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белгісі).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қалыптасуы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құбылыстардың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шырмауында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болды,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кеңес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кезеңінің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кейінгі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даму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сатыларын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өзіне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сіңіре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алды.</w:t>
      </w:r>
    </w:p>
    <w:p w:rsidR="00D60E90" w:rsidRPr="002D5E03" w:rsidRDefault="00D60E90" w:rsidP="00D60E9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Бүгінде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жағдай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басқаша.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Посткеңестік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тәуелсіздігін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жариялаған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еліміздің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тұрақсыз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тәртіптегі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жағдайларына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түрліше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жауап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қайтарады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алуан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түрлілігі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алдымызда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қалыптасып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шекараларын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ұмтылысты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империяның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құлауы,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ішінде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өткеннен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бейімделу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өтіп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кеткендей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ХХI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ғасырдың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бірінші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ширегінде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ескерілген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ескерілмеген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дүрбелеңдермен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нәтижесінде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дағдарыс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жағдайларын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тудырады.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XX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ғасырдың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аяғынан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бастап,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бұрынғы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КСРО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халықтары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жарты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ғасырдан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астам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уақыт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деңгейдегі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белгісіз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толқындарынан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еріген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күйде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Яғни,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империяның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құлауы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нәтижесінде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хаос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күйіне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посткеңестік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халықтар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күйде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отыр.</w:t>
      </w:r>
    </w:p>
    <w:p w:rsidR="00D60E90" w:rsidRPr="002D5E03" w:rsidRDefault="00D60E90" w:rsidP="00D60E9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себеп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уақытта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ауқымды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геосаяси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дүрбелеңдердің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жалғасуында,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болар-болмас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араласқан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елдер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кіреді.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ғылыми-технологиялық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жаңалықтар,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әсіресе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жасанды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интеллект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саласындағы,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бүкіл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болмыстың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жүйесін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құруды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етеді.</w:t>
      </w:r>
    </w:p>
    <w:p w:rsidR="00D60E90" w:rsidRPr="002D5E03" w:rsidRDefault="00D60E90" w:rsidP="00D60E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контексте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Қазақстан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халқының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санасында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мәселелері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үнемі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Елдің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көпұлтты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құрамының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дамуына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әсер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етпей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қоюы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мүмкін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емес.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Экономиканың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толық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күйреуімен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ұлттарды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біртұтас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қоғамға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біріктірген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бұрынғы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кеңестік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мифологияландырылған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идеологияның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(идеологияның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табиғаты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бойынша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екендігі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белгілі)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жоғалуы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хаос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сезімін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одан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сайын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күшейтті.</w:t>
      </w:r>
    </w:p>
    <w:p w:rsidR="00D60E90" w:rsidRPr="002D5E03" w:rsidRDefault="00D60E90" w:rsidP="00DD07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ойлаудың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принциптерінің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баласының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ішкі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сыртқы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жағынан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реттеу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ұмтылысы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Яғни,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әрқашан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ішкі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сыртқы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гармонияны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іздейді.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Егер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бұрынғы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құрылымы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бойынша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ұйымдасқан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сыртқы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орта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қандай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себеппен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жағымсыз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тіпті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агрессивті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кетсе,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адамдар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қалыптасқан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жағдайдан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шығу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үшін,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алдымен,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жатқанды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түсіну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күш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салуға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мәжбүр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болады.</w:t>
      </w:r>
    </w:p>
    <w:p w:rsidR="00D60E90" w:rsidRPr="002D5E03" w:rsidRDefault="00D60E90" w:rsidP="00D60E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Мұндай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жағдайда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бұрынғы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КСРО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халықтары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болды: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ғасырдың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аяғында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кеңес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қоғамы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бастан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өткерген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күшті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жаңалық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бұрынғы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үндестіретін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құрылымдарды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жойған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триггер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Экономикалық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база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құлап,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онымен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бұрынғы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мифологияландырылған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идеологиялық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құрылымдар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жоғалып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кетті.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Осыған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байланысты,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адамдардың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физикалық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күйзеліске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ұшырауы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жоғары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деңгейде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жатқандығын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сезінеміз.</w:t>
      </w:r>
    </w:p>
    <w:p w:rsidR="00D60E90" w:rsidRPr="002D5E03" w:rsidRDefault="00D60E90" w:rsidP="00D60E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Қазақстанның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президенті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Нұрсұлтан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Назарбаевтың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басшылығындағы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билік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діндердің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құндылықтарын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қалпына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келтіру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мәселені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шешуге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тырысты.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Жалпы,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Астанадағы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Бейбітшілік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келісім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сарайы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түріндегі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діндер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орталығын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құру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идеясы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халықтарды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астында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біріктіру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принциптеріне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ықпал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етуі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тиіс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еді.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уақытта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ислам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мәдениетіне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жататынын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атайтын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тұрғындардың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үлесі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жоғары,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сондықтан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басымдыққа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Дегенмен,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жағдай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радикалдарының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деструктивті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ықпалының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белсенділігін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көрсетеді.</w:t>
      </w:r>
    </w:p>
    <w:p w:rsidR="00D60E90" w:rsidRPr="002D5E03" w:rsidRDefault="00D60E90" w:rsidP="00D60E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Өтіп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жатқан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оқиғалардың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аясында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интеллигенциясы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бірегейліктің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«тамырларын»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іздеуде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белсенді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жұмыс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жүргізуде,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елді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біртұтас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жасауға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қабілетті.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жолда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нарративтер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қажет,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жиі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адамдарға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Қазақстан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қоғамының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бірлігі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достығы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идеяларын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құрастыруға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Мыңжылдық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тарихы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мемлекеттің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бейнесін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қалыптастыру,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болашаққа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бет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алған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мемлекет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бейнесін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құру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барысында,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түп-тамырын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құндылықтарын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түсіну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қажет.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Мәселе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мынада: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тарих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құндылықтардың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бөлігі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колониялық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кезеңде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жүзінде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жоғалып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кетті.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Белгілі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болғандай,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кезең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КСРО-да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шығыс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мәдениетінің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тамырларымен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радикалды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күрес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жүргізілген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уақыт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болды.</w:t>
      </w:r>
    </w:p>
    <w:p w:rsidR="00D60E90" w:rsidRPr="002D5E03" w:rsidRDefault="00D60E90" w:rsidP="00D60E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мемлекеттік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бағдарлама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қолданысы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этникалық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бірліктің,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елдегі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әлеуметтік-саяси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тұрақтылықтың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идеясын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қалыптастыру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жолдарын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іздестіріп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келеді.</w:t>
      </w:r>
    </w:p>
    <w:p w:rsidR="00D60E90" w:rsidRPr="002D5E03" w:rsidRDefault="00A86CAA" w:rsidP="00D60E9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Ең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маңызды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факторлардың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Қазақстан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Республикасының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«Мәдени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бағдарламаларын»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қабылдау.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ретте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«Рухани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жаңғыру»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(жылдар)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бағдарламасы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мұраның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алуан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түрлілігін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қайта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ойлаудың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жолдарын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ашады.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Қасым-Жомарт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Кемелұлы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Тоқаевтың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үндеулері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қаулыларында.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Этникалық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сананың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кодтары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көп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назар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аудара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бастады,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өнерде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дәстүрлі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мифологиялық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образдарды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тек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тікелей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көшіру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ғана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емес,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қазіргі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мифологиялық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сюжеттерді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жасауда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оның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негіздерін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интерпретациялау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кеңінен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байқалуда.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Біз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мәселеге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арнайы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  <w:r w:rsidR="00D80BD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Заманауи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80BD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80BD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кескіндемесінің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80BD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даму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80BD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контекстіндегі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80BD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неом</w:t>
      </w:r>
      <w:r w:rsidR="00BD43CF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ифологемалар: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BD43CF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негізгі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BD43CF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бағыттары»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бөлімінде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тоқталамыз.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Бүгінгі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таңда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тек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мәдениеттің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эстетикасын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білу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аз,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өткен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шығармашылық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тәжірибені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қазіргі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өзгерістер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контекстіне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енгізу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қажет.</w:t>
      </w:r>
    </w:p>
    <w:p w:rsidR="00D60E90" w:rsidRPr="002D5E03" w:rsidRDefault="00A86CAA" w:rsidP="00D60E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Сондықтан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диссертациялық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зерттеу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тақырыбының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өзектілігі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Қазақстанның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қазіргі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даму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контекстімен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анықталады,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мұнда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елдің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бағдарламаларында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идеология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концептін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іздестіруде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патриоттық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көзқарасты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қалыптастыру,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колониялық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кезеңнен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жоғалтқан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шынайы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құндылықтарды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қалпына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келтіру,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қайта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ашылатын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мұраны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қайта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ойлау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айқын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көрінеді.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Біздің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қазіргі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проблеманы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түсінуіміз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өнер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мәдениетіміздің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бүгінгі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жай-күйімен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байланыс</w:t>
      </w:r>
      <w:r w:rsidR="000E3E6A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ты.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E3E6A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Жаңа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E3E6A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тарихи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E3E6A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реконструкцияда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жүйе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құраушы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ұстаным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заманауи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суретшілердің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шығармашылығындағы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мифологиялық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конструкциялар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60E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болды.</w:t>
      </w:r>
    </w:p>
    <w:p w:rsidR="00D60E90" w:rsidRPr="002D5E03" w:rsidRDefault="00D60E90" w:rsidP="00D60E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контексте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шеберлері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көбінесе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тәжірибені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сәттің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нарративтерін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санасында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трансформациялайды.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Диссертациялық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зерттеуді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жүргізу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теңдеулерден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басталды.</w:t>
      </w:r>
    </w:p>
    <w:p w:rsidR="00F931E6" w:rsidRPr="002D5E03" w:rsidRDefault="00F931E6" w:rsidP="00D60E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рмасы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жетілмеген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ертегілер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mifos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logos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ілім,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гр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сөздерінің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түсінудің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бастапқы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дәлелдейді.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Мирча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Элиаде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мынадай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қасиетті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оқиғаны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жаратылыс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қалайша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қалыптасқандығы,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тіршілігін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бастағандығын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[35,86].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тоқтала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Дж.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Бирл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өзгермейтін,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үлгілер,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бөлшектер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кездеседі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Басқаша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айтқанда,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ұрпақтан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берілетін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ата-бабаларымыздың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естелік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мұраларының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жиынтығы.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дүниетанымымыздың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қанымызда,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генімізде»,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[36,145].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алғастыра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К.Г.Юнг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5C6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таусылмайтын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энергия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жазған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[8].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поэтикасын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нысанына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айналдырған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Е.М.Мелетенский,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классикалық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«қандай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тегімен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байланыстыратын;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сипаттайтын;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қоршаған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анықтайды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[37,24].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маманы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Тронский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1934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шыққан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ертегі»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еңбегінде: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функциясы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ерекшеленеді»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тұжырымдайды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[38,57].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мәдениеттанудың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нысаны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мәдениеттанушылар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А.Ф.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Лосев,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Гуревич,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В.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Шестаковтың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талдауына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сүйене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рөлі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рөлін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анықтауға,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эстетикамен,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қарастыруға,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[39,154].</w:t>
      </w:r>
    </w:p>
    <w:p w:rsidR="00CB353A" w:rsidRPr="002D5E03" w:rsidRDefault="00F931E6" w:rsidP="007728C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алғышарттарының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имитациялық-репродуктивті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модельді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мәдениеттанушы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В.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Пивоевтің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айтуынша,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қауымдық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қажеттіліктері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жеткізілген».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Ғалымның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пікірінше,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«алдымен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[40,12].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көшірілуімен,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репрезентациясымен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ерекшеленеді.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ақпаратты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топтастыру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біліктіліктің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артуына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Артынша,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сызба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жеткізілетін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қауымдық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«Палеолиттік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Венера»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дәлелденді.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Сызба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мүшелерінің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үлкейтіліп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бейнеленуі,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жалғастығын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Осылайша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абстрактілі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кеңдігін,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құнарлылықтың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белгісін,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белсенділігінің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ұлғаюы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ақпаратты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ұмтылысын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байқаймыз.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сызбаланған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ою-өрнектерден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ою-өрнектерде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ашылған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алмастырылған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нұсқасын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айтылғандардың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«өнер»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қабылданбаған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қалыптасқандығында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</w:t>
      </w:r>
      <w:r w:rsidR="007728C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728C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субъектісі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жауапкершілігін,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ауыртпалығын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сезінеді.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тіреусіз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сүру,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тұрақтылықтың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болмауы,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іздеуге,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ізденістердің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тұрақсыздығына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нәтижесінде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субъектісі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үміттерге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жоғалту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қажу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Осылайша,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сыртқы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ішкі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жан-дүниесіндегі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күрес,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мағыналард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үдерісі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сәтте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әрекетімен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қиялын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жауап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қайтарады.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нысанына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айналдырып,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қырынан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ертегілер,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қиялдар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танудан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ақиқатты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беретін,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сұраныстарға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жауап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үдерістер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қалыптасқандығын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керек.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Еуропа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ғалымдары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қауымдық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қызмет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атқарғандығын,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нанымдарды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ұлықтап,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тапқанын,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салт-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негіздеумен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моральдық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қағидаларды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орындаудың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күнделікті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анықтағанын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абстарктілі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теория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алшақ,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белгісі,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даналығының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Сондықтан,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мағынасымен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ақиқат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анықтамасы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қолданылады.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Фольклортанушы,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Тойшанұлы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қоршаған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игерудің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қызметіне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назар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аударады.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«Шынтуайтында,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DD0721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D0721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мәтінінің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D0721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D0721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мақсаты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бүкіл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мінсіз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рәміздеу,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суреттеу.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тыныштық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Күнделікті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көзімізге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тіршілік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атаулының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тұмса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дәріптеледі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қарапайым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тіршілік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озық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қайталау,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еліктеу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түсіндіріледі.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рәміздер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қауымның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өсіп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өнуінің,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сүруінің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кепілі,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кілті.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Нәтижесінде,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қоршаған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бейімделуінің,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күштермен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үйлесімділігінің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себепшісі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қауымдастықтың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мүшесіне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айналдырады»,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түйіндеді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[29.26].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Демек,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мазмұны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рәміздік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астаса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ғаламды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тануды,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жіктеуді,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кодтық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мифологемдер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түзуді,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ақырында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бүкіл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жаратылыс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тануды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асырады.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айтылғандай,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дүниетанымы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үздіксіз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аналитикалық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психологияның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Юнгтің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дамиды.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Юнг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қағиданы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ұстанады.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әрқашан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жүреді,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діннің,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қайнар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</w:t>
      </w:r>
      <w:r w:rsidR="00DD0721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D0721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D0721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D0721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бейсаналық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байыпталып,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қабылданып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өзгереді;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қалыптасса,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өзгеріске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ұшырайды»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[8,120].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Мифтiк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архетиптi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сөздiң,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тiлдiң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көмегiнсiз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iске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аспайтындықтан,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мифтi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әрекетi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тiлдi,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14293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көнені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қалпына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келтiру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әрекетiмен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атқарылуы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тиіс.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бір-бірінің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қателіктерін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болдырмайтын,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бір-бірін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толықтыратын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нысандар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бір-біріне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дүниежүзілік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бастапқы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түйсік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(Канттың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терминологиясында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«бастапқы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біртұтастың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синтезі»)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феноменологиялық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түсіндірумен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құрамдас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қабатталу,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кiрiгу,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ұласу,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тұтасудан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біртұтас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Сондықтан,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кез-келген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ішінде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керек»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[41,149].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айтылғандардың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тығыз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жоғалтпағандығын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</w:t>
      </w:r>
      <w:r w:rsidR="00754F8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тқымыз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4F8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4F8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пайымдау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арттыратын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құралдардың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қателігі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логикалық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кемшілігінің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төңірегінде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сұрақтар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туындауда.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салыстыруға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ма?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зерттеушілерді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қызықтырды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</w:t>
      </w:r>
      <w:r w:rsidR="00754F8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4F8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әрқашан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логиканы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қамтиды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заңда</w:t>
      </w:r>
      <w:r w:rsidR="00754F8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4F8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әрекет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4F8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4F8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түпсана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4F8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қисыны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4F8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4F8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4F8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4F8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4F8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Леви-Брюлл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4F8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назар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4F8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аударды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процесінің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процесінен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түспейтіні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Француз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этнографы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мәдениеттанушысы,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Леви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Стросс: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4F8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4F8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4F8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4F8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сатысы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54F8D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секілді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логика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бірдей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жақсы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қызмет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атқарады»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«Оңалыс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...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әрқашан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қабілетіне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тұжырымдайды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[9,10].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украин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филолог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Потебня: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«санаға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біріктірілген,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нышандардың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жиынтығы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объектіні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түсіндірудің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әрекеті»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</w:t>
      </w:r>
      <w:r w:rsidR="00695E8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құралдарының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бір-бірінен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ерекшеленбейтіндігін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95E8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[13,18]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салыстыруға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антрополог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Малиновский,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қағидаттар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сиқырмен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салыстыра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«Егер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материалдық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жетістіктерде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ұйым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қолдауына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болатын,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тәжірибеге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логикалық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қорытындысы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заңдар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түсінсек,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төменгі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сатысында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жабайы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қауымдастықтарда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күмән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[4],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</w:t>
      </w:r>
      <w:r w:rsidR="00695E8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ұқсастығын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Хюбнер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болса,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«Мифке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тәжірибеге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бағынбайтын,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келмейтін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трансцендентальды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нәрсеге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табылатындығында»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назар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аударады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[42,10].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бастапқыда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керісінше,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шынайылықты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түптамыр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тәжірибелер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ғалымның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заңдарын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растап,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шығаратынындай,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оқиғалар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растап,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А.Ф.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Лосев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«қатаң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айқындалған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әрқайсысының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тағдыры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болатын,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бір-бірімен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алмайтын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әдеттегі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ағымынан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логикасын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[42,5].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Осылайша,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бірыңғайлайды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қалпына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келтіреді.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«Қарапайым»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логика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жалпылауға,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жіктеуге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қабілетті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логикадан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ой-санадағы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бірыңғайлылығы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дәлелдейді.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біріңғайлы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аңғарамыз.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7728C0" w:rsidP="007728C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Леви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Стросс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тотемдік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атаулар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айтқанда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қатынастарын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реттейтін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жіктемелерді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тұлғаның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параметрлерін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салыстырады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[9].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Жаратылыстағы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әйел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95E8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сарқылмас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нысандары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695E8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кезеңдерден-ақ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95E8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95E8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тапқандығын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пайымдаулардан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сарқылмас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нысаны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әйел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Украин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филологы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Е.М.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Мелетинский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болса,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модельдеуді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функцияларының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жіктеуші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рөлін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өтті: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тебіренісі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үйлесімді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реттелген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мақсаттылығына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бағынады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бейберекеттік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тәртіпсіздіктің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аздаған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берілмейтін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бағытталады»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[37,19]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пікірді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Кассирер,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тұйық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«әлем»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ішінен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табады: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оқиға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нәтижесі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емес;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іргелі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заңдары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[10,45]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ұсынады.</w:t>
      </w:r>
    </w:p>
    <w:p w:rsidR="00F931E6" w:rsidRPr="002D5E03" w:rsidRDefault="00A86CAA" w:rsidP="00F931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«Миф»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«архетип»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терминдері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жиі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синоним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пайдаланылады,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мазмұны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метафизикалық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толыққандылығы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жалпыланған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философиялық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«терең»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мағынасында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қолданылады.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Осыдан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95E8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«миф»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95E8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термині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95E8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архетиптің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95E8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бейнелі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мағынасында,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семантикалық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өзегі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мағынасында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қолданыла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бастады.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архетиптердің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генетикалық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қоры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қарастыруға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Алайда,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бастапқыда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бейнелер,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керісінше,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генетикалық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95E8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[11,45]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қағидаға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сәйкес,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тәртіпті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кезеңмен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жаңғыртатын,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өздігінен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дамып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қарастырылады.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тәртіп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алдына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түрде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құрылған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жүйеге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бірге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бейсананың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құрылымына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сай,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жанының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құбылмалығына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сәйкес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келеді.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сюжеттерінің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жан-жақтылығын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түсінудің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күрделілігіне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Кейінірек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ағылшын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этнологы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мәдениеттанушысы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Тайлордың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тапты: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</w:t>
      </w:r>
      <w:r w:rsidR="00695E8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қараңғылық,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дауыл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тыныштық,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өсу,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жойылу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ұқсастықтарын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шексіздікке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сәйкестіктер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кез-келген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біржақты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теорияға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біріктірілуі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болмайды»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[43,18]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нәтижелеріне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сүйене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жіктеу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керек.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Осылайша,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міндеті,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жіктеуге,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екіншіден,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семантикалық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айналымына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тіреледі.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жүгіну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рхетиптерді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дегеніміз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сипаттау.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айтылғандай,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руханилығы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«трансценденттілігі»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көбінесе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көпмәнділігінен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сезінудің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эмоционалды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өзгергіштігі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күрделі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толыққандылығы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сипаттамасын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күрделендіреді.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қасиеттері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арналған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Шеллингтің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пікірінше,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...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желіктіреді,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ешқашан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жауап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бермейді…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байқалғанымен,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неоплатониктердің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таза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материяға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айтылған: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іздемейінше,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осында,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созып,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білімге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жеткізгіңіз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лгенде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ғайып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[44,38]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тұжырымдайды.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ұтымды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құралдармен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еместігін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бірнеше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Юнг,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назар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аударады.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«Белгі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әрқашан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әрқашан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мағынасынан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гөрі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нәрсені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қамтиды.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өздігінен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өнім.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болғанымен,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үнемі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сыртқы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өзгертеді»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[8,38].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Шеллинг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тұжырымдағандай,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көпмәнділігі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мүмкіндігінше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керек: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«Мифологиядағы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бейберекеттікте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ықтималдылығымен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енгізілген,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ешқайсысының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шектеуі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дербестікке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емес;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егер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нәрсені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іздесеңіз,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тұтастай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бұрмаланады,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жойылады;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сондықтан,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қалдырамыз,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шексіздігінен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ләззат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міне,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дұрыс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көңіл-күйде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фологияны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[44,38]деген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ұсынады.</w:t>
      </w:r>
    </w:p>
    <w:p w:rsidR="00F931E6" w:rsidRPr="002D5E03" w:rsidRDefault="00F931E6" w:rsidP="007728C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ерттеулерге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қасиеттің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қырынан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қарастырылуы,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жекелеген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аспектілерінің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ескерілуі.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аналитикалық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психологияның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Юнгтің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Юнг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«дәстүрлі»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ұжымдық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ұжымдық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тәжірибе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З.Фрейдтің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бейсаналық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концепциясын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дамытты,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ұжым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бейсаналық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енгізді.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«Түстерді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сәтінде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(жору),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қарабайыр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идеяларға,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мифтерге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әдет-ғұрыптарға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ұқсас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ассоциацияларды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табамыз.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мұндай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бейнелік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ұқсастыру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бейсаналықтың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ажырамас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бөлігі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екенін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түстерді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білімді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сауатсыз,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ақылды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ақымақ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екеніне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қарамастан,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барлығында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байқалуы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мүмкіндігін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анықтадым.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жансыз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мағынас</w:t>
      </w:r>
      <w:r w:rsidR="00854AE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ыз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жәдігерлер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табылмайды»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54AE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[10,45]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54AE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дейді.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Рамазанованың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D558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пайымдауы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D558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D558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«Архетип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D558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бейсан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феномены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(таңбалы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эмоция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),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фактісі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B353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(сөз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эмоция)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i/>
          <w:sz w:val="28"/>
          <w:szCs w:val="28"/>
          <w:lang w:val="kk-KZ" w:eastAsia="ru-RU"/>
        </w:rPr>
        <w:t>[45].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айтылғандай,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Юнг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зерттеулерінде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алғышарты.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Юнг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бастапқы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феномен,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бейсаналы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жеткізіледі.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сипатталмайды,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ешқашан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фактісі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сәтінде,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елестеушілік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кезінде,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белсенділігі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тұста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Юнг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үдеріске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нуминоздылық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мағыналылығы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психикалық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энергияға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болатындығын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i/>
          <w:sz w:val="28"/>
          <w:szCs w:val="28"/>
          <w:lang w:val="kk-KZ" w:eastAsia="ru-RU"/>
        </w:rPr>
        <w:t>[46].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деректер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салыстырмалы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этимология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қосып,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көмектесуде.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Шеллинг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этимологиялық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мәліметтерден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басқа,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сүйену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өтті: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«әрине,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ақпарат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дәуірлерде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...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дәуірдің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ескерткіші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сақталған,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күмәнсіз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нәрсе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–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даласынан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жартасқа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салынған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суреттердегі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өрістерін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мүмкіндігіміз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мәдениеттанушы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ғалымдардың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мәліметтерге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сүйене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ата-бабаларымыздың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арналған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зерттеулерге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тоқталып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өтсек: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ғалым,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линвист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С.Қондыбай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зерттеулерінде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жайлы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сахнасындағы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кейіпкерлер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аулайтын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аңдарын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атайды.</w:t>
      </w:r>
    </w:p>
    <w:p w:rsidR="00290FD1" w:rsidRPr="002D5E03" w:rsidRDefault="007B76CB" w:rsidP="00290FD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суреттері,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б.з.д.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4-3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мыңжылдықтарға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неолит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дәуірінің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микролиттер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ескерткіштер,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қамтиды.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А.Медоевтың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зерттеулеріне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сәйкес,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атаулармен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«Арқар,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ит,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солярлық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(дөңгелек)»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Талдыбой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аңғарында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(Шыңғыстау,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беткей)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орналасқан.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атауында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көрсетілгендей,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солярлық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денелерін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концепциясын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«Астралдық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Итмұрынды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тауында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(Солтүстік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Балқаш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өңірі)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Ит,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тәрізді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астралдық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жұлдыздар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бағытталғанын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топтағы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зерттеулерде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жануарлар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зор,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өйткені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синергиясы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кетерлік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«Ғалам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картинасы»,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Арпаөзен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өңірінде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(Қаратау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жотасы,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Оңтүстік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орналасқан.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түйелер,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иттер,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жыландар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секілді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байланыстыратын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«Ғаламның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вертикаль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моделі»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Үлкенталды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аңғарында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(Хантау,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Оңт.-Батыс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Балқаш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өңірі)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анықталған,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әйел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ұстаған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бейнеленеді.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«ғаламдық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сценасы»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«аңдардың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қатын-әміршісі»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жануарлар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иерархиялық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«Жарық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түнектің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күресі»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аңғарында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(Хантау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таулары)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шоғырланған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таутеке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мүйізді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әйелдің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«Ұлы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қатын-абыз»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«Болмыс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формуласы»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жануарлары»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аңғарында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(Хантау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таулары)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кездеседі,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таутекелер,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түйелер,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секілді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көшпелі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стилін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меңзейтін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дәлелдер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90FD1" w:rsidRPr="002D5E03">
        <w:rPr>
          <w:rFonts w:ascii="Times New Roman" w:eastAsia="Calibri" w:hAnsi="Times New Roman" w:cs="Times New Roman"/>
          <w:i/>
          <w:sz w:val="28"/>
          <w:szCs w:val="28"/>
          <w:lang w:val="kk-KZ" w:eastAsia="ru-RU"/>
        </w:rPr>
        <w:t>[46]</w:t>
      </w:r>
      <w:r w:rsidR="00290FD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</w:p>
    <w:p w:rsidR="00290FD1" w:rsidRPr="002D5E03" w:rsidRDefault="00290FD1" w:rsidP="00290FD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петроглифтердің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зерттелуі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көпшілігінің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ұғымдарымен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Арқарлар,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бұғылар,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иттер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«Ұлы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қатын-абыз»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секілді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символикалар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жұлдыздары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шоқжұлдыздары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С.Қондыбайдың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зерттеулеріне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сүйене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нүктеде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тоғысуын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байқаймыз.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ұмтылыс,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жаратылыс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табиғаттың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бағытталған.</w:t>
      </w:r>
    </w:p>
    <w:p w:rsidR="00290FD1" w:rsidRPr="002D5E03" w:rsidRDefault="00290FD1" w:rsidP="00290FD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шырақтарының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кейпінде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сомдалуы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қабаттарын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петроглифтік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материалдар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контекстін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ықпал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Мысалға,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денелерінің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ұқсас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қабыстырылуы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космологиясы,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тәсілдеріне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Тілдік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материалдар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бейнелеулердің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мағынасы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символикасын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ашуда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рөл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атқарады.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халықтардың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мифологиясында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жұлдыздар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планеталардың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бейнесінде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бейнеленуі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өміріндегі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маңызын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Сондықтан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археология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тілтану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алынған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мәліметтер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шырақтарының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бейнесінде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қалыптасуы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мәдениеттегі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орны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түсінік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қалыптастырады.</w:t>
      </w:r>
    </w:p>
    <w:p w:rsidR="00290FD1" w:rsidRPr="002D5E03" w:rsidRDefault="00290FD1" w:rsidP="00290FD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таңда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тарихты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тану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өте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өзекті.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мәселелерді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шешуде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лингвистикаға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сүйену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тиімді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табылады,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себебі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олар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дүниетанымын,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мәдениетін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құрылымын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тереңірек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түсінуге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Мифтер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ертегілер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дәстүрлерге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өмірін,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әдет-ғұрыптары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дәстүрлерін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білдіреді.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дәл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осындай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контексте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алады.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байланыс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өткенді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құруда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жаңғыртуда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шешуші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рөл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атқарады.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аңыз-әңгімелер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деректерді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талдай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бірнеше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мыңжылдық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тарихымызды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жаңғыртуға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аламыз.</w:t>
      </w:r>
    </w:p>
    <w:p w:rsidR="00F931E6" w:rsidRPr="002D5E03" w:rsidRDefault="00A86CAA" w:rsidP="00F93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«Қазіргі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даму,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көркемдік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жүйесіндегі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мифопоэтикалық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құрылым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сананың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әлемді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танудағы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рационалды-теориялық,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ғылыми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танымдық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көзқарасынан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мүлде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бөлек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поэтикалық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танымның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аясындағы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дүниеге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деген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гуманистік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қарым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қатынасы,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сол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туындайтын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адамзаттық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ізгі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тілектерді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мұрат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тұтады.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Сананың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тарихи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формаларының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болып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табылатын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ғылым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мифтік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ойлаудың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рухани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дүниетанымындағы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өмір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сүру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пішінін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өзінің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аспектілері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тануға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ұмтылады.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Ғылымның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пайымдауында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мифопоэтика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адамзаттың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дүниені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танып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білудегі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дүниенің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рухани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бітімін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түйсінудегі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жолы,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бағыты.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мифопоэтикалық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құрылымның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мүмкіндігі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зор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екендігіне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дәстүр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жаңашылдық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арасындағы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тығыз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байланыс,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қазіргі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өнердің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тың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озық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үліглерінің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көркемдік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эстетикалық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құндылығы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қуаттылығы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нақты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дәлел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алады.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Мифке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болмыс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пен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ойлаудың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принципі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негізінде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келетін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болсақ,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романтикалық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шығармашылықта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өмір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болмыс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кітабының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үзігі,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тағдыр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суретке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сомдаған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көркем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болып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бедерленеді»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i/>
          <w:sz w:val="28"/>
          <w:szCs w:val="28"/>
          <w:lang w:val="kk-KZ"/>
        </w:rPr>
        <w:t>[50].</w:t>
      </w:r>
    </w:p>
    <w:p w:rsidR="00F931E6" w:rsidRPr="002D5E03" w:rsidRDefault="00F931E6" w:rsidP="00F93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Н.Ю.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Сойкина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палеолит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дәуіріне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жатқызылған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зерделеу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мынадай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келеді: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үнемі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соғып,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жаңғыртып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728C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болғандықтан,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728C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728C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728C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дәрежеде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сәйкес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үндесіп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тамыры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ұмтылу.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қатынасын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саралап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нысаны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тіршілік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нақтылай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айтсақ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табиғат.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нысан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арна.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Кешегі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бақсылар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сарынындағы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табиғатпен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тілдесу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табиғатқа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қатынасы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бейнелеуіш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жалпылай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сабақтасып,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тамырласып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жатыр»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[51,46]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</w:p>
    <w:p w:rsidR="00F931E6" w:rsidRPr="002D5E03" w:rsidRDefault="00F931E6" w:rsidP="00F93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қауымдық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палеолит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үдерісін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байқатып,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қалыптасуына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тікелей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қатысқан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механизм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Шамамен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төменгі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палеолиттің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шекарасында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космология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біршама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күрделі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эволюциядан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тігінен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бөлінбеген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моделі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түпнұсқа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назар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аударған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жөн.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табиғаттан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бөлініп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шыққан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сәтте,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салаларға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бөлінеді.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айтқанда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шеңбер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идеясымен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бейнеленген.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бөлінуі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бастапқыда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ось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Көлденең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палеолит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дәуірінен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жазық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төрт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бөлінуімен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сүрді.</w:t>
      </w:r>
    </w:p>
    <w:p w:rsidR="00F931E6" w:rsidRPr="002D5E03" w:rsidRDefault="00F931E6" w:rsidP="00F93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бағдарлы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зерттеулерге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арналған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А.М.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Казиева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заңдылықтары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сұлбалаудың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3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қарастырады:</w:t>
      </w: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7B76C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синкреттік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ажырамас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2.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мәндерді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қабылдау;</w:t>
      </w:r>
    </w:p>
    <w:p w:rsidR="00F931E6" w:rsidRPr="002D5E03" w:rsidRDefault="00F931E6" w:rsidP="00F931E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3.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мәндерге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ету</w:t>
      </w:r>
      <w:r w:rsidR="007B76C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i/>
          <w:sz w:val="28"/>
          <w:szCs w:val="28"/>
          <w:lang w:val="kk-KZ" w:eastAsia="ru-RU"/>
        </w:rPr>
        <w:t>[52].</w:t>
      </w:r>
    </w:p>
    <w:p w:rsidR="00F931E6" w:rsidRPr="002D5E03" w:rsidRDefault="00F931E6" w:rsidP="00F93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Айтылған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кейбір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тұжырымдар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нәтижесі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болғанымен,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архетип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ара-қатынасына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арналған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көзқарастарды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жоққа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тұжырымды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алғышарты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даму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қарастырар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болсақ,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Қондыбай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қалыптастырған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петроглифтік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үлгілеріндегі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тұжырымның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жіктемеленген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нұсқасын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жөн.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Жіктемеленген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петроглифтік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синкреттік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жаратылыс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жануар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ажырамас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бөлік;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деңгейдегі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сатысы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(жаратылысты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талпыныс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жоғары),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астарлы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мәндердің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басымдылығы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талдауларды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қажет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7728C0" w:rsidRPr="002D5E03" w:rsidRDefault="00F931E6" w:rsidP="007728C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қайнар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сәттегі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қабылдауына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жекелеген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сәттеріне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көбіне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ұғынып,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дәуірде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тәртіптің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тұрақтылығын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жаратылу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пайдаланды.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–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ұғымдарының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қашанда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ретте,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ғылымдарының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докторы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«Еңбек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қызметтің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эстетикалық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сезімі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қажеттілігін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үдерісі,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иррационалды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тууына,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«абстрактылы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рухтың»,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еріктің»,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«құдайдың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етуінің»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тікелей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мінездеме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беруде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ауқымын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кеңейте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еді»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қосыламыз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i/>
          <w:sz w:val="28"/>
          <w:szCs w:val="28"/>
          <w:lang w:val="kk-KZ" w:eastAsia="ru-RU"/>
        </w:rPr>
        <w:t>[53].</w:t>
      </w:r>
    </w:p>
    <w:p w:rsidR="00F931E6" w:rsidRPr="002D5E03" w:rsidRDefault="00F931E6" w:rsidP="007728C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мәселесіне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ғылыми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арнаған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ғалымдардың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филология,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мәдениеттану,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философия,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әлеуметтану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ғылым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салаларына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қатыстылығы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пәнінің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ауқымын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Келтірілген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дәлелдер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тұжырымдарға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архетип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ара-қатынасы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анықталып,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қауымдық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дәуірде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сүрген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жиі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кездесуі,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бейсанал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тұрғыда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жүгінуімен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түсінудің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маңыздылығын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француз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әлеуметтану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мектебінің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Дюркгеймнің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өтті: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«Қандай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құбылысты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түсіндіруге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тырысқан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кезде...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қарапайым,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жабайы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формасын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қарастырудан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керек.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бірте-бірте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дамып,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күрделене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түскендігін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пішінге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айналғандығын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қажет.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бастап,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дәйекті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түсіндірмелердің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түпнұсқасын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анықтау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қаншалықты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екенін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елестету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оңай»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[65]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</w:p>
    <w:p w:rsidR="00F931E6" w:rsidRPr="002D5E03" w:rsidRDefault="00F931E6" w:rsidP="00F93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Мирча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Элиаде,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Дж.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Бирлайн,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Мелетенский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бастаған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ғалымдардың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ұғымын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этиологиялық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нысаны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қарастырған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зерттеулері,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Лосев,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Гуревич,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В.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Шестаковтардың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ұғымын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мәдениеттану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обьектісі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қарастырған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еңбектерімен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жалғасты.</w:t>
      </w:r>
    </w:p>
    <w:p w:rsidR="00F931E6" w:rsidRPr="002D5E03" w:rsidRDefault="00F931E6" w:rsidP="00F93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архетипті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егіз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ұғым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қарастыра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архетип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Юнгтің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(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С.Юнгтің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ұжымдық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ұжымдық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тәжірибе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З.Фрейдтің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бейсаналық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концепциясын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дамыта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ұжымдық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бейсаналық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енгізді),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фольклор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Тронскийдің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сенім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тұрғысында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ұғым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ғылымға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ендірген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Потебня,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Малиновский,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Хюбнер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т.б.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еңбектеріне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сүйене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саласының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қарастыра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алдық.</w:t>
      </w:r>
    </w:p>
    <w:p w:rsidR="00F931E6" w:rsidRPr="002D5E03" w:rsidRDefault="00F931E6" w:rsidP="00F93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күрестің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структуралық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талдаулар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жүйесін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қарастырған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Леви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Стросс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Кассирер,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А.Ф.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Лосевтің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талдау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нәтижелері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жұмысы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құнды.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ұғымының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этиологиялық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генетикалық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талдау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өнеріндегі,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теориялық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аспектілеріне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тоқталуға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адамзаттың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жүйесі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қалыптасып,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дамығандықтан,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қайнар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зерделеуде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археологиялық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деректер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салыстырмалы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этимологияның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екендігін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анықтадық.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Мәселен,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Қондыбай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зерттеулерінде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Медоевтың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қауымдық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петроглифтердің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сюжеттік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көріністеріне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классификациялық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талдаулар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жасайды.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сахнасында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аңшы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аңдардың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бейнеленуін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талдау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негізінде,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ғасырында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этиологиялық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(себептілік)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бағытталғандығына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жаратылыс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ілімді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білуге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ынтық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болғандарына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жеткіземіз.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баяндалғанның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адамзаттың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сана-сезімінің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бірегейлілікте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біртұтас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жаратылыс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ұғымдарына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бағынышты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болғандығына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саяды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ғасырының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жартастағы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нақтыланады.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Осылайша,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археологиялық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этиологиялық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анықтауға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үлкен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көмек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көрсетеді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көзқарастарының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себептіде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қалыптасу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кезеңдеріндегі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болмаса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жәдігерлерінің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даму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кезеңдерінің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анықтауға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таптырмас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табылады.</w:t>
      </w:r>
    </w:p>
    <w:p w:rsidR="00F931E6" w:rsidRPr="002D5E03" w:rsidRDefault="00F931E6" w:rsidP="00F93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еңбектерін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арнаған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Қондыбай,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Тойшанұлы,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Машанов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назар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аударуға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лайықты.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даму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кеңістіктерін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Ибрагим,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Ю.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Сойкина,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Рамазановалардың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т.б.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тұжырымдары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құнды.</w:t>
      </w:r>
    </w:p>
    <w:p w:rsidR="008C7EBE" w:rsidRPr="002D5E03" w:rsidRDefault="00F931E6" w:rsidP="007728C0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Қорытындылай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келе,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құрылымдарсыз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адам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өзінің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өмірінің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толықтығы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тұтастығын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сезіне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алмайтынына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назар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аударып,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дүниетанымының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бүкіл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құрылымын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тәсілін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анықтайтын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антропологиялық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категор</w:t>
      </w:r>
      <w:r w:rsidR="007728C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7728C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7728C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табылатындығын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7728C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7728C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ұсынамыз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Миф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адам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санасының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әлеммен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байланысын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орнатудың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алғашқы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тәжірибесі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қызмет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етеді.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әлемді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түсіну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дамыту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тәсілі,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көмегімен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адам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қоршаған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шындықтың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шексіз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күрделілігін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алуан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түрлілігін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ұғынады,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оларға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белгілі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мағына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беруге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тырысады.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қоғамдарда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магиямен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ғұрыппен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тығыз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дәріптелетіні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анықталды.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табиғи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тәртіпті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қолдаудың,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бақылау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құралдарының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қарастырылады.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әртектілігін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қалпына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келтіруде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рөл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атқарады.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логикалық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психологиялық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ерекшеліктермен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сипатталады.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жасаушы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символикалық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тілдің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формасын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құрайды,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көмегімен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әлемді,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қоғамды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модельдеп,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классификациялады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C7EB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интерпретациялады.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8C7EBE" w:rsidRPr="002D5E03" w:rsidRDefault="008C7EBE" w:rsidP="008C7EB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билік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ло</w:t>
      </w:r>
      <w:r w:rsidR="007728C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7728C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механизм,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7728C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метафоралық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«бриколаж»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логикасы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т.б.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ерекшеліктеріне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қарамастан,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жалпылауды,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талдауды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классификациялауды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асыруға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механизмді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ұсынады.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Осылайша,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мәселелері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жүйелі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қарастырылса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көбінесе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шеткері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кездеседі.</w:t>
      </w:r>
    </w:p>
    <w:p w:rsidR="008C7EBE" w:rsidRPr="002D5E03" w:rsidRDefault="008C7EBE" w:rsidP="008C7EB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бірге,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уақытта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өзекті.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контекст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жағдайда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лингвистикаға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сүйене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дүниетанымын,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құрылымын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түсінуде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елеулі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жетістіктерге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ертегілер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дәстүрлермен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шектелмей,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өмірін,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әдет-ғұрыптары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дәстүрлерін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көрсетеді.</w:t>
      </w:r>
    </w:p>
    <w:p w:rsidR="008C7EBE" w:rsidRPr="002D5E03" w:rsidRDefault="008C7EBE" w:rsidP="008C7EB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дизайн,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өткенді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жаңғыртудың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құрамдас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бөлігі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образдардың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тығыз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талдау,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саралау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қорытындылау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бұрынғы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тереңірек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болады.</w:t>
      </w:r>
    </w:p>
    <w:p w:rsidR="007728C0" w:rsidRPr="002D5E03" w:rsidRDefault="008C7EBE" w:rsidP="00D60E9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Осылайша,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диссертацияның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теориялық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бөлімі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зерттеліп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тақырыптың,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ықпал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концепцияларды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сондай-</w:t>
      </w:r>
      <w:r w:rsidR="007728C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7728C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7728C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7728C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анықтау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теориялық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тұрғыдан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практикалық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нәтижеге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60E90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жеткізеді.</w:t>
      </w:r>
    </w:p>
    <w:p w:rsidR="007728C0" w:rsidRPr="002D5E03" w:rsidRDefault="007728C0" w:rsidP="00755C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D60E9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1.2.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Суретшілер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шығармашылығындағы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ойлау: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негізгі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ұстанымдары</w:t>
      </w:r>
    </w:p>
    <w:p w:rsidR="00F931E6" w:rsidRPr="002D5E03" w:rsidRDefault="00F931E6" w:rsidP="00F93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алғышарттары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қауымдық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кезінде,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қалыптасуымен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қарастырылады.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дүниені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тануына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әсер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кезеңдерінде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Сенім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жүйелері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шексіз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мағлұматтары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дүниеге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қаншама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кеңістігінде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дүниеге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Грек,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Рим,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Мысыр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құдайлар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құрылып,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жүйе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шығармашылықтарын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шарықтата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Айналада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алған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оқиғаның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алдында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өздерінің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дәрменсіздігін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сезінген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қауым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адамдары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сипаттамасын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құдай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күштерімен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байланыстырды.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Күн,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ай,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су,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от,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жарық,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қоршаған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дүниенің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түсініксіз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құбылыстарына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жан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бітіп,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олар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құдайға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айналып,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атауларға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shd w:val="clear" w:color="auto" w:fill="F8F9FA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жауһарлары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даму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көрсетуде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нұсқаушы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табылады.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байыпты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аспектісін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білдіреді.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үйлестіру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қағидатын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XIV-XVIII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ғасырлардағы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Еуропаның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сарайға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қолданған.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Мысалы,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Еуропа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кескіндемешісі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Пуссеннің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XIII-нің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идеялары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моральдық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нормаларды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асырудың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сюжеттік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D454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айналды.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D454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D454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дәріптей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D454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D454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Н.Пуссен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D454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табиғат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сұлулыққа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айналдырады.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Егер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талдауда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даму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эволюциясын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қарастыратын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болсақ,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Өрлеу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қарастырған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жөн.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өрлеу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аллегориялық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мағынаға,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діни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эпикалық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тақырыптар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өрлеу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дәуірінің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шеберлері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моральдық-этикалық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мәселелерді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бірінші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орынға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қойып,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шешуге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тырысқан,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кейіпкерлердің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тақырыптарын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қолдана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құбылыстар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үдерістер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түсіндіруге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тырысты.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өрлеу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дәуіріндегі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ертегі,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әдеби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рөлінен,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ақыл-кеңес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беретін,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мазмұнды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әңгімеге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айналады.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Басқаша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айтқанда,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кез-келген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визуализациясы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талдап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табылады,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өйткені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көзқарасы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ғана.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кездесетін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жағдайларды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қоспағанда,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сюжетті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түзетуге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тырыспай,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суреттеме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қарағанымыз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рас.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көпшілігі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канондық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қабілеттеріне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сөзбе-сөз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көзқарастың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әрекеттері,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Еуропа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қазынасы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ашылған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шақта,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өрлеу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шебердің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көтерілген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мәселелерге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көзқарасын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білдіру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сәтінде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басталды.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материалдың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Христиандық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ілімнен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айырмашылығы,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моральдық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бастаманы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табиғи-сезімталдықты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қамтуында.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Мұндай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үйлесімдік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Ренессанс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ұстанымдарын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білдіруде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жолдарды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таңдауға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тұрғыда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Ренессанс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Рембрандт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Рубенсті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Рембрандт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тақырыптарды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күнделікті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өмірге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аударып,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рухтандырылған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бастама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ұсынды.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сыртқы,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сұлулыққа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кейіпкерлердің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ішкі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әлеміне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назар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аударды.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орталық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кейіпкерлерін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әдейі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мұраттан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алшақ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сезімдер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палитрасымен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суреттеген,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кейіпкерлерін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тартымды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Рембрандттың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мифологемаға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түсіндірмесін,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қабілеті,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тәжірибесін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жеткізе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білуі,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Рембрандттың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стилін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анықтайды.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Егер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Рембрандт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рухани-адамгершілік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қызығушылық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танытса,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Рубенс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табиғатпен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бейнелейтін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табиғи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сезімтал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көбірек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тартылды.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жанрын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қолдана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дайындалған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D454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Боттичелли,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D454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Джорджоне,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D454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Рафаэлдің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жұмыстарын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жатқызуға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Еге</w:t>
      </w:r>
      <w:r w:rsidR="00BD454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D454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Рубенс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D454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D454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Пуссен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D454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кейіпкердің,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жеңімпаздың,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Құдайдың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мінсіз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тырысса,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Веласкес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Рембрандт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шынайы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өмірге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жақындату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әрекеттеріне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назар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аударды.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келбетін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мінсіз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бағытының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F931E6" w:rsidRPr="002D5E03" w:rsidRDefault="00BD4541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жанрда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эстетика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нормалар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сақталады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бергенімен,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суреттердің,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гравюралардың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мүсіндердің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тақырыбы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француз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сарайына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өрескел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реңкке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ХҮІІІ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бүкіл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Еуропа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аумағында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жақындарын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қуанту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эротикалық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Мәселен,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Бушенің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«Геркулес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Омфала»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назар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аударайық.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Туындадан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«батырлық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кейіпкерлерді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азғындаған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жақсы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бейнелейтін»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аламыз.</w:t>
      </w:r>
    </w:p>
    <w:p w:rsidR="00F931E6" w:rsidRPr="002D5E03" w:rsidRDefault="00F931E6" w:rsidP="00F93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«Ағарту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дәуірі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қарым-қатынасына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түзетулерін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енгізді.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қозғалыстың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моральдық,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эстетикалық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қағидаттары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суреттеуден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гөрі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етеді»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D454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</w:t>
      </w:r>
      <w:r w:rsidR="007B76C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45</w:t>
      </w:r>
      <w:r w:rsidR="00BD454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]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шеберлер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қазірде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</w:t>
      </w:r>
      <w:r w:rsidR="00BD454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D454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сюжеттер</w:t>
      </w:r>
      <w:r w:rsidR="0025299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5299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5299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қоюда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Дегенмен,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кейбіреулері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нормалар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идеологияның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құндылықтарын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рөліне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жүгінеді.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D454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D454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D454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D454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D454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тақырып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жақсылық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жамандықтың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күресін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қоғамдағы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мәселелерді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жеткізуге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тырысып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жүр.</w:t>
      </w:r>
    </w:p>
    <w:p w:rsidR="00F931E6" w:rsidRPr="002D5E03" w:rsidRDefault="00F931E6" w:rsidP="00F93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өкілдері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моральдық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нормаларын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зұлымдыққа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қою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білдіреді.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Ібіліс,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шайтан,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қарсылық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бірінші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зұлымдық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мифологемасының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бірлігі,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деструктивті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қағидаттың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өкілдері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Ібіліс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түсіндірмелер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туындатқан.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көбіне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шеберлері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болсын,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өкілдері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Ібіліс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қолданбауға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Өнертанушы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мамандар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тарапынан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жауы»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сомдау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алшақтатып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қаупімен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түсіндіріледі.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XIX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әмбебап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зұлымдықтың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өзгерістерге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ұшырайды,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жаһандық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зұлымдықтың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өкілдері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былай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қорқынышты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керісінше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бәрінен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түңілген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шаршаңқы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күйде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бейнеленген.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залымдарды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әрекеттердегідей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ерекшеленетін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қызығушылық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мысал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сарынында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салынған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М.Врубельдің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«Жын»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келтіруге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қалыптастырғандай,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адамдарға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тағзым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бұттарды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ізгілендіре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М.Врубельдің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«Жын»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өзгертті,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батылдықты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үйретті.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шебердің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бітіріп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ақтаруына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еленіп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еліктеуге,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көшіруге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мимикасыз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бастады.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жанрымен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ХІХ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қамтиды.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ауқымын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кеңейте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кеңеюі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бағдарлардың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өзгеруін,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классикалық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мұрадан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қарапайымдылықтың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формаларына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ауысуды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байқатты.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шынайылықты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қосымша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құқық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берді.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назар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аударуды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мақсат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жазығынан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бөлініп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ғаламдық,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ғарыштық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шындықтың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тікелей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қарым-қатынасын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қамтамасыз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жанрлар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(тұрмыстық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пейзаж)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қағидатын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толығымен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жоюға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дайындалып,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сарынға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алғышарты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ретіндегі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мифке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оралды.</w:t>
      </w:r>
    </w:p>
    <w:p w:rsidR="00F931E6" w:rsidRPr="002D5E03" w:rsidRDefault="00F931E6" w:rsidP="00F93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Қиял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сана-сезімін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жайғастырады.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қоршаған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үрдісіне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модерннің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қарқынды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ерекшеленді.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Символисттер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стереотиптерді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жеңудің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сұлулықты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дәріптейтін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қарады»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[54,76]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өкілдері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мифо-поэтикал</w:t>
      </w:r>
      <w:r w:rsidR="0025299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99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стильді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99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99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тапты.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99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Түйсік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қозғаушы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жарияланды.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Күнделікті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берілді.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А.Ф.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Лосевтің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«символ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[55,8]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еріксіз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құрамдас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саясатқа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қоймай,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аспектілері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айналды.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құпия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білдіреді.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белсенді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ойлауға,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жеңіл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қабылдаудан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автордың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мақсатын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итермелейді.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шеберлері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салынған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құпия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сүйемелдейді.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тақырыптарының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қарым-қатынасының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дәуірде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өз-өзін,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айналадағы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ортасын,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тобыр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өкілдерін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логика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еңсереді.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елдердің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классикалық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әсіресе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қызығушылық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символизмнен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постмодернизмге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[56.19].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етті.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Постмодернизм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мифологемалар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тектес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тасымалдаушысы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жүгініп,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символизмнің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теориялық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қолданады.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әркімнің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кейіпкерлері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бар;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өздерінің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мысалға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келтіріп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қоршаған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жаһандық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мәселелеріне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білдіреді.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Сұлулық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үйлесімділікті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объектілерге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қарағанда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үйренеді.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Шагалды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қажет.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Сексен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қалыптастырумен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библиялық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цирк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кейіпкерлері,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тұрмыстық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байланыстырылған.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тарихшылары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қылқалам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шеберін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кез-келген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ішкі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ғажайыпқа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айналдыра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метафораның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шебері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Басқаша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айтқанда,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Шагал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дамыған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99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</w:p>
    <w:p w:rsidR="00252996" w:rsidRPr="002D5E03" w:rsidRDefault="00F931E6" w:rsidP="0025299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мысалдарын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шартты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топқа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8"/>
        <w:gridCol w:w="8852"/>
      </w:tblGrid>
      <w:tr w:rsidR="00252996" w:rsidRPr="002D5E03" w:rsidTr="0025299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52996" w:rsidRPr="002D5E03" w:rsidRDefault="00252996" w:rsidP="0025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Топ</w:t>
            </w:r>
          </w:p>
        </w:tc>
        <w:tc>
          <w:tcPr>
            <w:tcW w:w="0" w:type="auto"/>
            <w:vAlign w:val="center"/>
            <w:hideMark/>
          </w:tcPr>
          <w:p w:rsidR="00252996" w:rsidRPr="002D5E03" w:rsidRDefault="00252996" w:rsidP="0025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Сипаттамасы</w:t>
            </w:r>
          </w:p>
        </w:tc>
      </w:tr>
      <w:tr w:rsidR="00252996" w:rsidRPr="002D5E03" w:rsidTr="0025299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2996" w:rsidRPr="002D5E03" w:rsidRDefault="00252996" w:rsidP="00252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Бірінші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топ</w:t>
            </w:r>
          </w:p>
        </w:tc>
        <w:tc>
          <w:tcPr>
            <w:tcW w:w="0" w:type="auto"/>
            <w:vAlign w:val="center"/>
            <w:hideMark/>
          </w:tcPr>
          <w:p w:rsidR="00252996" w:rsidRPr="002D5E03" w:rsidRDefault="00252996" w:rsidP="00252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Ежелгі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өнер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туындылары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салт-дәстүр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желісін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жалғастырып,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табынушылық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объектілерге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айналған.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Мифологиялық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мазмұнның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артефактілері.</w:t>
            </w:r>
          </w:p>
        </w:tc>
      </w:tr>
      <w:tr w:rsidR="00252996" w:rsidRPr="002D5E03" w:rsidTr="0025299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2996" w:rsidRPr="002D5E03" w:rsidRDefault="00252996" w:rsidP="00252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Екінші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топ</w:t>
            </w:r>
          </w:p>
        </w:tc>
        <w:tc>
          <w:tcPr>
            <w:tcW w:w="0" w:type="auto"/>
            <w:vAlign w:val="center"/>
            <w:hideMark/>
          </w:tcPr>
          <w:p w:rsidR="00252996" w:rsidRPr="002D5E03" w:rsidRDefault="00252996" w:rsidP="00252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Мифология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желісіне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ойын-сауықтық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және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табиғи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күштерге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мағына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берумен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шектеледі.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Мифтің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сыртқы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көріністерін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қолдану.</w:t>
            </w:r>
          </w:p>
        </w:tc>
      </w:tr>
      <w:tr w:rsidR="00252996" w:rsidRPr="002D5E03" w:rsidTr="0025299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2996" w:rsidRPr="002D5E03" w:rsidRDefault="00252996" w:rsidP="00252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Үшінші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топ</w:t>
            </w:r>
          </w:p>
        </w:tc>
        <w:tc>
          <w:tcPr>
            <w:tcW w:w="0" w:type="auto"/>
            <w:vAlign w:val="center"/>
            <w:hideMark/>
          </w:tcPr>
          <w:p w:rsidR="00252996" w:rsidRPr="002D5E03" w:rsidRDefault="00252996" w:rsidP="00252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Суретшілер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әлеуметтік-адамгершілік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идеяны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көрсету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мақсатында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мифті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қалыптастыру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қағидаттарын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қолдана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отырып,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мифтерін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жасайды.</w:t>
            </w:r>
          </w:p>
        </w:tc>
      </w:tr>
    </w:tbl>
    <w:p w:rsidR="00F931E6" w:rsidRPr="002D5E03" w:rsidRDefault="00F931E6" w:rsidP="00F93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зерттеушісі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Некрасовтың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бойынша: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«...миф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тақырыбына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қандай-да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тікелей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өнімі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табылмайды.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тақырыбын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қоғамның,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тапсырыс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берушілердің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ақыл-ойларымен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толқында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</w:t>
      </w:r>
      <w:r w:rsidR="00655E8E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55E8E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жемісін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айналысқан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кездесетін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тобы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ортасынан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көрнекті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тұлғ</w:t>
      </w:r>
      <w:r w:rsidR="00655E8E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55E8E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55E8E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55E8E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психологтар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әлеуметтанушыла</w:t>
      </w:r>
      <w:r w:rsidR="00655E8E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55E8E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55E8E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қызықты.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55E8E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55E8E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таңданудан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ешкімді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бей-жай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қалдырмайтын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эмоциялардың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гаммасын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туғызады»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[57,79].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стилінің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өкілдері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стильді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дәуір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талдамасы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дерлік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дәуірінің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сезімін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символиканы,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ою-өрнек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метафораны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қолданады.</w:t>
      </w:r>
      <w:r w:rsidR="00A86CAA">
        <w:rPr>
          <w:noProof/>
          <w:lang w:val="kk-KZ" w:eastAsia="ru-RU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бүкіл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кез-келген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деңгейлерінде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қабаттары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жанданды.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үндеу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көмілген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тиранияның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болуына,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ұзаққа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созылған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соғыстарға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түрткі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өрлеудің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«жаппай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көтеріліс»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субъектілерінің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аренаға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(Ортега-и-Гассет).</w:t>
      </w:r>
    </w:p>
    <w:p w:rsidR="00F931E6" w:rsidRPr="002D5E03" w:rsidRDefault="008424A7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55E8E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елуін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жандана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авторлардың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ішінен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Элиаданы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(арнаулы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сынақтар,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құбыжықтарға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күрес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т.б.),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Элиаданың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пікірінше,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ішінде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кино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индустрияда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«Кинофильмдерді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тамашалау,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кітап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оқу,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көпшілік-ойын-сауық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іс-шаралары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жылжып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үзіліп,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уақытсыздық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шеңберіне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түседі,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кейіпкерлерге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әрекеттерді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Элиаде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санайды»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[58,157].</w:t>
      </w:r>
    </w:p>
    <w:p w:rsidR="00F931E6" w:rsidRPr="002D5E03" w:rsidRDefault="00F931E6" w:rsidP="00F93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</w:t>
      </w:r>
      <w:r w:rsidR="00655E8E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растырып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55E8E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55E8E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55E8E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55E8E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автор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Барт,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бүкіл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қамтыған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коммуникативті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пікірінше,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мифтендіру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үдерісі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дерлік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семиотика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ережелерінің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біріктіріп,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тұжырымдамалары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әрекет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механизмдерін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иллюзияларды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жоюы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қажет.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буржуазиялық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креативті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деңгейге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жақ»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сапасы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«қысым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көрген»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бұқара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дамығандығына,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қиялының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шектелуіне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төмен.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«Революциялық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партияның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құрамында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өйткені,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буржуазиялық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жағдайында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пролетарлық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бәрін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пролетариат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буржуазиядан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қарызға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мәжбүр.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Одағында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дәлелдеуге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Сталиндік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«жүдеу»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ештеңе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көрсетті»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[59].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Ресейдің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төңкеріске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тамырларға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жандану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үдеріс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нағыз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төңкерісті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кешірген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еуропалық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объективті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тартудан,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шындықты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қабылдаудағы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екпіндердің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ауысуынан,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Африка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Шығыстың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тәжірибесіне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жүгінуден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Гоген,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Матисс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Пикассо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байқалды.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Ресейде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құрылымдарды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жандандырумен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Ларионов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Н.Гончарова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айналысқан.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скифтердің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балбалдары»,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пұтқа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табынушылық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қағидаттарына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бұрды»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55E8E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[59]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дәйектемелерден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</w:t>
      </w:r>
      <w:r w:rsidR="00655E8E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55E8E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жауһарларына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қызығушылығы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өздерінің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эволюциясында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өздерінің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эволюциясында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модельдің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дәйекті,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прогрессивті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Мәңгілік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оралуын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білдіретін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«Болашақ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артымызда»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жариялады.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М.Ларионов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Н.Гончаров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қалыптастырушылардың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әдістерінің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ілгерілеуін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шығарумен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автор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мақамының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психологиялық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қабылдамады.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жаратушы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тәжірибесін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айқындаған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тұлғадан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субъектінің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сіңірген.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В.Кандинский,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К.Малевич,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М.Шагал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өткерді.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мифологемаларда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төңкеріске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дамыды.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Марксистік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прогрессивті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классикалық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христиандық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эсхатологиясы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толығымен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асты.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«Тоталитарлық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кейіпкерлердің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«шығару»,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құдайлар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батырлардың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жын-перілердің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күштерімен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күресі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жаратылысының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космологиялық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сипаттамалары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категорияларын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күштері,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апаттар,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мезгілдері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өзгертілген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рөл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атқарды.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бәрі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күнтізбелік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әкелді.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Осылайша,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төңкерісі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«жаратылысының»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актісі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тойлау,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мерекесімен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ұқсастыққа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рәсімді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болашақ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қорқыныш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сезімімен,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сүрумен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байланыстырылады»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Байбурин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рәсім»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[60,124].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тоталитарлық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христиан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элементтерімен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ғажайып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араласып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пұтқа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табынушылық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реңкке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православие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христиандығының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үдерістерге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реакциясын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көрсететін,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баяндау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тапты.</w:t>
      </w:r>
    </w:p>
    <w:p w:rsidR="00F931E6" w:rsidRPr="002D5E03" w:rsidRDefault="00F931E6" w:rsidP="00F931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тектес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көшбасшының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«бүркіт»,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«құс»,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«жартас»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метафоралары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қуат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бейнелейтін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жануарлармен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заттармен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салыстыру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мәселесін</w:t>
      </w:r>
      <w:r w:rsidR="00E01EE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01EE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01EE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01EE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жайттарды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01EE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мәселелерінде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әдейі,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болжамы.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идеологтарының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үдерісінде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К.Г.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Исупов: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«Революциядан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үдерістер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тікелей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берді»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[61,43]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берген.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пікірінше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әдейі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пайдаланудың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себептерінің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коммунистік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кедейлігінде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заңдастыруға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ұмтылысты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білдіреді.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көрнекі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</w:t>
      </w:r>
      <w:r w:rsidR="00E01EE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іністері,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01EE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01EE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01EE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формациясы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портретін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мақсатты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астарында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асырылды.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елдердің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жағдаяттардың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ортақтығымен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қашанда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келеді.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зерделеуді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өткенімізде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деректер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(петроглифтер)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тапқан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жаппай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шығармашлықтарында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бірегейлендірілу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Петроглифтер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көрсетсе,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сахнасындағы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өнерлердегі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сатыларынан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мағлұмат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Еуропа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елдеріндегі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бейнеленуінде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жіктік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тұста,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кәсіби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болатын.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кәсіби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1920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1980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жарқындылыққа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космосты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игеру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код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жойған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жатыр?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сауалдар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төңірегін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көрелік.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пайымдау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өрісімен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жазу,сызу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рәміздік,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қауымдық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макорондар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петроглифтер,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астарлылық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қауымдық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қабілетінің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тереңдігімен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Бертіндегі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бүкіл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өзегіде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жануардың,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құстардың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стилизациялау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ою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өрнек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көздері</w:t>
      </w:r>
      <w:r w:rsidR="00E01EE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құрылғандығын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тағыда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айқындап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Мысыр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кезеңіндеде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деңгейде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дәріптеліп,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жарағы,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(жануары)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бәрі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жерленетіндігі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дәлелі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керекті.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қаласынан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(сақ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жауынгерінің)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киіміндегі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нышандық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шешімдер.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Шошақ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бөркіндегі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ерекшелігі,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жауынгердің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саялатқан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шеберлері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шешімдері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мифологемалық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шешімдерінің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жойған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ғасырлардағы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сүрді.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ақтаруымен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шығаруда.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шыққан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ұрпағымыз»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кездеседі.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көптігі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ауыздан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ауызға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нықтап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ұрандай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көреміз.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сүрді.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бөріден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тарағанбыз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тәңірісіне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табынып,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тұтты.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өкілдері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өздеріне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таңбаланған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ұстап,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Сәйкестіктер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көп;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әліппедей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оқытатын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табыну,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жаратылыс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құдайларының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Мысыр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құрмет,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(Нармер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тақташасы),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ғұрыптары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(өлген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орнату,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дүниесімен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т.б),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ағашы,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тағыда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түйсікпен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жасауына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бағышталады.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жан-жақты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трансформациялануымен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тығыз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E01EE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</w:t>
      </w:r>
      <w:r w:rsidR="00C1133D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сюжеттерде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қалыптасқан.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Әмбебап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әйел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халықтарының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көзқарас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өзгеріп,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дамып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кезеңдермен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дәуірді,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дәуірмен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Тәуелсіз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Қазақстанды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салыстыруға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келмейді.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әрқашанда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Қоғамдық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бірінші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кезекте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әсер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Өйткені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сезімге,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эмоцияға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берілгіш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келетіні,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жанына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айналадағы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құбылыс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әлдеқандай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тылсымдылықпен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әсер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елегінен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өтіп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дүниелерді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жарық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әлемге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ерекшеліктер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даму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сатыларының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анықтай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F931E6" w:rsidRPr="002D5E03" w:rsidRDefault="00F931E6" w:rsidP="00A3226A">
      <w:pPr>
        <w:widowControl w:val="0"/>
        <w:autoSpaceDE w:val="0"/>
        <w:autoSpaceDN w:val="0"/>
        <w:adjustRightInd w:val="0"/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ғасырындағы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«палеолиттік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венералармен»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ұштастырылған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түсінігіндегі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«құнарлылықтың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берушіліктің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символы»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интерпретация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маңызын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жойған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жоқ.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Себебі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Жаратқанның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жаратылысы.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болмасын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қадір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тұтып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саласында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болмасын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жоғары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бағалап,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жырлап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</w:t>
      </w:r>
      <w:r w:rsidR="00E01EE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01EE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Сондықтан,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01EE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01EE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архетипі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Қарыстырлып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мәселені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толығырақ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үшін,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кездердегі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халықтардың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бейнелегендігін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қарастырып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көрелік.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кезеңдерінен,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қыпшақ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тайпаларының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сүрген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кезеңдерінен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жұмыстары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нәтижесінде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абылған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мүсін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ескерткіштері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жартастағы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таңбалар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дәлелі.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кездерде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қыпшақ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сомдалу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үлгілері.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D5E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49F936" wp14:editId="26EA8F85">
            <wp:extent cx="2143125" cy="10174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630" cy="102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D5E03">
        <w:rPr>
          <w:rFonts w:ascii="Times New Roman" w:eastAsia="Calibri" w:hAnsi="Times New Roman" w:cs="Times New Roman"/>
          <w:i/>
          <w:sz w:val="28"/>
          <w:szCs w:val="28"/>
        </w:rPr>
        <w:t>1-сурет.</w:t>
      </w:r>
      <w:r w:rsidR="00A86CA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2D5E03">
        <w:rPr>
          <w:rFonts w:ascii="Times New Roman" w:eastAsia="Calibri" w:hAnsi="Times New Roman" w:cs="Times New Roman"/>
          <w:i/>
          <w:sz w:val="28"/>
          <w:szCs w:val="28"/>
        </w:rPr>
        <w:t>Қыпшақ</w:t>
      </w:r>
      <w:r w:rsidR="00A86CA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2D5E03">
        <w:rPr>
          <w:rFonts w:ascii="Times New Roman" w:eastAsia="Calibri" w:hAnsi="Times New Roman" w:cs="Times New Roman"/>
          <w:i/>
          <w:sz w:val="28"/>
          <w:szCs w:val="28"/>
        </w:rPr>
        <w:t>кезеңіндегі</w:t>
      </w:r>
      <w:r w:rsidR="00A86CA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2D5E03">
        <w:rPr>
          <w:rFonts w:ascii="Times New Roman" w:eastAsia="Calibri" w:hAnsi="Times New Roman" w:cs="Times New Roman"/>
          <w:i/>
          <w:sz w:val="28"/>
          <w:szCs w:val="28"/>
        </w:rPr>
        <w:t>Ұмай</w:t>
      </w:r>
      <w:r w:rsidR="00A86CA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2D5E03">
        <w:rPr>
          <w:rFonts w:ascii="Times New Roman" w:eastAsia="Calibri" w:hAnsi="Times New Roman" w:cs="Times New Roman"/>
          <w:i/>
          <w:sz w:val="28"/>
          <w:szCs w:val="28"/>
        </w:rPr>
        <w:t>ана</w:t>
      </w:r>
      <w:r w:rsidR="00A86CA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2D5E03">
        <w:rPr>
          <w:rFonts w:ascii="Times New Roman" w:eastAsia="Calibri" w:hAnsi="Times New Roman" w:cs="Times New Roman"/>
          <w:i/>
          <w:sz w:val="28"/>
          <w:szCs w:val="28"/>
        </w:rPr>
        <w:t>образының</w:t>
      </w:r>
      <w:r w:rsidR="00A86CA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2D5E03">
        <w:rPr>
          <w:rFonts w:ascii="Times New Roman" w:eastAsia="Calibri" w:hAnsi="Times New Roman" w:cs="Times New Roman"/>
          <w:i/>
          <w:sz w:val="28"/>
          <w:szCs w:val="28"/>
        </w:rPr>
        <w:t>сомдалу</w:t>
      </w:r>
      <w:r w:rsidR="00A86CA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2D5E03">
        <w:rPr>
          <w:rFonts w:ascii="Times New Roman" w:eastAsia="Calibri" w:hAnsi="Times New Roman" w:cs="Times New Roman"/>
          <w:i/>
          <w:sz w:val="28"/>
          <w:szCs w:val="28"/>
        </w:rPr>
        <w:t>үлгісі</w:t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Сомдалған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мүсіншелер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дәуіріндегі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«палеолиттік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венераларына»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ұқсас.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«Отбасының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қамқоршысы,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беруші»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атаумен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палеолиттік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венералардың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түсінігінде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айналғандығына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куә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болғандығына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жеткіземіз.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халықтардың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сенімдеріндегі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образы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беруші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қамқоршының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рөлін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сомдап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жоқ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жауынгер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образын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Қыпшақтар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берілу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батыр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нәзік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әйел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екендігіне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жеткіземіз.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Мүсіннің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алдыңғы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ракурстағы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әйел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затының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сымбаттылығын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алдарына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қойған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қолдары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мүсіндеріндегі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Қыпшақтардың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киім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кию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берсек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амазонкалардың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қыпшақ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жауынгерлерінің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киім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киістеріне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ұқсас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екендігіне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жеткіземіз.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Амазонкалардың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қыпшақтардың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даласына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Азияға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шапқыншылық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жорықтары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екендігі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баршамызға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мәлім.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қыпшақтардың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матриархаттық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көтергенін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дәлелдей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аламыз.</w:t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ғасырындағы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матриархаттық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оянғандықтан,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үлкен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әкелмейді.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Қыпшақ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мүсіндерді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ғасырындағы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венералармен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салыстыра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қарасақ,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ұқсастықтардың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көркемдікке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болғандығына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куә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F931E6" w:rsidRPr="002D5E03" w:rsidRDefault="00A86CAA" w:rsidP="00F931E6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«Палеолиттік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венераларды»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қыпшақтар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кезеңінде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бейнеленген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Ұмай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бейнесімен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салыстыратын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болсақ,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бейненің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адамның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даму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сатысындағы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эволюцияланғаны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тәрізді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даму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ерекшеліктеріне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ие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екендігің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аңғарамыз.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Ескерткіштердің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мақсаты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бір,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идеясы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ортақ.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Берілу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тәсіліндегі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ерекшелік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кезеңдік,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территориялық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ерекшеліктерді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нақты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көрсетеді.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Құнарлылықтың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символы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болған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тас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мүсіндерде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әсерілік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басым.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Жалпы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идеяны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ашу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барысында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сымбатының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көлемділігі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ойдың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нақты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ұтымды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жеткізілуі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мәнге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иен.</w:t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Қыпшақ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сұлбалануы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болмысымен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анықталады.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ғасырындағы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«палеолиттік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венералардан»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ешқандай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территориялық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байқалмайды.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Себебі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жалпыға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ортақ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танымдық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идея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қауымына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тиеселі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жазу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DF11B" wp14:editId="27D7422C">
            <wp:extent cx="2725802" cy="1171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223" cy="118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i/>
          <w:sz w:val="28"/>
          <w:szCs w:val="28"/>
          <w:lang w:val="kk-KZ"/>
        </w:rPr>
        <w:t>3-сурет.</w:t>
      </w:r>
      <w:r w:rsidR="00A86CAA">
        <w:rPr>
          <w:rFonts w:ascii="Times New Roman" w:eastAsia="Calibri" w:hAnsi="Times New Roman" w:cs="Times New Roman"/>
          <w:i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i/>
          <w:sz w:val="28"/>
          <w:szCs w:val="28"/>
          <w:lang w:val="kk-KZ"/>
        </w:rPr>
        <w:t>Сақтар</w:t>
      </w:r>
      <w:r w:rsidR="00A86CAA">
        <w:rPr>
          <w:rFonts w:ascii="Times New Roman" w:eastAsia="Calibri" w:hAnsi="Times New Roman" w:cs="Times New Roman"/>
          <w:i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i/>
          <w:sz w:val="28"/>
          <w:szCs w:val="28"/>
          <w:lang w:val="kk-KZ"/>
        </w:rPr>
        <w:t>кезеңіндегі</w:t>
      </w:r>
      <w:r w:rsidR="00A86CAA">
        <w:rPr>
          <w:rFonts w:ascii="Times New Roman" w:eastAsia="Calibri" w:hAnsi="Times New Roman" w:cs="Times New Roman"/>
          <w:i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i/>
          <w:sz w:val="28"/>
          <w:szCs w:val="28"/>
          <w:lang w:val="kk-KZ"/>
        </w:rPr>
        <w:t>Ұмай</w:t>
      </w:r>
      <w:r w:rsidR="00A86CAA">
        <w:rPr>
          <w:rFonts w:ascii="Times New Roman" w:eastAsia="Calibri" w:hAnsi="Times New Roman" w:cs="Times New Roman"/>
          <w:i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i/>
          <w:sz w:val="28"/>
          <w:szCs w:val="28"/>
          <w:lang w:val="kk-KZ"/>
        </w:rPr>
        <w:t>бейнесінің</w:t>
      </w:r>
      <w:r w:rsidR="00A86CAA">
        <w:rPr>
          <w:rFonts w:ascii="Times New Roman" w:eastAsia="Calibri" w:hAnsi="Times New Roman" w:cs="Times New Roman"/>
          <w:i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i/>
          <w:sz w:val="28"/>
          <w:szCs w:val="28"/>
          <w:lang w:val="kk-KZ"/>
        </w:rPr>
        <w:t>интерпретациялануы</w:t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Палеолиттік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ескерткіштердегі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қыпшақ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кезеңдеріндегі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қарастырсақ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тылсым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сақталғандығын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байқаймыз.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діни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сенімнен,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дүниетанымның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кеңдігіндегі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сиқырлы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күштің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барлығынан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әсер.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интерпретациялануын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қарастырар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болсақ,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тылсым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мистикалық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күшпен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өрілгендігіне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куә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Шағын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пластиканың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металда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құйылып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алғандығы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тылсым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күшке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жасау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барысындағы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шебердің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ынтасымен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сиқырлы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күшке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сенуінің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болғандығын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нақтылай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түседі.</w:t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жаратылысынан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құрметтеген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қасиеттілігін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бағалаған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тұтқан,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құдайға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теңемеген.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құбылыстардың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сақтар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ұтымды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оқылып,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елегінен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өткізіліп,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нанымдылығын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сиқырлы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жеткізген.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Сақтар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пластика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биік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шыңы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пластикалық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мәнерде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орындалған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бұйымдарында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қастерлей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орындаған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шеберлер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жұртшылыққа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қасиетті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ұғыммен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қалыптасқандығын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білген.</w:t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Сақтар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арналған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бұйым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көбіне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төрт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бұрыштылыққа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саяды.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төрт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дүниенің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барлығына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ортақ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қастерлі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ұғым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екендігін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растайды.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қыпшақтар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сомдалу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ұқсатып,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қолбасышының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іспеттес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жайғастырып,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күштілігін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нақтылауға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Бұйымдық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болғанымен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орындалған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кішкентай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бүкіл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ұғымды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бойына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жинап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жеткізе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Бұйымды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сұлулығы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бұйымдық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қасиетін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тамашалап,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болмаса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қолданып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қоймай,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мистикалық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сезіне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алатындығы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алдыңғы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нақтыланып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өтті.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D5E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AED5D7" wp14:editId="154E84B5">
            <wp:extent cx="2114550" cy="11653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4799" cy="118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D5E0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4-сурет.</w:t>
      </w:r>
      <w:r w:rsidR="00A86CA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Түркі</w:t>
      </w:r>
      <w:r w:rsidR="00A86CA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кезеңдерінде</w:t>
      </w:r>
      <w:r w:rsidR="00A86CA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бейнеленген</w:t>
      </w:r>
      <w:r w:rsidR="00A86CA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Ұмай</w:t>
      </w:r>
      <w:r w:rsidR="00A86CA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ана</w:t>
      </w:r>
      <w:r w:rsidR="00A86CA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бейнесі</w:t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түсінігінің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дамыған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шағы.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өрістің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дамыған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қамтиды.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интерпретациялануы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биікке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көтерілуіне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Қаншама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төтеп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қамқор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қасиеті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сызбалары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мәнерлеп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ежіктеп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сызып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қасиеттілігін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арттырып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араластыра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құлашын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й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болсақ,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тәж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салтанатты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киінген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қарапайым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әлдеқандай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айрықшалануға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тырысқан.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тәж,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ойылып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салынған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бірдей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ұқсастықта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болғандықтан,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реттен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типтендіріледі.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Демек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тәж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тауып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отыр.</w:t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Қолданбалы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графика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сомдалуы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болғанымен,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біртектілігі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дәлелі,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орындалған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ыдыс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интерпретациясы.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әйел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қайталауда.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Ыдыс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жатқызылғанымен,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шеберлер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уақтытта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сүрген.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Бұйымда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типтендірудің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нақтылықпен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орындалғандығы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бірізділікті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интерпретациялануын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мәселесімен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кәсіби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интерпретациялану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ие.</w:t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түркілік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дүниетаным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жаюы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1980-ші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жылдардағы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шеберлер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шығармашылығ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ы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жылдардан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өткеніне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жүгіртіп,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тамырын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зерделеуге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көшкендігі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айқындалып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Есдаулетов,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А.Бапишев,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А.Ақанаев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т.б.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шығармаларына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анасы»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нәзік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өзгешелікті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біріктіріп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тұрғанымен,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әрқайсысына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қолтаңбасы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айқындалған.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сомдалуы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1980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жылдарда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кезеңдерде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«ана»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теңеліп,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телінеді.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тұңғыш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Ә.Қастеев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бастаған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1950-60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жылдардағы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шығармаларындағы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ұштасып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жатты.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тоқталған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Ү.Әжиев,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К.Шаяхметов,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А.Сыдыханов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интерпретацияда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қолданады.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Ұмайдың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отбасы,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ошақ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қамқоршысы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балалардың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қолдаушысы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екендігін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растайтын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көріністер.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мүсін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ширегін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кеңейте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Қазақстан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өнерінде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кеңінен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таралған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бала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бейнесі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барлық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суретшілердің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негізгі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тақырыбы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болып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табылатыны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анық.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Мәселен,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еуропа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суретшілерінің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мадонналары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өз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сәбилерімен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бейнеленіп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шеберліктің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шыңына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жетті.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Ал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суретшілері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өз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шығармаларында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бейнесі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бүкіл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ауыл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тұрмысын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бейнелеуге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тырысады.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О.Тансықбаев,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К.Шаяхметов,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Б.Табиев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сынды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суретшілерінің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шығармашылығы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халық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арасында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кең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танымал.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Орал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Таңсықбаевтың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тәсілі,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даласының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кеңдігін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жырлауы,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кескіндеменің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тілін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бояу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лебі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жеткізуі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өзінен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кейінгі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ұрпақтың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суретші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болып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қалыптасуына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көп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септігін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тигізді.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К.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Шаяхметов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пен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Б.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Табиев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шығармашылығындағы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ана,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апа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бейнелері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бала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немере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орнының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айқындылығы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негізгі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тақырыптық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арқауға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арналғандығы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үлкен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әсер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береді.</w:t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Табиев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шығармашылығының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арқауының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барысында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Батыс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өнеріндегі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Мадонна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бейнелерімен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параллельдер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жасауға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мүмкіндік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Ендігі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урет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отбасы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ошақ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қамқоршысының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шынайы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тұрғыдағы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көшкен.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Дегенмен,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түбегейлі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өзгерістің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алғанын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білдірмейді.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Түркілік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канондық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ұратын,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қалпында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тырысатын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екендігі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анықталды.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түркілік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ескерткіштермен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интерпретациялануында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А.Ақанаев,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А.Есдаулетов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А.Ақанаевтың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«Домалақ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кенебі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әсем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сәнді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айшықты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түстермен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нақышта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жазылған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көркем-эстетикалық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құндылығы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жоғары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нағыз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шындықты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баяндаған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Себебі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мұнда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тағдыры,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ішіндегі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тағдыры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бейнеленген.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тағдырын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бүкіл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жағдайы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өмір,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болашақ.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Мұның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шынайы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зерделу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жалпылық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тұрмысы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бейнеленіп,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кейпі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кейпіне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теңестірілді.</w:t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қыл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шеберлерінің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шығармашылықтарындағы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көтерілген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тақырыптық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ширек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алдымен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тақырыптардан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1920-40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жылдар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этнографиялық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болмысқа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назар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аударып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болмысты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айшықтай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білгендігінің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F931E6" w:rsidRPr="002D5E03" w:rsidRDefault="00F931E6" w:rsidP="00755C6D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1950-60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жылдарға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дейінгі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қауымы,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алдыңғы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өкілдерінің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ізімен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тақырыпты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жалғастырушылар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қатарында.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Кәсіби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тілді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меңгере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шығармашылықтарын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жандандыра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шығармашылықтарын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тұрмыстық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жанрда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өрбітті.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Дегенмен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болмыс,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бала,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тұрмыстық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қайталанып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өзгеріс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1960-70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жылдарда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қызмет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жылдардағы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тақырыптарын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түбегейлі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өзгертпегенімен,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мәнерлік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өзгеріске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ұшыраған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символикалық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мәнерге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алмастырды.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болмыс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ашатын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тақырыптар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бірінші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орынға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қойылды.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1980-90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жылдардағы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тақырыбы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тақырыбына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алмасты.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қалыптасу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жылдарында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этнографиялық,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болмыс,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тұрмыстық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тақырыптары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өмірін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сипаттаса.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1980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жылдардан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түпкі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тамырын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зерделеуге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буды.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халықтарының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таңбалары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астарлылыққа,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балбал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тастары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монументалдылыққа,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көнелілікке,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петроглифтер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құнарлылыққа,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діни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сенімдері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архетиптендіруге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тырысты.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көтерілуі,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жандануыда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жылдармен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теңгеріледі.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Себебі,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арғытегіне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қызығушылық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дерлік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Халықтық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оянуы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ұжымдық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жаңғыруымен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F931E6" w:rsidRPr="002D5E03" w:rsidRDefault="00F931E6" w:rsidP="00F931E6">
      <w:pPr>
        <w:spacing w:after="0" w:line="240" w:lineRule="auto"/>
        <w:ind w:firstLineChars="200" w:firstLine="5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XX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ғасырдың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соңы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XXI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ғасырдың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қазақстандық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мәселелерге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бейімделу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этномәдени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ұғынуды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дәстүрлер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сақтаған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мәнермен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ұсынды.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Ғасырлар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тереңдігін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паш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пішіндер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әлеуметтік-мәдени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контекстпен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бірге,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ою-өрнектер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стильдендірілген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формаларға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сілтеме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жасау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үрдісімен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байқалады.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Тәуелсіз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модернизм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постмодернизмнің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бағыттарының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синтезі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стильдердің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спектрін,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дәстү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жанрлар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даму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2422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үрдістері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еркіндікті,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плюрализм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идеяларын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анықтай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жетістіктерін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батыл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игере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мұрасына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сүйене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заманғы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ізденістерін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нәрлендіре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жарқын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қайталанбас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даралықтың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мәртебеге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ізденіс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қуатын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танытады.</w:t>
      </w:r>
    </w:p>
    <w:p w:rsidR="00F931E6" w:rsidRPr="002D5E03" w:rsidRDefault="00F931E6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айтылғанның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бәрінен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тұрғандай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жұмысына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нәтижесінде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тәжірибені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қатынастардың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үстемдігі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дәуірінде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сәттегі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мінсіз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көшірмесі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автордың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субъективті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орналасты.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жаратушысы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әрекет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дамыған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мүсіншілер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мифологемал</w:t>
      </w:r>
      <w:r w:rsidR="00AE3F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E3F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E3F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E3F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E3F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кезеңдерде-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бастады.</w:t>
      </w:r>
    </w:p>
    <w:p w:rsidR="00AE3FEC" w:rsidRPr="002D5E03" w:rsidRDefault="00F931E6" w:rsidP="00AE3FEC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келтірілген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мысалдарға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арналған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өнімі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тақырыбын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көпшілігі,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сұранысына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жауап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жаратты.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тақырыбы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өрбіткен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танымалдылыққа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мәдениеттанушы,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әлеуметтанушы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ғалымдар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пәні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құрметіне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806CA7" w:rsidRPr="002D5E03" w:rsidRDefault="00806CA7" w:rsidP="00806CA7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бөлімді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қорытындылай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келе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ұстанымдарын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сипаттарымен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ерекшеленетіндігіне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жеткіздік.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контексті,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жағдайлары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тығыз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байқалады.</w:t>
      </w:r>
    </w:p>
    <w:p w:rsidR="00AE3FEC" w:rsidRPr="002D5E03" w:rsidRDefault="00AE3FEC" w:rsidP="00AE3FEC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қауымдық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табиғат,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жаратылыс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реалистік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бейнеленіп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культтік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тотемдік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берілгендігін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анықтаймыз.</w:t>
      </w:r>
    </w:p>
    <w:p w:rsidR="00AE3FEC" w:rsidRPr="002D5E03" w:rsidRDefault="00AE3FEC" w:rsidP="00AE3FEC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жаратылыстың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әрбірінің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құдайларын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идеалдандырып,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шарықтата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тылсым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күштерге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900181" w:rsidRPr="002D5E03" w:rsidRDefault="00806CA7" w:rsidP="00806CA7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ғасырларда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қарым-қатынас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күрделенді,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ықпалдастығы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Еуропада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ығыстырғанымен,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ширегі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құлашын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шарықтаған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тапты.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ағашы,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тотемдік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түсініктер,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жаратылыс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құдайлары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(Тәңірі,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шарықтау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көтерілді.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40C5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Еуропа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идеалдандыру,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сұлулығын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нақтылау,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нәзіктік,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антропологиялық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алмасу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алмастырылды.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принциптер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тауып,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нысанына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алмастырылды.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принципіне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шарт,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ілкілік,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деңгейін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К.Юнгтің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жөн.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формасын: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логикалық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бейсаналық,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армандау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қиялдауды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қорытындымызды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нақтылауда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алады.</w:t>
      </w:r>
    </w:p>
    <w:p w:rsidR="00AE3FEC" w:rsidRPr="002D5E03" w:rsidRDefault="00A86CAA" w:rsidP="00806CA7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Кеңестік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суретшісінің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шығармашылығындағы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пропогандалық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сипатқа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болды.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Ролан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Барттың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«Заманауи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элементтері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мемлекеттік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билік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феноменінің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қиылысуынан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химера»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тұжырымы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ойымызды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нақтылай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түседі.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Кеңестік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марксизм,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сталинизм,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ленинизм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идеологиялары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соцреализм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мифтерінің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құрылымдары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кеңістікті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жатты.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Дегенменде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сол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кезеңдердегі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суретшілерінің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шығармашылықтарындағы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дала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мифологиясы,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кеңістікті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0018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былдау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мифтік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жү</w:t>
      </w:r>
      <w:r w:rsidR="00806CA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йесі,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туындыларындағы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символды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мәтіндер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кескіндемешілер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шығармашылығындағы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мифтік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сананың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оянуына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ықпал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ете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бастайды.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1980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жылдары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жаппай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орын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алған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арғы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текті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тану,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өз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өзін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тану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принциптері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мифтік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сананы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жаңғырта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түседі.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реттегі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жаппай,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көпшілік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ұғымын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ұжымдықпен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байланыстырсақ.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Ұжымдық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AE3FE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AE3FE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келген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мифті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сипаттаудағы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кілтті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сөз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болып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табылады.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Ол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архаикалық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мифтеде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AE3FE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заманауилық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мифтеде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06CA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өзекті.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AE3FE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Заманауилық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AE3FE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мифке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AE3FE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қатысты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AE3FE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ұжымдық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тіркесі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AE3FE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қарастырылса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AE3FE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міндетті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AE3FE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түрде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массалық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тіркесі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қатар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аталуы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керек.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ұжымдық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жаппай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мифке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оралу,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біртектілік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бірегейлікке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қарай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бастаудың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басты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көрсеткіші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болып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табылатындығы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F132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анықталады.</w:t>
      </w:r>
    </w:p>
    <w:p w:rsidR="00AE3FEC" w:rsidRPr="002D5E03" w:rsidRDefault="00AE3FEC" w:rsidP="00F931E6">
      <w:pPr>
        <w:spacing w:after="0" w:line="240" w:lineRule="auto"/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F931E6" w:rsidRPr="002D5E03" w:rsidRDefault="00F931E6" w:rsidP="00F931E6">
      <w:pPr>
        <w:spacing w:line="240" w:lineRule="auto"/>
        <w:ind w:firstLineChars="200" w:firstLine="56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pacing w:line="240" w:lineRule="auto"/>
        <w:ind w:firstLineChars="200" w:firstLine="56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pacing w:line="240" w:lineRule="auto"/>
        <w:ind w:firstLineChars="200" w:firstLine="560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</w:p>
    <w:p w:rsidR="00F931E6" w:rsidRPr="002D5E03" w:rsidRDefault="00F931E6" w:rsidP="00F931E6">
      <w:pPr>
        <w:spacing w:line="240" w:lineRule="auto"/>
        <w:ind w:firstLineChars="200" w:firstLine="56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pacing w:line="240" w:lineRule="auto"/>
        <w:ind w:firstLineChars="200" w:firstLine="56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pacing w:line="240" w:lineRule="auto"/>
        <w:ind w:firstLineChars="200" w:firstLine="56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pacing w:line="240" w:lineRule="auto"/>
        <w:ind w:firstLineChars="200" w:firstLine="56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pacing w:line="240" w:lineRule="auto"/>
        <w:ind w:firstLineChars="200" w:firstLine="56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pacing w:line="240" w:lineRule="auto"/>
        <w:ind w:firstLineChars="200" w:firstLine="56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pacing w:line="240" w:lineRule="auto"/>
        <w:ind w:firstLineChars="200" w:firstLine="56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pacing w:line="240" w:lineRule="auto"/>
        <w:ind w:firstLineChars="200" w:firstLine="56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pacing w:line="240" w:lineRule="auto"/>
        <w:ind w:firstLineChars="200" w:firstLine="56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spacing w:line="240" w:lineRule="auto"/>
        <w:ind w:firstLineChars="200" w:firstLine="56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4248C3" w:rsidRPr="002D5E03" w:rsidRDefault="004248C3" w:rsidP="00F931E6">
      <w:pPr>
        <w:spacing w:line="240" w:lineRule="auto"/>
        <w:ind w:firstLineChars="200" w:firstLine="56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4248C3" w:rsidRPr="002D5E03" w:rsidRDefault="004248C3" w:rsidP="00F931E6">
      <w:pPr>
        <w:spacing w:line="240" w:lineRule="auto"/>
        <w:ind w:firstLineChars="200" w:firstLine="56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06CA7" w:rsidRPr="002D5E03" w:rsidRDefault="00806CA7" w:rsidP="00F931E6">
      <w:pPr>
        <w:spacing w:line="240" w:lineRule="auto"/>
        <w:ind w:firstLineChars="200" w:firstLine="56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06CA7" w:rsidRPr="002D5E03" w:rsidRDefault="00806CA7" w:rsidP="00F931E6">
      <w:pPr>
        <w:spacing w:line="240" w:lineRule="auto"/>
        <w:ind w:firstLineChars="200" w:firstLine="56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06CA7" w:rsidRPr="002D5E03" w:rsidRDefault="00806CA7" w:rsidP="00F931E6">
      <w:pPr>
        <w:spacing w:line="240" w:lineRule="auto"/>
        <w:ind w:firstLineChars="200" w:firstLine="56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06CA7" w:rsidRPr="002D5E03" w:rsidRDefault="00806CA7" w:rsidP="00F931E6">
      <w:pPr>
        <w:spacing w:line="240" w:lineRule="auto"/>
        <w:ind w:firstLineChars="200" w:firstLine="56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3226A" w:rsidRPr="002D5E03" w:rsidRDefault="00A3226A" w:rsidP="00F931E6">
      <w:pPr>
        <w:spacing w:line="240" w:lineRule="auto"/>
        <w:ind w:firstLineChars="200" w:firstLine="56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3226A" w:rsidRPr="002D5E03" w:rsidRDefault="00A3226A" w:rsidP="00F931E6">
      <w:pPr>
        <w:spacing w:line="240" w:lineRule="auto"/>
        <w:ind w:firstLineChars="200" w:firstLine="56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3226A" w:rsidRPr="002D5E03" w:rsidRDefault="00A3226A" w:rsidP="00F931E6">
      <w:pPr>
        <w:spacing w:line="240" w:lineRule="auto"/>
        <w:ind w:firstLineChars="200" w:firstLine="56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755C6D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C14849" w:rsidP="00C1484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  <w:r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>ІІ.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>ҚАЗАҚ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>КЕСКІНДЕМЕСІНДЕГІ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>МИФОЛОГИЯЛЫҚ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>ОЙЛАУДЫҢ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>АСПЕКТІЛЕРІ</w:t>
      </w:r>
    </w:p>
    <w:p w:rsidR="00F931E6" w:rsidRPr="002D5E03" w:rsidRDefault="00F931E6" w:rsidP="00C14849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>2.1.</w:t>
      </w:r>
      <w:r w:rsidR="00A86CAA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="00D8213D"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>1980-2025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 xml:space="preserve"> </w:t>
      </w:r>
      <w:r w:rsidR="00C14849"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>жж.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 xml:space="preserve"> </w:t>
      </w:r>
      <w:r w:rsidR="00C14849"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>қазақ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 xml:space="preserve"> </w:t>
      </w:r>
      <w:r w:rsidR="00C14849"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>кескіндемесіндегі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 xml:space="preserve"> </w:t>
      </w:r>
      <w:r w:rsidR="00C14849"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>мифологиялық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 xml:space="preserve"> </w:t>
      </w:r>
      <w:r w:rsidR="00C14849"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>бейнелер: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 xml:space="preserve"> </w:t>
      </w:r>
      <w:r w:rsidR="00C14849"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>белгілердің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 xml:space="preserve"> </w:t>
      </w:r>
      <w:r w:rsidR="00C14849"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>классификациясы</w:t>
      </w:r>
    </w:p>
    <w:p w:rsidR="00A3226A" w:rsidRPr="002D5E03" w:rsidRDefault="00A3226A" w:rsidP="00A3226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ғасырлар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заман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толқындарының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талай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сынағынан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өтсе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мән-мағынасын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сақтап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әрдайым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уақыт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талабына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формалар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мазмұндарды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іздестіріп,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контекстте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қалыптасып,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дамып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элементтерінің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әдістермен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үйлесуі,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өсу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жаңаруды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келеді.</w:t>
      </w:r>
    </w:p>
    <w:p w:rsidR="00A3226A" w:rsidRPr="002D5E03" w:rsidRDefault="00A3226A" w:rsidP="00A3226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айтқанда,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өнертапқыштық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жаңарту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тепе-теңдікті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көңіл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бөлінуде.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үрдіс,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тәжірибелер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біріктіру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асырылады.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синтез,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деңгейде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байқалады,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аспектілерін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шығарады.</w:t>
      </w:r>
    </w:p>
    <w:p w:rsidR="00A3226A" w:rsidRPr="002D5E03" w:rsidRDefault="00A3226A" w:rsidP="00A3226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жаппай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ғаламдастыру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үрдістері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үрдіс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бірегейлендіріп,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тілдерді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жоюға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жартысы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тілінен,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дәстүрлерінен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айырылғандығы,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идентификациясын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жойылып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</w:p>
    <w:p w:rsidR="00F931E6" w:rsidRPr="002D5E03" w:rsidRDefault="00A3226A" w:rsidP="00A3226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сәйкестікті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мұраны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насихаттау,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элементтерімен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синтез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сындарлы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диалог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механизмі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сипаттамаларын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сақтауы,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тәжірибелік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туғызады.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Демек,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этносының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ділі,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психологиясы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ішінде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сақталуы,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нақыштық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күттірмейтін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«Қоғамдық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мақсаты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өзін-өзі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асыруын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қамтамасыз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ету.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Дарын,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қабілет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игілік,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мемлекет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тиіс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Таңқаев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[64,12].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оғамда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тұлғасының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айқындайтын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тұлғаның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біртұтастылықта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жинақталып,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кодты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табумен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тарихқа,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өзін-өзі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ашады»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[65,3].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тұжырымдама,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шеберлері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тарапынан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алынып,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дамыту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асырылуда.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ертеңі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тығыз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болғандықтан,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–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талап.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құрамдас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шыққан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қайнар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жаңғыртуда.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этникалық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тереңдіктерін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код,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айқындалады.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көпқырлылығына,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тұжырымдамалардың,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ағымдардың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түрлілігіне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қарамастан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ізденістердің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көкжиегін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мығым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шекаралары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жөнінде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өнертанушы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Ерғалиева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Р.Ә.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сәйкестік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ізденісінің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тенденциясы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–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сыртқы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экстроверттік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ішкі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интроверттік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трансформациясы.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Біріншісі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стилистикалық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реализмде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тарихи-этнографиялық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тарихына,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салты-дәстүріне,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тұрмысына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тәуелсіз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оралуымен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1990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берді»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[5,109].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сәйкестікпен,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негізбен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тенденция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мұраларды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жандандыруда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үрдістерді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қарқынды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дамыды.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Жиірек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этнографиялық,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нақыштарға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оқиғаны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баяндауда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шатастырып,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бір-біріне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араластырып,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декоративизмге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ұшыраған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алдырту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тәуелсіздікпен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тұспа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ұсынылып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трансформациялануын,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</w:t>
      </w:r>
      <w:r w:rsidR="00A322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ткізілу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322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322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322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322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322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бір-бірін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туындатқан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егіз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салаларына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көпшілігінде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табуда.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үзілмей,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тауып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сарындар,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жиі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тақырыбының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322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322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322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322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322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322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тақырыбын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талдамастан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бұрын,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халқымыздың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елегінен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өткізу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қажет.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мәдени-рухани,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заңдылығын,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білуде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зор.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құрамдас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айқындап,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озық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үлгілерінде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жинақтау,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зерделі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мәдениеттің,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нақыш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беріліп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баршамызға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мәлім.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Сондықтанда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зияткерлік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сезіммен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байланыстыруға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тұтынушының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дайындығы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талаптарға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сәйкес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керектігі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жөніндегі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жағдайдан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шеберлерінің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шығармашылықтарындағы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ширекті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тізбектеп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болсақ,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тақырыптар.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1920-1940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этнографиялық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назар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аударып,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айшықтай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білуімен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анықталады.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дегенменде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ерекшегігіне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болсақ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қалдырмауымыз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керек.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бірлесе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пропогандалық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мазмұны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қағидаға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астарлылығын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ақтарып,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жатқандығымыз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4129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A1709D" w:rsidRPr="002D5E03" w:rsidRDefault="00A1709D" w:rsidP="00A170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1950-1960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ықпалымен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контексте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дамыды.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буындардың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жалғастырып,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тұрмыстық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тұрмыстық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секілді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қайталанып,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тұрақтылық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танытты.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күнделікті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мотивтер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идентификацияны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нығайтуға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қызмет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шеңбері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шектесе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формаларына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тыйым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аңыздар,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тапты.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ретте,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классиктері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Қ.Т.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Телжановтың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«Жамал»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«Жамал»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Телжановтың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дипломдық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тұрмыстық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мазмұн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шебер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үйлесім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тапқан.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тұрмыстық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аспектімен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даласының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горизонталды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қолданылуы,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ошақ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әйелдің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кейіптеуі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символизмді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</w:p>
    <w:p w:rsidR="00A1709D" w:rsidRPr="002D5E03" w:rsidRDefault="00A1709D" w:rsidP="003528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отбасымен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ошақ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қамқоршысы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Телжановтың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композициясы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айқындылығының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Осылайша,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1950-1960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айқындылықты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пішіндеуге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ықпалы,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байытқан,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тенденциялардың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синтезін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қалыптастырды.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1960-1970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түбегейлі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мәнерлік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өзгеріске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ұшыраған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алмастырды.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бірінші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қойылды.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С.Айтбаевтың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«Бақыт»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сезім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тұрмыстық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секілді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қасиеттерімен,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қауымын,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ынтық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эксперименттік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назарға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алсақ,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тенденцияларының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бастағандығын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5284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Малевичтің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квадраты»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нөлдік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әдістерінің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алмасқандығы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көтерілуіне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жазықтық,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өрнектік,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1980-1990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тақырыбы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тақырыбына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алмасты.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этнографиялық,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тұрмыстық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сипаттаса,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1980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түпкі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тамырын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зерделеуге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буды.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астарлылыққа,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монументалдылыққа,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көнелілікке,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петроглифтер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құнарлылыққа,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архетиптендіруге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игеріп,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супремус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алдырта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ғарышты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игеру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меңгере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Ғарышты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игеру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логикалық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бағытталғаным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қиял,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желілері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0178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0F2C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1990-2010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аралығында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80-ші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пәлсапалық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ұштаса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құндылықтарын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жаңғырту,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егемендікпен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жарастыра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рәміздеу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еншісінде.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Әдетте,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тақырыбы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негізделгенімен,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еркін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таңдайтын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баршылық.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Тәуелсіз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беруде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тұрмыстық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болмаса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оқиғаға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құндылықтар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бойлауға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сарындық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жаңғыртуда.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талғамдық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дәрежесі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білімділігінің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дәлелі.</w:t>
      </w:r>
    </w:p>
    <w:p w:rsidR="00F931E6" w:rsidRPr="002D5E03" w:rsidRDefault="00F931E6" w:rsidP="000F2C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тереңдік,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тіршіліктің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тынысын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1484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таңда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өнердегі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көркемдік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шешімдер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тақырыптардың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алуан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түрлілігіне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қарамастан,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көркем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стильдің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жалпы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ерекшелігі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шебер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бейнеленуінде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жатыр.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ағымы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оқиға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алаңын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еркін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ауыстыра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алмастыра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күреспен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сезімді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ұштастыру,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суреттеу,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күрделендіру,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құбылту,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қиял,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өрнекті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өрісіне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зерттеуімізді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бағдарлаудың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дұрыстығы,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мағыналылыққа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дәлелденеді.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Ата-бабаларының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киімдер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этнографиялық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құндылықтарды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ынталарын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сүйену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ұштастырады.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толыспай,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1990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композициялық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шешімдерінің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ұйымдастырылуын,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реңктерін,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нышандық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Нышандық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Тамғалы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шатқалындағы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петроглифтерге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жерлерлерден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жартастағы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арақатынасын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нышандарға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маңыздылығын,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пәлсапалық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тырысады.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Э.Кассирер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мифтi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тiл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мәдениеттiң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дербес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ретiнде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мифтiк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символизмi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бойынша,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айналадағы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деректi-сезiмдiк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белгiлi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бiр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символдарға,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сiңедi,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деректi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өздерiнiң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деректiлiгiнен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айрылмай-ақ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осылайша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өзiндiк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шешуi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жұмбаққа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8424A7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8424A7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[10,106].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шешімі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құпиялыққа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тапқан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Мифтiк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үздiксiз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әсерiн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iсiн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аналитикалық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психологияның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негiзiн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швецариялық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Юнг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әрi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дамытады.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Юнг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қағиданы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ұстанады.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әрқашан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жүреді,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діннің,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қайнар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бейсаналық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байыпталып,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қабылданып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өзгереді;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қалыптасса,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өзгеріске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ұшырайды»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[46,120].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Ғалымның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адамзат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мәдениетіндегі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архетиптік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бейнелердің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маңыздылығын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көрсетеді.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Архетиптер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әр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адамда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болатын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мифологияның,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діннің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өнердің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негізін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құрайтын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әмбебап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түсінік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қарастырылады.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болсақ,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олар:</w:t>
      </w:r>
    </w:p>
    <w:tbl>
      <w:tblPr>
        <w:tblW w:w="0" w:type="auto"/>
        <w:tblCellSpacing w:w="15" w:type="dxa"/>
        <w:tbl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single" w:sz="4" w:space="0" w:color="70AD47"/>
          <w:insideV w:val="single" w:sz="4" w:space="0" w:color="70AD47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9"/>
        <w:gridCol w:w="8171"/>
      </w:tblGrid>
      <w:tr w:rsidR="0064092A" w:rsidRPr="002D5E03" w:rsidTr="00F931E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Архетип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Сипаттамасы</w:t>
            </w:r>
          </w:p>
        </w:tc>
      </w:tr>
      <w:tr w:rsidR="0064092A" w:rsidRPr="002D5E03" w:rsidTr="00F931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Тәңірі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Көне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түркі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халықтарының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сеніміндегі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аспан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құдайы,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жоғарғы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күш,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жаратушы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құдай.</w:t>
            </w:r>
          </w:p>
        </w:tc>
      </w:tr>
      <w:tr w:rsidR="0064092A" w:rsidRPr="002D5E03" w:rsidTr="00F931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Ұмай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Түркі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мифологиясындағы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құдайы,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жер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құдайы,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балалар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отбасын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қорғаушы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рух.</w:t>
            </w:r>
          </w:p>
        </w:tc>
      </w:tr>
      <w:tr w:rsidR="0064092A" w:rsidRPr="002D5E03" w:rsidTr="00F931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Балбал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Түркі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халықтарының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тас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мүсіндері,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көбінесе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ата-бабалардың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рухын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бейнелейтін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ескерткіштер.</w:t>
            </w:r>
          </w:p>
        </w:tc>
      </w:tr>
      <w:tr w:rsidR="0064092A" w:rsidRPr="002D5E03" w:rsidTr="00F931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Шаман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Рухтармен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байланыс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орнататын,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емдік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діни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ритуалдар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өткізетін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рухани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жетекші.</w:t>
            </w:r>
          </w:p>
        </w:tc>
      </w:tr>
      <w:tr w:rsidR="0064092A" w:rsidRPr="002D5E03" w:rsidTr="00F931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Рух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(әруақ)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Өлген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адамдардың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рухы,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ата-бабалардың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қорғанысы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немесе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қолдауы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ретінде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сенілген.</w:t>
            </w:r>
          </w:p>
        </w:tc>
      </w:tr>
      <w:tr w:rsidR="0064092A" w:rsidRPr="002D5E03" w:rsidTr="00F931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Тотемдік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бейнелер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Адамдар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жануарлар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арасындағы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байланысты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көрсететін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символдық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бейнелер,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әр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тайпаның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қасиетті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жануары.</w:t>
            </w:r>
          </w:p>
        </w:tc>
      </w:tr>
      <w:tr w:rsidR="0064092A" w:rsidRPr="002D5E03" w:rsidTr="00F931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Әлем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тауы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Түркі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басқа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халықтар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мифологиясында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әлемнің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орталығын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көрсететін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қасиетті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тау.</w:t>
            </w:r>
          </w:p>
        </w:tc>
      </w:tr>
    </w:tbl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Қорқыт,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қобыз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танысамыз,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тереңірек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үңіліп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тамырына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бейнелеріне,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сарындық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Демек,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Қазақтың,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түркілердің,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ұмтылыс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таңқаларлық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оқиға.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әдеттегі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көркемсуреттік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Бапишев,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Маданов,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Есдәулетовтың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ата-бабаларымыздың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рухтарына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үндеулермен,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нысандарына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тартылыспен,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руханилықтың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қайнар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көздерімен,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шектелмей,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танысуға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ұмтылыстар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таңқаларлық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келтірілген.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құндылықтарға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тұрақтандыру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қуаныш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сыйлай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мәңгілік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сүйеп,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жаһандық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жалпыадамзаттық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дүниесімен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ережелері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шағылыса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көрінеді.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Тәуелсіздікке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1990-шы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тақырыбы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саласынан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тауып,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қарқында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одағының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құрсауынан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босап,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қиялдар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ендігіде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еркіндікке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шарықтай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кезеңдерден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тұрмыстық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деңгейге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көтерілді.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Пәлсапалық,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көшкен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бастады.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В.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Симаков,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Нарымбетов,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Баялиев,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Атабековтың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тақырыбының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төңірегінде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авангард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орындалған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сүйене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құндылықтар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жаңғыртудағы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тиімді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жеткіземіз.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1980-1990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түсіндірулерді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қажет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біріктіретін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үңілу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толғамының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қиял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елегінен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өткізген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сарындары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замандарға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оралу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қиял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еркіндігіне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9316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секілді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ұстаушы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жайында,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атауының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жайында,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тәңірісі,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ағашы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жайында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зерделей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сырлар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ағытылады.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мәнерлі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сөйл</w:t>
      </w:r>
      <w:r w:rsidR="009316D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316D2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нәтижелері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кейбірін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көрелік.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құндылықтарды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Сыдыханов,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Бапишев,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Есдәулетов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орындарға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көптеп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кездесетін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қауымдастығындағы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бастамасы.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көбіне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1950-1960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шығармашылықтарында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болатын.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кәсіби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Қ.Т.Телжановтың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«Көкпар»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бейнеленуі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жеткізуші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мақсатын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дайын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жорамалдаудың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мағынасыз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«өткенді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жапсырмалағандығынан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мәңгілікті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бейнелеуге,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қойнауындағы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бабаларымыздың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ескілікті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қобыздың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тағылымы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инсталляцияланған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өзгеріске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ұшырап,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матрешкалары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тәрізденіп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көкірегінен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ұялы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сымтетіктік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тетіктерін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жапсырмалап,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бүгінді»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оңай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айналдырып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баршылық.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болсақ,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культтік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алуымызда.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Культтік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F2C8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культтеу,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сакралдылыққа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негіздеуінде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болар.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көнелілікпен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сұхбат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бірқатарының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тоқталып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өтелік.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Б.Табиевтің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«Кездесу»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(1987)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шертіп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қарайтындығы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CC60F" wp14:editId="1517124E">
            <wp:extent cx="2267808" cy="17342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8918" cy="17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Б.Бапишев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«Кездесу»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1990</w:t>
      </w:r>
    </w:p>
    <w:p w:rsidR="004624F1" w:rsidRPr="002D5E03" w:rsidRDefault="00F931E6" w:rsidP="004624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төркініне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жүгіртсек,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қойылатыны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культтік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бқл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нақтыланып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Дәйек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кездесуге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отағасы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аңғарамыз.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сұхбаттасып,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сырласып,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мұңын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шағып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сөйлесіп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күңгірт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көмкеру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көңіл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білдіруге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кейпін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психологиялық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санатына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жатқызылады.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Сондықтанда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қамтылғаныменде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буындағы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көрермендерге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Э.Кассирер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дәйектеп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өтелік.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өлімнің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ешқандай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дененің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«бөлінуін»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ажыратуды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білдірмейді.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Бұрынырақта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көрсетілгендей,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өлімнің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шарттарын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қою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ажырату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логикасына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өйткені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екеуінің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тиімді.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Сондықтан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өлім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ешқашан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жойылуы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табылмайды.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өту.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примитивті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қабаттарында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толығымен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сезімдік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«нақтылық»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қабылданады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Мәйіт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«бар»;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физикалық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түсінілмей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сипатталмайды.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Егер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мәйіт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адамдармен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салыстырғанда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қуыс,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зұлым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көрінсе,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тіннің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шындыққа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ескеру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қажет.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сыртқы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сезімдік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физикалық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қажеттіліктері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ұқсас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делінген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</w:t>
      </w:r>
      <w:r w:rsidR="008424A7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45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болсақ,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мифтік-діни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әруаққа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нақтылай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3624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4624F1" w:rsidRPr="002D5E03" w:rsidRDefault="004624F1" w:rsidP="004624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үрдіс,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тәлім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шеңберінде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Жұбаниязовтың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2000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жазылған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«Кездесу»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–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үрдістің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айғағы.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ХҮ-ХҮІІ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ғасырлардағы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жаңғыртуда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жігіттің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кездесу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орнына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айналуы,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дыбысты,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контексті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жандандырады.</w:t>
      </w:r>
    </w:p>
    <w:p w:rsidR="004624F1" w:rsidRPr="002D5E03" w:rsidRDefault="004624F1" w:rsidP="004624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бейіт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танымал.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Жұбаниязовтың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ұшып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құспен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бірге,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өлгендердің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білдіретін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символизм,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тудырады,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параллелдерін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байланыстырады.</w:t>
      </w:r>
    </w:p>
    <w:p w:rsidR="00F931E6" w:rsidRPr="002D5E03" w:rsidRDefault="004624F1" w:rsidP="004624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Табиевтің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«Кездесу»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(1987)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салыстырғанда,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Жұбаниязовтың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эволюциясын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Табиевтің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жұмыстарында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мистикалық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шықса,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Жұбаниязов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ескіні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түсініктермен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ұштастырады.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өзгерістер,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нышандарын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Жұбаниязовтың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деңгейіне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көтеріліп,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символизмді,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Осылайша,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«Кездесу»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сабақтастығы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мәңгілік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үндестігін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ықпал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символика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мазмұнын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жетелейді.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Ғ.Мадановтың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(«Тени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света»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1997),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Хайруллиннің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(«Десять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стрел»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1995)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шығармашылықтарында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кездеседі.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айрықшалылықтарға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көңіл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бөлуде.</w:t>
      </w:r>
    </w:p>
    <w:p w:rsidR="00F931E6" w:rsidRPr="002D5E03" w:rsidRDefault="00F931E6" w:rsidP="004624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тәңірі.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жұмбақтық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әрқашанда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табылатыны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рас.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қызығушылығы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Сыдыханов.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танымал.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дәрежеге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қосты.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Қылқалам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шебері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Сыдыхановтың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шығыстық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белгісі»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(1993).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алдыменен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салыну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күрделілік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озық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жұмбақтылығымен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толықтыра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түсуде.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күрделендіріп,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азайтуға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тырысқан.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Қытайлық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ілімдегі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«Инь-Янь»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бірі-бірімен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ілмегін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табуды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жадында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баққан.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қызметін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күңгіріт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қамтылған.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күңгірттікке,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екінші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қою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күңгірттікке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түстілікке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бағындырғанын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білдіреді.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қоңыр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болғаныменде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қою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күңгірт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бояу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үйлесімін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теңшелетіндігін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растайды.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теңеліп,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түнмен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теңелген.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қылқалам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жағысынан-ақ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сенімдерінің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Сыдыхановтың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белгісі»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тәңірінің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басымдылығы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белгіленіп,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«құс»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белгісімен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«ағаш»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ұлықтап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бағамдағанын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4624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жалпылама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арнасы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Сыдыханов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қажетті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код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рәмізін,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бірте-бірте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қоршаған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толықтыратын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дүниеқұрылымдық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ережелеріне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түрлендіреді.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Дәуірдің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тасуынан,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стихияларынан,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тағылымдарынан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тәртібін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материалдық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жемістерінен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ағымдағы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шоғырланады,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ой-сезім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шағылысы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Сыдыхановтың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шарттылық,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түстілік-фактуралық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ізденіс,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бағындырады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заңдарына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түрлендіреді.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«Мифопоэтикалық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әлем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бірдей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концептіні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жеткізу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белгілер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кодтары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қалыптастырылады.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образдар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айырмашылығы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белгілердің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топтары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құрылып,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деңгейде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басқа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символдармен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қатынаста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болады»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[</w:t>
      </w:r>
      <w:r w:rsidR="008424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46,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4F1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295].</w:t>
      </w:r>
    </w:p>
    <w:p w:rsidR="00F931E6" w:rsidRPr="002D5E03" w:rsidRDefault="00F931E6" w:rsidP="004624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А.Сыдыхановтың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үйлесімінде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шешілген: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білдіргенімен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түсінігіндегі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қараңғыға,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қараңғыны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айналдырушы,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іңірді,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тіршілік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өлімді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реттейтін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жаратушы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424A7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осылай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прототүріктердің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тайпа,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Тәңірді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елестету,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өздеріне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сыйпатына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ұқсас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«ақ»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«қараны»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теңеу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өздеріне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көбірек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кездесетін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нәрселерден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Тәңірді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елестететін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қырғыз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«ақ»-«қарадан»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жіп».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Аталмыш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424A7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424A7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424A7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424A7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«ақ»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424A7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жарықты,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«қара»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іңірді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қараңғыны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білдіріп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Тәңірді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елестетеді.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ұлықтаумен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шектелген</w:t>
      </w:r>
      <w:r w:rsidR="008424A7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»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көрсеткеніменде,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орналасқан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болғандықтан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басымдылығы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ашумен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әруаққа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культтік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қалдырмауға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ажыратып,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оралудың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көпірін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аңғарады.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тақырыбы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Бапишев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ұстанды.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композицияларында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аруаққа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табынуы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тәңіріне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«Аруақпен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тілдесу»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(1987),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«Жасыл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тау»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(1987),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«Таулар,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құс»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(1986),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«Инфаркт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миокарда»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(1987),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«Ұмай»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(1988),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«Аллаға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тәуба»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(1988),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«Төрт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пайғамбар»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(1989)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дерлік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сенімдеріне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үңіле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бойлатады.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Б.Бапишевтің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кенептерінен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шамандық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сенімдерді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байқаймыз.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бірге,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дәуірдің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ұрпақпен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қауышып,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жолдарын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нұсқау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тұр.</w:t>
      </w:r>
    </w:p>
    <w:p w:rsidR="00512CE0" w:rsidRPr="002D5E03" w:rsidRDefault="00F931E6" w:rsidP="00237F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Б.Бапишевпен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Ғ.Маданов,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А.Есдаулетов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А.Есдаулетовтың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сарындар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мәнерлі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орындалғандықтан,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1990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жаңалықтардың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Рухтарға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арналып,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бағышталған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Б.Бапишевтің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«Төрт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пайғамбар»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(1989)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композициясы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көрсеткіші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керек.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пайғамбар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жүздесу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рәсімін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төртінші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пайғамбардың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ұрпақтары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ұрпақпен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сүруде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орналастырған.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тәңірі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нақтылап,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назар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аударады.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тәңіріне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құлшылық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тұрғандай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сәждеге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иіліп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болмыстарымен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толықтырылған.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нанымдарындағы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тәңірінің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үстем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Б.Бәпішев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теңе</w:t>
      </w:r>
      <w:r w:rsidR="00512CE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512CE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512CE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512CE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</w:p>
    <w:p w:rsidR="00F931E6" w:rsidRPr="002D5E03" w:rsidRDefault="00F931E6" w:rsidP="00512C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түрленген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картинасы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«Инфаркт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миокарда»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(1987)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үстіне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қонақтаған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құстар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тұспалдауда.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артқы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тұскиіз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толықтырылған.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Б.Бапишев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пәлсапалық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астарларын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меңгеріп,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орындарына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қондыра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Тотемизм.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А.Есдаулетов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қарағанда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дамытып,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тотемизм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аумағын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түсті.</w:t>
      </w:r>
    </w:p>
    <w:p w:rsidR="00237FD4" w:rsidRPr="003A20FF" w:rsidRDefault="00F931E6" w:rsidP="003A20F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eastAsia="Calibri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Тотемизм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тобының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жануарларға,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өсімдіктерге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құбылыстарына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ғұрып,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күрделі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[9].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сенімдерден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кешегі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Тотемистік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ішкі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логикасына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ерекшеліктерінсіз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мүмкін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емес.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Тотемистік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дүниетанымда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құрылымдық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жіктелуі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ұғымдағы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рационалды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классификацияға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заттар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тіршілік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иелерінің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тікелей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онтологиялық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Яғни,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тіршілік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тотемдік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тегімен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метафоралық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мағынада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нақтылы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шынайы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біртұтас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қабылданады»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[9].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/>
        </w:rPr>
        <w:t>«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Антропологиялық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әдебиетте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таралғандығын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Карл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Штайненнің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классикалық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Бразилияның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солтүстігін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мекендейтін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трумай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тайпасы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жануарларының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тікелей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есептейді,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бороро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қызыл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тотықұсқа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сәйкестендірулер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сыртқы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ұқсастыққа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ассоциацияға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«шығу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біртұтастығына»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сүйенеді.</w:t>
      </w:r>
      <w:r w:rsidR="00A86CAA">
        <w:rPr>
          <w:rFonts w:eastAsia="Calibri"/>
          <w:sz w:val="28"/>
          <w:szCs w:val="28"/>
          <w:lang w:val="kk-KZ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табиғатында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«топ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қатынасы»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атайтын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логикалық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экземплярдың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класқа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жататындығы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абстрактілі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қабылдамайды.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орнына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заттық-онтологиялық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деңгейге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ауыстырады: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нәрсе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тектес,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біртұтас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үстемдік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Осылайша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логикалық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категориялық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қатынас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(индивид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класс)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</w:t>
      </w:r>
      <w:r w:rsidR="00D241F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241F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241F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«заттық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241F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сыйыну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қатынасына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Демек,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тотемизмнің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ұйымдастыру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моделі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абстракцияға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тікелей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онтологиялық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ұқсастық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241F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әмбебап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«шын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байланыстар»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тотемистік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түсіндірудің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кілті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241F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[9]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жануарлар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іспеттес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жұмбақ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саялатуға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жануар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табиғаттың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жаратылыстары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тіршілік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автор,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ескіліктің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көлеңкесіндегі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сенімдерге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меңгерудің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өрісін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бергендей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етеді.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Қылқалам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шебері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нышандық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алмастырып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мәнерлі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жазуы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А.Есдаулетовтің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«Қызыл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өгіз»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(1990)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композициясы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еркін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бейнеленген.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кенебін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А.Сыдыханов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ұстанған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қағидаттарға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орындап,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амалдар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айрықшалауға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тырысқан.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«Кисең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киім,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ішсең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азық»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жадында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ұстаған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шебер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үйлестіре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өгіздің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аяғының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астындағы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киіз,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ою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өрнекпен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безендірілген.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жүннен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жасалғандықтан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жылылықты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қызметін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атқарып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күштілігінен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өгіз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түрлі-түсті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көмкеріліп,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француз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П.Пикассоның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бір-біріне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керіғар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назарды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объектіге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аударады.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Б.Бапишевтің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нышандық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арналған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«Жемістіліктің,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құнарлылықтың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нышаны»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(Символ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плодородия)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(1983)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нышанды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жазу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артына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мистикалық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кейіпке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енгізеді.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автордың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ерекшелеуі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болғанымен,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аңыздарға,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ертегілерге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боялу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нақыштары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(бірде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тұманданып,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жандану)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D241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А.Сыдыхановтың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зооморфтық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«Өгіз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таңбасы»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(1995)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атаумен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танымалы.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«Ойсыл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көрсеткен.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Зооморфтық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жоғалтқан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</w:t>
      </w:r>
      <w:r w:rsidR="00D241F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241F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241F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241F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рөл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241F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атқарды.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мбақталған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таңбасы»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(1995)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түліктің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қасиеттерін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толықтай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ашқан.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Төрт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түліктің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«Шопан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атаның»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қамтылған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кенебінде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«қойдың»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тапқан.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бұрыштыққа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екпінделген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қиғаш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бейнелегенген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мүйіз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есебінде,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қорғанышы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іспетті.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«кисең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киім,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жесең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азық»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нақыл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қасиеттерді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тырысқан.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Композицияның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артқы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күңгірттенген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қою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көмкерілсе,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таңбасымен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таңбаланып,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тепе-теңдік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мүйіздің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сызықтарымен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сақталынған.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жартылай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тұскиіздің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үстіне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алдыңда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«кисең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киім»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баламасы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жылулығын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көрсетсе,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бөлікте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орналасқан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семіз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«ішсең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азық»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балама.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төменгі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белгісімен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таңбаланып,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ақпаратт</w:t>
      </w:r>
      <w:r w:rsidR="00D241F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241F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241F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241F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көрінуде.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интерпретациялануы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жағдайлармен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ұштасып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жатыр.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ағымымен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қабілеті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ұшқырланып,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ширегінің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тармағы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кеңейіп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барлығымызға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Күлтегін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жазбасында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теңеуін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аңыздарынан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интерпретациялануы,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тұжырымдалатындығынан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Б.Бапишевтің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орындалған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«Ұмай»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1988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орындалған.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қарапайым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кимешек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әйел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тапқан.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еркін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егемендіктің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алдында-ақ,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жүйелеп,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қарапайым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айналдырады.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Гүлді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сағымданған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бөктері,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келбетін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ежіктеп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тұрғандай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Б.Бапишевтің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Біріншіден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кейіпкердің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келбеті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сыртқы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формасы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заман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өнерінде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терең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символдық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мағынаға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ие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болса,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екіншіден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бояу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түсі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басты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кейіпкерді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басқалардан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ерекшелендіреді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оны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контексте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қарастыруға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мүмкіндік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береді.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Осылайша,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суретшінің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идеясы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бейнелерді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шындықпен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байланыстыра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отырып,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көрерменді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рефлексияға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итермелейді.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Осындай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құралдарыныңргі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заман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өнерінде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терең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символдық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мағынаға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ие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болса,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екіншіден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бояу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түсі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басты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кейіпкерді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басқалардан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ерекшелендіреді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оны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контексте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қар</w:t>
      </w:r>
      <w:r w:rsidR="00D241F5"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астырылған.</w:t>
      </w:r>
    </w:p>
    <w:p w:rsidR="00F931E6" w:rsidRPr="002D5E03" w:rsidRDefault="00F931E6" w:rsidP="00237F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өткеніміздей,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үшеуінің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Құдайын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сыйынған.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Құдайы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саналғ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құнарлылықтың,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берушінің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айналғаны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аңызбен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ширек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кеңейіп,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қыпшақ,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т.б.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елдеріне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беруші,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құнарлылық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пікір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Б.Бапишевтің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ұстанымы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Құдай,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қорғаушысы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«отбасы,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ошақ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қасы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қорғаушысы»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бейнелемеді.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ішіндегі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сұлулықтың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рөлін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сұлулықпен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теңеп,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тағыда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сат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қойғандығын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дәлелдей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қарағанда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ешқандай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қозғалыссыз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кейіпкер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секілді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біріктіріп,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Жұмсақ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сызықтардан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бітімі,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киімі,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статикалы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композициялық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даланың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сахарасында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мыңдаған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қақтаған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еріксіз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әкеледі.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Б.Бапишевтің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композицияларынан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мифологизация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тәуелсіздік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танытып,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шеңберін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тұрғысынан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көнеден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наным-сенімдер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назар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аударар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болсақ,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Бәпішевтің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ізденгендігі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қарапайым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қасиетінің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бастауларға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дерлік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суреттеудің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қолтаңбаларын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іздестірді.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Кенепте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абстарктылық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пішіндерді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реалистік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мектептің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құралдары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бермеген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Абстрактылық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ішкі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толғаныстарын,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шиеленістерін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еркін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іздеушілік,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құраушылық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өздерінің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алғырлығымен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ерекшелінді.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қолтаңбасын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37FD4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баяндау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Алайда,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жаппай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ауысқан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ішінен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қолтаңбасын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Аталмыш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Еуропаның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авангардтық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мектебін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ықпал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төңірегенде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тіршілігіндегі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М.Орынбеков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«Предфилософия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протоказахов»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еңбегінде: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сұлу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мейірімді,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үнемі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күліп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жүретін,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күміс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шашты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әйел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елестетіп,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балаларды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қорғау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садағын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ұстап,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астынан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доғасы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сенді»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таныстырады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[67,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110].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пікір,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Б.Бапишев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«Ұмай»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сөзбе-сөз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баламасы.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Өнертанушы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О.В.Батурина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–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–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әйел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молшылық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балалардың,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әйелдердің,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жауынгерлердің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қолдаушысы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көлеңкесін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бақытты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ететін»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[68,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218.]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–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тіршілік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қолдаушы,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қорғаушы,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желеп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жебеуші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Тәңіршілдік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пантеонында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ршілік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мүшесінің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ошағының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қорғаушысы,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қолдаушысы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«жатыр»,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«бала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өнертанушы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Юсупова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назар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аударды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[20,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56].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«1990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мифологизациялау»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Көпбосынова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1980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арналған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мақалас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«Өнерді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мифологизациялау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үрдісінің,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рнайы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пәніне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[69,5].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Б.Бапишевтен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А.Есдәулетов,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Қ.Хайруллин,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Ғ.Маданов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шығармашылықтарынан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тапты.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Есдаулетовтың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«Құдай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(1990ж.)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абстракты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шешімде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орындалғандығы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шынайылыққа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қиялдың,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еркіндігіне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Дегенменде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Б.Бапишев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пішіндік,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салмақты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болса,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Есдаулетовтың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«Құдай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ойынын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егеменді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тармақты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Қылқалам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шебері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авангардты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«пішін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ойыны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мазмұнын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құрастырады»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[70,15].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пікірді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Марсель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Дюшан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модернистік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ағымдардың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болатын.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Пікірдің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ықпалын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Есдаулетовтың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кейпі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қашап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еріксіз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қозғалысқа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Бапишев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қарапайым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кейпіне,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ұқсатып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статикалық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кейіпке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ендірсе,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Есдаулетов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динамикалық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күйге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Демек,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ортамызда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егеменді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тәуелсіз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табылатындығын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өтуіміз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керек.</w:t>
      </w:r>
    </w:p>
    <w:p w:rsidR="00F931E6" w:rsidRPr="002D5E03" w:rsidRDefault="00D241F5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Тәуелсіздік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тотемдік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семиотикалық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интерпретацияларда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жанданып,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Сыдыхановтың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таңбалық-композициялық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ізденістері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космогониялық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пластикалық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шешімдермен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үйлестіріп,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мәдени-когнитивтік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деңгейге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үрдіс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Бапишев,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Есдәулетов,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Маданов,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Хайруллин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жалғасып,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тотемдік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nышандар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киелілік,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энергия,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тәрізді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ұғымдармен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ұштасып,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контексттегі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репрезентациясына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1980–1990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символдандыру,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метафорландыру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шарттылық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әдістерінің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күшеюі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абстрактылығын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тереңдетіп,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Төлепбаев,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Ақанаев,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Дүйсенбаев,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Ахметжанов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энергия,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динамикасы,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оптикалық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ауысулар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тәрізді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категориялардың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жетекші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рөл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атқара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бастағанын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байқатады.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көпқабатты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үздіксіз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қозғалысқа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бейімділігін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тенденциялар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Нарымбетов,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Атабеков,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Баялиев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тауып,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мифопоэтикалық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трансформацияланған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модельдерін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қалыптастырды.</w:t>
      </w:r>
    </w:p>
    <w:p w:rsidR="004D15E1" w:rsidRPr="002D5E03" w:rsidRDefault="004D15E1" w:rsidP="009316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1990–2000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семантикалық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ұмтылды.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жетекші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авторлары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(М.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Бекеев,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Тазиев,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Бегалин,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Ешкенов,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Гулиев,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Бектасов,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Меңлібаева,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Әсербеков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басқалар)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жүгіну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жаңғыртып,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мифопоэтикалық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үлгілеріне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Егемендік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сұраныстары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—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жадыны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жаңғырту,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өзектендіру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эстетикалық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кодты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міндетін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Нәтижесінде,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мазмұнды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айналса,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кейбірінде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тепе-теңдіктің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бұзылуы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буыны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тарихи-рухани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мұраның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моделіне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етті.</w:t>
      </w:r>
    </w:p>
    <w:p w:rsidR="004D15E1" w:rsidRPr="002D5E03" w:rsidRDefault="004D15E1" w:rsidP="009316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трансформациясы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эволюциясының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күрделі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сатыларын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айқындап,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сұлбалық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нышандар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абстрактілі-пластикалық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ауысуымен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алмасу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объектісі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когнитивтік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пайымдаудың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айналдырып,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концептуалдық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бағдарын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айқындайды.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жіктелім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жүйесі:</w:t>
      </w:r>
    </w:p>
    <w:p w:rsidR="004D15E1" w:rsidRPr="002D5E03" w:rsidRDefault="00A86CAA" w:rsidP="009316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1)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символдау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таңбалау,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4D15E1" w:rsidRPr="002D5E03" w:rsidRDefault="004D15E1" w:rsidP="009316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2)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ертегі-аңыздық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сюжеттер,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4D15E1" w:rsidRPr="002D5E03" w:rsidRDefault="004D15E1" w:rsidP="009316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3)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ғарыштық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игеру,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4D15E1" w:rsidRPr="002D5E03" w:rsidRDefault="004D15E1" w:rsidP="009316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4)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архетиптендіру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4D15E1" w:rsidRPr="002D5E03" w:rsidRDefault="00A86CAA" w:rsidP="004D15E1">
      <w:pPr>
        <w:widowControl w:val="0"/>
        <w:autoSpaceDE w:val="0"/>
        <w:autoSpaceDN w:val="0"/>
        <w:adjustRightInd w:val="0"/>
        <w:spacing w:after="0" w:line="240" w:lineRule="auto"/>
        <w:ind w:firstLine="1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5)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символдық-абстрактілі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секілді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бес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құрылымдық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деңгейден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тұрады.</w:t>
      </w:r>
    </w:p>
    <w:p w:rsidR="004D15E1" w:rsidRPr="002D5E03" w:rsidRDefault="00A86CAA" w:rsidP="004D15E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сатылылық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ойдың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эволюциялық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кемелденуін,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мифопоэтикалық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түсініктердің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кәсіби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тілде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кодталуын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дүниетанымындағы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мәндердің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эстетикалық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модельдер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жаңғыруын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Әрбір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деңгейде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мазмұнның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түс,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форма,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нышандық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мағынаға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болуы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сабақтастығын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айғақтайды,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кезеңдегі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кодты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тану,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білімді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пайымдау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бекіту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процестерінің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теориялық-методологиялық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құрайды.</w:t>
      </w:r>
    </w:p>
    <w:p w:rsidR="009316D2" w:rsidRPr="002D5E03" w:rsidRDefault="009316D2" w:rsidP="004D15E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Бірінші: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«символдау,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таңбалау».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жартастардағы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(Күн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шексіздігін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білдіретін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арба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доңғалақтарын,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стилизацияланған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жануарлармен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өрнектерді)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жатқызамыз.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қау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қабілеті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абст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</w:t>
      </w:r>
      <w:r w:rsidR="004D15E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ктілі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қабылдамаған,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дәуірде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субьекті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объектіні,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атауын,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қарамастан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қауымдық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логика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айтарлықтай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абстрактілікке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әйтпесе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«Таза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дегеніміздің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–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дәрежедегі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абстракция»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жазады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Е.М.Мелетинский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[70,15].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9316D2" w:rsidRPr="002D5E03" w:rsidRDefault="009316D2" w:rsidP="009316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Екінші: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ертегілер,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аңыздар.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«Ертегі»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атауымен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желісінде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реалистік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зерделеуімізге,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ұлтымыздың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құндылығымен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тұрмыстық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жағдайымен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дәстүрімізді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дәріптеуімізге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септігін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тигізеді.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1920-30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кәсіби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болса,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этнографиялық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тұрмыстық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таныстыру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тақырыбы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болатын.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Ә.Қастеев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тұрмыстық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хәл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ахуалін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суреттеуімен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негізделді.</w:t>
      </w:r>
    </w:p>
    <w:p w:rsidR="009316D2" w:rsidRPr="002D5E03" w:rsidRDefault="009316D2" w:rsidP="003128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Үшінші: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ғарышты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игеру.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жіктік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1970-80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қарастыруымызға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Т.Түлкиев,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Е.Толепбаев,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К.Муллашев,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А.Ақанаев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шығармашылықтары.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ғарыштық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зерделеу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әкелу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тиесілі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айтылғандай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бүкіл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ғарыш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зәулім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ағаш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суреттелген.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ағаш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сызық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жалғастырып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ағаш»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«ғарыштық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ағаш»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ғарыштық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ағаш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шамандық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кездеседі.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(реликт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кездеседі).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Шоқан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Уалиханов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«Жапанда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өсіп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ағаш,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қадірленіп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түнейді.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ағаштың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бұтақтарына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шүберек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байлайды,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ыдыс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тастайды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құрбандыққа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шалады,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түйіп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тастайды»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[70,15].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дәнекерлеп,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жалғастырып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ғарыштың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ағаш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әсіресе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шамандық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жақсы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Сібір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шамандық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салтында,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ағаш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функциясын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Е.М.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Мелетинский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мынадай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пікір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кездеседі: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«сібір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шаманизмінде,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ағаш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шаман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тығыз,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жақты.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мыналардан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байқаймыз: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шаман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ағаштың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көмегімен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құдайларды,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дәнекер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медиатор»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71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]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делінген.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ғарышты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игеру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көтерілуінде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байланыстырамыз.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9316D2" w:rsidRPr="002D5E03" w:rsidRDefault="009316D2" w:rsidP="009316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Төртінші;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архетиптендіру.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жіктік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1980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жатқызылады.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тамырын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зерделеуге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көшкен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нанымдық,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кейіпкерлермен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пішіндерді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архетиптендіру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сарындар,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метафоралар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серпіліс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Сыдыхановтан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шығармашлығында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сұлбаланады.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9316D2" w:rsidRPr="002D5E03" w:rsidRDefault="009316D2" w:rsidP="003128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Бесінші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сипат;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көшуде.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Неге?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қарастырылған,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таңбалану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абстрактілі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ерекшелуді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тынысы,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өсуі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ағымы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жұмбақтық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ететіндіктен,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жіктік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өркендеді.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шеңберге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астарлы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инсталяция,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видео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ағымдарында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талқылануда.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логикалық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байланыстырылды,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мифологизация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идеологизациямен,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Нөлдік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128E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посткеңестік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іздеуде.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бірегейленуі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күрделі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геосаяси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ұқсастықтарын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іздестіруде.</w:t>
      </w:r>
    </w:p>
    <w:p w:rsidR="009316D2" w:rsidRPr="002D5E03" w:rsidRDefault="009316D2" w:rsidP="009316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Леви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Стростың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пайымдауы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«Мифте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үнемі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тариx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баяндалуымен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болашақ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нәтижені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пайымдауға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арналатындықтан,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болашақ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үшеуі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ұштасып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ұласып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жатады»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делінген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[20]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Демек,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ширегін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жалғастырады.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мынадай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қорытындыларды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ұсынамыз:</w:t>
      </w:r>
    </w:p>
    <w:p w:rsidR="009316D2" w:rsidRPr="002D5E03" w:rsidRDefault="009316D2" w:rsidP="009316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ықпалын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тіршілігіне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жакын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шындық,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абстрактілі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теорияда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xалықтардың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нанымдарының,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даналықтарының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рәміздік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таңбалануы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Сондықтан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мағынасымен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ақиқат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ғайыр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қызметінің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ақырында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қауым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мүшесінің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бейімделуіне,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күштерге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үйлесімділік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табуына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бағыт-бағдар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сомдап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нәтижесінде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жалпак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космосқа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универсал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классификация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9316D2" w:rsidRPr="002D5E03" w:rsidRDefault="009316D2" w:rsidP="009316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ұмтылысын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ширегін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кеңейтеміз.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Г.Мадановтың,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А.Ноданың,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А.Меңлібаеваның,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Э.Казарянның,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А.Есдаулетовтың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т.б.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болатынын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өттік.</w:t>
      </w:r>
    </w:p>
    <w:p w:rsidR="006300E6" w:rsidRPr="002D5E03" w:rsidRDefault="006300E6" w:rsidP="006300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метафоралық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артып,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мифологизация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қорытындылай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өнертануда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мұрасын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зерделеу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кешеуілдеп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алынғанын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жөн.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мифологизацияның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көбіне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шеңберінде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түсіндірілетіні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байқалады.</w:t>
      </w:r>
    </w:p>
    <w:p w:rsidR="006300E6" w:rsidRPr="002D5E03" w:rsidRDefault="006300E6" w:rsidP="006300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ізденістерге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құрамдас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Сыдыхановтың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Төлепбай,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Түлкиев,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Ақанаев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мотивтер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танытуға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қосып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үдеріс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қабаттарын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қоймай,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контекст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түсінуді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тереңдетеді.</w:t>
      </w:r>
    </w:p>
    <w:p w:rsidR="006300E6" w:rsidRPr="002D5E03" w:rsidRDefault="006300E6" w:rsidP="006300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трансформациясын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зерделеу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динамикасын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болашақ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бағдарларын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болжауға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сүйенген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контексте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бағытталады.</w:t>
      </w:r>
    </w:p>
    <w:p w:rsidR="006300E6" w:rsidRPr="002D5E03" w:rsidRDefault="006300E6" w:rsidP="006300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мазмұн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қабаттарында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айшықталып,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мұралармен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сабақтастығы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тәсілдермен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түрленіп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отырғаны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орындаушылық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дәуірде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алуына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ықпал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етті.</w:t>
      </w:r>
    </w:p>
    <w:p w:rsidR="009316D2" w:rsidRPr="002D5E03" w:rsidRDefault="006300E6" w:rsidP="003A20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тетіктерін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құндылықтарын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мәтіндер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арқауына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тәуелсіздік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үрдісі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оралу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ниетімен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абақтасады.</w:t>
      </w:r>
    </w:p>
    <w:p w:rsidR="009316D2" w:rsidRPr="002D5E03" w:rsidRDefault="009316D2" w:rsidP="006300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2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сызба.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бірегейліктің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жеткізілу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формасының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айқындалу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жіктемесі</w:t>
      </w:r>
    </w:p>
    <w:p w:rsidR="009316D2" w:rsidRPr="002D5E03" w:rsidRDefault="009316D2" w:rsidP="009316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CellSpacing w:w="15" w:type="dxa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single" w:sz="4" w:space="0" w:color="F79646"/>
          <w:insideV w:val="single" w:sz="4" w:space="0" w:color="F79646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6"/>
        <w:gridCol w:w="1106"/>
        <w:gridCol w:w="2635"/>
        <w:gridCol w:w="1892"/>
        <w:gridCol w:w="2421"/>
      </w:tblGrid>
      <w:tr w:rsidR="0064092A" w:rsidRPr="002D5E03" w:rsidTr="00C330A8">
        <w:trPr>
          <w:tblHeader/>
          <w:tblCellSpacing w:w="15" w:type="dxa"/>
        </w:trPr>
        <w:tc>
          <w:tcPr>
            <w:tcW w:w="1821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Жеткізілу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формасы</w:t>
            </w:r>
          </w:p>
        </w:tc>
        <w:tc>
          <w:tcPr>
            <w:tcW w:w="1076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Кезеңі</w:t>
            </w:r>
          </w:p>
        </w:tc>
        <w:tc>
          <w:tcPr>
            <w:tcW w:w="2605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Айқындау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ширегі</w:t>
            </w:r>
          </w:p>
        </w:tc>
        <w:tc>
          <w:tcPr>
            <w:tcW w:w="1862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Айқындалу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мәнері</w:t>
            </w:r>
          </w:p>
        </w:tc>
        <w:tc>
          <w:tcPr>
            <w:tcW w:w="2376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Кескіндемешілер</w:t>
            </w:r>
          </w:p>
        </w:tc>
      </w:tr>
      <w:tr w:rsidR="0064092A" w:rsidRPr="002D5E03" w:rsidTr="00C330A8">
        <w:trPr>
          <w:tblCellSpacing w:w="15" w:type="dxa"/>
        </w:trPr>
        <w:tc>
          <w:tcPr>
            <w:tcW w:w="1821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Символдау,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таңбалау</w:t>
            </w:r>
          </w:p>
        </w:tc>
        <w:tc>
          <w:tcPr>
            <w:tcW w:w="1076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Алғашқы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қауымдық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кезең,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сақтар,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түркілер,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хандық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кезеңдер</w:t>
            </w:r>
          </w:p>
        </w:tc>
        <w:tc>
          <w:tcPr>
            <w:tcW w:w="2605" w:type="dxa"/>
            <w:vAlign w:val="center"/>
            <w:hideMark/>
          </w:tcPr>
          <w:p w:rsidR="009316D2" w:rsidRPr="002D5E03" w:rsidRDefault="009316D2" w:rsidP="00DD5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Таңба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арқылы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елдің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негізін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көрсету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(Этнологиялық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миф),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әлемдік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мифология</w:t>
            </w:r>
          </w:p>
        </w:tc>
        <w:tc>
          <w:tcPr>
            <w:tcW w:w="1862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Абстракция</w:t>
            </w:r>
          </w:p>
        </w:tc>
        <w:tc>
          <w:tcPr>
            <w:tcW w:w="2376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092A" w:rsidRPr="002D5E03" w:rsidTr="00C330A8">
        <w:trPr>
          <w:tblCellSpacing w:w="15" w:type="dxa"/>
        </w:trPr>
        <w:tc>
          <w:tcPr>
            <w:tcW w:w="1821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Ертегілер,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аңыздар,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дәстүр</w:t>
            </w:r>
          </w:p>
        </w:tc>
        <w:tc>
          <w:tcPr>
            <w:tcW w:w="1076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1920-1960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жылдар</w:t>
            </w:r>
          </w:p>
        </w:tc>
        <w:tc>
          <w:tcPr>
            <w:tcW w:w="2605" w:type="dxa"/>
            <w:vAlign w:val="center"/>
            <w:hideMark/>
          </w:tcPr>
          <w:p w:rsidR="009316D2" w:rsidRPr="002D5E03" w:rsidRDefault="009316D2" w:rsidP="00DD5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Фольклорлы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мифологиялық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сюжеттер,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табиғи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сезімдік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және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рухани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сезімдік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мифология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негіздері</w:t>
            </w:r>
          </w:p>
        </w:tc>
        <w:tc>
          <w:tcPr>
            <w:tcW w:w="1862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Реализм,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постимрессионизм</w:t>
            </w:r>
          </w:p>
        </w:tc>
        <w:tc>
          <w:tcPr>
            <w:tcW w:w="2376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Ә.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Қастеев,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Ә.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Исмайлов,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Шарденов,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Қ.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Телжанов,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Айтбаев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т.б.</w:t>
            </w:r>
          </w:p>
        </w:tc>
      </w:tr>
      <w:tr w:rsidR="0064092A" w:rsidRPr="002D5E03" w:rsidTr="00C330A8">
        <w:trPr>
          <w:tblCellSpacing w:w="15" w:type="dxa"/>
        </w:trPr>
        <w:tc>
          <w:tcPr>
            <w:tcW w:w="1821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Ғарышты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игеру</w:t>
            </w:r>
          </w:p>
        </w:tc>
        <w:tc>
          <w:tcPr>
            <w:tcW w:w="1076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1960-1980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жылдар</w:t>
            </w:r>
          </w:p>
        </w:tc>
        <w:tc>
          <w:tcPr>
            <w:tcW w:w="2605" w:type="dxa"/>
            <w:vAlign w:val="center"/>
            <w:hideMark/>
          </w:tcPr>
          <w:p w:rsidR="009316D2" w:rsidRPr="002D5E03" w:rsidRDefault="009316D2" w:rsidP="00DD5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Космогониялық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миф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(символикалық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формада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әлемнің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жаратылысын,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генезисі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мен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мәнін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түсіндіреді.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Әлем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330A8" w:rsidRPr="002D5E03"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Өмір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ағашы,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әлем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тауы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сияқты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мифтер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арқылы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әлемдік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гармонияны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сипаттау)</w:t>
            </w:r>
          </w:p>
        </w:tc>
        <w:tc>
          <w:tcPr>
            <w:tcW w:w="1862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Сюрреализм</w:t>
            </w:r>
          </w:p>
        </w:tc>
        <w:tc>
          <w:tcPr>
            <w:tcW w:w="2376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Муллашев,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Төлепбай,</w:t>
            </w:r>
          </w:p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Ә.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Сыдыханов,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Жұманов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т.б.</w:t>
            </w:r>
          </w:p>
        </w:tc>
      </w:tr>
      <w:tr w:rsidR="0064092A" w:rsidRPr="002D5E03" w:rsidTr="00C330A8">
        <w:trPr>
          <w:tblCellSpacing w:w="15" w:type="dxa"/>
        </w:trPr>
        <w:tc>
          <w:tcPr>
            <w:tcW w:w="1821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Образдық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архетиптендіру</w:t>
            </w:r>
          </w:p>
        </w:tc>
        <w:tc>
          <w:tcPr>
            <w:tcW w:w="1076" w:type="dxa"/>
            <w:vAlign w:val="center"/>
            <w:hideMark/>
          </w:tcPr>
          <w:p w:rsidR="009316D2" w:rsidRPr="002D5E03" w:rsidRDefault="00C330A8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1980-202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0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="009316D2"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жылдар</w:t>
            </w:r>
          </w:p>
        </w:tc>
        <w:tc>
          <w:tcPr>
            <w:tcW w:w="2605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Антропологиялық,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этнологиялық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мифтер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және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космогониялық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мифтер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желісінде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архетиптендіріледі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(Ұмай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ана,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Көк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тәңірісі,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тотемдік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бейнелер)</w:t>
            </w:r>
          </w:p>
        </w:tc>
        <w:tc>
          <w:tcPr>
            <w:tcW w:w="1862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Пішін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мен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түс,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абстракция</w:t>
            </w:r>
          </w:p>
        </w:tc>
        <w:tc>
          <w:tcPr>
            <w:tcW w:w="2376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Ә.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Сыдыханов,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Есдәулетов,</w:t>
            </w:r>
          </w:p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Бапишев,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К.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Хайруллин,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Қарымсақ,</w:t>
            </w:r>
          </w:p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Жамхан,</w:t>
            </w:r>
          </w:p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Мырзахметов,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Қ.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Асқаров</w:t>
            </w:r>
          </w:p>
        </w:tc>
      </w:tr>
      <w:tr w:rsidR="0064092A" w:rsidRPr="002D5E03" w:rsidTr="00C330A8">
        <w:trPr>
          <w:tblCellSpacing w:w="15" w:type="dxa"/>
        </w:trPr>
        <w:tc>
          <w:tcPr>
            <w:tcW w:w="1821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Символ,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абстракция</w:t>
            </w:r>
          </w:p>
        </w:tc>
        <w:tc>
          <w:tcPr>
            <w:tcW w:w="1076" w:type="dxa"/>
            <w:vAlign w:val="center"/>
            <w:hideMark/>
          </w:tcPr>
          <w:p w:rsidR="009316D2" w:rsidRPr="002D5E03" w:rsidRDefault="00C330A8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1960-202</w:t>
            </w:r>
            <w:r w:rsidR="006300E6" w:rsidRPr="002D5E03"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5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316D2"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жылдар</w:t>
            </w:r>
          </w:p>
        </w:tc>
        <w:tc>
          <w:tcPr>
            <w:tcW w:w="2605" w:type="dxa"/>
            <w:vAlign w:val="center"/>
            <w:hideMark/>
          </w:tcPr>
          <w:p w:rsidR="009316D2" w:rsidRPr="002D5E03" w:rsidRDefault="009316D2" w:rsidP="006300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Антро</w:t>
            </w:r>
            <w:r w:rsidR="006300E6"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пологиялық,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300E6"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этнологиялық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300E6"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және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300E6" w:rsidRPr="002D5E03"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саяси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(идеология)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мифтер</w:t>
            </w:r>
          </w:p>
        </w:tc>
        <w:tc>
          <w:tcPr>
            <w:tcW w:w="1862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Пішін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мен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түс,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абстракция</w:t>
            </w:r>
            <w:r w:rsidR="00C330A8" w:rsidRPr="002D5E03"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="00C330A8" w:rsidRPr="002D5E03"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бриколлаж</w:t>
            </w:r>
            <w:r w:rsidR="006300E6" w:rsidRPr="002D5E03"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,</w:t>
            </w:r>
          </w:p>
          <w:p w:rsidR="006300E6" w:rsidRPr="002D5E03" w:rsidRDefault="006300E6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Glocal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парадигмасы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негізде</w:t>
            </w:r>
          </w:p>
        </w:tc>
        <w:tc>
          <w:tcPr>
            <w:tcW w:w="2376" w:type="dxa"/>
            <w:vAlign w:val="center"/>
            <w:hideMark/>
          </w:tcPr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Ә.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Сыдыханов,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Есдәулетов,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Бапишев,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К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Хайруллин,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Дәуірбеков,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Смағұлов,</w:t>
            </w:r>
          </w:p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Әбіш,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Қожамқұлов,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Бубе,</w:t>
            </w:r>
          </w:p>
          <w:p w:rsidR="006300E6" w:rsidRPr="002D5E03" w:rsidRDefault="006300E6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С.Сүлейменова,</w:t>
            </w:r>
          </w:p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Нұрғожа,</w:t>
            </w:r>
          </w:p>
          <w:p w:rsidR="009316D2" w:rsidRPr="002D5E03" w:rsidRDefault="009316D2" w:rsidP="00C330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Каб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ө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ке</w:t>
            </w:r>
          </w:p>
        </w:tc>
      </w:tr>
    </w:tbl>
    <w:p w:rsidR="00F931E6" w:rsidRPr="002D5E03" w:rsidRDefault="00F931E6" w:rsidP="003A20F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жіктегі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табуына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қорытынды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төмендегі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сызба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ұсынылады.</w:t>
      </w:r>
    </w:p>
    <w:tbl>
      <w:tblPr>
        <w:tblW w:w="0" w:type="auto"/>
        <w:tblCellSpacing w:w="15" w:type="dxa"/>
        <w:tbl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single" w:sz="4" w:space="0" w:color="70AD47"/>
          <w:insideV w:val="single" w:sz="4" w:space="0" w:color="70AD47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4"/>
        <w:gridCol w:w="3225"/>
        <w:gridCol w:w="4031"/>
      </w:tblGrid>
      <w:tr w:rsidR="0064092A" w:rsidRPr="002D5E03" w:rsidTr="00F931E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Мифологиялық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сананың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түрі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Өкілдері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Ерекшеліктері</w:t>
            </w:r>
          </w:p>
        </w:tc>
      </w:tr>
      <w:tr w:rsidR="0064092A" w:rsidRPr="002D5E03" w:rsidTr="00F931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Этнологиялық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мифтер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А.Сыдыханов,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А.Есдаулетов,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Б.Бапишев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Ұлттық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салт-дәстүрлер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этникалық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дүниетанымды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бейнелейтін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мифтер.</w:t>
            </w:r>
          </w:p>
        </w:tc>
      </w:tr>
      <w:tr w:rsidR="0064092A" w:rsidRPr="002D5E03" w:rsidTr="00F931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Күнтізбелік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мифтер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А.Дүзелханов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Адамның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табиғатпен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байланысы,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мезгілдік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циклдер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уақыттың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өтуі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туралы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мифтер.</w:t>
            </w:r>
          </w:p>
        </w:tc>
      </w:tr>
      <w:tr w:rsidR="0064092A" w:rsidRPr="002D5E03" w:rsidTr="00F931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Батырлық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мифтер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А.Жамхан,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Н.Қарымсақ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Ерлік,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қаһармандық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батырлық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туралы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мифтерді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бейнелеу.</w:t>
            </w:r>
          </w:p>
        </w:tc>
      </w:tr>
      <w:tr w:rsidR="0064092A" w:rsidRPr="002D5E03" w:rsidTr="00F931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Эсхатологиялық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мифтер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Г.Макаров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Әлемнің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ақыры,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өлім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қайта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туу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туралы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мифологиялық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идеялар.</w:t>
            </w:r>
          </w:p>
        </w:tc>
      </w:tr>
      <w:tr w:rsidR="0064092A" w:rsidRPr="002D5E03" w:rsidTr="00F931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Солярлық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және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лунарлық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мифтер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А.Сыдыханов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Күн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айға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байланысты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мифтерді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бейнелеу.</w:t>
            </w:r>
          </w:p>
        </w:tc>
      </w:tr>
      <w:tr w:rsidR="0064092A" w:rsidRPr="002D5E03" w:rsidTr="00F931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Космогониялық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мифтер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Нэлли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Бубе,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В.Оразбекова,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С.Смагулов,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Қ.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Асқаров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,,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А.Бапанов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Әлемнің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жаратылысы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және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ғарыштық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құрылымдар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туралы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мифтер.</w:t>
            </w:r>
          </w:p>
        </w:tc>
      </w:tr>
    </w:tbl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F931E6" w:rsidRPr="002D5E03" w:rsidRDefault="00D8213D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1980-2025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сюжеттеріндегі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мынадай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қорытындылар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болады:</w:t>
      </w:r>
    </w:p>
    <w:tbl>
      <w:tblPr>
        <w:tblW w:w="0" w:type="auto"/>
        <w:tblCellSpacing w:w="15" w:type="dxa"/>
        <w:tbl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single" w:sz="4" w:space="0" w:color="70AD47"/>
          <w:insideV w:val="single" w:sz="4" w:space="0" w:color="70AD47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3"/>
        <w:gridCol w:w="4501"/>
        <w:gridCol w:w="2986"/>
      </w:tblGrid>
      <w:tr w:rsidR="0064092A" w:rsidRPr="002D5E03" w:rsidTr="004248C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Ерекшеліктер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Сипаттамасы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Мысалдар</w:t>
            </w:r>
          </w:p>
        </w:tc>
      </w:tr>
      <w:tr w:rsidR="0064092A" w:rsidRPr="002D5E03" w:rsidTr="004248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31E6" w:rsidRPr="002D5E03" w:rsidRDefault="00F931E6" w:rsidP="00DD55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Мифологияны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мазмұндау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артефактілеріне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жүгіну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DD55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Қазақ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бейнелеу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өнеріндегі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дәстүрлі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архетиптерге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негізделген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артефактілерді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қолдану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(мысалы,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бесік,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ер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тоқым,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киіз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үй).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Бұл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ұлттық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дүниетанымға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және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мифтік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ойлауға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сүйенеді.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DD55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Қазақ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бейнелеу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өнерінде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ұлттық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құндылықтарды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бейнелейтін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артефактілер.</w:t>
            </w:r>
          </w:p>
        </w:tc>
      </w:tr>
      <w:tr w:rsidR="0064092A" w:rsidRPr="002D5E03" w:rsidTr="004248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31E6" w:rsidRPr="002D5E03" w:rsidRDefault="00F931E6" w:rsidP="00DD55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Мифтерді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көшіру,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мифтерге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еліктеу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(мимезис)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DD55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Нақты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мифологиялық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оқиғалар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мен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желілерді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қайталап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суреттеу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немесе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соларға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ұқсас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шығармалар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жасау.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DD55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К.Асқаров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«Тұлпар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одасы».</w:t>
            </w:r>
          </w:p>
        </w:tc>
      </w:tr>
      <w:tr w:rsidR="0064092A" w:rsidRPr="002D5E03" w:rsidTr="004248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31E6" w:rsidRPr="002D5E03" w:rsidRDefault="00F931E6" w:rsidP="00DD55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Өз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мифтерін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жасау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DD55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Заманауи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қоғамда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жаңа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мифтер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қалыптастыру,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бұл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суретшінің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шығармашылық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еркіндігін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және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өзіндік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мифологиясын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құруды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білдіреді.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DD55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Заманауи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суретшілердің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мифологиялық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элементтерді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жаңаша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түсіндіріп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</w:rPr>
              <w:t>беруі.</w:t>
            </w:r>
          </w:p>
        </w:tc>
      </w:tr>
    </w:tbl>
    <w:p w:rsidR="006300E6" w:rsidRPr="002D5E03" w:rsidRDefault="006300E6" w:rsidP="00F931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философияның,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ұлттық-тарихи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қалыптасуына,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өтілді.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кодтың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жайып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жаһандық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мәселелерімен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түсіндіріледі.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Жаһандық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өзгерістермен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құндылықтардың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өзгеруін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болжайды.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қоғамдастығының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тәжірибесін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жинақтау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жетілдіру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пайдаланып,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кодталған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күйінде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тәжірибесін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қалдырады.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кодты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жаңғырту,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асырылуы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жоғалтпаған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жасырылған.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мәселесін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өнертану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шеңберінде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зерделеу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танымның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бағалау,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білім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тәрбие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қалыптастырудағы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ролін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анықтау,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білім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тәжірибесі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арақатынасын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нақтылау,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сюжет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жеткізу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аясында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жалғасын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қажет.</w:t>
      </w:r>
    </w:p>
    <w:p w:rsidR="00C330A8" w:rsidRPr="002D5E03" w:rsidRDefault="00C330A8" w:rsidP="00512CE0">
      <w:pPr>
        <w:spacing w:line="240" w:lineRule="auto"/>
        <w:ind w:firstLineChars="200" w:firstLine="56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4248C3" w:rsidRPr="002D5E03" w:rsidRDefault="004248C3" w:rsidP="00E032AC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702F65" w:rsidRPr="002D5E03" w:rsidRDefault="00F931E6" w:rsidP="00755C6D">
      <w:pPr>
        <w:pStyle w:val="a5"/>
        <w:numPr>
          <w:ilvl w:val="1"/>
          <w:numId w:val="1"/>
        </w:numPr>
        <w:jc w:val="center"/>
        <w:rPr>
          <w:rFonts w:ascii="Times New Roman" w:eastAsia="Arial" w:hAnsi="Times New Roman"/>
          <w:b/>
          <w:bCs/>
          <w:sz w:val="28"/>
          <w:szCs w:val="28"/>
          <w:lang w:val="kk-KZ" w:eastAsia="zh-CN" w:bidi="ar"/>
        </w:rPr>
      </w:pPr>
      <w:r w:rsidRPr="002D5E03">
        <w:rPr>
          <w:rFonts w:ascii="Times New Roman" w:eastAsia="Arial" w:hAnsi="Times New Roman"/>
          <w:b/>
          <w:bCs/>
          <w:sz w:val="28"/>
          <w:szCs w:val="28"/>
          <w:lang w:val="kk-KZ" w:eastAsia="zh-CN" w:bidi="ar"/>
        </w:rPr>
        <w:t>ҚАЗАҚ</w:t>
      </w:r>
      <w:r w:rsidR="00A86CAA">
        <w:rPr>
          <w:rFonts w:ascii="Times New Roman" w:eastAsia="Arial" w:hAnsi="Times New Roman"/>
          <w:b/>
          <w:bCs/>
          <w:sz w:val="28"/>
          <w:szCs w:val="28"/>
          <w:lang w:val="kk-KZ" w:eastAsia="zh-CN" w:bidi="ar"/>
        </w:rPr>
        <w:t xml:space="preserve"> </w:t>
      </w:r>
      <w:r w:rsidRPr="002D5E03">
        <w:rPr>
          <w:rFonts w:ascii="Times New Roman" w:eastAsia="Arial" w:hAnsi="Times New Roman"/>
          <w:b/>
          <w:bCs/>
          <w:sz w:val="28"/>
          <w:szCs w:val="28"/>
          <w:lang w:val="kk-KZ" w:eastAsia="zh-CN" w:bidi="ar"/>
        </w:rPr>
        <w:t>КЕСКІНДЕМЕСІ</w:t>
      </w:r>
      <w:r w:rsidR="00702F65" w:rsidRPr="002D5E03">
        <w:rPr>
          <w:rFonts w:ascii="Times New Roman" w:eastAsia="Arial" w:hAnsi="Times New Roman"/>
          <w:b/>
          <w:bCs/>
          <w:sz w:val="28"/>
          <w:szCs w:val="28"/>
          <w:lang w:val="kk-KZ" w:eastAsia="zh-CN" w:bidi="ar"/>
        </w:rPr>
        <w:t>:</w:t>
      </w:r>
      <w:r w:rsidR="00A86CAA">
        <w:rPr>
          <w:rFonts w:ascii="Times New Roman" w:eastAsia="Arial" w:hAnsi="Times New Roman"/>
          <w:b/>
          <w:bCs/>
          <w:sz w:val="28"/>
          <w:szCs w:val="28"/>
          <w:lang w:val="kk-KZ" w:eastAsia="zh-CN" w:bidi="ar"/>
        </w:rPr>
        <w:t xml:space="preserve"> </w:t>
      </w:r>
      <w:r w:rsidRPr="002D5E03">
        <w:rPr>
          <w:rFonts w:ascii="Times New Roman" w:eastAsia="Arial" w:hAnsi="Times New Roman"/>
          <w:b/>
          <w:bCs/>
          <w:sz w:val="28"/>
          <w:szCs w:val="28"/>
          <w:lang w:val="kk-KZ" w:eastAsia="zh-CN" w:bidi="ar"/>
        </w:rPr>
        <w:t>ТАРИХИ</w:t>
      </w:r>
      <w:r w:rsidR="00A86CAA">
        <w:rPr>
          <w:rFonts w:ascii="Times New Roman" w:eastAsia="Arial" w:hAnsi="Times New Roman"/>
          <w:b/>
          <w:bCs/>
          <w:sz w:val="28"/>
          <w:szCs w:val="28"/>
          <w:lang w:val="kk-KZ" w:eastAsia="zh-CN" w:bidi="ar"/>
        </w:rPr>
        <w:t xml:space="preserve"> </w:t>
      </w:r>
      <w:r w:rsidR="00702F65" w:rsidRPr="002D5E03">
        <w:rPr>
          <w:rFonts w:ascii="Times New Roman" w:eastAsia="Arial" w:hAnsi="Times New Roman"/>
          <w:b/>
          <w:bCs/>
          <w:sz w:val="28"/>
          <w:szCs w:val="28"/>
          <w:lang w:val="kk-KZ" w:eastAsia="zh-CN" w:bidi="ar"/>
        </w:rPr>
        <w:t>ЖАНР</w:t>
      </w:r>
      <w:r w:rsidR="00A86CAA">
        <w:rPr>
          <w:rFonts w:ascii="Times New Roman" w:eastAsia="Arial" w:hAnsi="Times New Roman"/>
          <w:b/>
          <w:bCs/>
          <w:sz w:val="28"/>
          <w:szCs w:val="28"/>
          <w:lang w:val="kk-KZ" w:eastAsia="zh-CN" w:bidi="ar"/>
        </w:rPr>
        <w:t xml:space="preserve"> </w:t>
      </w:r>
      <w:r w:rsidR="00702F65" w:rsidRPr="002D5E03">
        <w:rPr>
          <w:rFonts w:ascii="Times New Roman" w:eastAsia="Arial" w:hAnsi="Times New Roman"/>
          <w:b/>
          <w:bCs/>
          <w:sz w:val="28"/>
          <w:szCs w:val="28"/>
          <w:lang w:val="kk-KZ" w:eastAsia="zh-CN" w:bidi="ar"/>
        </w:rPr>
        <w:t>МЕН</w:t>
      </w:r>
      <w:r w:rsidR="00A86CAA">
        <w:rPr>
          <w:rFonts w:ascii="Times New Roman" w:eastAsia="Arial" w:hAnsi="Times New Roman"/>
          <w:b/>
          <w:bCs/>
          <w:sz w:val="28"/>
          <w:szCs w:val="28"/>
          <w:lang w:val="kk-KZ" w:eastAsia="zh-CN" w:bidi="ar"/>
        </w:rPr>
        <w:t xml:space="preserve"> </w:t>
      </w:r>
      <w:r w:rsidRPr="002D5E03">
        <w:rPr>
          <w:rFonts w:ascii="Times New Roman" w:eastAsia="Arial" w:hAnsi="Times New Roman"/>
          <w:b/>
          <w:bCs/>
          <w:sz w:val="28"/>
          <w:szCs w:val="28"/>
          <w:lang w:val="kk-KZ" w:eastAsia="zh-CN" w:bidi="ar"/>
        </w:rPr>
        <w:t>ФОЛЬКЛОР</w:t>
      </w:r>
      <w:r w:rsidR="00702F65" w:rsidRPr="002D5E03">
        <w:rPr>
          <w:rFonts w:ascii="Times New Roman" w:eastAsia="Arial" w:hAnsi="Times New Roman"/>
          <w:b/>
          <w:bCs/>
          <w:sz w:val="28"/>
          <w:szCs w:val="28"/>
          <w:lang w:val="kk-KZ" w:eastAsia="zh-CN" w:bidi="ar"/>
        </w:rPr>
        <w:t>ДЫҢ</w:t>
      </w:r>
      <w:r w:rsidR="00A86CAA">
        <w:rPr>
          <w:rFonts w:ascii="Times New Roman" w:eastAsia="Arial" w:hAnsi="Times New Roman"/>
          <w:b/>
          <w:bCs/>
          <w:sz w:val="28"/>
          <w:szCs w:val="28"/>
          <w:lang w:val="kk-KZ" w:eastAsia="zh-CN" w:bidi="ar"/>
        </w:rPr>
        <w:t xml:space="preserve"> </w:t>
      </w:r>
      <w:r w:rsidRPr="002D5E03">
        <w:rPr>
          <w:rFonts w:ascii="Times New Roman" w:eastAsia="Arial" w:hAnsi="Times New Roman"/>
          <w:b/>
          <w:bCs/>
          <w:sz w:val="28"/>
          <w:szCs w:val="28"/>
          <w:lang w:val="kk-KZ" w:eastAsia="zh-CN" w:bidi="ar"/>
        </w:rPr>
        <w:t>МИФОЛОГИЯЛЫҚ</w:t>
      </w:r>
      <w:r w:rsidR="00A86CAA">
        <w:rPr>
          <w:rFonts w:ascii="Times New Roman" w:eastAsia="Arial" w:hAnsi="Times New Roman"/>
          <w:b/>
          <w:bCs/>
          <w:sz w:val="28"/>
          <w:szCs w:val="28"/>
          <w:lang w:val="kk-KZ" w:eastAsia="zh-CN" w:bidi="ar"/>
        </w:rPr>
        <w:t xml:space="preserve"> </w:t>
      </w:r>
      <w:r w:rsidRPr="002D5E03">
        <w:rPr>
          <w:rFonts w:ascii="Times New Roman" w:eastAsia="Arial" w:hAnsi="Times New Roman"/>
          <w:b/>
          <w:bCs/>
          <w:sz w:val="28"/>
          <w:szCs w:val="28"/>
          <w:lang w:val="kk-KZ" w:eastAsia="zh-CN" w:bidi="ar"/>
        </w:rPr>
        <w:t>ПАРАДИГМАЛАРЫ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Классикалық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«үзінділер»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сарындар)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болғандықтан,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нысандарын,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өзгеруін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бақылау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мәліметтер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беруде.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Тәуелсіздік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зерделеу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кодты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үдерістеріне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Патшалық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бодандықта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өткізген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өзін-өзі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анықтауы,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Республикасының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ішкі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саясатының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тұрақтылығының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кепілі.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30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түрлерінде,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айтқанда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пішіндерді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құрастыратын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мәтін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назарға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санаттары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контекстінде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айналды.</w:t>
      </w:r>
    </w:p>
    <w:p w:rsidR="00F931E6" w:rsidRPr="002D5E03" w:rsidRDefault="003A20FF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қауымдық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(жартастағы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таңбалар)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дәлелі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француз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антропологы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Леви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Брюльдің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зерттеулеріндегі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келтіруге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қауымдық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моделін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кетті»,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Брюль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1910-1930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еңбектерінде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логикаға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деңгейде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ынбайтындығын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тартады»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[7,123].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Леви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Брюльдің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отырғандығына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жеткіземіз.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өміріміз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ертеңгі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тарихымыз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пайымдаулары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300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300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300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көзқараста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«абстракция».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қиялы,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елегінен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өткізе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ұсынады.</w:t>
      </w:r>
    </w:p>
    <w:p w:rsidR="006300E6" w:rsidRPr="002D5E03" w:rsidRDefault="006300E6" w:rsidP="006300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жаһандану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үдерісінде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постмодерндік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ағымның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астарлылығы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ұтымды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табуда.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тәжірибесін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жеткізудің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тиімді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Модернизм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революциялық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көбінесе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көнелілікке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ағымы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постмодернизмі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көнеліліктің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жаңалылықтың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табиғатын,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айқындауға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постмодернизмдік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ағымның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шешуші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еркіндігін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зерделеуді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К.Юнгтің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тұжырымдамасы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пікірге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дәлел.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бейсанасында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сақтаулы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отырғанымен,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мазмұны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қалпында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сақталатындығын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апар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жолдарды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«символика,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300E6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[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74</w:t>
      </w:r>
      <w:r w:rsidR="006300E6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]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сараптайтын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пікірге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саялататын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болсақ,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ізденістер»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болмаса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«архетип»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арнасына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бірнеше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алуда.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міндетті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символиканы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өнертанушылық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архетиптендірілген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Юнгтің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жиын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тармақтары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арнасына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қаншама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трансформацияға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стилизацияланып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мазмұны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белгісі,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секілді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т.б.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маңыздылықтарымен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Этнос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өздерінен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ғалымдарының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секілді,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жатқызылады.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•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бүкіл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санада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қалыптасқан,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ата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Хауа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бейнесі,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ағашы,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үш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бөлікке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бөлу,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т.б.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•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қазақи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санада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қ</w:t>
      </w:r>
      <w:r w:rsidR="006300E6"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алыптасқан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="006300E6"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="006300E6"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ана,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="006300E6"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="006300E6"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бөрі,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="00DB4F21"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Т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әңірі,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Қорқыт,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Рух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(әруақ),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балбал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т.б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DB4F2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ерекшелігімен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дараланып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гендік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берілетіндігі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бойымызда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исламдық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қалыптасқан.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ішіндегі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шапшаң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қарқынмен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дамығаны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тоқталып,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тарқатуы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жойған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бойлата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абстракциялық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бұрмалай,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семантикасының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астарлығына,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ою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өрнек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легімен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шешкен.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1980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көтеріліуінің,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хронологиялық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шеңбердегі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Ә.Қастеев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Ә.Исмайловтың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Шарденовтың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1960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астарлылықты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алмаспыз.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постмодернистік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ағымның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дерегіндегі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«көнелік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жаңалықтың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методологиясының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қайнар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көзі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архетип,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символика,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мифология»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кенептерінде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жаппай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басшысы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Сыдыханов,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Бапишев,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А.Есдаулетов,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Хайруллин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қылқалам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шеберлері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тұрды.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бастағандығына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жеткіземіз.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Біріншіден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жинақтап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бағыттаса,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екіншіден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>аңыз</w:t>
      </w:r>
      <w:r w:rsidR="00A86CAA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>әңгімелік</w:t>
      </w:r>
      <w:r w:rsidR="00A86CAA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>бағдар</w:t>
      </w:r>
      <w:r w:rsidR="00A86CAA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>сюрреалис</w:t>
      </w:r>
      <w:r w:rsidR="00DB4F21" w:rsidRPr="002D5E03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>ттік</w:t>
      </w:r>
      <w:r w:rsidR="00A86CAA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 xml:space="preserve"> </w:t>
      </w:r>
      <w:r w:rsidR="00DB4F21" w:rsidRPr="002D5E03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>тәсілді</w:t>
      </w:r>
      <w:r w:rsidR="00A86CAA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 xml:space="preserve"> </w:t>
      </w:r>
      <w:r w:rsidR="00DB4F21" w:rsidRPr="002D5E03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 xml:space="preserve"> </w:t>
      </w:r>
      <w:r w:rsidR="00DB4F21" w:rsidRPr="002D5E03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>шығарып,</w:t>
      </w:r>
      <w:r w:rsidR="00A86CAA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 xml:space="preserve"> </w:t>
      </w:r>
      <w:r w:rsidR="00DB4F21" w:rsidRPr="002D5E03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>аванг</w:t>
      </w:r>
      <w:r w:rsidRPr="002D5E03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>ардтық</w:t>
      </w:r>
      <w:r w:rsidR="00A86CAA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>негіздерді</w:t>
      </w:r>
      <w:r w:rsidR="00A86CAA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>насихаттайды.</w:t>
      </w:r>
      <w:r w:rsidR="00A86CAA">
        <w:rPr>
          <w:rFonts w:ascii="Times New Roman" w:eastAsia="Calibri" w:hAnsi="Times New Roman" w:cs="Times New Roman"/>
          <w:color w:val="FF0000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ішінде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бірнеше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топшылап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Композицияларындағы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бөлшектің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семантикасы,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нышандық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ерекшелігі,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зиятын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өсіреді.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мифтендіру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жанрда,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тарқатылған.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«халық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даналығы»,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«халық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білімі»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Екеуінің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болғанымен,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автор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авторсыз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сарындар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жанасады.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ауыздан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ауызға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сенімдері,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ертегі,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қисса,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дастандары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назарына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ұсынылуда.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бірлесе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деңгейге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эпостарынан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(ертегі,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(Тәңірі,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бөрі)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нанымдарға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хандардың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ұлыларды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ұлықтауға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бастағандығын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анықтаймыз.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алмасқанын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топтасқан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болсақ: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бейнелеу;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(1980жылдар)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2.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бейнелеу;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(1990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жылдар)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3.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эпостарын,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жырлау,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көптеп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алды;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(2000жылдар)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Топшылаудың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тармағының,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эпостарын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жырлауды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алсақ,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кеңдігіне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жеткіземіз.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«Фольклор»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«этнография»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қолданылады,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«этнология»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пікірмен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келіспейтін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С.Қасқабасов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ғалымдар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пікір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қисыны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келмейді.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этнографиялық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тұрмыс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саламызға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желісіндегі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жатқызылуы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керек.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Фольклортанушы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С.Қасқабасов: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ғалымдары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жатқызу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енгізді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атауды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аралас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«халық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әдебиеті»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«фольклор»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Мысалы,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нашар,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ауызша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ма?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алуан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ырымдар,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салттар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нанымдар,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алғыс,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қарғыс,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шақыру,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жайлату,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жарапазандар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қоймас.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іспетті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«фольклор»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терминін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ендіргеніміз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жөн»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A20F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тастаған»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[71,6].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нәтижесінде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синкретті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анықталды,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иллюстрациялардың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ажыратылды.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графикамен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иллюстрациялау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декорациялау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генетикалық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B4F2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B4F2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B4F2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B4F2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B4F2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желісі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жаңашыл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тәжірибелер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өткізе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мифопоэтикалық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қоспай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теориясы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тәжірибесінде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ұқсас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Кез-келген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таратады.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«фольклордың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tbl>
      <w:tblPr>
        <w:tblW w:w="0" w:type="auto"/>
        <w:tblCellSpacing w:w="15" w:type="dxa"/>
        <w:tbl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single" w:sz="4" w:space="0" w:color="70AD47"/>
          <w:insideV w:val="single" w:sz="4" w:space="0" w:color="70AD47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5"/>
        <w:gridCol w:w="7245"/>
      </w:tblGrid>
      <w:tr w:rsidR="0064092A" w:rsidRPr="002D5E03" w:rsidTr="00F931E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Сипаттама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Мазмұны</w:t>
            </w:r>
          </w:p>
        </w:tc>
      </w:tr>
      <w:tr w:rsidR="0064092A" w:rsidRPr="002D5E03" w:rsidTr="00F931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а)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Фольклор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ежелгі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дүниетаным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және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көне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мәдениет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Анимизм,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тотемизм,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шаманизм,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магия,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табу.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Бұл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фоль</w:t>
            </w:r>
            <w:r w:rsidR="00DB4F21"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клордың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B4F21"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түп-тамыры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адамзаттың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алғашқы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дүниетанымдық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көзқарастарында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жатыр.</w:t>
            </w:r>
          </w:p>
        </w:tc>
      </w:tr>
      <w:tr w:rsidR="0064092A" w:rsidRPr="002D5E03" w:rsidTr="00F931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б)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Фольклор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тұрмыстың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бір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бөлшегі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Бүгінгі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күнге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дейін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сақталып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келген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ырымдар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салт-дәстүрлер: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бесікке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салу,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тұсау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кесу,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беташар,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қалың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беру,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бата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айту.</w:t>
            </w:r>
          </w:p>
        </w:tc>
      </w:tr>
      <w:tr w:rsidR="0064092A" w:rsidRPr="002D5E03" w:rsidTr="00F931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в)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Фольклор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сөз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өнері</w:t>
            </w:r>
          </w:p>
        </w:tc>
        <w:tc>
          <w:tcPr>
            <w:tcW w:w="0" w:type="auto"/>
            <w:vAlign w:val="center"/>
            <w:hideMark/>
          </w:tcPr>
          <w:p w:rsidR="00F931E6" w:rsidRPr="002D5E03" w:rsidRDefault="00F931E6" w:rsidP="00F9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Ежелден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келе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жатқан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нанымдар,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мифтер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жанрлар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негізінде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жасалған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эстетикалық,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көркем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туындылар.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Олар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ежелгі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фольклорлық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мазмұнға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жаңа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сипаттар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дарытып,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заманауи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көркемдік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міндеттерді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орындады.</w:t>
            </w:r>
          </w:p>
        </w:tc>
      </w:tr>
    </w:tbl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қарастырылмағандығын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Қасқабасов,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европалықтарша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түсінгендігімізден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03E3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атқаратын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қызметі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ырымдармен,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ертегімен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әпсана-хакаятпен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арақатынасына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Демек,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дегеніміз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әңгімелердің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жиынтығы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ырымда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жерлерде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прозаны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ажыратпайды,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хикаят,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баяндалады</w:t>
      </w:r>
      <w:r w:rsidR="00003E3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DB4F2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[71,6]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фольклорында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жанр.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дүние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халықтарында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кездесетін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типологиялық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ұқсас,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ерекшеліктен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емес»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С.Қасқабасовтың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тұжырымдарына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сүйеніп,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фольклор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барысынан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ішіндегі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ертегі,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аңыз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кейіпкерлерінің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сипатталуынан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Ауыз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әдебиетіндегі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көбіне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демонологиялық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кейіпкерлер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сомдалған.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Мыстан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кемпір,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Жалмауыз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кемпір,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Жезтырнақ,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7C7948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ислам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діні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кірген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ібіліс,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т.б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бейнелері.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астарлы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философиялық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маңызы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тұжырымдарды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білдіруіне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бағытталғандығын,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тәсілдеріндегі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қырлылықтарынан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көреміз.</w:t>
      </w: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М.Қалмақановтың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«Жастық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элексирі»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(2018)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фольклорлы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бейнені,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демонологиялық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қолдану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өмірдегі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көрсетуді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көздейді.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халықта,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жаратылыста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қарсылықпен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Жастыққа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кәрілік,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жақсыға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жаман,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өлім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іспетті.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қайшықтардан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ешкім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қашып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құтыла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алмаған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(өлімнен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қашқан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Қорқыт).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кәріліктің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символы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жалмауыз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кемпір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ұсынған.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Жалмауыз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кемпір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демонологиялық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кейіпкер.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қорқынышты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бейнеленеді.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фольклордағы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кенеп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бетіне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жастыққа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қоя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Киіз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орналасқан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себептенде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кейіпкері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кәрілік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символын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қойған.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ішіндегі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екінші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алыста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бұлдырайды.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реңктер,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кеңістіктік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перспектива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алшақтатуы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жастықтың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бұлдырауын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ашып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айтқандай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Жалмауыз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кемпірдің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киіз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қою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қолданылуымен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кәріліктің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салмақтылығын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Яғни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қайшылығы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мазмұнын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ашуға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үлес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қосуда.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Жалмауыз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кемпір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элексирін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даярлау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үстінде.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Дегенменде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қабылдағанымызда,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символдау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көрерменге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ұсынып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отырғанын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балғын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аруана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(жаулықты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ана),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әжей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сюжетін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қарастыра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келе,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(Жалмауыз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кемпір)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қарттықпен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сипатталатын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ұғым,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екендігіне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жеткіземіз.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психологиялық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түсініктерде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еш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қартайғысы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келмейтін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аналар,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жастыққа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ұмтылыстың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күштілігін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жеткізе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білген.</w:t>
      </w:r>
    </w:p>
    <w:p w:rsidR="00890B01" w:rsidRPr="002D5E03" w:rsidRDefault="00890B01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1E4F39" wp14:editId="78D21E49">
            <wp:extent cx="3984625" cy="2028825"/>
            <wp:effectExtent l="0" t="0" r="0" b="9525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343" cy="210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0DBF8" wp14:editId="60637FE6">
            <wp:extent cx="2231390" cy="2806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фольклорында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Жезтырнақ.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Әйел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берілетін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атауы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маңызын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жойған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жоқ.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890B01" w:rsidRPr="002D5E03" w:rsidRDefault="00890B01" w:rsidP="00890B0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Сембіғали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Смағұлов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фольклорлық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жезтырнақ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трансформациялау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қазіргі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кескіндемелік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тілде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қайта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жаңғыртады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жезтырнақ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мұрынды,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тырнақты,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моншақты,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ететін,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ұсынылады.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фольклордағы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сақтай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пішіндік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абстрактілі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формалар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интерпретациясында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беріледі.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фольклорлық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тілінде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кесектелген,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пластикалық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формаға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айналған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көрерменге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қабылдауға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береді.</w:t>
      </w:r>
    </w:p>
    <w:p w:rsidR="00890B01" w:rsidRPr="002D5E03" w:rsidRDefault="00890B01" w:rsidP="00890B0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Түстік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композиция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кеңістік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уақытты,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атмосфераны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белгілейді: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ашық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архетипін,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қою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белгісіздікті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үйлесімі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кейіпкердің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моральдық-этикалық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жағымсыз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кейіпкер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екенін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қызмет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Осылайша,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Смағұлов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жезтырнақ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бейнесін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шынайылықтан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оқшаулап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мінез-құлқын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формалық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ашып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береді.</w:t>
      </w:r>
    </w:p>
    <w:p w:rsidR="00890B01" w:rsidRPr="002D5E03" w:rsidRDefault="00890B01" w:rsidP="00890B0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миф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қалыптастыруда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авангардтық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көркемдік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тіл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абстрактілі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тәсілдерді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қолданған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фольклорлық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нысан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қалдырмай,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мағынаға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айналдырады.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Смағұлов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сана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заманауи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тілінің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үйлесімін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көркемдік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интерпретациядағы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субъективті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тәжірибені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көрсетеді.</w:t>
      </w: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8E2DC" wp14:editId="0214047E">
            <wp:extent cx="3074276" cy="23059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873" cy="231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E6" w:rsidRPr="002D5E03" w:rsidRDefault="00A86CAA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201238" wp14:editId="0A67A62B">
            <wp:extent cx="1676400" cy="2806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фольклорлы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мифологизациялануы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ғылыми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теорияда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/>
        </w:rPr>
        <w:t>«анахронизм»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Анахронизмнің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тұжырымында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оқиғалардың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оқиғалармен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байланыстырылуы,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дәуір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ерліктерінің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жырлануы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беріледі.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анахронизм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тұтастану»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ұғымды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білдіреді.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ғылыми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ұғым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тақырыбымыздағы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ашудың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кілті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Себебі,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фольклорлық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жеткізілу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формасының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формаларына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теңілетіндігі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анық.</w:t>
      </w:r>
    </w:p>
    <w:p w:rsidR="00F931E6" w:rsidRPr="002D5E03" w:rsidRDefault="00003E3F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«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тұтастану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фольклор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ара-қатынасын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туындатады.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жағынан,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тұтастанудың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фольклормен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тығыз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екенін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білдірсе,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екінші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жағынан,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фольклор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еркін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қарайтынын,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тіпті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фольклор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ешбір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фактіні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дәлме-дәл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бейнелемейтінін,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өмірдегі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оқиғаны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қалпында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суреттемей,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өзгертіп,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жинақтап,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топтастырып,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дәуір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оқиғаларын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араластырып,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қиял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қосып,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арманын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енгізе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баянда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Себебі,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тұтастану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дәуірдің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оқиғаларын,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адамдарын,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қимыл-әрекеттерін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кейінгі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заманға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әкеліп,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кейінгі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дәуі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қайраткерлеріне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телу,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топтау»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4248C3" w:rsidRPr="002D5E03">
        <w:rPr>
          <w:rFonts w:ascii="Times New Roman" w:eastAsia="Calibri" w:hAnsi="Times New Roman" w:cs="Times New Roman"/>
          <w:i/>
          <w:sz w:val="28"/>
          <w:szCs w:val="28"/>
          <w:lang w:val="kk-KZ"/>
        </w:rPr>
        <w:t>[72</w:t>
      </w:r>
      <w:r w:rsidR="00F931E6" w:rsidRPr="002D5E03">
        <w:rPr>
          <w:rFonts w:ascii="Times New Roman" w:eastAsia="Calibri" w:hAnsi="Times New Roman" w:cs="Times New Roman"/>
          <w:i/>
          <w:sz w:val="28"/>
          <w:szCs w:val="28"/>
          <w:lang w:val="kk-KZ"/>
        </w:rPr>
        <w:t>].</w:t>
      </w: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Тұтастану,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қоя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сюжеттердің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фольклор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желісі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бойынша,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болмаса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оқиға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бойынша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жіктеуге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қиындықтар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туғызады.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оқиғаларды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міндетті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батырлығын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жеткізуді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әрекеттерді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қосу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әсерлі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мақсатымен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фольклорды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тіл,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формасын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жасаумен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айрықшаланған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(Ж.Әбіш,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С.Смагулов).</w:t>
      </w: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604498" wp14:editId="1B343CC9">
            <wp:extent cx="3011214" cy="2028621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4338" cy="204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0C9C06" wp14:editId="04CA6415">
            <wp:extent cx="2609215" cy="2806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Жаннет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Абіштің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«Батырдың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қырық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арбауы»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(2005)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фольклордағы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батыр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толық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жеткізеді.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Батыр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атырлығын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дәріптеуде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қиял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қызметі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«Батырдың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қырық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арбауы»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батырлар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жырындағы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батырлардың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айлаларының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қосындылары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формалар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легін,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батырдың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қырық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айласын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баяндай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мазмұнды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пішін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сүйеніп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кескіндеуде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шеберлік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танытқан.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Пішінде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стилизациялану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өрнектілік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басым.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Қызыл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басымдығы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қызуқандылық,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отансүйгіштік,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батырлық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айқындайды.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барысындағы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батыр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батыры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алмаймыз,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себебі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мұнда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шығыстық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таңбалары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тапқан.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себептіде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алған.</w:t>
      </w:r>
    </w:p>
    <w:p w:rsidR="00890B01" w:rsidRPr="002D5E03" w:rsidRDefault="00890B01" w:rsidP="00890B0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абстрактілі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>“нышан”</w:t>
      </w:r>
      <w:r w:rsidR="00A86CAA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>“миф”</w:t>
      </w:r>
      <w:r w:rsidR="00A86CAA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>қалыптастыру</w:t>
      </w:r>
      <w:r w:rsidR="00A86CAA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>тілін</w:t>
      </w:r>
      <w:r w:rsidR="00A86CAA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>меңгеріп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өзін-өзі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үдерісін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Мысалы,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Сыдыханов,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Маданов,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Бапишев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кенептерінде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бабалардың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тарихына,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назар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аудара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сүйенген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эксперименттер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Абстрактілі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дәуіріндегі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петроглифтік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Ахат),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жауһарлары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мұралар,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сопылық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Жұманов,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Тұрғынбай),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шамандар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жауынгерлер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(М.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Нарымбетов)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бейнеленген,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мифтендірілген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сюжеттермен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тығыз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байланысты.</w:t>
      </w:r>
    </w:p>
    <w:p w:rsidR="00890B01" w:rsidRPr="002D5E03" w:rsidRDefault="00890B01" w:rsidP="00890B0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әдебиеті,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наным-сенімдер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оқиғалардың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араласуы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нәтижесінде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құндылықтар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табады: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әдебиеті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тамырлы,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мазмұнды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тұрады: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жаратылуы,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жануарларды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кодтарды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алады.</w:t>
      </w:r>
    </w:p>
    <w:p w:rsidR="00890B01" w:rsidRPr="002D5E03" w:rsidRDefault="00890B01" w:rsidP="00890B0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>таңба</w:t>
      </w:r>
      <w:r w:rsidR="00A86CAA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>ретінде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деректер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ақпаратты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қызмет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Сондықтан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көбіне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ашуға,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наным-сеніміндегі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сырларды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отыр.</w:t>
      </w:r>
    </w:p>
    <w:p w:rsidR="00F931E6" w:rsidRPr="002D5E03" w:rsidRDefault="00003E3F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табиғатын,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Кез-келген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құндылықтарын,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артықшылықтарды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байланыстыратын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элементтердің»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тегі,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тұлғаларды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ұлықтау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оқиғалардың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үрдісі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Зерттеуші-философ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У.Кимликаның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мемлекеттердің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сүйенген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«біз»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біріктіруге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алуда»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[73,93].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саясаттың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мифтендіру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құралына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айналады.</w:t>
      </w: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«сөз»,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«тарих»,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«құдайлар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батырлар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аңыздар»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ХІХ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позитивизм,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мифтанудың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натурфилологиялық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мектептері,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эволюционизм,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функционизм,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структуализм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амалдар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шеңберінде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жүргізілді.</w:t>
      </w:r>
    </w:p>
    <w:p w:rsidR="00F931E6" w:rsidRPr="002D5E03" w:rsidRDefault="00003E3F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90B0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тарихтануы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араласуы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күш-жігермен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іргелі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ұғымдары.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иеленеді.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молдығының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тиісті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себеп-салдарлық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біріктіре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жіктейді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түпкілікті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балады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[74,18].</w:t>
      </w:r>
    </w:p>
    <w:p w:rsidR="00BF7E89" w:rsidRPr="002D5E03" w:rsidRDefault="00BF7E89" w:rsidP="00BF7E8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оқиғалар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араласуы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анықтайды,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көмескіленуіне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бермейтін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релявитизациялық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үдерісті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қамтамасыз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тәжірибені,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үдерістердегі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Клод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Леви-Стросстың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пікірінше,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логиканың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ережелеріне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бағынбай,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субъективтік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ұқсатып,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тәжірибе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бақылауға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сүйенген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әдістерінен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ерекшеленеді.</w:t>
      </w:r>
    </w:p>
    <w:p w:rsidR="00BF7E89" w:rsidRPr="002D5E03" w:rsidRDefault="00BF7E89" w:rsidP="00BF7E8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Мирча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Элиаде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өткендей,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сәйкес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сүруде,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өйткені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заңдылықтарын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қасиетті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нормаларын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сақтаумен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байланыстырылады.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ниеттілікпен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беттескенде,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тәжірибе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сәйкессіздікті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ескеруге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мәжбүр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гносеологиялық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бермегенімен,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оқиғаларды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игеруге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эпистемологиялық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алаңды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қалыптастырады.</w:t>
      </w: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үрдісіне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болсақ,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мемлекеті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аумағында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күрделі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үрдістер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арийлерден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қағанаты,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Монғол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империясының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ыдырауынан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тайпаларының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бірігуі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нәтижесінде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мемлекетін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құруы,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Ресей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империясы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құрамында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бодандықта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үкіметі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тәуелсіздікке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жеткізгенге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мерзімді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қамтиды.</w:t>
      </w: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жиі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кездеседі.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жұмысының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шеңберінде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қызығушылық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тудырады.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мемлекетінің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тегімен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байланыстырса,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шамандық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Екінші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қағанатының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қаһармандығы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жауынгершілік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қасиетті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тұлғалары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Аспарух,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Еділ,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Шыңғысхан,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Алпамыс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басқалар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хақында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елестетуге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оқиғалардың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этногенетикалық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үрдісі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ұжымдық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мемлекет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төңірегінде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бірегейленуіне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келеді.</w:t>
      </w: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империясының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құрамына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кіргенге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өткерген.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тұлғалары: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хандар,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билер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батырлар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жаңаруында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қызмет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атқарады.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ішінде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</w:t>
      </w:r>
      <w:r w:rsidR="00BF7E8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F7E8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F7E8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F7E8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F7E89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тұлғалар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Әбілқайыр,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Абылай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Кенесары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т.б.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қайраткерлер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алады.</w:t>
      </w:r>
    </w:p>
    <w:p w:rsidR="00F931E6" w:rsidRPr="002D5E03" w:rsidRDefault="00003E3F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Еліміздің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үкіметі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отарлау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саясатының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жалғастыруымен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толықтырылды.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интелегенциясын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өшіру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үрдісі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халқынының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сондықтан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рөл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атқарады.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отаршылдық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халқымыздың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еркіндігі,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ескерткіштері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күйреген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зардап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шекті»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[75,155].</w:t>
      </w: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1980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тұспа-тұс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А.Сыдыханов,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А.Ақана</w:t>
      </w:r>
      <w:r w:rsidR="00C618B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e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Д.Алиев,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Е.Төлепбаев,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Б.Табиев,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К.Ахметжанов,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Дүйсембаев,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Б.Бапишев,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т.б.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бірқатары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тіршілігінен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іздесе,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атқаруға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мифтендіруге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жүгінді.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Мифтендіру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тақырыбының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көтерілуінің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таныстырудың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көрінуінде.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кескіндесе,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деректанушы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қызметін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оқиғаның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анықтаудан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Суретшінің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таланты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шеберлігі,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әлемге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деген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көзқарасы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көрерменнің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тарихи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оқиғаларды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қабылдауына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әсер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етеді.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Ол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өз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жұмысында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уақыт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рухын,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сұлулығын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көзқарасын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жеткізе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алады.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1980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келбетінен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келбеттің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(А.Сыдыханов),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көреміз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</w:t>
      </w:r>
      <w:r w:rsidR="00C618B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Д.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Алиев,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C618B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Ақанаев).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ғарыштық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</w:t>
      </w:r>
      <w:r w:rsidR="00C618B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Т.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Түлкиев,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Е.Төлепбай).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1980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ояну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өнертанушы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Р.Ергалиева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«Мәдениеттің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шекараларында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үндеу,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әрдайым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ашылулар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жаңалықтарға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Автохтонды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қайнар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көздерге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сүйене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ХХ-ХХІ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ғасырлардағы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өзін-өзі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тануының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іс-әрекеттегі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актуализациялау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айқындады»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[76,121].</w:t>
      </w: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мифтендіру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А.Қарымсақ,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А.Жамхан,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Б.Мырзахметовты,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А.Бегалинді,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З.Қожамқұловты,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Т.Дайырбековті,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сарындарға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Қ.Асқаровты,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С.Смагулов,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Ә.Жәннет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т.б.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көрсетуіміз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керек.</w:t>
      </w:r>
    </w:p>
    <w:p w:rsidR="00BF7E89" w:rsidRPr="002D5E03" w:rsidRDefault="00BF7E89" w:rsidP="00BF7E8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Асқаровтың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аспектісі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назар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аударуды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лыптасқан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ұғымдарды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бесік,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құдық,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көрпе,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байланыстыруға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көшпенді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назар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аударарлық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жайт,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Асқаров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шеңберде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істегенімен,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дәуіріндегі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шеберлердің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тәжірибесін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кенептерінде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метафоралық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қабілетін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композициялық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шешімдері,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шеберлікпен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үйлесім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теңдік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ішкі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сенімділік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белсенділік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қосады.</w:t>
      </w:r>
    </w:p>
    <w:p w:rsidR="006A5CAA" w:rsidRPr="002D5E03" w:rsidRDefault="00BF7E89" w:rsidP="006A5CAA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Мысалы,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03E3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дала»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(2008)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Асқаров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байтақ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мінезді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жайылып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жылқылар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бұлттар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тұлпар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үйлестіріліп,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қасиетті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жануар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бір-бірімен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тығыз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«Дала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Мадоннасы»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жаратылысты,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сүйіспеншілік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мейірімділікті,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сыйластық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қонақжайлықты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құндылықтарды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домбыраның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күмбірлеген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қобызының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сыңғыры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</w:t>
      </w:r>
      <w:r w:rsidR="00003E3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03E3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03E3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жеткізеді»</w:t>
      </w:r>
    </w:p>
    <w:p w:rsidR="006A5CAA" w:rsidRPr="002D5E03" w:rsidRDefault="00F931E6" w:rsidP="006A5CAA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val="kk-KZ" w:eastAsia="ru-RU"/>
        </w:rPr>
      </w:pPr>
      <w:r w:rsidRPr="002D5E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8714EF7" wp14:editId="1DEF281C">
            <wp:simplePos x="2981325" y="1104900"/>
            <wp:positionH relativeFrom="column">
              <wp:posOffset>2984500</wp:posOffset>
            </wp:positionH>
            <wp:positionV relativeFrom="paragraph">
              <wp:align>top</wp:align>
            </wp:positionV>
            <wp:extent cx="2800350" cy="1919341"/>
            <wp:effectExtent l="0" t="0" r="0" b="5080"/>
            <wp:wrapTight wrapText="bothSides">
              <wp:wrapPolygon edited="0">
                <wp:start x="0" y="0"/>
                <wp:lineTo x="0" y="21443"/>
                <wp:lineTo x="21453" y="21443"/>
                <wp:lineTo x="2145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91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5CA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br w:type="textWrapping" w:clear="all"/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Қуат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Асқаров«Тұлпар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одасы»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2009</w:t>
      </w:r>
    </w:p>
    <w:p w:rsidR="006A5CAA" w:rsidRPr="002D5E03" w:rsidRDefault="00F931E6" w:rsidP="006A5CAA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Қуат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Асқаровтың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назар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«Тұлпар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одасы»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(2009)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қиялдың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түпкірінен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елестің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жемісі.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Композицияда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байланыстырылған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біртұтас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</w:t>
      </w:r>
      <w:r w:rsidR="00003E3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03E3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03E3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«Тұлпар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003E3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одасы»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«Троя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тұлпары»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«Икар»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аңыздармен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бірізді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жалғас</w:t>
      </w:r>
      <w:r w:rsidR="00003E3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тапқан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ұшып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асыл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арманына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жеткізгісі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«Икар»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іспеттес.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үстіне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бозторғай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жұмыртқалаған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ғажап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мекені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«Жерұйығын»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тауып,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тылсым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шерткендей.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трансформациялауы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</w:t>
      </w:r>
      <w:r w:rsidR="0099015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9015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9015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Өйткені,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9015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жайма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шуақ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мамыражай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ауыл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ғаламат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ғажап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тұлпар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бітір</w:t>
      </w:r>
      <w:r w:rsidR="0099015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9015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ерттеп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9015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мінбекші.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9015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9015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даланы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еркін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көсіле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мекендеген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бір-бірімен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тығыз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байналанысты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оңтүстігі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солтүстігі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Қиялдан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тұлпар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біріктіріп,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тауы,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қабылданады.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гректердегі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секілді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Троя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арбауына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жауыздықтың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керісінше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жеңістің,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қаһармандықтың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шаңырақты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жатқандығы,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тархымыз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мәдениетіміздің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шайқалмуына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дәлелдей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C846ED" w:rsidRPr="002D5E03" w:rsidRDefault="00F931E6" w:rsidP="006A5CAA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Қуат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Асқаровтың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«Бесік»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(2009)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діңгегін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мифологизациялануының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Асқаровтың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«Бесік»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бірінші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бесіктен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тамырын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жайған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жалғасады.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Бесікті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желбаулар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ағашы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бәйтерекке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жалғаған.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ағашы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киелі,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биік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қасиетін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түскен.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«Жапырағын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жайған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бәйтерек»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таратқан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</w:p>
    <w:p w:rsidR="006A5CAA" w:rsidRPr="002D5E03" w:rsidRDefault="00F931E6" w:rsidP="006A5CAA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kk-KZ" w:eastAsia="ru-RU"/>
        </w:rPr>
      </w:pPr>
      <w:r w:rsidRPr="002D5E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A91285" wp14:editId="36382E0A">
            <wp:extent cx="2390775" cy="1688032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499" cy="169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CAA" w:rsidRPr="002D5E03" w:rsidRDefault="00F931E6" w:rsidP="006A5CAA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Қ</w:t>
      </w:r>
      <w:r w:rsidR="008D4307"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.Асқаров.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«Бесік»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2009</w:t>
      </w:r>
    </w:p>
    <w:p w:rsidR="006A5CAA" w:rsidRPr="002D5E03" w:rsidRDefault="00F931E6" w:rsidP="006A5CAA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нұсқасы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«тал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бесіктен»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тіркестің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нұсқасы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тіркестің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мифтендірілген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Бесіктің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бейнеленген.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бесіктің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үйі,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үйі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нақтылаушы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қабылдаймыз.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</w:t>
      </w:r>
      <w:r w:rsidR="0099015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тырғанымызды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9015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дәлелдеуші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99015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бесік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бәйтерек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байланыстырушы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ортағасырлық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күмбезді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кесене.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Күмбезді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кесене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сатылы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Ортағасырлық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күмбез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жатыр.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6A5CAA" w:rsidRPr="002D5E03" w:rsidRDefault="00F931E6" w:rsidP="006A5CAA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баяндайды.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жиып,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том-томдық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сыйдырған.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Бәйтеректің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ағашының»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баламасына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санамызға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фольклорымызды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дәріптеуге,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тарихымызды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жадымызға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сіңдірілген.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айтылғандай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әлем,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бүкіл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ғарыш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үлкен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зәулім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ағаш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суреттелген.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ағаш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жағдайда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сызық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жалғастырып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Ғылымда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ағаш»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«ғарыштық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ағаш»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атауы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ғарыштық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ағаш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шамандық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анымда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кездеседі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Шоқан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Уалиханов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6A5CAA" w:rsidRPr="002D5E03" w:rsidRDefault="00F931E6" w:rsidP="00003E3F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жеткізу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А.Бегалин.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тақырыптарда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жазылған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қамтып,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«Бәйтерек»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(2012)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үғымдарды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даралап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талпынған.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Бәйтерек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ағашын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тармыры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ағашы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жалғастырушы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А.Бегалин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бұлжытпай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бәйтерек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түбінде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бәйтеректің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жұмыртқа.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байқатады.</w:t>
      </w:r>
      <w:r w:rsidRPr="002D5E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B4173C" wp14:editId="60EC41EB">
            <wp:extent cx="2380593" cy="1945748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692" cy="195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CAA" w:rsidRPr="002D5E03" w:rsidRDefault="00F931E6" w:rsidP="00003E3F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А.Бегалин.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«Бәйтерек»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2012</w:t>
      </w:r>
    </w:p>
    <w:p w:rsidR="006A5CAA" w:rsidRPr="002D5E03" w:rsidRDefault="00F931E6" w:rsidP="006A5CAA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ержүректілігі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жауынгерлік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қайраттылығына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жеткіземіз.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қанаты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төркіні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тақырыбын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демеу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А.Бегалин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қанаты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тіркесті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«Көшпенділер»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(2003)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шарықтау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(шошақ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бөріктілер),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шарықтату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дәрежесін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үстем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6A5CAA" w:rsidRPr="002D5E03" w:rsidRDefault="00F931E6" w:rsidP="006A5CAA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орындалған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Т.Дайырбековтың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«Батырдың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келуі»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(2012)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Куат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Асқаровтың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Т.Дайырбеков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суреттеледі.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«Құйындатқан,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желдеткен,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аласапыран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орнап,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келді»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сипаттайтын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жырлар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нұсқасынан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байқаймыз.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жеткізілу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екінші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тармағының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қаз-қалпында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сөзбе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жеткізу»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асқандығын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шешімдері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түрленуге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алған.</w:t>
      </w:r>
    </w:p>
    <w:p w:rsidR="00C846ED" w:rsidRPr="002D5E03" w:rsidRDefault="00F931E6" w:rsidP="00003E3F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val="kk-KZ" w:eastAsia="ru-RU"/>
        </w:rPr>
      </w:pPr>
      <w:r w:rsidRPr="002D5E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972D6" wp14:editId="4A675907">
            <wp:extent cx="2581275" cy="19621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ED" w:rsidRPr="002D5E03" w:rsidRDefault="00F931E6" w:rsidP="00003E3F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Т.Дәуірбеков.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«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Батырдың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дүние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келуі</w:t>
      </w:r>
      <w:r w:rsidR="008D4307"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»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2012</w:t>
      </w:r>
    </w:p>
    <w:p w:rsidR="00C846ED" w:rsidRPr="002D5E03" w:rsidRDefault="00F931E6" w:rsidP="00C846E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жағдаяттар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жеткізіледі.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мифтiк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жалпыадамзаттық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мойындай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мифтiң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арғықазақтық,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түркiлiк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негiзiн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қалуға,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құндылықтарды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жарқыратуға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көңiл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бөледi.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Себебi,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әлемдiк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жүйелердiң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қаймағы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бұзылмай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тiлi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мәдениетi.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Бiздiң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тiлiмiздегi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Себебi,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мифтiк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мазмұн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жатыр.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Дегенменде,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құндылықтарды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бұрмалап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танытумен,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таныстырумен,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танумен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айналысып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мифтендіру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қолданылуда.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өткеніміздей,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«аңыз»,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«тарих»,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«фольклор».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Егіз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орындалу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қасиеттер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алатындығы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байқалады.</w:t>
      </w:r>
    </w:p>
    <w:p w:rsidR="00C846ED" w:rsidRPr="002D5E03" w:rsidRDefault="00F931E6" w:rsidP="00C846E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З.Қожамқұловтың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«Бетперде»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(2020)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бүкіл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қалдырған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Ашина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туындаған.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Ашина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қағанның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жартылай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шыққан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бетперде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аталуының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бетперденің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тапқан.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«Ашина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қосылып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тараған.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ұлдарының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Ашинадан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тараған»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десе,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«Ашина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нәресте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қойған,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кетіп,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сүтімен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асырап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өсірген»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делінген.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ұрпағымыз»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ұрандап,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қалған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өнердед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баршамызға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Капитолий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қаншығы.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этрустар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аңыздармен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теңгерілетін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Капитолий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қаншығы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жауһарларының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«Трояндықтардың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қолбасшысы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Нумитордың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інісі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Амулий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билігін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ұлдарын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өлтіріп,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қояды.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Әдетте,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абыздар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үйленбейді,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тұрмысқа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шықпайды.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Дегенменде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Сильвия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4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жалғастырушылық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құдайы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Марстан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ауырлап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егіз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Кектен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қорыққан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Амулий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Сильвияны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Тибр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өзеніне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ағызып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Тибр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балаларды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«қаншық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(туған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бөрі)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асырап,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сүтімен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өсіріпті.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Өсіп,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ержеткен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Ромул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Рим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империясының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қалаушылар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[77,2]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этнологиялық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елдердің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баяндалады.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оқиғалар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елдердің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бірегейлілігін,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тотемизмнің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деңгейде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бүкіл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сіңгендігін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аламыз.</w:t>
      </w:r>
    </w:p>
    <w:p w:rsidR="00C846ED" w:rsidRPr="002D5E03" w:rsidRDefault="00F931E6" w:rsidP="00C846E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Қожамқұлов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Зұлқайнардың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қанықтығы,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тәсілдері,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жазылған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жұмыстардың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салады.</w:t>
      </w:r>
    </w:p>
    <w:p w:rsidR="00C846ED" w:rsidRPr="002D5E03" w:rsidRDefault="00F931E6" w:rsidP="00C846E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kk-KZ" w:eastAsia="ru-RU"/>
        </w:rPr>
      </w:pPr>
      <w:r w:rsidRPr="002D5E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E244C3" wp14:editId="2D74ACC1">
            <wp:extent cx="2182495" cy="1483995"/>
            <wp:effectExtent l="0" t="0" r="8255" b="1905"/>
            <wp:docPr id="15" name="Рисунок 15" descr="She-wolf suckles Romulus and Re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She-wolf suckles Romulus and Remu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E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43FA0" wp14:editId="53D9E352">
            <wp:extent cx="3000375" cy="1685925"/>
            <wp:effectExtent l="0" t="0" r="9525" b="9525"/>
            <wp:docPr id="16" name="Рисунок 16" descr="48aa8bec-aabf-422b-9af5-4c144d3e7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48aa8bec-aabf-422b-9af5-4c144d3e77a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ED" w:rsidRPr="002D5E03" w:rsidRDefault="008D4307" w:rsidP="00C846E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1-сурет.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Капитолий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бөрісі</w:t>
      </w:r>
      <w:r w:rsidR="00F931E6"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2-сурет.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З.Қожамкулов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«Бетперде»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2020</w:t>
      </w:r>
    </w:p>
    <w:p w:rsidR="00C846ED" w:rsidRPr="002D5E03" w:rsidRDefault="00F931E6" w:rsidP="00C846E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бөріні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тотемдік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міндетті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символданып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кескінделетін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мифтендіру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6197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ремиф</w:t>
      </w:r>
      <w:r w:rsidR="0039601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ологизациялау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9601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9601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9601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9601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9601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9601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9601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9601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9601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тұлғаларды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9601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бриколлаждау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9601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9601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9601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мақсаттарда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9601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9601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асырғандығында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9601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9601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9601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C846ED" w:rsidRPr="002D5E03" w:rsidRDefault="00F931E6" w:rsidP="00C846E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мифтендіру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астарлылыққа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телитінін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байқатты.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мифтендіру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әңгіменің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сәйкес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әсерілеу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қолданатындығына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жеткіздік.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пішіндердің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айналуына,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тереңдігіне,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қалыптасуына,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метофора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сарындық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архетиптендіруіне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салды.</w:t>
      </w:r>
    </w:p>
    <w:p w:rsidR="00C846ED" w:rsidRPr="002D5E03" w:rsidRDefault="00003E3F" w:rsidP="00C846E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ертеңгі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мұра.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Мифтендіру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ширегін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кеңейту,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зияттық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көтеру.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мифтендіру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мифтендіру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қажетті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</w:t>
      </w:r>
      <w:r w:rsidR="0039601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даныстардың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9601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9601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39601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</w:p>
    <w:p w:rsidR="00C846ED" w:rsidRPr="002D5E03" w:rsidRDefault="00396016" w:rsidP="00003E3F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бойлап,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Жезтырнақ,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Мыстан,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Ібіліс,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батырлар,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хандар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оқиғалар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құндылықтарды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Батырлар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кейіпкерлерді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әсерлілік,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қасиеттерін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үйлесімінен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туындайтын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анахронизмді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механизмін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  <w:r w:rsidR="00A86CAA"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  <w:t xml:space="preserve"> </w:t>
      </w:r>
      <w:r w:rsidR="00EF51AC" w:rsidRPr="002D5E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E191DD" wp14:editId="38A58F65">
            <wp:extent cx="4535568" cy="25241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93" cy="2537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46ED" w:rsidRPr="002D5E03" w:rsidRDefault="00396016" w:rsidP="00C846E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алынған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мәліметтер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тұтастығын,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әдеби-мифологиялық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мазмұндық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аспектілерін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айқындады.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Тәуелсіздік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(М.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Қалмақанов,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Абіш,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Сыдыханов,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Маданов,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Бәпішев,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Қарымсақ,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Жамхан,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Мырзахметов,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Бегалин,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Қожамқұлов,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Дайырбеков)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жаңғыртып,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мұраны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қосты.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қоймай,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рөл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атқарады.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Осылайша,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эстетикалық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интеграцияланған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ғылыми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парадигма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қарастырылады.</w:t>
      </w:r>
    </w:p>
    <w:p w:rsidR="00C846ED" w:rsidRPr="002D5E03" w:rsidRDefault="00C846ED" w:rsidP="00C846E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C846ED" w:rsidRPr="002D5E03" w:rsidRDefault="00C846ED" w:rsidP="00C846E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tbl>
      <w:tblPr>
        <w:tblW w:w="9195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4"/>
        <w:gridCol w:w="6411"/>
      </w:tblGrid>
      <w:tr w:rsidR="0064092A" w:rsidRPr="002D5E03" w:rsidTr="004248C3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bottom"/>
            <w:hideMark/>
          </w:tcPr>
          <w:p w:rsidR="00F931E6" w:rsidRPr="002D5E03" w:rsidRDefault="00F931E6" w:rsidP="00F931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Аспект</w:t>
            </w:r>
          </w:p>
        </w:tc>
        <w:tc>
          <w:tcPr>
            <w:tcW w:w="0" w:type="auto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bottom"/>
            <w:hideMark/>
          </w:tcPr>
          <w:p w:rsidR="00F931E6" w:rsidRPr="002D5E03" w:rsidRDefault="00F931E6" w:rsidP="00F931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>Талдау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 xml:space="preserve"> </w:t>
            </w:r>
          </w:p>
        </w:tc>
      </w:tr>
      <w:tr w:rsidR="0064092A" w:rsidRPr="002D5E03" w:rsidTr="004248C3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bottom"/>
            <w:hideMark/>
          </w:tcPr>
          <w:p w:rsidR="00F931E6" w:rsidRPr="002D5E03" w:rsidRDefault="00F931E6" w:rsidP="00F93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Көркемдік</w:t>
            </w:r>
            <w:r w:rsidR="00A86CA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стиль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bottom"/>
            <w:hideMark/>
          </w:tcPr>
          <w:p w:rsidR="00F931E6" w:rsidRPr="002D5E03" w:rsidRDefault="00F931E6" w:rsidP="00F93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Көптеген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суретшілер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Тарихи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мифология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жүйесінде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бейнелеу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өнеріндегі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реалистік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стильді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қалайды.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Бұл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оларға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мифтік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және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тарихи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бейнелерді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жеткізу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үшін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бейнелеу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элементтерін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пайдалануға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мүмкіндік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береді.</w:t>
            </w:r>
          </w:p>
        </w:tc>
      </w:tr>
      <w:tr w:rsidR="0064092A" w:rsidRPr="002D5E03" w:rsidTr="004248C3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bottom"/>
            <w:hideMark/>
          </w:tcPr>
          <w:p w:rsidR="00F931E6" w:rsidRPr="002D5E03" w:rsidRDefault="00F931E6" w:rsidP="00F93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Ф</w:t>
            </w:r>
            <w:r w:rsidRPr="002D5E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ольклор</w:t>
            </w:r>
            <w:r w:rsidRPr="002D5E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ды</w:t>
            </w:r>
            <w:r w:rsidR="00A86CA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мифологизациялау</w:t>
            </w:r>
            <w:r w:rsidR="00A86CA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bottom"/>
            <w:hideMark/>
          </w:tcPr>
          <w:p w:rsidR="00F931E6" w:rsidRPr="002D5E03" w:rsidRDefault="00F931E6" w:rsidP="00F93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Фольклорды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мифологиялау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процесінде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суретшілер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ертегі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сипатына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сәйкес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келетін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жанрлық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негіздерді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қолданады.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Бұл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формалардың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символдық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негізге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айналуына,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олардың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тарихи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маңыздылығын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тереңдетуге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және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кескіндемедегі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дәстүрлі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бейнелердің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қалыптасуына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әкеледі.</w:t>
            </w:r>
          </w:p>
        </w:tc>
      </w:tr>
      <w:tr w:rsidR="0064092A" w:rsidRPr="002D5E03" w:rsidTr="004248C3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bottom"/>
            <w:hideMark/>
          </w:tcPr>
          <w:p w:rsidR="00F931E6" w:rsidRPr="002D5E03" w:rsidRDefault="00F931E6" w:rsidP="00F93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Миф</w:t>
            </w:r>
            <w:r w:rsidR="00A86CA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пен</w:t>
            </w:r>
            <w:r w:rsidR="00A86CA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тарихтың</w:t>
            </w:r>
            <w:r w:rsidR="00A86CA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маңызы</w:t>
            </w:r>
            <w:r w:rsidR="00A86CA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bottom"/>
            <w:hideMark/>
          </w:tcPr>
          <w:p w:rsidR="00F931E6" w:rsidRPr="002D5E03" w:rsidRDefault="00F931E6" w:rsidP="00F93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Тарих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біздің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мұрамызды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білдіреді,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мифология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көрерменнің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танымдық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шекараларын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кеңейтуге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бейнелердің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мәнін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ашуға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қызмет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етеді.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Кескіндеме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өнеріндегі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тарих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мифті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біріктіру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маңызды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сұранысқа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қолдану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болып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саналады.</w:t>
            </w:r>
          </w:p>
        </w:tc>
      </w:tr>
      <w:tr w:rsidR="0064092A" w:rsidRPr="002D5E03" w:rsidTr="004248C3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bottom"/>
            <w:hideMark/>
          </w:tcPr>
          <w:p w:rsidR="00F931E6" w:rsidRPr="002D5E03" w:rsidRDefault="00F931E6" w:rsidP="00F93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Мифоло</w:t>
            </w:r>
            <w:r w:rsidRPr="002D5E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гиялық</w:t>
            </w:r>
            <w:r w:rsidR="00A86CA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образдар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bottom"/>
            <w:hideMark/>
          </w:tcPr>
          <w:p w:rsidR="00F931E6" w:rsidRPr="002D5E03" w:rsidRDefault="00F931E6" w:rsidP="00F93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Фольклордың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ең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көне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жанрларының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бірі,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миф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қазақ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кескіндемесінде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маңызды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орын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алады.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Мифологиялық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сана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көріністерін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екі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жағынан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қарастыруға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болады: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фольклордағы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мифологиялық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бейнелер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(Жезтырнақ,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мыс,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шайтан,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жын)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және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тарихи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жанрдағы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мифологиялық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бейнелер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(батырлар,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хандар,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тарихи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оқиғалар).</w:t>
            </w:r>
          </w:p>
        </w:tc>
      </w:tr>
      <w:tr w:rsidR="0064092A" w:rsidRPr="002D5E03" w:rsidTr="004248C3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vAlign w:val="bottom"/>
            <w:hideMark/>
          </w:tcPr>
          <w:p w:rsidR="00F931E6" w:rsidRPr="002D5E03" w:rsidRDefault="00F931E6" w:rsidP="00F93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Анахронизм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bottom"/>
            <w:hideMark/>
          </w:tcPr>
          <w:p w:rsidR="00F931E6" w:rsidRPr="002D5E03" w:rsidRDefault="00F931E6" w:rsidP="00F93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Кескіндеме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өнеріндегі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батыр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бейнелерінің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әсері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фольклор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тарихи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бейнелерді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біріктіру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арқылы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анахронизмді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тудырады.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Бұл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батырлардың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қаһармандығын,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туылуын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айлакерлігін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бейнелеуде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көрінеді,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оларға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бірегейлік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философиялық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құндылық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береді.</w:t>
            </w:r>
          </w:p>
        </w:tc>
      </w:tr>
    </w:tbl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31E6" w:rsidRPr="002D5E03" w:rsidRDefault="00F931E6" w:rsidP="00F931E6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931E6" w:rsidRPr="002D5E03" w:rsidRDefault="00F931E6" w:rsidP="00512C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0418A" w:rsidRPr="002D5E03" w:rsidRDefault="0000418A" w:rsidP="00512C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0418A" w:rsidRPr="002D5E03" w:rsidRDefault="0000418A" w:rsidP="00512C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0418A" w:rsidRPr="002D5E03" w:rsidRDefault="0000418A" w:rsidP="00512C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396016" w:rsidRPr="002D5E03" w:rsidRDefault="00396016" w:rsidP="00512C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396016" w:rsidRPr="002D5E03" w:rsidRDefault="00396016" w:rsidP="00512C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396016" w:rsidRPr="002D5E03" w:rsidRDefault="00396016" w:rsidP="00512C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396016" w:rsidRPr="002D5E03" w:rsidRDefault="00396016" w:rsidP="00512C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396016" w:rsidRPr="002D5E03" w:rsidRDefault="00396016" w:rsidP="00512C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396016" w:rsidRPr="002D5E03" w:rsidRDefault="00396016" w:rsidP="00512C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396016" w:rsidRPr="002D5E03" w:rsidRDefault="00396016" w:rsidP="00512C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396016" w:rsidRPr="002D5E03" w:rsidRDefault="00396016" w:rsidP="00512C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396016" w:rsidRPr="002D5E03" w:rsidRDefault="00396016" w:rsidP="00512C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396016" w:rsidRPr="002D5E03" w:rsidRDefault="00396016" w:rsidP="00512C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396016" w:rsidRPr="002D5E03" w:rsidRDefault="00396016" w:rsidP="00512C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396016" w:rsidRPr="002D5E03" w:rsidRDefault="00396016" w:rsidP="00512C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396016" w:rsidRPr="002D5E03" w:rsidRDefault="00396016" w:rsidP="00512C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396016" w:rsidRPr="002D5E03" w:rsidRDefault="00396016" w:rsidP="00512C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396016" w:rsidRPr="002D5E03" w:rsidRDefault="00396016" w:rsidP="00512C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396016" w:rsidRPr="002D5E03" w:rsidRDefault="00396016" w:rsidP="00512C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396016" w:rsidRPr="002D5E03" w:rsidRDefault="00396016" w:rsidP="00512C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396016" w:rsidRPr="002D5E03" w:rsidRDefault="00396016" w:rsidP="00512C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0418A" w:rsidRPr="002D5E03" w:rsidRDefault="0000418A" w:rsidP="00FF29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512CE0" w:rsidRPr="002D5E03" w:rsidRDefault="00F931E6" w:rsidP="00512C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ІІІ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>ПОСТКЕҢЕСТІК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>ҚАЗАҚ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>КЕСКІНДЕМЕСІНДЕГІ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>МИФОЛОГИЯЛЫҚ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>САНАНЫҢ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  <w:t>ТРАНСФОРМАЦИЯСЫ</w:t>
      </w:r>
    </w:p>
    <w:p w:rsidR="00F931E6" w:rsidRPr="002D5E03" w:rsidRDefault="00F931E6" w:rsidP="00512CE0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kk-KZ" w:eastAsia="zh-CN" w:bidi="ar"/>
        </w:rPr>
      </w:pPr>
      <w:r w:rsidRPr="002D5E03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>3.1.</w:t>
      </w:r>
      <w:r w:rsidR="00A86CAA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 w:eastAsia="zh-CN" w:bidi="ar"/>
        </w:rPr>
        <w:t>Заманауи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 w:eastAsia="zh-CN" w:bidi="ar"/>
        </w:rPr>
        <w:t xml:space="preserve"> </w:t>
      </w:r>
      <w:r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 w:eastAsia="zh-CN" w:bidi="ar"/>
        </w:rPr>
        <w:t>қазақ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 w:eastAsia="zh-CN" w:bidi="ar"/>
        </w:rPr>
        <w:t xml:space="preserve"> </w:t>
      </w:r>
      <w:r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 w:eastAsia="zh-CN" w:bidi="ar"/>
        </w:rPr>
        <w:t>кескіндемесінің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 w:eastAsia="zh-CN" w:bidi="ar"/>
        </w:rPr>
        <w:t xml:space="preserve"> </w:t>
      </w:r>
      <w:r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 w:eastAsia="zh-CN" w:bidi="ar"/>
        </w:rPr>
        <w:t>даму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 w:eastAsia="zh-CN" w:bidi="ar"/>
        </w:rPr>
        <w:t xml:space="preserve"> </w:t>
      </w:r>
      <w:r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 w:eastAsia="zh-CN" w:bidi="ar"/>
        </w:rPr>
        <w:t>контекстіндегі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 w:eastAsia="zh-CN" w:bidi="ar"/>
        </w:rPr>
        <w:t xml:space="preserve"> </w:t>
      </w:r>
      <w:r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 w:eastAsia="zh-CN" w:bidi="ar"/>
        </w:rPr>
        <w:t>неомифологемалар: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 w:eastAsia="zh-CN" w:bidi="ar"/>
        </w:rPr>
        <w:t xml:space="preserve"> </w:t>
      </w:r>
      <w:r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 w:eastAsia="zh-CN" w:bidi="ar"/>
        </w:rPr>
        <w:t>негізгі</w:t>
      </w:r>
      <w:r w:rsidR="00A86CAA">
        <w:rPr>
          <w:rFonts w:ascii="Times New Roman" w:eastAsia="Arial" w:hAnsi="Times New Roman" w:cs="Times New Roman"/>
          <w:b/>
          <w:bCs/>
          <w:sz w:val="28"/>
          <w:szCs w:val="28"/>
          <w:lang w:val="kk-KZ" w:eastAsia="zh-CN" w:bidi="ar"/>
        </w:rPr>
        <w:t xml:space="preserve"> </w:t>
      </w:r>
      <w:r w:rsidRPr="002D5E03">
        <w:rPr>
          <w:rFonts w:ascii="Times New Roman" w:eastAsia="Arial" w:hAnsi="Times New Roman" w:cs="Times New Roman"/>
          <w:b/>
          <w:bCs/>
          <w:sz w:val="28"/>
          <w:szCs w:val="28"/>
          <w:lang w:val="kk-KZ" w:eastAsia="zh-CN" w:bidi="ar"/>
        </w:rPr>
        <w:t>бағыттары</w:t>
      </w:r>
    </w:p>
    <w:p w:rsidR="00512CE0" w:rsidRPr="002D5E03" w:rsidRDefault="00512CE0" w:rsidP="00512CE0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kk-KZ"/>
        </w:rPr>
      </w:pPr>
    </w:p>
    <w:p w:rsidR="00F931E6" w:rsidRPr="002D5E03" w:rsidRDefault="00F931E6" w:rsidP="00F931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шындықтың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кеңістігі,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посмодерн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қоғамы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әртүрлі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идеялардың,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мифтердің,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мифологемалардың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жиынтығына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ұқсайды.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03E3F">
        <w:rPr>
          <w:rFonts w:ascii="Times New Roman" w:eastAsia="Calibri" w:hAnsi="Times New Roman" w:cs="Times New Roman"/>
          <w:sz w:val="28"/>
          <w:szCs w:val="28"/>
          <w:lang w:val="kk-KZ"/>
        </w:rPr>
        <w:t>«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Шындықты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панмифологизациялау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батыс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әлемінің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рационализм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прагматизмге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бейім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қауымдастықтарын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қамтыды.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сарапшылар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«жаңа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орта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ғасыр»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атаған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күйге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ене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Батыс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өркениеті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мифтердің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ошағы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табылады</w:t>
      </w:r>
      <w:r w:rsidR="00003E3F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[Казин,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2013].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Мифтендіру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эпидемия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тектес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тарап,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батыс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кеңістігін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одан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кең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аумақты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қамтуда;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мифтер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кез-келген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организмнің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тіршілігін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өзіне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бағындырып,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обыр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жасушалары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тәрізді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жайылуда.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Бір-бірімен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«сыртқы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әлеммен»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(этникалық,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мемлекетаралық,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геосаяси,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трансэкономикалық)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қайшылыққа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келіп,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қақтығыстардың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құнарлы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ортасына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айналады,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жүріп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жатқан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ақпараттық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қоғамның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үшінші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дүниежүзілік,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жаһандық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ақпараттық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соғысын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ынталандырады.</w:t>
      </w:r>
    </w:p>
    <w:p w:rsidR="00F931E6" w:rsidRPr="002D5E03" w:rsidRDefault="00F931E6" w:rsidP="008E6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Өнердегі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неомифологизм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тұжырымдамасы,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алдымен,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теориясы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құрылады.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мектептердің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(салттық-мифологиялық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Малиновский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Дж.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Фрезер,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этнографиялық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Л.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Леви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Брюль,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құрылымдық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К.Леви-Строс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М.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Элиаде,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психоаналитикалық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Юнг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т.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б.)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іргелі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зерттеулеріне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сүйене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синкретикалық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түрі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табылатын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үлгісі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қолданылады.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«Неомифологизм»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ұғымы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символизмнен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постмодернге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дейінгі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шығармашылықтың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сипаттамасы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әдебиеттану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филологияда,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тіл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фило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софиясында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="008E69E5"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қолданылады.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ХХ-ХХІ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ғасырлардағы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неомифологизм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эволюциялық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сипатқа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модернизмнен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заманға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дейінгі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әртүрлі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кезеңдерде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әртүрлі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пішіндерді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қабылдайтын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үдеріс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қарастыруға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Неомифологизм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бастапқыда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өнердегі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модернистік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дағдарыстың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салдары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болды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«өнерпаздықтың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аяқталуының»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үрдісін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таныта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отырып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жұмысында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 w:bidi="ru-RU"/>
        </w:rPr>
        <w:t>таралды.</w:t>
      </w:r>
    </w:p>
    <w:p w:rsidR="00F931E6" w:rsidRPr="002D5E03" w:rsidRDefault="00003E3F" w:rsidP="00EF51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Бриколаж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логикаға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дейінгі,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жоғалтқан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таратылу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үстінде.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Алайда,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бриколаж,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пікірінше,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әдістен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айтарлықтай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ерекшеленеді.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күнделікті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қозғалысының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бейсаналық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логикасы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байланыстарының,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қасиеттері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тәуелді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тізбегіне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С.Батракованың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пікі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рінше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«Ойдың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қозғалысы»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003E3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[7</w:t>
      </w:r>
      <w:r w:rsidRPr="00ED0BC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8</w:t>
      </w:r>
      <w:r w:rsidRPr="00003E3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]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рефлексияның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нәтижесі,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бриколаждың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әмбебаптық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бриколаж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ұтымды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қамтитын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еліктейді.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«Бриколаж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қисынсыз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қасиетке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бұзылуы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қалпына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келтірілуі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автордың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қалауымен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алады;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авторлық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[79,9].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пікір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айтылған.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тәуелсіздікке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теорияда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бекітілген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бриколаж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постмодерндік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асыруда.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Алайда,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постмодерн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бұқара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мифологемаларымен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жасауды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жағдайды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бастайды,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жүгінген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автордың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қиялының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жемісі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қалады.</w:t>
      </w:r>
    </w:p>
    <w:p w:rsidR="00F931E6" w:rsidRPr="002D5E03" w:rsidRDefault="00ED0BCD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мағыналылығы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экрандық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фотосуреттермен,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бұқаралық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ақпарат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құралдарымен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бұқара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жадында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дәуірдегі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жадында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ертегілер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ырымдар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сақталғандай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орнықты.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сақталғанымен,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кетіп,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сүруін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аяқтады.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біртұтас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баяндау</w:t>
      </w:r>
      <w:r w:rsidR="004248C3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ыдырап,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ажырап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кетті,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қарапайым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табиғатына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түсініктерінің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бүкіл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кешені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жүйеленуге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талпынады.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механизмдерімен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сіңісіп,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ділдік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әрекеттер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жиегіне,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бейсаналық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зияткерлі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айналады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ED0BC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[73]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жаппай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келбеті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күнделікті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қамтамасыз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еткенімен,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үзінді,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үзік-үзік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коллажға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жапсырмалыққа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нақышқа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жақындастырамын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ұғынып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ою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өрнекті,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мағынасыз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коллаждауы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931E6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қарқынды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технологияның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көмегімен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таңдаулы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жасауда.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қызықтырып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Ресейдің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концептуальді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концептуальді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ширегінде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жақсы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өрістегендіктен,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құлашын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үрдіске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толғанысына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мол.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төңірегінде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болмақ.</w:t>
      </w:r>
    </w:p>
    <w:p w:rsidR="00F931E6" w:rsidRPr="002D5E03" w:rsidRDefault="00F931E6" w:rsidP="00EF51A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ізденісін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көріністерінен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Қылқалам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шеберлерінің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абстрактілеуге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талпынысы,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қиялдау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алғырлығынан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көшуі,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амал-тәсілдерімен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композициялық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ұмтылыстары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дүниесін,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ой-санасын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ескере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қуанышын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сезіну,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қарапайым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біртекті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еместігі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алуан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деңгейдегі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кәсібилігін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салынған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«дәстүр»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стильдердің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концепциясын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жан-жақты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қырлылығымен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Еуропада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фовизмдік,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сюрреалистік,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авангардтық,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абстракциялық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көрмелерден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әрине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әрекеттестігі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бір-біріне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ықпал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жағдайлары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ұдайы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үдеріс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елеулі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факторлары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аңғаруға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концептуальді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реализм,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«contempororу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art»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т.б.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тіршілігі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жағдайларға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қарайтын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алмаспыз.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суретшісінен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ешкімде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EF51AC" w:rsidRPr="002D5E03" w:rsidRDefault="00EF51AC" w:rsidP="00EF51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Неомифологияға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қауіп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төндіретінде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техникаландырылған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ақпараттық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құралдар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сүйенген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бүкіләлемдік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алуда.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аспектісі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негіздердің,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архетиптердін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енуін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пайдаланудың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егізі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түрленуі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ойларды,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зор.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Сондықтан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0BC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мәліметтерінде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суреттелген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қағидалары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қалпына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салыстырмалы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талдаулар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жүргізіледі.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мәліметтер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«әлем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«ғаламдық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концепциялары,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мифопоэтикалық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ұтымды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нәтижелер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беруде</w:t>
      </w:r>
      <w:r w:rsidR="00ED0BC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0BCD" w:rsidRPr="00ED0BC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[75]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EF51AC" w:rsidRPr="002D5E03" w:rsidRDefault="00EF51AC" w:rsidP="00EF51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символдау,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танытып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Нэлли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Бубе.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EF51AC" w:rsidRPr="002D5E03" w:rsidRDefault="00EF51AC" w:rsidP="00EF51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F32F8E" wp14:editId="4D743AA5">
            <wp:extent cx="4743450" cy="14763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8" t="12699" r="11607" b="19048"/>
                    <a:stretch/>
                  </pic:blipFill>
                  <pic:spPr bwMode="auto">
                    <a:xfrm>
                      <a:off x="0" y="0"/>
                      <a:ext cx="47434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1AC" w:rsidRPr="002D5E03" w:rsidRDefault="00EF51AC" w:rsidP="00EF51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Нэлли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Бубе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«Көне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мәдениет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жұмбақтары»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2021</w:t>
      </w:r>
    </w:p>
    <w:p w:rsidR="00EF51AC" w:rsidRPr="002D5E03" w:rsidRDefault="00EF51AC" w:rsidP="00EF51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«Көне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жұмбақтары»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(2021)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1980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Ә.Сыдыхановтың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«таңбалық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кескіндемесінің»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киімдер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символдармен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дәлме-дәл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көшірме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нұсқасы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іспеттес.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баяндалу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архаикаланып,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келбеттері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тереңдікке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ендірілген.</w:t>
      </w:r>
    </w:p>
    <w:p w:rsidR="00EF51AC" w:rsidRPr="002D5E03" w:rsidRDefault="00EF51AC" w:rsidP="00EF51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оқитын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болсақ,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даласындағы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бастапқы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алғышарттары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алғышарттылық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EF51AC" w:rsidRPr="002D5E03" w:rsidRDefault="00EF51AC" w:rsidP="00EF51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фетишизм,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тотемизм,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анимизм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тұрғандығы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фетишизм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жансыз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табынумен,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Тотемизм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пірлердің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анимизм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(жан)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жандандыруылуымен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ерекшеленеді.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Нэлли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Бубе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«Көне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жұмбақтары»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(2021)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үштігінде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бүкіләлемдік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тартқан.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кейпі,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шомған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портреттік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шағылысын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отырғандаймыз.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дәуір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таңбалары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портрет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қамти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жазылған,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фетишизмдік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бетперделер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орналасқан.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Шексіздік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бүкіләлемдік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бірінші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стилизацияланған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нұсқасын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стиль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бүкіл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түрленген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бейнеленген.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Фетишизм,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зороастризмдік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өрістелу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деңгейде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портреттік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кейпіне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монголдардың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анимистік,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шаманистік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сенімдерінің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пұтқа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табынушылық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тартсақта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деректерде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қалмақтар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тибет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тұрғындары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«бұтбұрқанға»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табынады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пікірлері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кездеседі.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монгол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тайпалары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бұтбұрқанды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жауыз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рухтарға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теңегендігі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мәліметтер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Дегенменде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Нэлли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Бубе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бүкіл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сенімдердің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тармақтары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отыратындығын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EF51AC" w:rsidRPr="002D5E03" w:rsidRDefault="00EF51AC" w:rsidP="00EF51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Триптихтың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қарастыруымызға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суреттелген.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тілдес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жалғастырушысы,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молшылықпен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тәңірі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есептеледі.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қасиетті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финнугор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фольклорында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кездеседі.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Ислам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есімі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тәңірісі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екеуінің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бәсеңдеп,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әйел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қорғаушы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Нэлли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Бубенің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триптихының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суретттегенін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(грифон,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гералдика)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EF51AC" w:rsidRPr="002D5E03" w:rsidRDefault="00EF51AC" w:rsidP="00EF51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Триптихтың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стиль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символдарымен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тотемдік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кескінделгенін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Дегенменде,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фетишисттік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мүсіндер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миниатюрасының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үлгілерін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тартқан.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хронологиялық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Жұмбағы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ашылмаған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сиқырлы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алуының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тылсым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жұмбақтылыққа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қашанда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</w:t>
      </w:r>
      <w:r w:rsidR="00ED0BC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0BC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0BC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жойған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0BC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шынайылықпен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берілуінен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мәселелерін,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неомифологизациялау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айналдырған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EF51AC" w:rsidRPr="002D5E03" w:rsidRDefault="00EF51AC" w:rsidP="00EF51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жаңғыру»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бағдарламасы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1980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көтерілген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образдарға: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басқаларын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болатынбыз.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тілдесу,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ата-баба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культімен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бірнеше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(дис.29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жазылған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Георгий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Макаровтың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«Әңгіме»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(2021)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картинасын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көрелік.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Б.Бапишевтің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«Кездесу»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(1990)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баламасы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іспетті.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қалпында,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өлшем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бастағандығы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айқындалған.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Б.Бапишев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«Кездесу»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композициясында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кейуананың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отағасымен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кездесуі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бейнеленсе,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Г.Макаров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бабаның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кездесуі,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сырласуы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бейнеленген.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артқы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тұңғиығында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жеңіл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кейпіндегі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баба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культі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сұлба.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EF51AC" w:rsidRPr="002D5E03" w:rsidRDefault="00EF51AC" w:rsidP="00EF51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9C6BDD2" wp14:editId="086D0625">
            <wp:simplePos x="0" y="0"/>
            <wp:positionH relativeFrom="column">
              <wp:posOffset>2028387</wp:posOffset>
            </wp:positionH>
            <wp:positionV relativeFrom="paragraph">
              <wp:posOffset>141890</wp:posOffset>
            </wp:positionV>
            <wp:extent cx="2095500" cy="1558758"/>
            <wp:effectExtent l="0" t="0" r="0" b="381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5" t="3376" r="21800" b="7173"/>
                    <a:stretch/>
                  </pic:blipFill>
                  <pic:spPr bwMode="auto">
                    <a:xfrm>
                      <a:off x="0" y="0"/>
                      <a:ext cx="2095500" cy="155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4307" w:rsidRPr="002D5E03" w:rsidRDefault="008D4307" w:rsidP="00EF51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8D4307" w:rsidRPr="002D5E03" w:rsidRDefault="008D4307" w:rsidP="00EF51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8D4307" w:rsidRPr="002D5E03" w:rsidRDefault="008D4307" w:rsidP="00EF51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8D4307" w:rsidRPr="002D5E03" w:rsidRDefault="008D4307" w:rsidP="00EF51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8D4307" w:rsidRPr="002D5E03" w:rsidRDefault="008D4307" w:rsidP="00EF51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8D4307" w:rsidRPr="002D5E03" w:rsidRDefault="008D4307" w:rsidP="00EF51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8D4307" w:rsidRPr="002D5E03" w:rsidRDefault="008D4307" w:rsidP="00EF51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8D4307" w:rsidRPr="002D5E03" w:rsidRDefault="008D4307" w:rsidP="00EF51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kk-KZ" w:eastAsia="ru-RU"/>
        </w:rPr>
      </w:pPr>
    </w:p>
    <w:p w:rsidR="00EF51AC" w:rsidRPr="002D5E03" w:rsidRDefault="00EF51AC" w:rsidP="00EF51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Г.Макаров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«Өткен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әңгіме»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2021</w:t>
      </w:r>
    </w:p>
    <w:p w:rsidR="00EF51AC" w:rsidRPr="002D5E03" w:rsidRDefault="00EF51AC" w:rsidP="00EF51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сұлбасының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кебінге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оранған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нұсқасында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Г.Макаров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сұлбасының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жансыз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ешнәрсе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алмайтындығыда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дүниетанымдағы,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көмек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алмайтындығының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дәлелі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керек.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Көмек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сұлбаның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жіппен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маталып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тұрғанынан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анықтауымызға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бірінші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тіріліп,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жандандырылуға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Көздерінің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жұмылу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түсініктерінен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көреміз.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«көз»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D535C" w:rsidRPr="002D5E03" w:rsidRDefault="00EF51AC" w:rsidP="00FD53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синкретизмін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теңдестіруге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бермейді.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Бірінші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қойса,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екіншісінде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қарам-қарсы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қояды.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дифференциациясы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жүйелер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поэтикалық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жанрлардың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күрделенуіне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Мысалы,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ата-бабалар,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кейіпкерлер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ертегімен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жаратушы-құдай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байланыстыруға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Сондықтанда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туындымыз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дінмен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синкретті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ұғымдардың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туындағанын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тұлғалардың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Нұрғожа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арналып,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жеткізілу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мәнерімен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қызықтырады.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постмодерн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айшықты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синтездеп,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ойлармен,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Постмодерндік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арнасына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мифін»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ақпараттанған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құбылыстар.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идеялар,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салыстырмалы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мифологемалар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санатына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жатқызылады.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елдердің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классикалық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әсіресе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қызығушылық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символизмнен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постмодернизмге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айналғандығы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Нұрғожа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синтезделген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нұсқасында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постмодернизм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өткізе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келбетін,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ақпараттанған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технологиялар,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фантасмогориялық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медиа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сферадағы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алыптарды,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бесіктен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ұялы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сымтетік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ғаламтор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технологияның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Нұрғожа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алмастырылып,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бояу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арашалап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тиіс.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Нұрғожа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теңсіздік,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антигравитация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бағалаймыз.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ынтық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түсетіні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бірлескен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нұсқаларыда,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синкреттелген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нұсқасында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тапқан.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әлеуметтік-саяси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мифологиялардыңда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жарқындыққа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доп»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(2019)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Шексіздік,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тұңғиық,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динамика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арпалыс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мифтендірілген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«кентавр».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Кентаврды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Еуропа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«мәселе»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Биологиялық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жануары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ешқандайда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гендік,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хромосомалық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ұқсастықтары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бірліктері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ешқандай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бірлескен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бітімді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Кентавр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дегенменде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қарама-қарсылық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қарама-қарсылықты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дұрыс.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ширегін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мәдениетінің,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саяси,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ақтарылады,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жазылады.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доп»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арпалыс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жалғастығын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Кентавр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кейпі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бұрылымдары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классикалық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«Дискобол»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сомдау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пластикалық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иірімдерін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Арпалыс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түскен.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Қызыл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қызуқандылыққа,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агрессияға,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хаустың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әділеттілікпен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тазалық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сүйенген.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Қылқалам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шебері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</w:t>
      </w:r>
      <w:r w:rsidR="00ED0BC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0BC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0BC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жазу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0BC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қолына,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Қол-аяқтарды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егжей-тегжейлі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эмоционалды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динамикалық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күшейтіп,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ішкі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психологиялық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жай-күйін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Бөлшектік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анотомиясындағы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бөліктеріне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жеткізіледі.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перспективалық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7B7A2B" wp14:editId="3D0A92F8">
            <wp:extent cx="1419225" cy="1808615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5268" cy="181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Алмас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Нурғожа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«Самғау»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2020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Кентавр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тапқан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Нұрғожаның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«Самғау»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(2020)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«қыран»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кентавр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Кентаврды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қанаты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мақалдары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өзіміздің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көзқарасымызбен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дүниетанымымызға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жақындастырып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арғытектік,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маңыздылықтарына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тұрғандығы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Кентавр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Еуропа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қыран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кейпінде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қабылданады.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қыран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айналғандығы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сөзсіз.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Еуропа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бағындырып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ғаламат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озық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жатыр.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Есігіңді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қағып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композициядағы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тұлпардың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тұяғындай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елдерді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таптап,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жойып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жіберуге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жақын.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ғаламатқа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кішкентай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төтеп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өрлеу,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«мәңгілік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ел»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самғай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түсетіндігі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растала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түскен.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Кентавр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қарама-қарсылық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қақтығыстар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арпалыстар,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қарсылықтар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легін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арқалаған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бүкіл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азаттыққа,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ерлікке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ұмтылу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картина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Қыран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мемлекеттік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бейнеленуінің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астарлы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төркініне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беретіндігін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дәлелдейді.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Қыран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құстардың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ішіндегі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биікке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самғай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қайсар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себептіде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ержүректілігі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мақсаттарына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бірлестіре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діттеген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4B056B" wp14:editId="741BBEB9">
            <wp:extent cx="4543425" cy="19526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А.Нургожа.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Антигравитация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2020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легін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сұлбалық,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шешімі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толықтыра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«Антигравитация»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(2020),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«Жеңіс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биі»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(2020).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Антигравитация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байланыссыз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теңсіздік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компьютерленген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қызығушылыққа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зерттеліп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Компьютерлік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графикалық,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анимациялық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антигравитацияның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көптеп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кездеседі.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экрандық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тәрбие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табылатын,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киноиндустрияда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антиравитациялық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қаншама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дүниеге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жатыр.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ұшуы,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жандандырылу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жансыздандырылу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архетиптеніп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фантасмогориялық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суреттеуде.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«антигравитация»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қашанда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тылсым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күшке,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жұмбақ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енгізіп,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шексіздікке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сүйрей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жөнеледі.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Антигравитация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тақырыбында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орындалған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көкпар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ойыны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Көкпар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ойынына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тоқталмаған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қылқалам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шеберін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динамикалық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шыңырау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шыңы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жанталастық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өміршеңдігі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қызықтыра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ойынның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сыртқы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Қ.Телжановтың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«Көкпар»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нұсқасында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сақталып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қалғандығы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Кәсіби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маман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аталмыш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отырумыздың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бөлініп,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ертең,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болашақ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бейнелеуінде.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Қ.Телжанов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монументалдылық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бөлшектерге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Нұрғожа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жылқылардың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бояу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сұлбаны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кескіндеудегі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монументалдылық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болатын.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Нұрғожа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Ж.Қайрамбаев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мектебінің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шәкірті,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«Іздер»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тобының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мүшесі.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қолтаңбалары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ұстаздарына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ұқсас,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болмаса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жазылу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бір-біріне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ізбасар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тобы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леп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келгендігі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«Антигравитация»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көкпар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ойыны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шеңберінің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түйсікпен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әсіріленіп,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нұсқасын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көреміз.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батырлары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кентаврларға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Кентаврды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батырлықтың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ескере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жігіттің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ержүректілікке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суреттелгені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қарастырғанның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«кентавр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көкпар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тартыс,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қарама-қарсылық,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жойқындық,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әлсіздік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тартысы.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әлімдік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</w:t>
      </w:r>
      <w:r w:rsidR="00ED0BC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ртысты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0BC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0BC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айқындалған.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0BC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Компо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зицияда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қаншама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батырлық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кескінделгенімен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қалқып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ракурста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бейнелеген,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төменнен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нұсқады.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кейіпкерлері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қалқып,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ұшып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қасиеттерді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әсерілей,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биіктете,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ұлықтай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түсуіне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септігін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тигізеді.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«Жеңіс»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картинасында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кентаврлар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жеңіл,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биі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компьютерлік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көреміз.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Ақпаратты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технологияландырылған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копьютерлік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графика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ұтымды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ығыстыруда.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ажырата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алмайтын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хәлге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жеттік.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пластика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иірімдері,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әлпетсіз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таңдағы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ақпараттанудың,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ғаламторлық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шырмауының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жеңісін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тойлап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іспетті.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компьютерленіп,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техникаландырылуға,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бағытталыпта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жатқандай.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күйді,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ширектігі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отыр.</w:t>
      </w:r>
    </w:p>
    <w:p w:rsidR="00F931E6" w:rsidRPr="002D5E03" w:rsidRDefault="00F931E6" w:rsidP="00FD5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64595" wp14:editId="59A82F88">
            <wp:extent cx="1895475" cy="162000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3" r="21982" b="4633"/>
                    <a:stretch/>
                  </pic:blipFill>
                  <pic:spPr bwMode="auto">
                    <a:xfrm>
                      <a:off x="0" y="0"/>
                      <a:ext cx="1904782" cy="162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Қабоке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Оралбек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«Амандықпен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тыныштық»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2019</w:t>
      </w:r>
    </w:p>
    <w:p w:rsidR="00F931E6" w:rsidRPr="002D5E03" w:rsidRDefault="00F931E6" w:rsidP="00F931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тоқталған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Қабөке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Оралбек.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«Амандық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тыныштық»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(2019)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композициясы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ата-баба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культімен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шындығын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контексте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өзекті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SimSun" w:hAnsi="Times New Roman" w:cs="Times New Roman"/>
          <w:sz w:val="28"/>
          <w:szCs w:val="28"/>
          <w:lang w:val="kk-KZ"/>
        </w:rPr>
        <w:t>етеді.</w:t>
      </w:r>
      <w:r w:rsidR="00A86CAA">
        <w:rPr>
          <w:rFonts w:ascii="Times New Roman" w:eastAsia="SimSu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бабамыздың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аман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жүрген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тыныштық,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Дегенменде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мистикалық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архетиптенген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балбал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тастардың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нақтылайды.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авторы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тұғыш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кәсіби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Телжанов.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қайталанып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«ойдың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жеткізілу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формасына»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Қабөке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Оралбектің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шеберлікпен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тақырыбын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біртұтастықпен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Қабөке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Оралбек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дүнесінің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қалауы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отбасы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құндылықтарын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дәріптейді.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қасиеті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құрметтілікті,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махабатты,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жылулықпен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тырысады.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931E6" w:rsidRPr="002D5E03" w:rsidRDefault="00F931E6" w:rsidP="00F931E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айтылғандардың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дәуірдегі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</w:t>
      </w:r>
      <w:r w:rsidR="00ED0BC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0BC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0BC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0BC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0BC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қоршаған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табиғаттан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ерекшеленбейтін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ұжымдық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бейсаналық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іс-әрекетінің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нәтижесі,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дамыған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зияты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туындайды,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мақсаты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өзін-өзі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ерекшелеуімен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шектеледі.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қолданыстағы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ғарыштық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тәртіпті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бекітуге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бағытталған,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қарым-қатынасын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үйлестіреді.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мета-тіліне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түбегейлі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біртұтас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тілдеріне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аударылмайды.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дамуын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болжайды,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алдыңғы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кезеңдерінде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қолданылды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(бейнелер,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мотивтер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т.б.).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ғасыр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енеді,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«неомифология»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қалыптасқан.</w:t>
      </w:r>
    </w:p>
    <w:p w:rsidR="00ED4A3B" w:rsidRPr="002D5E03" w:rsidRDefault="009A3A17" w:rsidP="00ED4A3B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Неомифологемаларды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шығармашылығындағы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00523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00523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00523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тәсілдерді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00523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анықтадық.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00523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00523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00523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гипербола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A00523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тәсілі.</w:t>
      </w:r>
      <w:r w:rsidR="00A86CAA">
        <w:rPr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өміріміздің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салала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гиперболан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Асқыну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өмірі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тіршілігінің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ажырамас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Гипербола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қасиеттерді,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құбылыстарды,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процестерді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әдейі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күшейту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әдісі,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мақсаты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жасау.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тілінен: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«hyperbole»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-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тікелей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«асқыну»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білдіреді.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«Гипер»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префиксі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сөздерде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қолданылады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«артық»,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«үстінде»,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«нормадан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жоғары»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FD535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</w:t>
      </w:r>
      <w:r w:rsidR="002455B8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75</w:t>
      </w:r>
      <w:r w:rsidR="00FD535C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]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ойлауымызды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сүйемелдейді,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авторға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идеясының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толыққанды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қажет.</w:t>
      </w:r>
      <w:r w:rsidR="00A86CA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гипербола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қабылдауын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қолдану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ережелер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бар;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визуалды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гиперболаның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танып-білінуіне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"нені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білдіретінін"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"не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айтқысы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келетінін"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Сондықтан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гипербола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жұмыстарда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әсіресе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образ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жасау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қызықты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D4A3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табылады.</w:t>
      </w:r>
      <w:r w:rsidR="00A86CAA">
        <w:rPr>
          <w:rFonts w:eastAsia="Calibri"/>
          <w:sz w:val="28"/>
          <w:szCs w:val="28"/>
          <w:lang w:val="kk-KZ"/>
        </w:rPr>
        <w:t xml:space="preserve"> 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Жоғарыда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қарастырылған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Алмас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Нұргожаның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образ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жасауда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кейбір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бөлшектерін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үлкейтіп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гиперболаның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көріністеріне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948EB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1C3389" w:rsidRPr="002D5E03" w:rsidRDefault="006948EB" w:rsidP="00ED4A3B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Гипербола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тәсілі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неомифологемаларды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етіп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жүрген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монументалды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Әлібай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Бапанов.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соңғы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жылдарда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орындалған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архетиптермен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шешілген.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бриколлаждық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беріледі.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Коллаж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тәсілін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материалдық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анықтай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Тұскілемдерге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бояу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образдар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сомдап,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дәстүр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заманауилықты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үйлестіреді.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обарздардың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үлкейтілген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пішіндік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шешімдері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05BAE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гипербол</w:t>
      </w:r>
      <w:r w:rsidR="00CE3A9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изациялауды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3A9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E3A96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1C3389" w:rsidRPr="002D5E03" w:rsidRDefault="001C3389" w:rsidP="00755C6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noProof/>
          <w:lang w:eastAsia="ru-RU"/>
        </w:rPr>
        <w:drawing>
          <wp:inline distT="0" distB="0" distL="0" distR="0" wp14:anchorId="25A89C79" wp14:editId="5087827B">
            <wp:extent cx="1895475" cy="1394783"/>
            <wp:effectExtent l="0" t="0" r="0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06415" cy="140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89" w:rsidRPr="002D5E03" w:rsidRDefault="001C3389" w:rsidP="00755C6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Ә</w:t>
      </w:r>
      <w:r w:rsidR="008D4307"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.Бапанов.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«Миф»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2020</w:t>
      </w:r>
    </w:p>
    <w:p w:rsidR="006948EB" w:rsidRPr="002D5E03" w:rsidRDefault="00CE3A96" w:rsidP="0092464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«Миф»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(2020)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тәсілде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орындалған.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Әлібай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Бапанов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ұсынылған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киімнің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қасиетін,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нанымды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жеткізгісі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келген.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киімді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тастама,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киімді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бөтен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берме,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аяқпен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баспа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ырымдардың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қасиетті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дүние,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наным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сакральдылыққа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ету.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Сакральдылықты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гипербола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тәсілі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жүзеге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ұлпа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аясындағы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үштік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пішінінде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шешілген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портретінде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киім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қанықтылығы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Гипербола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тәсілінің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сипаттаушы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қасиеті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қанықтылық.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ерекшеліктер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бойында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айрықша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киім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аспанмен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орнату,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кеңістікті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игеру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сайып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келгенде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неомифология</w:t>
      </w:r>
      <w:r w:rsidR="00D824A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824A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824A1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жатқызылады.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C7CC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C7CC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C7CC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композиция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C7CC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C7CC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әдісі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C7CC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гипербола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C7CC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C7CC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C7CC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көрсеткіші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C7CC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C7CC5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Гипербола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тәсілдерге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қарағанда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сезімдік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мағына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сезімдік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реңк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айырмашылықты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айқынырақ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Гипербола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образдар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өздерінің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нақты-логикалық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мағынасын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сақтайды,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логикадан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ерекшеліктер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бүкіл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сезімдік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реңк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(бояу)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береді.</w:t>
      </w:r>
      <w:r w:rsidR="00A86CAA">
        <w:rPr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Үлкейту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күшейтуді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ажырату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керек.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Күшейту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сөйлеуші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хабарлап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фактіні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әсерлері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бағалайды.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үлкейту,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гипербола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жағдайында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сипатталып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фактіге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салыстырмалы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сипаттама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береді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фактіні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қолдана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біріншіге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бейнелі-өзгертілген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сипаттама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шынайы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шындықтан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жатқан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қасиеттер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024E2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болады.</w:t>
      </w:r>
    </w:p>
    <w:p w:rsidR="006C7CC5" w:rsidRPr="002455B8" w:rsidRDefault="006C7CC5" w:rsidP="002455B8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метамодерн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кеңістігіндегі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неомифологемаларды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айқындауда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«glocal»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парадигмаларын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аламыз.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455B8">
        <w:rPr>
          <w:rFonts w:ascii="Times New Roman" w:eastAsia="Calibri" w:hAnsi="Times New Roman" w:cs="Times New Roman"/>
          <w:sz w:val="28"/>
          <w:szCs w:val="28"/>
          <w:lang w:val="kk-KZ"/>
        </w:rPr>
        <w:t>«</w:t>
      </w:r>
      <w:r w:rsidR="002455B8">
        <w:rPr>
          <w:rFonts w:ascii="Times New Roman" w:hAnsi="Times New Roman" w:cs="Times New Roman"/>
          <w:sz w:val="28"/>
          <w:szCs w:val="28"/>
          <w:lang w:val="kk-KZ"/>
        </w:rPr>
        <w:t>«Глокал»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ұғымы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455B8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455B8">
        <w:rPr>
          <w:rFonts w:ascii="Times New Roman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455B8">
        <w:rPr>
          <w:rFonts w:ascii="Times New Roman" w:hAnsi="Times New Roman" w:cs="Times New Roman"/>
          <w:sz w:val="28"/>
          <w:szCs w:val="28"/>
          <w:lang w:val="kk-KZ"/>
        </w:rPr>
        <w:t>«глобал»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455B8">
        <w:rPr>
          <w:rFonts w:ascii="Times New Roman" w:hAnsi="Times New Roman" w:cs="Times New Roman"/>
          <w:sz w:val="28"/>
          <w:szCs w:val="28"/>
          <w:lang w:val="kk-KZ"/>
        </w:rPr>
        <w:t>(жаһандық)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455B8">
        <w:rPr>
          <w:rFonts w:ascii="Times New Roman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455B8">
        <w:rPr>
          <w:rFonts w:ascii="Times New Roman" w:hAnsi="Times New Roman" w:cs="Times New Roman"/>
          <w:sz w:val="28"/>
          <w:szCs w:val="28"/>
          <w:lang w:val="kk-KZ"/>
        </w:rPr>
        <w:t>«локал»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(жергілікті)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сөздерінің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бірігуінен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шыққан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термин.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Ол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белгілі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құбылыстың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немесе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үрдістің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жаһандық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жергілікті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аспектілерін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уақыт</w:t>
      </w:r>
      <w:r w:rsidR="002455B8">
        <w:rPr>
          <w:rFonts w:ascii="Times New Roman" w:hAnsi="Times New Roman" w:cs="Times New Roman"/>
          <w:sz w:val="28"/>
          <w:szCs w:val="28"/>
          <w:lang w:val="kk-KZ"/>
        </w:rPr>
        <w:t>та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455B8">
        <w:rPr>
          <w:rFonts w:ascii="Times New Roman" w:hAnsi="Times New Roman" w:cs="Times New Roman"/>
          <w:sz w:val="28"/>
          <w:szCs w:val="28"/>
          <w:lang w:val="kk-KZ"/>
        </w:rPr>
        <w:t>қамтитын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455B8">
        <w:rPr>
          <w:rFonts w:ascii="Times New Roman" w:hAnsi="Times New Roman" w:cs="Times New Roman"/>
          <w:sz w:val="28"/>
          <w:szCs w:val="28"/>
          <w:lang w:val="kk-KZ"/>
        </w:rPr>
        <w:t>тәсілді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455B8">
        <w:rPr>
          <w:rFonts w:ascii="Times New Roman" w:hAnsi="Times New Roman" w:cs="Times New Roman"/>
          <w:sz w:val="28"/>
          <w:szCs w:val="28"/>
          <w:lang w:val="kk-KZ"/>
        </w:rPr>
        <w:t>білдіреді.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455B8">
        <w:rPr>
          <w:rFonts w:ascii="Times New Roman" w:hAnsi="Times New Roman" w:cs="Times New Roman"/>
          <w:sz w:val="28"/>
          <w:szCs w:val="28"/>
          <w:lang w:val="kk-KZ"/>
        </w:rPr>
        <w:t>«Глокал»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ұғымы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жаһандық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ауқымдағы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идеялар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құндылықтардың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жергілікті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мәдениетпен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өзара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әрекеттесуін,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үйлесімді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бейімделуін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түсіндіреді.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455B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455B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455B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«glocal»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парадигмасы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(глобалды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локалды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түсініктердің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қосындысы)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мәдениеттердің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өзара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әрекеттесуіне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бағытталған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жаһандану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үрдісінің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жергілікті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контекстке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әсерін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көрсетеді.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ұғым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жаһандық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тенденцияларды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біріктіреді.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Glocal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парадигмасы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келесі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аспектілер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қарастырылады.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Көптеген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өздерінің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ерекшеліктерін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сақтай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оларды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жаһандық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тілінің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құралдары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жаңаша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тәсілдермен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ұсынады.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ерекшеліктерді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интернационалды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</w:t>
      </w:r>
      <w:r w:rsidR="002455B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ілде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455B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көрсетуге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455B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455B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береді»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455B8" w:rsidRPr="002455B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[75]</w:t>
      </w:r>
      <w:r w:rsidR="002455B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6C7CC5" w:rsidRPr="002D5E03" w:rsidRDefault="006C7CC5" w:rsidP="0092464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Glocal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көзқараста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жергілікті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кодтарды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сақтау,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оларды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цифрлық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мультимедиа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форматтарында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жаңаша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көрсету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рөл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атқарады.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Осылайша,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мәндер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кеңейтіліп,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көрерменге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жаңаша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түрде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жеткізіледі.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Glocal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таныс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жергілікті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символдарды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мәдениетке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бейімдейді.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Мысалы,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фольклорлық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кейіпкерлерді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белгілерді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сай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стильде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бейнелей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оларды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халықаралық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аудиторияға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таныстыра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Glocal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парадигмасы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жаһандану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әсерлерін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тұрғысынан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қарайды.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көріністерде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жергілікті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құндылықтардың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сақталуы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жаһанданудың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әсеріне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төтеп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беру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сияқты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мәселелерді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тақырып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алынады.</w:t>
      </w:r>
    </w:p>
    <w:p w:rsidR="006C7CC5" w:rsidRPr="002D5E03" w:rsidRDefault="006C7CC5" w:rsidP="0092464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кескіндемесінде,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мысалы,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нақыштағы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бейнелерді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әлемдік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стильдермен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үйлестіре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мәдениетінің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тілін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жаһандық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контексте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танытуға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тырысады.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455B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Аталған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455B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glocal"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парадигмасын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Бапановтың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туындыларынан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аламыз.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жаһандану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жергілілікті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мәдениеттің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негіздерін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туындыларында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материалдық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ерекшелігі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ұсынады.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Ондағы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тұскілем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мәдениетпен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байланыстырылса,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кілемге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бояу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жағуы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екінші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мәдениетті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ендіруі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ерекшеліктері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туындыларда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мәдениетке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өзге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формаларды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қоса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отырып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коллаборациялық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тұрғыда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жаһандану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негіздерін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қалыптастырады.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6C7CC5" w:rsidRPr="002D5E03" w:rsidRDefault="006C7CC5" w:rsidP="0092464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өнерін</w:t>
      </w:r>
      <w:r w:rsidR="002455B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455B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455B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парадигмаларындағы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455B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«glocal»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ұғымы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суретшілерінің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шығармашылығында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алып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жатқандығын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аламыз.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Нео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жасауда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киберкеңістікті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пайдалану,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архетиппен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кеңістікті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пайдалану,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антикалық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образдарын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байланыстыру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барлығында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дерлік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кездесетін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E509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сюжеттер.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924640" w:rsidRPr="002D5E03" w:rsidRDefault="00924640" w:rsidP="0092464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FD535C" w:rsidRPr="002D5E03" w:rsidRDefault="00C11D55" w:rsidP="00C11D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E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CF50C6" wp14:editId="245A9FA9">
            <wp:extent cx="1266825" cy="1880705"/>
            <wp:effectExtent l="0" t="0" r="0" b="5715"/>
            <wp:docPr id="30" name="Рисунок 30" descr="C:\Users\Admin\Downloads\WhatsApp Image 2025-11-16 at 20.05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5-11-16 at 20.05.48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390" cy="188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E03">
        <w:rPr>
          <w:noProof/>
          <w:lang w:eastAsia="ru-RU"/>
        </w:rPr>
        <mc:AlternateContent>
          <mc:Choice Requires="wps">
            <w:drawing>
              <wp:inline distT="0" distB="0" distL="0" distR="0" wp14:anchorId="43ABE72B" wp14:editId="34D02F1E">
                <wp:extent cx="304800" cy="304800"/>
                <wp:effectExtent l="0" t="0" r="0" b="0"/>
                <wp:docPr id="29" name="AutoShape 5" descr="blob:https://web.whatsapp.com/9d3c4261-21ef-484f-bcd2-9294c7e3c4b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426A6A4" id="AutoShape 5" o:spid="_x0000_s1026" alt="blob:https://web.whatsapp.com/9d3c4261-21ef-484f-bcd2-9294c7e3c4b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LjEgX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2D5E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1AC6B37" wp14:editId="3E99E43D">
                <wp:extent cx="304800" cy="304800"/>
                <wp:effectExtent l="0" t="0" r="0" b="0"/>
                <wp:docPr id="28" name="Прямоугольник 28" descr="blob:https://web.whatsapp.com/9d3c4261-21ef-484f-bcd2-9294c7e3c4b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B9C3360" id="Прямоугольник 28" o:spid="_x0000_s1026" alt="blob:https://web.whatsapp.com/9d3c4261-21ef-484f-bcd2-9294c7e3c4b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PV0hswLAwAAFQ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p w:rsidR="00FD535C" w:rsidRPr="002D5E03" w:rsidRDefault="00FD535C" w:rsidP="00FD535C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.Аканаев.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«Қобызшы»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2024</w:t>
      </w:r>
    </w:p>
    <w:p w:rsidR="00C11D55" w:rsidRPr="002D5E03" w:rsidRDefault="00EE5090" w:rsidP="00C11D55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Неомифологемаларды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бриколлаж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тәсілінде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көрсетуді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қойған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А.Ақанаевтың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туындыларының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«Қобызшы».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туынды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сындағы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қобызшы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сипаттан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алшақ.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Шамандық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914B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берілген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туындының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орталық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нүктесіне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орналаса,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өзіне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сенімді,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отырғызылған.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Туындыда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материалдардың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бірігуі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аралас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тәсіл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негізге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алынған.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Қобыз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аспап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табылғанымен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орындаушысынан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ерекшеліктер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ауытқу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табады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Шаман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бақсы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берілген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5CF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қобызшы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басына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шошақ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бөрік,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мойнына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өңіржиек,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кеудесіне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сауыт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іспеттес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киіммен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бейнелей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қобызшыны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сакральд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ылыққа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тели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бейнелеген.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Бақсыны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жоғарғы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құдыретпен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етіп,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пішінді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туындының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орталық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нүктесіне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тігінен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AC514A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толық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форматт</w:t>
      </w:r>
      <w:r w:rsidR="00FD535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AC514A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қамти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92420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орналастырған.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AC514A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Қобыз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AC514A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AC514A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ұсынылған.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AC514A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Метал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AC514A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материалдарының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өзіндік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қасиеттерін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пайдалана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туындыдан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қаталдық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мызғымастылықты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ұсынылады.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туындыларындағы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пішін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ойынын,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пішін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26EC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материал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3C763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негізіндегі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3C763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үштікке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3C763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алмастыра</w:t>
      </w:r>
      <w:r w:rsidR="00FD535C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Ақанаевтың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болмыстың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тоғысын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білдіретін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шығарма.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Туындыда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қобызшы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кейпіндегі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болмыстан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гөрі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ғарыштық,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тылсым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күштің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өкіліне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ұқсайды.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пішіні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маска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сауытты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еске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түсіреді.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тәсіл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автордың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жеке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кейіптен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гөрі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архетиптік,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әмбебап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рухты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бейнелеуге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тырысқанын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11D55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аңғартады.</w:t>
      </w:r>
    </w:p>
    <w:p w:rsidR="00C11D55" w:rsidRPr="002D5E03" w:rsidRDefault="00C11D55" w:rsidP="00C11D55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Кескіндемелік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тілде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материалдық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бедер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рельефтік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шешімдер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көрінеді.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Автор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бояу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қабатын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жағып,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текстура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көрерменге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сезіну,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тереңінен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ұғыну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мүмкіндігін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бедерлі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тілі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ішкі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қуатын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күшейту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тәсілі.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Суреттегі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элементтер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шеңбер,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тұмар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тәрізді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пішіндер,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сәндік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белгі-нышандар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дәуіріндегі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жауынгерлердің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киім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үлгілерін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еске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салады.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болашақ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кеңістігімен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үндесіп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жатыр.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тіл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постмодерн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метамодерн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элементтерін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ұштастыра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заманауи,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материалдық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метафизикалық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кеңістіктерді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біріктіреді.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Сюжеттік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жағынан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шығарма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дәстүр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болашақтың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тоғысын,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мұраның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формадағы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жаңғыруын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бейнелейді.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Қобызшы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жерде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орындаушысы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тарих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руханиятты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келешекке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жеткізуші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медиатор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рөлінде.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халқының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дүниетанымы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бірегейлігін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құралдармен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ойлап,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бейнелеуге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тырысады.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Қорытындылай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келе,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Ақанаевтың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дәстүрге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табан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тірей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талабына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сай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жаңғыртуға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бағытталған,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рух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форманың,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заманауилықтың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үйлесімін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ұсынатын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бірегей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туынды.</w:t>
      </w:r>
    </w:p>
    <w:p w:rsidR="00924640" w:rsidRPr="002D5E03" w:rsidRDefault="00924640" w:rsidP="0092464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Зерттеуші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Бартты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өте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қатты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қызықтырады,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заманауилық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жалпылық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сана.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«мифті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диахроникалық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ретроспективті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тұрғыда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(тарихи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жасау)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өткеннен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қазірге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дейінгі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кезеңін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қарастыру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(проспективті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тарих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жазу)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қарастырып,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екінші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семиологиялық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жүйе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шығады,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алғышарттың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бастапқы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жүйенің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бұрмаланып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құралуы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тұжырымдайды.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келген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баяндау,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хабарлама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болуы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мүмкін.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«Миф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это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поохищенное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возвращенное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слово»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бастапқыда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қалай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болса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солай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оралмайды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[</w:t>
      </w:r>
      <w:r w:rsidR="00EF1B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79,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251].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Сондай-ақ,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Барт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«метатіл»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ұсынады,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бастапқы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нұсқаны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баяндаушы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екінші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нұсқа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«Метатіл»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екінші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таңбалық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жүйе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қалыптасқан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(форма),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эмоцияға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толы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қабылдау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(мазмұн).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Барт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жүйенің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үшінші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элементін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атайды.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біздің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көзқарас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бойынша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символ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атауға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бірге,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ешқашан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сөзбе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сөз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оқылмайды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тұжырымдамасын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ұсынады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[</w:t>
      </w:r>
      <w:r w:rsidR="00EF1B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80,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251].</w:t>
      </w:r>
    </w:p>
    <w:p w:rsidR="00C11D55" w:rsidRPr="002D5E03" w:rsidRDefault="00C11D55" w:rsidP="00C41BCE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ind w:firstLine="708"/>
        <w:jc w:val="both"/>
        <w:rPr>
          <w:rFonts w:ascii="Calibri" w:eastAsiaTheme="minorEastAsia" w:hAnsi="Calibri" w:cs="Calibri"/>
          <w:color w:val="000000" w:themeColor="text1"/>
          <w:kern w:val="24"/>
          <w:sz w:val="36"/>
          <w:szCs w:val="36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Неомифолгияны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жасауда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өздік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мифтерін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жасап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жатқандығы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анық.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ойлаудың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кезеңдік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ерекшеліктері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кезеңдер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әртектілікке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еніп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ремифологиялық,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кейде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демифологиялық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негіздеріге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еніп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жатқандығын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қарастыра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алдық.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ағымына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сай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бүгінде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неомифологиялау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ерекшеліктерін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тәсілдік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негізде,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бриколлаждау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рефлекциялық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тұрғыда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көрсетіп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жатыр.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санадағы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кеңістік,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пішін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сондай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ұғымдары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ежелден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барысында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қалыптасқандығы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анық.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ішіндегі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танымда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айрыұша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орынға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ие,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өздік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мифологиясы,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символикасы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белгілі.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дүниетанымына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айрықша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бағдар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бере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наным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сенімдеріне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ендірілген.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киелі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ұғымдар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негізіне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ендіруін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күнбасты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құдайды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бейнелеуде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негіздеп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кеткендігін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аламыз.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Таңбалы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шатқалында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бедерленген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Кұнбасты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бейнесіндегі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пішінің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айналасында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белгіленген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нүктелер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сандық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символикаға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бағына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отырып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жиырма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нүктелік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төртеуі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бекітілу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негізіне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болғандығын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көреміз.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шеңберіндегі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жаратылыс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күштерін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нақтылау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Жер,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аспан,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5C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</w:t>
      </w:r>
      <w:r w:rsidR="00C41BCE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бекітілген.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Ол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бейненің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иконографиялық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символикасы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әлемнің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үш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өкілінің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қосылуын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айғақтайды.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Ондағы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күн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абсолютті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бастама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болса,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Адам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құдайдың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шығармашылық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мәні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ал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жануар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табиғаттың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құбылысы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беріледі.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Яғни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барлығы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сан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мен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саналық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деңгейде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жүзеге</w:t>
      </w:r>
      <w:r w:rsidR="00A86C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C41BCE" w:rsidRPr="002D5E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>асқан.</w:t>
      </w:r>
    </w:p>
    <w:p w:rsidR="00215C88" w:rsidRPr="002D5E03" w:rsidRDefault="00215C88" w:rsidP="00215C8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noProof/>
          <w:lang w:eastAsia="ru-RU"/>
        </w:rPr>
        <w:drawing>
          <wp:inline distT="0" distB="0" distL="0" distR="0" wp14:anchorId="47D439AD" wp14:editId="33B584AE">
            <wp:extent cx="1558925" cy="2004333"/>
            <wp:effectExtent l="0" t="0" r="3175" b="0"/>
            <wp:docPr id="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" t="19798" r="57273" b="43838"/>
                    <a:stretch/>
                  </pic:blipFill>
                  <pic:spPr>
                    <a:xfrm>
                      <a:off x="0" y="0"/>
                      <a:ext cx="1583827" cy="203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71" w:rsidRPr="002D5E03" w:rsidRDefault="00C41BCE" w:rsidP="00C41BCE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ойлаудың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суретшісінің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ойлауын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кеңейтіп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осының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трансформациялық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нұсқасын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ұсынып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жатқандарыда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FD1D71" w:rsidRPr="002D5E03" w:rsidRDefault="00FD1D71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«Архаикалық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шығармашылық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түсіну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К.Юнгтің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идеясын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еске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алсақ,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ойлаудың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екі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формасын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ұсынады.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Біріншісі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нақы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бағытталған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(определенно-направленное)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логикалық,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екіншісі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армандау,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қиялдау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(фантазирование)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бейсаналық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тұрғыдағы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мәліметті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қабылдау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өрісі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қарастырады»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[</w:t>
      </w:r>
      <w:r w:rsidR="00EF1B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75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].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FD1D71" w:rsidRPr="002D5E03" w:rsidRDefault="00FD1D71" w:rsidP="000E7B9C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ретте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біз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ерекшеліктерін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ұсынсақ.</w:t>
      </w:r>
    </w:p>
    <w:p w:rsidR="008D4307" w:rsidRPr="002D5E03" w:rsidRDefault="008D4307" w:rsidP="000E7B9C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8D4307" w:rsidRDefault="008D4307" w:rsidP="000E7B9C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EF1B9F" w:rsidRPr="002D5E03" w:rsidRDefault="00EF1B9F" w:rsidP="000E7B9C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FD1D71" w:rsidRPr="002D5E03" w:rsidRDefault="00FD1D71" w:rsidP="000E7B9C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2D5E0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Алғашқы</w:t>
      </w:r>
      <w:r w:rsidR="00A86CA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қауымдық</w:t>
      </w:r>
      <w:r w:rsidR="00A86CA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мифологиялық</w:t>
      </w:r>
      <w:r w:rsidR="00A86CA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сана</w:t>
      </w:r>
      <w:r w:rsidR="00A86CA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мен</w:t>
      </w:r>
      <w:r w:rsidR="00A86CA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қазіргі</w:t>
      </w:r>
      <w:r w:rsidR="00A86CA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мифологизацияланған</w:t>
      </w:r>
      <w:r w:rsidR="00A86CA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сана</w:t>
      </w:r>
    </w:p>
    <w:p w:rsidR="000E7B9C" w:rsidRPr="002D5E03" w:rsidRDefault="000E7B9C" w:rsidP="000E7B9C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7"/>
        <w:gridCol w:w="3490"/>
        <w:gridCol w:w="4183"/>
      </w:tblGrid>
      <w:tr w:rsidR="00FD1D71" w:rsidRPr="002D5E03" w:rsidTr="00636E1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D1D71" w:rsidRPr="002D5E03" w:rsidRDefault="00FD1D71" w:rsidP="00FD1D71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Критерий</w:t>
            </w:r>
          </w:p>
        </w:tc>
        <w:tc>
          <w:tcPr>
            <w:tcW w:w="0" w:type="auto"/>
            <w:vAlign w:val="center"/>
            <w:hideMark/>
          </w:tcPr>
          <w:p w:rsidR="00FD1D71" w:rsidRPr="002D5E03" w:rsidRDefault="00FD1D71" w:rsidP="00C504A7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Алғашқы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қауымдық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мифологиялық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сана</w:t>
            </w:r>
          </w:p>
        </w:tc>
        <w:tc>
          <w:tcPr>
            <w:tcW w:w="0" w:type="auto"/>
            <w:vAlign w:val="center"/>
            <w:hideMark/>
          </w:tcPr>
          <w:p w:rsidR="00FD1D71" w:rsidRPr="002D5E03" w:rsidRDefault="00FD1D71" w:rsidP="000E7B9C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Қазіргі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мифологизацияланған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сана</w:t>
            </w:r>
          </w:p>
        </w:tc>
      </w:tr>
      <w:tr w:rsidR="00FD1D71" w:rsidRPr="002D5E03" w:rsidTr="00636E1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1D71" w:rsidRPr="002D5E03" w:rsidRDefault="00FD1D71" w:rsidP="00FD1D71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Баз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>а</w:t>
            </w:r>
          </w:p>
        </w:tc>
        <w:tc>
          <w:tcPr>
            <w:tcW w:w="0" w:type="auto"/>
            <w:vAlign w:val="center"/>
            <w:hideMark/>
          </w:tcPr>
          <w:p w:rsidR="00FD1D71" w:rsidRPr="002D5E03" w:rsidRDefault="00FD1D71" w:rsidP="00FD1D71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Табиғат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ритуал</w:t>
            </w:r>
          </w:p>
        </w:tc>
        <w:tc>
          <w:tcPr>
            <w:tcW w:w="0" w:type="auto"/>
            <w:vAlign w:val="center"/>
            <w:hideMark/>
          </w:tcPr>
          <w:p w:rsidR="00FD1D71" w:rsidRPr="002D5E03" w:rsidRDefault="00FD1D71" w:rsidP="00FD1D71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Мәдениет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әлеуметтік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контекст</w:t>
            </w:r>
          </w:p>
        </w:tc>
      </w:tr>
      <w:tr w:rsidR="00FD1D71" w:rsidRPr="002D5E03" w:rsidTr="00636E1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1D71" w:rsidRPr="002D5E03" w:rsidRDefault="00FD1D71" w:rsidP="00FD1D71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Түсіндіру</w:t>
            </w:r>
          </w:p>
        </w:tc>
        <w:tc>
          <w:tcPr>
            <w:tcW w:w="0" w:type="auto"/>
            <w:vAlign w:val="center"/>
            <w:hideMark/>
          </w:tcPr>
          <w:p w:rsidR="00FD1D71" w:rsidRPr="002D5E03" w:rsidRDefault="00FD1D71" w:rsidP="00FD1D71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Табиғи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құбылыстар</w:t>
            </w:r>
          </w:p>
        </w:tc>
        <w:tc>
          <w:tcPr>
            <w:tcW w:w="0" w:type="auto"/>
            <w:vAlign w:val="center"/>
            <w:hideMark/>
          </w:tcPr>
          <w:p w:rsidR="00FD1D71" w:rsidRPr="002D5E03" w:rsidRDefault="00FD1D71" w:rsidP="00FD1D71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Қоғамдық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мәселелер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заманауи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құбылыстар</w:t>
            </w:r>
          </w:p>
        </w:tc>
      </w:tr>
      <w:tr w:rsidR="00FD1D71" w:rsidRPr="002D5E03" w:rsidTr="00636E1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1D71" w:rsidRPr="002D5E03" w:rsidRDefault="00FD1D71" w:rsidP="00FD1D71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Тұлға</w:t>
            </w:r>
          </w:p>
        </w:tc>
        <w:tc>
          <w:tcPr>
            <w:tcW w:w="0" w:type="auto"/>
            <w:vAlign w:val="center"/>
            <w:hideMark/>
          </w:tcPr>
          <w:p w:rsidR="00FD1D71" w:rsidRPr="002D5E03" w:rsidRDefault="00FD1D71" w:rsidP="00FD1D71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Қоғамдық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сана</w:t>
            </w:r>
          </w:p>
        </w:tc>
        <w:tc>
          <w:tcPr>
            <w:tcW w:w="0" w:type="auto"/>
            <w:vAlign w:val="center"/>
            <w:hideMark/>
          </w:tcPr>
          <w:p w:rsidR="00FD1D71" w:rsidRPr="002D5E03" w:rsidRDefault="00FD1D71" w:rsidP="00FD1D71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Жеке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тұлғаның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тәжірибесі</w:t>
            </w:r>
          </w:p>
        </w:tc>
      </w:tr>
      <w:tr w:rsidR="00FD1D71" w:rsidRPr="002D5E03" w:rsidTr="00636E1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1D71" w:rsidRPr="002D5E03" w:rsidRDefault="00FD1D71" w:rsidP="00FD1D71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Шығармашылық</w:t>
            </w:r>
          </w:p>
        </w:tc>
        <w:tc>
          <w:tcPr>
            <w:tcW w:w="0" w:type="auto"/>
            <w:vAlign w:val="center"/>
            <w:hideMark/>
          </w:tcPr>
          <w:p w:rsidR="00FD1D71" w:rsidRPr="002D5E03" w:rsidRDefault="00FD1D71" w:rsidP="00FD1D71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Мәңгілік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мифтер</w:t>
            </w:r>
          </w:p>
        </w:tc>
        <w:tc>
          <w:tcPr>
            <w:tcW w:w="0" w:type="auto"/>
            <w:vAlign w:val="center"/>
            <w:hideMark/>
          </w:tcPr>
          <w:p w:rsidR="00FD1D71" w:rsidRPr="002D5E03" w:rsidRDefault="00FD1D71" w:rsidP="00FD1D71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Заманауи</w:t>
            </w:r>
            <w:r w:rsidR="00A86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шығармашылық</w:t>
            </w:r>
          </w:p>
        </w:tc>
      </w:tr>
    </w:tbl>
    <w:p w:rsidR="000E7B9C" w:rsidRPr="002D5E03" w:rsidRDefault="000E7B9C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C41BCE" w:rsidRPr="002D5E03" w:rsidRDefault="00C41BCE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Мәселен,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шығармашылығында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деген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тақырыптарды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арқау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еткен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қазақтың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жарқын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кескіндемешілерінің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Болат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Тұрғынбай.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215C88" w:rsidRPr="002D5E03" w:rsidRDefault="00215C88" w:rsidP="00215C8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560783" w:rsidRPr="002D5E03" w:rsidRDefault="00560783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noProof/>
          <w:lang w:eastAsia="ru-RU"/>
        </w:rPr>
        <w:drawing>
          <wp:inline distT="0" distB="0" distL="0" distR="0" wp14:anchorId="444086E5" wp14:editId="7A83DAFA">
            <wp:extent cx="1781175" cy="1423684"/>
            <wp:effectExtent l="0" t="0" r="0" b="5080"/>
            <wp:docPr id="40" name="Рисунок 5" descr="Изображение выглядит как искусство, картина&#10;&#10;Автоматически созданное описание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w15="http://schemas.microsoft.com/office/word/2012/wordml" id="{D2871725-609E-DC28-0B4F-D3960B50D8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Изображение выглядит как искусство, картина&#10;&#10;Автоматически созданное описание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w15="http://schemas.microsoft.com/office/word/2012/wordml" id="{D2871725-609E-DC28-0B4F-D3960B50D8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164" cy="142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783" w:rsidRPr="002D5E03" w:rsidRDefault="008D4307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E0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Б.Тұрғынбай.</w:t>
      </w:r>
      <w:r w:rsidR="00A86CA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4"/>
          <w:szCs w:val="24"/>
          <w:lang w:eastAsia="ru-RU"/>
        </w:rPr>
        <w:t>«Шырақ</w:t>
      </w:r>
      <w:r w:rsidR="00A86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4"/>
          <w:szCs w:val="24"/>
          <w:lang w:eastAsia="ru-RU"/>
        </w:rPr>
        <w:t>013579»</w:t>
      </w:r>
      <w:r w:rsidR="00A86C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4"/>
          <w:szCs w:val="24"/>
          <w:lang w:eastAsia="ru-RU"/>
        </w:rPr>
        <w:t>2018</w:t>
      </w:r>
    </w:p>
    <w:p w:rsidR="00560783" w:rsidRPr="002D5E03" w:rsidRDefault="00A86CAA" w:rsidP="0092464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Болат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Турғынбайдың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«Шырақ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013579»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шығармасы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заманауи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бейнелеу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өнерінің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концептуалды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сипатын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танытатын,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кодталған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мазмұн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арқылы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терең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философиялық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ту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дыра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алатын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күрделі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көркем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туынды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дәстүрлі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цифрлық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шифрді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біріктіру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арқылы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көрерменді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танымдық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әрі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символдық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деңгейде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қозғауға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жетелейді.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«Шырақ»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сөзі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қазақ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мәдениетінде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жарық,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рух,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бағыт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үм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іт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ұғымдарымен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байланысты.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Бұл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рухани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бастауды,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мәңгілік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ішкі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интуицияны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білдіретін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архетиптік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бейне.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атаудағы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«013579»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сандары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белгілі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жүйемен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кодталған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символдық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мәнге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болуы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мүмкін.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рлар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тақ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сандардан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тұрады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бұл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өз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кезегінде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үйлесімсіздік,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үздіксіз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қозғалыс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заманауи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әлемн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ің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динамикасын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білдіруі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ықтимал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(күнбасты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адам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бейнесіндегі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күн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шашаақтарындағы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нүктелер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сызықтар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тұрақтылықпен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мызғымастыққа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бастаса,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кезеңде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соның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қарама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қарсылығы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орын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алып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отырғандығын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E4854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аламыз)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Композициялық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тұрғыда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туындыда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жарық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көзі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орталық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ретінде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шырақ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(от,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нұр)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образын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қабылдауғ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болады.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шифрланған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адамның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деңгейлері,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уақыт,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кеңістік,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мәдениеттің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белгілі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координаттарын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білдіретін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жүйе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болуы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ықтим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ал.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Бұл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тәсіл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постконцептуализм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метамодерн</w:t>
      </w:r>
      <w:r w:rsidR="00924640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640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эстетикасына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640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тән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640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ерекшелік.</w:t>
      </w:r>
    </w:p>
    <w:p w:rsidR="00560783" w:rsidRPr="002D5E03" w:rsidRDefault="00252DEA" w:rsidP="0092464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«Шырақ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013579»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Болат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Тұрғынбай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қазақ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мәдениетіндегі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дәстүрлі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семиотиканы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заманауи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көркемдік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тілд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қолданып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қайта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кодтау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әрекеті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ұсынады.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жандандыру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сандық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жасап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шығарады.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Бұл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туынды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көркем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кеңістіктегі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мағынаның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жаңа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формада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түйісуін,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көркем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образдың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рационалдық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иррационалдық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деңгейде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қатар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жұмыс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істеуін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көрсетеді.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Сонымен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қатар,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сөзді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біріктіре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отырып,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қазіргі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цифрлық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дәуірдегі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адамның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рухани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бағдарын,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ақпараттың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кодталуын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мағынаның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көпқабатты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құрылымын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көркем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түрде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ұсынған.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визуалды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өнердегі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көркем-символикалық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тілдің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жаңғыруы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түрленуін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көрсететін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заманауи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шығармалардың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бірі.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арқылы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дәстүр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технология,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рух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сан,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көне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жаңа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арасындағы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диалогты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концептуалды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деңгейде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3"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бейнелейді.</w:t>
      </w:r>
    </w:p>
    <w:p w:rsidR="00560783" w:rsidRPr="002D5E03" w:rsidRDefault="00560783" w:rsidP="00C504A7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noProof/>
          <w:lang w:eastAsia="ru-RU"/>
        </w:rPr>
        <w:drawing>
          <wp:inline distT="0" distB="0" distL="0" distR="0" wp14:anchorId="363BA73C" wp14:editId="298B8855">
            <wp:extent cx="1409700" cy="1419912"/>
            <wp:effectExtent l="0" t="0" r="0" b="8890"/>
            <wp:docPr id="39" name="Рисунок 8" descr="Изображение выглядит как искусство, рисунок, картина, Детское искусство&#10;&#10;Автоматически созданное описание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w15="http://schemas.microsoft.com/office/word/2012/wordml" id="{99BFB012-B978-C4E2-0410-B5ABE67E20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Изображение выглядит как искусство, рисунок, картина, Детское искусство&#10;&#10;Автоматически созданное описание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w15="http://schemas.microsoft.com/office/word/2012/wordml" id="{99BFB012-B978-C4E2-0410-B5ABE67E20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7" cy="143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DEA" w:rsidRPr="002D5E03" w:rsidRDefault="00FD1D71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Болат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Тұрғынбай.</w:t>
      </w:r>
      <w:r w:rsidR="00A86CAA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4"/>
          <w:szCs w:val="24"/>
          <w:lang w:eastAsia="ru-RU"/>
        </w:rPr>
        <w:t>«Сана»</w:t>
      </w:r>
      <w:r w:rsidR="00A86CA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560783" w:rsidRPr="002D5E03">
        <w:rPr>
          <w:rFonts w:ascii="Times New Roman" w:eastAsia="Calibri" w:hAnsi="Times New Roman" w:cs="Times New Roman"/>
          <w:sz w:val="24"/>
          <w:szCs w:val="24"/>
          <w:lang w:eastAsia="ru-RU"/>
        </w:rPr>
        <w:t>20</w:t>
      </w:r>
      <w:r w:rsidR="008D4307" w:rsidRPr="002D5E03">
        <w:rPr>
          <w:rFonts w:ascii="Times New Roman" w:eastAsia="Calibri" w:hAnsi="Times New Roman" w:cs="Times New Roman"/>
          <w:sz w:val="24"/>
          <w:szCs w:val="24"/>
          <w:lang w:eastAsia="ru-RU"/>
        </w:rPr>
        <w:t>18</w:t>
      </w:r>
      <w:r w:rsidR="00A86CA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FD1D71" w:rsidRPr="002D5E03" w:rsidRDefault="000B391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Тұрғынбайдың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«Сана»</w:t>
      </w:r>
      <w:r w:rsidR="00FD1D71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аманауи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кескіндемесіндегі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көрінісін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зерттеуге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мүмкі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ндік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беретін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композициялық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Кенеп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қабаттарында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қабаттасқан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иірімдер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геометриялық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формалардың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көптігі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көрерменге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психологиялық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философиялық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кеңістігін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ашады.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Жарық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қанық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түстердің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контрастты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үйлесімі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туындыдағы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динамика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ритмді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күшейтеді,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композицияның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ішкі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энергиясын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арттырады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абстрактілі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бейнелерді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мифолог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иялық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мазмұнмен</w:t>
      </w:r>
      <w:r w:rsidR="00A86C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eastAsia="ru-RU"/>
        </w:rPr>
        <w:t>байланыстырады.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қарағанда,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пішіндердің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ұштасуы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бір-біріне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Мысалы,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шеңбер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тәрізді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иірімдер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үздіксіздік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шексіздіктің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үшбұрышты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ромб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тәрізді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тұрақтылық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гармонияны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білдіреді.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көпқабаттығын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уақыттық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деңгейде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трансформацияланғанын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аңғартады.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палитра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композициялық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шешімдердің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өзара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үйлесуі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визуалды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қоймай,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метафоралық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қызыл,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жасыл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эмоционалды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комбинациясы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қарама-қайшылықтар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үйлесім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диалектикаға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назар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аударады.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тәсіл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абстрактілі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айналдыра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Берілген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қабылдасақ,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элементтерінен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космос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жасау.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Абстрактілі,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кубистік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немесе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сюрреалистік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композиция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екенін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сездіретін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провокация.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хабар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іздейді,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себебі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міндетті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жасырулы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референтке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сілтеме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жасырулы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мағынаны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іздеуге,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артына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енуге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мәжбүр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етеді»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[</w:t>
      </w:r>
      <w:r w:rsidR="00EF1B9F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80</w:t>
      </w:r>
      <w:r w:rsidR="0025346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].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Қорытындылай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«Сана»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абстрактілі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тілінің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көмегі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трансформациясын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көрерменге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тұтас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композицияда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қабылдауға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мысал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252DEA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D1D71" w:rsidRPr="002D5E03" w:rsidRDefault="00FD1D71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Сәуле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Сүлейменованың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i/>
          <w:iCs/>
          <w:sz w:val="28"/>
          <w:szCs w:val="28"/>
          <w:lang w:val="kk-KZ" w:eastAsia="ru-RU"/>
        </w:rPr>
        <w:t>«Келін»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ізденістің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Автор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түркілік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ана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архетипін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пайымдайды.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Полиэтилен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пакеттерден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бриколлаждық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техника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тұрмыстық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сакральді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деңгейлерді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тоғыстыра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образдың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энергияның,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ұрпақ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жалғастығы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сабақтастықтың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Композицияда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қолданылған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аспан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түс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кеңістігі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Тәңірлік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бастауымен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меңзей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трансцендентті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сипат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Автор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мазмұнды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шындықпен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сабақтастырып,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көпқабатты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семиотикалық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құрылым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С.Сүлейменованың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архетип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көркем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тілдің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синтезі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қалыптастыруға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кескіндемесіндегі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гендерлік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дискурстың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өзекті</w:t>
      </w:r>
      <w:r w:rsidR="00A86CAA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Cs/>
          <w:sz w:val="28"/>
          <w:szCs w:val="28"/>
          <w:lang w:val="kk-KZ" w:eastAsia="ru-RU"/>
        </w:rPr>
        <w:t>үлгісі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бағаланады.</w:t>
      </w:r>
    </w:p>
    <w:p w:rsidR="00FD1D71" w:rsidRPr="002D5E03" w:rsidRDefault="00FD1D71" w:rsidP="00B555D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бөлігі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анықталады»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Э.Кассирер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сондай-ақ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иедологиямен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</w:t>
      </w:r>
      <w:r w:rsidR="00B555D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дайлармен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555D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555D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</w:t>
      </w:r>
      <w:r w:rsidR="00B555D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рмашылығында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</w:t>
      </w:r>
      <w:r w:rsidR="00B555D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555D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555D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жатыр.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555D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трансформациясы,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әсіресе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саясаттың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ықпалы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қарастырылған.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Бейбіт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Әсемқұлдың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«Көлеңкедегі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жарық»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кертартпа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біраз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ақпарат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</w:t>
      </w:r>
      <w:r w:rsidR="00B555D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раллельдермен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555D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байланыстырылады.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ұқсас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Е.Мелдебековтың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«Басы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инсталляциясы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шебер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патриоттық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бойлауға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жуас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ісектің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символикасы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өткені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күйіне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сындарлы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Әсемқұлдың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кезегінде,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келіспеушіліктер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қайшылықтарды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тереңірек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бағытталған.</w:t>
      </w:r>
    </w:p>
    <w:p w:rsidR="00FD1D71" w:rsidRPr="002D5E03" w:rsidRDefault="00FD1D71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А.Сыдыхановтың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555D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«Қарғалар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555D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бақташысы»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B555D0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Бейбіт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Әсемқұлдың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«Қарауыл»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мәдениетаралық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тұрғыдан,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синтезін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Сыдыхановта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Питер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Брейгельдің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«Соқырлар»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библиялық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сюжетпен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ескеріліп,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адамзат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баласының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түсіндірмесі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Әсемқұлдың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композициялық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Әсемқұлдың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«Қарауыл»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композициялық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құрылым,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қауіп-қатерді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бақылап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барлаушы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бейнесі,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жағдайды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бейнелейтін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ортаға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шешілетін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керіғар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жануар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терісінің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символикасы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басшылыққа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бойкүйездігін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меңзейді.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Әсемқұлдың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хабарламаны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конструкцияларын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сынға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рөлі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өтіледі.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жағынан,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қозғаудағы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жандануы.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Әсемқұлдың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«Көлеңкедегі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жарық»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Е.Мелдебековтың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«Басы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инсталляциясы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үрдісінің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нәтижесі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табылады.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Мұнда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патриоттық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(көк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бөрі)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контекст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(жуас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ісек)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қарама-қайшылық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О.Кабөкенің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«Ұйқыда»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туындысындада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техника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мемлекеттік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билік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феноменінің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қиылысуынан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химера.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жыртқышты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жеңудің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жалғыз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жолы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қорқыныш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пропаганданың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әсерінен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бұрыстаған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көру,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шынайы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табиғатын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түсіну»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Барт</w:t>
      </w:r>
    </w:p>
    <w:p w:rsidR="00FD1D71" w:rsidRPr="002D5E03" w:rsidRDefault="00FD1D71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Бөлімді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қорытындылай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келе,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жандануы,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тамыр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шешуге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негізделетінін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айқындадық.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талабына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жаңартып,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мәдениетіміздің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идеологиямыздың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өзгеруіне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етуде.</w:t>
      </w:r>
    </w:p>
    <w:p w:rsidR="00FD1D71" w:rsidRPr="002D5E03" w:rsidRDefault="00FD1D71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Бейбіт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Әсемқұлдың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«Көлеңкедегі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жарық»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Е.Мелдебековтың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«Басы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бөрі,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аяғы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қой»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белгілі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патриоттық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контекстегі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қарама-қайшылығын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ауызша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дәстүр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халықтық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күрделі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әлеуметтік-саяси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мәселелерін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жан-жақты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ұсынады.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Асемқұл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Кабөке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Оралбек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философиялық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мазмұн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байқалады,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әрбір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бағытында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тұжырымдарды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іске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асырады.</w:t>
      </w:r>
    </w:p>
    <w:p w:rsidR="00FD1D71" w:rsidRPr="002D5E03" w:rsidRDefault="00FD1D71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барысында,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161D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(Ә.Бапанов,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161D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А.Ақанаев)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бриколлаж,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глокал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парадигмасы,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гипербола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концептуалдық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аспектердің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қызмет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ететіні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анықталды.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Тұрғынбай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</w:t>
      </w:r>
      <w:r w:rsidR="00E161D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шылығында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161D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161D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кодтау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ғарышты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игеру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тақырыптарын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қолдана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символикалар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элементтерді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161D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161D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161D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ойлаудағы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161D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161D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символика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161D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негіздерімен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161D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салыстырмалы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161D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талдаулар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161D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жасай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161D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161D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өзегін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="00E161DF"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нақтыладық.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</w:p>
    <w:p w:rsidR="00FD1D71" w:rsidRPr="002D5E03" w:rsidRDefault="00FD1D71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Алмас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Нұрғожа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шындықты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бейнелейтін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күрделі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тақырыптармен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динамика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қарама-қайшылықты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талдайды.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Нэлли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Бубе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Георгий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Макаровтың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ізденістер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табады.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Бубенің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«Көне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жұмбақтары»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триптихы,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анимизм,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фетишизм,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тотемизм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сенімдердің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әсерін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жаңғыртатын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контексте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жаңаратынын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көрсетеді.</w:t>
      </w:r>
    </w:p>
    <w:p w:rsidR="00FD1D71" w:rsidRPr="002D5E03" w:rsidRDefault="00FD1D71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Қабөке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Оралбек,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ата-баба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культін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дәріптей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саясатқа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көзбен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қарайды;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шығармалары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бірегейлікті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арқылы,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сыни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көзқарастарды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формада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жеткізеді.</w:t>
      </w:r>
    </w:p>
    <w:p w:rsidR="00FD1D71" w:rsidRPr="002D5E03" w:rsidRDefault="00FD1D71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символизм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ішкі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ізденістерін,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жаһандық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тереңдетеді.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туындылар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Қазақстанның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болашағын,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байланысты,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неомифологияның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қалыптасуын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айқындай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мәдениетіміздің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қоғамымыздың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үлкен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өзгерісін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көрсетуге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мүмкіндік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Осындай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үрдістер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кезеңінде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ерекшеліктер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жаһандық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танымның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синтезі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жанданып,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қоғам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сипат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алады.</w:t>
      </w:r>
    </w:p>
    <w:p w:rsidR="00FD1D71" w:rsidRPr="002D5E03" w:rsidRDefault="00FD1D71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FD1D71" w:rsidRDefault="00FD1D71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EF1B9F" w:rsidRPr="002D5E03" w:rsidRDefault="00EF1B9F" w:rsidP="00FD1D7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C504A7" w:rsidRPr="00EF1B9F" w:rsidRDefault="00A86CAA" w:rsidP="00512C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="00B555D0" w:rsidRPr="00EF1B9F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Тамғалыдағы</w:t>
      </w:r>
      <w:r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="00B555D0" w:rsidRPr="00EF1B9F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күн</w:t>
      </w:r>
      <w:r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="00B555D0" w:rsidRPr="00EF1B9F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басты</w:t>
      </w:r>
      <w:r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="00B555D0" w:rsidRPr="00EF1B9F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туралы</w:t>
      </w:r>
      <w:r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="00B555D0" w:rsidRPr="00EF1B9F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https://archeo.kz/ru/library/monografii/petroglify-tamgal/read/</w:t>
      </w:r>
    </w:p>
    <w:p w:rsidR="00C504A7" w:rsidRPr="002D5E03" w:rsidRDefault="00C504A7" w:rsidP="00512CE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FD1D71" w:rsidRPr="002D5E03" w:rsidRDefault="00FD1D71" w:rsidP="00512CE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0B391F" w:rsidRPr="002D5E03" w:rsidRDefault="000B391F" w:rsidP="00512CE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FF2903" w:rsidRDefault="001467E9" w:rsidP="00EF1B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  <w:r w:rsidRPr="00EF1B9F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3.2.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="0049683A" w:rsidRPr="00EF1B9F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Қазақстан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="0049683A" w:rsidRPr="00EF1B9F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сәулет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="0049683A" w:rsidRPr="00EF1B9F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кең</w:t>
      </w:r>
      <w:r w:rsidR="00E305C1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істігінің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="00E305C1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="00E305C1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үдерістері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="0049683A" w:rsidRPr="00EF1B9F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реновация</w:t>
      </w:r>
      <w:r w:rsidR="00E305C1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сын</w:t>
      </w:r>
      <w:r w:rsidR="0049683A" w:rsidRPr="00EF1B9F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дағы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="0049683A" w:rsidRPr="00EF1B9F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суретшілер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="0049683A" w:rsidRPr="00EF1B9F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шығармашылығындағы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="0049683A" w:rsidRPr="00EF1B9F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неомифологиялық</w:t>
      </w:r>
      <w:r w:rsidR="00A86CAA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</w:t>
      </w:r>
      <w:r w:rsidR="0049683A" w:rsidRPr="00EF1B9F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мотивтер</w:t>
      </w:r>
    </w:p>
    <w:p w:rsidR="00EF1B9F" w:rsidRPr="00EF1B9F" w:rsidRDefault="00EF1B9F" w:rsidP="00EF1B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FF2903" w:rsidRPr="002D5E03" w:rsidRDefault="00FF2903" w:rsidP="00FF2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B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Тәуелсіздік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F1B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кезеңінде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F1B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Қазақстанның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F1B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заманауи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F1B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визуалды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F1B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мәдениетінің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F1B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F1B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түрлерінде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F1B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суретшілердің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F1B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F1B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F1B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мұрасына,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F1B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F1B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F1B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жадысына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F1B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тұрақты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F1B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қызығушылығы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F1B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байқалады.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Дәстүрлі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бейнелеу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өнерімен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қатар,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контемпорари-арт,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сәулеттік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орта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дизайны,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өнеркәсіптік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сияқты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шығармашылық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тәжірибелер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ұлттық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құндылықтарды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насихаттауға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ұмтылады.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Бұл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құбылыс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әсіресе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қаланың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кеңістік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ортасында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айқын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көрініс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табады.</w:t>
      </w:r>
    </w:p>
    <w:p w:rsidR="00FF2903" w:rsidRPr="002D5E03" w:rsidRDefault="00FF2903" w:rsidP="00FF2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Қазақстан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сәулет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кеңістігінде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соңғы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онжылдықтағы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ең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жарқын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мысалдардың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бірі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қазақ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мәдениетінің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дәстүрлі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элементтерін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орта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дизайнына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белсенді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енгізу.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Бұл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05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сәулеттік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305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нысанның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символикасымен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шектелмейді,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сонымен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қатар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оны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қоршаған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барлық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кеңістік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жалпы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шығармашылық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ұйымдастыру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контекстіне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енеді.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Белгілі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болғандай,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сәулеттік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кеңістік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семиотикалық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болып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табылады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(адамзат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қолымен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жасалған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көптеген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заттар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сияқты).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Бізді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қоршаған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белгілер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барлық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жерде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бар,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сондықтан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біз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олардың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ортасында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өмір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сүруіміз</w:t>
      </w:r>
      <w:r w:rsidR="00A86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eastAsia="ru-RU"/>
        </w:rPr>
        <w:t>қажет.</w:t>
      </w:r>
    </w:p>
    <w:p w:rsidR="00FF2903" w:rsidRPr="002D5E03" w:rsidRDefault="00A86CAA" w:rsidP="00FF2903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sz w:val="28"/>
          <w:szCs w:val="28"/>
          <w:lang w:val="kk-KZ"/>
        </w:rPr>
      </w:pP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Сәулеттік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кеңістік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екі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жақты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семиотикалық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мағынада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интерпретацияланады.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Бір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жағынан,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ол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әлемнің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моделін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қалыптастырады: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салынған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және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игерілген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әлемнің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құрылымы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бүкіл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жаратылысты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бейнелейді.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Екінші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жағынан,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ол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әлеммен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модельделеді: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адамзат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тарапынан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жасалған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әлем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оның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ғаламдық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құрылымды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түсінуіне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сәйкес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қайта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шығарылады.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Бұл,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сондай-ақ,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адамның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жасаған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кеңістігінде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жоғары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символизмнің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болуымен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байланысты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[</w:t>
      </w:r>
      <w:r w:rsidR="00EF1B9F">
        <w:rPr>
          <w:rFonts w:ascii="Times New Roman" w:eastAsiaTheme="majorEastAsia" w:hAnsi="Times New Roman" w:cs="Times New Roman"/>
          <w:sz w:val="28"/>
          <w:szCs w:val="28"/>
          <w:lang w:val="kk-KZ"/>
        </w:rPr>
        <w:t>81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].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Қалалық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ортаның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құрылымы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ұзақ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уақыт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бойы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қалыптасады,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сондықтан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оның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семиотикалық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мәндері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«қабаттасқан»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сипатқа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ие,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кей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жерлерде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жоғалған,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кей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жерлерде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қайта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өзгертілген.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Әр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буын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оны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өз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контекстімен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 xml:space="preserve"> </w:t>
      </w:r>
      <w:r w:rsidR="00FF2903" w:rsidRPr="002D5E03">
        <w:rPr>
          <w:rFonts w:ascii="Times New Roman" w:eastAsiaTheme="majorEastAsia" w:hAnsi="Times New Roman" w:cs="Times New Roman"/>
          <w:sz w:val="28"/>
          <w:szCs w:val="28"/>
          <w:lang w:val="kk-KZ"/>
        </w:rPr>
        <w:t>толтырады.</w:t>
      </w:r>
    </w:p>
    <w:p w:rsidR="00FF2903" w:rsidRPr="002D5E03" w:rsidRDefault="00EF1B9F" w:rsidP="00EF1B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таңда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аумақтың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нүктелік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трансформациясы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эстетикалық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бейнесі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Қазақстан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қалаларын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ұйымдастырудағы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тұрақты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бағыттардың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болып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табылады»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[82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].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Қазақстанда,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әлемнің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көптеген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аймақтары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сияқты,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ортаны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адамға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арналған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кеңістік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қарастыруға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ұмтылумен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байланысты;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ғасырдың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тәжірибесіне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қарама-қарсы,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көшелердің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басым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бөлігін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транспортқа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бөлген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болатын.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Осылайша,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Алматы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еліміздің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басқа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қалаларында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Гейлдің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жоспары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бойынша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стандарттар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қаралуда,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коммуникациялық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кеңістіктер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қалыптастырылып,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қауіпсіз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сүруге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ғана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емес,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экологиялық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алмасуға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қолайлы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F2903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етілуде.</w:t>
      </w:r>
    </w:p>
    <w:p w:rsidR="00FF2903" w:rsidRPr="002D5E03" w:rsidRDefault="00EF1B9F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«</w:t>
      </w:r>
      <w:r w:rsidR="00FF2903" w:rsidRPr="002D5E03">
        <w:rPr>
          <w:sz w:val="28"/>
          <w:szCs w:val="28"/>
          <w:lang w:val="kk-KZ"/>
        </w:rPr>
        <w:t>Соңғы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жылдары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қалалық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ортаны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сәулеттік,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кескіндемелік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дизайнерлік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әрекеттің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ерекше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бағыты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қалыптастыруға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қызығушылықтың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артуы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байқалуда</w:t>
      </w:r>
      <w:r>
        <w:rPr>
          <w:sz w:val="28"/>
          <w:szCs w:val="28"/>
          <w:lang w:val="kk-KZ"/>
        </w:rPr>
        <w:t>»</w:t>
      </w:r>
      <w:r w:rsidR="00A86CA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[82</w:t>
      </w:r>
      <w:r w:rsidR="00FF2903" w:rsidRPr="002D5E03">
        <w:rPr>
          <w:sz w:val="28"/>
          <w:szCs w:val="28"/>
          <w:lang w:val="kk-KZ"/>
        </w:rPr>
        <w:t>].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Міне,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осы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жерде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қоғамның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айналасындағы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ортаға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этникалық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сана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кодтарын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«қосуға»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деген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өзекті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сұранысы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көрінеді.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мәдениетінің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мұрасында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ғасырлар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бойы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сақталған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дәстүрлі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дүниетанымдық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қағидаларды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қайта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ойлау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ұлттың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генетикалық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жадында</w:t>
      </w:r>
      <w:r w:rsidR="00A86CAA"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жатыр.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Осы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тұрғыдан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алғанда,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мысалы,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Батыс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Қазақстанда,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Ақтау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қаласында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қоғамдық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кеңістіктерді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жаңғыртуға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бағытталған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мемлекеттік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бағдарлама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аясында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Ақтау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қаласының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әкімдігі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тұрғындар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үшін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ыңғайлы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жағдайлар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жасау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мақсатында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«Ақбота»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саябағын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жаңарту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жобасын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әзірлеуге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конкурс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жариялаған.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Өткен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кезеңдердегідей,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саябақтар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демалыс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орны,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мәдени-көпшілік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шараларды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өткізу,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табиғат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тарихи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мұрамен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танысу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үшін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қызмет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етеді,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сондай-ақ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қоғамдық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құндылықтарды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сақтау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бойынша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маңызды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рөл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атқарады.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жобада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Ақтау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қаласының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жергілікті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бірлігіне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көңіл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бөлінген,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қолданбалы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кеңінен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дамыған.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Көптеген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жеке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шеберханалар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жоғары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деңгейіндегі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ағаш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өнімдерін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өндірумен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айналысады,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сондай-ақ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кілем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тоқу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гобелен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жасау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жақсы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дамыған.</w:t>
      </w:r>
    </w:p>
    <w:p w:rsidR="00FF2903" w:rsidRPr="00E305C1" w:rsidRDefault="00FF2903" w:rsidP="00FF2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ерекшеліктер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«Ақбота»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саябағының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атауын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сақтауында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қолданбалы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өнердің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мотивтерін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интерпретациялайтын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сәулеттік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нысандардың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көркемдік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шешімдерінде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көрініс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тапқан.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Жоба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тұрғындар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ыңғайлы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кеңістікті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қалыптастыру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мақсатында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әмбебап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дизайн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(Universal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Design)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принциптерін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қолдануды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қарастырады.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«Ақбота»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саябағын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жаңғырту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бойынша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графикалық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интерпретация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мәдениет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өнер,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спорт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физикалық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белсенділік,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белсенді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демалыс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табиғи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ландшафт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секторларына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аумақтың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ерекшеліктері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негізге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305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алынып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305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көрсетіледі.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305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Әрбір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305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бөлік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305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нақты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305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функцияларды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305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орындайды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305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305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келушілердің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305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әртүрлі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305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қызығушылықтарын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305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қанағаттандыруға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305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бағдарланған.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305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Саябақтың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305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жалпы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305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жоспары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305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17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305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ландшафттық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305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тораптан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305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тұрады.</w:t>
      </w:r>
    </w:p>
    <w:p w:rsidR="00FF2903" w:rsidRPr="00E305C1" w:rsidRDefault="00FF2903" w:rsidP="00FF2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305C1">
        <w:rPr>
          <w:rFonts w:ascii="Times New Roman" w:hAnsi="Times New Roman" w:cs="Times New Roman"/>
          <w:sz w:val="28"/>
          <w:szCs w:val="28"/>
          <w:lang w:val="kk-KZ"/>
        </w:rPr>
        <w:t>Жобалық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шешім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мұқият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ойластырылған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көркемдік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образды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тәсілге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негізделген,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онда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архитектуралық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объектілер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абаттандыру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элементтері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дәстүрлі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қолданбалы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өнері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мотивтерімен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музыкалық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аспаптармен,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ою-өрнектерімен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тұрмыстық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заттар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элементтерімен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ассоциациялық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түрде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үндесіп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келеді.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Мұндай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көркемдік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толтыру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парктің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ерекше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идентификациясын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қалыптастыруға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ықпал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етіп,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тұрғындар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қала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қонақтары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үшін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мәдени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рекреациялық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құндылығын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арттырады.</w:t>
      </w:r>
    </w:p>
    <w:p w:rsidR="00FF2903" w:rsidRPr="00E305C1" w:rsidRDefault="00FF2903" w:rsidP="00FF2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305C1">
        <w:rPr>
          <w:rFonts w:ascii="Times New Roman" w:hAnsi="Times New Roman" w:cs="Times New Roman"/>
          <w:sz w:val="28"/>
          <w:szCs w:val="28"/>
          <w:lang w:val="kk-KZ"/>
        </w:rPr>
        <w:t>Сондықтан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ұсынылған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«Ақбота»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саябағын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жаңғырту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моделі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дәстүрлер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инновациялық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жобалық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шешімдердің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гармониялық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синтезінің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тұтас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мысалын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көрсетеді.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Ақтау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қаласының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қалалық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ортасын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тұрақты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дамытуға,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сонымен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қатар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заманауи,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жайлы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қоғамдық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кеңістікті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қалыптастыруға,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әлеуметтік-мәдени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экологиялық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талаптарға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жауап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F1B9F" w:rsidRPr="00E305C1">
        <w:rPr>
          <w:rFonts w:ascii="Times New Roman" w:hAnsi="Times New Roman" w:cs="Times New Roman"/>
          <w:sz w:val="28"/>
          <w:szCs w:val="28"/>
          <w:lang w:val="kk-KZ"/>
        </w:rPr>
        <w:t>беруге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F1B9F" w:rsidRPr="00E305C1">
        <w:rPr>
          <w:rFonts w:ascii="Times New Roman" w:hAnsi="Times New Roman" w:cs="Times New Roman"/>
          <w:sz w:val="28"/>
          <w:szCs w:val="28"/>
          <w:lang w:val="kk-KZ"/>
        </w:rPr>
        <w:t>ықпал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F1B9F" w:rsidRPr="00E305C1">
        <w:rPr>
          <w:rFonts w:ascii="Times New Roman" w:hAnsi="Times New Roman" w:cs="Times New Roman"/>
          <w:sz w:val="28"/>
          <w:szCs w:val="28"/>
          <w:lang w:val="kk-KZ"/>
        </w:rPr>
        <w:t>етеді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F1B9F" w:rsidRPr="00E305C1">
        <w:rPr>
          <w:rFonts w:ascii="Times New Roman" w:hAnsi="Times New Roman" w:cs="Times New Roman"/>
          <w:sz w:val="28"/>
          <w:szCs w:val="28"/>
          <w:lang w:val="kk-KZ"/>
        </w:rPr>
        <w:t>[82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].</w:t>
      </w:r>
    </w:p>
    <w:p w:rsidR="00FF2903" w:rsidRPr="00E305C1" w:rsidRDefault="00FF2903" w:rsidP="00FF29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305C1">
        <w:rPr>
          <w:rFonts w:ascii="Times New Roman" w:hAnsi="Times New Roman" w:cs="Times New Roman"/>
          <w:sz w:val="28"/>
          <w:szCs w:val="28"/>
          <w:lang w:val="kk-KZ"/>
        </w:rPr>
        <w:t>Осындай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орта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классикалық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халық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мұрасын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интерпретациялау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негізінде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жаңа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мифологемаларды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қалыптастыруға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ықпал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етеді,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ортада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түрліше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көрініс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табады.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мәдени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кодтарды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қолдану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Қазақстан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қалаларының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кеңістік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ортасының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барлық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деңгейлерінде,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әсіресе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ландшафттық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сәулет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пен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кіші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сәулеттік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формаларда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белсенді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енгізілуде.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Мысалы,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мұнда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қолөнер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бұйымдарын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насихаттайтын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мүсіндік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инсталляциялар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жиі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пайдаланылады.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инсталляциялар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қалада,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Астанада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(бірнеше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жыл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бойы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Нұрлы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Жол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даңғылын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безендірген),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масштабты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зергерлік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бұйымдардан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бастап,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Шымкент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пен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Түркістанда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кездесетін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алып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керамикалық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құмыраларға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дейінгі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дәстүрлі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заттарды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қамтиды.</w:t>
      </w:r>
    </w:p>
    <w:p w:rsidR="00FF2903" w:rsidRPr="00E305C1" w:rsidRDefault="00A86CAA" w:rsidP="00FF29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Style w:val="fontstyle01"/>
          <w:rFonts w:ascii="Times New Roman" w:hAnsi="Times New Roman" w:cs="Times New Roman"/>
          <w:color w:val="auto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Ландшафттық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сәулетпен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қатар,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сәулеттің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фасадтары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немесе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оның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алаңдары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суретшілердің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кескіндемелік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шығармаларын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жасау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орнына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айналуда.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Бүгінгі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күні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қабырға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жазудың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ерекше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тәсілі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муралдар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қалалық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кеңістіктің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ажырамас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көрме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элементіне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айналды.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Мұнда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мифологиялық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сюжеттер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әсіресе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кеңінен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көрініс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2903" w:rsidRPr="00E305C1">
        <w:rPr>
          <w:rFonts w:ascii="Times New Roman" w:hAnsi="Times New Roman" w:cs="Times New Roman"/>
          <w:sz w:val="28"/>
          <w:szCs w:val="28"/>
          <w:lang w:val="kk-KZ"/>
        </w:rPr>
        <w:t>табады.</w:t>
      </w:r>
    </w:p>
    <w:p w:rsidR="00FF2903" w:rsidRPr="00E305C1" w:rsidRDefault="00FF2903" w:rsidP="00FF29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305C1">
        <w:rPr>
          <w:rFonts w:ascii="Times New Roman" w:hAnsi="Times New Roman" w:cs="Times New Roman"/>
          <w:sz w:val="28"/>
          <w:szCs w:val="28"/>
          <w:lang w:val="kk-KZ"/>
        </w:rPr>
        <w:t>Мұндай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құбылыс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әлем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мәдениетінде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қоғамдық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кеңістік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(public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space)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белгілі,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бүгінгі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таңда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кескіндемедегі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ең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жарқын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заманауи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трендтердің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бірі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болып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табылады.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Сәулет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пен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кескіндемені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байланыстыратын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өнер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түрі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көне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өнер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формаларымен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ұштастырылуы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мүмкін.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Заманауи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муралдар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сәулеттік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кеңістікті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байыта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отырып,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шығармашылық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практикаларды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жаңа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деңгейге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көтереді,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өз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кезегінде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қалалық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орта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мәдениет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арасындағы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сқхбатты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нығайтады.</w:t>
      </w:r>
    </w:p>
    <w:p w:rsidR="00FF2903" w:rsidRPr="00E305C1" w:rsidRDefault="00FF2903" w:rsidP="00FF29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305C1">
        <w:rPr>
          <w:rFonts w:ascii="Times New Roman" w:hAnsi="Times New Roman" w:cs="Times New Roman"/>
          <w:sz w:val="28"/>
          <w:szCs w:val="28"/>
          <w:lang w:val="kk-KZ"/>
        </w:rPr>
        <w:t>«Заманауи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өнерде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туындылар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жиі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қоғамдық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кеңістікке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шығып,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қалалық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ортаның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бір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бөлігіне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айналуда.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Суретшілер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өз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идеяларын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граффити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мурал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жазу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тілдерін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пайдала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отырып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F1B9F" w:rsidRPr="00E305C1">
        <w:rPr>
          <w:rFonts w:ascii="Times New Roman" w:hAnsi="Times New Roman" w:cs="Times New Roman"/>
          <w:sz w:val="28"/>
          <w:szCs w:val="28"/>
          <w:lang w:val="kk-KZ"/>
        </w:rPr>
        <w:t>визуализациялайды»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F1B9F" w:rsidRPr="00E305C1">
        <w:rPr>
          <w:rFonts w:ascii="Times New Roman" w:hAnsi="Times New Roman" w:cs="Times New Roman"/>
          <w:sz w:val="28"/>
          <w:szCs w:val="28"/>
          <w:lang w:val="kk-KZ"/>
        </w:rPr>
        <w:t>[83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].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Муралдар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сәулеттік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кеңістік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арасындағы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байланыс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шығармашылық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коммуникацияның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шекараларын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кеңейтеді,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ал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олардың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қоғамдық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мәдени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салаға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енуі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өмірлік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құндылықтарды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жаңа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мәндік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конструкцияларды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актуализациялаумен,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сондай-ақ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мәдени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кодтарды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біріктіруімен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ерекшеленеді.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Дегенменде,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атап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өтетін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жайт,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барлық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жақтан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әлсіз,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сапасыз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композициялар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да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кездеседі.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Олар,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әрине,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өте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тез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05C1">
        <w:rPr>
          <w:rFonts w:ascii="Times New Roman" w:hAnsi="Times New Roman" w:cs="Times New Roman"/>
          <w:sz w:val="28"/>
          <w:szCs w:val="28"/>
          <w:lang w:val="kk-KZ"/>
        </w:rPr>
        <w:t>жойылады.</w:t>
      </w:r>
    </w:p>
    <w:p w:rsidR="00FF2903" w:rsidRPr="00E305C1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E305C1">
        <w:rPr>
          <w:sz w:val="28"/>
          <w:szCs w:val="28"/>
          <w:lang w:val="kk-KZ"/>
        </w:rPr>
        <w:t>Цифрлық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технологиялардың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дамуы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муралдардың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жаңа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формаларын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қалыптастыруда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маңызды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рөл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атқарады.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Мысалы,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цифрлық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графика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анимацияны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пайдаланып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жасалған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муралдар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көрермендермен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интерактивті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байланысты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орнатуға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мүмкіндік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береді.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Бұл,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өз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кезегінде,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жаңа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мәдени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форма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«медиаарттың»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қалыптасуына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ықпал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етеді.</w:t>
      </w:r>
    </w:p>
    <w:p w:rsidR="00FF2903" w:rsidRPr="00E305C1" w:rsidRDefault="00FF2903" w:rsidP="008D4307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E305C1">
        <w:rPr>
          <w:sz w:val="28"/>
          <w:szCs w:val="28"/>
          <w:lang w:val="kk-KZ"/>
        </w:rPr>
        <w:t>Муралдар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әртүрлі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тақырыптарға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ие,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бірақ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олар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әрдайым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қоғамдағы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жалпы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мүдделер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векторымен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байланыста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болады.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Сондықтан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мұнда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жиі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қазақтың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көшпелі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мәдениетінің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өткен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өмірінен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конструкциялар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бейнеленеді,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ал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қала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тұрғындарының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өмір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салты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да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өз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орнын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табады.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Муралдардың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тақырыптары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белгілі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бір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аймақтың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тарихынан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да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фрагменттерді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қамтуы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мүмкін.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жерде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суретшілердің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шығармашылығында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образдар,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дәстүрлі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сюжеттер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мұра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символдарының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көрінісі,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әдетте,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қайта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ойластыру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авторлық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интерпретация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болып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табылады.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Яғни,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белгілі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суретшілері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дәстүрлі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мәдени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кодтарды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қайтадан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интерпретациялап,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классикалық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материалды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заманауи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кескіндеме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немесе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муралдар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графикасы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техникасында</w:t>
      </w:r>
      <w:r w:rsidR="00A86CAA">
        <w:rPr>
          <w:sz w:val="28"/>
          <w:szCs w:val="28"/>
          <w:lang w:val="kk-KZ"/>
        </w:rPr>
        <w:t xml:space="preserve"> </w:t>
      </w:r>
      <w:r w:rsidRPr="00E305C1">
        <w:rPr>
          <w:sz w:val="28"/>
          <w:szCs w:val="28"/>
          <w:lang w:val="kk-KZ"/>
        </w:rPr>
        <w:t>синтездейді.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Public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space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стилистикасы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Қазақстан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қалаларында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тәуелсіздік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кезеңінде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пайда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болды,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батыс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елдерінде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құбылыс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ХХ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ғасырдың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ортасынан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белгілі</w:t>
      </w:r>
      <w:r w:rsidR="00A86CAA">
        <w:rPr>
          <w:sz w:val="28"/>
          <w:szCs w:val="28"/>
          <w:lang w:val="kk-KZ"/>
        </w:rPr>
        <w:t xml:space="preserve"> </w:t>
      </w:r>
      <w:r w:rsidR="00EF1B9F">
        <w:rPr>
          <w:sz w:val="28"/>
          <w:szCs w:val="28"/>
          <w:lang w:val="kk-KZ"/>
        </w:rPr>
        <w:t>[83</w:t>
      </w:r>
      <w:r w:rsidRPr="002D5E03">
        <w:rPr>
          <w:sz w:val="28"/>
          <w:szCs w:val="28"/>
          <w:lang w:val="kk-KZ"/>
        </w:rPr>
        <w:t>]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Сөзсіз,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форма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синтездің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өзгеше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уақыттағы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мәдениетіндегі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интермедиалды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құбылысқа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толық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сәйкес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келеді.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контексте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«көрме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кеңістігі»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заманауи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жанды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қызмет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етеді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жерде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тән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ерекшеліктер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бар,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себебі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безендірумен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айналыспаймыз.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А.Г.Раппапорттың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«эмоционалдық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қабылдауда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бүтін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әрдайым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бөліктерден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күшті»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деген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пікірі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толық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негізделген.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образдарды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безендіру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қабылдаған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кезде,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көбінесе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жеке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қарастырылмайды;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адамның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санасында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бірігеді.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адамдар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әдетте,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күнделікті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өмірлерінің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функционалды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аспектілеріне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көбірек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көңіл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Г.Б.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Забельшанский,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күнделікті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эмоционалдық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әсерін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талдай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отырып,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«сәулет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фоны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қызмет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етеді»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</w:t>
      </w:r>
      <w:r w:rsidR="00EF1B9F">
        <w:rPr>
          <w:sz w:val="28"/>
          <w:szCs w:val="28"/>
          <w:lang w:val="kk-KZ"/>
        </w:rPr>
        <w:t>п</w:t>
      </w:r>
      <w:r w:rsidR="00A86CAA">
        <w:rPr>
          <w:sz w:val="28"/>
          <w:szCs w:val="28"/>
          <w:lang w:val="kk-KZ"/>
        </w:rPr>
        <w:t xml:space="preserve"> </w:t>
      </w:r>
      <w:r w:rsidR="00EF1B9F">
        <w:rPr>
          <w:sz w:val="28"/>
          <w:szCs w:val="28"/>
          <w:lang w:val="kk-KZ"/>
        </w:rPr>
        <w:t>атап</w:t>
      </w:r>
      <w:r w:rsidR="00A86CAA">
        <w:rPr>
          <w:sz w:val="28"/>
          <w:szCs w:val="28"/>
          <w:lang w:val="kk-KZ"/>
        </w:rPr>
        <w:t xml:space="preserve"> </w:t>
      </w:r>
      <w:r w:rsidR="00EF1B9F">
        <w:rPr>
          <w:sz w:val="28"/>
          <w:szCs w:val="28"/>
          <w:lang w:val="kk-KZ"/>
        </w:rPr>
        <w:t>өтеді</w:t>
      </w:r>
      <w:r w:rsidR="00A86CAA">
        <w:rPr>
          <w:sz w:val="28"/>
          <w:szCs w:val="28"/>
          <w:lang w:val="kk-KZ"/>
        </w:rPr>
        <w:t xml:space="preserve"> </w:t>
      </w:r>
      <w:r w:rsidR="00EF1B9F">
        <w:rPr>
          <w:sz w:val="28"/>
          <w:szCs w:val="28"/>
          <w:lang w:val="kk-KZ"/>
        </w:rPr>
        <w:t>[84</w:t>
      </w:r>
      <w:r w:rsidRPr="002D5E03">
        <w:rPr>
          <w:sz w:val="28"/>
          <w:szCs w:val="28"/>
          <w:lang w:val="kk-KZ"/>
        </w:rPr>
        <w:t>].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Осылайша,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муралдардың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бояулы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дақтары,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әдетте,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адамның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назарын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аударады,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яғни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басқа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контекстен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айрықшалана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Сондықтан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муралдар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граффити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көркемдік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сапасына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жауапкершілік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толығымен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авторларға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жүктеледі,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әйтпесе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адамның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психикалық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күйіне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шатасуларды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алып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келеді.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Сонымен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қатар,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образдар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контексте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визуалды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фон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қалыптастырады,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жергілікті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мәдениеттің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қайталанбас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ерекшелігін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атап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көрсетіп,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тұтастығын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қолдайды.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образдардың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кеңістігінде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қолданылуы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бүгінгі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таңда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инновациялардың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синтезінің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маңыздылығын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көрсетеді.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Ю.М.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Лотман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мәдениетте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өткен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бүгіннің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динамикалық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өзара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әрекеттесуін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сипаттай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отырып,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«мәдениеттің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ішкі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диалогының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маңызды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аспектісі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тарихи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қалыптасады: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алдыңғы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норманы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белгілеп,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автоматтандырылады,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қабылдайтын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адамның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санасында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өткен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бүгіннің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элементтері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уақытта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қатар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өмір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сүреді»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тұжырымдайды</w:t>
      </w:r>
      <w:r w:rsidR="00A86CAA">
        <w:rPr>
          <w:sz w:val="28"/>
          <w:szCs w:val="28"/>
          <w:lang w:val="kk-KZ"/>
        </w:rPr>
        <w:t xml:space="preserve"> </w:t>
      </w:r>
      <w:r w:rsidR="00EF1B9F">
        <w:rPr>
          <w:sz w:val="28"/>
          <w:szCs w:val="28"/>
          <w:lang w:val="kk-KZ"/>
        </w:rPr>
        <w:t>[85</w:t>
      </w:r>
      <w:r w:rsidRPr="002D5E03">
        <w:rPr>
          <w:sz w:val="28"/>
          <w:szCs w:val="28"/>
          <w:lang w:val="kk-KZ"/>
        </w:rPr>
        <w:t>].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образдардың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декоративтік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элементтерге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енгізілуі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өткенді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символикалық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тұрғыдан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түсінуге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мүмкіндік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беріп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сонымен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дизайнда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көрініс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табады.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Мифологемалар,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шеберлері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жиі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қолданатын,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негізгі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тамырларын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алыстағы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архаика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кезеңіне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апарады,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яғни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алғашқы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адам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кезеңі,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әлемнің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жаратылу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дәуірі.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Егер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кескіндемеші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оларда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өткенді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қайта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тірілтсе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бірегейліктің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тамырларын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ашса,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сәулеттік-кеңістік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ортасында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адамның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көзқарасын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болашаққа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бағыттайды,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еске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арқылы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жаңаруға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салады.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өзара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әрекеттесу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салада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өткен,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болашақ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арасындағы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терең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байланыстарды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қалыптастырады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Бейнелеу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басқа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шығармашылық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түрлерімен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қатар,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кеңістікті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гуманизациялауда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маңызды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рөл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атқаратыны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белгілі.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элементтерін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енгізу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арқылы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гуманистік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даму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мәселесі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қарастырылған,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бүгіндері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әртүрлі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ғылыми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пәндерде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тұлғаны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қалыптастыру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рухани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әлеміне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әсер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ететін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белсенді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құрал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қарастырылады.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Өткен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кезеңдегі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қабырғаға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жазу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техникасы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сияқты,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бүгінгі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күннің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кескіндемелік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муралдары,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ландшафттық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дизайнмен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бірге,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гуманизациялаудың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қуатты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құралдарының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</w:t>
      </w:r>
      <w:r w:rsidR="00EF1B9F">
        <w:rPr>
          <w:sz w:val="28"/>
          <w:szCs w:val="28"/>
          <w:lang w:val="kk-KZ"/>
        </w:rPr>
        <w:t>лып</w:t>
      </w:r>
      <w:r w:rsidR="00A86CAA">
        <w:rPr>
          <w:sz w:val="28"/>
          <w:szCs w:val="28"/>
          <w:lang w:val="kk-KZ"/>
        </w:rPr>
        <w:t xml:space="preserve"> </w:t>
      </w:r>
      <w:r w:rsidR="00EF1B9F">
        <w:rPr>
          <w:sz w:val="28"/>
          <w:szCs w:val="28"/>
          <w:lang w:val="kk-KZ"/>
        </w:rPr>
        <w:t>табылады</w:t>
      </w:r>
      <w:r w:rsidR="00A86CAA">
        <w:rPr>
          <w:sz w:val="28"/>
          <w:szCs w:val="28"/>
          <w:lang w:val="kk-KZ"/>
        </w:rPr>
        <w:t xml:space="preserve"> </w:t>
      </w:r>
      <w:r w:rsidR="00EF1B9F">
        <w:rPr>
          <w:sz w:val="28"/>
          <w:szCs w:val="28"/>
          <w:lang w:val="kk-KZ"/>
        </w:rPr>
        <w:t>[86</w:t>
      </w:r>
      <w:r w:rsidRPr="002D5E03">
        <w:rPr>
          <w:sz w:val="28"/>
          <w:szCs w:val="28"/>
          <w:lang w:val="kk-KZ"/>
        </w:rPr>
        <w:t>].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Әрине,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образдар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құндылықтарды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насихаттаумен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қатар,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бірегейлігін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қалыптастыруға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әсер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етеді.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Мысалы,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Алматы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Астанадағы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муралдар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атмосферамен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кеңістікті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толтырады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немесе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жолаушылардың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назарын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композициялық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шешімдерімен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тартады.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Мұндай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муралдардың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мысалы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Алматыдағы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Мұхит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Ақанаевтың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кейіпкерлерге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арнаған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туындысы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болып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табылады.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«Тау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барысы»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(Горный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барс)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атты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туындысы,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елдің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зиятының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бірнеше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онжылдықтар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бойы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(1980-2025)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бірегейлігінің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тамырларын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іздеуге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бағытталғанын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көрсететін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жарқын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мысалы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болып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табылады.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Қазақстан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археологиясындағы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артефактілерден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алынған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мозаикалық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бөліктердің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тұтас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үлгісі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бірнеше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аталынды.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жазықтыққа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көшіріліп,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қоғамның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әлеуметтік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сұраныстарына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жауап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беруде.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зияткерлерінің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ғана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емес,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жалпы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қоғамның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тамырларын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ашып,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жариялауда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үлкен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қызығушылықтар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танытуда.</w:t>
      </w:r>
      <w:r w:rsidR="00A86CAA">
        <w:rPr>
          <w:sz w:val="28"/>
          <w:szCs w:val="28"/>
          <w:lang w:val="kk-KZ"/>
        </w:rPr>
        <w:t xml:space="preserve"> 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2D5E03">
        <w:rPr>
          <w:noProof/>
          <w:sz w:val="28"/>
          <w:szCs w:val="28"/>
        </w:rPr>
        <w:drawing>
          <wp:inline distT="0" distB="0" distL="0" distR="0" wp14:anchorId="24F41DF3" wp14:editId="442DA9FA">
            <wp:extent cx="2085533" cy="1143000"/>
            <wp:effectExtent l="0" t="0" r="0" b="0"/>
            <wp:docPr id="41" name="Рисунок 41" descr="https://s.inalmaty.kz/section/newsInText/upload/images/news/intext/000/056/395/whatsapp-image-2024-11-27-at-170536_6747fa72d8b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inalmaty.kz/section/newsInText/upload/images/news/intext/000/056/395/whatsapp-image-2024-11-27-at-170536_6747fa72d8b8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71" cy="115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center"/>
        <w:rPr>
          <w:lang w:val="kk-KZ"/>
        </w:rPr>
      </w:pPr>
      <w:r w:rsidRPr="002D5E03">
        <w:rPr>
          <w:lang w:val="kk-KZ"/>
        </w:rPr>
        <w:t>М</w:t>
      </w:r>
      <w:r w:rsidR="008D4307" w:rsidRPr="002D5E03">
        <w:rPr>
          <w:lang w:val="kk-KZ"/>
        </w:rPr>
        <w:t>ұхит</w:t>
      </w:r>
      <w:r w:rsidR="00A86CAA">
        <w:rPr>
          <w:lang w:val="kk-KZ"/>
        </w:rPr>
        <w:t xml:space="preserve"> </w:t>
      </w:r>
      <w:r w:rsidR="008D4307" w:rsidRPr="002D5E03">
        <w:rPr>
          <w:lang w:val="kk-KZ"/>
        </w:rPr>
        <w:t>Ақанаев.</w:t>
      </w:r>
      <w:r w:rsidR="00A86CAA">
        <w:rPr>
          <w:lang w:val="kk-KZ"/>
        </w:rPr>
        <w:t xml:space="preserve"> </w:t>
      </w:r>
      <w:r w:rsidR="008D4307" w:rsidRPr="002D5E03">
        <w:rPr>
          <w:lang w:val="kk-KZ"/>
        </w:rPr>
        <w:t>«Тау</w:t>
      </w:r>
      <w:r w:rsidR="00A86CAA">
        <w:rPr>
          <w:lang w:val="kk-KZ"/>
        </w:rPr>
        <w:t xml:space="preserve"> </w:t>
      </w:r>
      <w:r w:rsidR="008D4307" w:rsidRPr="002D5E03">
        <w:rPr>
          <w:lang w:val="kk-KZ"/>
        </w:rPr>
        <w:t>барысы»</w:t>
      </w:r>
      <w:r w:rsidR="00A86CAA">
        <w:rPr>
          <w:lang w:val="kk-KZ"/>
        </w:rPr>
        <w:t xml:space="preserve"> </w:t>
      </w:r>
      <w:r w:rsidR="008D4307" w:rsidRPr="002D5E03">
        <w:rPr>
          <w:lang w:val="kk-KZ"/>
        </w:rPr>
        <w:t>2022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Мұхит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Ақанаевтың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муралдық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кескіндемесінде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Қазақстанның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көптеген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шеберлері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сияқты,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бірегей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тілін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сақтай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отырып,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S-образды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формаға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оралған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барсты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бейнелейді.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біздің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аймағымыздың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ежелгі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көшпенділерінің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атақты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аңдық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стилінің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шарықтау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шегінің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көрінісі.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Алатау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таулары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иесінің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серпімді,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күшті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денесінің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динамикалық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пластикасына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таңданбай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мүмкін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емес.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Барыс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образынң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динамикалық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иірімді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сұлбасының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бейнелеуіне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ешбір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сызықтың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қажеті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болмас.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Ежелгі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шебердің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композициясы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мінсіз.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Сондықтан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тамаша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туралы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ескерте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отырып,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тұрғындарын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образбен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хабардар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етеді.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Кескіндемеші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ежелгі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шебердің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орындаған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образын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толық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сақтай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отырып,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мазмұнмен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байытады.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Жануар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денесін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өрнекті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элементтермен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толықтыру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арқылы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композицияның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жалпы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динамикасына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назар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аударады.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S-образды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формада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орындалған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аңдық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стильдегі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композициялар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канондық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сипатқа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мағыналық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түйіні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ежелгі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көшпенділердің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өмір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өлім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туралы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көзқарастарымен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тығыз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байланысты.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дәуірінің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танымал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символдарының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барстың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бейнесі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мұраға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тікелей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сілтеме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жасау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арқылы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өзіндік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символикалық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мәнін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сақтайды.</w:t>
      </w:r>
      <w:r w:rsidR="00A86CAA">
        <w:rPr>
          <w:sz w:val="28"/>
          <w:szCs w:val="28"/>
          <w:lang w:val="kk-KZ"/>
        </w:rPr>
        <w:t xml:space="preserve"> 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мәдениетіндегі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сәндік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элементтер,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негізінен,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исламның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тірі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жаратылыстарды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бейнелеуге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тыйым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салуымен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шектелді.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Кеңес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дәуірінде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жағдай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өзгере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қойған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жоқ,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өйткені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мәдениетке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назар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аударылмады.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Соңғы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жылдары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сәулеттік,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өнерлік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жобалық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әрекеттің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формасы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қалыптастыруға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қызығушылықтың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артқаны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байқалады.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контексте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ашық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кеңістіктер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жүйесі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түсіндіріледі,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әлеуметтік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функцияларды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орындай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отырып,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заттық-кеңістік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мазмұнымен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сипатталады.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Сондықтан,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қолданыстағы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аумақтарды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трансформациялау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жайлы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функционалды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қауіпсіз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құру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мегаполистердің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дамуындағы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басым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бағыттардың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болып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табылады.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Қазақстанның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ортасы,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әсіресе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Алматы,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Ақтау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Шымкент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секілді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ірі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қалаларда,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соңғы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жылдары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қарқынды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трансформация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процестеріне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ұшырауда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[Карабалаева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Б.].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Сонымен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қатар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дизайнерлер,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суретшілер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сәулетшілердің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сәндік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элементтер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кіші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формаларда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түркі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образдарын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қолдануы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жиі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байқалады.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тұжырымда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кеңістікті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жобалауда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өткен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кезеңдердің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тарихи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«картиналары»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қайта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тірітілуде: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андронов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кезеңі,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ғасырлардағы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құрылыстардың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эстетикасына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дейін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қарастырылған.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киіз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үйінің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құрылымына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назар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аудара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отырып,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мазмұнының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өте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символдық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мәнге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екендігін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аламыз.</w:t>
      </w:r>
      <w:r w:rsidR="00A86CAA">
        <w:rPr>
          <w:sz w:val="28"/>
          <w:szCs w:val="28"/>
          <w:lang w:val="kk-KZ"/>
        </w:rPr>
        <w:t xml:space="preserve"> 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Кескіндемешілердің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композицияларда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түркі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көшпенділерінің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тотемдері,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мысалы,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қасқыр,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жылқы,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барс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үйрек/қаз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белсенді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қолданылады.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орайда,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«Ақ»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(ақ)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сөзі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тотемдық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шығу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тегінің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маңызды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белгісі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қызмет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етеді: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Буре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(ақ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қасқыр),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Тулпар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(ақ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жылқы),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Барс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(ақ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барс).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символдар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мұраны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көрсету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ғана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емес,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сондай-ақ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өткен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бүгінді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байланыстыратын,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осылайша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бірегейлігінің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негізін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қалыптастыратын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көркемдік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тұрғыдан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беру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арқылы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жазықтықта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бірегей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тіл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құру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үшін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негіз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болады.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center"/>
      </w:pPr>
      <w:r w:rsidRPr="002D5E03">
        <w:rPr>
          <w:noProof/>
        </w:rPr>
        <w:drawing>
          <wp:inline distT="0" distB="0" distL="0" distR="0" wp14:anchorId="01BBEB4D" wp14:editId="213EA632">
            <wp:extent cx="3055196" cy="1352550"/>
            <wp:effectExtent l="0" t="0" r="0" b="0"/>
            <wp:docPr id="42" name="Рисунок 42" descr="C:\Users\Admin\Downloads\WhatsApp Image 2025-10-18 at 12.2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5-10-18 at 12.25.2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60" cy="138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903" w:rsidRPr="002D5E03" w:rsidRDefault="008D4307" w:rsidP="00FF2903">
      <w:pPr>
        <w:pStyle w:val="ab"/>
        <w:spacing w:before="0" w:beforeAutospacing="0" w:after="0" w:afterAutospacing="0"/>
        <w:ind w:firstLine="709"/>
        <w:jc w:val="center"/>
        <w:rPr>
          <w:lang w:val="kk-KZ"/>
        </w:rPr>
      </w:pPr>
      <w:r w:rsidRPr="002D5E03">
        <w:rPr>
          <w:lang w:val="kk-KZ"/>
        </w:rPr>
        <w:t>Мұхит</w:t>
      </w:r>
      <w:r w:rsidR="00A86CAA">
        <w:rPr>
          <w:lang w:val="kk-KZ"/>
        </w:rPr>
        <w:t xml:space="preserve"> </w:t>
      </w:r>
      <w:r w:rsidRPr="002D5E03">
        <w:rPr>
          <w:lang w:val="kk-KZ"/>
        </w:rPr>
        <w:t>Аканаев.</w:t>
      </w:r>
      <w:r w:rsidR="00A86CAA">
        <w:rPr>
          <w:lang w:val="kk-KZ"/>
        </w:rPr>
        <w:t xml:space="preserve"> </w:t>
      </w:r>
      <w:r w:rsidRPr="002D5E03">
        <w:rPr>
          <w:lang w:val="kk-KZ"/>
        </w:rPr>
        <w:t>«Бөрі»</w:t>
      </w:r>
      <w:r w:rsidR="00A86CAA">
        <w:rPr>
          <w:lang w:val="kk-KZ"/>
        </w:rPr>
        <w:t xml:space="preserve"> </w:t>
      </w:r>
      <w:r w:rsidRPr="002D5E03">
        <w:rPr>
          <w:lang w:val="kk-KZ"/>
        </w:rPr>
        <w:t>2024</w:t>
      </w:r>
      <w:r w:rsidR="00A86CAA">
        <w:rPr>
          <w:lang w:val="kk-KZ"/>
        </w:rPr>
        <w:t xml:space="preserve"> 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Мұхит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Ақанаевтың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«Бөрі»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(2024ж)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атты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муралын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мысал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келтіруге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Ғимараттың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бүйір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жағында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орналасқан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туынды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кеңістіктің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сұрлығын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айтарлықтай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жандандырады.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Композиция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вертикалды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екі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бөлікке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бөлінген,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жоғарғы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бөлігі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аспандықты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бейнелесе,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горизонтальды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бағыттағы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өрнектік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жолақ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төменгі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жерлік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кеңістіктен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бөліп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тұрады.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жазықтығының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жоғарғы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төменгі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бөліктеріне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анық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бөлінуі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колоритпен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айқындалады.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Жеңіл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көгілдір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реңктер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аспандықты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көрсетсе,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сарғылт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төменгі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жерлік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қабатты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бейнелейді.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Мұндай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композицияны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құру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принципі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халықтық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кілем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тоқуға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деген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принциптерін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еске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салады,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өрнектік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шекара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негізгі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кеңістігін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анықтайды.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Муралдық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кескіндеменің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жоғарғы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бөлігінде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нәрестенің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бейнесі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солярлық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белгілердің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фонында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орналасқан.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қызықты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факт: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нәрестенің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бейнеленуі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Римнің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кейіпкерлері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Ромул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Ремге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арналып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жасалған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әйгілі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«Капитолий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бөлтірігі»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мүсіндік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композициясынан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жақсы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таныс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образды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еске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салады.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Дегенмен,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қасқыр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(Бөрі)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фигурасының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силуэтінің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сызбасы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ежелгі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көшпенділер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өзіндік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баламаларына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ие.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аймақтың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ежелгі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көшпелі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тайпаларының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өнеріндегі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танымал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символдардың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болғандықтан,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нұсқалары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көптеп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сақталған.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М.Ақанаевтың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трактовкасында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фигурасының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силуэті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канондық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сипатта,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алайда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сәндік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элементтермен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толықтырылған,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фэнтези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стиліндегі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фантастикалық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формалардың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араласуларын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еске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салады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(Голливуд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фильмдері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сериясынан).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Төменгі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бөлігінде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түркі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руналық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жазуымен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«тәңірі»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(құдай)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сөзі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бейнеленген.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Осылайша,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автор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әртүрлі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уақытта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тұжырымдардан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тұратын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күрделі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символдық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түйінді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ұсынады.</w:t>
      </w:r>
      <w:r w:rsidR="00A86CAA">
        <w:rPr>
          <w:sz w:val="28"/>
          <w:szCs w:val="28"/>
          <w:lang w:val="kk-KZ"/>
        </w:rPr>
        <w:t xml:space="preserve"> 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Осы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туынды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тқжырымдамасында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суретіш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бірінші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кезекте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түркі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қайта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тірілтеді,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қасқыр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баланы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(түркі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Ашинадан)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өмірге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әкеліп,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тәрбиелеп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қойған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жоқ,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сонымен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түркі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тайпаларының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атасы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болғандығын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негіздейді.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Сондықтан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тотемдік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жануар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қасқыр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кейіпкер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текпен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тығыз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байланысты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болып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келеді.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Мысалы,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эпосында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батыр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Алпамыс</w:t>
      </w:r>
      <w:r w:rsidRPr="002D5E03">
        <w:rPr>
          <w:sz w:val="28"/>
          <w:szCs w:val="28"/>
          <w:lang w:val="kk-KZ"/>
        </w:rPr>
        <w:softHyphen/>
        <w:t>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әкесі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Байбөрі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(Қасқыр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алғашқы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адам)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аталады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[Қондыбай,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98-бет].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сонымен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қатар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соғыс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құдайымен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байланысты,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өйткені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түріктер,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көптеген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ежелгі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халықтар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сияқты,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үздіксіз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ішкі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соғыстар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жүргізген.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Өрнектік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шешімде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ұсынылған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туындыны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негізге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отырып,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қайтадан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қолданбалы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өнеріндегі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символдарды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геометриялық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өрнегінің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негізін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табамыз.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Ежелгі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әлем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өнерінен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алынған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тікелей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сілтемелер,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ежелгі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рим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түркі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мифологиясын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салыстыра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отырып,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Батыс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Шығыс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арасындағы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терең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байланысты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айқын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көрсетеді.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берген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хабарламасы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түсінікті: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әлем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біртұтас!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заманауи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фэнтези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элементтерінің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араласуы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халық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өнеріндегі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өрнектік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композицияны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құру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принциптеріне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қатаң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сәйкестікпен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келеді.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Барлығы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сайып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келгенде,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әлемнің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тұтастығын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көрсетуге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негізделген.</w:t>
      </w:r>
      <w:r w:rsidR="00A86CAA">
        <w:rPr>
          <w:sz w:val="28"/>
          <w:szCs w:val="28"/>
          <w:lang w:val="kk-KZ"/>
        </w:rPr>
        <w:t xml:space="preserve"> 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Қалалық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кеңістікте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орналастарылған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мурал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кезеңдегі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көркемдік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тұрғыдан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түсінудің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мысалы.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аудиторияға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арналғандықтан,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еріксіз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кеңістіктің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бірегейлігін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қалыптастыруға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қатысады,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рухани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мұраға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деген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қызығушылықты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жандандырады,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мәдениеттің,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тарихтың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тамырларын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тереңірек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түсінуге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шақырады.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Сондықтан,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Мұхит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Ақанаевтың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«Бөрі»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муралы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кеңістігіндегі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көркем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элемент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ғана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емес,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қоғамдық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сұхбат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бірегейлікті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қалыптастырудың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маңызды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құралы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қарастырылады.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Зерттеу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көзі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тақырыптың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мазмұнын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ашуға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Мұқит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Аканаевтың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«Қобыз»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атты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туындысын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ұсынылады.</w:t>
      </w:r>
      <w:r w:rsidR="00A86CAA">
        <w:rPr>
          <w:sz w:val="28"/>
          <w:szCs w:val="28"/>
          <w:lang w:val="kk-KZ"/>
        </w:rPr>
        <w:t xml:space="preserve"> 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noProof/>
          <w:sz w:val="28"/>
          <w:szCs w:val="28"/>
        </w:rPr>
        <w:drawing>
          <wp:inline distT="0" distB="0" distL="0" distR="0" wp14:anchorId="52DF9977" wp14:editId="670F591F">
            <wp:extent cx="2381250" cy="1668618"/>
            <wp:effectExtent l="0" t="0" r="0" b="8255"/>
            <wp:docPr id="43" name="Рисунок 43" descr="C:\Users\Admin\Downloads\WhatsApp Image 2025-10-18 at 12.2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5-10-18 at 12.25.4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48" cy="171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E03">
        <w:rPr>
          <w:sz w:val="28"/>
          <w:szCs w:val="28"/>
          <w:lang w:val="kk-KZ"/>
        </w:rPr>
        <w:t xml:space="preserve"> </w:t>
      </w:r>
    </w:p>
    <w:p w:rsidR="00FF2903" w:rsidRPr="002D5E03" w:rsidRDefault="008D4307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Мухит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Ақанаев.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«Қобыз»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2023</w:t>
      </w:r>
      <w:r w:rsidR="00A86CAA">
        <w:rPr>
          <w:sz w:val="28"/>
          <w:szCs w:val="28"/>
          <w:lang w:val="kk-KZ"/>
        </w:rPr>
        <w:t xml:space="preserve"> 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Композицияда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терең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символикалық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бұйымын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арқылы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кеңістікпен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үйлестіреді.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мұраны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насихаттау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немесе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мистикалық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аспаптың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заманауи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өмірмен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байланысын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көрсету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мақсатының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қаншалықты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басым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болғанын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нақты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анықтау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қиын.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Композицияда,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жалпы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алғанда,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қосымша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бөлшектерінде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символизмнің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молдығы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байқалады.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ретте,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автор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үшін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деталдардың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маңызы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зор,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яғни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әрине,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кездейсоқтық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емес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(мысалы,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аңызға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айналған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Қорқытпен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тығыз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байланысты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символикалық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түйе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бейнесі).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Жалпы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алғанда,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Ақанаев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формадағы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кобызды,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архетиптік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образдың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абстрактілі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интерпретациясы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ұсынады.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Муралдың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графикалық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тілі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аспаптың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өткен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көшпенділер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санасындағы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мәнін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өмірдегі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«дыбысын»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көрсетеді.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Кескіндемеші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кобыздың,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даланың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құрметті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әңгімешілері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арасында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терең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құрметке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аспап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бейнесін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жеткізуде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шамадан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тыс,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тіпті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қатаң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формаға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жүгінеді.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Ежелгі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заманнан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кобыз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халқында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терең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символикалық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мағынаға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ие.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мифке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толы,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мифологияландырылған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аспап.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Қобыз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аңызға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айналған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Қорқытпен,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діндарлармен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(дервиш)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сондай-ақ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халық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қиссашыларының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ажырамас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атрибуты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болған.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Композицияның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ұсынылуы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аспаптың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формасын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ғана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емес,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қоршаған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фонды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өріммен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символикалық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өрнектік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элементтермен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толықтырады.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Сонымен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қатар,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аспаптың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ішкі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қуысында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екі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фигура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орналасқан,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ғарыштық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адамдарға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ұқсас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адамның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бейнесі.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арқылы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дуалистік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көзқарастың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ұғымдары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беріледі.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Фонның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шешімі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классикалық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кілемдерінен,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текеметтерден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тұратын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бөлшектер,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қолданбалы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жиі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кездесетін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ежелгі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түркі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солярлық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композициямен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нақтыланады.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Бөрі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композициясы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сияқты,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мурал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заманауи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уақыт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контекстін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синтездеуді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көрсетеді.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далалық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кездері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тұтас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әлемінің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бөліктері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ақпаратқа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толы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фрагменттер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ұсынылған.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Ақанаев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кобызды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музыкалық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аспап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ғана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емес,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сонымен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қатар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бірегейлік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рухани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құндылықтардың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символы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көрсетеді.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Сонымен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қатар,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кездері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жасанды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үзілген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ұрпақтар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эстафетасы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мәселелерін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көтереді.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Орындау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техникасына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байланысты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кескіндемешінің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декоративтік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толтыруға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көңіл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бөлуімен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қатар,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композициялық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алаңның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драмалық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шиеленісін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көрсетуге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талпынғанын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атап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өту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қажет.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Үлкен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дақтардың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айқындылығы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соншалықты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оларды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қашықтықтан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оқуға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болады,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бөлшектер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нысанға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жақындаған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сайын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ашылады.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жағдайда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туынды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көрерменді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әлемге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батырып,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мұрасын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арқылы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түсініп,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ойланып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қарастыруға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мүмкіндік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береді.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Муралдың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орналасуы,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алдыңғы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жағдайларда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болғандай,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аудиторияға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бағытталғанын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көрсетеді.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арқылы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қоғамдық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кеңістікті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трансформациялаудың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құралына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айналып,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тұрғынның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бірегейлігінің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кеңістігін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(топос)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қалыптастыруға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ықпал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етеді.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жағдайда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қоғамның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өзара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әрекеттесу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контексі,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яғни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ашық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кеңістіктегі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коммуникациясы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туралы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аламыз.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Осылайша,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мурал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кеңістігіндегі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ірі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түстік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графикалық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гармониялық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үйлестіріп,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эстетикалық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тұрғыдан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байытуға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арналған.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насихаттап,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образдарды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мегаполис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өмірінің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заманауи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контекстінде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үйлесімді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байланысқа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түсіреді.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D5E03">
        <w:rPr>
          <w:noProof/>
          <w:sz w:val="28"/>
          <w:szCs w:val="28"/>
        </w:rPr>
        <w:drawing>
          <wp:inline distT="0" distB="0" distL="0" distR="0" wp14:anchorId="28B18C74" wp14:editId="3E65FC2F">
            <wp:extent cx="2982875" cy="1741594"/>
            <wp:effectExtent l="0" t="0" r="8255" b="0"/>
            <wp:docPr id="44" name="Рисунок 44" descr="https://s.inalmaty.kz/section/newsInText/upload/images/news/intext/000/056/395/whatsapp-image-2024-11-27-at-170533_6747fb361e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.inalmaty.kz/section/newsInText/upload/images/news/intext/000/056/395/whatsapp-image-2024-11-27-at-170533_6747fb361e00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869" cy="176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М.Ақанаев.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«Сәукеле</w:t>
      </w:r>
      <w:r w:rsidR="008D4307" w:rsidRPr="002D5E03">
        <w:rPr>
          <w:sz w:val="28"/>
          <w:szCs w:val="28"/>
          <w:lang w:val="kk-KZ"/>
        </w:rPr>
        <w:t>»</w:t>
      </w:r>
      <w:r w:rsidR="00A86CAA">
        <w:rPr>
          <w:sz w:val="28"/>
          <w:szCs w:val="28"/>
          <w:lang w:val="kk-KZ"/>
        </w:rPr>
        <w:t xml:space="preserve"> </w:t>
      </w:r>
      <w:r w:rsidR="008D4307" w:rsidRPr="002D5E03">
        <w:rPr>
          <w:sz w:val="28"/>
          <w:szCs w:val="28"/>
          <w:lang w:val="kk-KZ"/>
        </w:rPr>
        <w:t>2024</w:t>
      </w:r>
      <w:r w:rsidR="00A86CAA">
        <w:rPr>
          <w:sz w:val="28"/>
          <w:szCs w:val="28"/>
          <w:lang w:val="kk-KZ"/>
        </w:rPr>
        <w:t xml:space="preserve"> 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Тәуелсіз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Қазақстанның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өнерінде,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әсіресе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соңғы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онжылдықтарда,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заманауи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контексте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алатын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маңызды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мәселеге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айналды.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жағдай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әлемдегі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соңғы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геологиялық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оқиғалар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халықтың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бөлігінің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уақытты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қайтаруға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деген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ықыласы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нәтижесінде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туындады.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Алайда,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қайта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оралу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қажеттілігі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мәдениетіндегі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рөлін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емес,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ислам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әлеміндегі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орнын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бұрмалап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түсінуге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бағытталуда.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Яғни,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жерде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радикалды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діни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әдептердің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рөлі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шешуші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болып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табылады.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Көптеген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интеллигенциясының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мәселені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назардан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тыс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қалдыруы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мүмкін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емес.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кодты,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кездегі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мәселелерді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шешуде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насихаттау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уақыттың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талабына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айналды.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Қызығушылық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классикалық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киіміне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ауысады,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ХХ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ғасырда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ұмыт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костюмдермен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шектелмейді.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маңыздысы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көшпенді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өміріндегі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рөлі.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Осылайша,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генетикалық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кодтардың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санасынан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көптеген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мифологемалар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пайда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болады,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маңызды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Өнертанушы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Х.Х.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Труспекованың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Қазақстандағы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көркем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практикаларда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этникалық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кодтардың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санасын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түсіну»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атты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мақаласы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тақырыпқа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арналған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болатын</w:t>
      </w:r>
      <w:r w:rsidR="00A86CAA">
        <w:rPr>
          <w:sz w:val="28"/>
          <w:szCs w:val="28"/>
          <w:lang w:val="kk-KZ"/>
        </w:rPr>
        <w:t xml:space="preserve"> </w:t>
      </w:r>
      <w:r w:rsidR="00EF1B9F">
        <w:rPr>
          <w:sz w:val="28"/>
          <w:szCs w:val="28"/>
          <w:lang w:val="kk-KZ"/>
        </w:rPr>
        <w:t>[89</w:t>
      </w:r>
      <w:r w:rsidRPr="002D5E03">
        <w:rPr>
          <w:sz w:val="28"/>
          <w:szCs w:val="28"/>
          <w:lang w:val="kk-KZ"/>
        </w:rPr>
        <w:t>].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Антропология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тарихында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ежелгі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әлемде,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ғасырларда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мәдениеттерде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әрқашан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киімімен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көрсетілген.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әсіресе,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тән: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киімі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күнінен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бастап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егде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жасына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дейін,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жасына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қоғамдағы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статусына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байланысты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өзгеріп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отырды.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Алайда,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кеңес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дәуірінде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дәстүрлердің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барлық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негіздері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жоғалды,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шығыс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әсіресе,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исламдық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киімдеріне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қарсы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жүйелі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күрес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жүргізілді.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Дегенмен,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әйелдері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ешқашан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ерекшеліктерін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жоғалтқан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жоқ.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Сондықтан,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жерде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никабтар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ешқашан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киілмеген.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Әсіресе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қыз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қалыңдық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символикаға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киімімен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ерекшеленді.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Мұндай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айрықша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факторды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ескермей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мүмкін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емес.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Сондықтан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суретшілер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жиі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қалыңдықтың,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сондай-ақ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зейінді,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ақылды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ананың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бейнесін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киімде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суреттейді.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тақырып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көптеген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суретшілердің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шығармашылығында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тұрақты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кездеседі.</w:t>
      </w:r>
    </w:p>
    <w:p w:rsidR="00FF2903" w:rsidRPr="002D5E03" w:rsidRDefault="00A86CAA" w:rsidP="00FF2903">
      <w:pPr>
        <w:pStyle w:val="ab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Мұхит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Ақанаев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мураларында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осы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бай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материалға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қайта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оралып,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тарихтың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артефактерінен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кеңінен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пайдаланады.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Атап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айтқанда,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өткен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ғасырлардың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сақталған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фото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құжаттары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мен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орта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ғасырлардағы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суреттерден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тікелей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сілтемелер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келтіреді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(С.Сүлейменованың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муралдары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негіз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бола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алады).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қоғамының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бейнесіне,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қалыңдықтың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киіміне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сәукелесіне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таңданбайтын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болмайды.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Сондықтан,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үлкен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құрметпен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қайта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тірілтеді.</w:t>
      </w:r>
    </w:p>
    <w:p w:rsidR="00FF2903" w:rsidRPr="002D5E03" w:rsidRDefault="00A86CAA" w:rsidP="00FF2903">
      <w:pPr>
        <w:pStyle w:val="ab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Мұхит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Ақанаевтың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муралында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алайда,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дәлелді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сілтеме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жоқ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яғни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сәукеле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мен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қалыңдықтың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бейнесін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нақты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қайталамайды.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Мұнда,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ең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алдымен,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заманауи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қыздың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бейнесі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байқалады,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ал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бас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киімнің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күміс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зері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қазақ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дәстүрлерінде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басқа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формада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көрініс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табатын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символдар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тақырыбындағы</w:t>
      </w:r>
      <w:r>
        <w:rPr>
          <w:sz w:val="28"/>
          <w:szCs w:val="28"/>
          <w:lang w:val="kk-KZ"/>
        </w:rPr>
        <w:t xml:space="preserve"> </w:t>
      </w:r>
      <w:r w:rsidR="00FF2903" w:rsidRPr="00EF1B9F">
        <w:rPr>
          <w:sz w:val="28"/>
          <w:szCs w:val="28"/>
          <w:lang w:val="kk-KZ"/>
        </w:rPr>
        <w:t>фантазия.</w:t>
      </w:r>
      <w:r>
        <w:rPr>
          <w:sz w:val="28"/>
          <w:szCs w:val="28"/>
          <w:lang w:val="kk-KZ"/>
        </w:rPr>
        <w:t xml:space="preserve"> </w:t>
      </w:r>
      <w:r w:rsidR="00FF2903" w:rsidRPr="00EF1B9F">
        <w:rPr>
          <w:sz w:val="28"/>
          <w:szCs w:val="28"/>
          <w:lang w:val="kk-KZ"/>
        </w:rPr>
        <w:t>Мысалы,</w:t>
      </w:r>
      <w:r>
        <w:rPr>
          <w:sz w:val="28"/>
          <w:szCs w:val="28"/>
          <w:lang w:val="kk-KZ"/>
        </w:rPr>
        <w:t xml:space="preserve"> </w:t>
      </w:r>
      <w:r w:rsidR="00FF2903" w:rsidRPr="00EF1B9F">
        <w:rPr>
          <w:sz w:val="28"/>
          <w:szCs w:val="28"/>
          <w:lang w:val="kk-KZ"/>
        </w:rPr>
        <w:t>сәукеленің</w:t>
      </w:r>
      <w:r>
        <w:rPr>
          <w:sz w:val="28"/>
          <w:szCs w:val="28"/>
          <w:lang w:val="kk-KZ"/>
        </w:rPr>
        <w:t xml:space="preserve"> </w:t>
      </w:r>
      <w:r w:rsidR="00FF2903" w:rsidRPr="00EF1B9F">
        <w:rPr>
          <w:sz w:val="28"/>
          <w:szCs w:val="28"/>
          <w:lang w:val="kk-KZ"/>
        </w:rPr>
        <w:t>ұшар</w:t>
      </w:r>
      <w:r>
        <w:rPr>
          <w:sz w:val="28"/>
          <w:szCs w:val="28"/>
          <w:lang w:val="kk-KZ"/>
        </w:rPr>
        <w:t xml:space="preserve"> </w:t>
      </w:r>
      <w:r w:rsidR="00FF2903" w:rsidRPr="00EF1B9F">
        <w:rPr>
          <w:sz w:val="28"/>
          <w:szCs w:val="28"/>
          <w:lang w:val="kk-KZ"/>
        </w:rPr>
        <w:t>басында</w:t>
      </w:r>
      <w:r>
        <w:rPr>
          <w:sz w:val="28"/>
          <w:szCs w:val="28"/>
          <w:lang w:val="kk-KZ"/>
        </w:rPr>
        <w:t xml:space="preserve"> </w:t>
      </w:r>
      <w:r w:rsidR="00FF2903" w:rsidRPr="00EF1B9F">
        <w:rPr>
          <w:sz w:val="28"/>
          <w:szCs w:val="28"/>
          <w:lang w:val="kk-KZ"/>
        </w:rPr>
        <w:t>қауырсындар</w:t>
      </w:r>
      <w:r>
        <w:rPr>
          <w:sz w:val="28"/>
          <w:szCs w:val="28"/>
          <w:lang w:val="kk-KZ"/>
        </w:rPr>
        <w:t xml:space="preserve"> </w:t>
      </w:r>
      <w:r w:rsidR="00FF2903" w:rsidRPr="00EF1B9F">
        <w:rPr>
          <w:sz w:val="28"/>
          <w:szCs w:val="28"/>
          <w:lang w:val="kk-KZ"/>
        </w:rPr>
        <w:t>орналасуының</w:t>
      </w:r>
      <w:r>
        <w:rPr>
          <w:sz w:val="28"/>
          <w:szCs w:val="28"/>
          <w:lang w:val="kk-KZ"/>
        </w:rPr>
        <w:t xml:space="preserve"> </w:t>
      </w:r>
      <w:r w:rsidR="00FF2903" w:rsidRPr="00EF1B9F">
        <w:rPr>
          <w:sz w:val="28"/>
          <w:szCs w:val="28"/>
          <w:lang w:val="kk-KZ"/>
        </w:rPr>
        <w:t>орнына</w:t>
      </w:r>
      <w:r>
        <w:rPr>
          <w:sz w:val="28"/>
          <w:szCs w:val="28"/>
          <w:lang w:val="kk-KZ"/>
        </w:rPr>
        <w:t xml:space="preserve"> </w:t>
      </w:r>
      <w:r w:rsidR="00FF2903" w:rsidRPr="00EF1B9F">
        <w:rPr>
          <w:sz w:val="28"/>
          <w:szCs w:val="28"/>
          <w:lang w:val="kk-KZ"/>
        </w:rPr>
        <w:t>үкі</w:t>
      </w:r>
      <w:r>
        <w:rPr>
          <w:sz w:val="28"/>
          <w:szCs w:val="28"/>
          <w:lang w:val="kk-KZ"/>
        </w:rPr>
        <w:t xml:space="preserve"> </w:t>
      </w:r>
      <w:r w:rsidR="00FF2903" w:rsidRPr="00EF1B9F">
        <w:rPr>
          <w:sz w:val="28"/>
          <w:szCs w:val="28"/>
          <w:lang w:val="kk-KZ"/>
        </w:rPr>
        <w:t>құсы</w:t>
      </w:r>
      <w:r>
        <w:rPr>
          <w:sz w:val="28"/>
          <w:szCs w:val="28"/>
          <w:lang w:val="kk-KZ"/>
        </w:rPr>
        <w:t xml:space="preserve"> </w:t>
      </w:r>
      <w:r w:rsidR="00FF2903" w:rsidRPr="00EF1B9F">
        <w:rPr>
          <w:sz w:val="28"/>
          <w:szCs w:val="28"/>
          <w:lang w:val="kk-KZ"/>
        </w:rPr>
        <w:t>орналастырылған.</w:t>
      </w:r>
      <w:r>
        <w:rPr>
          <w:sz w:val="28"/>
          <w:szCs w:val="28"/>
          <w:lang w:val="kk-KZ"/>
        </w:rPr>
        <w:t xml:space="preserve"> </w:t>
      </w:r>
      <w:r w:rsidR="00FF2903" w:rsidRPr="00EF1B9F">
        <w:rPr>
          <w:sz w:val="28"/>
          <w:szCs w:val="28"/>
          <w:lang w:val="kk-KZ"/>
        </w:rPr>
        <w:t>Ә</w:t>
      </w:r>
      <w:r w:rsidR="00FF2903" w:rsidRPr="002D5E03">
        <w:rPr>
          <w:sz w:val="28"/>
          <w:szCs w:val="28"/>
          <w:lang w:val="kk-KZ"/>
        </w:rPr>
        <w:t>рине,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сәукеле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түрліше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болуы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мүмкін,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бірақ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оның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конустық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формасы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мен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басты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мақсаты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әйелдің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бір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статусынан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екінші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статусқа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«өтуін»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атап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өту,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яғни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оның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негізгі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міндетін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орындауға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дайындалуын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білдіру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болып</w:t>
      </w:r>
      <w:r>
        <w:rPr>
          <w:sz w:val="28"/>
          <w:szCs w:val="28"/>
          <w:lang w:val="kk-KZ"/>
        </w:rPr>
        <w:t xml:space="preserve"> </w:t>
      </w:r>
      <w:r w:rsidR="00FF2903" w:rsidRPr="002D5E03">
        <w:rPr>
          <w:sz w:val="28"/>
          <w:szCs w:val="28"/>
          <w:lang w:val="kk-KZ"/>
        </w:rPr>
        <w:t>қалады.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дүниетанымында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үкі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даналықтың,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қорғаушылықтың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жұмбақтылықтың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символы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қабылданды.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мифологиясында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жамандық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жаман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көзден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қорғайтын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белгі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болып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табылады.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Сәукеленің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жоғарғы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бөлігінде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үкінің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орналасуы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күшін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даналығын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қорғаушы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күші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үкіні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бейнелейді.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символикалық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байланыс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қоғамдағы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орнын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көрсетіп,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рухани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әлеуметтік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статусын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белгілейді.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Алайда,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қалыптасқан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қалыңдықтың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киімін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жасау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жүйесін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тікелей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көшіруден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тартады.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Декорда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солай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көрінеді,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тікелей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сілтеме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авторлық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интерпретациямен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классикалық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зергерлік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әшекейлермен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келеді.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Мұндай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тұжырымдама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жасау,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мүмкін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үлкен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қабырға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композициясымен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жұмыс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істеудің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ерекшеліктерімен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байланысты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болуы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мүмкін.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Себебі,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масштабты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түсіну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қажет.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Дегенмен,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авторлық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интерпретацияда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құдайландырылған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образ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ұсынылмаған.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замандағы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классиканың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қатынасы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болмыс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түсінігін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береді.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Туынды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сюжеті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арқылы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жергілікті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халық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санасы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санасында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қалыптасқан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бейнесінің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интерпретациясын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ұсынады.</w:t>
      </w:r>
      <w:r w:rsidR="00A86CAA">
        <w:rPr>
          <w:sz w:val="28"/>
          <w:szCs w:val="28"/>
          <w:lang w:val="kk-KZ"/>
        </w:rPr>
        <w:t xml:space="preserve"> 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әйелді,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көптеген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мәдениеттердегі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сияқты,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оттың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сақтаушысы,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өмір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беруші,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құдай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қорғаушы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киімдерінің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символикасы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ежелгі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заманнан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белгілі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Умай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үштік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тәжіне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негізделіп,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сәукеле,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кимешек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жаулық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сияқты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элементтерді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қамтиды.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элементтер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қоғамдағы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статусын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айқындап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берді.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киімнің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қасиетті,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культтық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сипаты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отбасылық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әлеуметтік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өмірдегі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рөлін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атап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өтті.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Астана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қаласының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көпқабатты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ғимараттарының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бұрыштарында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орналасқан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Бейбіт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Әсемкұлының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мураларында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қалыңдық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образы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мүлдем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өзгеше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интерпретацияланған.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сәукеледегі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қалыңдықтың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бейнесі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болса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жерде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образына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деген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терең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құрметі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айқын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көрінеді.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көркем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асқақ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етіп,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яғни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өмір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беруші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бейнелейді.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екі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қабырғада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әйелге,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алдымен,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Анаға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арналған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муралдарды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орналастырады.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Сондықтан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сәукеледегі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қалыңдықтың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кимешек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киіп,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жаулық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таққан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тәжірибелі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бейнесін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бейнелеуі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кездейсоқ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емес.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Өнертанушы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Х.Х.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Труспекова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мақаласында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мынадай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тұжырымдама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ұсынады: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«Отан»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бейнесі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тұлғасымен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ұсынылған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архетиптік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сипатқа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заманнан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әлемдік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алып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келеді.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Үлкен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қауіп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қатер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немесе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басқа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катаклизмдер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кезінде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Анаға,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аспазшыға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жасалатын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үндеу,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мәдениеттің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бейсаналы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архетиптерінен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туындайды.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Әсемқұлдың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шығармаларында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мәдениеттің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рухани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тамырларын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іздегенде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туындайтын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қарым-қатынастар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шиеленіскен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сәттерде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пайда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пікірінше,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ғана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Отанын,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үйін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барлық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жауларынан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қорғап,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сақтау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қабілетіне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ие.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Жалпы,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арқылы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сақталады,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туралы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әлеуметтік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желілердегі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парақшасында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жиі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сөз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қозғайды.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Суретші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әйелдер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бейнелеріне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қоғамдағы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орнына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қатысты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соңғы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жылдардағы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тұрақты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шабуылдар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контекстінде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көңіл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бөлген.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мәселе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бойынша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Бейбіт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Әсемқұл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жиі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пікір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алмасуларында,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ғаломтордағы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желілерде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пікірлерін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жариялайды,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талқылайды.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Әсіресе,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кимешектегі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қарт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бейнесі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адамгершілігін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терең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түсінуімен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назар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аудартады.</w:t>
      </w:r>
    </w:p>
    <w:p w:rsidR="00FF2903" w:rsidRPr="002D5E03" w:rsidRDefault="00FF2903" w:rsidP="00FF29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D5E03">
        <w:rPr>
          <w:rFonts w:ascii="Times New Roman" w:hAnsi="Times New Roman" w:cs="Times New Roman"/>
          <w:sz w:val="28"/>
          <w:szCs w:val="28"/>
          <w:lang w:val="kk-KZ"/>
        </w:rPr>
        <w:t>Муралдар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композициясында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суретші,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басқа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көптеген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өнер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адамдарындай,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бөлшектерді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жалпылайды;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жерде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де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танымал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фотосуреттер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алыста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қалған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өткеннен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алынған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сызбаларды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дәл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көшірмей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көрсетеді.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әсіресе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сәукеле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кимешек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биіктігіне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қатысты.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Егер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сәукеле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орташа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есеппен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жетпіс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сантиметр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биіктікте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болса,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кимешек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орамалмен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бірге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мұндай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мөлшерде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болмайды,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алайда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Х.Х.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Труспекованың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айтуынша,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мұнда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«ұлғайтылған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кимешек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формасы»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кездеседі.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композициялық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тәсіл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суретшіге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ең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алдымен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Ана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Әйелдің,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Қорғаушы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Әйелдің,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Отбасы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жанашырының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ұлылығын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құдайға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тән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қасиетін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айқындауға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мүмкіндік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береді.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Ең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бастысы,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образ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діни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канондарға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қарсы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келмейді.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Ал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исламдық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никабтар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хиджабтарға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қатысты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дискурс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бұрынғы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СССР-дің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барлық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мұсылман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халықтарының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санасының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белсенді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түрде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қайта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кодталуымен</w:t>
      </w:r>
      <w:r w:rsidR="00A86C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 w:cs="Times New Roman"/>
          <w:sz w:val="28"/>
          <w:szCs w:val="28"/>
          <w:lang w:val="kk-KZ"/>
        </w:rPr>
        <w:t>өзектіленді.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Осы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орайда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Әсемкулдың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шығармашылығы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халықтың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мұрасын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сақтауға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шақырғанын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атап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өтеміз,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әйелдер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лайықты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алған.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Сондықтан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адам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бейнесінің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мәдениетіндегі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ұлылығына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назар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аударуы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муралдың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қоғамда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резонанс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тудырды,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одан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тарту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мүмкін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емес.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Сөйтіп,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автордың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әлеуметтік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хабарламасы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жерде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айқын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көрінеді.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Ғимараттың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бүйірінде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орналасқан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мурал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қазақтардың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санасында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мыңдаған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жылдар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бойы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қалыптасқан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кодты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көрсетеді.</w:t>
      </w:r>
    </w:p>
    <w:p w:rsidR="00FF2903" w:rsidRPr="002D5E03" w:rsidRDefault="00FF2903" w:rsidP="008D4307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noProof/>
          <w:sz w:val="28"/>
          <w:szCs w:val="28"/>
        </w:rPr>
        <w:drawing>
          <wp:inline distT="0" distB="0" distL="0" distR="0" wp14:anchorId="27EC9814" wp14:editId="3A930D5C">
            <wp:extent cx="2697894" cy="1514475"/>
            <wp:effectExtent l="0" t="0" r="7620" b="0"/>
            <wp:docPr id="45" name="Рисунок 45" descr="C:\Users\Admin\Downloads\WhatsApp Image 2025-10-18 at 12.1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5-10-18 at 12.12.4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617" cy="153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E03">
        <w:rPr>
          <w:lang w:val="kk-KZ"/>
        </w:rPr>
        <w:t>Б.Әсемқұл.</w:t>
      </w:r>
      <w:r w:rsidR="00A86CAA">
        <w:rPr>
          <w:lang w:val="kk-KZ"/>
        </w:rPr>
        <w:t xml:space="preserve"> </w:t>
      </w:r>
      <w:r w:rsidRPr="002D5E03">
        <w:rPr>
          <w:lang w:val="kk-KZ"/>
        </w:rPr>
        <w:t>«Сәукеле»,</w:t>
      </w:r>
      <w:r w:rsidR="00A86CAA">
        <w:rPr>
          <w:lang w:val="kk-KZ"/>
        </w:rPr>
        <w:t xml:space="preserve"> </w:t>
      </w:r>
      <w:r w:rsidRPr="002D5E03">
        <w:rPr>
          <w:lang w:val="kk-KZ"/>
        </w:rPr>
        <w:t>«Кимешек</w:t>
      </w:r>
      <w:r w:rsidR="008D4307" w:rsidRPr="002D5E03">
        <w:rPr>
          <w:lang w:val="kk-KZ"/>
        </w:rPr>
        <w:t>»</w:t>
      </w:r>
      <w:r w:rsidR="00A86CAA">
        <w:rPr>
          <w:lang w:val="kk-KZ"/>
        </w:rPr>
        <w:t xml:space="preserve"> </w:t>
      </w:r>
      <w:r w:rsidR="008D4307" w:rsidRPr="002D5E03">
        <w:rPr>
          <w:lang w:val="kk-KZ"/>
        </w:rPr>
        <w:t>2025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Келтірілген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тізімдегі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туындылары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еліміздің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барлық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қалаларында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үлкен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танымалдыққа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Алайда,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шығармашылық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суретшілердің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барлық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күш-жігеріне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қарамастан,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уақытша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болып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табылады.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Егер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пайда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айқын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әлсіз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жұмыстар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жойылса,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әрине,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жақсы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жаңалық.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Дегенмен,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кездейсоқ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немесе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қайта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құру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нәтижесінде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назар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аударарлық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композициялардың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жоғалуы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өкінішті.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Эстетикалық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мұндай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туындылар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маңызды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рөл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атқарып,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бетон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қабырғаларының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сұрлығын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көркем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шығарманың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астында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жойып,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өмір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сыйлайды.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  <w:lang w:val="kk-KZ"/>
        </w:rPr>
      </w:pPr>
      <w:r w:rsidRPr="002D5E03">
        <w:rPr>
          <w:b/>
          <w:sz w:val="28"/>
          <w:szCs w:val="28"/>
          <w:lang w:val="kk-KZ"/>
        </w:rPr>
        <w:t>Қысқаша</w:t>
      </w:r>
      <w:r w:rsidR="00A86CAA">
        <w:rPr>
          <w:b/>
          <w:sz w:val="28"/>
          <w:szCs w:val="28"/>
          <w:lang w:val="kk-KZ"/>
        </w:rPr>
        <w:t xml:space="preserve"> </w:t>
      </w:r>
      <w:r w:rsidRPr="002D5E03">
        <w:rPr>
          <w:b/>
          <w:sz w:val="28"/>
          <w:szCs w:val="28"/>
          <w:lang w:val="kk-KZ"/>
        </w:rPr>
        <w:t>қорытындыларға</w:t>
      </w:r>
      <w:r w:rsidR="00A86CAA">
        <w:rPr>
          <w:b/>
          <w:sz w:val="28"/>
          <w:szCs w:val="28"/>
          <w:lang w:val="kk-KZ"/>
        </w:rPr>
        <w:t xml:space="preserve"> </w:t>
      </w:r>
      <w:r w:rsidRPr="002D5E03">
        <w:rPr>
          <w:b/>
          <w:sz w:val="28"/>
          <w:szCs w:val="28"/>
          <w:lang w:val="kk-KZ"/>
        </w:rPr>
        <w:t>мыналарды</w:t>
      </w:r>
      <w:r w:rsidR="00A86CAA">
        <w:rPr>
          <w:b/>
          <w:sz w:val="28"/>
          <w:szCs w:val="28"/>
          <w:lang w:val="kk-KZ"/>
        </w:rPr>
        <w:t xml:space="preserve"> </w:t>
      </w:r>
      <w:r w:rsidRPr="002D5E03">
        <w:rPr>
          <w:b/>
          <w:sz w:val="28"/>
          <w:szCs w:val="28"/>
          <w:lang w:val="kk-KZ"/>
        </w:rPr>
        <w:t>атап</w:t>
      </w:r>
      <w:r w:rsidR="00A86CAA">
        <w:rPr>
          <w:b/>
          <w:sz w:val="28"/>
          <w:szCs w:val="28"/>
          <w:lang w:val="kk-KZ"/>
        </w:rPr>
        <w:t xml:space="preserve"> </w:t>
      </w:r>
      <w:r w:rsidRPr="002D5E03">
        <w:rPr>
          <w:b/>
          <w:sz w:val="28"/>
          <w:szCs w:val="28"/>
          <w:lang w:val="kk-KZ"/>
        </w:rPr>
        <w:t>өтуге</w:t>
      </w:r>
      <w:r w:rsidR="00A86CAA">
        <w:rPr>
          <w:b/>
          <w:sz w:val="28"/>
          <w:szCs w:val="28"/>
          <w:lang w:val="kk-KZ"/>
        </w:rPr>
        <w:t xml:space="preserve"> </w:t>
      </w:r>
      <w:r w:rsidRPr="002D5E03">
        <w:rPr>
          <w:b/>
          <w:sz w:val="28"/>
          <w:szCs w:val="28"/>
          <w:lang w:val="kk-KZ"/>
        </w:rPr>
        <w:t>болады: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Муралдар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өнерінде,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сұр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біртүстес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ортаны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жоюдың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тиімді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құралы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алдымен,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тұрғындарының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назарын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аудару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арқылы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ауданды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жандандыруға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көмектеседі.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Эстетикалық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жағынан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сәнделген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орындарда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адамдарға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жағымды,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жайлылық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сезімін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тудырады.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Кескіндемешілердің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туындыларында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ғасырлар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бойындағы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мәселелерді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қозғағанымен,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көбінесе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тарихи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мотивтер,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сюжеттер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соншалықты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таралған.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Жалпы,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барлық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композицияларды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авторлық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шығармашылығы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сипаттауға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болады,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себебі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олар,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әдетте,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біздің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заманымыздың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«жаратылыс»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тарихын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уақыт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аралығында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құрастырады.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Әлбетте,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ортасындағы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үздік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үлгілер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өткен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замандағы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тәжірибелер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арасындағы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сұхбатты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жүзеге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асырады.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Кескіндемеші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әлеуметтік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сұраныстарды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елемейді,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маңызды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мәселелерге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жауап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береді.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Сондықтан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шығармашылығында,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жалпы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өнерде,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өміршеңдік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күштің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символы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болып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табылатын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Ана,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Әке-Құдай,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Батыр-қорғаушы,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тарихи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тұлғалардың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қайта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жаңғыруда.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Кескіндеме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арасындағы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үйлесімділікті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дәлелдеу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қиын: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өйткені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суретші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негізінен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композициясының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эскизін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масштабта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түрлендіреді,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пропорцияларды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ескермейді.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Сондықтан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қабырғадағы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үлкен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тәрізді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көрінеді.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Алайда,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ортасында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үйлесімділік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дегенді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білдірмейді;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ашық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кеңістіктегі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көрме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ортасының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түрі.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Кескіндеме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сакральды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функцияларды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орындай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отырып,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тарих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көріністерін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айқындата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отырып,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ансамбльдің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бөлігі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кескіндеменің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бөлінуі,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сондай-ақ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кескіндеме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«қондырғылы»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алмастырылуы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Ренессанс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дәуірінен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бастап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жүзеге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асырылды.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Бүгінде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туындыларының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әлеуметтік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тарихи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фактор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маңыздылығының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артуы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жағдайында,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өнердің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функцияларының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кеңеюіне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байланысты,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кескіндеме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кеңістікке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қайта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оралу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процесі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жүріп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жатыр.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Кескіндеме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автономдылығын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жоғалтып,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қоғамдық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идеялардың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дауысына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айналуда,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пен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муралдың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синтезі,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қоғамдық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реновациясына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бағытталған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көркем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шығарма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ретінде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өзекті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болуда.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уақытта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муралдың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ерекше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стилистикасы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Қазақстанның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өнеріндегі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сананың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жалпы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дамуын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көрсетеді,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мәдениеттің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динамикалық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дамуына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маңызды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рөл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атқарады.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белгілі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ортадағы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бірегейлікті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қалыптастыруға,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яғни,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осы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белгілі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бөлігінің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«өзіндік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бейнесін»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алуына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ықпал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етеді.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Неомифологиялық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мотивтер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Қазақстан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маңызды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алады,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олар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әлеуметтік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контекстте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бейнелерді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жаңартып,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заманауи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әлеммен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үндестіріледі.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Кескіндемешілер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туындыларында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бұл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мотивтерді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қолдана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отырып,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қайта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жандандыру,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дәстүрлерді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жаңарту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бірегейлікті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қалыптастыру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бағытында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жұмыс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істейді.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Қазақстан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қалаларының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ортасын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жаңғырту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кезінде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неомифологиялық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мотивтер,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алдымен,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халықтың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мұрасын,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мифтерді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және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аңыздарды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көркем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түрде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түсіндіру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арқылы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көрінеді.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Мұндай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шығармашылық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тәсілдер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қоғамдық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кеңістікті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эстетикалық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тұрғыдан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байытып,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тұрғындардың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санасында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жеріне,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мәдениетіне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деген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мақтаныш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сезімін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оятады.</w:t>
      </w:r>
    </w:p>
    <w:p w:rsidR="00FF2903" w:rsidRPr="002D5E03" w:rsidRDefault="00FF2903" w:rsidP="00FF2903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D5E03">
        <w:rPr>
          <w:sz w:val="28"/>
          <w:szCs w:val="28"/>
          <w:lang w:val="kk-KZ"/>
        </w:rPr>
        <w:t>Сонымен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қатар,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неомифологиялық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мотивтер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тұрғындарының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бірегейлігін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қолдай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отырып,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сәулеттік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ортада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әлеуметтік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сұхбатты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қалыптастырады.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Кескіндемешілер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әрқашан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қоғамдық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мәселелерімен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айналысып,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адамдарды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өз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дәстүрлеріне,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тарихына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бетбұрыс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жасауға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шақырады.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Осылайша,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неомифологиялық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мотивтер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Қазақстанның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қазіргі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бейнелеу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өнерінде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тек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эстетикалық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элемент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емес,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сонымен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қатар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ұлттық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мәдениеттің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жаңғыруының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символына</w:t>
      </w:r>
      <w:r w:rsidR="00A86CAA">
        <w:rPr>
          <w:sz w:val="28"/>
          <w:szCs w:val="28"/>
          <w:lang w:val="kk-KZ"/>
        </w:rPr>
        <w:t xml:space="preserve"> </w:t>
      </w:r>
      <w:r w:rsidRPr="002D5E03">
        <w:rPr>
          <w:sz w:val="28"/>
          <w:szCs w:val="28"/>
          <w:lang w:val="kk-KZ"/>
        </w:rPr>
        <w:t>айналады.</w:t>
      </w:r>
    </w:p>
    <w:p w:rsidR="009024E2" w:rsidRPr="002D5E03" w:rsidRDefault="009024E2" w:rsidP="00EF1B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6"/>
        <w:gridCol w:w="66"/>
        <w:gridCol w:w="6768"/>
      </w:tblGrid>
      <w:tr w:rsidR="00985CCF" w:rsidRPr="002D5E03" w:rsidTr="00016BD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985CCF" w:rsidRPr="002D5E03" w:rsidRDefault="00985CCF" w:rsidP="00985CC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Тақырып</w:t>
            </w:r>
          </w:p>
        </w:tc>
        <w:tc>
          <w:tcPr>
            <w:tcW w:w="0" w:type="auto"/>
          </w:tcPr>
          <w:p w:rsidR="00985CCF" w:rsidRPr="002D5E03" w:rsidRDefault="00985CCF" w:rsidP="00985CC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85CCF" w:rsidRPr="002D5E03" w:rsidRDefault="00985CCF" w:rsidP="00985CC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Мазмұн</w:t>
            </w:r>
          </w:p>
        </w:tc>
      </w:tr>
      <w:tr w:rsidR="00985CCF" w:rsidRPr="002D5E03" w:rsidTr="00016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Қазақстанның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қоғамдық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кеңістігі</w:t>
            </w:r>
          </w:p>
        </w:tc>
        <w:tc>
          <w:tcPr>
            <w:tcW w:w="0" w:type="auto"/>
          </w:tcPr>
          <w:p w:rsidR="00985CCF" w:rsidRPr="002D5E03" w:rsidRDefault="00985CCF" w:rsidP="00985CC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Мәдениеттің,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өнердің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және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сәулеттің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бірлігін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қамтамасыз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етудің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маңызды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құралы.</w:t>
            </w:r>
          </w:p>
        </w:tc>
      </w:tr>
      <w:tr w:rsidR="00985CCF" w:rsidRPr="002D5E03" w:rsidTr="00016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Муралдық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кескіндеме</w:t>
            </w:r>
          </w:p>
        </w:tc>
        <w:tc>
          <w:tcPr>
            <w:tcW w:w="0" w:type="auto"/>
          </w:tcPr>
          <w:p w:rsidR="00985CCF" w:rsidRPr="002D5E03" w:rsidRDefault="00985CCF" w:rsidP="00985CC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Қоғамдық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кеңістікті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жаңартудың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тиімді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әдісі;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әлеуметтік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диалогты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нығайтады.</w:t>
            </w:r>
          </w:p>
        </w:tc>
      </w:tr>
      <w:tr w:rsidR="00985CCF" w:rsidRPr="002D5E03" w:rsidTr="00016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Неомифологиялық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муралдар</w:t>
            </w:r>
          </w:p>
        </w:tc>
        <w:tc>
          <w:tcPr>
            <w:tcW w:w="0" w:type="auto"/>
          </w:tcPr>
          <w:p w:rsidR="00985CCF" w:rsidRPr="002D5E03" w:rsidRDefault="00985CCF" w:rsidP="00985CC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Ұлттық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мәдениет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пен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мифологияны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заманауи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графикалық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тілмен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біріктіру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арқылы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эстетикалық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функцияларды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жаңғыртады.</w:t>
            </w:r>
          </w:p>
        </w:tc>
      </w:tr>
      <w:tr w:rsidR="00985CCF" w:rsidRPr="002D5E03" w:rsidTr="00016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Кескіндеме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мен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сәулет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байланысы</w:t>
            </w:r>
          </w:p>
        </w:tc>
        <w:tc>
          <w:tcPr>
            <w:tcW w:w="0" w:type="auto"/>
          </w:tcPr>
          <w:p w:rsidR="00985CCF" w:rsidRPr="002D5E03" w:rsidRDefault="00985CCF" w:rsidP="00985CC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Кескіндеме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сәулет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өнерінің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құрамдас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бөлігі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ретінде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қызмет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етіп,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ғимараттарды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безендіреді.</w:t>
            </w:r>
          </w:p>
        </w:tc>
      </w:tr>
      <w:tr w:rsidR="00985CCF" w:rsidRPr="002D5E03" w:rsidTr="00016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Антикалық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кезең</w:t>
            </w:r>
          </w:p>
        </w:tc>
        <w:tc>
          <w:tcPr>
            <w:tcW w:w="0" w:type="auto"/>
          </w:tcPr>
          <w:p w:rsidR="00985CCF" w:rsidRPr="002D5E03" w:rsidRDefault="00985CCF" w:rsidP="00985CC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Фреска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өнері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мәдени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және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діни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өмірді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көрсету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үшін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ғимараттардың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ішкі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кеңістігін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безендірді.</w:t>
            </w:r>
          </w:p>
        </w:tc>
      </w:tr>
      <w:tr w:rsidR="00985CCF" w:rsidRPr="002D5E03" w:rsidTr="00016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Орта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ғасырлар</w:t>
            </w:r>
          </w:p>
        </w:tc>
        <w:tc>
          <w:tcPr>
            <w:tcW w:w="0" w:type="auto"/>
          </w:tcPr>
          <w:p w:rsidR="00985CCF" w:rsidRPr="002D5E03" w:rsidRDefault="00985CCF" w:rsidP="00985CC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Дін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мен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мифологияны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насихаттаушы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құрал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ретінде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кескіндеменің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рөлі.</w:t>
            </w:r>
          </w:p>
        </w:tc>
      </w:tr>
      <w:tr w:rsidR="00985CCF" w:rsidRPr="002D5E03" w:rsidTr="00016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Кеңестік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кезең</w:t>
            </w:r>
          </w:p>
        </w:tc>
        <w:tc>
          <w:tcPr>
            <w:tcW w:w="0" w:type="auto"/>
          </w:tcPr>
          <w:p w:rsidR="00985CCF" w:rsidRPr="002D5E03" w:rsidRDefault="00985CCF" w:rsidP="00985CC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Социалистік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реализмнің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пропаганда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құралы;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идеологиялық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функцияларды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жүзеге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асырды.</w:t>
            </w:r>
          </w:p>
        </w:tc>
      </w:tr>
      <w:tr w:rsidR="00985CCF" w:rsidRPr="002D5E03" w:rsidTr="00016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Постмодернизм</w:t>
            </w:r>
          </w:p>
        </w:tc>
        <w:tc>
          <w:tcPr>
            <w:tcW w:w="0" w:type="auto"/>
          </w:tcPr>
          <w:p w:rsidR="00985CCF" w:rsidRPr="002D5E03" w:rsidRDefault="00985CCF" w:rsidP="00985CC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Стрит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арттың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өрістеуі;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әлеуметтік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мәселелерге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жауап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берудің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жаңа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тәсілдері.</w:t>
            </w:r>
          </w:p>
        </w:tc>
      </w:tr>
      <w:tr w:rsidR="00985CCF" w:rsidRPr="002D5E03" w:rsidTr="00016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Заманауи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кезең</w:t>
            </w:r>
          </w:p>
        </w:tc>
        <w:tc>
          <w:tcPr>
            <w:tcW w:w="0" w:type="auto"/>
          </w:tcPr>
          <w:p w:rsidR="00985CCF" w:rsidRPr="002D5E03" w:rsidRDefault="00985CCF" w:rsidP="00985CC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Муралдар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мифтік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образдарды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жаңғырту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арқылы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қоғамдық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ортаны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оятады.</w:t>
            </w:r>
          </w:p>
        </w:tc>
      </w:tr>
      <w:tr w:rsidR="00985CCF" w:rsidRPr="002D5E03" w:rsidTr="00016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Әлеуметтік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және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мәдени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контекст</w:t>
            </w:r>
          </w:p>
        </w:tc>
        <w:tc>
          <w:tcPr>
            <w:tcW w:w="0" w:type="auto"/>
          </w:tcPr>
          <w:p w:rsidR="00985CCF" w:rsidRPr="002D5E03" w:rsidRDefault="00985CCF" w:rsidP="00985CC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Муралдар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жастарды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шығармашылыққа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тарту,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қоғамдық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пікір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қалыптастыруда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маңызды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рөл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атқарады.</w:t>
            </w:r>
          </w:p>
        </w:tc>
      </w:tr>
      <w:tr w:rsidR="00985CCF" w:rsidRPr="002D5E03" w:rsidTr="00016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Цифрлық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технологиялар</w:t>
            </w:r>
          </w:p>
        </w:tc>
        <w:tc>
          <w:tcPr>
            <w:tcW w:w="0" w:type="auto"/>
          </w:tcPr>
          <w:p w:rsidR="00985CCF" w:rsidRPr="002D5E03" w:rsidRDefault="00985CCF" w:rsidP="00985CC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Муралдардың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жаңа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формаларын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қалыптастыру,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интерактивті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байланыс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орнату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мүмкіндігі.</w:t>
            </w:r>
          </w:p>
        </w:tc>
      </w:tr>
      <w:tr w:rsidR="00985CCF" w:rsidRPr="002D5E03" w:rsidTr="00016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Қазақ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муралдары</w:t>
            </w:r>
          </w:p>
        </w:tc>
        <w:tc>
          <w:tcPr>
            <w:tcW w:w="0" w:type="auto"/>
          </w:tcPr>
          <w:p w:rsidR="00985CCF" w:rsidRPr="002D5E03" w:rsidRDefault="00985CCF" w:rsidP="00985CC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Ұлттық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каллиграфия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және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графикалық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элементтерді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біріктіру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арқылы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мәдени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мұраны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көрсетеді.</w:t>
            </w:r>
          </w:p>
        </w:tc>
      </w:tr>
      <w:tr w:rsidR="00985CCF" w:rsidRPr="002D5E03" w:rsidTr="00016B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Мифологиялық</w:t>
            </w:r>
            <w:r w:rsidR="00A86C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элементтер</w:t>
            </w:r>
          </w:p>
        </w:tc>
        <w:tc>
          <w:tcPr>
            <w:tcW w:w="0" w:type="auto"/>
          </w:tcPr>
          <w:p w:rsidR="00985CCF" w:rsidRPr="002D5E03" w:rsidRDefault="00985CCF" w:rsidP="00985CC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85CCF" w:rsidRPr="002D5E03" w:rsidRDefault="00985CCF" w:rsidP="00EF1B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Ұлттық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идентификацияның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қалыптасуына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ықпал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ететін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мифологиялық</w:t>
            </w:r>
            <w:r w:rsidR="00A86C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бейнелер.</w:t>
            </w:r>
          </w:p>
        </w:tc>
      </w:tr>
    </w:tbl>
    <w:p w:rsidR="00985CCF" w:rsidRPr="002D5E03" w:rsidRDefault="00985CC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85CCF" w:rsidRPr="002D5E03" w:rsidRDefault="00985CCF" w:rsidP="00985C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85CCF" w:rsidRPr="002D5E03" w:rsidRDefault="00985CC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85CCF" w:rsidRPr="002D5E03" w:rsidRDefault="00985CC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8D4307" w:rsidRPr="002D5E03" w:rsidRDefault="008D4307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8D4307" w:rsidRPr="002D5E03" w:rsidRDefault="008D4307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8D4307" w:rsidRPr="002D5E03" w:rsidRDefault="008D4307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8D4307" w:rsidRPr="002D5E03" w:rsidRDefault="008D4307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8D4307" w:rsidRPr="002D5E03" w:rsidRDefault="008D4307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8D4307" w:rsidRPr="002D5E03" w:rsidRDefault="008D4307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8D4307" w:rsidRPr="002D5E03" w:rsidRDefault="008D4307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8D4307" w:rsidRDefault="008D4307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F1B9F" w:rsidRDefault="00EF1B9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F1B9F" w:rsidRDefault="00EF1B9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F1B9F" w:rsidRDefault="00EF1B9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F1B9F" w:rsidRDefault="00EF1B9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F1B9F" w:rsidRDefault="00EF1B9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F1B9F" w:rsidRDefault="00EF1B9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F1B9F" w:rsidRDefault="00EF1B9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F1B9F" w:rsidRDefault="00EF1B9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F1B9F" w:rsidRDefault="00EF1B9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F1B9F" w:rsidRDefault="00EF1B9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F1B9F" w:rsidRDefault="00EF1B9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F1B9F" w:rsidRDefault="00EF1B9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F1B9F" w:rsidRDefault="00EF1B9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F1B9F" w:rsidRDefault="00EF1B9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F1B9F" w:rsidRDefault="00EF1B9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F1B9F" w:rsidRDefault="00EF1B9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F1B9F" w:rsidRDefault="00EF1B9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F1B9F" w:rsidRDefault="00EF1B9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F1B9F" w:rsidRDefault="00EF1B9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F1B9F" w:rsidRDefault="00EF1B9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F1B9F" w:rsidRDefault="00EF1B9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F1B9F" w:rsidRPr="002D5E03" w:rsidRDefault="00EF1B9F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8D4307" w:rsidRPr="002D5E03" w:rsidRDefault="008D4307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8D4307" w:rsidRPr="002D5E03" w:rsidRDefault="008D4307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8D4307" w:rsidRPr="002D5E03" w:rsidRDefault="008D4307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8D4307" w:rsidRPr="002D5E03" w:rsidRDefault="008D4307" w:rsidP="00E032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9024E2" w:rsidRPr="002D5E03" w:rsidRDefault="009024E2" w:rsidP="00F93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F931E6" w:rsidRPr="002D5E03" w:rsidRDefault="00F931E6" w:rsidP="00F93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  <w:r w:rsidRPr="002D5E0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ҚОРЫТЫНДЫ</w:t>
      </w:r>
    </w:p>
    <w:p w:rsidR="004248C3" w:rsidRPr="002D5E03" w:rsidRDefault="004248C3" w:rsidP="00F931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8D4307" w:rsidRPr="002D5E03" w:rsidRDefault="008D4307" w:rsidP="000E71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«Қазақ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кескіндемешілері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шығармашылығындағы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бірегейлік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сана»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(1980-2025жж)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тақырыбындағы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ерттеуіміз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Қазақстанның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ейнелеу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өнерінің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даму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феноменінің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тарихи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маңызды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кезеңіне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назар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аударуға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бағытталды.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Кеңес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кезеңі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негізін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қалаған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модернизм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өнерімен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тоғысты,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мұнда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ойлау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ада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мзат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мәдениетінің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бағ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дарының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реабилитацияланбады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сонымен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қатар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түсінуге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серпін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берді.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Зерттеушілердің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тобы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адамдардың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санасында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негізгі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түсініктердің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тұрақты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түрде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екенін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атап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өтеді,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яғни,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«бейса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табиғатқа»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қатысты.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адамзаттың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аталық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санасының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«құрғақ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қалдығы»,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кезеңде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шындықты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шығармашылық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тұрғыдан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түсінуге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ықпал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етіп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отырады.</w:t>
      </w:r>
    </w:p>
    <w:p w:rsidR="008D4307" w:rsidRPr="002D5E03" w:rsidRDefault="00064488" w:rsidP="000644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ғасырдың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басына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дейін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терең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ескі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дәстүрлердің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сақталуымен,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көшпелі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өмір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салтымен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мәдениеті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ерекше.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ейнелеу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өнері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саласында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қазақтар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ешқашан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әлемді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қабылдауындағы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бастауларын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жоғалтқан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жоқ.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Исламды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қабылдағанына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қарамастан,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көшпелі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халы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көбіне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түркі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идеологиялық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құбылыстарына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бойсұнып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отырды.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уақытта,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көшпелі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өмірдің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толық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жойылуымен,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исламның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нормалары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халықтың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санасына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исламдық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институттар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(мешіттер,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медреселер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және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т.б.)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арқылы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енді.</w:t>
      </w:r>
    </w:p>
    <w:p w:rsidR="008D4307" w:rsidRPr="002D5E03" w:rsidRDefault="00064488" w:rsidP="000644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Жадымызда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сақталғандай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ілгергі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езеңнің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бейнелері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орта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ғасырларда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монотеистік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діни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мифологиямен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алмасты.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ХІХ-ХХ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ғасырлар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тоғысында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дамыған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елдердің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мәдениетінде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болған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бұрылыс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саласында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«нөлдік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уақыт»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күйіне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қайта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оралуға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әкелді.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кезеңді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Хренов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зерттемесіндегі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«ғайыптағы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мифтік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шығармашылық»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кезеңі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деп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атағаны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суретшілеріне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жақын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ғасырдың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архаикалық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түсініктер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әлі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берік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сақталды,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кеңес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идеологиясының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қысымымен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жоғала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бастады,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алайда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мүлде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жойылған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D4307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жоқ.</w:t>
      </w:r>
    </w:p>
    <w:p w:rsidR="008D4307" w:rsidRPr="002D5E03" w:rsidRDefault="008D4307" w:rsidP="000644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Сондықтан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ХХ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ғасырда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уақытта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шеберлерінің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шығармашылық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кодында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түрлі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формаларды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қабылдаған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мифологемалар,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алыстағы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өткен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кезеңде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қалыптасқан,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Тәңір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образы,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Ұмай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образы,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Корқыт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мәдениет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қаһарманын,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сондай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зооморфтық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тотемдер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легі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шабыттың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сарқылмас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көзі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ретінде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көрінетіні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кездейсоқ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емес.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Дегенмен,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тәуелсіздік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кезеңіндегі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өнер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объективті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себептермен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айтарлықтай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ерекшеленеді.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Біріншіден,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біздің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тарихымызды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бұрынғы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кеңестік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идеологияның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диктатынан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тыс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зерттеу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мүмкіндігі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екіншіден,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технологиялар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гуманитарлық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ғылымдардың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жаңалықтары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біздің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білімім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ізді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байытты,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бірақ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бастысы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қазіргі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цифрлық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әлемде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жаңа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ұрпақ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пайда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болды.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теория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деңгейінде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өздерінің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дәстүрлі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мәдениет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тарихымен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таныс.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Деге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нмен,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сәйкестік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мәселесі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олар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үшін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өткірлігін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жоғалтқан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жоқ.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Сондықтан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бүгінгі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күні,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әлем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соншалықты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әр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алуа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бола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тұра,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суретші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ғаарыштық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ауқымдағы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қоршаған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64488"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шындықтағ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өз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орнын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түсінуге</w:t>
      </w:r>
      <w:r w:rsidR="00A86C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ұмтылады.</w:t>
      </w:r>
    </w:p>
    <w:p w:rsidR="008D4307" w:rsidRPr="002D5E03" w:rsidRDefault="008D4307" w:rsidP="00064488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Заманымыздың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динамикалық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қатынастары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мұрасын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алып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келмей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қоймады.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құбылыстардың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тоғысында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неомифологизмдердің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пайда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ұрпақтың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мотивтерге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Рефлексивт</w:t>
      </w:r>
      <w:r w:rsidR="00064488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64488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сәттің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белгісі,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яғни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мұрасын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жөніндегі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артуда.</w:t>
      </w:r>
    </w:p>
    <w:p w:rsidR="008D4307" w:rsidRPr="002D5E03" w:rsidRDefault="00064488" w:rsidP="008D4307">
      <w:pPr>
        <w:spacing w:after="0"/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өлімдер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бойынша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қорытындыларды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ұсынсақ: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8D4307" w:rsidRPr="002D5E03" w:rsidRDefault="00E161DF" w:rsidP="00E161DF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ХХ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ғасырдың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соңы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ХХІ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ғасырдың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басталатын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«миф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туралы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рефлексия»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дәуіріне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жатады,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себебі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жастары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көшпелі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өмірмен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толық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үзіліс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жасаған,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халқының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беттермен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таныс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емес.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80BD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Рефлексия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мұнда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генетикалық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кодтары,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бейсаналық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автордың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қалауынан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тыс,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шығармашылықта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</w:t>
      </w:r>
      <w:r w:rsidR="00D80BD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хетиптердің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80BD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80BD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кейіпкерлері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әлемнің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ана;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80BD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80BD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80BD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аспан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80BD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Тәңір;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80BD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қарулы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80BD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D80BD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мінген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қаһарман.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көшпелі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пантеонының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орталық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D4307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кейіпкерлері.</w:t>
      </w:r>
    </w:p>
    <w:p w:rsidR="00E161DF" w:rsidRPr="002D5E03" w:rsidRDefault="00E161DF" w:rsidP="00E161DF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шығармашылығындағы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белгіленді.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әлеуметтік,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контекстпен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ажырамас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Алғашқы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қауымдық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табиғатты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культтік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жаратылыстың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құдайларын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идеалдандыру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тереңдеді.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ғасырларда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шарықтап,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жаратылыстық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құдайларды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көрнекі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қамтыды.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XX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ғасырда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құруға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көшті,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Юнгтің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логикалық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бейсаналық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тереңдете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түсті.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Кеңестік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малдасымдық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мемлекеттік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идеологиямен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байланысқанымен,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символикалық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мәтіндер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жаңғыруы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байқалды.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1980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жылдардағы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тану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ұжымдық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оралу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біртектілік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бетбұрыстың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белгісі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нәтижелері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қоғам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өзгерістеріне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сәйкес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динамикалық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формаларды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шығарудағы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рөлін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көрсетті.</w:t>
      </w:r>
    </w:p>
    <w:p w:rsidR="00E161DF" w:rsidRPr="002D5E03" w:rsidRDefault="00E161DF" w:rsidP="00E161DF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трансформациясы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эволюциясының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күрделі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сатыларын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айқындап,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архетиптік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үлгілердің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сұлбалық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нышандар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абстрактілі-пластикалық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формаға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ауысуымен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сипатталады.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Мұндай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көркемдік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алмасу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құрылымды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объектісі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философиялық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когнитивтік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пайымдаудың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өзегіне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айналдырып,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концептуалдық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бағдарын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айқындайды.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қалыптасқан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жіктелім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жүйесі:</w:t>
      </w:r>
    </w:p>
    <w:p w:rsidR="00E161DF" w:rsidRPr="002D5E03" w:rsidRDefault="00E161DF" w:rsidP="00E161DF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символдау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таңбалау,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E161DF" w:rsidRPr="002D5E03" w:rsidRDefault="00E161DF" w:rsidP="00E161DF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ертегі-аңыздық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сюжеттер,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E161DF" w:rsidRPr="002D5E03" w:rsidRDefault="00E161DF" w:rsidP="00E161DF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ғарыштық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құбылыстарды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игеру,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E161DF" w:rsidRPr="002D5E03" w:rsidRDefault="00E161DF" w:rsidP="00E161DF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образдық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архетиптендіру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E161DF" w:rsidRPr="002D5E03" w:rsidRDefault="00E161DF" w:rsidP="00E161DF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символдық-абстрактілі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форма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секілді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бес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құрылымдық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деңгейден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тұрады.</w:t>
      </w:r>
    </w:p>
    <w:p w:rsidR="00E161DF" w:rsidRPr="002D5E03" w:rsidRDefault="00A86CAA" w:rsidP="00E161DF">
      <w:pPr>
        <w:pStyle w:val="a5"/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Бұл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сатылылық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ұлттық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көркем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ойдың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эволюциялық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кемелденуін,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архаикалық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мифопоэтикалық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түсініктердің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кәсіби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кескіндемелік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тілде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қайта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кодталуын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және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қазақ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дүниетанымындағы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мифологиялық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мәндердің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жаңа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эстетикалық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модельдер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арқылы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жаңғыруын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көрсетеді.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Әрбір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деңгейде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мифтік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мазмұнның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түс,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форма,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кеңістік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пен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құбылыс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арқылы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нышандық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мағынаға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ие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болуы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ұлттық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көркем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сананың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тарихи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сабақтастығын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айғақтайды,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сондай-ақ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қазіргі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кезеңдегі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ұлттық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кодты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тану,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архаикалық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білімді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пайымдау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және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көркемдік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өзіндік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сананы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бекіту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процестерінің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теориялық-методологиялық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негізін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61DF" w:rsidRPr="002D5E03">
        <w:rPr>
          <w:rFonts w:ascii="Times New Roman" w:hAnsi="Times New Roman"/>
          <w:sz w:val="28"/>
          <w:szCs w:val="28"/>
          <w:lang w:val="kk-KZ"/>
        </w:rPr>
        <w:t>құрайды.</w:t>
      </w:r>
    </w:p>
    <w:p w:rsidR="00E161DF" w:rsidRPr="002D5E03" w:rsidRDefault="00E161DF" w:rsidP="00E161DF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Зерттеу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барысында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алынған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мәліметтер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қазақ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кескіндемесіндегі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бейнелердің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тұтастығын,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олардың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әдеби-мифологиялық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мазмұндық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тарихи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шынайылық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аспектілерін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айқындады.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Тәуелсіздік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жылдарынан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бастап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заманауи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суретшілер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(М.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Қалмақанов,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Абіш,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Ә.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Сыдыханов,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Ғ.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Маданов,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Бәпішев,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Қарымсақ,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Жамхан,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Мырзахметов,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Бегалин,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З.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Қожамқұлов,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Дайырбеков)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ұлттық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мәдениет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пен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тарихи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мифологияны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кенеп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бетінде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қайта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жаңғыртып,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қоғамның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рухани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дамуына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мәдени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мұраны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сақтауға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үлес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қосты.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бейнелер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қазақ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кескіндемесінде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тек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көркемдік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құрал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болып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қана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қоймай,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тарихи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білім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мен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ұлттық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сана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құрылымын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қалыптастыруда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маңызды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рөл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атқарады.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Осылайша,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қазақ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кескіндемесінде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сана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тек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өнердің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эстетикалық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құндылығын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ғана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емес,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сонымен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қатар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ұлттық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мәдениет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пен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тарихтың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интеграцияланған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көрінісін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ғылыми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тұрғыда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көрсететін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маңызды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парадигма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ретінде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қарастырылады.</w:t>
      </w:r>
    </w:p>
    <w:p w:rsidR="000E71AF" w:rsidRPr="002D5E03" w:rsidRDefault="00E161DF" w:rsidP="000E71AF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неомифологияның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дәстүрлі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қоғамындағы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жандануы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терең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тамыр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мәселелерді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шешуге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негізделетіні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анықталды.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Заман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талабына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көптеген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элементтерін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жаңартып,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мәдениетіміз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идеологиямыздың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өзгеруіне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ықпал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Мысалы,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Бейбіт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Әсемқұлдың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«Көлеңкедегі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жарық»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Мелдебековтың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«Басы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бөрі,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аяғы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қой»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патриоттық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символдардың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контекстегі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қарама-қайшылығын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ауызша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дәстүр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халықтық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мәнін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қоғамның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күрделі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әлеуметтік-саяси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мәселелерін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жан-жақты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ашады.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Суретшілермен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Бапанов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Ақанаев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бриколлаж,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глокал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парадигмасы,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гипербола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сияқты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концептуалдық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аспектілер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неомифологияның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құрайтыны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анықталды.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Тұрғынбайдың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шығармашылығында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кодтау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ғарышты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игеру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тақырыптары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символикалар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элементтерді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жаңғырту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қолданылып,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ойлаудағы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символиканың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негіздерімен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салыстырмалы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талданды.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Алмас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Нұрғожа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ежелгі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шындықты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бейнелейтін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күрделі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тақырыптармен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байланыстыра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динамика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қарама-қайшылықтарды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зерттейді.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Нэлли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Бубе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Георгий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Макаровтың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ізденістерді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Бубенің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«Көне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жұмбақтары»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триптихы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анимизм,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фетишизм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тотемизм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секілді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сенімдердің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контексте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жаңарғанын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ашады.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Сондай-ақ,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Қабөке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Оралбек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ата-баба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культін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дәріптей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қоғам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саясатқа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көзбен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қарайды,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саяси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сыни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көзқарастарды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жаңаша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формада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жеткізеді.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символизм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ішкі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рухани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ізденістерін,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жаһандық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байланысты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тереңдетеді.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туындылар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Қазақстанның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болашағын,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архаикалық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байланысты,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неомифологияның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қалыптасуын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айқындай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қоғамдағы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үлкен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өзгерістерді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көрсетеді.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үрдістер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кезеңінде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ерекшеліктер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жаһандық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танымның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синтезі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жанданып,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заманауи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қоғам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үшін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маңыздылығын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арттырады.</w:t>
      </w:r>
    </w:p>
    <w:p w:rsidR="000E71AF" w:rsidRPr="002D5E03" w:rsidRDefault="00E161DF" w:rsidP="000E71AF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муралдар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сұр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біртүстес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ортаға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қарсы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күресте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тиімді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қызмет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етеді,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тұрғындарының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назарын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аударып,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қоғамдық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кеңістіктің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жандануына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ықпал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Эстетикалық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жағынан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сәнделген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орындар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адамдарға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жағымды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әсер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етіп,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жайлылық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сезімін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туғызады.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Кескіндемешілердің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шығармаларында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мотивтер,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сюжеттер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таралған.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композициялар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авторлық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шығармашылық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қарастырылып,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заманның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«жаратылыс»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құрастырудағы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рөлін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атқарады.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ортасындағы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үздік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үлгілер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өткен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замандағы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тәжірибелер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сұхбат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орнатады.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сұраныстарды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елемей,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мәселелерге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жауап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береді.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Он</w:t>
      </w:r>
      <w:r w:rsidR="000E71AF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71AF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шығармаларындағы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71AF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символдар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Ана,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Әке-Құдай,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Батыр-қорғаушы</w:t>
      </w:r>
      <w:r w:rsidR="000E71AF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71AF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71AF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тұлғалардың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E71AF"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жаңғыруда.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Алайда,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сәулеттік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кеңістік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арасындағы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үйлесімділікті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дәлелдеу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қиын,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өйткені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суретші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композициясының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эскизін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масштабта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түрлендіреді,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сәулеттік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пропорцияларды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ескермейді.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сакральды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функцияларды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орындай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отырып,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мифология,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тарих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көріністерін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айқындайды.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Бүгінде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кескіндеме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кеңістікке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оралып,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қоғамдық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идеялардың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дауысына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айналуда.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Муралдардың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синтезі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қоғамдық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реновациясына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бағытталған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шығарма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ретінде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өзекті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болуда.</w:t>
      </w:r>
    </w:p>
    <w:p w:rsidR="00E161DF" w:rsidRPr="002D5E03" w:rsidRDefault="00E161DF" w:rsidP="000E71AF">
      <w:pPr>
        <w:spacing w:after="0"/>
        <w:ind w:left="720" w:firstLine="696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Неомифологиялық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мотивтер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Қазақстанның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ерекше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алады,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қайта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жандандыру,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дәстүрлерді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жаңарту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және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қалыптастыруда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маңызды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рөл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атқарады.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Қазақстан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қалаларының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сәулеттік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ортасын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жаңғырту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барысында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халықтың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мұрасын,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мифтер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аңыздарды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көркем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түрде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түсіндіру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арқылы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неомифологиялық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мотивтер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көрінеді,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бұл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қоғамдық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кеңістікті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эстетикалық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тұрғыдан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байытып,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тұрғындардың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мәдениетіне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деген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мақтаныш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сезімін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оятады.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Осылайша,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неомифологиялық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мотивтер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тұрғындарының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бірегейлігін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қолдап,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сәулеттік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ортада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әлеуметтік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диалог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қалыптастырады.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Олар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Қазақстанның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қазіргі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бейнелеу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өнерінде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тек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эстетикалық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элемент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емес,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сонымен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қатар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ұлттық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мәдениеттің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жаңғыруының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символына</w:t>
      </w:r>
      <w:r w:rsidR="00A86CA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Calibri" w:hAnsi="Times New Roman" w:cs="Times New Roman"/>
          <w:sz w:val="28"/>
          <w:szCs w:val="28"/>
          <w:lang w:val="kk-KZ"/>
        </w:rPr>
        <w:t>айналуда.</w:t>
      </w:r>
    </w:p>
    <w:p w:rsidR="001E4BE5" w:rsidRPr="002D5E03" w:rsidRDefault="001E4BE5" w:rsidP="00F931E6">
      <w:pPr>
        <w:pStyle w:val="a5"/>
        <w:widowControl w:val="0"/>
        <w:autoSpaceDE w:val="0"/>
        <w:autoSpaceDN w:val="0"/>
        <w:spacing w:before="65" w:after="0" w:line="240" w:lineRule="auto"/>
        <w:ind w:right="2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3"/>
        <w:gridCol w:w="3024"/>
        <w:gridCol w:w="1811"/>
        <w:gridCol w:w="2712"/>
      </w:tblGrid>
      <w:tr w:rsidR="0064092A" w:rsidRPr="002D5E03" w:rsidTr="001E4BE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Неомифологемалар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түрлері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Қолдану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тәсілдері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Ассоциативті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жүйе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Кескіндемелік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тәсілдері</w:t>
            </w:r>
          </w:p>
        </w:tc>
      </w:tr>
      <w:tr w:rsidR="0064092A" w:rsidRPr="002D5E03" w:rsidTr="001E4B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Тарихи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мифологемалар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Ұлттық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және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тарихи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символдарды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қолдану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Ұлттық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сәйкестік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Гипербола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(кейіпкерлерді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батырлық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деңгейде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көрсету)</w:t>
            </w:r>
          </w:p>
        </w:tc>
      </w:tr>
      <w:tr w:rsidR="0064092A" w:rsidRPr="002D5E03" w:rsidTr="001E4B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Мифтік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кейіпкерлерді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батырлық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деңгейде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бейнелеу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Тарихи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Glocal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парадигмасы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(ұлттықты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жаһандықпен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үйлестіру)</w:t>
            </w:r>
          </w:p>
        </w:tc>
      </w:tr>
      <w:tr w:rsidR="0064092A" w:rsidRPr="002D5E03" w:rsidTr="001E4B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Тарихи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оқиғаларды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мифтік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сюжеттермен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үйлестіру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(әртүрлі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тарихи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кезеңдер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оқиғаларды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біріктіру)</w:t>
            </w:r>
          </w:p>
        </w:tc>
      </w:tr>
      <w:tr w:rsidR="0064092A" w:rsidRPr="002D5E03" w:rsidTr="001E4B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Фольклорлық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мифологемалар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Ұлттық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бейнелер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мифтік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сюжеттерді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стильдік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ерекшеліктермен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беру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Ұлттық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сәйкестік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Бриколлаж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(дәстүрлі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фольклор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элементтерін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бейнелеу)</w:t>
            </w:r>
          </w:p>
        </w:tc>
      </w:tr>
      <w:tr w:rsidR="0064092A" w:rsidRPr="002D5E03" w:rsidTr="001E4B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Дәстүрлі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фольклорлық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образдарды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заманауи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реңктермен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бейнелеу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Тарихи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(фольклорлық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және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заманауи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элементтерді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біріктіру)</w:t>
            </w:r>
          </w:p>
        </w:tc>
      </w:tr>
      <w:tr w:rsidR="0064092A" w:rsidRPr="002D5E03" w:rsidTr="001E4B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E4BE5" w:rsidRPr="002D5E03" w:rsidRDefault="00892818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аңыздар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ын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көркем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E4BE5"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тілде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E4BE5"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көрсету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Гипербола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(фольклорлық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бейнелердің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асырмаланған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бейнеленуі)</w:t>
            </w:r>
          </w:p>
        </w:tc>
      </w:tr>
      <w:tr w:rsidR="0064092A" w:rsidRPr="002D5E03" w:rsidTr="001E4B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Урбанистік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мифологемалар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Қала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өмірін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көрсету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үшін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қанық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түстерді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пайдалану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Қазіргі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қоғам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Түс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және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фактураны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күшейту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(урбанизацияны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көрсету)</w:t>
            </w:r>
          </w:p>
        </w:tc>
      </w:tr>
      <w:tr w:rsidR="0064092A" w:rsidRPr="002D5E03" w:rsidTr="001E4B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Қалалық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символиканы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мифологиялық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бейнелермен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байланыстыру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Жаңа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заман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қаһармандары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Гипербола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(қала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өмірінің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драматикалық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немесе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ирониялық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түрі)</w:t>
            </w:r>
          </w:p>
        </w:tc>
      </w:tr>
      <w:tr w:rsidR="0064092A" w:rsidRPr="002D5E03" w:rsidTr="001E4B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Урбанизация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тақырыбын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мифтік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элементтермен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бейнелеу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Glocal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парадигмасы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(қалалық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ұлттықты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үйлестіру)</w:t>
            </w:r>
          </w:p>
        </w:tc>
      </w:tr>
      <w:tr w:rsidR="0064092A" w:rsidRPr="002D5E03" w:rsidTr="001E4B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Технологиялық</w:t>
            </w:r>
            <w:r w:rsidR="00A86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мифологемалар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символдарын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дәстүрлі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мифтік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мотивтермен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біріктіру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Қазіргі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қоғам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Бриколлаж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(технологиялық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және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мифтік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элементтерді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біріктіру)</w:t>
            </w:r>
          </w:p>
        </w:tc>
      </w:tr>
      <w:tr w:rsidR="0064092A" w:rsidRPr="002D5E03" w:rsidTr="001E4B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Болашаққа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қатысты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мифтік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сюжеттерді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жаңа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технологиялар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арқылы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бейнелеу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Жаңа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заман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қаһармандары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Цифрлық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(болашаққа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арналған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қиял-ғажайып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бейнелер)</w:t>
            </w:r>
          </w:p>
        </w:tc>
      </w:tr>
      <w:tr w:rsidR="0064092A" w:rsidRPr="002D5E03" w:rsidTr="001E4B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Цифрлық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құралдармен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фантастикалық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неомифтік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бейнелер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</w:t>
            </w: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E4BE5" w:rsidRPr="002D5E03" w:rsidRDefault="001E4BE5" w:rsidP="001E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Түс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форманы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асыра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сілтеу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(фантастикалық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әсерлер</w:t>
            </w:r>
            <w:r w:rsidR="00A86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5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үшін)</w:t>
            </w:r>
          </w:p>
        </w:tc>
      </w:tr>
    </w:tbl>
    <w:p w:rsidR="004248C3" w:rsidRPr="002D5E03" w:rsidRDefault="004248C3" w:rsidP="00F931E6">
      <w:pPr>
        <w:pStyle w:val="a5"/>
        <w:widowControl w:val="0"/>
        <w:autoSpaceDE w:val="0"/>
        <w:autoSpaceDN w:val="0"/>
        <w:spacing w:before="65" w:after="0" w:line="240" w:lineRule="auto"/>
        <w:ind w:right="2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248C3" w:rsidRPr="002D5E03" w:rsidRDefault="004248C3" w:rsidP="000E0407">
      <w:pPr>
        <w:pStyle w:val="a5"/>
        <w:widowControl w:val="0"/>
        <w:autoSpaceDE w:val="0"/>
        <w:autoSpaceDN w:val="0"/>
        <w:spacing w:before="65" w:after="0" w:line="240" w:lineRule="auto"/>
        <w:ind w:right="254" w:firstLine="709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val="kk-KZ"/>
        </w:rPr>
      </w:pPr>
    </w:p>
    <w:p w:rsidR="004248C3" w:rsidRPr="002D5E03" w:rsidRDefault="004248C3" w:rsidP="000E0407">
      <w:pPr>
        <w:pStyle w:val="a5"/>
        <w:widowControl w:val="0"/>
        <w:autoSpaceDE w:val="0"/>
        <w:autoSpaceDN w:val="0"/>
        <w:spacing w:before="65" w:after="0" w:line="240" w:lineRule="auto"/>
        <w:ind w:right="254" w:firstLine="709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val="kk-KZ"/>
        </w:rPr>
      </w:pPr>
    </w:p>
    <w:p w:rsidR="004248C3" w:rsidRPr="002D5E03" w:rsidRDefault="004248C3" w:rsidP="00F931E6">
      <w:pPr>
        <w:pStyle w:val="a5"/>
        <w:widowControl w:val="0"/>
        <w:autoSpaceDE w:val="0"/>
        <w:autoSpaceDN w:val="0"/>
        <w:spacing w:before="65" w:after="0" w:line="240" w:lineRule="auto"/>
        <w:ind w:right="2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p w:rsidR="00512CE0" w:rsidRPr="002D5E03" w:rsidRDefault="00512CE0" w:rsidP="00F931E6">
      <w:pPr>
        <w:pStyle w:val="a5"/>
        <w:widowControl w:val="0"/>
        <w:autoSpaceDE w:val="0"/>
        <w:autoSpaceDN w:val="0"/>
        <w:spacing w:before="65" w:after="0" w:line="240" w:lineRule="auto"/>
        <w:ind w:right="2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p w:rsidR="00512CE0" w:rsidRPr="002D5E03" w:rsidRDefault="00512CE0" w:rsidP="00F931E6">
      <w:pPr>
        <w:pStyle w:val="a5"/>
        <w:widowControl w:val="0"/>
        <w:autoSpaceDE w:val="0"/>
        <w:autoSpaceDN w:val="0"/>
        <w:spacing w:before="65" w:after="0" w:line="240" w:lineRule="auto"/>
        <w:ind w:right="2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p w:rsidR="00512CE0" w:rsidRPr="002D5E03" w:rsidRDefault="00512CE0" w:rsidP="00F931E6">
      <w:pPr>
        <w:pStyle w:val="a5"/>
        <w:widowControl w:val="0"/>
        <w:autoSpaceDE w:val="0"/>
        <w:autoSpaceDN w:val="0"/>
        <w:spacing w:before="65" w:after="0" w:line="240" w:lineRule="auto"/>
        <w:ind w:right="2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p w:rsidR="00512CE0" w:rsidRPr="002D5E03" w:rsidRDefault="00512CE0" w:rsidP="00F931E6">
      <w:pPr>
        <w:pStyle w:val="a5"/>
        <w:widowControl w:val="0"/>
        <w:autoSpaceDE w:val="0"/>
        <w:autoSpaceDN w:val="0"/>
        <w:spacing w:before="65" w:after="0" w:line="240" w:lineRule="auto"/>
        <w:ind w:right="2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p w:rsidR="00512CE0" w:rsidRPr="002D5E03" w:rsidRDefault="00512CE0" w:rsidP="00F931E6">
      <w:pPr>
        <w:pStyle w:val="a5"/>
        <w:widowControl w:val="0"/>
        <w:autoSpaceDE w:val="0"/>
        <w:autoSpaceDN w:val="0"/>
        <w:spacing w:before="65" w:after="0" w:line="240" w:lineRule="auto"/>
        <w:ind w:right="2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p w:rsidR="00512CE0" w:rsidRPr="002D5E03" w:rsidRDefault="00512CE0" w:rsidP="00F931E6">
      <w:pPr>
        <w:pStyle w:val="a5"/>
        <w:widowControl w:val="0"/>
        <w:autoSpaceDE w:val="0"/>
        <w:autoSpaceDN w:val="0"/>
        <w:spacing w:before="65" w:after="0" w:line="240" w:lineRule="auto"/>
        <w:ind w:right="2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p w:rsidR="00512CE0" w:rsidRPr="002D5E03" w:rsidRDefault="00512CE0" w:rsidP="00F931E6">
      <w:pPr>
        <w:pStyle w:val="a5"/>
        <w:widowControl w:val="0"/>
        <w:autoSpaceDE w:val="0"/>
        <w:autoSpaceDN w:val="0"/>
        <w:spacing w:before="65" w:after="0" w:line="240" w:lineRule="auto"/>
        <w:ind w:right="2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p w:rsidR="00512CE0" w:rsidRPr="002D5E03" w:rsidRDefault="00512CE0" w:rsidP="00F931E6">
      <w:pPr>
        <w:pStyle w:val="a5"/>
        <w:widowControl w:val="0"/>
        <w:autoSpaceDE w:val="0"/>
        <w:autoSpaceDN w:val="0"/>
        <w:spacing w:before="65" w:after="0" w:line="240" w:lineRule="auto"/>
        <w:ind w:right="2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p w:rsidR="00512CE0" w:rsidRPr="002D5E03" w:rsidRDefault="00512CE0" w:rsidP="00F931E6">
      <w:pPr>
        <w:pStyle w:val="a5"/>
        <w:widowControl w:val="0"/>
        <w:autoSpaceDE w:val="0"/>
        <w:autoSpaceDN w:val="0"/>
        <w:spacing w:before="65" w:after="0" w:line="240" w:lineRule="auto"/>
        <w:ind w:right="2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p w:rsidR="00512CE0" w:rsidRPr="002D5E03" w:rsidRDefault="00512CE0" w:rsidP="00F931E6">
      <w:pPr>
        <w:pStyle w:val="a5"/>
        <w:widowControl w:val="0"/>
        <w:autoSpaceDE w:val="0"/>
        <w:autoSpaceDN w:val="0"/>
        <w:spacing w:before="65" w:after="0" w:line="240" w:lineRule="auto"/>
        <w:ind w:right="2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p w:rsidR="00512CE0" w:rsidRPr="002D5E03" w:rsidRDefault="00512CE0" w:rsidP="00F931E6">
      <w:pPr>
        <w:pStyle w:val="a5"/>
        <w:widowControl w:val="0"/>
        <w:autoSpaceDE w:val="0"/>
        <w:autoSpaceDN w:val="0"/>
        <w:spacing w:before="65" w:after="0" w:line="240" w:lineRule="auto"/>
        <w:ind w:right="2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p w:rsidR="00512CE0" w:rsidRPr="002D5E03" w:rsidRDefault="00512CE0" w:rsidP="00F931E6">
      <w:pPr>
        <w:pStyle w:val="a5"/>
        <w:widowControl w:val="0"/>
        <w:autoSpaceDE w:val="0"/>
        <w:autoSpaceDN w:val="0"/>
        <w:spacing w:before="65" w:after="0" w:line="240" w:lineRule="auto"/>
        <w:ind w:right="2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p w:rsidR="00512CE0" w:rsidRPr="002D5E03" w:rsidRDefault="00512CE0" w:rsidP="00F931E6">
      <w:pPr>
        <w:pStyle w:val="a5"/>
        <w:widowControl w:val="0"/>
        <w:autoSpaceDE w:val="0"/>
        <w:autoSpaceDN w:val="0"/>
        <w:spacing w:before="65" w:after="0" w:line="240" w:lineRule="auto"/>
        <w:ind w:right="2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p w:rsidR="00512CE0" w:rsidRPr="002D5E03" w:rsidRDefault="00512CE0" w:rsidP="00F931E6">
      <w:pPr>
        <w:pStyle w:val="a5"/>
        <w:widowControl w:val="0"/>
        <w:autoSpaceDE w:val="0"/>
        <w:autoSpaceDN w:val="0"/>
        <w:spacing w:before="65" w:after="0" w:line="240" w:lineRule="auto"/>
        <w:ind w:right="2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p w:rsidR="00512CE0" w:rsidRPr="002D5E03" w:rsidRDefault="00512CE0" w:rsidP="00F931E6">
      <w:pPr>
        <w:pStyle w:val="a5"/>
        <w:widowControl w:val="0"/>
        <w:autoSpaceDE w:val="0"/>
        <w:autoSpaceDN w:val="0"/>
        <w:spacing w:before="65" w:after="0" w:line="240" w:lineRule="auto"/>
        <w:ind w:right="2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p w:rsidR="000E71AF" w:rsidRPr="002D5E03" w:rsidRDefault="000E71AF" w:rsidP="00F931E6">
      <w:pPr>
        <w:pStyle w:val="a5"/>
        <w:widowControl w:val="0"/>
        <w:autoSpaceDE w:val="0"/>
        <w:autoSpaceDN w:val="0"/>
        <w:spacing w:before="65" w:after="0" w:line="240" w:lineRule="auto"/>
        <w:ind w:right="2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p w:rsidR="000E71AF" w:rsidRPr="002D5E03" w:rsidRDefault="000E71AF" w:rsidP="00F931E6">
      <w:pPr>
        <w:pStyle w:val="a5"/>
        <w:widowControl w:val="0"/>
        <w:autoSpaceDE w:val="0"/>
        <w:autoSpaceDN w:val="0"/>
        <w:spacing w:before="65" w:after="0" w:line="240" w:lineRule="auto"/>
        <w:ind w:right="2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p w:rsidR="004248C3" w:rsidRPr="002D5E03" w:rsidRDefault="004248C3" w:rsidP="00F931E6">
      <w:pPr>
        <w:pStyle w:val="a5"/>
        <w:widowControl w:val="0"/>
        <w:autoSpaceDE w:val="0"/>
        <w:autoSpaceDN w:val="0"/>
        <w:spacing w:before="65" w:after="0" w:line="240" w:lineRule="auto"/>
        <w:ind w:right="2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p w:rsidR="004248C3" w:rsidRPr="002D5E03" w:rsidRDefault="004248C3" w:rsidP="00F931E6">
      <w:pPr>
        <w:pStyle w:val="a5"/>
        <w:widowControl w:val="0"/>
        <w:autoSpaceDE w:val="0"/>
        <w:autoSpaceDN w:val="0"/>
        <w:spacing w:before="65" w:after="0" w:line="240" w:lineRule="auto"/>
        <w:ind w:right="2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p w:rsidR="004248C3" w:rsidRPr="00492619" w:rsidRDefault="004248C3" w:rsidP="00492619">
      <w:pPr>
        <w:widowControl w:val="0"/>
        <w:autoSpaceDE w:val="0"/>
        <w:autoSpaceDN w:val="0"/>
        <w:spacing w:before="65" w:after="0" w:line="240" w:lineRule="auto"/>
        <w:ind w:right="254"/>
        <w:outlineLvl w:val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p w:rsidR="00F931E6" w:rsidRPr="002D5E03" w:rsidRDefault="00F931E6" w:rsidP="00F931E6">
      <w:pPr>
        <w:pStyle w:val="a5"/>
        <w:widowControl w:val="0"/>
        <w:autoSpaceDE w:val="0"/>
        <w:autoSpaceDN w:val="0"/>
        <w:spacing w:before="65" w:after="0" w:line="240" w:lineRule="auto"/>
        <w:ind w:right="2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  <w:r w:rsidRPr="002D5E03">
        <w:rPr>
          <w:rFonts w:ascii="Times New Roman" w:eastAsia="Times New Roman" w:hAnsi="Times New Roman"/>
          <w:b/>
          <w:bCs/>
          <w:sz w:val="28"/>
          <w:szCs w:val="28"/>
          <w:lang w:val="kk-KZ"/>
        </w:rPr>
        <w:t>ПАЙДАЛАНЫЛҒАН</w:t>
      </w:r>
      <w:r w:rsidR="00A86CAA">
        <w:rPr>
          <w:rFonts w:ascii="Times New Roman" w:eastAsia="Times New Roman" w:hAnsi="Times New Roman"/>
          <w:b/>
          <w:bCs/>
          <w:spacing w:val="79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/>
          <w:b/>
          <w:bCs/>
          <w:sz w:val="28"/>
          <w:szCs w:val="28"/>
          <w:lang w:val="kk-KZ"/>
        </w:rPr>
        <w:t>ӘДЕБИЕТТЕР</w:t>
      </w:r>
      <w:r w:rsidR="00A86CAA">
        <w:rPr>
          <w:rFonts w:ascii="Times New Roman" w:eastAsia="Times New Roman" w:hAnsi="Times New Roman"/>
          <w:b/>
          <w:bCs/>
          <w:spacing w:val="70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/>
          <w:b/>
          <w:bCs/>
          <w:spacing w:val="-2"/>
          <w:sz w:val="28"/>
          <w:szCs w:val="28"/>
          <w:lang w:val="kk-KZ"/>
        </w:rPr>
        <w:t>ТІЗІМІ</w:t>
      </w:r>
    </w:p>
    <w:p w:rsidR="00F931E6" w:rsidRPr="002D5E03" w:rsidRDefault="00F931E6" w:rsidP="00F931E6">
      <w:pPr>
        <w:pStyle w:val="a5"/>
        <w:widowControl w:val="0"/>
        <w:numPr>
          <w:ilvl w:val="0"/>
          <w:numId w:val="9"/>
        </w:numPr>
        <w:tabs>
          <w:tab w:val="left" w:pos="1122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  <w:lang w:val="kk-KZ"/>
        </w:rPr>
      </w:pPr>
      <w:r w:rsidRPr="002D5E03">
        <w:rPr>
          <w:rFonts w:ascii="Times New Roman" w:eastAsia="Times New Roman" w:hAnsi="Times New Roman"/>
          <w:sz w:val="28"/>
          <w:szCs w:val="28"/>
          <w:lang w:val="kk-KZ"/>
        </w:rPr>
        <w:t>Тоқаев</w:t>
      </w:r>
      <w:r w:rsidR="00A86CAA">
        <w:rPr>
          <w:rFonts w:ascii="Times New Roman" w:eastAsia="Times New Roman" w:hAnsi="Times New Roman"/>
          <w:spacing w:val="26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/>
          <w:sz w:val="28"/>
          <w:szCs w:val="28"/>
          <w:lang w:val="kk-KZ"/>
        </w:rPr>
        <w:t>Қ.Ж.</w:t>
      </w:r>
      <w:r w:rsidR="00A86CAA">
        <w:rPr>
          <w:rFonts w:ascii="Times New Roman" w:eastAsia="Times New Roman" w:hAnsi="Times New Roman"/>
          <w:spacing w:val="15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/>
          <w:sz w:val="28"/>
          <w:szCs w:val="28"/>
          <w:lang w:val="kk-KZ"/>
        </w:rPr>
        <w:t>Тәуелсіздік</w:t>
      </w:r>
      <w:r w:rsidR="00A86CAA">
        <w:rPr>
          <w:rFonts w:ascii="Times New Roman" w:eastAsia="Times New Roman" w:hAnsi="Times New Roman"/>
          <w:spacing w:val="60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/>
          <w:sz w:val="28"/>
          <w:szCs w:val="28"/>
          <w:lang w:val="kk-KZ"/>
        </w:rPr>
        <w:t>бәрінен</w:t>
      </w:r>
      <w:r w:rsidR="00A86CAA">
        <w:rPr>
          <w:rFonts w:ascii="Times New Roman" w:eastAsia="Times New Roman" w:hAnsi="Times New Roman"/>
          <w:spacing w:val="19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/>
          <w:sz w:val="28"/>
          <w:szCs w:val="28"/>
          <w:lang w:val="kk-KZ"/>
        </w:rPr>
        <w:t>қымбат</w:t>
      </w:r>
      <w:r w:rsidR="00A86CAA">
        <w:rPr>
          <w:rFonts w:ascii="Times New Roman" w:eastAsia="Times New Roman" w:hAnsi="Times New Roman"/>
          <w:spacing w:val="29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/>
          <w:sz w:val="28"/>
          <w:szCs w:val="28"/>
          <w:lang w:val="kk-KZ"/>
        </w:rPr>
        <w:t>-</w:t>
      </w:r>
      <w:r w:rsidR="00A86CAA">
        <w:rPr>
          <w:rFonts w:ascii="Times New Roman" w:eastAsia="Times New Roman" w:hAnsi="Times New Roman"/>
          <w:spacing w:val="15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/>
          <w:sz w:val="28"/>
          <w:szCs w:val="28"/>
          <w:lang w:val="kk-KZ"/>
        </w:rPr>
        <w:t>Нұр-Сұлтан,</w:t>
      </w:r>
      <w:r w:rsidR="00A86CAA">
        <w:rPr>
          <w:rFonts w:ascii="Times New Roman" w:eastAsia="Times New Roman" w:hAnsi="Times New Roman"/>
          <w:spacing w:val="41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/>
          <w:spacing w:val="-2"/>
          <w:sz w:val="28"/>
          <w:szCs w:val="28"/>
          <w:lang w:val="kk-KZ"/>
        </w:rPr>
        <w:t>2021.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eastAsia="Times New Roman" w:hAnsi="Times New Roman"/>
          <w:sz w:val="28"/>
          <w:szCs w:val="28"/>
          <w:lang w:val="kk-KZ"/>
        </w:rPr>
        <w:t>Вико</w:t>
      </w:r>
      <w:r w:rsidR="00A86CAA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/>
          <w:sz w:val="28"/>
          <w:szCs w:val="28"/>
          <w:lang w:val="kk-KZ"/>
        </w:rPr>
        <w:t>Дж.</w:t>
      </w:r>
      <w:r w:rsidR="00A86CAA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/>
          <w:sz w:val="28"/>
          <w:szCs w:val="28"/>
          <w:lang w:val="kk-KZ"/>
        </w:rPr>
        <w:t>Основания</w:t>
      </w:r>
      <w:r w:rsidR="00A86CAA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/>
          <w:sz w:val="28"/>
          <w:szCs w:val="28"/>
          <w:lang w:val="kk-KZ"/>
        </w:rPr>
        <w:t>новой</w:t>
      </w:r>
      <w:r w:rsidR="00A86CAA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/>
          <w:sz w:val="28"/>
          <w:szCs w:val="28"/>
          <w:lang w:val="kk-KZ"/>
        </w:rPr>
        <w:t>науки</w:t>
      </w:r>
      <w:r w:rsidR="00A86CAA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/>
          <w:sz w:val="28"/>
          <w:szCs w:val="28"/>
          <w:lang w:val="kk-KZ"/>
        </w:rPr>
        <w:t>об</w:t>
      </w:r>
      <w:r w:rsidR="00A86CAA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/>
          <w:sz w:val="28"/>
          <w:szCs w:val="28"/>
          <w:lang w:val="kk-KZ"/>
        </w:rPr>
        <w:t>общей</w:t>
      </w:r>
      <w:r w:rsidR="00A86CAA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/>
          <w:sz w:val="28"/>
          <w:szCs w:val="28"/>
          <w:lang w:val="kk-KZ"/>
        </w:rPr>
        <w:t>природе</w:t>
      </w:r>
      <w:r w:rsidR="00A86CAA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/>
          <w:sz w:val="28"/>
          <w:szCs w:val="28"/>
          <w:lang w:val="kk-KZ"/>
        </w:rPr>
        <w:t>наций.</w:t>
      </w:r>
      <w:r w:rsidR="00A86CAA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/>
          <w:sz w:val="28"/>
          <w:szCs w:val="28"/>
          <w:lang w:val="kk-KZ"/>
        </w:rPr>
        <w:t>—</w:t>
      </w:r>
      <w:r w:rsidR="00A86CAA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/>
          <w:sz w:val="28"/>
          <w:szCs w:val="28"/>
          <w:lang w:val="kk-KZ"/>
        </w:rPr>
        <w:t>М.—К.:</w:t>
      </w:r>
      <w:r w:rsidR="00A86CAA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/>
          <w:sz w:val="28"/>
          <w:szCs w:val="28"/>
          <w:lang w:val="kk-KZ"/>
        </w:rPr>
        <w:t>REFL-book,</w:t>
      </w:r>
      <w:r w:rsidR="00A86CAA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/>
          <w:sz w:val="28"/>
          <w:szCs w:val="28"/>
          <w:lang w:val="kk-KZ"/>
        </w:rPr>
        <w:t>ИСА,</w:t>
      </w:r>
      <w:r w:rsidR="00A86CAA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eastAsia="Times New Roman" w:hAnsi="Times New Roman"/>
          <w:sz w:val="28"/>
          <w:szCs w:val="28"/>
          <w:lang w:val="kk-KZ"/>
        </w:rPr>
        <w:t>1994.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Қодар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Ә.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«Постмодернизм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жөнінде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бірер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сөз»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//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Алматы,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2012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</w:rPr>
        <w:t>Малиновский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Б.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Миф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в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примитивной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психологии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//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Магия,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наука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религия.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М.: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Рефл-Бук,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1998.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288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 w:eastAsia="ru-RU" w:bidi="he-IL"/>
        </w:rPr>
        <w:t>Ергалиева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 w:eastAsia="ru-RU" w:bidi="he-IL"/>
        </w:rPr>
        <w:t>Р.А.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 w:eastAsia="ru-RU" w:bidi="he-IL"/>
        </w:rPr>
        <w:t>От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 w:eastAsia="ru-RU" w:bidi="he-IL"/>
        </w:rPr>
        <w:t>поэзии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 w:eastAsia="ru-RU" w:bidi="he-IL"/>
        </w:rPr>
        <w:t>сказок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 w:eastAsia="ru-RU" w:bidi="he-IL"/>
        </w:rPr>
        <w:t>к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 w:eastAsia="ru-RU" w:bidi="he-IL"/>
        </w:rPr>
        <w:t>поэтике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 w:eastAsia="ru-RU" w:bidi="he-IL"/>
        </w:rPr>
        <w:t>красок.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 w:eastAsia="ru-RU" w:bidi="he-IL"/>
        </w:rPr>
        <w:t>–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 w:eastAsia="ru-RU" w:bidi="he-IL"/>
        </w:rPr>
        <w:t>Алматы,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 w:eastAsia="ru-RU" w:bidi="he-IL"/>
        </w:rPr>
        <w:t>2004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</w:rPr>
        <w:t>Найдыш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В.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Философия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мифологии.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XIX-XX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вв.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М.: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Альфа-М,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2004.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544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eastAsia="Times New Roman" w:hAnsi="Times New Roman"/>
          <w:i/>
          <w:iCs/>
          <w:sz w:val="28"/>
          <w:szCs w:val="28"/>
          <w:lang w:val="fr-FR" w:eastAsia="ru-RU"/>
        </w:rPr>
        <w:t>Lucien</w:t>
      </w:r>
      <w:r w:rsidR="00A86CAA">
        <w:rPr>
          <w:rFonts w:ascii="Times New Roman" w:eastAsia="Times New Roman" w:hAnsi="Times New Roman"/>
          <w:i/>
          <w:iCs/>
          <w:sz w:val="28"/>
          <w:szCs w:val="28"/>
          <w:lang w:val="fr-FR" w:eastAsia="ru-RU"/>
        </w:rPr>
        <w:t xml:space="preserve"> </w:t>
      </w:r>
      <w:r w:rsidRPr="002D5E03">
        <w:rPr>
          <w:rFonts w:ascii="Times New Roman" w:eastAsia="Times New Roman" w:hAnsi="Times New Roman"/>
          <w:i/>
          <w:iCs/>
          <w:sz w:val="28"/>
          <w:szCs w:val="28"/>
          <w:lang w:val="fr-FR" w:eastAsia="ru-RU"/>
        </w:rPr>
        <w:t>Lévy-Bruhl.</w:t>
      </w:r>
      <w:r w:rsidR="00A86CAA">
        <w:rPr>
          <w:rFonts w:ascii="Times New Roman" w:eastAsia="Times New Roman" w:hAnsi="Times New Roman"/>
          <w:i/>
          <w:iCs/>
          <w:sz w:val="28"/>
          <w:szCs w:val="28"/>
          <w:lang w:val="fr-FR" w:eastAsia="ru-RU"/>
        </w:rPr>
        <w:t xml:space="preserve"> </w:t>
      </w:r>
      <w:r w:rsidRPr="002D5E03">
        <w:rPr>
          <w:rFonts w:ascii="Times New Roman" w:eastAsia="Times New Roman" w:hAnsi="Times New Roman"/>
          <w:i/>
          <w:iCs/>
          <w:sz w:val="28"/>
          <w:szCs w:val="28"/>
          <w:lang w:val="fr-FR" w:eastAsia="ru-RU"/>
        </w:rPr>
        <w:t>La</w:t>
      </w:r>
      <w:r w:rsidR="00A86CAA">
        <w:rPr>
          <w:rFonts w:ascii="Times New Roman" w:eastAsia="Times New Roman" w:hAnsi="Times New Roman"/>
          <w:i/>
          <w:iCs/>
          <w:sz w:val="28"/>
          <w:szCs w:val="28"/>
          <w:lang w:val="fr-FR" w:eastAsia="ru-RU"/>
        </w:rPr>
        <w:t xml:space="preserve"> </w:t>
      </w:r>
      <w:r w:rsidRPr="002D5E03">
        <w:rPr>
          <w:rFonts w:ascii="Times New Roman" w:eastAsia="Times New Roman" w:hAnsi="Times New Roman"/>
          <w:i/>
          <w:iCs/>
          <w:sz w:val="28"/>
          <w:szCs w:val="28"/>
          <w:lang w:val="fr-FR" w:eastAsia="ru-RU"/>
        </w:rPr>
        <w:t>mentalité</w:t>
      </w:r>
      <w:r w:rsidR="00A86CAA">
        <w:rPr>
          <w:rFonts w:ascii="Times New Roman" w:eastAsia="Times New Roman" w:hAnsi="Times New Roman"/>
          <w:i/>
          <w:iCs/>
          <w:sz w:val="28"/>
          <w:szCs w:val="28"/>
          <w:lang w:val="fr-FR" w:eastAsia="ru-RU"/>
        </w:rPr>
        <w:t xml:space="preserve"> </w:t>
      </w:r>
      <w:r w:rsidRPr="002D5E03">
        <w:rPr>
          <w:rFonts w:ascii="Times New Roman" w:eastAsia="Times New Roman" w:hAnsi="Times New Roman"/>
          <w:i/>
          <w:iCs/>
          <w:sz w:val="28"/>
          <w:szCs w:val="28"/>
          <w:lang w:val="fr-FR" w:eastAsia="ru-RU"/>
        </w:rPr>
        <w:t>primitive</w:t>
      </w:r>
      <w:r w:rsidRPr="002D5E03">
        <w:rPr>
          <w:rFonts w:ascii="Times New Roman" w:eastAsia="Times New Roman" w:hAnsi="Times New Roman"/>
          <w:i/>
          <w:iCs/>
          <w:sz w:val="28"/>
          <w:szCs w:val="28"/>
          <w:lang w:val="kk-KZ" w:eastAsia="ru-RU"/>
        </w:rPr>
        <w:t>.</w:t>
      </w:r>
      <w:r w:rsidR="00A86CAA">
        <w:rPr>
          <w:rFonts w:ascii="Times New Roman" w:eastAsia="Times New Roman" w:hAnsi="Times New Roman"/>
          <w:i/>
          <w:iCs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2023.</w:t>
      </w:r>
      <w:r w:rsidR="00A86CA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2D5E0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344</w:t>
      </w:r>
      <w:r w:rsidR="00A86CA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2D5E0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с.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Юнг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К.Г.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Об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архетипах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коллективного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бессознательного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(перевод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А.М.Руткевича)//Архетип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символ.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М.: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Ренессанс: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1991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г.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Леви-Строс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Первобытное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мышление.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М.:Республика,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1999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</w:rPr>
        <w:t>Кассирер,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Э.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Мифологическое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мышление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/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Э.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Кассирер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//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Философия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символических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форм: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в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3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т.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—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М.: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Академический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Проект,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2011.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—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Т.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2.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279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Вундт</w:t>
      </w:r>
      <w:r w:rsidR="00A86CA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D5E03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В.М.</w:t>
      </w:r>
      <w:r w:rsidR="00A86CA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kk-KZ" w:eastAsia="ru-RU"/>
        </w:rPr>
        <w:t xml:space="preserve"> </w:t>
      </w:r>
      <w:r w:rsidRPr="002D5E03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Миф</w:t>
      </w:r>
      <w:r w:rsidR="00A86CAA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Pr="002D5E03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и</w:t>
      </w:r>
      <w:r w:rsidR="00A86CAA">
        <w:rPr>
          <w:rFonts w:ascii="Times New Roman" w:eastAsia="Times New Roman" w:hAnsi="Times New Roman"/>
          <w:bCs/>
          <w:kern w:val="36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религия</w:t>
      </w:r>
      <w:r w:rsidRPr="002D5E03">
        <w:rPr>
          <w:rFonts w:ascii="Times New Roman" w:eastAsia="Times New Roman" w:hAnsi="Times New Roman"/>
          <w:bCs/>
          <w:kern w:val="36"/>
          <w:sz w:val="28"/>
          <w:szCs w:val="28"/>
          <w:lang w:val="kk-KZ" w:eastAsia="ru-RU"/>
        </w:rPr>
        <w:t>.</w:t>
      </w:r>
      <w:r w:rsidR="00A86CAA">
        <w:rPr>
          <w:rFonts w:ascii="Times New Roman" w:eastAsia="Times New Roman" w:hAnsi="Times New Roman"/>
          <w:bCs/>
          <w:kern w:val="36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/>
          <w:bCs/>
          <w:kern w:val="36"/>
          <w:sz w:val="28"/>
          <w:szCs w:val="28"/>
          <w:lang w:val="kk-KZ" w:eastAsia="ru-RU"/>
        </w:rPr>
        <w:t>Санкт-Петербург:</w:t>
      </w:r>
      <w:r w:rsidR="00A86CAA">
        <w:rPr>
          <w:rFonts w:ascii="Times New Roman" w:eastAsia="Times New Roman" w:hAnsi="Times New Roman"/>
          <w:bCs/>
          <w:kern w:val="36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/>
          <w:bCs/>
          <w:kern w:val="36"/>
          <w:sz w:val="28"/>
          <w:szCs w:val="28"/>
          <w:lang w:val="kk-KZ" w:eastAsia="ru-RU"/>
        </w:rPr>
        <w:t>Брокгауз-Ефрон,</w:t>
      </w:r>
      <w:r w:rsidR="00A86CAA">
        <w:rPr>
          <w:rFonts w:ascii="Times New Roman" w:eastAsia="Times New Roman" w:hAnsi="Times New Roman"/>
          <w:bCs/>
          <w:kern w:val="36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eastAsia="Times New Roman" w:hAnsi="Times New Roman"/>
          <w:bCs/>
          <w:kern w:val="36"/>
          <w:sz w:val="28"/>
          <w:szCs w:val="28"/>
          <w:lang w:val="kk-KZ" w:eastAsia="ru-RU"/>
        </w:rPr>
        <w:t>1913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Лосев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А.Ф.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Проблема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символа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реалистическое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искусство.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Москва.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Искусство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1976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</w:rPr>
        <w:t>Потебня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А.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А.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Эстетика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поэтика,—М.,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1976.—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263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Батракова,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С.П.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Искусство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из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истории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живописи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ХХ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века.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М.: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Наука,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2002.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–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215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с.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Некрасова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Е.С.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Мифологические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конструкции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советской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культуре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искусстве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//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Альманах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«Studia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culturae»,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Studia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culturae.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Выпуск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2.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№2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Санкт-Петербург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Санкт-Петербургское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философское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общество,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2002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Пивоев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В.М.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Мифологическо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сознание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как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способ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освоения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мира.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-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Петрозаводск.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Карелия,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1991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Камилла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Ли.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Қазақстан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бейелеу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өнері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20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ғасыр.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Алматы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2001.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195-196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бет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  <w:lang w:val="kk-KZ"/>
        </w:rPr>
      </w:pP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2D5E03">
        <w:rPr>
          <w:rFonts w:ascii="Times New Roman" w:hAnsi="Times New Roman"/>
          <w:sz w:val="28"/>
          <w:szCs w:val="28"/>
        </w:rPr>
        <w:t>Барманкулова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Б.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Пространство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степи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в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пространстве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искусстве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Казахстана.-Алматы: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Издат-маркет,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2010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2D5E03">
        <w:rPr>
          <w:rFonts w:ascii="Times New Roman" w:hAnsi="Times New Roman"/>
          <w:sz w:val="28"/>
          <w:szCs w:val="28"/>
        </w:rPr>
        <w:t>Юсупова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А.К.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Живопись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Казахстана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1980-1990-х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гг.: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пути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поиски.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–Астана: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Фолиант,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2009.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Шарипова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Д.С.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Идея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независимости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изобразительном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искусстве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Казахстана.Алматы,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2011.с-280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2D5E03">
        <w:rPr>
          <w:rFonts w:ascii="Times New Roman" w:hAnsi="Times New Roman"/>
          <w:sz w:val="28"/>
          <w:szCs w:val="28"/>
        </w:rPr>
        <w:t>Галимжанова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А.С.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Свобода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художественного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творчества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как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феномен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культуры.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А.,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2006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2D5E03">
        <w:rPr>
          <w:rFonts w:ascii="Times New Roman" w:hAnsi="Times New Roman"/>
          <w:sz w:val="28"/>
          <w:szCs w:val="28"/>
        </w:rPr>
        <w:t>Байжігітов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Б.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Бейнелеу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өнерінің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теориялық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мәселері.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-Алматы: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«Алматы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баспа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үйі»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ЖШС,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2005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2D5E03">
        <w:rPr>
          <w:rFonts w:ascii="Times New Roman" w:hAnsi="Times New Roman"/>
          <w:sz w:val="28"/>
          <w:szCs w:val="28"/>
        </w:rPr>
        <w:t>Оразқұлова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Қ.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Қазақ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суретшілері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шығармашылығындағы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архетиптік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образ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бен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ұжымдық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бейсана: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мәдени-философиялық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талдау.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Алматы: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«Дәстүр»,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2014.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–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384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б.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2D5E03">
        <w:rPr>
          <w:rFonts w:ascii="Times New Roman" w:hAnsi="Times New Roman"/>
          <w:sz w:val="28"/>
          <w:szCs w:val="28"/>
        </w:rPr>
        <w:t>Кондыбай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Казахская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мифология.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–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Алматы: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Нұрлы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әлем,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2005.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–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С.230.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2D5E03">
        <w:rPr>
          <w:rFonts w:ascii="Times New Roman" w:hAnsi="Times New Roman"/>
          <w:sz w:val="28"/>
          <w:szCs w:val="28"/>
        </w:rPr>
        <w:t>Еңсегенұлы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Т.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Қазақ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әдебиеті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тарихының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арғы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арналары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(архетиптер):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Филология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ғылымдарының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кандид.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Дис.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Авторы.10.01.02</w:t>
      </w:r>
      <w:r w:rsidRPr="002D5E03">
        <w:rPr>
          <w:rFonts w:ascii="Times New Roman" w:hAnsi="Times New Roman"/>
          <w:sz w:val="28"/>
          <w:szCs w:val="28"/>
          <w:lang w:val="kk-KZ"/>
        </w:rPr>
        <w:t>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Қазақ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әдебиеті.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Астана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Халықов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Қ.З.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Адамның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ішкі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мәнін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тану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философиялық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мәселе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ретінде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қарау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(Қазақ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бейнелеу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өнері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негізінде)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Қазақстан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өнері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оның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мәдениеттер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қарым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қатынасындағы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мағызы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//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республикалық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ғылыми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практикалық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конференция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материалдары.Алматы.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2003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Тойшанұлы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Түрік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–монғол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мифологиясы: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монография.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Алматы: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Баспалар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үйі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2009.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192б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10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Рамазанова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А.Х.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Мифология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ее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место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мировозрении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казахов.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Вестник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КазНУ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//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Серия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культурология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№1(21)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2004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Style w:val="i-"/>
          <w:rFonts w:ascii="Times New Roman" w:hAnsi="Times New Roman"/>
          <w:sz w:val="28"/>
          <w:szCs w:val="28"/>
          <w:lang w:val="kk-KZ" w:eastAsia="ru-RU" w:bidi="he-IL"/>
        </w:rPr>
        <w:t>Орынбеков</w:t>
      </w:r>
      <w:r w:rsidR="00A86CAA">
        <w:rPr>
          <w:rStyle w:val="i-"/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2D5E03">
        <w:rPr>
          <w:rStyle w:val="i-"/>
          <w:rFonts w:ascii="Times New Roman" w:hAnsi="Times New Roman"/>
          <w:sz w:val="28"/>
          <w:szCs w:val="28"/>
          <w:lang w:val="kk-KZ" w:eastAsia="ru-RU" w:bidi="he-IL"/>
        </w:rPr>
        <w:t>М.</w:t>
      </w:r>
      <w:r w:rsidR="00A86CAA">
        <w:rPr>
          <w:rStyle w:val="i-"/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2D5E03">
        <w:rPr>
          <w:rStyle w:val="i-"/>
          <w:rFonts w:ascii="Times New Roman" w:hAnsi="Times New Roman"/>
          <w:sz w:val="28"/>
          <w:szCs w:val="28"/>
          <w:lang w:val="kk-KZ" w:eastAsia="ru-RU" w:bidi="he-IL"/>
        </w:rPr>
        <w:t>Предфилософия</w:t>
      </w:r>
      <w:r w:rsidR="00A86CAA">
        <w:rPr>
          <w:rStyle w:val="i-"/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2D5E03">
        <w:rPr>
          <w:rStyle w:val="i-"/>
          <w:rFonts w:ascii="Times New Roman" w:hAnsi="Times New Roman"/>
          <w:sz w:val="28"/>
          <w:szCs w:val="28"/>
          <w:lang w:val="kk-KZ" w:eastAsia="ru-RU" w:bidi="he-IL"/>
        </w:rPr>
        <w:t>протоказахов.</w:t>
      </w:r>
      <w:r w:rsidR="00A86CAA">
        <w:rPr>
          <w:rStyle w:val="i-"/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2D5E03">
        <w:rPr>
          <w:rStyle w:val="i-"/>
          <w:rFonts w:ascii="Times New Roman" w:hAnsi="Times New Roman"/>
          <w:sz w:val="28"/>
          <w:szCs w:val="28"/>
          <w:lang w:val="kk-KZ" w:eastAsia="ru-RU" w:bidi="he-IL"/>
        </w:rPr>
        <w:t>Алматы.</w:t>
      </w:r>
      <w:r w:rsidR="00A86CAA">
        <w:rPr>
          <w:rStyle w:val="i-"/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2D5E03">
        <w:rPr>
          <w:rStyle w:val="i-"/>
          <w:rFonts w:ascii="Times New Roman" w:hAnsi="Times New Roman"/>
          <w:sz w:val="28"/>
          <w:szCs w:val="28"/>
          <w:lang w:val="kk-KZ" w:eastAsia="ru-RU" w:bidi="he-IL"/>
        </w:rPr>
        <w:t>1994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2D5E03">
        <w:rPr>
          <w:rFonts w:ascii="Times New Roman" w:hAnsi="Times New Roman"/>
          <w:sz w:val="28"/>
          <w:szCs w:val="28"/>
        </w:rPr>
        <w:t>Ержанова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А.,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Нуржанов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Б.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Культура,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коммуникации,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медиа.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-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Алматы,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2011.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-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256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с.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2D5E03">
        <w:rPr>
          <w:rFonts w:ascii="Times New Roman" w:hAnsi="Times New Roman"/>
          <w:sz w:val="28"/>
          <w:szCs w:val="28"/>
        </w:rPr>
        <w:t>Фукуяма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Ф.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Идентичность: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Стремление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к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признанию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политика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неприятия.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–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М.,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2019.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–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256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с.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  <w:lang w:val="en-US"/>
        </w:rPr>
      </w:pPr>
      <w:r w:rsidRPr="002D5E03">
        <w:rPr>
          <w:rFonts w:ascii="Times New Roman" w:hAnsi="Times New Roman"/>
          <w:sz w:val="28"/>
          <w:szCs w:val="28"/>
          <w:lang w:val="en-US"/>
        </w:rPr>
        <w:t>Locke,</w:t>
      </w:r>
      <w:r w:rsidR="00A86C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en-US"/>
        </w:rPr>
        <w:t>J.</w:t>
      </w:r>
      <w:r w:rsidR="00A86C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en-US"/>
        </w:rPr>
        <w:t>Sochineniya,</w:t>
      </w:r>
      <w:r w:rsidR="00A86C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en-US"/>
        </w:rPr>
        <w:t>3</w:t>
      </w:r>
      <w:r w:rsidR="00A86C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en-US"/>
        </w:rPr>
        <w:t>t.</w:t>
      </w:r>
      <w:r w:rsidR="00A86C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en-US"/>
        </w:rPr>
        <w:t>[Collected</w:t>
      </w:r>
      <w:r w:rsidR="00A86C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en-US"/>
        </w:rPr>
        <w:t>Works,</w:t>
      </w:r>
      <w:r w:rsidR="00A86C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en-US"/>
        </w:rPr>
        <w:t>3</w:t>
      </w:r>
      <w:r w:rsidR="00A86C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en-US"/>
        </w:rPr>
        <w:t>vols.],</w:t>
      </w:r>
      <w:r w:rsidR="00A86C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en-US"/>
        </w:rPr>
        <w:t>vol.</w:t>
      </w:r>
      <w:r w:rsidR="00A86C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en-US"/>
        </w:rPr>
        <w:t>2.</w:t>
      </w:r>
      <w:r w:rsidR="00A86C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en-US"/>
        </w:rPr>
        <w:t>Moscow:</w:t>
      </w:r>
      <w:r w:rsidR="00A86C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en-US"/>
        </w:rPr>
        <w:t>Mysl’</w:t>
      </w:r>
      <w:r w:rsidR="00A86C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en-US"/>
        </w:rPr>
        <w:t>Publ.,</w:t>
      </w:r>
      <w:r w:rsidR="00A86C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en-US"/>
        </w:rPr>
        <w:t>1985.</w:t>
      </w:r>
      <w:r w:rsidR="00A86C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en-US"/>
        </w:rPr>
        <w:t>560</w:t>
      </w:r>
      <w:r w:rsidR="00A86C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en-US"/>
        </w:rPr>
        <w:t>pp.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2D5E03">
        <w:rPr>
          <w:rFonts w:ascii="Times New Roman" w:hAnsi="Times New Roman"/>
          <w:sz w:val="28"/>
          <w:szCs w:val="28"/>
        </w:rPr>
        <w:t>Гаврилина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Л.М.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П</w:t>
      </w:r>
      <w:r w:rsidRPr="002D5E03">
        <w:rPr>
          <w:rFonts w:ascii="Times New Roman" w:hAnsi="Times New Roman"/>
          <w:sz w:val="28"/>
          <w:szCs w:val="28"/>
          <w:lang w:val="kk-KZ"/>
        </w:rPr>
        <w:t>арадоксы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идентичности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художественном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пространстве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ХХ-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начала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ХХІ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века.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Вестник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МГУКИ.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2021.1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(99)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2D5E03">
        <w:rPr>
          <w:rFonts w:ascii="Times New Roman" w:hAnsi="Times New Roman"/>
          <w:sz w:val="28"/>
          <w:szCs w:val="28"/>
        </w:rPr>
        <w:t>Бирлайн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Дж.Ф.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Параллельная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мифология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–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М.: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1997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г.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–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15.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pBdr>
          <w:bottom w:val="single" w:sz="6" w:space="1" w:color="auto"/>
        </w:pBdr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</w:rPr>
        <w:t>Мелетенский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Е.М.Поэтика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мифа.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М.,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1976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pBdr>
          <w:bottom w:val="single" w:sz="6" w:space="1" w:color="auto"/>
        </w:pBdr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</w:rPr>
        <w:t>Тронский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И.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Античный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миф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современная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сказка//С.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Ф.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Ольденбургу: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К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пятидесятилетию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науч.-обществ,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деятельности.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1882—1932.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А.,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1934.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pBdr>
          <w:bottom w:val="single" w:sz="6" w:space="1" w:color="auto"/>
        </w:pBdr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bCs/>
          <w:sz w:val="28"/>
          <w:szCs w:val="28"/>
        </w:rPr>
        <w:t>Гуревич</w:t>
      </w:r>
      <w:r w:rsidR="00A86CAA">
        <w:rPr>
          <w:rFonts w:ascii="Times New Roman" w:hAnsi="Times New Roman"/>
          <w:bCs/>
          <w:sz w:val="28"/>
          <w:szCs w:val="28"/>
        </w:rPr>
        <w:t xml:space="preserve"> </w:t>
      </w:r>
      <w:r w:rsidRPr="002D5E03">
        <w:rPr>
          <w:rFonts w:ascii="Times New Roman" w:hAnsi="Times New Roman"/>
          <w:bCs/>
          <w:sz w:val="28"/>
          <w:szCs w:val="28"/>
        </w:rPr>
        <w:t>А.Я.</w:t>
      </w:r>
      <w:r w:rsidR="00A86CAA">
        <w:rPr>
          <w:rFonts w:ascii="Times New Roman" w:hAnsi="Times New Roman"/>
          <w:bCs/>
          <w:sz w:val="28"/>
          <w:szCs w:val="28"/>
        </w:rPr>
        <w:t xml:space="preserve"> </w:t>
      </w:r>
      <w:r w:rsidRPr="002D5E03">
        <w:rPr>
          <w:rFonts w:ascii="Times New Roman" w:hAnsi="Times New Roman"/>
          <w:bCs/>
          <w:sz w:val="28"/>
          <w:szCs w:val="28"/>
        </w:rPr>
        <w:t>Время,</w:t>
      </w:r>
      <w:r w:rsidR="00A86CAA">
        <w:rPr>
          <w:rFonts w:ascii="Times New Roman" w:hAnsi="Times New Roman"/>
          <w:bCs/>
          <w:sz w:val="28"/>
          <w:szCs w:val="28"/>
        </w:rPr>
        <w:t xml:space="preserve"> </w:t>
      </w:r>
      <w:r w:rsidRPr="002D5E03">
        <w:rPr>
          <w:rFonts w:ascii="Times New Roman" w:hAnsi="Times New Roman"/>
          <w:bCs/>
          <w:sz w:val="28"/>
          <w:szCs w:val="28"/>
        </w:rPr>
        <w:t>судьба,</w:t>
      </w:r>
      <w:r w:rsidR="00A86CAA">
        <w:rPr>
          <w:rFonts w:ascii="Times New Roman" w:hAnsi="Times New Roman"/>
          <w:bCs/>
          <w:sz w:val="28"/>
          <w:szCs w:val="28"/>
        </w:rPr>
        <w:t xml:space="preserve"> </w:t>
      </w:r>
      <w:r w:rsidRPr="002D5E03">
        <w:rPr>
          <w:rFonts w:ascii="Times New Roman" w:hAnsi="Times New Roman"/>
          <w:bCs/>
          <w:sz w:val="28"/>
          <w:szCs w:val="28"/>
        </w:rPr>
        <w:t>миф</w:t>
      </w:r>
      <w:r w:rsidR="00A86CAA">
        <w:rPr>
          <w:rFonts w:ascii="Times New Roman" w:hAnsi="Times New Roman"/>
          <w:bCs/>
          <w:sz w:val="28"/>
          <w:szCs w:val="28"/>
        </w:rPr>
        <w:t xml:space="preserve"> </w:t>
      </w:r>
      <w:r w:rsidRPr="002D5E03">
        <w:rPr>
          <w:rFonts w:ascii="Times New Roman" w:hAnsi="Times New Roman"/>
          <w:bCs/>
          <w:sz w:val="28"/>
          <w:szCs w:val="28"/>
        </w:rPr>
        <w:t>и</w:t>
      </w:r>
      <w:r w:rsidR="00A86CAA">
        <w:rPr>
          <w:rFonts w:ascii="Times New Roman" w:hAnsi="Times New Roman"/>
          <w:bCs/>
          <w:sz w:val="28"/>
          <w:szCs w:val="28"/>
        </w:rPr>
        <w:t xml:space="preserve"> </w:t>
      </w:r>
      <w:r w:rsidRPr="002D5E03">
        <w:rPr>
          <w:rFonts w:ascii="Times New Roman" w:hAnsi="Times New Roman"/>
          <w:bCs/>
          <w:sz w:val="28"/>
          <w:szCs w:val="28"/>
        </w:rPr>
        <w:t>история</w:t>
      </w:r>
      <w:r w:rsidR="00A86CAA">
        <w:rPr>
          <w:rFonts w:ascii="Times New Roman" w:hAnsi="Times New Roman"/>
          <w:bCs/>
          <w:sz w:val="28"/>
          <w:szCs w:val="28"/>
        </w:rPr>
        <w:t xml:space="preserve"> </w:t>
      </w:r>
      <w:r w:rsidRPr="002D5E03">
        <w:rPr>
          <w:rFonts w:ascii="Times New Roman" w:hAnsi="Times New Roman"/>
          <w:bCs/>
          <w:sz w:val="28"/>
          <w:szCs w:val="28"/>
        </w:rPr>
        <w:t>в</w:t>
      </w:r>
      <w:r w:rsidR="00A86CAA">
        <w:rPr>
          <w:rFonts w:ascii="Times New Roman" w:hAnsi="Times New Roman"/>
          <w:bCs/>
          <w:sz w:val="28"/>
          <w:szCs w:val="28"/>
        </w:rPr>
        <w:t xml:space="preserve"> </w:t>
      </w:r>
      <w:r w:rsidRPr="002D5E03">
        <w:rPr>
          <w:rFonts w:ascii="Times New Roman" w:hAnsi="Times New Roman"/>
          <w:bCs/>
          <w:sz w:val="28"/>
          <w:szCs w:val="28"/>
        </w:rPr>
        <w:t>саге</w:t>
      </w:r>
      <w:r w:rsidRPr="002D5E03">
        <w:rPr>
          <w:rFonts w:ascii="Times New Roman" w:hAnsi="Times New Roman"/>
          <w:bCs/>
          <w:sz w:val="28"/>
          <w:szCs w:val="28"/>
          <w:lang w:val="kk-KZ"/>
        </w:rPr>
        <w:t>.</w:t>
      </w:r>
      <w:r w:rsidR="00A86CA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Средневековый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мир: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культура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безмолвного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большинства.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–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М.: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Искусство,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1990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pBdr>
          <w:bottom w:val="single" w:sz="6" w:space="1" w:color="auto"/>
        </w:pBdr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Пивоев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В.М.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Мифологическо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сознани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как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способ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освоения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мира.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-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Петрозаводск.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Карелия,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1991.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-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С.43.</w:t>
      </w:r>
    </w:p>
    <w:p w:rsidR="00F931E6" w:rsidRPr="002D5E03" w:rsidRDefault="00A86CAA" w:rsidP="00F931E6">
      <w:pPr>
        <w:pStyle w:val="a5"/>
        <w:numPr>
          <w:ilvl w:val="0"/>
          <w:numId w:val="9"/>
        </w:numPr>
        <w:pBdr>
          <w:bottom w:val="single" w:sz="6" w:space="1" w:color="auto"/>
        </w:pBdr>
        <w:rPr>
          <w:rFonts w:ascii="Times New Roman" w:hAnsi="Times New Roman"/>
          <w:sz w:val="28"/>
          <w:szCs w:val="28"/>
          <w:lang w:val="kk-KZ"/>
        </w:rPr>
      </w:pPr>
      <w:hyperlink r:id="rId44" w:history="1">
        <w:r w:rsidR="00F931E6" w:rsidRPr="002D5E03">
          <w:rPr>
            <w:rStyle w:val="a6"/>
            <w:rFonts w:ascii="Times New Roman" w:hAnsi="Times New Roman"/>
            <w:color w:val="auto"/>
            <w:sz w:val="28"/>
            <w:szCs w:val="28"/>
            <w:lang w:val="kk-KZ"/>
          </w:rPr>
          <w:t>https://terminy-kantovskoj-filosofii.slovaronline.com/</w:t>
        </w:r>
      </w:hyperlink>
    </w:p>
    <w:p w:rsidR="00F931E6" w:rsidRPr="002D5E03" w:rsidRDefault="00F931E6" w:rsidP="00F931E6">
      <w:pPr>
        <w:pStyle w:val="a5"/>
        <w:numPr>
          <w:ilvl w:val="0"/>
          <w:numId w:val="9"/>
        </w:numPr>
        <w:pBdr>
          <w:bottom w:val="single" w:sz="6" w:space="1" w:color="auto"/>
        </w:pBdr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Хюбнер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Истина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М.: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Республика,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1996.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—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448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pBdr>
          <w:bottom w:val="single" w:sz="6" w:space="1" w:color="auto"/>
        </w:pBdr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Тайлор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Э.Б.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обряд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первобытной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культуре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Пер.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англ.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Д.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Коропчевского.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Смоленск: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Русич,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2000.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-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624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с.</w:t>
      </w:r>
    </w:p>
    <w:p w:rsidR="00F931E6" w:rsidRPr="00492619" w:rsidRDefault="00F931E6" w:rsidP="00F931E6">
      <w:pPr>
        <w:pStyle w:val="a5"/>
        <w:numPr>
          <w:ilvl w:val="0"/>
          <w:numId w:val="9"/>
        </w:numPr>
        <w:pBdr>
          <w:bottom w:val="single" w:sz="6" w:space="1" w:color="auto"/>
        </w:pBdr>
        <w:rPr>
          <w:rStyle w:val="a6"/>
          <w:rFonts w:ascii="Times New Roman" w:hAnsi="Times New Roman"/>
          <w:color w:val="auto"/>
          <w:sz w:val="28"/>
          <w:szCs w:val="28"/>
          <w:u w:val="none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Заугольникова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В.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Философия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Ф.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В.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Й.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Шеллинга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hyperlink r:id="rId45" w:history="1">
        <w:r w:rsidRPr="002D5E03">
          <w:rPr>
            <w:rStyle w:val="a6"/>
            <w:rFonts w:ascii="Times New Roman" w:hAnsi="Times New Roman"/>
            <w:color w:val="auto"/>
            <w:sz w:val="28"/>
            <w:szCs w:val="28"/>
            <w:lang w:val="kk-KZ"/>
          </w:rPr>
          <w:t>https://lib.herzen.spb.ru/media/magazines/contents/1/107/zaugolnikova_107_89_94.pdf</w:t>
        </w:r>
      </w:hyperlink>
    </w:p>
    <w:p w:rsidR="00F931E6" w:rsidRPr="002D5E03" w:rsidRDefault="00F931E6" w:rsidP="00F931E6">
      <w:pPr>
        <w:pStyle w:val="a5"/>
        <w:numPr>
          <w:ilvl w:val="0"/>
          <w:numId w:val="9"/>
        </w:numPr>
        <w:pBdr>
          <w:bottom w:val="single" w:sz="6" w:space="1" w:color="auto"/>
        </w:pBdr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Рамазанова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А.Х.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Мифология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ее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место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мировозрении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казахов.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Вестник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КазНУ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//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Серия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культурология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№1(21)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2004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pBdr>
          <w:bottom w:val="single" w:sz="6" w:space="1" w:color="auto"/>
        </w:pBdr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Юнг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К.Г.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Приближаясь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бессознательному//Глобальные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проблемы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современности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общечеловеческие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ценности.-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М.;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1990.с375-376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pBdr>
          <w:bottom w:val="single" w:sz="6" w:space="1" w:color="auto"/>
        </w:pBdr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Қондыбай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Қаза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мифологиясына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кіріспе.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Алматы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1999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pBdr>
          <w:bottom w:val="single" w:sz="6" w:space="1" w:color="auto"/>
        </w:pBdr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Каирбеков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Кочевьяю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великой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степи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казахский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этикет.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Астана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2014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pBdr>
          <w:bottom w:val="single" w:sz="6" w:space="1" w:color="auto"/>
        </w:pBdr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Зуев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Ю.А.Ранние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тюрки: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очеркиистории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идеологии.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Алматы,2002.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б.24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pBdr>
          <w:bottom w:val="single" w:sz="6" w:space="1" w:color="auto"/>
        </w:pBdr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Ибрагим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Г.Г.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мифологиялық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таным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//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Вестник,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Жезқазған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2011.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141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pBdr>
          <w:bottom w:val="single" w:sz="6" w:space="1" w:color="auto"/>
        </w:pBdr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bCs/>
          <w:sz w:val="28"/>
          <w:szCs w:val="28"/>
        </w:rPr>
        <w:t>Сойкина</w:t>
      </w:r>
      <w:r w:rsidR="00A86CAA">
        <w:rPr>
          <w:rFonts w:ascii="Times New Roman" w:hAnsi="Times New Roman"/>
          <w:bCs/>
          <w:sz w:val="28"/>
          <w:szCs w:val="28"/>
        </w:rPr>
        <w:t xml:space="preserve"> </w:t>
      </w:r>
      <w:r w:rsidRPr="002D5E03">
        <w:rPr>
          <w:rFonts w:ascii="Times New Roman" w:hAnsi="Times New Roman"/>
          <w:bCs/>
          <w:sz w:val="28"/>
          <w:szCs w:val="28"/>
        </w:rPr>
        <w:t>Н</w:t>
      </w:r>
      <w:r w:rsidRPr="002D5E03">
        <w:rPr>
          <w:rFonts w:ascii="Times New Roman" w:hAnsi="Times New Roman"/>
          <w:sz w:val="28"/>
          <w:szCs w:val="28"/>
        </w:rPr>
        <w:t>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bCs/>
          <w:sz w:val="28"/>
          <w:szCs w:val="28"/>
        </w:rPr>
        <w:t>Ю</w:t>
      </w:r>
      <w:r w:rsidRPr="002D5E03">
        <w:rPr>
          <w:rFonts w:ascii="Times New Roman" w:hAnsi="Times New Roman"/>
          <w:sz w:val="28"/>
          <w:szCs w:val="28"/>
        </w:rPr>
        <w:t>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bCs/>
          <w:sz w:val="28"/>
          <w:szCs w:val="28"/>
        </w:rPr>
        <w:t>Мифологические</w:t>
      </w:r>
      <w:r w:rsidR="00A86CAA">
        <w:rPr>
          <w:rFonts w:ascii="Times New Roman" w:hAnsi="Times New Roman"/>
          <w:bCs/>
          <w:sz w:val="28"/>
          <w:szCs w:val="28"/>
        </w:rPr>
        <w:t xml:space="preserve"> </w:t>
      </w:r>
      <w:r w:rsidRPr="002D5E03">
        <w:rPr>
          <w:rFonts w:ascii="Times New Roman" w:hAnsi="Times New Roman"/>
          <w:bCs/>
          <w:sz w:val="28"/>
          <w:szCs w:val="28"/>
        </w:rPr>
        <w:t>представления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в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bCs/>
          <w:sz w:val="28"/>
          <w:szCs w:val="28"/>
        </w:rPr>
        <w:t>произведениях</w:t>
      </w:r>
      <w:r w:rsidR="00A86CAA">
        <w:rPr>
          <w:rFonts w:ascii="Times New Roman" w:hAnsi="Times New Roman"/>
          <w:bCs/>
          <w:sz w:val="28"/>
          <w:szCs w:val="28"/>
        </w:rPr>
        <w:t xml:space="preserve"> </w:t>
      </w:r>
      <w:r w:rsidRPr="002D5E03">
        <w:rPr>
          <w:rFonts w:ascii="Times New Roman" w:hAnsi="Times New Roman"/>
          <w:bCs/>
          <w:sz w:val="28"/>
          <w:szCs w:val="28"/>
        </w:rPr>
        <w:t>палеолитической</w:t>
      </w:r>
      <w:r w:rsidR="00A86CAA">
        <w:rPr>
          <w:rFonts w:ascii="Times New Roman" w:hAnsi="Times New Roman"/>
          <w:bCs/>
          <w:sz w:val="28"/>
          <w:szCs w:val="28"/>
        </w:rPr>
        <w:t xml:space="preserve"> </w:t>
      </w:r>
      <w:r w:rsidRPr="002D5E03">
        <w:rPr>
          <w:rFonts w:ascii="Times New Roman" w:hAnsi="Times New Roman"/>
          <w:bCs/>
          <w:sz w:val="28"/>
          <w:szCs w:val="28"/>
        </w:rPr>
        <w:t>живописи</w:t>
      </w:r>
      <w:r w:rsidRPr="002D5E03">
        <w:rPr>
          <w:rFonts w:ascii="Times New Roman" w:hAnsi="Times New Roman"/>
          <w:sz w:val="28"/>
          <w:szCs w:val="28"/>
        </w:rPr>
        <w:t>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bCs/>
          <w:sz w:val="28"/>
          <w:szCs w:val="28"/>
        </w:rPr>
        <w:t>Вестник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КазНУ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Серия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историческая,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2006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pBdr>
          <w:bottom w:val="single" w:sz="6" w:space="1" w:color="auto"/>
        </w:pBdr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Казиева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А.М.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Знаковость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пространственных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характеристик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мира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мировой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северокавказских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культурах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//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Вестник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ПГЛУ.2003№3.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105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pBdr>
          <w:bottom w:val="single" w:sz="6" w:space="1" w:color="auto"/>
        </w:pBdr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Халықов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Қ.З.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Адамның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ішкі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мәнін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тану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философиялық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мәселе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ретінде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қарау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(Қазақ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бейнелеу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өнері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негізінде)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Қазақстан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өнері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және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оның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мәдениеттер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қарым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қатынасындағы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мағызы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//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республикалық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ғылыми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практикалық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конференция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материалдары.Алматы.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2003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pBdr>
          <w:bottom w:val="single" w:sz="6" w:space="1" w:color="auto"/>
        </w:pBdr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Белый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Символизм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как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миропонимание.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Москва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1994</w:t>
      </w:r>
    </w:p>
    <w:p w:rsidR="00492619" w:rsidRPr="00492619" w:rsidRDefault="00F931E6" w:rsidP="00A86CAA">
      <w:pPr>
        <w:pStyle w:val="a5"/>
        <w:numPr>
          <w:ilvl w:val="0"/>
          <w:numId w:val="9"/>
        </w:numPr>
        <w:pBdr>
          <w:bottom w:val="single" w:sz="6" w:space="1" w:color="auto"/>
        </w:pBdr>
        <w:rPr>
          <w:rFonts w:ascii="Times New Roman" w:hAnsi="Times New Roman"/>
          <w:sz w:val="28"/>
          <w:szCs w:val="28"/>
        </w:rPr>
      </w:pPr>
      <w:r w:rsidRPr="00492619">
        <w:rPr>
          <w:rFonts w:ascii="Times New Roman" w:hAnsi="Times New Roman"/>
          <w:sz w:val="28"/>
          <w:szCs w:val="28"/>
        </w:rPr>
        <w:t>Лосев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А.Ф.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92619">
        <w:rPr>
          <w:rFonts w:ascii="Times New Roman" w:hAnsi="Times New Roman"/>
          <w:sz w:val="28"/>
          <w:szCs w:val="28"/>
          <w:lang w:val="kk-KZ"/>
        </w:rPr>
        <w:t>Диалектика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92619">
        <w:rPr>
          <w:rFonts w:ascii="Times New Roman" w:hAnsi="Times New Roman"/>
          <w:sz w:val="28"/>
          <w:szCs w:val="28"/>
          <w:lang w:val="kk-KZ"/>
        </w:rPr>
        <w:t>мифа.М.: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92619">
        <w:rPr>
          <w:rFonts w:ascii="Times New Roman" w:hAnsi="Times New Roman"/>
          <w:sz w:val="28"/>
          <w:szCs w:val="28"/>
          <w:lang w:val="kk-KZ"/>
        </w:rPr>
        <w:t>Правда,1990</w:t>
      </w:r>
    </w:p>
    <w:p w:rsidR="00492619" w:rsidRPr="00492619" w:rsidRDefault="00F931E6" w:rsidP="00A86CAA">
      <w:pPr>
        <w:pStyle w:val="a5"/>
        <w:numPr>
          <w:ilvl w:val="0"/>
          <w:numId w:val="9"/>
        </w:numPr>
        <w:pBdr>
          <w:bottom w:val="single" w:sz="6" w:space="1" w:color="auto"/>
        </w:pBdr>
        <w:rPr>
          <w:rFonts w:ascii="Times New Roman" w:hAnsi="Times New Roman"/>
          <w:sz w:val="28"/>
          <w:szCs w:val="28"/>
        </w:rPr>
      </w:pPr>
      <w:r w:rsidRPr="00492619">
        <w:rPr>
          <w:rFonts w:ascii="Times New Roman" w:hAnsi="Times New Roman"/>
          <w:sz w:val="28"/>
          <w:szCs w:val="28"/>
        </w:rPr>
        <w:t>Андреева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92619">
        <w:rPr>
          <w:rFonts w:ascii="Times New Roman" w:hAnsi="Times New Roman"/>
          <w:sz w:val="28"/>
          <w:szCs w:val="28"/>
          <w:lang w:val="kk-KZ"/>
        </w:rPr>
        <w:t>Е</w:t>
      </w:r>
      <w:r w:rsidRPr="00492619">
        <w:rPr>
          <w:rFonts w:ascii="Times New Roman" w:hAnsi="Times New Roman"/>
          <w:sz w:val="28"/>
          <w:szCs w:val="28"/>
        </w:rPr>
        <w:t>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Постмодернизм.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Искусство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второй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половины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ХХ-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начала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XXI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века</w:t>
      </w:r>
      <w:r w:rsidRPr="00492619">
        <w:rPr>
          <w:rFonts w:ascii="Times New Roman" w:hAnsi="Times New Roman"/>
          <w:sz w:val="28"/>
          <w:szCs w:val="28"/>
          <w:lang w:val="kk-KZ"/>
        </w:rPr>
        <w:t>.Азбука,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92619">
        <w:rPr>
          <w:rFonts w:ascii="Times New Roman" w:hAnsi="Times New Roman"/>
          <w:sz w:val="28"/>
          <w:szCs w:val="28"/>
          <w:lang w:val="kk-KZ"/>
        </w:rPr>
        <w:t>2007</w:t>
      </w:r>
    </w:p>
    <w:p w:rsidR="00492619" w:rsidRPr="00492619" w:rsidRDefault="00F931E6" w:rsidP="00A86CAA">
      <w:pPr>
        <w:pStyle w:val="a5"/>
        <w:numPr>
          <w:ilvl w:val="0"/>
          <w:numId w:val="9"/>
        </w:numPr>
        <w:pBdr>
          <w:bottom w:val="single" w:sz="6" w:space="1" w:color="auto"/>
        </w:pBdr>
        <w:spacing w:after="0"/>
        <w:rPr>
          <w:rFonts w:ascii="Times New Roman" w:hAnsi="Times New Roman"/>
          <w:sz w:val="28"/>
          <w:szCs w:val="28"/>
          <w:lang w:val="kk-KZ"/>
        </w:rPr>
      </w:pPr>
      <w:r w:rsidRPr="00492619">
        <w:rPr>
          <w:rFonts w:ascii="Times New Roman" w:hAnsi="Times New Roman"/>
          <w:sz w:val="28"/>
          <w:szCs w:val="28"/>
        </w:rPr>
        <w:t>Некрасова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Е.С.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Мифологические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конструкции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в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советской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культуре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искусстве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//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Альманах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«Studia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culturae»,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Studia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culturae.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Выпуск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2.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№2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Санкт-Петербург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Санкт-Петербургское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философское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общество,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492619">
        <w:rPr>
          <w:rFonts w:ascii="Times New Roman" w:hAnsi="Times New Roman"/>
          <w:sz w:val="28"/>
          <w:szCs w:val="28"/>
        </w:rPr>
        <w:t>2002</w:t>
      </w:r>
    </w:p>
    <w:p w:rsidR="00F931E6" w:rsidRPr="00492619" w:rsidRDefault="00F931E6" w:rsidP="00A86CAA">
      <w:pPr>
        <w:pStyle w:val="a5"/>
        <w:numPr>
          <w:ilvl w:val="0"/>
          <w:numId w:val="9"/>
        </w:numPr>
        <w:pBdr>
          <w:bottom w:val="single" w:sz="6" w:space="1" w:color="auto"/>
        </w:pBdr>
        <w:spacing w:after="0"/>
        <w:rPr>
          <w:rFonts w:ascii="Times New Roman" w:hAnsi="Times New Roman"/>
          <w:sz w:val="28"/>
          <w:szCs w:val="28"/>
          <w:lang w:val="kk-KZ"/>
        </w:rPr>
      </w:pPr>
      <w:r w:rsidRPr="00492619">
        <w:rPr>
          <w:rFonts w:ascii="Times New Roman" w:hAnsi="Times New Roman"/>
          <w:sz w:val="28"/>
          <w:szCs w:val="28"/>
          <w:lang w:val="kk-KZ"/>
        </w:rPr>
        <w:t>Элиаде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92619">
        <w:rPr>
          <w:rFonts w:ascii="Times New Roman" w:hAnsi="Times New Roman"/>
          <w:sz w:val="28"/>
          <w:szCs w:val="28"/>
          <w:lang w:val="kk-KZ"/>
        </w:rPr>
        <w:t>М.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92619">
        <w:rPr>
          <w:rFonts w:ascii="Times New Roman" w:hAnsi="Times New Roman"/>
          <w:sz w:val="28"/>
          <w:szCs w:val="28"/>
          <w:lang w:val="kk-KZ"/>
        </w:rPr>
        <w:t>Аспекты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92619">
        <w:rPr>
          <w:rFonts w:ascii="Times New Roman" w:hAnsi="Times New Roman"/>
          <w:sz w:val="28"/>
          <w:szCs w:val="28"/>
          <w:lang w:val="kk-KZ"/>
        </w:rPr>
        <w:t>мифа/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92619">
        <w:rPr>
          <w:rFonts w:ascii="Times New Roman" w:hAnsi="Times New Roman"/>
          <w:sz w:val="28"/>
          <w:szCs w:val="28"/>
          <w:lang w:val="kk-KZ"/>
        </w:rPr>
        <w:t>Пер.с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92619">
        <w:rPr>
          <w:rFonts w:ascii="Times New Roman" w:hAnsi="Times New Roman"/>
          <w:sz w:val="28"/>
          <w:szCs w:val="28"/>
          <w:lang w:val="kk-KZ"/>
        </w:rPr>
        <w:t>фр.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92619">
        <w:rPr>
          <w:rFonts w:ascii="Times New Roman" w:hAnsi="Times New Roman"/>
          <w:sz w:val="28"/>
          <w:szCs w:val="28"/>
          <w:lang w:val="kk-KZ"/>
        </w:rPr>
        <w:t>В.П.Большакова.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92619">
        <w:rPr>
          <w:rFonts w:ascii="Times New Roman" w:hAnsi="Times New Roman"/>
          <w:sz w:val="28"/>
          <w:szCs w:val="28"/>
          <w:lang w:val="kk-KZ"/>
        </w:rPr>
        <w:t>4-е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92619">
        <w:rPr>
          <w:rFonts w:ascii="Times New Roman" w:hAnsi="Times New Roman"/>
          <w:sz w:val="28"/>
          <w:szCs w:val="28"/>
          <w:lang w:val="kk-KZ"/>
        </w:rPr>
        <w:t>изд.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92619">
        <w:rPr>
          <w:rFonts w:ascii="Times New Roman" w:hAnsi="Times New Roman"/>
          <w:sz w:val="28"/>
          <w:szCs w:val="28"/>
          <w:lang w:val="kk-KZ"/>
        </w:rPr>
        <w:t>–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92619">
        <w:rPr>
          <w:rFonts w:ascii="Times New Roman" w:hAnsi="Times New Roman"/>
          <w:sz w:val="28"/>
          <w:szCs w:val="28"/>
          <w:lang w:val="kk-KZ"/>
        </w:rPr>
        <w:t>М.: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92619">
        <w:rPr>
          <w:rFonts w:ascii="Times New Roman" w:hAnsi="Times New Roman"/>
          <w:sz w:val="28"/>
          <w:szCs w:val="28"/>
          <w:lang w:val="kk-KZ"/>
        </w:rPr>
        <w:t>Академический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92619">
        <w:rPr>
          <w:rFonts w:ascii="Times New Roman" w:hAnsi="Times New Roman"/>
          <w:sz w:val="28"/>
          <w:szCs w:val="28"/>
          <w:lang w:val="kk-KZ"/>
        </w:rPr>
        <w:t>Проект,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92619">
        <w:rPr>
          <w:rFonts w:ascii="Times New Roman" w:hAnsi="Times New Roman"/>
          <w:sz w:val="28"/>
          <w:szCs w:val="28"/>
          <w:lang w:val="kk-KZ"/>
        </w:rPr>
        <w:t>2010.-251с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DD0721">
        <w:rPr>
          <w:rFonts w:ascii="Times New Roman" w:hAnsi="Times New Roman"/>
          <w:bCs/>
          <w:sz w:val="28"/>
          <w:szCs w:val="28"/>
        </w:rPr>
        <w:t>Барт</w:t>
      </w:r>
      <w:r w:rsidR="00A86CAA">
        <w:rPr>
          <w:rFonts w:ascii="Times New Roman" w:hAnsi="Times New Roman"/>
          <w:bCs/>
          <w:sz w:val="28"/>
          <w:szCs w:val="28"/>
        </w:rPr>
        <w:t xml:space="preserve"> </w:t>
      </w:r>
      <w:r w:rsidRPr="00DD0721">
        <w:rPr>
          <w:rFonts w:ascii="Times New Roman" w:hAnsi="Times New Roman"/>
          <w:bCs/>
          <w:sz w:val="28"/>
          <w:szCs w:val="28"/>
        </w:rPr>
        <w:t>Р</w:t>
      </w:r>
      <w:r w:rsidRPr="00DD0721">
        <w:rPr>
          <w:rFonts w:ascii="Times New Roman" w:hAnsi="Times New Roman"/>
          <w:bCs/>
          <w:sz w:val="28"/>
          <w:szCs w:val="28"/>
          <w:lang w:val="kk-KZ"/>
        </w:rPr>
        <w:t>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Мифология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-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Пер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фр.,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вступ.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Ст.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коммент.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СН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Зенкина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-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Изд-во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им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Сабашниковых,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1996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2D5E03">
        <w:rPr>
          <w:rFonts w:ascii="Times New Roman" w:hAnsi="Times New Roman"/>
          <w:sz w:val="28"/>
          <w:szCs w:val="28"/>
        </w:rPr>
        <w:t>Байбурин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А.К.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Ритуал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в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традиционной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культуре.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Структурно-семантический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анализ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восточнославянских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обрядов.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СПб.,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1993.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2D5E03">
        <w:rPr>
          <w:rFonts w:ascii="Times New Roman" w:hAnsi="Times New Roman"/>
          <w:sz w:val="28"/>
          <w:szCs w:val="28"/>
        </w:rPr>
        <w:t>Исупов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К.Г.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Тезисы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к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проблеме: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Бахтин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советская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культура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//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Бахтинский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сборник.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Вып.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3.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М.,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2D5E03">
        <w:rPr>
          <w:rFonts w:ascii="Times New Roman" w:hAnsi="Times New Roman"/>
          <w:sz w:val="28"/>
          <w:szCs w:val="28"/>
        </w:rPr>
        <w:t>1997.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</w:p>
    <w:p w:rsidR="00F931E6" w:rsidRPr="002D5E03" w:rsidRDefault="00DD0721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Киши</w:t>
      </w:r>
      <w:r w:rsidR="00F931E6" w:rsidRPr="002D5E03">
        <w:rPr>
          <w:rFonts w:ascii="Times New Roman" w:hAnsi="Times New Roman"/>
          <w:sz w:val="28"/>
          <w:szCs w:val="28"/>
          <w:lang w:val="kk-KZ"/>
        </w:rPr>
        <w:t>беков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hAnsi="Times New Roman"/>
          <w:sz w:val="28"/>
          <w:szCs w:val="28"/>
          <w:lang w:val="kk-KZ"/>
        </w:rPr>
        <w:t>Д.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hAnsi="Times New Roman"/>
          <w:sz w:val="28"/>
          <w:szCs w:val="28"/>
          <w:lang w:val="kk-KZ"/>
        </w:rPr>
        <w:t>Национальная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hAnsi="Times New Roman"/>
          <w:sz w:val="28"/>
          <w:szCs w:val="28"/>
          <w:lang w:val="kk-KZ"/>
        </w:rPr>
        <w:t>идея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hAnsi="Times New Roman"/>
          <w:sz w:val="28"/>
          <w:szCs w:val="28"/>
          <w:lang w:val="kk-KZ"/>
        </w:rPr>
        <w:t>(от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hAnsi="Times New Roman"/>
          <w:sz w:val="28"/>
          <w:szCs w:val="28"/>
          <w:lang w:val="kk-KZ"/>
        </w:rPr>
        <w:t>этнических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hAnsi="Times New Roman"/>
          <w:sz w:val="28"/>
          <w:szCs w:val="28"/>
          <w:lang w:val="kk-KZ"/>
        </w:rPr>
        <w:t>чувств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hAnsi="Times New Roman"/>
          <w:sz w:val="28"/>
          <w:szCs w:val="28"/>
          <w:lang w:val="kk-KZ"/>
        </w:rPr>
        <w:t>до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hAnsi="Times New Roman"/>
          <w:sz w:val="28"/>
          <w:szCs w:val="28"/>
          <w:lang w:val="kk-KZ"/>
        </w:rPr>
        <w:t>идеологии).-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hAnsi="Times New Roman"/>
          <w:sz w:val="28"/>
          <w:szCs w:val="28"/>
          <w:lang w:val="kk-KZ"/>
        </w:rPr>
        <w:t>Алматы: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hAnsi="Times New Roman"/>
          <w:sz w:val="28"/>
          <w:szCs w:val="28"/>
          <w:lang w:val="kk-KZ"/>
        </w:rPr>
        <w:t>Дайн-Пресс,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hAnsi="Times New Roman"/>
          <w:sz w:val="28"/>
          <w:szCs w:val="28"/>
          <w:lang w:val="kk-KZ"/>
        </w:rPr>
        <w:t>2007.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hAnsi="Times New Roman"/>
          <w:sz w:val="28"/>
          <w:szCs w:val="28"/>
          <w:lang w:val="kk-KZ"/>
        </w:rPr>
        <w:t>-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hAnsi="Times New Roman"/>
          <w:sz w:val="28"/>
          <w:szCs w:val="28"/>
          <w:lang w:val="kk-KZ"/>
        </w:rPr>
        <w:t>340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2D5E03">
        <w:rPr>
          <w:rFonts w:ascii="Times New Roman" w:hAnsi="Times New Roman"/>
          <w:sz w:val="28"/>
          <w:szCs w:val="28"/>
          <w:lang w:val="kk-KZ"/>
        </w:rPr>
        <w:t>с.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Айтымбетов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Н.Ы.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Қазақ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ұлттық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бірегейліктің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қалыптасу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ерекшеліктері.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Алматы,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2018</w:t>
      </w:r>
    </w:p>
    <w:p w:rsidR="00F931E6" w:rsidRPr="002D5E03" w:rsidRDefault="00F931E6" w:rsidP="002D5E03">
      <w:pPr>
        <w:ind w:left="360"/>
        <w:rPr>
          <w:rFonts w:ascii="Times New Roman" w:hAnsi="Times New Roman"/>
          <w:sz w:val="28"/>
          <w:szCs w:val="28"/>
          <w:lang w:val="kk-KZ"/>
        </w:rPr>
      </w:pP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 w:eastAsia="ru-RU" w:bidi="he-IL"/>
        </w:rPr>
        <w:t>https://voxpopuli.kz/olga-baturina-iskusstvoved-dengi-ne-mogut-byt-indikatorom-shedevra-12774/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 w:eastAsia="ru-RU" w:bidi="he-IL"/>
        </w:rPr>
        <w:t>Көпбосынова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 w:eastAsia="ru-RU" w:bidi="he-IL"/>
        </w:rPr>
        <w:t>Р.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 w:eastAsia="ru-RU" w:bidi="he-IL"/>
        </w:rPr>
        <w:t>Әбдірашит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 w:eastAsia="ru-RU" w:bidi="he-IL"/>
        </w:rPr>
        <w:t>Сыдыханов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 w:eastAsia="ru-RU" w:bidi="he-IL"/>
        </w:rPr>
        <w:t>//https://moluch.ru/archive/101/22721/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 w:eastAsia="ru-RU" w:bidi="he-IL"/>
        </w:rPr>
        <w:t>(дата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 w:eastAsia="ru-RU" w:bidi="he-IL"/>
        </w:rPr>
        <w:t>обращения: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 w:eastAsia="ru-RU" w:bidi="he-IL"/>
        </w:rPr>
        <w:t>25.10.2022)</w:t>
      </w:r>
    </w:p>
    <w:p w:rsidR="00F931E6" w:rsidRPr="002D5E03" w:rsidRDefault="00A86CAA" w:rsidP="00F931E6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  <w:lang w:val="kk-KZ"/>
        </w:rPr>
      </w:pPr>
      <w:hyperlink r:id="rId46" w:history="1">
        <w:r w:rsidR="00F931E6" w:rsidRPr="002D5E03">
          <w:rPr>
            <w:rStyle w:val="a6"/>
            <w:rFonts w:ascii="Times New Roman" w:hAnsi="Times New Roman"/>
            <w:color w:val="auto"/>
            <w:sz w:val="28"/>
            <w:szCs w:val="28"/>
            <w:lang w:val="kk-KZ"/>
          </w:rPr>
          <w:t>https://design.hse.ru/news/2315</w:t>
        </w:r>
      </w:hyperlink>
    </w:p>
    <w:p w:rsidR="00F931E6" w:rsidRPr="002D5E03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ҚАсқабасов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Қазақ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мифологиясы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//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Албасты,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жын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шайтан,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дию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пері,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1991//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Жұлдыз,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алматы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1991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Қасқабасов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Қазақтың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халық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прозасы.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Қазақ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ССР.Ғылым,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Алматы.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1954</w:t>
      </w:r>
    </w:p>
    <w:p w:rsidR="00F931E6" w:rsidRPr="002D5E03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/>
        </w:rPr>
        <w:t>Бабалар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сөзі: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Жүз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томдық.Астана: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«Фолиант»,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/>
        </w:rPr>
        <w:t>2006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2D5E03">
        <w:rPr>
          <w:rFonts w:ascii="Times New Roman" w:hAnsi="Times New Roman"/>
          <w:sz w:val="28"/>
          <w:szCs w:val="28"/>
          <w:lang w:val="kk-KZ" w:eastAsia="ru-RU"/>
        </w:rPr>
        <w:t>Рене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 w:eastAsia="ru-RU"/>
        </w:rPr>
        <w:t>Менар</w:t>
      </w:r>
      <w:r w:rsidR="00B6531D" w:rsidRPr="002D5E03">
        <w:rPr>
          <w:rFonts w:ascii="Times New Roman" w:hAnsi="Times New Roman"/>
          <w:sz w:val="28"/>
          <w:szCs w:val="28"/>
          <w:lang w:val="kk-KZ" w:eastAsia="ru-RU"/>
        </w:rPr>
        <w:t>.</w:t>
      </w:r>
      <w:r w:rsidRPr="002D5E03">
        <w:rPr>
          <w:rFonts w:ascii="Times New Roman" w:hAnsi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 w:eastAsia="ru-RU"/>
        </w:rPr>
        <w:t>в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 w:eastAsia="ru-RU"/>
        </w:rPr>
        <w:t>древнем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 w:eastAsia="ru-RU"/>
        </w:rPr>
        <w:t>и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2D5E03">
        <w:rPr>
          <w:rFonts w:ascii="Times New Roman" w:hAnsi="Times New Roman"/>
          <w:sz w:val="28"/>
          <w:szCs w:val="28"/>
          <w:lang w:val="kk-KZ" w:eastAsia="ru-RU"/>
        </w:rPr>
        <w:t>современном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искусстве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М.;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Минск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2000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</w:rPr>
        <w:t>Ергалиева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Р</w:t>
      </w:r>
      <w:r w:rsidRPr="0064092A">
        <w:rPr>
          <w:rFonts w:ascii="Times New Roman" w:hAnsi="Times New Roman"/>
          <w:sz w:val="28"/>
          <w:szCs w:val="28"/>
        </w:rPr>
        <w:t>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К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вопросу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трансформации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национальной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идентичности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в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живописи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К</w:t>
      </w:r>
      <w:r w:rsidRPr="0064092A">
        <w:rPr>
          <w:rFonts w:ascii="Times New Roman" w:hAnsi="Times New Roman"/>
          <w:sz w:val="28"/>
          <w:szCs w:val="28"/>
          <w:lang w:val="kk-KZ"/>
        </w:rPr>
        <w:t>а</w:t>
      </w:r>
      <w:r w:rsidRPr="0064092A">
        <w:rPr>
          <w:rFonts w:ascii="Times New Roman" w:hAnsi="Times New Roman"/>
          <w:sz w:val="28"/>
          <w:szCs w:val="28"/>
        </w:rPr>
        <w:t>захстана.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Керуен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//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№3(20)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2010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ст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12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Жанайдаров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О..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Мифы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древнего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Казахстана.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Аруна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2006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</w:rPr>
        <w:t>Бойко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А.Г.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Современное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искусство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–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это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интересно!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Опыт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интерпретации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художественных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образов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XX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века.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–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СПб.: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Государственный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русский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музей,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2010.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–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114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с.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</w:rPr>
        <w:t>Хофман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В.Основы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современного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искусства.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–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СПб.: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Академический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проект,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2004.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–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560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с.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</w:rPr>
        <w:t>Ильин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И.П.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Постструктурализм.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Деконструктивизм.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Постмодернизм.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–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M:.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Интрада,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1996.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</w:rPr>
        <w:t>Лотман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Ю.М.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Избранные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статьи.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Т.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1.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-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Таллинн,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1992.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-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129-132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Қасқабасов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Қазақ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мифологиясы//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Дию,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пері,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жезтырнақ,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199//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Жұлдыз,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Алматы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1991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Раимбергенова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Д.А.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Солнце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луна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мифолгии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казахов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/Алматы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2004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Хольнов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С.Искусство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восприятия,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или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человек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без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формы.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М.;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Респекс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2003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Элиаде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Аспекты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мифа/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Пер.с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фр.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В.П.Большакова.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4-е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изд.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–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М.: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Академический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Проект,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2010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Ушакова,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В.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В.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Концепция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мифа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в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трактате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Эрнста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Кассирера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«Философия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символических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форм»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/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В.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В.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Ушакова.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—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Текст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: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непосредственный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//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Молодой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ученый.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2015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Юнг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К.Г.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Об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архетипах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коллективного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бессознательного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(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перевод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А.М.Руткевича)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//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Архетип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и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символ.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М.: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Ренессанс: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1991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г.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Леви-Строс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К.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Тотемизм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сегодня.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Неприрученная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мысль.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М.,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2008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Зигмунд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Фрейд.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О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сновидениях.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Москва.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Издательство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«Аст»,2004.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б.146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</w:rPr>
        <w:t>Мелетинский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Е.М.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Мифологически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е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теории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XX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в.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на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Западе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/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/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Культурология.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XX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век.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-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С-Пб.Университетска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книга,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ОО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О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«Алетейя»,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1998.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-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С.59.</w:t>
      </w:r>
      <w:r w:rsidR="00A86CAA">
        <w:rPr>
          <w:rFonts w:ascii="Times New Roman" w:hAnsi="Times New Roman"/>
          <w:sz w:val="28"/>
          <w:szCs w:val="28"/>
        </w:rPr>
        <w:t xml:space="preserve"> 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</w:rPr>
        <w:t>Бачинин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В.А.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Искусство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мифология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/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/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Новое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в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жизни,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науке,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технике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Сери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«Эстетика».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№4.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—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М.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Знание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1987.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-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13-20.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</w:rPr>
        <w:t>Бачинин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В.А.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Указ.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соч.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-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С.14.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8.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Лосев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А.Ф.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Диалектик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мифа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-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М.,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2001.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-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С.94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</w:rPr>
        <w:t>Тупицына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М.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У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истоков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соцреализма.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Государство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как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автор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//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Декоративное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искусство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СССР.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1989,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№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?,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44-46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Bonita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Oliva.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Tpransavantgarde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international.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Giancarlo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Polititi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Editore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1982</w:t>
      </w:r>
    </w:p>
    <w:p w:rsidR="00F931E6" w:rsidRPr="0064092A" w:rsidRDefault="00A86CAA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64092A">
        <w:rPr>
          <w:rFonts w:ascii="Times New Roman" w:hAnsi="Times New Roman"/>
          <w:sz w:val="28"/>
          <w:szCs w:val="28"/>
          <w:lang w:val="kk-KZ"/>
        </w:rPr>
        <w:t>Alexande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64092A">
        <w:rPr>
          <w:rFonts w:ascii="Times New Roman" w:hAnsi="Times New Roman"/>
          <w:sz w:val="28"/>
          <w:szCs w:val="28"/>
          <w:lang w:val="kk-KZ"/>
        </w:rPr>
        <w:t>Melo.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64092A">
        <w:rPr>
          <w:rFonts w:ascii="Times New Roman" w:hAnsi="Times New Roman"/>
          <w:sz w:val="28"/>
          <w:szCs w:val="28"/>
          <w:lang w:val="kk-KZ"/>
        </w:rPr>
        <w:t>Sistema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64092A">
        <w:rPr>
          <w:rFonts w:ascii="Times New Roman" w:hAnsi="Times New Roman"/>
          <w:sz w:val="28"/>
          <w:szCs w:val="28"/>
          <w:lang w:val="kk-KZ"/>
        </w:rPr>
        <w:t>do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64092A">
        <w:rPr>
          <w:rFonts w:ascii="Times New Roman" w:hAnsi="Times New Roman"/>
          <w:sz w:val="28"/>
          <w:szCs w:val="28"/>
          <w:lang w:val="kk-KZ"/>
        </w:rPr>
        <w:t>arte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64092A">
        <w:rPr>
          <w:rFonts w:ascii="Times New Roman" w:hAnsi="Times New Roman"/>
          <w:sz w:val="28"/>
          <w:szCs w:val="28"/>
          <w:lang w:val="kk-KZ"/>
        </w:rPr>
        <w:t>comtemporary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64092A">
        <w:rPr>
          <w:rFonts w:ascii="Times New Roman" w:hAnsi="Times New Roman"/>
          <w:sz w:val="28"/>
          <w:szCs w:val="28"/>
          <w:lang w:val="kk-KZ"/>
        </w:rPr>
        <w:t>neo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64092A">
        <w:rPr>
          <w:rFonts w:ascii="Times New Roman" w:hAnsi="Times New Roman"/>
          <w:sz w:val="28"/>
          <w:szCs w:val="28"/>
          <w:lang w:val="kk-KZ"/>
        </w:rPr>
        <w:t>documenta.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64092A">
        <w:rPr>
          <w:rFonts w:ascii="Times New Roman" w:hAnsi="Times New Roman"/>
          <w:sz w:val="28"/>
          <w:szCs w:val="28"/>
          <w:lang w:val="kk-KZ"/>
        </w:rPr>
        <w:t>Setembro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931E6" w:rsidRPr="0064092A">
        <w:rPr>
          <w:rFonts w:ascii="Times New Roman" w:hAnsi="Times New Roman"/>
          <w:sz w:val="28"/>
          <w:szCs w:val="28"/>
          <w:lang w:val="kk-KZ"/>
        </w:rPr>
        <w:t>2012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Brandon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Taylor.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Art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Today.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Copyright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2005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(идентичность)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Мих.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Лифшиц.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Мифология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древняя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современная.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Москва.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Искусство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1980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Лосев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Ф.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Очерки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античного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символизма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мифоллогии.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Мысль.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Москва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1993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Копычева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Т.А.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Мифологическое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драконоведение.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Вече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2007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Муравьева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Т.В.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Мифы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народов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Востока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средней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Азии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М.;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Вече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2007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Руссакова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А.А.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Символизм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русской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живописи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М.;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Искусство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1995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Норман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Д.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Символизм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мифологиию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Асоциация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Духовного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единения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“Золотой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Век”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Москва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1997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Энциклопедия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снов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(Современное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искусство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Казахстана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из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коллекции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Ричарда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Спунера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Алматы,19996.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Зеленов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Л.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История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философия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науки: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учебное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пособие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для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вузов.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-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М.: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Флинта,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2008.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–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471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с.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en-US"/>
        </w:rPr>
        <w:t>Pedro</w:t>
      </w:r>
      <w:r w:rsidR="00A86C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en-US"/>
        </w:rPr>
        <w:t>Barboso.</w:t>
      </w:r>
      <w:r w:rsidR="00A86C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en-US"/>
        </w:rPr>
        <w:t>Arte,</w:t>
      </w:r>
      <w:r w:rsidR="00A86C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en-US"/>
        </w:rPr>
        <w:t>Comunicaacao</w:t>
      </w:r>
      <w:r w:rsidR="00A86C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en-US"/>
        </w:rPr>
        <w:t>&amp;</w:t>
      </w:r>
      <w:r w:rsidR="00A86C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en-US"/>
        </w:rPr>
        <w:t>Semiotica.</w:t>
      </w:r>
      <w:r w:rsidR="00A86C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en-US"/>
        </w:rPr>
        <w:t>Edicoes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en-US"/>
        </w:rPr>
        <w:t>unibersiadade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</w:rPr>
        <w:t>Стеблева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ИВ.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К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реконструкции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древнетюрксой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религиозномифологический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системы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//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Тюркологический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сборник.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1971.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М.: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Наука,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1972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213-226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11.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А.Байтұрсынов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«Ақ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жол»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Алматы,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1991ж.</w:t>
      </w:r>
      <w:r w:rsidR="00A86CAA">
        <w:rPr>
          <w:rFonts w:ascii="Times New Roman" w:hAnsi="Times New Roman"/>
          <w:sz w:val="28"/>
          <w:szCs w:val="28"/>
        </w:rPr>
        <w:t xml:space="preserve"> 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 w:eastAsia="ru-RU"/>
        </w:rPr>
        <w:t>Пивоев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В.М.Мифологическое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сознание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как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способ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освоения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мира.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Петрзаводск.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Карелия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1991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 w:eastAsia="ru-RU"/>
        </w:rPr>
        <w:t>Неклюдов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С.Ю.Современная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россиская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М.;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2005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 w:eastAsia="ru-RU"/>
        </w:rPr>
        <w:t>Бачинин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В.А.Искусство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и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мифология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М.;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Знание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1987/4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 w:eastAsia="ru-RU"/>
        </w:rPr>
        <w:t>Криничная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Н.А.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Русская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мифология.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Мир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образов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фольклора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М.;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Академический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Проект: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Гаудеамус,</w:t>
      </w:r>
      <w:r w:rsidR="00A86CAA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/>
        </w:rPr>
        <w:t>2004-1008ст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eastAsia="ru-RU" w:bidi="he-IL"/>
        </w:rPr>
        <w:t>Лиотар</w:t>
      </w:r>
      <w:r w:rsidR="00A86CAA">
        <w:rPr>
          <w:rFonts w:ascii="Times New Roman" w:hAnsi="Times New Roman"/>
          <w:sz w:val="28"/>
          <w:szCs w:val="28"/>
          <w:lang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eastAsia="ru-RU" w:bidi="he-IL"/>
        </w:rPr>
        <w:t>Ж.</w:t>
      </w:r>
      <w:r w:rsidR="00A86CAA">
        <w:rPr>
          <w:rFonts w:ascii="Times New Roman" w:hAnsi="Times New Roman"/>
          <w:sz w:val="28"/>
          <w:szCs w:val="28"/>
          <w:lang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eastAsia="ru-RU" w:bidi="he-IL"/>
        </w:rPr>
        <w:t>Ф.</w:t>
      </w:r>
      <w:r w:rsidR="00A86CAA">
        <w:rPr>
          <w:rFonts w:ascii="Times New Roman" w:hAnsi="Times New Roman"/>
          <w:sz w:val="28"/>
          <w:szCs w:val="28"/>
          <w:lang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eastAsia="ru-RU" w:bidi="he-IL"/>
        </w:rPr>
        <w:t>Состояние</w:t>
      </w:r>
      <w:r w:rsidR="00A86CAA">
        <w:rPr>
          <w:rFonts w:ascii="Times New Roman" w:hAnsi="Times New Roman"/>
          <w:sz w:val="28"/>
          <w:szCs w:val="28"/>
          <w:lang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eastAsia="ru-RU" w:bidi="he-IL"/>
        </w:rPr>
        <w:t>постмодерна</w:t>
      </w:r>
      <w:r w:rsidR="00A86CAA">
        <w:rPr>
          <w:rFonts w:ascii="Times New Roman" w:hAnsi="Times New Roman"/>
          <w:sz w:val="28"/>
          <w:szCs w:val="28"/>
          <w:lang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eastAsia="ru-RU" w:bidi="he-IL"/>
        </w:rPr>
        <w:t>/</w:t>
      </w:r>
      <w:r w:rsidR="00A86CAA">
        <w:rPr>
          <w:rFonts w:ascii="Times New Roman" w:hAnsi="Times New Roman"/>
          <w:sz w:val="28"/>
          <w:szCs w:val="28"/>
          <w:lang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eastAsia="ru-RU" w:bidi="he-IL"/>
        </w:rPr>
        <w:t>Пер.,</w:t>
      </w:r>
      <w:r w:rsidR="00A86CAA">
        <w:rPr>
          <w:rFonts w:ascii="Times New Roman" w:hAnsi="Times New Roman"/>
          <w:sz w:val="28"/>
          <w:szCs w:val="28"/>
          <w:lang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eastAsia="ru-RU" w:bidi="he-IL"/>
        </w:rPr>
        <w:t>с</w:t>
      </w:r>
      <w:r w:rsidR="00A86CAA">
        <w:rPr>
          <w:rFonts w:ascii="Times New Roman" w:hAnsi="Times New Roman"/>
          <w:sz w:val="28"/>
          <w:szCs w:val="28"/>
          <w:lang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eastAsia="ru-RU" w:bidi="he-IL"/>
        </w:rPr>
        <w:t>фр.</w:t>
      </w:r>
      <w:r w:rsidR="00A86CAA">
        <w:rPr>
          <w:rFonts w:ascii="Times New Roman" w:hAnsi="Times New Roman"/>
          <w:sz w:val="28"/>
          <w:szCs w:val="28"/>
          <w:lang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eastAsia="ru-RU" w:bidi="he-IL"/>
        </w:rPr>
        <w:t>Н.А.</w:t>
      </w:r>
      <w:r w:rsidR="00A86CAA">
        <w:rPr>
          <w:rFonts w:ascii="Times New Roman" w:hAnsi="Times New Roman"/>
          <w:sz w:val="28"/>
          <w:szCs w:val="28"/>
          <w:lang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eastAsia="ru-RU" w:bidi="he-IL"/>
        </w:rPr>
        <w:t>Шматко,</w:t>
      </w:r>
      <w:r w:rsidR="00A86CAA">
        <w:rPr>
          <w:rFonts w:ascii="Times New Roman" w:hAnsi="Times New Roman"/>
          <w:sz w:val="28"/>
          <w:szCs w:val="28"/>
          <w:lang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eastAsia="ru-RU" w:bidi="he-IL"/>
        </w:rPr>
        <w:t>М.,</w:t>
      </w:r>
      <w:r w:rsidR="00A86CAA">
        <w:rPr>
          <w:rFonts w:ascii="Times New Roman" w:hAnsi="Times New Roman"/>
          <w:sz w:val="28"/>
          <w:szCs w:val="28"/>
          <w:lang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eastAsia="ru-RU" w:bidi="he-IL"/>
        </w:rPr>
        <w:t>СПб.,</w:t>
      </w:r>
      <w:r w:rsidR="00A86CAA">
        <w:rPr>
          <w:rFonts w:ascii="Times New Roman" w:hAnsi="Times New Roman"/>
          <w:sz w:val="28"/>
          <w:szCs w:val="28"/>
          <w:lang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eastAsia="ru-RU" w:bidi="he-IL"/>
        </w:rPr>
        <w:t>1998,</w:t>
      </w:r>
      <w:r w:rsidR="00A86CAA">
        <w:rPr>
          <w:rFonts w:ascii="Times New Roman" w:hAnsi="Times New Roman"/>
          <w:sz w:val="28"/>
          <w:szCs w:val="28"/>
          <w:lang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eastAsia="ru-RU" w:bidi="he-IL"/>
        </w:rPr>
        <w:t>-</w:t>
      </w:r>
      <w:r w:rsidR="00A86CAA">
        <w:rPr>
          <w:rFonts w:ascii="Times New Roman" w:hAnsi="Times New Roman"/>
          <w:sz w:val="28"/>
          <w:szCs w:val="28"/>
          <w:lang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eastAsia="ru-RU" w:bidi="he-IL"/>
        </w:rPr>
        <w:t>215</w:t>
      </w:r>
      <w:r w:rsidR="00A86CAA">
        <w:rPr>
          <w:rFonts w:ascii="Times New Roman" w:hAnsi="Times New Roman"/>
          <w:sz w:val="28"/>
          <w:szCs w:val="28"/>
          <w:lang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eastAsia="ru-RU" w:bidi="he-IL"/>
        </w:rPr>
        <w:t>с.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</w:rPr>
        <w:t>Кадыржанов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Р.М.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Гражданская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нация,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этнокультурная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нация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общенациональная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идея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Казахстана.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Общенациональная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идея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Казахстана: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опыт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философско-политологического</w:t>
      </w:r>
      <w:r w:rsidR="00A86CAA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анализа.</w:t>
      </w:r>
      <w:r w:rsidR="00A86CAA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-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Алматы,</w:t>
      </w:r>
      <w:r w:rsidR="00A86CAA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2006.</w:t>
      </w:r>
      <w:r w:rsidR="00A86CAA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–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412</w:t>
      </w:r>
      <w:r w:rsidR="00A86CAA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с.</w:t>
      </w:r>
    </w:p>
    <w:p w:rsidR="00C51FB2" w:rsidRPr="00755C6D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Қазақ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даласының</w:t>
      </w:r>
      <w:r w:rsidR="00A86CAA">
        <w:rPr>
          <w:rFonts w:ascii="Times New Roman" w:hAnsi="Times New Roman"/>
          <w:spacing w:val="40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ойшылдары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(IX-XIIғғ.).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-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Алматы: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Ғылым,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1995.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-160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б.</w:t>
      </w:r>
    </w:p>
    <w:p w:rsidR="00F931E6" w:rsidRPr="0064092A" w:rsidRDefault="00F931E6" w:rsidP="00F931E6">
      <w:pPr>
        <w:pStyle w:val="a5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  <w:lang w:val="kk-KZ"/>
        </w:rPr>
        <w:sectPr w:rsidR="00F931E6" w:rsidRPr="0064092A">
          <w:footerReference w:type="default" r:id="rId47"/>
          <w:pgSz w:w="11910" w:h="16840"/>
          <w:pgMar w:top="1060" w:right="400" w:bottom="1260" w:left="1580" w:header="0" w:footer="1053" w:gutter="0"/>
          <w:cols w:space="720"/>
        </w:sectPr>
      </w:pPr>
    </w:p>
    <w:p w:rsidR="00F931E6" w:rsidRPr="0064092A" w:rsidRDefault="00F931E6" w:rsidP="00755C6D">
      <w:pPr>
        <w:pStyle w:val="a5"/>
        <w:widowControl w:val="0"/>
        <w:numPr>
          <w:ilvl w:val="0"/>
          <w:numId w:val="9"/>
        </w:numPr>
        <w:tabs>
          <w:tab w:val="left" w:pos="1251"/>
        </w:tabs>
        <w:autoSpaceDE w:val="0"/>
        <w:autoSpaceDN w:val="0"/>
        <w:spacing w:before="65" w:after="0" w:line="249" w:lineRule="auto"/>
        <w:ind w:right="156"/>
        <w:rPr>
          <w:rFonts w:ascii="Times New Roman" w:hAnsi="Times New Roman"/>
          <w:sz w:val="28"/>
          <w:szCs w:val="28"/>
        </w:rPr>
      </w:pPr>
      <w:r w:rsidRPr="0064092A">
        <w:rPr>
          <w:rFonts w:ascii="Times New Roman" w:hAnsi="Times New Roman"/>
          <w:sz w:val="28"/>
          <w:szCs w:val="28"/>
        </w:rPr>
        <w:t>Нұрланова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К.Ш.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Символика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мира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в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традиционном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искустве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казахов.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Кочевники.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Эстетика: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Познание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мира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традиционным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казахским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искусством.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–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Алматы:</w:t>
      </w:r>
      <w:r w:rsidR="00A86CAA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Ғылым,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1993.</w:t>
      </w:r>
      <w:r w:rsidR="00A86CAA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–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264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с.</w:t>
      </w:r>
    </w:p>
    <w:p w:rsidR="00F931E6" w:rsidRPr="0064092A" w:rsidRDefault="00F931E6" w:rsidP="00F931E6">
      <w:pPr>
        <w:pStyle w:val="a5"/>
        <w:widowControl w:val="0"/>
        <w:numPr>
          <w:ilvl w:val="0"/>
          <w:numId w:val="9"/>
        </w:numPr>
        <w:tabs>
          <w:tab w:val="left" w:pos="1251"/>
        </w:tabs>
        <w:autoSpaceDE w:val="0"/>
        <w:autoSpaceDN w:val="0"/>
        <w:spacing w:before="65" w:after="0" w:line="249" w:lineRule="auto"/>
        <w:ind w:right="156"/>
        <w:rPr>
          <w:rFonts w:ascii="Times New Roman" w:hAnsi="Times New Roman"/>
          <w:sz w:val="28"/>
          <w:szCs w:val="28"/>
        </w:rPr>
      </w:pP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Сейдімбек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А.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Қазақтың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ауызша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тарихы.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Шежірелік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деректерді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пайымдау.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Астана,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«Фолиант»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2008.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12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111,114,110-бет.</w:t>
      </w:r>
    </w:p>
    <w:p w:rsidR="00F931E6" w:rsidRPr="0064092A" w:rsidRDefault="00F931E6" w:rsidP="00F931E6">
      <w:pPr>
        <w:pStyle w:val="a5"/>
        <w:widowControl w:val="0"/>
        <w:numPr>
          <w:ilvl w:val="0"/>
          <w:numId w:val="9"/>
        </w:numPr>
        <w:tabs>
          <w:tab w:val="left" w:pos="1251"/>
        </w:tabs>
        <w:autoSpaceDE w:val="0"/>
        <w:autoSpaceDN w:val="0"/>
        <w:spacing w:before="65" w:after="0" w:line="249" w:lineRule="auto"/>
        <w:ind w:right="156"/>
        <w:rPr>
          <w:rFonts w:ascii="Times New Roman" w:hAnsi="Times New Roman"/>
          <w:sz w:val="28"/>
          <w:szCs w:val="28"/>
        </w:rPr>
      </w:pP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Ғабитов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Т,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Мүтәліпов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Ж,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Құлсариева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А.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Мәдениеттану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(244,245,300,308-бет)</w:t>
      </w:r>
    </w:p>
    <w:p w:rsidR="00F931E6" w:rsidRPr="0064092A" w:rsidRDefault="00F931E6" w:rsidP="00F931E6">
      <w:pPr>
        <w:pStyle w:val="a5"/>
        <w:widowControl w:val="0"/>
        <w:numPr>
          <w:ilvl w:val="0"/>
          <w:numId w:val="9"/>
        </w:numPr>
        <w:tabs>
          <w:tab w:val="left" w:pos="1251"/>
        </w:tabs>
        <w:autoSpaceDE w:val="0"/>
        <w:autoSpaceDN w:val="0"/>
        <w:spacing w:before="65" w:after="0" w:line="249" w:lineRule="auto"/>
        <w:ind w:right="156"/>
        <w:rPr>
          <w:rFonts w:ascii="Times New Roman" w:hAnsi="Times New Roman"/>
          <w:sz w:val="28"/>
          <w:szCs w:val="28"/>
        </w:rPr>
      </w:pP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Назарбаев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Н.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«Тарих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толқынында»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Алматы,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1997</w:t>
      </w:r>
    </w:p>
    <w:p w:rsidR="00F931E6" w:rsidRPr="0064092A" w:rsidRDefault="00F931E6" w:rsidP="00F931E6">
      <w:pPr>
        <w:pStyle w:val="a5"/>
        <w:widowControl w:val="0"/>
        <w:numPr>
          <w:ilvl w:val="0"/>
          <w:numId w:val="9"/>
        </w:numPr>
        <w:tabs>
          <w:tab w:val="left" w:pos="1251"/>
        </w:tabs>
        <w:autoSpaceDE w:val="0"/>
        <w:autoSpaceDN w:val="0"/>
        <w:spacing w:before="65" w:after="0" w:line="249" w:lineRule="auto"/>
        <w:ind w:right="156"/>
        <w:rPr>
          <w:rFonts w:ascii="Times New Roman" w:hAnsi="Times New Roman"/>
          <w:sz w:val="28"/>
          <w:szCs w:val="28"/>
        </w:rPr>
      </w:pP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Токарев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С.А.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Мифы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народов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мира.Москва.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Издательство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«Современная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энциклопедия»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1988г.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(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537,245,242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,243</w:t>
      </w:r>
      <w:r w:rsidR="00A86CAA">
        <w:rPr>
          <w:rFonts w:ascii="Times New Roman" w:hAnsi="Times New Roman"/>
          <w:sz w:val="28"/>
          <w:szCs w:val="28"/>
          <w:lang w:val="kk-KZ" w:eastAsia="ru-RU" w:bidi="he-IL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 w:eastAsia="ru-RU" w:bidi="he-IL"/>
        </w:rPr>
        <w:t>бет.)</w:t>
      </w:r>
    </w:p>
    <w:p w:rsidR="00F931E6" w:rsidRPr="0064092A" w:rsidRDefault="00F931E6" w:rsidP="00F931E6">
      <w:pPr>
        <w:pStyle w:val="a5"/>
        <w:widowControl w:val="0"/>
        <w:numPr>
          <w:ilvl w:val="0"/>
          <w:numId w:val="9"/>
        </w:numPr>
        <w:tabs>
          <w:tab w:val="left" w:pos="1251"/>
        </w:tabs>
        <w:autoSpaceDE w:val="0"/>
        <w:autoSpaceDN w:val="0"/>
        <w:spacing w:before="65" w:after="0" w:line="249" w:lineRule="auto"/>
        <w:ind w:right="156"/>
        <w:rPr>
          <w:rFonts w:ascii="Times New Roman" w:hAnsi="Times New Roman"/>
          <w:sz w:val="28"/>
          <w:szCs w:val="28"/>
        </w:rPr>
      </w:pPr>
      <w:r w:rsidRPr="0064092A">
        <w:rPr>
          <w:rFonts w:ascii="Times New Roman" w:hAnsi="Times New Roman"/>
          <w:sz w:val="28"/>
          <w:szCs w:val="28"/>
        </w:rPr>
        <w:t>Ильин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И.П.Постмодернизм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от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истоков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до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конца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столетия: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эволюция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научного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мифа</w:t>
      </w:r>
      <w:r w:rsidRPr="0064092A">
        <w:rPr>
          <w:rFonts w:ascii="Times New Roman" w:hAnsi="Times New Roman"/>
          <w:sz w:val="28"/>
          <w:szCs w:val="28"/>
          <w:lang w:val="kk-KZ"/>
        </w:rPr>
        <w:t>.</w:t>
      </w:r>
      <w:r w:rsidRPr="0064092A">
        <w:rPr>
          <w:rFonts w:ascii="Times New Roman" w:hAnsi="Times New Roman"/>
          <w:sz w:val="28"/>
          <w:szCs w:val="28"/>
        </w:rPr>
        <w:t>1998</w:t>
      </w:r>
    </w:p>
    <w:p w:rsidR="00F931E6" w:rsidRPr="00755C6D" w:rsidRDefault="00F931E6" w:rsidP="00F931E6">
      <w:pPr>
        <w:pStyle w:val="a5"/>
        <w:widowControl w:val="0"/>
        <w:numPr>
          <w:ilvl w:val="0"/>
          <w:numId w:val="9"/>
        </w:numPr>
        <w:tabs>
          <w:tab w:val="left" w:pos="1251"/>
        </w:tabs>
        <w:autoSpaceDE w:val="0"/>
        <w:autoSpaceDN w:val="0"/>
        <w:spacing w:before="65" w:after="0" w:line="249" w:lineRule="auto"/>
        <w:ind w:right="156"/>
        <w:rPr>
          <w:rFonts w:ascii="Times New Roman" w:hAnsi="Times New Roman"/>
          <w:sz w:val="28"/>
          <w:szCs w:val="28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Заболотская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Е.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Стилистический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прием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«гипербола»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живописи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графике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//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Современная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наука: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актуальные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проблемы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теории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практики.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Серия: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Познание.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2022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C51FB2" w:rsidRPr="00755C6D" w:rsidRDefault="00F931E6" w:rsidP="00F931E6">
      <w:pPr>
        <w:pStyle w:val="a5"/>
        <w:widowControl w:val="0"/>
        <w:numPr>
          <w:ilvl w:val="0"/>
          <w:numId w:val="9"/>
        </w:numPr>
        <w:tabs>
          <w:tab w:val="left" w:pos="1251"/>
        </w:tabs>
        <w:autoSpaceDE w:val="0"/>
        <w:autoSpaceDN w:val="0"/>
        <w:spacing w:before="65" w:after="0" w:line="249" w:lineRule="auto"/>
        <w:ind w:right="156"/>
        <w:rPr>
          <w:rFonts w:ascii="Times New Roman" w:hAnsi="Times New Roman"/>
          <w:sz w:val="28"/>
          <w:szCs w:val="28"/>
        </w:rPr>
      </w:pPr>
      <w:r w:rsidRPr="0064092A">
        <w:rPr>
          <w:rFonts w:ascii="Times New Roman" w:hAnsi="Times New Roman"/>
          <w:sz w:val="28"/>
          <w:szCs w:val="28"/>
        </w:rPr>
        <w:t>Локк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Дж.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Опыт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о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человеческом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разумении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//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Сочинения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в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3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томах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/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[ред.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и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примеч.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И.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Нарский,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А.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Л.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Субботин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;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перевод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английского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А.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Н.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Савина].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Москва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Мысль,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64092A">
        <w:rPr>
          <w:rFonts w:ascii="Times New Roman" w:hAnsi="Times New Roman"/>
          <w:sz w:val="28"/>
          <w:szCs w:val="28"/>
        </w:rPr>
        <w:t>1985–19</w:t>
      </w:r>
    </w:p>
    <w:p w:rsidR="00C51FB2" w:rsidRPr="00755C6D" w:rsidRDefault="00485982" w:rsidP="00755C6D">
      <w:pPr>
        <w:pStyle w:val="a5"/>
        <w:widowControl w:val="0"/>
        <w:numPr>
          <w:ilvl w:val="0"/>
          <w:numId w:val="9"/>
        </w:numPr>
        <w:tabs>
          <w:tab w:val="left" w:pos="1251"/>
        </w:tabs>
        <w:autoSpaceDE w:val="0"/>
        <w:autoSpaceDN w:val="0"/>
        <w:spacing w:before="65" w:after="0" w:line="249" w:lineRule="auto"/>
        <w:ind w:right="156"/>
        <w:rPr>
          <w:rFonts w:ascii="Times New Roman" w:hAnsi="Times New Roman"/>
          <w:sz w:val="28"/>
          <w:szCs w:val="28"/>
        </w:rPr>
      </w:pPr>
      <w:r w:rsidRPr="00755C6D">
        <w:rPr>
          <w:rFonts w:ascii="Times New Roman" w:hAnsi="Times New Roman"/>
          <w:sz w:val="28"/>
          <w:szCs w:val="28"/>
        </w:rPr>
        <w:t>Маньковская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755C6D">
        <w:rPr>
          <w:rFonts w:ascii="Times New Roman" w:hAnsi="Times New Roman"/>
          <w:sz w:val="28"/>
          <w:szCs w:val="28"/>
        </w:rPr>
        <w:t>Н.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755C6D">
        <w:rPr>
          <w:rFonts w:ascii="Times New Roman" w:hAnsi="Times New Roman"/>
          <w:sz w:val="28"/>
          <w:szCs w:val="28"/>
        </w:rPr>
        <w:t>Б.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755C6D">
        <w:rPr>
          <w:rFonts w:ascii="Times New Roman" w:hAnsi="Times New Roman"/>
          <w:sz w:val="28"/>
          <w:szCs w:val="28"/>
        </w:rPr>
        <w:t>Эстетика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755C6D">
        <w:rPr>
          <w:rFonts w:ascii="Times New Roman" w:hAnsi="Times New Roman"/>
          <w:sz w:val="28"/>
          <w:szCs w:val="28"/>
        </w:rPr>
        <w:t>постмодернизма.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755C6D">
        <w:rPr>
          <w:rFonts w:ascii="Times New Roman" w:hAnsi="Times New Roman"/>
          <w:sz w:val="28"/>
          <w:szCs w:val="28"/>
        </w:rPr>
        <w:t>–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755C6D">
        <w:rPr>
          <w:rFonts w:ascii="Times New Roman" w:hAnsi="Times New Roman"/>
          <w:sz w:val="28"/>
          <w:szCs w:val="28"/>
        </w:rPr>
        <w:t>С</w:t>
      </w:r>
      <w:r w:rsidR="00C51FB2" w:rsidRPr="00755C6D">
        <w:rPr>
          <w:rFonts w:ascii="Times New Roman" w:hAnsi="Times New Roman"/>
          <w:sz w:val="28"/>
          <w:szCs w:val="28"/>
        </w:rPr>
        <w:t>Пб.: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="00C51FB2" w:rsidRPr="00755C6D">
        <w:rPr>
          <w:rFonts w:ascii="Times New Roman" w:hAnsi="Times New Roman"/>
          <w:sz w:val="28"/>
          <w:szCs w:val="28"/>
        </w:rPr>
        <w:t>Алетейя,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="00C51FB2" w:rsidRPr="00755C6D">
        <w:rPr>
          <w:rFonts w:ascii="Times New Roman" w:hAnsi="Times New Roman"/>
          <w:sz w:val="28"/>
          <w:szCs w:val="28"/>
        </w:rPr>
        <w:t>2000.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="00C51FB2" w:rsidRPr="00755C6D">
        <w:rPr>
          <w:rFonts w:ascii="Times New Roman" w:hAnsi="Times New Roman"/>
          <w:sz w:val="28"/>
          <w:szCs w:val="28"/>
        </w:rPr>
        <w:t>–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="00C51FB2" w:rsidRPr="00755C6D">
        <w:rPr>
          <w:rFonts w:ascii="Times New Roman" w:hAnsi="Times New Roman"/>
          <w:sz w:val="28"/>
          <w:szCs w:val="28"/>
        </w:rPr>
        <w:t>347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="00C51FB2" w:rsidRPr="00755C6D">
        <w:rPr>
          <w:rFonts w:ascii="Times New Roman" w:hAnsi="Times New Roman"/>
          <w:sz w:val="28"/>
          <w:szCs w:val="28"/>
        </w:rPr>
        <w:t>с.</w:t>
      </w:r>
    </w:p>
    <w:p w:rsidR="00F931E6" w:rsidRPr="0064092A" w:rsidRDefault="00485982" w:rsidP="00755C6D">
      <w:pPr>
        <w:pStyle w:val="a5"/>
        <w:widowControl w:val="0"/>
        <w:numPr>
          <w:ilvl w:val="0"/>
          <w:numId w:val="9"/>
        </w:numPr>
        <w:tabs>
          <w:tab w:val="left" w:pos="1251"/>
        </w:tabs>
        <w:autoSpaceDE w:val="0"/>
        <w:autoSpaceDN w:val="0"/>
        <w:spacing w:before="65" w:after="0" w:line="249" w:lineRule="auto"/>
        <w:ind w:right="156"/>
        <w:rPr>
          <w:rFonts w:ascii="Times New Roman" w:hAnsi="Times New Roman"/>
          <w:sz w:val="28"/>
          <w:szCs w:val="28"/>
        </w:rPr>
      </w:pPr>
      <w:r w:rsidRPr="00755C6D">
        <w:rPr>
          <w:rFonts w:ascii="Times New Roman" w:hAnsi="Times New Roman"/>
          <w:sz w:val="28"/>
          <w:szCs w:val="28"/>
        </w:rPr>
        <w:t>Ильин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755C6D">
        <w:rPr>
          <w:rFonts w:ascii="Times New Roman" w:hAnsi="Times New Roman"/>
          <w:sz w:val="28"/>
          <w:szCs w:val="28"/>
        </w:rPr>
        <w:t>И.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755C6D">
        <w:rPr>
          <w:rFonts w:ascii="Times New Roman" w:hAnsi="Times New Roman"/>
          <w:sz w:val="28"/>
          <w:szCs w:val="28"/>
        </w:rPr>
        <w:t>П.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755C6D">
        <w:rPr>
          <w:rFonts w:ascii="Times New Roman" w:hAnsi="Times New Roman"/>
          <w:sz w:val="28"/>
          <w:szCs w:val="28"/>
        </w:rPr>
        <w:t>Постструктурализм.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755C6D">
        <w:rPr>
          <w:rFonts w:ascii="Times New Roman" w:hAnsi="Times New Roman"/>
          <w:sz w:val="28"/>
          <w:szCs w:val="28"/>
        </w:rPr>
        <w:t>Деконструктивизм.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755C6D">
        <w:rPr>
          <w:rFonts w:ascii="Times New Roman" w:hAnsi="Times New Roman"/>
          <w:sz w:val="28"/>
          <w:szCs w:val="28"/>
        </w:rPr>
        <w:t>Постмодернизм.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755C6D">
        <w:rPr>
          <w:rFonts w:ascii="Times New Roman" w:hAnsi="Times New Roman"/>
          <w:sz w:val="28"/>
          <w:szCs w:val="28"/>
        </w:rPr>
        <w:t>–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755C6D">
        <w:rPr>
          <w:rFonts w:ascii="Times New Roman" w:hAnsi="Times New Roman"/>
          <w:sz w:val="28"/>
          <w:szCs w:val="28"/>
        </w:rPr>
        <w:t>М.: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755C6D">
        <w:rPr>
          <w:rFonts w:ascii="Times New Roman" w:hAnsi="Times New Roman"/>
          <w:sz w:val="28"/>
          <w:szCs w:val="28"/>
        </w:rPr>
        <w:t>Интрада,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755C6D">
        <w:rPr>
          <w:rFonts w:ascii="Times New Roman" w:hAnsi="Times New Roman"/>
          <w:sz w:val="28"/>
          <w:szCs w:val="28"/>
        </w:rPr>
        <w:t>1996.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755C6D">
        <w:rPr>
          <w:rFonts w:ascii="Times New Roman" w:hAnsi="Times New Roman"/>
          <w:sz w:val="28"/>
          <w:szCs w:val="28"/>
        </w:rPr>
        <w:t>–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755C6D">
        <w:rPr>
          <w:rFonts w:ascii="Times New Roman" w:hAnsi="Times New Roman"/>
          <w:sz w:val="28"/>
          <w:szCs w:val="28"/>
        </w:rPr>
        <w:t>256</w:t>
      </w:r>
      <w:r w:rsidR="00A86CAA">
        <w:rPr>
          <w:rFonts w:ascii="Times New Roman" w:hAnsi="Times New Roman"/>
          <w:sz w:val="28"/>
          <w:szCs w:val="28"/>
        </w:rPr>
        <w:t xml:space="preserve"> </w:t>
      </w:r>
      <w:r w:rsidRPr="00755C6D">
        <w:rPr>
          <w:rFonts w:ascii="Times New Roman" w:hAnsi="Times New Roman"/>
          <w:sz w:val="28"/>
          <w:szCs w:val="28"/>
        </w:rPr>
        <w:t>с</w:t>
      </w:r>
    </w:p>
    <w:p w:rsidR="00621C78" w:rsidRPr="0064092A" w:rsidRDefault="00621C78" w:rsidP="00621C78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Лѐзина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Л.Е.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Образы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мифологические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//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Словарь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архитектурных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терминов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иллюстрациями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авт.-сост.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Л.Е.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Лѐзина.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–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Казань,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2010.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–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76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с.</w:t>
      </w:r>
    </w:p>
    <w:p w:rsidR="00621C78" w:rsidRPr="0064092A" w:rsidRDefault="00621C78" w:rsidP="00621C78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Лотман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Ю.М.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Культура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взрыв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Ю.М.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Лотман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Семиосфера.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–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СПб.: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Искусство-Спб,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2000.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–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704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с.</w:t>
      </w:r>
    </w:p>
    <w:p w:rsidR="00621C78" w:rsidRPr="0064092A" w:rsidRDefault="00621C78" w:rsidP="00621C78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Ханзафаров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Н.Г.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Символы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Татарстана.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Мифы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реальность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Н.Г.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Ханзафаров.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–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Казань: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Фикер,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2001.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–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136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с.</w:t>
      </w:r>
    </w:p>
    <w:p w:rsidR="00621C78" w:rsidRPr="0064092A" w:rsidRDefault="00621C78" w:rsidP="00621C78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Геральдическое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наследие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Республики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Татарстан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Геральдический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совет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при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Президенте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РФ,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Геральдический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совет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при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Президенте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РТ,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Союз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геральдистов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России;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авт.-сост.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Р.Р.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Хайрутдинов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др.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–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М.;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Казань: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Регионсервис,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2012.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–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328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с.</w:t>
      </w:r>
    </w:p>
    <w:p w:rsidR="00621C78" w:rsidRPr="0064092A" w:rsidRDefault="00621C78" w:rsidP="00621C78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Конева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Е.В.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К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вопросу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об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исследовании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смыслового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образного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потенциала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архитектурно-пространственной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среды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города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//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«Архитектон».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–</w:t>
      </w:r>
    </w:p>
    <w:p w:rsidR="00621C78" w:rsidRPr="0064092A" w:rsidRDefault="00621C78" w:rsidP="00621C78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2006.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–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№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14.</w:t>
      </w:r>
    </w:p>
    <w:p w:rsidR="00621C78" w:rsidRPr="0064092A" w:rsidRDefault="00621C78" w:rsidP="00621C78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Раппапорт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А.Г.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Эмоции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профессиональное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сознание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архитектора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//</w:t>
      </w:r>
    </w:p>
    <w:p w:rsidR="00621C78" w:rsidRPr="0064092A" w:rsidRDefault="00621C78" w:rsidP="00621C78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Архитектура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эмоциональный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мир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человека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Г.Б.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Забельшанский,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П.Б.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Минервин,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А.Г.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Раппапорт,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Г.Ю.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Сомов.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–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М.: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Стройиздат,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1985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–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208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с.: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ил.</w:t>
      </w:r>
    </w:p>
    <w:p w:rsidR="00621C78" w:rsidRPr="0064092A" w:rsidRDefault="00621C78" w:rsidP="00621C78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Забельшанский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Г.Б.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Пути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исследования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эмоционального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воздействия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архитектуры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//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Архитектура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эмоциональный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мир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человека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Г.Б.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Забельшанский,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П.Б.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Минервин,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А.Г.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Раппапорт,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Г.Ю.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Сомов.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–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М.: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Стройиздат,1985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–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208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с.: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ил.</w:t>
      </w:r>
    </w:p>
    <w:p w:rsidR="00621C78" w:rsidRPr="0064092A" w:rsidRDefault="00621C78" w:rsidP="00621C78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64092A">
        <w:rPr>
          <w:rFonts w:ascii="Times New Roman" w:hAnsi="Times New Roman"/>
          <w:sz w:val="28"/>
          <w:szCs w:val="28"/>
          <w:lang w:val="kk-KZ"/>
        </w:rPr>
        <w:t>Лотман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Ю.М.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Архитектура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в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контексте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культуры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/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Ю.М.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Лотман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Семиосфера.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–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СПб.: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Искусство-СПб,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2000.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–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704</w:t>
      </w:r>
      <w:r w:rsidR="00A86CA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092A">
        <w:rPr>
          <w:rFonts w:ascii="Times New Roman" w:hAnsi="Times New Roman"/>
          <w:sz w:val="28"/>
          <w:szCs w:val="28"/>
          <w:lang w:val="kk-KZ"/>
        </w:rPr>
        <w:t>с.</w:t>
      </w:r>
    </w:p>
    <w:p w:rsidR="000F014B" w:rsidRPr="00755C6D" w:rsidRDefault="000F014B" w:rsidP="000F014B">
      <w:pPr>
        <w:pStyle w:val="a5"/>
        <w:widowControl w:val="0"/>
        <w:numPr>
          <w:ilvl w:val="0"/>
          <w:numId w:val="9"/>
        </w:numPr>
        <w:tabs>
          <w:tab w:val="left" w:pos="1251"/>
        </w:tabs>
        <w:autoSpaceDE w:val="0"/>
        <w:autoSpaceDN w:val="0"/>
        <w:spacing w:before="65" w:after="0" w:line="249" w:lineRule="auto"/>
        <w:ind w:right="156"/>
        <w:rPr>
          <w:rFonts w:ascii="Times New Roman" w:hAnsi="Times New Roman"/>
          <w:sz w:val="28"/>
          <w:szCs w:val="28"/>
        </w:rPr>
      </w:pPr>
    </w:p>
    <w:sectPr w:rsidR="000F014B" w:rsidRPr="00755C6D">
      <w:footerReference w:type="default" r:id="rId4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CAA" w:rsidRDefault="00A86CAA">
      <w:pPr>
        <w:spacing w:after="0" w:line="240" w:lineRule="auto"/>
      </w:pPr>
      <w:r>
        <w:separator/>
      </w:r>
    </w:p>
  </w:endnote>
  <w:endnote w:type="continuationSeparator" w:id="0">
    <w:p w:rsidR="00A86CAA" w:rsidRDefault="00A86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TC-OfficinaSansCyrillic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6655218"/>
      <w:docPartObj>
        <w:docPartGallery w:val="Page Numbers (Bottom of Page)"/>
        <w:docPartUnique/>
      </w:docPartObj>
    </w:sdtPr>
    <w:sdtContent>
      <w:p w:rsidR="00A86CAA" w:rsidRDefault="00A86CA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A86CAA" w:rsidRDefault="00A86CAA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9493432"/>
      <w:docPartObj>
        <w:docPartGallery w:val="Page Numbers (Bottom of Page)"/>
        <w:docPartUnique/>
      </w:docPartObj>
    </w:sdtPr>
    <w:sdtContent>
      <w:p w:rsidR="00A86CAA" w:rsidRDefault="00A86CA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132</w:t>
        </w:r>
        <w:r>
          <w:fldChar w:fldCharType="end"/>
        </w:r>
      </w:p>
    </w:sdtContent>
  </w:sdt>
  <w:p w:rsidR="00A86CAA" w:rsidRDefault="00A86CA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CAA" w:rsidRDefault="00A86CAA">
      <w:pPr>
        <w:spacing w:after="0" w:line="240" w:lineRule="auto"/>
      </w:pPr>
      <w:r>
        <w:separator/>
      </w:r>
    </w:p>
  </w:footnote>
  <w:footnote w:type="continuationSeparator" w:id="0">
    <w:p w:rsidR="00A86CAA" w:rsidRDefault="00A86C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1F2F4A"/>
    <w:multiLevelType w:val="multilevel"/>
    <w:tmpl w:val="F3F8F12A"/>
    <w:lvl w:ilvl="0">
      <w:start w:val="2"/>
      <w:numFmt w:val="decimal"/>
      <w:suff w:val="space"/>
      <w:lvlText w:val="%1."/>
      <w:lvlJc w:val="left"/>
    </w:lvl>
    <w:lvl w:ilvl="1">
      <w:start w:val="2"/>
      <w:numFmt w:val="decimal"/>
      <w:isLgl/>
      <w:lvlText w:val="%1.%2"/>
      <w:lvlJc w:val="left"/>
      <w:pPr>
        <w:ind w:left="450" w:hanging="45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eastAsia="Calibri" w:hint="default"/>
      </w:rPr>
    </w:lvl>
  </w:abstractNum>
  <w:abstractNum w:abstractNumId="1">
    <w:nsid w:val="9FF058A0"/>
    <w:multiLevelType w:val="singleLevel"/>
    <w:tmpl w:val="9FF058A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09A5338D"/>
    <w:multiLevelType w:val="multilevel"/>
    <w:tmpl w:val="D06EC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ED5714"/>
    <w:multiLevelType w:val="multilevel"/>
    <w:tmpl w:val="C0306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5E15D9"/>
    <w:multiLevelType w:val="multilevel"/>
    <w:tmpl w:val="145E15D9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4B70BD"/>
    <w:multiLevelType w:val="hybridMultilevel"/>
    <w:tmpl w:val="0068CC9A"/>
    <w:lvl w:ilvl="0" w:tplc="E73699B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1B6D5B9D"/>
    <w:multiLevelType w:val="multilevel"/>
    <w:tmpl w:val="E17253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CA810C1"/>
    <w:multiLevelType w:val="hybridMultilevel"/>
    <w:tmpl w:val="DA6C2298"/>
    <w:lvl w:ilvl="0" w:tplc="846498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A63E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B825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FA37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46BC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C096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822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005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B49C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CB24D95"/>
    <w:multiLevelType w:val="singleLevel"/>
    <w:tmpl w:val="1CB24D95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9">
    <w:nsid w:val="264864FB"/>
    <w:multiLevelType w:val="multilevel"/>
    <w:tmpl w:val="E91EB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A869B6"/>
    <w:multiLevelType w:val="hybridMultilevel"/>
    <w:tmpl w:val="07BC16BA"/>
    <w:lvl w:ilvl="0" w:tplc="1652A70C">
      <w:start w:val="1"/>
      <w:numFmt w:val="decimal"/>
      <w:lvlText w:val="%1."/>
      <w:lvlJc w:val="left"/>
      <w:pPr>
        <w:ind w:left="1069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C827BD7"/>
    <w:multiLevelType w:val="multilevel"/>
    <w:tmpl w:val="30E92A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9D48A0"/>
    <w:multiLevelType w:val="multilevel"/>
    <w:tmpl w:val="E91EB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3431AFD"/>
    <w:multiLevelType w:val="multilevel"/>
    <w:tmpl w:val="1AD6D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9F6EC2"/>
    <w:multiLevelType w:val="hybridMultilevel"/>
    <w:tmpl w:val="8A88FD2C"/>
    <w:lvl w:ilvl="0" w:tplc="4BDC8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6CF1A4E"/>
    <w:multiLevelType w:val="multilevel"/>
    <w:tmpl w:val="A0289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51E13C"/>
    <w:multiLevelType w:val="multilevel"/>
    <w:tmpl w:val="5751E13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7">
    <w:nsid w:val="5B8B1027"/>
    <w:multiLevelType w:val="singleLevel"/>
    <w:tmpl w:val="5B8B102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8">
    <w:nsid w:val="67544E27"/>
    <w:multiLevelType w:val="hybridMultilevel"/>
    <w:tmpl w:val="293AF9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8A7D01"/>
    <w:multiLevelType w:val="hybridMultilevel"/>
    <w:tmpl w:val="D5C0B872"/>
    <w:lvl w:ilvl="0" w:tplc="2214A89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0">
    <w:nsid w:val="7BAE0933"/>
    <w:multiLevelType w:val="multilevel"/>
    <w:tmpl w:val="4C802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F2F77E9"/>
    <w:multiLevelType w:val="multilevel"/>
    <w:tmpl w:val="E91EB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17"/>
  </w:num>
  <w:num w:numId="6">
    <w:abstractNumId w:val="16"/>
  </w:num>
  <w:num w:numId="7">
    <w:abstractNumId w:val="6"/>
  </w:num>
  <w:num w:numId="8">
    <w:abstractNumId w:val="14"/>
  </w:num>
  <w:num w:numId="9">
    <w:abstractNumId w:val="11"/>
  </w:num>
  <w:num w:numId="10">
    <w:abstractNumId w:val="7"/>
  </w:num>
  <w:num w:numId="11">
    <w:abstractNumId w:val="13"/>
  </w:num>
  <w:num w:numId="12">
    <w:abstractNumId w:val="3"/>
  </w:num>
  <w:num w:numId="13">
    <w:abstractNumId w:val="2"/>
  </w:num>
  <w:num w:numId="14">
    <w:abstractNumId w:val="5"/>
  </w:num>
  <w:num w:numId="15">
    <w:abstractNumId w:val="19"/>
  </w:num>
  <w:num w:numId="16">
    <w:abstractNumId w:val="15"/>
  </w:num>
  <w:num w:numId="17">
    <w:abstractNumId w:val="10"/>
  </w:num>
  <w:num w:numId="18">
    <w:abstractNumId w:val="20"/>
  </w:num>
  <w:num w:numId="19">
    <w:abstractNumId w:val="21"/>
  </w:num>
  <w:num w:numId="20">
    <w:abstractNumId w:val="12"/>
  </w:num>
  <w:num w:numId="21">
    <w:abstractNumId w:val="18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299"/>
    <w:rsid w:val="00001CE8"/>
    <w:rsid w:val="00003E3F"/>
    <w:rsid w:val="0000418A"/>
    <w:rsid w:val="00007B93"/>
    <w:rsid w:val="00016BD8"/>
    <w:rsid w:val="0004256C"/>
    <w:rsid w:val="00064488"/>
    <w:rsid w:val="00066D29"/>
    <w:rsid w:val="00076982"/>
    <w:rsid w:val="000961F4"/>
    <w:rsid w:val="000B1451"/>
    <w:rsid w:val="000B391F"/>
    <w:rsid w:val="000E0407"/>
    <w:rsid w:val="000E3E6A"/>
    <w:rsid w:val="000E6953"/>
    <w:rsid w:val="000E71AF"/>
    <w:rsid w:val="000E7B9C"/>
    <w:rsid w:val="000F014B"/>
    <w:rsid w:val="000F2C84"/>
    <w:rsid w:val="0011115E"/>
    <w:rsid w:val="00130530"/>
    <w:rsid w:val="00142935"/>
    <w:rsid w:val="001467E9"/>
    <w:rsid w:val="00157DCC"/>
    <w:rsid w:val="00165E3F"/>
    <w:rsid w:val="001A1BAC"/>
    <w:rsid w:val="001B76A6"/>
    <w:rsid w:val="001C1AD7"/>
    <w:rsid w:val="001C3389"/>
    <w:rsid w:val="001E4BE5"/>
    <w:rsid w:val="001F3078"/>
    <w:rsid w:val="00205B05"/>
    <w:rsid w:val="00212F27"/>
    <w:rsid w:val="00215C88"/>
    <w:rsid w:val="002255D5"/>
    <w:rsid w:val="0023087D"/>
    <w:rsid w:val="00237FD4"/>
    <w:rsid w:val="002455B8"/>
    <w:rsid w:val="00252996"/>
    <w:rsid w:val="00252DEA"/>
    <w:rsid w:val="0025346A"/>
    <w:rsid w:val="00264975"/>
    <w:rsid w:val="00275535"/>
    <w:rsid w:val="00290FD1"/>
    <w:rsid w:val="0029420D"/>
    <w:rsid w:val="002A1D8A"/>
    <w:rsid w:val="002D5E03"/>
    <w:rsid w:val="002E1B09"/>
    <w:rsid w:val="002F283A"/>
    <w:rsid w:val="003128EC"/>
    <w:rsid w:val="0031334C"/>
    <w:rsid w:val="00321AAC"/>
    <w:rsid w:val="00322D24"/>
    <w:rsid w:val="00341290"/>
    <w:rsid w:val="00352842"/>
    <w:rsid w:val="003616FF"/>
    <w:rsid w:val="00375B3B"/>
    <w:rsid w:val="00377F46"/>
    <w:rsid w:val="00396016"/>
    <w:rsid w:val="003A20FF"/>
    <w:rsid w:val="003C30B6"/>
    <w:rsid w:val="003C3B33"/>
    <w:rsid w:val="003C7637"/>
    <w:rsid w:val="003E13C3"/>
    <w:rsid w:val="003E724B"/>
    <w:rsid w:val="00400015"/>
    <w:rsid w:val="00405D5B"/>
    <w:rsid w:val="004248C3"/>
    <w:rsid w:val="00431B29"/>
    <w:rsid w:val="00447C0D"/>
    <w:rsid w:val="00450537"/>
    <w:rsid w:val="004624F1"/>
    <w:rsid w:val="00474C6C"/>
    <w:rsid w:val="00485982"/>
    <w:rsid w:val="00492619"/>
    <w:rsid w:val="0049683A"/>
    <w:rsid w:val="004C671A"/>
    <w:rsid w:val="004D15E1"/>
    <w:rsid w:val="004E6B20"/>
    <w:rsid w:val="004F1325"/>
    <w:rsid w:val="00500073"/>
    <w:rsid w:val="00512CE0"/>
    <w:rsid w:val="0051432F"/>
    <w:rsid w:val="00545DB4"/>
    <w:rsid w:val="00560783"/>
    <w:rsid w:val="00567299"/>
    <w:rsid w:val="00567F47"/>
    <w:rsid w:val="00575504"/>
    <w:rsid w:val="005D5EA0"/>
    <w:rsid w:val="005E40B4"/>
    <w:rsid w:val="005E6861"/>
    <w:rsid w:val="005F59BC"/>
    <w:rsid w:val="00601786"/>
    <w:rsid w:val="0060301D"/>
    <w:rsid w:val="00611885"/>
    <w:rsid w:val="00621C78"/>
    <w:rsid w:val="006300E6"/>
    <w:rsid w:val="00636328"/>
    <w:rsid w:val="00636E11"/>
    <w:rsid w:val="0064092A"/>
    <w:rsid w:val="00655E8E"/>
    <w:rsid w:val="0066197A"/>
    <w:rsid w:val="006804FE"/>
    <w:rsid w:val="006948EB"/>
    <w:rsid w:val="00695E82"/>
    <w:rsid w:val="006A5CAA"/>
    <w:rsid w:val="006B2007"/>
    <w:rsid w:val="006C5D9D"/>
    <w:rsid w:val="006C7CC5"/>
    <w:rsid w:val="006D2C37"/>
    <w:rsid w:val="006D5CF3"/>
    <w:rsid w:val="006E4854"/>
    <w:rsid w:val="00700901"/>
    <w:rsid w:val="00702013"/>
    <w:rsid w:val="00702F65"/>
    <w:rsid w:val="0071372E"/>
    <w:rsid w:val="00726ECC"/>
    <w:rsid w:val="00754F8D"/>
    <w:rsid w:val="007553A8"/>
    <w:rsid w:val="00755C6D"/>
    <w:rsid w:val="00761C09"/>
    <w:rsid w:val="007728C0"/>
    <w:rsid w:val="007A288C"/>
    <w:rsid w:val="007B76CB"/>
    <w:rsid w:val="007C7948"/>
    <w:rsid w:val="00801D22"/>
    <w:rsid w:val="00803CF5"/>
    <w:rsid w:val="008066E3"/>
    <w:rsid w:val="00806CA7"/>
    <w:rsid w:val="00816EE7"/>
    <w:rsid w:val="008424A7"/>
    <w:rsid w:val="00843E0E"/>
    <w:rsid w:val="00854AE7"/>
    <w:rsid w:val="0086119C"/>
    <w:rsid w:val="0086758A"/>
    <w:rsid w:val="00874D97"/>
    <w:rsid w:val="00890B01"/>
    <w:rsid w:val="00892818"/>
    <w:rsid w:val="008A790C"/>
    <w:rsid w:val="008C79EA"/>
    <w:rsid w:val="008C7EBE"/>
    <w:rsid w:val="008D4307"/>
    <w:rsid w:val="008E69E5"/>
    <w:rsid w:val="00900181"/>
    <w:rsid w:val="009024E2"/>
    <w:rsid w:val="00924222"/>
    <w:rsid w:val="00924640"/>
    <w:rsid w:val="009316D2"/>
    <w:rsid w:val="00935454"/>
    <w:rsid w:val="00950120"/>
    <w:rsid w:val="009539CC"/>
    <w:rsid w:val="00974186"/>
    <w:rsid w:val="00985CCF"/>
    <w:rsid w:val="0099015A"/>
    <w:rsid w:val="009914B0"/>
    <w:rsid w:val="009A3A17"/>
    <w:rsid w:val="009E20C4"/>
    <w:rsid w:val="00A00523"/>
    <w:rsid w:val="00A0315F"/>
    <w:rsid w:val="00A123B1"/>
    <w:rsid w:val="00A1709D"/>
    <w:rsid w:val="00A23C9E"/>
    <w:rsid w:val="00A3226A"/>
    <w:rsid w:val="00A33AFA"/>
    <w:rsid w:val="00A359B5"/>
    <w:rsid w:val="00A40221"/>
    <w:rsid w:val="00A45118"/>
    <w:rsid w:val="00A45BFB"/>
    <w:rsid w:val="00A645B2"/>
    <w:rsid w:val="00A86CAA"/>
    <w:rsid w:val="00AA65ED"/>
    <w:rsid w:val="00AB4D1C"/>
    <w:rsid w:val="00AC514A"/>
    <w:rsid w:val="00AC656D"/>
    <w:rsid w:val="00AD488A"/>
    <w:rsid w:val="00AE3FEC"/>
    <w:rsid w:val="00AE6D70"/>
    <w:rsid w:val="00AF7180"/>
    <w:rsid w:val="00AF77DA"/>
    <w:rsid w:val="00B03EE6"/>
    <w:rsid w:val="00B40C5F"/>
    <w:rsid w:val="00B44049"/>
    <w:rsid w:val="00B555D0"/>
    <w:rsid w:val="00B6531D"/>
    <w:rsid w:val="00B74624"/>
    <w:rsid w:val="00B92D4A"/>
    <w:rsid w:val="00BA35F0"/>
    <w:rsid w:val="00BC14EC"/>
    <w:rsid w:val="00BD43CF"/>
    <w:rsid w:val="00BD4541"/>
    <w:rsid w:val="00BF180D"/>
    <w:rsid w:val="00BF72AE"/>
    <w:rsid w:val="00BF7E89"/>
    <w:rsid w:val="00C1133D"/>
    <w:rsid w:val="00C11D55"/>
    <w:rsid w:val="00C14849"/>
    <w:rsid w:val="00C32E84"/>
    <w:rsid w:val="00C330A8"/>
    <w:rsid w:val="00C36244"/>
    <w:rsid w:val="00C40E35"/>
    <w:rsid w:val="00C41BCE"/>
    <w:rsid w:val="00C504A7"/>
    <w:rsid w:val="00C51FB2"/>
    <w:rsid w:val="00C618BA"/>
    <w:rsid w:val="00C679F3"/>
    <w:rsid w:val="00C846ED"/>
    <w:rsid w:val="00CB2688"/>
    <w:rsid w:val="00CB353A"/>
    <w:rsid w:val="00CD3466"/>
    <w:rsid w:val="00CE3A96"/>
    <w:rsid w:val="00CE4633"/>
    <w:rsid w:val="00CF5319"/>
    <w:rsid w:val="00D03E51"/>
    <w:rsid w:val="00D241F5"/>
    <w:rsid w:val="00D551EB"/>
    <w:rsid w:val="00D60E90"/>
    <w:rsid w:val="00D66794"/>
    <w:rsid w:val="00D73748"/>
    <w:rsid w:val="00D750A5"/>
    <w:rsid w:val="00D76F5B"/>
    <w:rsid w:val="00D80BD7"/>
    <w:rsid w:val="00D80D44"/>
    <w:rsid w:val="00D8213D"/>
    <w:rsid w:val="00D824A1"/>
    <w:rsid w:val="00D92420"/>
    <w:rsid w:val="00D93693"/>
    <w:rsid w:val="00DA5D23"/>
    <w:rsid w:val="00DB0A91"/>
    <w:rsid w:val="00DB3447"/>
    <w:rsid w:val="00DB4F21"/>
    <w:rsid w:val="00DB6E42"/>
    <w:rsid w:val="00DB6F45"/>
    <w:rsid w:val="00DD0721"/>
    <w:rsid w:val="00DD558B"/>
    <w:rsid w:val="00DE6936"/>
    <w:rsid w:val="00DF2BF3"/>
    <w:rsid w:val="00E01EE4"/>
    <w:rsid w:val="00E032AC"/>
    <w:rsid w:val="00E161DF"/>
    <w:rsid w:val="00E26440"/>
    <w:rsid w:val="00E305C1"/>
    <w:rsid w:val="00E324AA"/>
    <w:rsid w:val="00E367AA"/>
    <w:rsid w:val="00E37178"/>
    <w:rsid w:val="00E402FF"/>
    <w:rsid w:val="00E7423D"/>
    <w:rsid w:val="00EA392B"/>
    <w:rsid w:val="00EC184F"/>
    <w:rsid w:val="00ED0BCD"/>
    <w:rsid w:val="00ED4A3B"/>
    <w:rsid w:val="00EE5090"/>
    <w:rsid w:val="00EF1B9F"/>
    <w:rsid w:val="00EF4F7F"/>
    <w:rsid w:val="00EF51AC"/>
    <w:rsid w:val="00F05BAE"/>
    <w:rsid w:val="00F22D83"/>
    <w:rsid w:val="00F30DD3"/>
    <w:rsid w:val="00F32BC4"/>
    <w:rsid w:val="00F347F5"/>
    <w:rsid w:val="00F62805"/>
    <w:rsid w:val="00F6421F"/>
    <w:rsid w:val="00F931E6"/>
    <w:rsid w:val="00FA2130"/>
    <w:rsid w:val="00FD1D71"/>
    <w:rsid w:val="00FD535C"/>
    <w:rsid w:val="00FE522D"/>
    <w:rsid w:val="00FE7D3A"/>
    <w:rsid w:val="00FF2903"/>
    <w:rsid w:val="00FF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F931E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qFormat/>
    <w:rsid w:val="00F931E6"/>
    <w:rPr>
      <w:rFonts w:ascii="Calibri" w:eastAsia="Calibri" w:hAnsi="Calibri" w:cs="Times New Roman"/>
    </w:rPr>
  </w:style>
  <w:style w:type="paragraph" w:styleId="a5">
    <w:name w:val="List Paragraph"/>
    <w:basedOn w:val="a"/>
    <w:uiPriority w:val="1"/>
    <w:qFormat/>
    <w:rsid w:val="00F931E6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i-">
    <w:name w:val="i-"/>
    <w:basedOn w:val="a0"/>
    <w:qFormat/>
    <w:rsid w:val="00F931E6"/>
  </w:style>
  <w:style w:type="character" w:styleId="a6">
    <w:name w:val="Hyperlink"/>
    <w:basedOn w:val="a0"/>
    <w:uiPriority w:val="99"/>
    <w:unhideWhenUsed/>
    <w:rsid w:val="00F931E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248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248C3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BF7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F72AE"/>
  </w:style>
  <w:style w:type="paragraph" w:styleId="ab">
    <w:name w:val="Normal (Web)"/>
    <w:basedOn w:val="a"/>
    <w:uiPriority w:val="99"/>
    <w:unhideWhenUsed/>
    <w:rsid w:val="00FE7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FF2903"/>
    <w:rPr>
      <w:rFonts w:ascii="ITC-OfficinaSansCyrillic" w:hAnsi="ITC-OfficinaSansCyrillic" w:hint="default"/>
      <w:b w:val="0"/>
      <w:bCs w:val="0"/>
      <w:i w:val="0"/>
      <w:iCs w:val="0"/>
      <w:color w:val="24202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F931E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qFormat/>
    <w:rsid w:val="00F931E6"/>
    <w:rPr>
      <w:rFonts w:ascii="Calibri" w:eastAsia="Calibri" w:hAnsi="Calibri" w:cs="Times New Roman"/>
    </w:rPr>
  </w:style>
  <w:style w:type="paragraph" w:styleId="a5">
    <w:name w:val="List Paragraph"/>
    <w:basedOn w:val="a"/>
    <w:uiPriority w:val="1"/>
    <w:qFormat/>
    <w:rsid w:val="00F931E6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i-">
    <w:name w:val="i-"/>
    <w:basedOn w:val="a0"/>
    <w:qFormat/>
    <w:rsid w:val="00F931E6"/>
  </w:style>
  <w:style w:type="character" w:styleId="a6">
    <w:name w:val="Hyperlink"/>
    <w:basedOn w:val="a0"/>
    <w:uiPriority w:val="99"/>
    <w:unhideWhenUsed/>
    <w:rsid w:val="00F931E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248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248C3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BF7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F72AE"/>
  </w:style>
  <w:style w:type="paragraph" w:styleId="ab">
    <w:name w:val="Normal (Web)"/>
    <w:basedOn w:val="a"/>
    <w:uiPriority w:val="99"/>
    <w:unhideWhenUsed/>
    <w:rsid w:val="00FE7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FF2903"/>
    <w:rPr>
      <w:rFonts w:ascii="ITC-OfficinaSansCyrillic" w:hAnsi="ITC-OfficinaSansCyrillic" w:hint="default"/>
      <w:b w:val="0"/>
      <w:bCs w:val="0"/>
      <w:i w:val="0"/>
      <w:iCs w:val="0"/>
      <w:color w:val="24202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8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5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08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6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6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2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35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0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7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22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9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hyperlink" Target="https://design.hse.ru/news/231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i.org/10.51461/issn.2309-3072/85.2611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yperlink" Target="https://lib.herzen.spb.ru/media/magazines/contents/1/107/zaugolnikova_107_89_94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hyperlink" Target="https://projectbaikal.com/index.php/pb/issue/view/126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yperlink" Target="https://terminy-kantovskoj-filosofii.slovaronline.com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oi.org/10.32014/2019.2224-5294.114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footer" Target="footer2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AEAD4-735F-42AE-BEAE-0E54C86DA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2837</TotalTime>
  <Pages>4</Pages>
  <Words>51122</Words>
  <Characters>291402</Characters>
  <Application>Microsoft Office Word</Application>
  <DocSecurity>0</DocSecurity>
  <Lines>2428</Lines>
  <Paragraphs>683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Алексей Говоров</cp:lastModifiedBy>
  <cp:revision>45</cp:revision>
  <cp:lastPrinted>2024-10-22T03:07:00Z</cp:lastPrinted>
  <dcterms:created xsi:type="dcterms:W3CDTF">2024-10-25T16:24:00Z</dcterms:created>
  <dcterms:modified xsi:type="dcterms:W3CDTF">2025-11-25T07:29:00Z</dcterms:modified>
</cp:coreProperties>
</file>