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Казахский национальный аграрный </w:t>
      </w:r>
      <w:r w:rsidR="006E29C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исследовательский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университет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D8596A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УДК 332.234:528.8.034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ab/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ab/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ab/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ab/>
        <w:t xml:space="preserve">                     На правах рукописи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835054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КАЛДЫБЕКОВ 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ЗАМАТ</w:t>
      </w:r>
      <w:r w:rsidR="00D8596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БЕСКЕМПИРОВИЧ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B97EAE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Исследование и разработка схемы пастбищеоборотов и устройство их территории с использованием материалов дистанционного зондирования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6D090300 -Землеустройство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Диссертация на соискание степени </w:t>
      </w: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доктора философии (PhD)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B97EAE" w:rsidP="00B97EAE">
      <w:pPr>
        <w:spacing w:after="0" w:line="240" w:lineRule="auto"/>
        <w:ind w:left="4760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аучны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й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консультант:</w:t>
      </w:r>
    </w:p>
    <w:p w:rsidR="00024A21" w:rsidRPr="005A2349" w:rsidRDefault="00024A21" w:rsidP="00B97EAE">
      <w:pPr>
        <w:spacing w:after="0" w:line="240" w:lineRule="auto"/>
        <w:ind w:left="4760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                                      Бектанов Б. К., </w:t>
      </w:r>
    </w:p>
    <w:p w:rsidR="00024A21" w:rsidRPr="005A2349" w:rsidRDefault="00024A21" w:rsidP="00B97EAE">
      <w:pPr>
        <w:spacing w:after="0" w:line="240" w:lineRule="auto"/>
        <w:ind w:left="4760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                     к.т.н., ассоц., профессор </w:t>
      </w:r>
    </w:p>
    <w:p w:rsidR="00024A21" w:rsidRPr="005A2349" w:rsidRDefault="00024A21" w:rsidP="00024A21">
      <w:pPr>
        <w:spacing w:after="0" w:line="240" w:lineRule="auto"/>
        <w:ind w:left="476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B97EAE">
      <w:pPr>
        <w:spacing w:after="0" w:line="240" w:lineRule="auto"/>
        <w:ind w:left="4760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      Зарубежный </w:t>
      </w:r>
      <w:r w:rsidR="00070D4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консультант:</w:t>
      </w:r>
      <w:r w:rsidR="0083505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Левин Е.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В. (</w:t>
      </w:r>
      <w:r w:rsidR="0083505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шт. Мичиган США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)</w:t>
      </w:r>
    </w:p>
    <w:p w:rsidR="00024A21" w:rsidRPr="005A2349" w:rsidRDefault="00070D4F" w:rsidP="00B97EAE">
      <w:pPr>
        <w:spacing w:after="0" w:line="240" w:lineRule="auto"/>
        <w:ind w:left="4760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к.т.н., профессор 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835054" w:rsidRPr="005A2349" w:rsidRDefault="00835054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FF4445" w:rsidRPr="005A2349" w:rsidRDefault="00FF4445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FF4445" w:rsidRPr="005A2349" w:rsidRDefault="00FF4445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70D4F" w:rsidRPr="005A2349" w:rsidRDefault="00070D4F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Республика Казахстан</w:t>
      </w: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Алматы, 202</w:t>
      </w:r>
      <w:r w:rsidR="00CF655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3г</w:t>
      </w:r>
    </w:p>
    <w:p w:rsidR="00024A21" w:rsidRPr="005A2349" w:rsidRDefault="00024A21" w:rsidP="00024A21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СОДЕРЖАНИЕ</w:t>
      </w: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6"/>
        <w:gridCol w:w="8614"/>
        <w:gridCol w:w="674"/>
      </w:tblGrid>
      <w:tr w:rsidR="00024A21" w:rsidRPr="005A2349" w:rsidTr="00BD0EF6">
        <w:tc>
          <w:tcPr>
            <w:tcW w:w="566" w:type="dxa"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024A21" w:rsidRPr="005A2349" w:rsidRDefault="00024A21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НОРМАТИВНЫЕ ССЫЛКИ . . . . . . . . . . . . . . . . . . . . . . . . . . . . . . . . . . .                                                                                           </w:t>
            </w:r>
          </w:p>
        </w:tc>
        <w:tc>
          <w:tcPr>
            <w:tcW w:w="674" w:type="dxa"/>
            <w:hideMark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024A21" w:rsidRPr="005A2349" w:rsidTr="00BD0EF6">
        <w:tc>
          <w:tcPr>
            <w:tcW w:w="566" w:type="dxa"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024A21" w:rsidRPr="005A2349" w:rsidRDefault="00024A21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ОПРЕДЕЛЕНИЯ . . . . . . . . . . . . . . . . . . . . . . . . . . . . . . . . . . . . . . . . . . . . .   </w:t>
            </w:r>
          </w:p>
        </w:tc>
        <w:tc>
          <w:tcPr>
            <w:tcW w:w="674" w:type="dxa"/>
            <w:hideMark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024A21" w:rsidRPr="005A2349" w:rsidTr="00BD0EF6">
        <w:tc>
          <w:tcPr>
            <w:tcW w:w="566" w:type="dxa"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024A21" w:rsidRPr="005A2349" w:rsidRDefault="00024A21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ОБОЗНАЧЕНИЯ И СОКРАЩЕНИЯ . . . . . . . . . . . . . . . . . . . . . . . . . . . . </w:t>
            </w:r>
          </w:p>
        </w:tc>
        <w:tc>
          <w:tcPr>
            <w:tcW w:w="674" w:type="dxa"/>
            <w:hideMark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  <w:p w:rsidR="00413252" w:rsidRPr="005A2349" w:rsidRDefault="00413252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24A21" w:rsidRPr="005A2349" w:rsidTr="00BD0EF6">
        <w:tc>
          <w:tcPr>
            <w:tcW w:w="566" w:type="dxa"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024A21" w:rsidRPr="005A2349" w:rsidRDefault="00024A21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ВВЕДЕНИЕ . . . . . . . . . . . . . . . . . . . . . . . . . . . . . . . . . . . . . . . . . . . . . . . . .  </w:t>
            </w:r>
          </w:p>
        </w:tc>
        <w:tc>
          <w:tcPr>
            <w:tcW w:w="674" w:type="dxa"/>
            <w:hideMark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  <w:p w:rsidR="00BD0EF6" w:rsidRPr="005A2349" w:rsidRDefault="00BD0EF6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24A21" w:rsidRPr="005A2349" w:rsidTr="00BD0EF6">
        <w:tc>
          <w:tcPr>
            <w:tcW w:w="566" w:type="dxa"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1 </w:t>
            </w:r>
          </w:p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024A21" w:rsidRPr="005A2349" w:rsidRDefault="00024A21" w:rsidP="006E29CE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СОВРЕМЕННОЕ СОСТОЯНИЕ И ТЕНДЕНЦИИ РАЗВИТИЯ МЕТОД</w:t>
            </w:r>
            <w:r w:rsidR="00D86402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ОВ РАЦИОНАЛЬНОГО ИСПОЛЬЗОВАНИЯ </w:t>
            </w:r>
            <w:r w:rsidR="006E29CE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ЕСТЕСТВЕННЫХ КОРМОВЫХ УГОДИЙ  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. . . . . . . . . . . . . . . . . . . . . </w:t>
            </w:r>
            <w:r w:rsidR="006E29CE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1.1</w:t>
            </w:r>
          </w:p>
        </w:tc>
        <w:tc>
          <w:tcPr>
            <w:tcW w:w="8614" w:type="dxa"/>
            <w:hideMark/>
          </w:tcPr>
          <w:p w:rsidR="00024A21" w:rsidRPr="005A2349" w:rsidRDefault="006E29CE" w:rsidP="006E29CE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Анализ опыта рационального использования земельных ресурсов в агропромышленном комплексе развитых стран </w:t>
            </w:r>
            <w:r w:rsidR="00024A21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. . . . . . .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. . . . . 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1.2</w:t>
            </w:r>
          </w:p>
        </w:tc>
        <w:tc>
          <w:tcPr>
            <w:tcW w:w="8614" w:type="dxa"/>
            <w:hideMark/>
          </w:tcPr>
          <w:p w:rsidR="00024A21" w:rsidRPr="005A2349" w:rsidRDefault="006E29CE" w:rsidP="006E29CE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Классификация сельскохозяйственных земель по качественному состоянию естественных кормовых угодий </w:t>
            </w:r>
            <w:r w:rsidR="00024A21"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. . . . . . . . . .</w:t>
            </w: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. . . . . . .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C1142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1.3</w:t>
            </w:r>
          </w:p>
        </w:tc>
        <w:tc>
          <w:tcPr>
            <w:tcW w:w="8614" w:type="dxa"/>
            <w:hideMark/>
          </w:tcPr>
          <w:p w:rsidR="00024A21" w:rsidRPr="005A2349" w:rsidRDefault="00E6216A" w:rsidP="00E6216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Современное состояние пастбищных земель и проблемы опустынивания  </w:t>
            </w:r>
            <w:r w:rsidR="00024A21"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. . . . . . . . . . . . . . . . . . . . . . . . . . . . . . . . . . . . . . . .</w:t>
            </w: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C1142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29</w:t>
            </w:r>
          </w:p>
          <w:p w:rsidR="00BD0EF6" w:rsidRPr="005A2349" w:rsidRDefault="00BD0EF6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2.  </w:t>
            </w:r>
          </w:p>
        </w:tc>
        <w:tc>
          <w:tcPr>
            <w:tcW w:w="8614" w:type="dxa"/>
            <w:hideMark/>
          </w:tcPr>
          <w:p w:rsidR="00024A21" w:rsidRPr="005A2349" w:rsidRDefault="00024A21" w:rsidP="00D86402">
            <w:pPr>
              <w:tabs>
                <w:tab w:val="right" w:pos="9355"/>
              </w:tabs>
              <w:spacing w:before="100" w:beforeAutospacing="1" w:after="100" w:afterAutospacing="1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СОВЕРШЕНСТВОВАНИЕ </w:t>
            </w:r>
            <w:r w:rsidR="00D86402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СХЕМЫ ПАСТБИЩЕОБОРОТОВ И УСТОЙСТВО ИХ ТЕРРИТОРИИ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С ИСПОЛЬЗОВАНИЕМ МАТЕРИАЛОВ ДИСТАНЦИОННОГО ЗОНДИРОВАНИЯ . . . . . . .</w:t>
            </w:r>
            <w:r w:rsidR="00D86402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. .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C1142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34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2.1</w:t>
            </w:r>
          </w:p>
        </w:tc>
        <w:tc>
          <w:tcPr>
            <w:tcW w:w="8614" w:type="dxa"/>
            <w:hideMark/>
          </w:tcPr>
          <w:p w:rsidR="00024A21" w:rsidRPr="005A2349" w:rsidRDefault="00E6216A" w:rsidP="00E6216A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Исследование качественного состояния кормовых угодий на различных спектральных диапазонах спектрометрии</w:t>
            </w:r>
            <w:r w:rsidR="00B6398D"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. . . . . . 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C1142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34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2.2  </w:t>
            </w:r>
          </w:p>
        </w:tc>
        <w:tc>
          <w:tcPr>
            <w:tcW w:w="8614" w:type="dxa"/>
            <w:hideMark/>
          </w:tcPr>
          <w:p w:rsidR="00024A21" w:rsidRPr="005A2349" w:rsidRDefault="00BC1142" w:rsidP="00BD0EF6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Исследование состояния естественных кормовых угодий на основе данных д</w:t>
            </w:r>
            <w:r w:rsidR="00BD0EF6"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и</w:t>
            </w: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станционного зондирования  .</w:t>
            </w:r>
            <w:r w:rsidR="00024A21"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. . . . . . . . . . . . . . . . . . .  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C1142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47</w:t>
            </w:r>
          </w:p>
        </w:tc>
      </w:tr>
      <w:tr w:rsidR="00BC1142" w:rsidRPr="005A2349" w:rsidTr="00BD0EF6">
        <w:tc>
          <w:tcPr>
            <w:tcW w:w="566" w:type="dxa"/>
          </w:tcPr>
          <w:p w:rsidR="00BC1142" w:rsidRPr="005A2349" w:rsidRDefault="00BC1142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2.3</w:t>
            </w:r>
          </w:p>
        </w:tc>
        <w:tc>
          <w:tcPr>
            <w:tcW w:w="8614" w:type="dxa"/>
          </w:tcPr>
          <w:p w:rsidR="00BC1142" w:rsidRPr="005A2349" w:rsidRDefault="00BD0EF6" w:rsidP="00BC1142">
            <w:pPr>
              <w:spacing w:after="0" w:line="240" w:lineRule="auto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 xml:space="preserve">Отражательная способность поверхности земли (растений) на различных спектральных диапазонах излучения . . . . . . . . . . . . . . . . . . </w:t>
            </w:r>
          </w:p>
        </w:tc>
        <w:tc>
          <w:tcPr>
            <w:tcW w:w="674" w:type="dxa"/>
          </w:tcPr>
          <w:p w:rsidR="00BD0EF6" w:rsidRPr="005A2349" w:rsidRDefault="00BD0EF6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BC1142" w:rsidRPr="005A2349" w:rsidRDefault="00BD0EF6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58</w:t>
            </w:r>
          </w:p>
          <w:p w:rsidR="00BD0EF6" w:rsidRPr="005A2349" w:rsidRDefault="00BD0EF6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3.  </w:t>
            </w:r>
          </w:p>
        </w:tc>
        <w:tc>
          <w:tcPr>
            <w:tcW w:w="8614" w:type="dxa"/>
            <w:hideMark/>
          </w:tcPr>
          <w:p w:rsidR="00024A21" w:rsidRPr="005A2349" w:rsidRDefault="00313A4F" w:rsidP="00313A4F">
            <w:pPr>
              <w:pStyle w:val="msonormalbullet2gif"/>
              <w:spacing w:before="0" w:beforeAutospacing="0" w:after="0" w:afterAutospacing="0"/>
              <w:contextualSpacing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ИССЛЕДОВАНИЕ И РАЗРАБОТКА СХЕМЫ ПАСТБИЩЕОБОРОТОВ ДЛЯ РАЦИОНАЛЬНОГО ИСПОЛЬЗОВАНИЯ ЕСТЕСТВЕННЫХ КОРМОВЫХ УГОДИЙ 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. . . 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024A21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D0EF6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</w:tr>
      <w:tr w:rsidR="00024A21" w:rsidRPr="005A2349" w:rsidTr="00BD0EF6">
        <w:tc>
          <w:tcPr>
            <w:tcW w:w="566" w:type="dxa"/>
            <w:hideMark/>
          </w:tcPr>
          <w:p w:rsidR="00024A21" w:rsidRPr="005A2349" w:rsidRDefault="00024A21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3.1</w:t>
            </w:r>
          </w:p>
        </w:tc>
        <w:tc>
          <w:tcPr>
            <w:tcW w:w="8614" w:type="dxa"/>
          </w:tcPr>
          <w:p w:rsidR="00024A21" w:rsidRPr="005A2349" w:rsidRDefault="00313A4F" w:rsidP="00B6398D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Разработка методики дешифрирования земель сельскохозяйственного назначения на основе данных дистанционного зондирования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. . . . . . . </w:t>
            </w:r>
          </w:p>
        </w:tc>
        <w:tc>
          <w:tcPr>
            <w:tcW w:w="674" w:type="dxa"/>
          </w:tcPr>
          <w:p w:rsidR="00024A21" w:rsidRPr="005A2349" w:rsidRDefault="00024A21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024A21" w:rsidRPr="005A2349" w:rsidRDefault="00BD0EF6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</w:tr>
      <w:tr w:rsidR="00313A4F" w:rsidRPr="005A2349" w:rsidTr="00BD0EF6">
        <w:tc>
          <w:tcPr>
            <w:tcW w:w="566" w:type="dxa"/>
          </w:tcPr>
          <w:p w:rsidR="00313A4F" w:rsidRPr="005A2349" w:rsidRDefault="008F7021" w:rsidP="00313A4F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3.2</w:t>
            </w:r>
          </w:p>
        </w:tc>
        <w:tc>
          <w:tcPr>
            <w:tcW w:w="8614" w:type="dxa"/>
          </w:tcPr>
          <w:p w:rsidR="00313A4F" w:rsidRPr="005A2349" w:rsidRDefault="00EE3FD1" w:rsidP="00EE3FD1">
            <w:pPr>
              <w:pStyle w:val="msonormalbullet2gif"/>
              <w:spacing w:before="0" w:beforeAutospacing="0" w:after="0" w:afterAutospacing="0"/>
              <w:contextualSpacing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Анализ состояния естественных кормовых угодий и определение схемы пастбищеоборотов с использованием материалов дистанционного зондирования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 . . . . . . . . . . . . . . . . . . . . . . . . . . . . . . . . . </w:t>
            </w:r>
          </w:p>
        </w:tc>
        <w:tc>
          <w:tcPr>
            <w:tcW w:w="674" w:type="dxa"/>
          </w:tcPr>
          <w:p w:rsidR="00313A4F" w:rsidRPr="005A2349" w:rsidRDefault="00313A4F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BD0EF6" w:rsidRPr="005A2349" w:rsidRDefault="00BD0EF6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BD0EF6" w:rsidRPr="005A2349" w:rsidRDefault="00BD0EF6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75</w:t>
            </w:r>
          </w:p>
        </w:tc>
      </w:tr>
      <w:tr w:rsidR="00A12E0E" w:rsidRPr="005A2349" w:rsidTr="00BD0EF6">
        <w:tc>
          <w:tcPr>
            <w:tcW w:w="566" w:type="dxa"/>
          </w:tcPr>
          <w:p w:rsidR="00A12E0E" w:rsidRPr="005A2349" w:rsidRDefault="00A12E0E" w:rsidP="00313A4F">
            <w:pPr>
              <w:spacing w:after="0" w:line="240" w:lineRule="auto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3.3</w:t>
            </w:r>
          </w:p>
        </w:tc>
        <w:tc>
          <w:tcPr>
            <w:tcW w:w="8614" w:type="dxa"/>
          </w:tcPr>
          <w:p w:rsidR="00A12E0E" w:rsidRPr="005A2349" w:rsidRDefault="00FF4445" w:rsidP="00704C88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Разработка научно </w:t>
            </w:r>
            <w:r w:rsidR="00704C88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-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обоснованной схемы внутрисезонного использования пастбищ с определением их кормоемкости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 . . . . . . . . . .</w:t>
            </w:r>
          </w:p>
        </w:tc>
        <w:tc>
          <w:tcPr>
            <w:tcW w:w="674" w:type="dxa"/>
          </w:tcPr>
          <w:p w:rsidR="00A12E0E" w:rsidRPr="005A2349" w:rsidRDefault="00A12E0E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BD0EF6" w:rsidRPr="005A2349" w:rsidRDefault="00BD0EF6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  <w:t>79</w:t>
            </w:r>
          </w:p>
          <w:p w:rsidR="00BD0EF6" w:rsidRPr="005A2349" w:rsidRDefault="00BD0EF6" w:rsidP="00313A4F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13A4F" w:rsidRPr="005A2349" w:rsidTr="00BD0EF6">
        <w:tc>
          <w:tcPr>
            <w:tcW w:w="566" w:type="dxa"/>
          </w:tcPr>
          <w:p w:rsidR="00313A4F" w:rsidRPr="005A2349" w:rsidRDefault="00313A4F" w:rsidP="00313A4F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313A4F" w:rsidRPr="005A2349" w:rsidRDefault="00313A4F" w:rsidP="00313A4F">
            <w:pPr>
              <w:spacing w:after="0" w:line="240" w:lineRule="auto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ЗАКЛЮЧЕНИЕ . . . . . . . . . . . . . . . . . . . . . . . . . . . . . . . . . . . . . . . . . . . . . .    </w:t>
            </w:r>
          </w:p>
        </w:tc>
        <w:tc>
          <w:tcPr>
            <w:tcW w:w="674" w:type="dxa"/>
            <w:hideMark/>
          </w:tcPr>
          <w:p w:rsidR="00313A4F" w:rsidRPr="005A2349" w:rsidRDefault="00313A4F" w:rsidP="00BD0EF6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10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  <w:p w:rsidR="00BD0EF6" w:rsidRPr="005A2349" w:rsidRDefault="00BD0EF6" w:rsidP="00BD0EF6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13A4F" w:rsidRPr="005A2349" w:rsidTr="00BD0EF6">
        <w:tc>
          <w:tcPr>
            <w:tcW w:w="566" w:type="dxa"/>
          </w:tcPr>
          <w:p w:rsidR="00313A4F" w:rsidRPr="005A2349" w:rsidRDefault="00313A4F" w:rsidP="00313A4F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614" w:type="dxa"/>
            <w:hideMark/>
          </w:tcPr>
          <w:p w:rsidR="00313A4F" w:rsidRPr="005A2349" w:rsidRDefault="00313A4F" w:rsidP="00313A4F">
            <w:pPr>
              <w:spacing w:after="0" w:line="240" w:lineRule="auto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СПИСОК ИСПОЛЬЗОВАННЫХ ИСТОЧНИКОВ . . . . . . . . . . . . . . . . .                                     </w:t>
            </w:r>
          </w:p>
        </w:tc>
        <w:tc>
          <w:tcPr>
            <w:tcW w:w="674" w:type="dxa"/>
            <w:hideMark/>
          </w:tcPr>
          <w:p w:rsidR="00313A4F" w:rsidRPr="005A2349" w:rsidRDefault="00313A4F" w:rsidP="00BD0EF6">
            <w:pPr>
              <w:spacing w:after="0" w:line="240" w:lineRule="auto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BD0EF6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</w:tr>
    </w:tbl>
    <w:p w:rsidR="00024A21" w:rsidRPr="005A2349" w:rsidRDefault="00024A21" w:rsidP="00024A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8F7021" w:rsidRPr="005A2349" w:rsidRDefault="008F7021" w:rsidP="00024A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24A21" w:rsidRPr="005A2349" w:rsidRDefault="005A2349" w:rsidP="009D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ОРМАТИВНЫЕ С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СЫЛКИ</w:t>
      </w:r>
    </w:p>
    <w:p w:rsidR="00024A21" w:rsidRPr="005A2349" w:rsidRDefault="00024A21" w:rsidP="0002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1.К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онституция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азахстан-А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лматы: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орма-К,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010,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4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 с.</w:t>
      </w: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лматы: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Ю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рист,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003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08 с.</w:t>
      </w: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3.Г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осударственная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рограмма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азвития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гропромышленного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омплекса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017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021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оды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стана,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016</w:t>
      </w: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кологический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азахстана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 9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нваря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007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ода №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12.</w:t>
      </w: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5.П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КазНАУ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ОДССД-2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51.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равила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формления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иссертации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оискание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тепени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октора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илософии (P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hD)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октора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рофилю.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здание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ервое.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–А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019</w:t>
      </w:r>
    </w:p>
    <w:p w:rsidR="00024A21" w:rsidRPr="005A2349" w:rsidRDefault="00024A21" w:rsidP="00024A2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FF4445" w:rsidRPr="005A2349" w:rsidRDefault="00FF4445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lastRenderedPageBreak/>
        <w:t>О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ПРЕДЕЛЕНИЯ</w:t>
      </w:r>
    </w:p>
    <w:p w:rsidR="00024A21" w:rsidRPr="005A2349" w:rsidRDefault="00024A21" w:rsidP="0002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еспилотный л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ппарат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то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ногоразового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словно-м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ногоразового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меющий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орту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кипажа 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пособный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амостоятельно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еленаправленно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еремещаться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оздухе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ыполнения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азличных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ункций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втономном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ежиме (с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омощью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обственной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правляющей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рограммы)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осредством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правления.</w:t>
      </w:r>
    </w:p>
    <w:p w:rsidR="008E57A5" w:rsidRPr="005A2349" w:rsidRDefault="008E57A5" w:rsidP="008E57A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умус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одержащее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ысшим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астениям.</w:t>
      </w:r>
    </w:p>
    <w:p w:rsidR="008E57A5" w:rsidRPr="005A2349" w:rsidRDefault="008E57A5" w:rsidP="008E57A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еградация п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очв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остепенное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худшение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ызванное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зменением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очвообразования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езультате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ричин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озяйственной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еятельностью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еловека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опровождающееся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меньшением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умуса,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азрушением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нижением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лодородия.</w:t>
      </w:r>
    </w:p>
    <w:p w:rsidR="00024A21" w:rsidRPr="005A2349" w:rsidRDefault="00B97EAE" w:rsidP="0002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истанционное</w:t>
      </w:r>
      <w:r w:rsidR="00024A21"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ондирование З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емли (Д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ЗЗ)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—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аблюдение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оверхности </w:t>
      </w:r>
      <w:hyperlink r:id="rId8" w:tooltip="Земля (планета)" w:history="1">
        <w:r w:rsidR="00024A21"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З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‬</w:t>
        </w:r>
        <w:r w:rsidR="00024A21"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емли</w:t>
        </w:r>
      </w:hyperlink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аземными,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виационными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осмическими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редствами,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снащёнными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азличными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идами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ъемочной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ппаратуры.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9" w:history="1"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Д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‬</w:t>
        </w:r>
        <w:r w:rsidR="00024A21"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истанционное з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‬</w:t>
        </w:r>
        <w:r w:rsidR="00024A21"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val="kk-KZ" w:eastAsia="ru-RU"/>
          </w:rPr>
          <w:t>ондирование</w:t>
        </w:r>
      </w:hyperlink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бор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нформации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бъекте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влении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омощью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егистрирующего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рибора,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аходящегося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епосредственном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онтакте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анным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бъектом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влением.</w:t>
      </w:r>
    </w:p>
    <w:p w:rsidR="00024A21" w:rsidRPr="005A2349" w:rsidRDefault="00024A21" w:rsidP="0002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рон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еспилотный (н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аземный)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пособный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втоматическом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олуавтоматическом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ежиме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ыполнять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апрограммированные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адачи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азличают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роны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лассам: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яжелые,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редние,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егкие.</w:t>
      </w:r>
    </w:p>
    <w:p w:rsidR="00024A21" w:rsidRPr="005A2349" w:rsidRDefault="00024A21" w:rsidP="0002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емля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ерриториальное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ространство,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ределах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оторого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станавливается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уверенитет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риродный 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редство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роизводства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ерриториальная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снова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юбого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роцесса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руда.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емельный к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адастр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ведений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естоположении,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елевом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азмерах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раницах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частков,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ачественной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арактеристике,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чете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емлепользования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адастровой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тоимости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частков,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акрепляемая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становленном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астоящим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одексом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орядке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убъектами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емельных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тношений.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br/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       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емельные р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есурсы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оторая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спользуется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ожет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ыть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спользована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роцессе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озяйственной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ной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еятельности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довлетворения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атериальных,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ультурных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ругих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отребностей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бщества.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br/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       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емельный у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часток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ыделенная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амкнутых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раницах ч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асть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акрепляемая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становленном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астоящим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одексом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орядке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убъектами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емельных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тношений.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азначения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ч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ертой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оселений,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спользуемые 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ельскохозяйственными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редпритиями,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рганизациями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ражданами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ужд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роизводства.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онирование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пределение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становлением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елевого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азначения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lastRenderedPageBreak/>
        <w:t>М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ониторинг 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емель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истема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аблюдений (с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ьемки,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бследованийи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зысканий)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остоянием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ациональное 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спользование 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емель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беспечение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семи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емлепользователями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роцессе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роизводства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аксимального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ффекта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существлении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елей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емлепользования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четом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храны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птимального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заимодействия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риродными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акторами.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ельскохозяйственные у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годья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редназначенные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ыращивания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ультурных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астений,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азведения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кота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ыполнения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опутствующих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аждый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акой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часток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меет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амкнутые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раницы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пределенное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естоположение.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ельскохозяйственным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годьям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тносятся: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ашня,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енокосы,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ноголетние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асаждения,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алежь.</w:t>
      </w:r>
    </w:p>
    <w:p w:rsidR="008E57A5" w:rsidRPr="005A2349" w:rsidRDefault="008E57A5" w:rsidP="008E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shd w:val="clear" w:color="auto" w:fill="FFFFFF"/>
          <w:lang w:val="kk-KZ"/>
        </w:rPr>
        <w:t>С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shd w:val="clear" w:color="auto" w:fill="FFFFFF"/>
          <w:lang w:val="kk-KZ"/>
        </w:rPr>
        <w:t>пектр э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shd w:val="clear" w:color="auto" w:fill="FFFFFF"/>
          <w:lang w:val="kk-KZ"/>
        </w:rPr>
        <w:t>лектромагнитного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злучения</w:t>
      </w:r>
      <w:r w:rsidR="0098774A"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порядоченная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линам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овокупность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онохроматических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олн,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оторую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азлагается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вет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ное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лектромагнитное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5A2349">
        <w:rPr>
          <w:rFonts w:ascii="Times New Roman" w:hAnsi="Times New Roman"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‬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shd w:val="clear" w:color="auto" w:fill="FFFFFF"/>
          <w:lang w:val="kk-KZ"/>
        </w:rPr>
        <w:t>злучение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8E57A5" w:rsidRPr="005A2349" w:rsidRDefault="008E57A5" w:rsidP="008E57A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очвы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довлетворять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отребности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иотической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изико-х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епловой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рожай 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иологическую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родуктивность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иких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очвенный с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лой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оверхностный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уши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собое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риродное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бразование,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бладающее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олько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му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рисущим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троением,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оставом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войствами.</w:t>
      </w:r>
    </w:p>
    <w:p w:rsidR="00024A21" w:rsidRPr="005A2349" w:rsidRDefault="00024A21" w:rsidP="0002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Ф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отограмметрия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аука,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зучающая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пособы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пределения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азмеров,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ространственного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оложения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тепени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зменения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ремени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азличных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бъектов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езультатам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змерений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отографических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зображений.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8E57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FF4445" w:rsidRPr="005A2349" w:rsidRDefault="00FF4445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FF4445" w:rsidRPr="005A2349" w:rsidRDefault="00FF4445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vanish/>
          <w:color w:val="000000" w:themeColor="text1"/>
          <w:sz w:val="24"/>
          <w:szCs w:val="24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lastRenderedPageBreak/>
        <w:t>О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БОЗНАЧЕНИЯ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ОКРАЩЕНИЯ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98774A" w:rsidRPr="005A2349" w:rsidRDefault="0098774A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ПК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гропромышленный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омплекс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виационный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омплекс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еспилотная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виационная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истема,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ПЛА (Б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ЛА)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еспилотный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ВП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аловой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нутренний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родукт.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ТО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семирная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орговая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рганизация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КИОЗ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осударственный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онтроль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храна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ПЛА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истанционно-п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илотируемый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</w:t>
      </w:r>
    </w:p>
    <w:p w:rsidR="00024A21" w:rsidRPr="005A2349" w:rsidRDefault="00B75BCB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вропейский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оюз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азахстан 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лн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иллион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лрд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иллиард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  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еспублика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азахстан      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ША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оединенные Ш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таты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мерики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  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енге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ОО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оварищество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граниченной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тветственностью.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    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ермерское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озяйство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            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кологический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одекс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PS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</w:t>
      </w:r>
      <w:r w:rsidRP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G</w:t>
      </w:r>
      <w:r w:rsid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lobal P</w:t>
      </w:r>
      <w:r w:rsid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ositioning S</w:t>
      </w:r>
      <w:r w:rsid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iCs/>
          <w:noProof/>
          <w:color w:val="000000" w:themeColor="text1"/>
          <w:sz w:val="28"/>
          <w:szCs w:val="28"/>
          <w:lang w:val="kk-KZ"/>
        </w:rPr>
        <w:t>ystem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лобальная н</w:t>
      </w:r>
      <w:r w:rsid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авигационная с</w:t>
      </w:r>
      <w:r w:rsid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Cs/>
          <w:noProof/>
          <w:color w:val="000000" w:themeColor="text1"/>
          <w:sz w:val="28"/>
          <w:szCs w:val="28"/>
          <w:lang w:val="kk-KZ"/>
        </w:rPr>
        <w:t>истема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  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етр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 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антиметр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иллиметр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  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ектар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ентнер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ектара.</w:t>
      </w:r>
    </w:p>
    <w:p w:rsidR="0098774A" w:rsidRPr="005A2349" w:rsidRDefault="0098774A" w:rsidP="0098774A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                  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роцент</w:t>
      </w:r>
    </w:p>
    <w:p w:rsidR="00024A21" w:rsidRPr="005A2349" w:rsidRDefault="00024A21" w:rsidP="0098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FF4445" w:rsidRPr="005A2349" w:rsidRDefault="00FF4445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FF4445" w:rsidRPr="005A2349" w:rsidRDefault="00FF4445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p w:rsidR="00024A21" w:rsidRPr="005A2349" w:rsidRDefault="00024A21" w:rsidP="00024A21">
      <w:pPr>
        <w:ind w:firstLine="567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ВЕДЕНИЕ</w:t>
      </w:r>
    </w:p>
    <w:p w:rsidR="00C73685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ктуальность т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емы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сследования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ктуальность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емы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бусловлена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то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годий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грарного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ектора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меет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ольшое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начение.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онституции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татье 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казано  «Г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раждане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бязаны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охранять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рироду 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ережно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тноситься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риродным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огатствам»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[2]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. 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сех р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егионах р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еспублики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тмечается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стойчивая т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енденция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худшению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ачества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емель,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нижение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одержания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умуса,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еществ,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идового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остава р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астительности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ё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родуктивности,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нижает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отенциал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ельскохозяйственного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роизводства.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годья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одлежат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собой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хране[3]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t xml:space="preserve">. 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олной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ере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роводятся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ероприятия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овышению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ахотных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годий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бводнению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римеру,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ашне,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стающейся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остоянно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евообороте,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апасы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очвенного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глерода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оризонте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очвы 0-3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м 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017 г.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меньшились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реднем 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 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7 %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990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оду.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вязи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величение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асштабов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ельскохозяйственного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роизводства б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ез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одернизации т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ехнологий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оответствующего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правления,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удет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опровождаться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силением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отоков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глекислого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аза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акиси а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зота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ахотных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астбищных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оброкачественными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атериалами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очвенных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еоботанических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бследований,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тражающих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ачественное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остояние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ельхозугодий,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беспечено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сего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7,8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лн.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оставляет 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4,8%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бщей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отребности.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месте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нформация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ачественном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остоянии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емель я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сновой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ффективного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роблемы: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худшение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ачества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емель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х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родуктивности;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алый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бъем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оброкачественных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атериалов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очвенному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еоботаническому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бследованию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онитировке п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очв</w:t>
      </w:r>
      <w:r w:rsidR="00C73685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73685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73685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тсутствие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ктуальных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пределения к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адастровой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тоимости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ельскохозяйственного 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азначения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[4]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DB60AC" w:rsidRPr="005A2349" w:rsidRDefault="00FF406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емельных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есурсов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азработка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астбищеоборотов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стройство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еобходимо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меть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нформацию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ачественном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остоянии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астительности.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ритерию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ачества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астительности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ланировать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астбищеоборотов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астбищных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уществует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азличные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етоды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олучения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акой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зучение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ыполняется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елью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олучения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анных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ланирования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ксплуатации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перативного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аблюдения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остоянием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рганизации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ерриторий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пределяется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ип,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ультурнотехническое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остояние (з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акустаренность,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акочкаренность,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одверженность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розии)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родуктивность,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корость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осстановления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осле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травливания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ругие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C7368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арактеристики.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адачи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огут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ыть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ешены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утем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изуального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нализа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отоизображения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остаточно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рупного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асштаба.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онкретное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начение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асштаба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пределяется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сходя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азрешения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ъемочной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истемы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азмера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лементов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естности,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одлежащих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ешифрированию (к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усты,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очки,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ромоины)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сли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ыполняется 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ультуртехническая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ценка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ашему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нению,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аиболее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ерспективным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остоверным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вляется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олученная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атериалам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то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вляется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ктуальной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емой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B60AC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ъёмка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омощью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еспилотных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етательных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ппаратов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озволяет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ыстро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перативно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ценить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лощадь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остоянный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ониторинг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аёт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озможность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ценить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схожесть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ультур,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онтролировать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ачество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рожая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ыявлять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лучаи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ражи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орчи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осевов.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альнейшего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роизводства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еобходимо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родовольственную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езопасность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траны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словиях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лобализации,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асширяющейся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нтеграции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ировой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кономикой.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лючевым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опросом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овышение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онкурентоспособности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течественного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оваропроизводителя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олько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утем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осударственной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оддержки,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лавным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ехнологического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еревооружения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роизводства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аксимальным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оследних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остижений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грарной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ауки.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се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ышеизложенное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пределило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ыбор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емы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четом 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ктуальности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ароднохозяйственной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начимости.</w:t>
      </w:r>
    </w:p>
    <w:p w:rsidR="00024A21" w:rsidRPr="005A2349" w:rsidRDefault="005A2349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     С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тепень 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аучной 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азработанности п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роблемы.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ассматриваемая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иссертации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роблемы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рименением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</w:t>
      </w:r>
      <w:r w:rsidR="00024A2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я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вилась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редметом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ногих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едущих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азахстанских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арубежных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ченых: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рэтт У.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обанов А.Н.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льинский Н.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Г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ук А.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гапов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ошкин В.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азаров А.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 У.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биралов А.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Г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оловина Л.А.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огомазов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имонов А.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ектанов Б.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ж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ремя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едостаточно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сследованной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стается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овершенствование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етодов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годий 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рименением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ополнительных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азработок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ребует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роблема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овершенствования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ондирования 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ктуальность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едостаточная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аучная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азработанность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пределили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ыбор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емы,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ели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адачи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иссертационного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бщей 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елью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анного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я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вляется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азработка 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астбищеоборотов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стройство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Ц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ель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адачи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сследования.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Ц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елью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иссертационной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аботы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вляется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зучение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нализ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етодов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угопастбищных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093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емель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азработка 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астбищеоборотов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стройство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</w:p>
    <w:p w:rsidR="00024A21" w:rsidRPr="005A2349" w:rsidRDefault="005A2349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адачами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я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вляются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зучить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уществующие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етоды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671B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годий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ондирования;</w:t>
      </w:r>
    </w:p>
    <w:p w:rsidR="002671B4" w:rsidRPr="005A2349" w:rsidRDefault="002671B4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ыполнить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равнительный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нализ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етодов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ыделить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риоритетное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аправление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спользования;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2671B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 w:rsidR="00054BF9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ить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етод</w:t>
      </w:r>
      <w:r w:rsidR="00054BF9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в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озяйстве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л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ппаратов;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зуч</w:t>
      </w:r>
      <w:r w:rsidR="00054BF9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ить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арубежн</w:t>
      </w:r>
      <w:r w:rsidR="00054BF9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ый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пыт р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азначения с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спользованием 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ппаратов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;</w:t>
      </w:r>
    </w:p>
    <w:p w:rsidR="00024A21" w:rsidRPr="005A2349" w:rsidRDefault="00054BF9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азработать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етодики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пектральной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ъемки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ондирования;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ать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екомендации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овершенствованию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етодов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стройство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ерритории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редмет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сследования.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азработка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астбищеоборотов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стройство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54BF9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ля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спользования 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54BF9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годий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</w:p>
    <w:p w:rsidR="00024A21" w:rsidRPr="005A2349" w:rsidRDefault="005A2349" w:rsidP="00E841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      О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бьект 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сследования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емли 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алгарского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айона 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угопастбищные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 Б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</w:t>
      </w:r>
      <w:r w:rsidR="00FF444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ашского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айона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лматинской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бласти.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атериалы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етод</w:t>
      </w:r>
      <w:r w:rsidR="00E84115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ы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</w:t>
      </w:r>
      <w:r w:rsidR="00E84115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й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атериалы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пектрального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ешифровочные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ризнаки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стественных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ормовых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еоботанические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бследования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онтрольных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абораторные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робы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пределению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ачественной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арактеристики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8411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очв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EF285F" w:rsidRPr="005A2349" w:rsidRDefault="00E84115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омплексный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ключающий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нализ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бобщение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течественного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арубежного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пыта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аучно-и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нформационного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оиска,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еобходимых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оставления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бщей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ормативной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сновы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иссертиционной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татистическая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бработка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езультатов,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недрение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роизводство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екомендованных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ероприятий.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роцессе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роведенного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ыли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спользованы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етоды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истемного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нализа,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етоды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руппировки,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оделирования,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равнения,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бобщения,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кономико–с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татистическая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бработка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нформации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р.</w:t>
      </w:r>
    </w:p>
    <w:p w:rsidR="00024A21" w:rsidRPr="005A2349" w:rsidRDefault="00024A21" w:rsidP="000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аучная н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овизна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окторской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аботы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остоит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азработке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етодов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ачественного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остояния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астительности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азработкас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астбищеоборотов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ациональному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спользованию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астбищных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стройство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F285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азработка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етодики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пектральной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ъемки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ероприятии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орьбе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еградацией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угопастбищных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осстановление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астительности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5A2349" w:rsidP="00024A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     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пробация 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еализация р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езультатов 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сследования.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сновные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оложения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онной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аботы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езультаты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F43B76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сследований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публикованы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ложены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ледующих 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аучных ж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урналах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еждународных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аучно-п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рактических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онференциях: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«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F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eatures o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f P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asture L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and M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anagement a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nd M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onitoring u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sing R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emote S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ensing M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aterials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. 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J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ournal o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f E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nvironmental M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anagement a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nd T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ourism.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7B18B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 Х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Ι,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5(4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5)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020,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D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OI,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269-1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276,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«С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пособ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эрорадионивелирования»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атент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олезную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одель №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4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509,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2.1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1.2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019,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«И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сследование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лияния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тмосферы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езультаты 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альномерных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змерений»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нтерЭкспоГеосибирь,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D65E6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V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онгресс,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9,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019,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37-1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45,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борник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кл.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ИНЦ,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«С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овременные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етоды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бработки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пектральных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ъемок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пределения 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ачественного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остояния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аучный ж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урнал «И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езультаты»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№3(8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3)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019,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74-1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80,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«И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сследование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лодородия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очв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азличных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пектральных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иапазонах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пектрометрии»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аучный ж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урнал «И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езультаты»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№4(8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8)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020,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39-1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7381D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45,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«И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сследование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лодородия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очв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спользованием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атериалов 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атериалы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НПК «В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клад м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олодых 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ченых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грарную н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ауку»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83AA4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, 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амарская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осударственная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ельскохозяйственная а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кадемия,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17-1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сследование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пособности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оверхности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азличных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пектральных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иапазонах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злучения»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НПК «А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ктуальные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роблемы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стойчивого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есного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омплекса»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83AA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осв.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7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етию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ысшего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бразования а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Азахстане,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24-2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10592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29.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024A21" w:rsidRPr="005A2349" w:rsidRDefault="00024A21" w:rsidP="0010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езультаты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роведенного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спользуются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чебном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роцессе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азахского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грарного </w:t>
      </w:r>
      <w:r w:rsidR="006E29C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6E29C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сследовательского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ниверситета.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24A21" w:rsidRPr="005A2349" w:rsidRDefault="00024A21" w:rsidP="00024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рактические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екомендации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спользованию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азработанной </w:t>
      </w:r>
      <w:r w:rsidR="004E754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E754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ыли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недрены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ал</w:t>
      </w:r>
      <w:r w:rsidR="00FF4445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ашском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айоне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лматин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ской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бласти (п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одтверждается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ктом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недрения)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24A21" w:rsidRPr="005A2349" w:rsidRDefault="00024A21" w:rsidP="00024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еоретические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ыводы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рактические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екомендации,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одержащиеся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огут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ыть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роизводителям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(Т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рестьянские (ф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ермерские)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).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фере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роизводственных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емлеустроительных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роектов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ормативной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окументации.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омощи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ПЛА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пределяют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лощади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арактер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аспозна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ют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аиболее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ригодные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ерритории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ля 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яют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мкости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азличных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ипов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родуктивности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енокосов.</w:t>
      </w:r>
    </w:p>
    <w:p w:rsidR="00024A21" w:rsidRPr="005A2349" w:rsidRDefault="00024A21" w:rsidP="00024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убликации.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езультатам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публикованы </w:t>
      </w:r>
      <w:r w:rsidR="00105920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7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аучных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бщим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бъемом 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,0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п.л.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 ч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исле 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зобретение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татья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ИНЦ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2B208E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70D4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70D4F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татьи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зданиях,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екомендованных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омитетом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онтролю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ферео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бразования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ауки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К.</w:t>
      </w:r>
    </w:p>
    <w:p w:rsidR="00024A21" w:rsidRPr="005A2349" w:rsidRDefault="005A2349" w:rsidP="00024A21">
      <w:pPr>
        <w:spacing w:after="120" w:line="240" w:lineRule="auto"/>
        <w:jc w:val="both"/>
        <w:rPr>
          <w:noProof/>
          <w:color w:val="000000" w:themeColor="text1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    С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труктура 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бьем  д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иссертации.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иссертационная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абота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остоит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 в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ведения,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рех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азделов,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аключения,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писка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спользованных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сточников.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абота 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24A21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зложена 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070D4F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траницах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омпьютерного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абора,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ключает 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2 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исунк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писок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спользованных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сточников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одержит 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13252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69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24A21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аименований.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FF4445" w:rsidRPr="005A2349" w:rsidRDefault="00FF4445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13252" w:rsidRPr="005A2349" w:rsidRDefault="00413252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13252" w:rsidRPr="005A2349" w:rsidRDefault="00413252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B208E" w:rsidRPr="005A2349" w:rsidRDefault="002B208E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024A21" w:rsidRPr="005A2349" w:rsidRDefault="002B208E" w:rsidP="001A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ОВРЕМЕННОЕ С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ОСТОЯНИЕ И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ЕНДЕНЦИИ Р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АЗВИТИЯ М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ЕТОДОВ Р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СПОЛЬЗОВАНИЯ </w:t>
      </w:r>
      <w:r w:rsidR="001A764E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1A764E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="001A764E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ОРМОВЫХ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ГОДИЙ</w:t>
      </w:r>
    </w:p>
    <w:p w:rsidR="00024A21" w:rsidRPr="005A2349" w:rsidRDefault="00024A21" w:rsidP="00024A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1</w:t>
      </w:r>
      <w:r w:rsidR="001A764E" w:rsidRPr="005A2349">
        <w:rPr>
          <w:b/>
          <w:noProof/>
          <w:color w:val="000000" w:themeColor="text1"/>
          <w:sz w:val="28"/>
          <w:szCs w:val="28"/>
          <w:lang w:val="kk-KZ"/>
        </w:rPr>
        <w:t>.1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нализ о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пыта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есурсов в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гропромышленном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омплексе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азвитых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тран</w:t>
      </w:r>
    </w:p>
    <w:p w:rsidR="00785E59" w:rsidRPr="005A2349" w:rsidRDefault="00785E59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омплексной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роблемой,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торон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ривлечением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рактического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течественного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аложить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сновы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ационализации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азахстане.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ешение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колого-э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оциальных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роблем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ужно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ассматривать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совершенствование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делено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арламентов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аммите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ио-д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е-Ж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анейро (1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992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словием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боснованное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рактика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егулирования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то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бусловлен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армоничного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бщества.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бладает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громным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днако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родолжающиеся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реобразования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оздали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итуация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астолько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бострилась,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риобрели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собую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начимость,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грарной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ародного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родовольственной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езопасности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егодня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азалось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олжен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ажным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тимулом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ффективному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ожалению,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лучилось.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асполагая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ернозёмных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тала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идером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грарного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роизводства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роизводим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емногим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1%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алового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нутреннего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ирового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онечно,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ельзя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брасывать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оловины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алопродуктивные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епродуктивные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иоклиматический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емледельческих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2,5-3,2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ступает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риродному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отенциалу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вропы.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течественное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остигло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ореформенного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астёт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мпорт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родовольственных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оваров.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апредельную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еличину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42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лрд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ремя,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анным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сероссийской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ереписи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006,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еиспользуемых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остигла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тране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6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частков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зменило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елевое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исленности.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астоящее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ремя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ольшинства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родолжающих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ставаться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роизводителями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оварной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формлены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отому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тсутствуют ю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ридически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формленные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ндивидуализированные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мущественный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омплекс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бъект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мущественного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нститут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ведённый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еформы,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тал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ерьёзным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репятствием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борота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амым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кромным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одсчётам,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коло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ашни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ышло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борота.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сточникам,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оказатель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ораздо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ожалению,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чёта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аметились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пасные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атастрофическое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етровой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аболачивание,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акустаривание,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беднение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ричине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жегодно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борота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ыходит 2,4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отеря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нижения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оставила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ерновом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квиваленте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адастровая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тоимость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низилась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еформы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рлн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уб.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ричины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окращения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емельно-р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оциально-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рганизационно-х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риродными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ислу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режде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тносятся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еопределённость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еустойчивость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емлепользователей,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едооценка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омплекса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гротехнических,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ротивоэрозионных,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елиоративных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овышении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еобоснованные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зъятия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ужд,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ыночных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транах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ычагом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олитики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егулирования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тношений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олгосрочное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осят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бязательный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арактер.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обственников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ущественно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лаву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гла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тавятся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нтересы.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собый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одход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ациональному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бусловлен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ажностью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беспечения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изнедеятельности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арантии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родовольственной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езависимости.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сновная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адача,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ешаемая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аключается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балансированности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ффективности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есурсов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становленными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грарной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олитикой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аправлениями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жидаемыми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езультатами.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ажнейшей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астью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ужно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ассматривать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вояком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онтексте: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езопасности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стойчивого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торая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азмерам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ё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976,1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(9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97,6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0,3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спользуется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8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(7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ашня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анимает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брабатываемые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(4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оличеству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брабатываемых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ятое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ире.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лотность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евысока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емлеобеспеченность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3,3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еловека,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исле 2,4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ашни.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 —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ндустриально-а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грарная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ысоким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роживает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ородах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ровень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изни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 —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ысоких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ире.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тличается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тепенью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оварности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еханизации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руда.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аибольший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дельный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еализуемой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беспечивают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аслосемена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ясо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итой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тицы)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олочная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родукция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труктуре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осевных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реобладают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ерновые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ультуры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шеница,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чмень,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укуруза)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ыращивают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артофель,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абак.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вощеводство.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лавным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изико-г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еографическим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граничивающим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ападной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ягкий (у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меренно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орской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ереходный)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осточные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тносятся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уссонного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десь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евыраженный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ельеф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ю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жно-ц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ентральной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ределах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анитоба,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есостепей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редставляющие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еверное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родолжение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еликих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авнин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годья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осредоточены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пределяют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ональную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пециализацию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аслосемена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роизводят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рерий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ределах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льберта,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анитоба,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олумбии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ассейне 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ыращивают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шеницу,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чмень,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анолу (к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анадская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азновидность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апса)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ожь,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ровинциях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вебек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ыращивают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укурузу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оевые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етверти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оголовья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рупного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огатого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кота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осредоточено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оголовья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виней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вебеке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рерий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оголовью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виней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ремя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ровинциях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вебек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онцентрируется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олочного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рупного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огатого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кота.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анимаются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азведением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вец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ошадей.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ыболовство.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ажная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трасль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есное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окрыто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апасам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ревесины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ступает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разилии.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азработку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скопаемых,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ключая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ефть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епосредственно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овлечено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енее 0,0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днако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лияние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траслей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остояние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онда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ущественно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оздействия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кружающую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лощадях.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оселения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ромышленные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омимо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айонов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азработки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инеральных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ыступает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ажнейших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едущих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озникновению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онфликтов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оводу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оскольку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бычно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кружены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ольцом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нтенсивного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ригородного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екреационными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966-1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986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тведено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75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екреации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спользуется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уммарной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асчет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азмеров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оказывает,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льберта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оставляют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олумбии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2,0,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анитобе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2,3,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строве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ринца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дуарда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6,7,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2,8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средненные,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едвижимости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ущественно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еньше,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ействовало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76 5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48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их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8 %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редприятия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емейного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ипа.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дну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риходилось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44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арьировал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ровинциям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ьюфаундленде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оставлял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36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еализации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арантированной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тороны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охранить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обственность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собенности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лияют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ледующие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акторы: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рямое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тношение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ороне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ледование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нглийским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радициям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оследствия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ранцузского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рисутствия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ападно-е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вропейскому (ф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ранцузскому)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ипу;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олитические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оциально-э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онтакты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озволяющие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близить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озиции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собенности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дминистративно-т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стройства,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ногообразные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словия;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ледование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вангарде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овременных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етодов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нформатики,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ычислительной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нформационных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ехнологий.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существляют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аконодательства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труктур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роводит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Ю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еверо-з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ападных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ерриториях.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адастровую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тветственность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едомства,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аделены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собыми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ункциями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егулировании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зучения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артографирования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рганизует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равительство.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ороны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rown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арков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олумбии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пециальный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еестр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rown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egistry)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оддерживаются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льберта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ействуют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егистрации (L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 T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itles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(L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ow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roperty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емлеустройстве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олумбии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 (L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егистрации;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анитобе–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егистрации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egistry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едвижимой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eal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roperty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емлеустройстве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pecial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;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равила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егистрации (L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 T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itles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nd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egulations)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;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нтарио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ондоминиумах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ondominium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емлеустройстве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раницах (B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oundaries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опросы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егулируются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пециальными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сполнительной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ействует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988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анадским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аны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ирокие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олномочия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онтролю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агрязнения,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существлению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аучных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ормулированию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ольшинство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здало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ормативные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равовые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озволяющие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станавливать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азличную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тветственности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агрязнение.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азрешает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алагать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агрязнение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траф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анадских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олларов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ерсональном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орядке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пределять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рехлетнее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юремное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аключение.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ицо,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епосредственно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опустившее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агрязнение,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становлено,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тветственность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озлагается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реемника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обственника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мущества,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ричинившего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щерб.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инансовые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нституты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читают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амного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бычный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редитный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ребуют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редоставлении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ермерам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редитов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роведения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кологического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удита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есколько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ровней: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едеральный (у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станавливается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ормативными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равовыми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ктами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ирективами)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ерспективу,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овершенствования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асселения,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нфраструктуры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ровинциальный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пределяется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енеральными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ровинциальными,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егиональными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ланами)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;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естный (у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станавливается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ланами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униципальных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бразований)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еализации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роекты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ерераспределения,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ерепланировки,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ежевания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ородах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спользуют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лановые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изическом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рименяют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опографические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арты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азличного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асштаба.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адастровые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арты (I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ntegrated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rovincial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nd U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rban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adastral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ap)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дминистрирования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ежевания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писания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(P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lans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f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escriptive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lans)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ирокое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аспространение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олучают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пециальные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нформационные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льберта,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олумбия,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аходятся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ифровом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ормате.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оветы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униципалитетов.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роводят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ыделяя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ромышленные,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илые,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оммерческие,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екреационные,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ладелец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бязан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огласовывать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амерения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троительству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илых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даний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ооружений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оветом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униципалитета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сходят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риоритета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бщественных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нтересов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еред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нтересами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тдельного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обственника.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униципалитета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апретить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оответствует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твержденным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радостроительным,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рхитектурно-п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ланировочным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ребованиям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зменяет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елевое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есогласии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ладельца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ешением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овета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бжаловать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плоть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ерховного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уда.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отрудников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униципалитета,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озволяют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еспрепятственно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бследовать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юбые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ключая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редмет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пециальная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омиссия,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ункции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ходит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азмеров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нвестиций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лучшение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юджет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формлении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родажи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родажной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оответственно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роведение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олитики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озданию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езервов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роекты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нутрихозяйственного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граниченном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исле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чень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рупным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емлевладениям.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месте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ногие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опросы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нутрихозяйственного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ешают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тдельных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амках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орьбе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рироды (к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онсервация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еррасирование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клонов,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ащитное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есоразведение,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очвозащитных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емледелия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т.п.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ериод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еликой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епрессии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рошлого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толетия (3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0-е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азвернуты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ефляции.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сновании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тилизации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оздавали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аделенные,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олномочиями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риобретать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аброшенные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рочие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епригодные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атем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рганизовали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оммунальные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астбища.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оявлялись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тимулы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асевать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онтролю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ысева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ормовых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ультур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редоставил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тимулировать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апрещать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осев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ормовых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ультур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ределах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становленного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онтролю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окрова,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ервоначальном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ринятый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938г.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апрещал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рименять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пособы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бработки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редотвращения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есном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тдыха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оспроизводства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иких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ивотных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тиц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ринята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963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сновании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еконструкции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остроена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ринципу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озможностей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ключает: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группированы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граничивающего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актора.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есном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группированы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оварной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ревесины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8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граничивающего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актора.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екреационного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группированы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нтенсивности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елях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тдыха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вежем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оздухе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тдыха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4.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оспроизводства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иких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опытных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ивотных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одоплавающих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тиц.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группированы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одклассов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оспроизводства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иких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опытных)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одкласса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оспроизводства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одоплавающих)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озможностей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оспроизводства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икой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ауны.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бзор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овременного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6.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оциально-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оординирование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нвентаризации.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существляет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анадская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озданная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963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сновании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еконструкции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аходящая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едении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епартамента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есного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мешанной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существляет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оординацию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аучную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азработку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ритериев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инансирует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редставляющие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бщенациональный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нтерес,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тветственны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нвентаризации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ринимают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едомства,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ачиная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935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се 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ачественной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ереданы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очвенной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лужбы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oil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urvey)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ремени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рактическими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ключают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онкретные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екомендации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ереименована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994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редоставлять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ермерским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еобходимую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ехническую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омощь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существлению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екомендуемых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беспечивающих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азработке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роектов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нутрихозяйственного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омощь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аключалась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редоставлении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ермерам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оответствующего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борудования,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редитов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онсультационных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слуг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ыполнение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екоторых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ехнических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еконструкции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мериканской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анным П.Ф.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ойко,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пециальный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тражающий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оссийской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риродно-х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руппировке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оказываются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бобщенно.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диницы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емлепригодности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аименьшими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одразделениями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анной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бъединяют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авноценные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тношении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меющие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динаковую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отенциальную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ребующие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динаковых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гротехнических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риемов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ротивоэрозионной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онитировочно-к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лассификационная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ачественного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ровнях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дминистративного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атериалы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чета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нформационного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яда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ункций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хематическое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азмещение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оказано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исунке 1</w:t>
      </w:r>
      <w:r w:rsidR="009D289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9D2895" w:rsidRPr="005A2349" w:rsidRDefault="009D2895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9D2895" w:rsidRPr="005A2349" w:rsidRDefault="009D2895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9D2895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исунок 1</w:t>
      </w:r>
      <w:r w:rsidR="009D289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8F478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азмещение I-V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III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лассов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о 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пасности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тносительное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пределяется,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сходя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еобходимых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реодоления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аллы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тражают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омплекс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ксплуатационных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войств: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отребность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елиоративных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одверженность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анесение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щерба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днако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ерьезным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едостатком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есовместимость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езультатов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ритериев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тандартов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ридают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андшафтным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ризнакам: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опографии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асчлененности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азмещению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орог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одному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ежиму,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азмещению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аболоченных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идовым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арактеристикам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исунок 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рбанизацией,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альнейшим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ромышленности,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нергетики,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ранспорта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остоянно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ребуются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азмещения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бъектов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апитального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троительства.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исунок </w:t>
      </w:r>
      <w:r w:rsidR="009D289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8F478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андшафтная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исконсина</w:t>
      </w:r>
    </w:p>
    <w:p w:rsidR="00C56BF2" w:rsidRPr="005A2349" w:rsidRDefault="00C56BF2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982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997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трасли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зъято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кров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(5,6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олучило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сего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кров (1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214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ородских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ериод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997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007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чёт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еревода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ородские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еряло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жегодно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70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формировалась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аконодательства,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граничивающая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еревод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атегории.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тносятся: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arm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ill,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981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октрина)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родовольственной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езопасности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ood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ecurity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985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),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еформе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ederal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gricultural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mprovement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nd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eform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996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нергетике (T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he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ood,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onservation,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nd 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nergy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ct,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008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аконы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татов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обственникам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озможность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тимулы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ойти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ледующих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еханизмов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слабления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аконодательных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репятствуют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еятельности;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ифференциации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алогообложения;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ействия,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сключительным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ладением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емлей;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олучения «п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ребуют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емлевладельцев (в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бмен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олучаемые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частвовать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ечение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ескольких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зъятие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роведения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еобходимых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асчетов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ыяснено,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ыделенных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круге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ипов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елесообразно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ашню.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стальные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7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ризнаны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ригодными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астбищного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есоразведения.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ащиты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зъятия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илого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роизводственного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троительства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ужд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рименяют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етоды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егулирования,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аибольшее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аспространение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олучил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етод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ачалу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одов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X 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риняты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сключением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анзаса.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аключалась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тобы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роводить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тоимости (к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едвижимости)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сходя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актического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оскольку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ыночная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спользуемого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равнению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аметно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меньшается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отенциальная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ыгода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елающего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родавать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оследующего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днако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ффективность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айонах,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уществует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стойчивый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прос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астройку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оответственно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ормируются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ысокие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ьготное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держивает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окращение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охраняются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ощные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тимулы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родавать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оследующего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бразом,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ьготное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алогообложение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остигает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воей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словиях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реднего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изкого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проса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емлю.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одобных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рограммах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обровольное,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редполагается,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аинтересован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тобы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меньшить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вои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олги,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упить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ополнительно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ще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часток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ложить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олученные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лучшение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оответствующий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пыт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меется,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еверо-в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осточных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татах (Н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ью-Й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ассачусетс)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граничены.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еханизма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правления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ельскими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ерриториями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дминистративном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бразовании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ыделяют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реимущественного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ущественно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меются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еханизмы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снованы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егулировании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лотности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станавливают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инимальный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тводимого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астройку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бычно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редней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оне)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оскольку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еревод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емедленно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риносит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оход,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ачастую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остоянно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ритикуют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олитические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руппы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лияния.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оэтому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спех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анного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ногом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етодов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рактической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еализации,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оддержки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бсуждения.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опровождаются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еобходимой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аучно-и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сследовательской,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онсультативной,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недренческой,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ропагандистской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бразовательной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еятельностью.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аучные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азработки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роводит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сследовательская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ооперативная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недрения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ерез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истему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рантов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инансирует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налогичную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аучно-и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сследовательских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чреждениях.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лужба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зучает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кономические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спекты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емлеустройства.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здержки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существление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ероприятий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храны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ыросли.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985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010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оответствующая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юджета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троилась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екущих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роизошло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лагодаря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роведению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рограммы,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ольшими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омпенсационными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латежами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ывод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борота.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ти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асходовалось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аправленных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инистерства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риродоохранные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арубежного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ействуют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лановые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еханизмы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ерераспределения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ащиты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ерационального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елесообразно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недрить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азахстане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храны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читывая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лючевым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еханизмом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еализации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есурсами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едение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бъективно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озникает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отребность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пыта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редусматривает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артирование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рупном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асштабе,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ункцией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идерландах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существляет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адастровая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лужба,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ринимает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бновлении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охранении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анимается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бновлением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рупномасштабных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4B76D4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ействует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лавное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правление (G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eneral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and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ffice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LO)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инистерстве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инансов,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ризванное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уководить,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сполнять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недрять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изнь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аконодательные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емлями.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овременная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еверно-а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мериканская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адастровая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ервобытного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 «п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арцеллы»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сновной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диницей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обственности,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ндивидуальным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дрес,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еодезические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еновой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пециалистами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юро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емлеустройства (B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ureau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f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and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anagement)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ыполняется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адастровая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егистрационных)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рхивов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емельно-и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нформационных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инляндии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адастровую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еятельность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чету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существляет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ациональная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лужба,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ладеет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ерриторию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инляндии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елекоммуникаций.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ационализация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тепени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редпринимательства.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аслуживает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олитики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тимулирования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ероприятий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оводу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крупнения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ассивов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редоставления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оциальных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ьгот.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ранции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овышения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ентабельности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овременные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риобретения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ьготных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ополнительных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лощадей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грарная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олитика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оддержку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азмеру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ысокотоварных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елянских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арубежного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обственности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тран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аблюдается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величение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азмеров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грарных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редприятий.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оварной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ырабатывают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орпорации.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ападной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вропе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ормируются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ссоциации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аконодательных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ктах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ормативных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окументах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обственность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риоритет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оллектива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равами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ичности,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рендатора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обственника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енденции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видетельствуют,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рисущ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ровень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ельскохозяйственного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еряют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оминирующее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риходят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ектар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артнерских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орпоративных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редставляют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бъединение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ескольких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ричем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собенностью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существляется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аемным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ерсоналом,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аибольшими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азмерами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аловой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анаде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аибольший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дельный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анимают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ельхозугодий.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очти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бъединены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ооперативы,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анимаются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атериально-т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ехническим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беспечением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ереработкой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еализацией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роизведенной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арубежный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одтверждает,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риоритеты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елиорации,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недрения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евооборотов,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ысокопродуктивной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ехники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езусловно,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азмеру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гропредприятия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ектара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остичь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охранение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елостности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ассивов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брабатываемых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днако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арубежных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инимальный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ермин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оговоров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ельгии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ранции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9;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идерландах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ортугалии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талии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аксимум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ыночной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уществует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упля-п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родажа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днако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ынке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упли-п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родажи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бращении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аходится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еньше 3%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еальная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ормируется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проса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редложения.</w:t>
      </w:r>
    </w:p>
    <w:p w:rsidR="00CF3327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танах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ывод,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атегория «з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оспринимается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обственности,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овершенствование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тимулирование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оддержку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 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ражданским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одексом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рендатора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трасли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астолько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ащищены,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бсолютного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емлевладельца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ичего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стается.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еализация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тратегии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ровнем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ехнического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бслуживания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грарного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ектора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редприятие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остоянный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едостаток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инансовых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омплекса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емонтно-о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бслуживающих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оответствующем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аслуживает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оводу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ехнического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ервиса,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существляется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епосредственно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илерских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редприятиях,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бслуживание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ашин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бора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руглосуточно,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тремонтированную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ехнику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станавливается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оответствующая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арантия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умынии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изинга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омплексе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ножеством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отивационных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оставляющих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пособствовала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грарной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фере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кономики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вропейского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оюза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ехнологическую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снащенность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пециализированы[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ачественным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иопродуктивностью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краина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огатейших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осредоточена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апасов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ернозема.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3-4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ревышает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ападноевропейские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беспеченность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траслей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емельными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годиями.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кспертным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есурсном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40-1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45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рокормивши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ще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траны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дновременно,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вропе.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ерновых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ектар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еликобритании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итае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0,1;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6,2;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ША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3,5;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ранции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ивотноводства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асчете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есколько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тстает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бойном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31,7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еликобритании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оказатели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оставляют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61,1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94,6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ермании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620,7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05,2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ранции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09,7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ровень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тдачи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своение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краине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ревышает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боснованные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дельный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5,6%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ыше,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НГ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словием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ационализации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боснованное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ировая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рактика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егулирования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видетельствует [</w:t>
      </w:r>
      <w:r w:rsidR="004B76D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то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бусловлена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еобходимости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армоничного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бщества.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CF3327" w:rsidRPr="005A2349" w:rsidRDefault="00CF3327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CF3327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1.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лассификация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емель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ачественному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остоянию </w:t>
      </w:r>
      <w:r w:rsidR="006E29CE" w:rsidRPr="005A2349">
        <w:rPr>
          <w:b/>
          <w:noProof/>
          <w:color w:val="000000" w:themeColor="text1"/>
          <w:sz w:val="28"/>
          <w:szCs w:val="28"/>
          <w:lang w:val="kk-KZ"/>
        </w:rPr>
        <w:t>е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6E29CE" w:rsidRPr="005A2349">
        <w:rPr>
          <w:b/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6E29CE" w:rsidRPr="005A2349">
        <w:rPr>
          <w:b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6E29CE" w:rsidRPr="005A2349">
        <w:rPr>
          <w:b/>
          <w:noProof/>
          <w:color w:val="000000" w:themeColor="text1"/>
          <w:sz w:val="28"/>
          <w:szCs w:val="28"/>
          <w:lang w:val="kk-KZ"/>
        </w:rPr>
        <w:t>годий</w:t>
      </w:r>
    </w:p>
    <w:p w:rsidR="00785E59" w:rsidRPr="005A2349" w:rsidRDefault="00785E59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Ц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енность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емли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сновного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редства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ельскохозяйственного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роизводства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онкретной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озяйственной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нфраструктуре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пределяется </w:t>
      </w:r>
      <w:r w:rsidR="00B75BCB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лодородием -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пособностью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довлетворять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отребность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еществах,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оздухе,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оде,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епле,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иологической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изико-х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имической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беспечивать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рожай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ультурных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орошем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ачестве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родукции.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птимальное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очетание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сех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гроэкологических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акторов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ребуемых </w:t>
      </w:r>
      <w:r w:rsidR="00E537A8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ультур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ежимов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(в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одный,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епловой,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оздушный)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четом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иологических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ребований,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очвенно-к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лиматических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огодных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итосанитарного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остояния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осевов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з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сновных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словий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ысокой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родуктивности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стойчивости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емледелия.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охранение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овышение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существляется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роведением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омплекса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гротехнических,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грохимических,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итосанитарных,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ротивоэрозионных,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елиоративных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ругих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ероприятий,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азрабатываемых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езультатам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омплексного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ониторинга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ельскохозяйственного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азначения.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ОСТ 2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7593-8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8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од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ермином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ледует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онимать "с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пособность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довлетворять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отребность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лементах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итания,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лаге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оздухе,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акже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беспечивать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словия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ормальной ж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изнедеятельности"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[</w:t>
      </w:r>
      <w:r w:rsidR="00A45735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3]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стественное (п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риродное)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войством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формировавшейся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риродных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словиях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ез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нтропогенного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мешательства.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римером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вляются ц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елинные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кологических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истемах,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редставленных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стественными л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андшафтами.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стественно-а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войством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формировавшейся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езультате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заимодействия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риродного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очвообразовательного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роцесса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еленаправленной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нтропогенной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еятельности (р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аспашка ц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елины,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ериодическая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еханическая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бработка,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елиорация,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рименение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добрений,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имикатов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т.п.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),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ополняющих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руга.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римером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вляются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ахотные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гроэкологических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истемах,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редставленных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гроландшафтами.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атегории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ключают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ве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ормы.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отенциальное (и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ассивное)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обой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очвенное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войство,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арактеризуемое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бщими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апасами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еобходимых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акже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изическими,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имическими,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иохимическими,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изико-х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имическими,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иологическими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ругими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войствами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отенциальное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тражающее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сходные,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енетически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бусловленные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озможности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тождествляется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стественным (п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риродным)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лодородием,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оторое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арактеризует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нергию,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акопленную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стественных,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риродных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иогеоценозах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тарте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озможного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реобразования.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но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пределяется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еличиной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есурсов (з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апасной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онд)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аксимальном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ровне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снове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аморегулирования.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ействительное (и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ли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ктуальное,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ффективное)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обой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очвенное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войство,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арактеризуемое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бменными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апасами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еобходимых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акже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грофизическими,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грохимическими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ругими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грономически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ажными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войствами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ействительное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вляется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ормой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стественно-а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оторое х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арактеризует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нергию,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lastRenderedPageBreak/>
        <w:t>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акопленную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уммарно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чет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роцессов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нтропогенного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оздействия.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но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пределяется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еличиной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есурсов (о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бменный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онд)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актическом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ровне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словиях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онкретного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гроценоза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оне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пределенной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ехнологии.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ффективное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ыраженное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тоимостных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оказателях,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обой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кономическое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[</w:t>
      </w:r>
      <w:r w:rsidR="00A45735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rStyle w:val="rvts6"/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скусственное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обой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войство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формированной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езультате ц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еленаправленной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нтропогенной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еятельности [</w:t>
      </w:r>
      <w:r w:rsidR="00A45735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роявляется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оздании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убстратов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еплиц,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арников,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скусственных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граниченных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ерриториях (н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городы)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.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пределяется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еличиной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есурсов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аданном (и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скусственно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балансированном)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ровне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еализации.</w:t>
      </w:r>
    </w:p>
    <w:p w:rsidR="00785E59" w:rsidRPr="005A2349" w:rsidRDefault="00785E59" w:rsidP="00A45735">
      <w:pPr>
        <w:pStyle w:val="rvps3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лодородие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 ч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асть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очвообразовательного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роцесса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есно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ревращениями,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ккумуляцией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ередачей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нергии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роисходит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езультате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оличественных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ачественных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зменений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акторов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зменения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огут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ротекать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лагоприятном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тношении,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еблагоприятном.</w:t>
      </w:r>
    </w:p>
    <w:p w:rsidR="00785E59" w:rsidRPr="005A2349" w:rsidRDefault="00CF3327" w:rsidP="00785E59">
      <w:pPr>
        <w:pStyle w:val="rvps3"/>
        <w:spacing w:before="0" w:beforeAutospacing="0" w:after="0" w:afterAutospacing="0"/>
        <w:ind w:firstLine="708"/>
        <w:jc w:val="both"/>
        <w:rPr>
          <w:rStyle w:val="rvts6"/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стественные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ормовые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годья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вля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ю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тся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ледствием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еализации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олько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ффективного,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отенциального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акже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гроклиматических,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роизводственных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ругих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есурсов.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ажнейшая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адача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емледелия -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беспечение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табильного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оста 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астительности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ысоком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ачестве 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годий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снове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асширенного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оспроизводства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ффективного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отенциального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 [</w:t>
      </w:r>
      <w:r w:rsidR="00A45735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rStyle w:val="rvts6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атегории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ожно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ыделить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елевому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азначению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тепени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ригодности.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снованием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ыделения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атегорий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ригодности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вляются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ачественное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озможность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сновные </w:t>
      </w:r>
      <w:r w:rsidR="00CF3327"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F3327" w:rsidRPr="005A2349">
        <w:rPr>
          <w:noProof/>
          <w:color w:val="000000" w:themeColor="text1"/>
          <w:sz w:val="28"/>
          <w:szCs w:val="28"/>
          <w:lang w:val="kk-KZ"/>
        </w:rPr>
        <w:t>ормовые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годья (с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енокосы,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астбища)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(т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</w:t>
      </w:r>
      <w:r w:rsidR="00E537A8" w:rsidRPr="005A2349">
        <w:rPr>
          <w:noProof/>
          <w:color w:val="000000" w:themeColor="text1"/>
          <w:sz w:val="28"/>
          <w:szCs w:val="28"/>
          <w:lang w:val="kk-KZ"/>
        </w:rPr>
        <w:t>ица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CF3327" w:rsidRPr="005A2349">
        <w:rPr>
          <w:noProof/>
          <w:color w:val="000000" w:themeColor="text1"/>
          <w:sz w:val="28"/>
          <w:szCs w:val="28"/>
          <w:lang w:val="kk-KZ"/>
        </w:rPr>
        <w:t>.1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</w:p>
    <w:p w:rsidR="00CF3327" w:rsidRPr="005A2349" w:rsidRDefault="00CF3327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rvps3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аблица 1</w:t>
      </w:r>
      <w:r w:rsidR="00CF3327" w:rsidRPr="005A2349">
        <w:rPr>
          <w:noProof/>
          <w:color w:val="000000" w:themeColor="text1"/>
          <w:sz w:val="28"/>
          <w:szCs w:val="28"/>
          <w:lang w:val="kk-KZ"/>
        </w:rPr>
        <w:t>.1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45735" w:rsidRPr="005A2349">
        <w:rPr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лассификация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емельного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онда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атегориям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ригодности</w:t>
      </w:r>
    </w:p>
    <w:p w:rsidR="00CF3327" w:rsidRPr="005A2349" w:rsidRDefault="00CF3327" w:rsidP="00785E59">
      <w:pPr>
        <w:pStyle w:val="rvps3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7907"/>
      </w:tblGrid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№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атегории з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емель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атегория з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емель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ашню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енокосы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астбищные,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осле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лучшения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огут 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ыть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ругие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осле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оренных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елиораций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алопригодные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епригодные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</w:tr>
      <w:tr w:rsidR="00785E59" w:rsidRPr="005A2349" w:rsidTr="00785E59">
        <w:tc>
          <w:tcPr>
            <w:tcW w:w="1560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807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арушенные 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</w:t>
            </w:r>
          </w:p>
        </w:tc>
      </w:tr>
    </w:tbl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ределах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аждой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атегории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ригодности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ыделяют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вляются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сновной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диницей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редставляют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обой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оверхности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лизкими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озяйственными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арактеризующиеся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бщностью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аправлениями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культуривания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овышения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роизводительности.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бособлены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етко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ыраженными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азличиями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очвообразующих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ранулометрического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тепенью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олонцеватости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родированности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ризнаков,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лияющих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ехнологию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лучшения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роводится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ранулометрическому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аменистости,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олонцеватости,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ислотности,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влажненности,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аболоченности,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родированности,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ельефу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апасам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умуса,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осфором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ругим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оказателям,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лияющим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(т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абл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ица</w:t>
      </w:r>
      <w:r w:rsidR="00E3150A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E3150A" w:rsidRPr="005A2349" w:rsidRDefault="00E3150A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A45735" w:rsidRPr="005A2349" w:rsidRDefault="00A45735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A45735" w:rsidRPr="005A2349" w:rsidRDefault="00A45735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A45735" w:rsidRPr="005A2349" w:rsidRDefault="00A45735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E3150A" w:rsidRPr="005A2349" w:rsidRDefault="00785E59" w:rsidP="00785E5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аблица </w:t>
      </w:r>
      <w:r w:rsidR="00E3150A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A4573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578"/>
      </w:tblGrid>
      <w:tr w:rsidR="00785E59" w:rsidRPr="005A2349" w:rsidTr="00785E59">
        <w:tc>
          <w:tcPr>
            <w:tcW w:w="2552" w:type="dxa"/>
          </w:tcPr>
          <w:p w:rsidR="00785E59" w:rsidRPr="005A2349" w:rsidRDefault="00785E59" w:rsidP="00E3150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атегории з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емель</w:t>
            </w:r>
          </w:p>
        </w:tc>
        <w:tc>
          <w:tcPr>
            <w:tcW w:w="7019" w:type="dxa"/>
          </w:tcPr>
          <w:p w:rsidR="00785E59" w:rsidRPr="005A2349" w:rsidRDefault="00785E59" w:rsidP="00E3150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лассы з</w:t>
            </w:r>
            <w:r w:rsid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емель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ашню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культуренные;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ренированных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одоразделов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2°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екарбонатные,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егкосуглинистые;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ренированных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одоразделов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2°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арбонатные,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егкосуглинистые;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ренированных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одоразделов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2°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есчаные;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ренированных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одоразделов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одоразделов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2°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овышенного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лияния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лотных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ород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алунно-г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алечниковых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тложений,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лабодренируемые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ратковременно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ереувлажненные,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екарбонатные;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арбонатные;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лабодренируемые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ратковременно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ереувлажненные,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есчаные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линах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углинках;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лабо э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розионно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пасные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ологих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2.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..5°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 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ыхлых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ородах,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лабосмытые;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э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розионно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пасные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окатых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5.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.. 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0°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 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ыхлых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ородах,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мытые;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овышенно э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розионно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пасные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ологих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окатых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2.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..1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0°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лотных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ородах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енокосы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ойменные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уговые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есчаные;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непойменные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уговые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углинистые;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 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упесчаные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есчаные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астбищные,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осле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лучшения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ругие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ереувлажненные (з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аболоченные)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;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олонцовые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литые 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втоморфные,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редне-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омплексные;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олонцовые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литые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олугидроморфные,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редне-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ильнокомплексные;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олонцовые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литые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идроморфные,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редне-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ильнокомплексные;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собо э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розионно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пасные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рутых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клонов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клоном &gt;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0°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,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мытые;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аломощные,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ключая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ильнокаменистые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щ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ебнистые;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ески 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адернованные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осле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оренных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елиораций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олота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орфянистые,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изинные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ереходные;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олота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инеральные,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изинные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ереходные;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чень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ильнозасоленные;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акыры;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вражно-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алочные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омплексы;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ески,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ишенные 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астительности (р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азвеваемые)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алопригодные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олота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ерховые;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алечники,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аменистые 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оссыпи,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щ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ебнистые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тложения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р.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епригодные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ельскохозяйственные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годья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калы,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бнажения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кальных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ород,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оссыпи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;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едники,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ечные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нега,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частки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одой</w:t>
            </w:r>
          </w:p>
        </w:tc>
      </w:tr>
      <w:tr w:rsidR="00785E59" w:rsidRPr="005A2349" w:rsidTr="00785E59">
        <w:tc>
          <w:tcPr>
            <w:tcW w:w="2552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арушенные 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емли</w:t>
            </w:r>
          </w:p>
        </w:tc>
        <w:tc>
          <w:tcPr>
            <w:tcW w:w="7019" w:type="dxa"/>
          </w:tcPr>
          <w:p w:rsidR="00785E59" w:rsidRPr="005A2349" w:rsidRDefault="00785E59" w:rsidP="00785E59">
            <w:pPr>
              <w:pStyle w:val="rvps3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орфоразработки;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арьеры,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орные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ыработки,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ерриконники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 xml:space="preserve"> 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 w:eastAsia="en-US"/>
              </w:rPr>
              <w:t>р.</w:t>
            </w:r>
          </w:p>
        </w:tc>
      </w:tr>
    </w:tbl>
    <w:p w:rsidR="00E3150A" w:rsidRPr="005A2349" w:rsidRDefault="00E3150A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арактеристика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роизводится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одержанию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ачественному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лубине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олевого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оризонта.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оличественному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одержанию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егко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астворимых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азличают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лабо-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ильнозасоленные.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тдельно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ыделяют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торичного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лубины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алегания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ерхнего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олевого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оризонта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одразделяются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олончаковые,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ключая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олончаки (0-3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олончаковые (3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0-8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лубокосолончаковые (8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лубокозасоленные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. </w:t>
      </w: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E3150A" w:rsidRPr="005A2349" w:rsidRDefault="00E3150A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E3150A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1.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овременное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остояние </w:t>
      </w:r>
      <w:r w:rsidR="00BA0EE7" w:rsidRPr="005A2349">
        <w:rPr>
          <w:b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роблемы 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астбищных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емель</w:t>
      </w:r>
    </w:p>
    <w:p w:rsidR="00785E59" w:rsidRPr="005A2349" w:rsidRDefault="00785E59" w:rsidP="00785E59">
      <w:pPr>
        <w:pStyle w:val="msonormalbullet2gif"/>
        <w:spacing w:before="0" w:beforeAutospacing="0" w:after="0" w:afterAutospacing="0"/>
        <w:ind w:left="72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rvps3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ировой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течественный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пыт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видетельствует,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ысокая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стойчивая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родуктивность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емледелия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озможна л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ишь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омплексном 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lastRenderedPageBreak/>
        <w:t>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чете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сех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грохимических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кологических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акторов,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еобходимых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ормального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ормирования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рожая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го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ачества,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едопущения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еградации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емель (з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акисление,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асоление,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ереуплотнение,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розия,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ефляция,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стощение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апасов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рганического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ещества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оступных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лементов,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агрязнение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редными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еществами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т.д.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).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довлетворении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отребности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ультур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четом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х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иологических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собенностей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лементах (N,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P,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K,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a,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g,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S,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икроэлементы)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,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оде,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оздухе,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епле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оздании о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птимальных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астений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еакции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очвенной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реды,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итосанитарных,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колого-т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оксикологических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ругих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словий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озделывании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ысокопродуктивных,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даптированных к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естным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словиям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ортов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ысоком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ровне а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гротехники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озможно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овышение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рожайности в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аза и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олее п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ротив с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овременных у</w:t>
      </w:r>
      <w:r w:rsidR="005A2349">
        <w:rPr>
          <w:rStyle w:val="rvts6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Style w:val="rvts6"/>
          <w:noProof/>
          <w:color w:val="000000" w:themeColor="text1"/>
          <w:sz w:val="28"/>
          <w:szCs w:val="28"/>
          <w:lang w:val="kk-KZ"/>
        </w:rPr>
        <w:t>ровней.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0,3%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тносится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емлям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ританской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ороны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rown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and)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редставлено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ровинциальным (а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дминистративно-т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ерриториальным)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ровнями.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9,7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очти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анимают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рил.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ольшая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азначения (9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8 %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)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стальные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редставляют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езерв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остоят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едении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ермерской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редитной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орпорации.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ладении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аходятся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0,3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осредоточены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ределах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еверо-з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ападных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ровинции Ю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кон,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аходящейся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евере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оэтому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осударственное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емлевладение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своенной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анады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редставлено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рактически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ринадлежащими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равительствам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ровинций (л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ишь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льберте,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ью-Б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раунсуике,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овой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отландии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аскачеване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ескольку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роцентов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епосредственно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едеральной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брабатываемые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лассам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аспределены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5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II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3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V-V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III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лассы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1,5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аряду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лассами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оказывающими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истему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лассификации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ходят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арактеризующие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граничивающего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актора: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 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бусловленный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лиматическими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акторами;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 Е-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розией;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 W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збыточной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лажностью;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одкласс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алой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ощностью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орнеобитаемого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ровня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ША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рименяется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оказатель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олерантности (Т)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отором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значает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аксимальный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реднегодовой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азмер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отерь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риводящий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адению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рожайности.</w:t>
      </w:r>
    </w:p>
    <w:p w:rsidR="00785E59" w:rsidRPr="005A2349" w:rsidRDefault="00785E59" w:rsidP="00785E5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зымаемые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рилегающие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ородам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лодородными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емлями,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аходятся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обственности.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оэтому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ерез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еханизм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ланирования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онирования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щет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омпромисс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ежду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бщественными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нтересами,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ежду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риродоохранными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ребованиями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нтенсификацией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риродопользования,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граничивая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зъятие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ужд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ородов,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ромышленности,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ранспорта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есельскохозяйственных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елей.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очвах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оотношения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ценках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ашни,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астбищ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есов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ыражены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ораздо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олее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онтрастно,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енее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лодородных.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пособа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аждого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бязательно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опровождается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зучением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сего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ак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диного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елого.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екущее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анного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частка,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апример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ачестве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астбища,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овсе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значает,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менно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тот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пособ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ациональный.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пустынивания я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роблемой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ирового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начения.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асушливых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ире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коло 3,6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лрд.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одвержены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роцессу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ентральной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зии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бщая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лощадь,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одверженная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пустыниванию,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выше 1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073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2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кстенсивным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спользованием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риводит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(Д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З)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–п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остепенное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худшение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изических,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имических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иологических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войств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нижение 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отеря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иологической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родуктивности,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кономической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енности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годий,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ызванное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зменением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очвообразования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езультате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стественных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ричин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ерационального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емлепользования (в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етровая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одная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розия,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атопление,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еревыпас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кота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ведение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ожары,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ырубка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устарников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т.п.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).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аблюдается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рактически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сех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очвенно-к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онах,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собенно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айонах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реобладанием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кстенсивного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емледелия.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з-з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нтенсивной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ксплуатации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рошаемых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екогда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ветущие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азисы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ревращаются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олончаковые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устыни,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ароды,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роживающие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ам,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ынуждены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ереселяться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ругие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еста.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астоящее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ремя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вободных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ет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ереселяться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екуда.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роисходит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арушение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осстановительной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ункции,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войственной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риродным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бъектам.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ричины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пустынивания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бусловлены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сновном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олебаниями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лимата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нтропогенной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еятельностью.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езультате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оздействия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тих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роцессов,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режде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сего,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традает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стойчивое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езопасное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азвитие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тран,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ервую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чередь,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роизводство,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ак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ак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еспублики я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вляются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ндустриально-а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грарными.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тобы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редупредить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егативные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роцессы,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еобходимо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овместное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отрудничество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осударств,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ченых,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ражданских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рганизаций,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астности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НО.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ледствием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зменения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лиматических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словий я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вляется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енденция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асоленных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окращение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одообеспеченности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осевов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тразится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ак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елиоративном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остоянии 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ак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родуктивности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осевов.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ешение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опроса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тносится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ислу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ерьезнейших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ашего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ремени,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-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уществу,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ело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асается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охранения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асушливых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онах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АР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тобы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ффективно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беспечивать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олучение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ысокого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рожая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ультур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стойчивое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беспечение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родовольствием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тран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ерьезная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кономическая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кологическая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ентральной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зии,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оторая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рямо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лияет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едность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ельского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аселения.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ремя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езависимости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еспублик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рожаи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ельском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низились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0-3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сему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егиону.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жегодные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егиональные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отери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оставляют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лрд.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олларов (и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 5%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егионального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ВП)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атрагивает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 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тран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A4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азахстан.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оверхностные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одные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есурсы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азахстана,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редний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одности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оставляют 1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00,5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3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оторых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олько 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6,5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3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ормируется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еспублики.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илу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лиматических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собенностей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азличных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он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еспублики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9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тока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оверхностных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сточников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роходит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есенний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ериод.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беспечена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одой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осточно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азахстанская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бласть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90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ыс.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3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1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2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лучае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тсутствия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аботы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ельскохозяйственными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редприятиями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овышению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грокультуры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осстановлению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лодородия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азахстан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025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оду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ожет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отерять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воих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ельхозугодий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розии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очвы.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астоящее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ремя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роцессы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ротекают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сех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егионах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азахстана.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олее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ого,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меется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енденция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скорению.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егодня,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72,5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иллиона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ектаров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траны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очти 1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80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иллионов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одвержены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пустыниванию,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оставляет 6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6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роцентов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етровая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розия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хватила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авнинные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емли: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одвержены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олее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иллионов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ектаров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ашни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5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иллионов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ектаров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астбищ.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одная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розия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оразила 1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9,2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иллиона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ектаров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сли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обавить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тому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ехногенное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ызванное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ромышленной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еятельностью,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отерю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умуса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очвах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асоление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рошаемых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елом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ыглядит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остаточно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ерьезно.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оследние 4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ет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одержание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умуса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очве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низилось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2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0-3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0%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,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 э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том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бщий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щерб,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анесенный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ценивается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$2,5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лрд.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аиболее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стро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тоит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еградации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ызылординской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меньшение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ральского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оря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ривело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пустыниванию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бширной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ельтово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ллювиальной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авнины.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асоленное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бнажилось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лощади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коло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рех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иллионов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ектаров,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оторых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ва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иллиона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бласти.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десь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ормируются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устынные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андшафты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роисходит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ынос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ругие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ерритории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оксичной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оле-п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ылевой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меси.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ильная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тепень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аблюдается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олине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ельте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ырдарьи.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десь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менилась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астительность.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есте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угайных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есов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устынные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астения.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тмечено,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очти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олностью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счезли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ростники,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азнотравно –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лаковые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астения,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олодковые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уга.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lastRenderedPageBreak/>
        <w:t>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роблема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пустынивания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ельты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ырдарьи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оймы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еки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ольшей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тепени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вязана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озяйственной,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очнее,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есхозяйственной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еятельностью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юдей.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785E59" w:rsidRPr="005A2349" w:rsidRDefault="00785E59" w:rsidP="00785E59">
      <w:pPr>
        <w:pStyle w:val="a8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азахстан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меет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аличии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88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лн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анимает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ятое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ире,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ерритории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еспублики.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ожалению,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того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оличества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бороте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аходится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егодня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олько 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лн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3,6%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бщей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анное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ремя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асут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лощадях,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сновном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асположенных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близи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унктов,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одоисточников,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ивотноводческих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бъектов.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бъекты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остоянно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спользуются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облюдения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равил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читывая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ериодичность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мены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частков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ерез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езон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есколько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оздавая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иск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величения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еградированных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оторый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же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лн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еспублике.</w:t>
      </w:r>
    </w:p>
    <w:p w:rsidR="00785E59" w:rsidRPr="005A2349" w:rsidRDefault="00785E59" w:rsidP="00785E59">
      <w:pPr>
        <w:pStyle w:val="a8"/>
        <w:spacing w:before="0" w:beforeAutospacing="0" w:after="0" w:afterAutospacing="0"/>
        <w:ind w:firstLine="708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астоящее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ремя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еэффективного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арушения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радиционных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равил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меется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ефицит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следствие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того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арушаются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агрузка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ивотных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астбищные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годья.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словиях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ашей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еспублики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ормах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ивотные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олжны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олучать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менно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днако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едополучает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аже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астбищного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инимальной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изиологической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отому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олее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еградированы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опросту «с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биты»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E537A8">
      <w:pPr>
        <w:pStyle w:val="a8"/>
        <w:spacing w:before="0" w:beforeAutospacing="0" w:after="0" w:afterAutospacing="0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итуацию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ужно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ересмотреть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енять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учшую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торону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овышения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ффективности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азвития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ельского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озяйства.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оворилось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анее,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ричин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оложения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роется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тсутствии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ормативной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равовой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вязи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тим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епутатами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ажилиса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арламента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ыл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азработан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аконопроект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астбищах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аправлен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равительство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олучения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аключения.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pStyle w:val="a8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ab/>
        <w:t>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бъектом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сследования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алгарский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айон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бласти.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айоне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970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44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исле: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79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ашни,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27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рошаемая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ашня,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07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ноголетнее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асаждение,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45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алежь,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69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67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рочие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емли.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A56F33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BA0EE7" w:rsidRPr="005A2349" w:rsidRDefault="00BA0EE7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BA0EE7" w:rsidRPr="005A2349" w:rsidRDefault="00BA0EE7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FF4445" w:rsidRPr="005A2349" w:rsidRDefault="00FF4445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FF4445" w:rsidRPr="005A2349" w:rsidRDefault="00FF4445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FF4445" w:rsidRPr="005A2349" w:rsidRDefault="00FF4445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FF4445" w:rsidRPr="005A2349" w:rsidRDefault="00FF4445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ОВЕРШЕНСТВОВАНИЕ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ХЕМЫ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АСТБИЩЕОБОРОТОВ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СТРОЙСТВО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Х Т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ЕРРИТОРИИ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СПОЛЬЗОВАНИЕМ М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АТЕРИАЛОВ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ОНДИРОВАНИЯ</w:t>
      </w:r>
    </w:p>
    <w:p w:rsidR="00E6216A" w:rsidRPr="005A2349" w:rsidRDefault="00E6216A" w:rsidP="00E6216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сследование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ачественного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остояния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годий н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азличных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пектральных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иапазонах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пектрометрии </w:t>
      </w:r>
    </w:p>
    <w:p w:rsidR="00E6216A" w:rsidRPr="005A2349" w:rsidRDefault="00E6216A" w:rsidP="00E6216A">
      <w:pPr>
        <w:spacing w:after="0" w:line="240" w:lineRule="auto"/>
        <w:ind w:firstLine="720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ормовые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годья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радиционно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ценивается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C,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рудоемкой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астениеводством.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абораторный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отребляет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атрат,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одходит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десь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ыступает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льтернативы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ехнический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роходят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оличественную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аблюдаем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ревосходное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рогнозирование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рунта 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g,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икроэлементы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довлетворительными.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икробы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характеризовано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ценено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оявился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ействительно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аписи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аписанные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олезную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астоящее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нфракрасную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ерспективным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тепени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ногомерной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остроения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иблиотеки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альнейшем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роцедура,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десь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ужно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начала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пределиться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иблиотеки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омбинируя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одходящую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атематическую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стойчивом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очва-э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инамичное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риродное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озникающее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ерхних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лоях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тмосфера,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иосфера,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идросфера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еосфера,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изни,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ложности.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одержит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есчисленное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рганизмов,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зменяющихся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беспечивают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изнеобеспечение.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дин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рамм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есятков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ысяч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иллионов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рибков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актерий,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люс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ысячи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азнообразных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идов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ивотных.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косистема,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ажнейшая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аземной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косистемы.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иологически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ктивное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ещество,</w:t>
      </w:r>
    </w:p>
    <w:p w:rsidR="00E6216A" w:rsidRPr="005A2349" w:rsidRDefault="00E6216A" w:rsidP="00E6216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труктурированная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ористая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азываемая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едосферой,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посредует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иогеофизических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имических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заимодействий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уши,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рунтовых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тмосфере.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лассификацию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лубокое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звестно,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есчаные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амного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егче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одготовить,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рожайность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оддерживать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ложнее,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рудно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одготовить,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рожайность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ораздо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учше,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азница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ыражается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онятие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очвоведении,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лажность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редельный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азличен,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ропической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акторами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лажность,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ысокая P-ф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иксация,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ислотность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есьма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сеобъемлющим,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епосредственно,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читывая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стойчивое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озяйство (к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спекты)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лужить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одходящим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убстратом,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азвиваться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стойчивом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 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орм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стойчивого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охранение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изических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едущим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редоставили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оказательства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нижается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актором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апасы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месте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едостаток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пасно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апасы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же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евелики,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есчаные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чевидно,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стойчивого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редпринимаются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налогичные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риняты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тсрочить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нижение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инеральные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лементы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оловины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аже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оказаться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овокупностью.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тличается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воему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изическим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олгое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сследовательских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очвоведению.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инеральные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лементы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уществуют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азмерах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астицы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лассифицированные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елких)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станавливает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аходится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лиянием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изни,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рисутствуют.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ледующие: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(1)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етверть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актическое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арьироваться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лишком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алым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тановятся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ссушенными,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лишком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асыщены.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грегированной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ще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етверть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одержащего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ислород,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одород,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глерод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азообразной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держивания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риносят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ользу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астениям,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лоре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юбой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ористость,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братно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ропорциональны.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ебольшую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6%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ыше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атегория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еживую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роисходит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азмножения,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мерть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азложение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ивотных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икробы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уществует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умуса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еодушевленных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громное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азнообразие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ивой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иологические </w:t>
      </w:r>
      <w:r w:rsidR="00BA0EE7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A0EE7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живляют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лизки,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ходятся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аименьший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асштаб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азываемые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лино-г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умусовыми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омплексами.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чевидно,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нструмент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нать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рудоемкими,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елает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епригод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атурной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ассовой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емледелии.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радиционных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воевременные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ффективен,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ребуется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ребуют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орогую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рудоемкую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(э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редных)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имических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кстрагентов.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редположил,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ихромат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ереваривания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глерода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редположили,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иапазона (M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астичная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аименьшая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 (P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LS)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етодика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рогнозирования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звести,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десь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ребование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ыше,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реимуществом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отенциальная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даптивность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олевых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ейчас,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оличествах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едорогих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ространственных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орошего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емледелии.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еорганическим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ауках.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ундаментальные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олекулярные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стречаются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линами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етодикой,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олебаниях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ередачи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бразец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рансмиссионная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амым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тарым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етодика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линах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роходит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бразец.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нализировать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идкой,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вердой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азообразной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того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прятны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астворены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астворителе.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ыбранным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олучения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ропускания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5–7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нфракрасная д</w:t>
      </w:r>
      <w:r w:rsid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иффузная о</w:t>
      </w:r>
      <w:r w:rsid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пектроскопия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нешнем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нергия,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роникает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дин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астиц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азывается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тражением.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быкновенно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ызванный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мещением,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летка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мещения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адиацию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оединяет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нергию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ассеянный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епосредственно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ашке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тбора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льтернативно,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омошью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бразивной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робоотборной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ллюстрирует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убелка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еорию,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писывающую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орошкообразных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вязывают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ассеянным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убелки-М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ледующий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ид:</w:t>
      </w:r>
    </w:p>
    <w:p w:rsidR="00E6216A" w:rsidRPr="005A2349" w:rsidRDefault="003D2224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  <w:sz w:val="28"/>
                  <w:szCs w:val="28"/>
                  <w:lang w:val="kk-KZ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28"/>
                          <w:szCs w:val="28"/>
                          <w:lang w:val="kk-KZ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kk-KZ"/>
                </w:rPr>
                <m:t>2</m:t>
              </m:r>
              <m:r>
                <w:rPr>
                  <w:rFonts w:ascii="Times New Roman" w:hAnsi="Times New Roman" w:cs="Times New Roman"/>
                  <w:noProof/>
                  <w:color w:val="000000" w:themeColor="text1"/>
                  <w:sz w:val="28"/>
                  <w:szCs w:val="28"/>
                  <w:lang w:val="kk-KZ"/>
                </w:rPr>
                <m:t>‬</m:t>
              </m:r>
              <m: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kk-KZ"/>
                </w:rPr>
                <m:t>R</m:t>
              </m:r>
            </m:den>
          </m:f>
          <m:r>
            <w:rPr>
              <w:rFonts w:ascii="Cambria Math" w:eastAsiaTheme="minorEastAsia" w:hAnsi="Cambria Math"/>
              <w:noProof/>
              <w:color w:val="000000" w:themeColor="text1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color w:val="000000" w:themeColor="text1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color w:val="000000" w:themeColor="text1"/>
                  <w:sz w:val="28"/>
                  <w:szCs w:val="28"/>
                  <w:lang w:val="kk-KZ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noProof/>
                  <w:color w:val="000000" w:themeColor="text1"/>
                  <w:sz w:val="28"/>
                  <w:szCs w:val="28"/>
                  <w:lang w:val="kk-KZ"/>
                </w:rPr>
                <m:t>k</m:t>
              </m:r>
            </m:den>
          </m:f>
          <m:r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kk-KZ"/>
            </w:rPr>
            <m:t>‬</m:t>
          </m:r>
          <m:r>
            <w:rPr>
              <w:rFonts w:ascii="Cambria Math" w:eastAsiaTheme="minorEastAsia" w:hAnsi="Cambria Math"/>
              <w:noProof/>
              <w:color w:val="000000" w:themeColor="text1"/>
              <w:sz w:val="28"/>
              <w:szCs w:val="28"/>
              <w:lang w:val="kk-KZ"/>
            </w:rPr>
            <m:t xml:space="preserve">                                                    (2.1)</m:t>
          </m:r>
        </m:oMath>
      </m:oMathPara>
    </w:p>
    <w:p w:rsidR="00E6216A" w:rsidRPr="005A2349" w:rsidRDefault="005A2349" w:rsidP="00E6216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де 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бсолютная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олярный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льтернативные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оотношение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нтенсивностью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менно</w:t>
      </w:r>
    </w:p>
    <w:p w:rsidR="00E6216A" w:rsidRPr="005A2349" w:rsidRDefault="00E6216A" w:rsidP="00E6216A">
      <w:pPr>
        <w:jc w:val="center"/>
        <w:rPr>
          <w:noProof/>
          <w:color w:val="000000" w:themeColor="text1"/>
          <w:sz w:val="28"/>
          <w:szCs w:val="28"/>
          <w:lang w:val="kk-KZ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kk-KZ"/>
            </w:rPr>
            <m:t>l</m:t>
          </m:r>
          <m: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val="kk-KZ"/>
            </w:rPr>
            <m:t>‬</m:t>
          </m:r>
          <m: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kk-KZ"/>
            </w:rPr>
            <m:t>og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kk-KZ"/>
            </w:rPr>
            <m:t>=k</m:t>
          </m:r>
          <m: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val="kk-KZ"/>
            </w:rPr>
            <m:t>‬</m:t>
          </m:r>
          <m: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kk-KZ"/>
            </w:rPr>
            <m:t>ʹc                                                       (2.2)</m:t>
          </m:r>
        </m:oMath>
      </m:oMathPara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нутреннего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опадающий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ристалл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одвергнется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олному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нутреннему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ристалла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ритического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оследний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оказателей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реломления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вух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роникает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ределы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тражающей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збирательно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есном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онтакте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тражающей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оверхностью,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еряет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нергию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оглощает.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езультирующее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слабленное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змеряется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троится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рафике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пектрометром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бразца.</w:t>
      </w:r>
    </w:p>
    <w:p w:rsidR="00E6216A" w:rsidRPr="005A2349" w:rsidRDefault="00E6216A" w:rsidP="00E6216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ллюстрация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хема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ипичной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слабленной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ристалл,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чейках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делан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астворимость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реломления.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еленид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ерманий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аллий-й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одид.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онструкции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чейки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идкие,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вердые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астроить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роточную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чейку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ход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ыход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стройстве.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епрерывного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астворов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тслеживать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реобразованием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урье (Н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ПВО-П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лектромагнитного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олекулами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езызлучательные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елаксации (т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толкновения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ругими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олекулами)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риводят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окальному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рогреванию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атрицы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авления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енерируется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епловым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асширением,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бнаруживается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икрофоном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2.3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A4573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тличается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боих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квивалентных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ропускания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оскольку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бнаруживает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ерадиационные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ереходы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бразец.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бнаруженный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игнал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ропорциональна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оглощающими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бразцами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ногомерного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татистического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LS,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TIR-P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AS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делало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оличественной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вердом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еществе [</w:t>
      </w:r>
      <w:r w:rsidR="00A4573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1-</w:t>
      </w:r>
      <w:r w:rsidR="00A45735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6E295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537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хема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ипичной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пектроскопической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чейки</w:t>
      </w:r>
    </w:p>
    <w:p w:rsidR="00E6216A" w:rsidRPr="005A2349" w:rsidRDefault="00E6216A" w:rsidP="00E6216A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ценка р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астительности с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омощью и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пектроскопии</w:t>
      </w:r>
    </w:p>
    <w:p w:rsidR="00E6216A" w:rsidRPr="005A2349" w:rsidRDefault="00E6216A" w:rsidP="00E6216A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(4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00-4,0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римерно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азделен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етыре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егиона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астоты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егион,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асположен.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ундаментальные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2,5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00–4,0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О–Ч,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C–H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N-H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O-H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ротягивая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бширную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3,7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00-3,6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N-H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аблюдается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3,4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O-H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ифференцирован.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C-H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роисходит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000–2,8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ройной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опадают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иловых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онстант.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оглощают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о2050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итрильная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руппа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аходится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бусловлены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астяжением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арбонильное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аспознаванию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стречающемся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650–1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8 0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лабее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тметке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редполагалось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азначена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еформации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олекулярных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вижению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руппы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згиб,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онкретной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ибрации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арьироваться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отнях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олновых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исел,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бъединяют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згибов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келетные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азываемая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бластью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тпечатка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альца.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аблюдаемые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(4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бертонами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омбинацией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ундаментальных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стречаются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ерекрываются,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равнению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бластью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озициями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ункциональной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остоящая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ложным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мел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бильное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B01F82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2.4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атрудняет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онкретную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 (г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линяный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 1: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ентонит (г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линяный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 2: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опулярных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рунтовые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характеризованы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B01F82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реднеинфракрасные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пектры 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</w:t>
      </w:r>
    </w:p>
    <w:p w:rsidR="00E6216A" w:rsidRPr="005A2349" w:rsidRDefault="00E6216A" w:rsidP="00E6216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идны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ескольких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астности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ентонита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родемонстрированы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H)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тпечатка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ильный;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100–2,2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остаточно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одвержено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сходить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рикрепленной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астиц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2900–3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6A77F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нтерференция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ому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омимо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заимосвязаны,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освенно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бусловлены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пецифическую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пределяются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онтролируемых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одписи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лектронные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ереходы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олебательное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астяжение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згиб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труктурных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бразуют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олекулы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ристаллы.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ундаментальные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ибрации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бертоны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омбинации,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айденные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игнатуры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бертонов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O42–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O32–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Н–и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омбинации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2O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O2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01F82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2.5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снованную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пектра.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B01F82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</w:t>
      </w: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6A77FD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арекомендовавшим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дентификация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оединений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пецифических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ункциональных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оединениях,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нструментом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еразрушающей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иохимических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отя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 (8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00-2,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режнему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аиболее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редняя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тановится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аспространенной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пецифики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слабленная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(A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инкер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реимущественно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(н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рганические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ривели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начительному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лучшению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реобразованием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урье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TIR-P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AS)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ще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оставляющих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ложных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лавное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аключается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одходит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вердых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акой-л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асается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лавным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ропускания,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ребуют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одготовки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ранул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Br,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онфигурации,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асыщенной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традаето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аличием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орошие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лассификации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остигнуты,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равильными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оказателями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лассификации,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роверка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ыше 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S,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икроэлемент,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амую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абораторного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днако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уществующих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есурсоемкий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оддается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ешевле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бъективный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заимосвязаны,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остоверным.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нфракрасному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оздействию.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аходятся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0,8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0–0,9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реднеквадратичные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шибки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MSE)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довлетворены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азумным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ровнем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нструмента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MSE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о15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авен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0,8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астиц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ильное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тверждению.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инерализация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акопления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глерода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сточник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ырья,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уминовые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ульвокислотакислоты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заимодействия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остаточной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нформацией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слабления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TIR-A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орреляцию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итратами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ибрации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350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бщими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ристаллами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 Z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nSe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кстрактах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ростой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емометрический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лучшили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реодолели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днако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оотношение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онцентрацией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инкер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редложили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вухэтапный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бобщить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ледующим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бразом: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(1)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азываемых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«о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тпечатков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альцев»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талонной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иблиотеки;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(2)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итрата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оответствующей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тому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дентификацией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ривел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шибке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ообщалось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ешимость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огрешности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арьируются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6,2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аименьшими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огрешностями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есчаных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шибки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аметно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еньше,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ткалиброванной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ключая 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икроэлементы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табильными,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ависят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зменчивости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нструментом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рогнозирования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R,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0,4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0,6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EP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удущие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опуляций.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нфракрасная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учший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C,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аблюдались.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остигнуто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ерспективным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6216A" w:rsidRPr="005A2349" w:rsidRDefault="00E6216A" w:rsidP="00E6216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актический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лева)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астичный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аименьших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вадратов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редсказано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онцентрация: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одорастворимый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сего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ehlich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сего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оординаты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y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аходятся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ирота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олгота,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есятичная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тепень</w:t>
      </w:r>
    </w:p>
    <w:p w:rsidR="0059649B" w:rsidRPr="005A2349" w:rsidRDefault="0059649B" w:rsidP="0059649B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59649B" w:rsidRPr="005A2349" w:rsidRDefault="0059649B" w:rsidP="0059649B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етодику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очетании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еоинформационной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истемой (Г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татистические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ространственная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зменчивость N,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ределах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аспределения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арисованы,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казано.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правочные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рогнозируемых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динаковыми,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амое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еправильного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оставляющих.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осфор-ч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P-т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естирование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арту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осфора,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оторой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зменчивость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редставлена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2.6)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ерспективными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ля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тратегии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артирования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асштабе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начительным.</w:t>
      </w:r>
    </w:p>
    <w:p w:rsidR="00E6216A" w:rsidRPr="005A2349" w:rsidRDefault="00E6216A" w:rsidP="00E6216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одными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вязями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одержанием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линяным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ысушенном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очвы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начениями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0,5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0,9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реднеквадратичное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роверено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рактике.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рочность,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инейность,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табилизированную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шибку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ткалиброванном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ядом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(2–2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еопределенность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оставила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тклонение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оспроизводимости,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талонный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лучаях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шибка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ависела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ткалиброванного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асширен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асчетная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огрешность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величился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3,4%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тклонение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/К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MSE 4,7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родемонстрировал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орреляцию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анными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правочными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идимое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иффузное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редсказать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одержаниях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реднеквадратичное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оставляло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исунке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оказаны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отоакустические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етырех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омпонентов [</w:t>
      </w:r>
      <w:r w:rsidR="006A77F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ентонит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асшифровывается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мектиты)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редставляют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аиболее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стречающиеся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аметно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тличаются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азделяют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040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округ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дентифицируется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ерией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етко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(9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450–1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550,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550,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бщая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нтенсивность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варцевого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лабые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очвхорошо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огласуются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жиданиями,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снованными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асуа,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ровень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040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мектит)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430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aCO3)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еньших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мектит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aCO3)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8)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арбоната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альция,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исовые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ишены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430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2520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асается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онкие,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лечи,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пектрах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итайские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исовые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казывают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аличие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месь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мектита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бразец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румозола,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жидается,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одержит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мектит,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арактерный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аолина (7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есмотря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апрямую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игроскопичной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рисутствует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ысушенной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амую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одержанию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600–1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650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000–3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нтервалов,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ключающих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руппы.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амекает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AS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пектроскопии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игроскопической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освенных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дельная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анного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рунта.</w:t>
      </w:r>
    </w:p>
    <w:p w:rsidR="00E6216A" w:rsidRPr="005A2349" w:rsidRDefault="00E6216A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сследование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остояния е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годий н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снове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ондирования 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пециализированных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артографированию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apture»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TRL»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борудован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втопилотом,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остоит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икропроцессора,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нерциального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(I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MU)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PS,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ысотомера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оммуникационной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лагодаря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втопилоту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астроить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араметры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овершит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блет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втоматическом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ежиме.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еспилотным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существляется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онтроллер,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«м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озгом»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рона.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ринимает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игналы,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сходящие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правления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ортового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омпьютера)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еренаправляет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вигатели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лементы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онструкции.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игналов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пособен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ринять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онтроллер,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пособен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ыполнить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чередь,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ринимаемых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игналов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строенных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онтроллер.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родуманной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енсоров,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строенных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втоматическом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реодолевает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реграды,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пособен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оментально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авать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руговой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бзор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овмещаясь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амерами Z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enmuse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4S,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5S,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Z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олетного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онтролера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десь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становлен,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овейший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нтерфейс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ightbridge 2.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пособен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втоматическом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аксимальной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лительностью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инут,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вух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никальных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войных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атарей,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мкость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ккумулятора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660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280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люс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ккумуляторов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становлена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одогрева,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существлять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инусовых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емпературах.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ыездных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лановых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тдаленных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ропеллеры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атареи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нимаются,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стройство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кладывается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ополнительно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становлены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TK-м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одуля,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беспечивают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олетную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авигацию,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лагодаря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оординат,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словной.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ополненная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радостроительства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деально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одойдет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нспектирования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олнечных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анелей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етровых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урбин,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втодорожных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троительных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ооружений,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ефтегазового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ектора,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пасательных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пераций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резвычайных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итуаций.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радиционно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эрофотосъёмка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амолёта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ертолёта.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ельского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низить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атраты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ренду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виатехники,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месте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ольшую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ффективность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лагодаря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обильности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асширения,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менно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олностью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видеть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етализацию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пециализированное П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 д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анных.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пециализированных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артографированию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apture»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2.7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TRL»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.8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нтерфейс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беспечения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apture»</w:t>
      </w: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нтерфейс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беспечения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TRL»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могли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осредством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эрофотосъемки.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бработана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пециализированного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беспечения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apper»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нтерактивные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аспишем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6A77FD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нтерфейс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рограммного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беспечения «P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ix4D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apture»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евозможно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ктуальные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оздуха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ппаратов —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аиболее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ейственный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аких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ведений.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ъёмка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аёт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схожесть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онтролировать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ыявлять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ражи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орчи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рехмерная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естности.</w:t>
      </w: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6A77FD" w:rsidRPr="005A2349" w:rsidRDefault="006A77FD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ерная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ромежуток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ролетая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антиметровой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аксимальной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етализацией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меющиеся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еханические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овреждения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зёр,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олот)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ыполнять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нвентаризацию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очные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грохимические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онтролировать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ередовые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еобходимую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воевременного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боснованного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ринятия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чёт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птимизация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асхода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рогноз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рожайности с/х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ельеф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зёр,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олот)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ехнологию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олучать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отографии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устоты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авномерности.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оздание д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етального о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ртофотоплана м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естности.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оскольку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роделывалась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езона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роводить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разу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роблемные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риведен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езона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унки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7.0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9.0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7A4B10" w:rsidRPr="005A2349" w:rsidRDefault="007A4B10" w:rsidP="007A4B10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2</w:t>
      </w:r>
    </w:p>
    <w:p w:rsidR="007A4B10" w:rsidRPr="005A2349" w:rsidRDefault="007A4B10" w:rsidP="007A4B10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5A2349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B76934" w:rsidRPr="005A2349" w:rsidRDefault="00B76934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B76934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B76934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76934" w:rsidRPr="005A2349" w:rsidRDefault="00B76934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</w:t>
      </w:r>
      <w:r w:rsidR="0080693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етальный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ртофотоплан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6A77FD" w:rsidRPr="005A2349" w:rsidRDefault="006A77FD" w:rsidP="007A4B1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арта N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DVI ф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ормата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егетационных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азрешения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сточники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ктуальной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анным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бнаружить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гнетенной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астительностью,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ысева,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одверженные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опровождения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егетационного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сходные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днородных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лодородию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очетании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грохимическим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оздавать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айлы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редписаний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ифференцированного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несения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инеральных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тсутствии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грохимического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бследования,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птимизации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робоотбора: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место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тбора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егулярной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етке,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тбираются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окращает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меньшает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лучайных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ринцип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лассификации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егетационным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ндексам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кань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лорофилл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оглощает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ED)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К-д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рче,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ультиспектральной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бнаружить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удут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риведен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ример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№1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енялся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езона.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идимом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пектре</w:t>
      </w:r>
      <w:r w:rsidR="006A77FD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7.0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9.0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B7693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ъемки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9)</w:t>
      </w:r>
    </w:p>
    <w:p w:rsidR="00230C11" w:rsidRPr="005A2349" w:rsidRDefault="00230C11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59649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ъемки (0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птикой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пециализированную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арту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олучили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отографии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устоты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авномерности.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ональности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вета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ровели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пределили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бработка.</w:t>
      </w:r>
    </w:p>
    <w:p w:rsidR="007A4B10" w:rsidRPr="005A2349" w:rsidRDefault="007A4B10" w:rsidP="007A4B10">
      <w:pPr>
        <w:spacing w:after="0" w:line="240" w:lineRule="auto"/>
        <w:ind w:firstLine="709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рехмерная м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одель м</w:t>
      </w:r>
      <w:r w:rsid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  <w:t>естности.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рехмерной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роблем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могли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ельеф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C840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1)</w:t>
      </w:r>
    </w:p>
    <w:p w:rsidR="00230C11" w:rsidRPr="005A2349" w:rsidRDefault="00230C11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230C11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C840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1 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ример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оставления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</w:t>
      </w: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2-х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акурсов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редставленна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1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230C11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230C11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C840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C840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одель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1</w:t>
      </w:r>
    </w:p>
    <w:p w:rsidR="00785E59" w:rsidRPr="005A2349" w:rsidRDefault="007A4B10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b/>
          <w:noProof/>
          <w:color w:val="000000" w:themeColor="text1"/>
          <w:sz w:val="28"/>
          <w:szCs w:val="28"/>
          <w:lang w:val="kk-KZ"/>
        </w:rPr>
        <w:t>.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пособность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оверхностиз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емли</w:t>
      </w:r>
      <w:r w:rsidR="00C840D0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C840D0" w:rsidRPr="005A2349">
        <w:rPr>
          <w:b/>
          <w:noProof/>
          <w:color w:val="000000" w:themeColor="text1"/>
          <w:sz w:val="28"/>
          <w:szCs w:val="28"/>
          <w:lang w:val="kk-KZ"/>
        </w:rPr>
        <w:t>астений)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азличных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пектральных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иапазонах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злучения</w:t>
      </w:r>
    </w:p>
    <w:p w:rsidR="00785E59" w:rsidRPr="005A2349" w:rsidRDefault="00785E59" w:rsidP="00785E5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егких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ппаратов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аиболее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ыстро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азвивающихся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овая,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астраиваемая,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абри-П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есит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г,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обирать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пектрометрические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зображения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тереоскопическими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ерекрытиями,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латформы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оскольку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ониторинга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тановится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ешения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роблем.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нтеграция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отограмметрических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роанализировали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естирования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остоверной.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пыт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арубежных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читать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остоверной.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кспериментальная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инляндии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спытательном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олигоне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ихти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спытательная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лощадью 2,9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овольно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лоскую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опографию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аксимальными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глом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аклона 3,5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остоял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робных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одержащих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чмень.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емян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азнообразны,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ызвать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лотности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(0,5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×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лотность)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(1,5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×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лотность)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спользуя J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unkkari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омбинированный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ерфоратор.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зотных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арьировалось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 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80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 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ортов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чменя,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шеницы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nniina,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шеницы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ruunu,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чменя 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oitto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чменя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етвертая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плодотворения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одержала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аспыляющие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исунке 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несения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спытаний.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есенних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права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азмером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×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егетационный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ключал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ухую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роцент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лажности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одержание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овольно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авномерно-р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аспределенное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00-2,7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 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зяты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езараженных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айонах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2.2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A56F33" w:rsidRPr="005A2349" w:rsidRDefault="00A56F33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3 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есеннего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зота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ля 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естовой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</w:t>
      </w:r>
    </w:p>
    <w:p w:rsidR="00A56F33" w:rsidRPr="005A2349" w:rsidRDefault="00A56F33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порных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резента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05,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оминальной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пособностью 0,0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0,2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0,3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реобразования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оэффициентом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аборатории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SD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ield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pec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ro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пектрорадиометром (A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nalytical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pectral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evices I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nc.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oulder,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SA)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ормированный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алиброванный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талонный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тандарт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absphere 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pectralon.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роводились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резвычайно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онтрольных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очек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YZ (G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CP)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оординаты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иртуальной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азовой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танции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еального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инематической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PS (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PC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TK)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(a)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(b)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тносительная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риродных X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YZ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CP,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редыдущего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ртофото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очностью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A56F33" w:rsidRPr="005A2349" w:rsidRDefault="00A56F33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866C44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ятью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(м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ентральной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аксимальной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87,5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WHM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тороне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реугольники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казывает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тороны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реугольник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аземную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онтрольную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очку (G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CP)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аспределение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ухих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иомассы.</w:t>
      </w:r>
    </w:p>
    <w:p w:rsidR="00A56F33" w:rsidRPr="005A2349" w:rsidRDefault="00A56F33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спользовали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онтрольный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очечным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нтервалом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риблизительной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ысоты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втоматического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опоставления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ространственным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азрешением (G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SD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олосы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олосой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WHM)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тот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спользовался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сылки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ценку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ысоты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ычислив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азницу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редоставляемой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LS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ценить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ысоту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рожая.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инимальная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лотность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очек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A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LS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оловину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вадратный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однятия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етко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оверхностях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оризонтали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порную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рименения.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азработанная 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TT,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бора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пектрометрических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редство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ескольких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орядков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абри-П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месте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увствительностью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икселей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асположении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ахватить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кспозицией.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омещается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увствительность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ункцией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зменяя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еньшими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ахватить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тдельные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ильтры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оротких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линных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ыключения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ежелательных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ередач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еиспользуемых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орядках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абри-П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аданная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оследовательность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осстановления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спользуются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обирать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вободно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ыбираемых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(0-4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езависимыми.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ыбраны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пектральным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агом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рямоугольного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аждая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одвергается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оздействию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емного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оложение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риентирование.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ринципы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писаны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аари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äkynen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редставленные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ackaerts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родемонстрировал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существимость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онцепции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onkavaara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ругие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ервую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инию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отограмметрической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ölönen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существил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роизводительности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снащен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пециальной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птикой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окусом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линой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0,9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f-ч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3,0.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MOSIS 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MV4000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ополнительный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еталлический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ксидный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олупроводниковый (C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MOS)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иний (R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GB)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лектронным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атвором.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ильтр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злучения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дален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048 ×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048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икселя 5,5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азрешение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рактических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вух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ратном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024 ×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48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икселя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OV)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оперечного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спользоваться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ильтры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50-7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ильтры.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азрешения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0-4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олной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ирине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оловиной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аксимума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WHM)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азора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ыбора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ильтра.</w:t>
      </w:r>
    </w:p>
    <w:p w:rsidR="00230C11" w:rsidRPr="005A2349" w:rsidRDefault="00230C11" w:rsidP="00785E5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бразцов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01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01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OV,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рения;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WHM,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олная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ирина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оловине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аксимума;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абри-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</w:t>
      </w:r>
    </w:p>
    <w:p w:rsidR="00785E59" w:rsidRPr="005A2349" w:rsidRDefault="00785E59" w:rsidP="00BB0F68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ица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рототипом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01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рототипом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01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араметров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рототипа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01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аиболее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лучшением f-н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омера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игнал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ум (S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NR)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остигнуто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истему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инз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величить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гол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бзора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(1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).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азмытие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меньшено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утем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оворотного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атвора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лектронный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атвор.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A56F33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5 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омпактная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спышка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амяти,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риемник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PS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ккумулятор 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iPo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астройка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230C11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пектральную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амеру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омпактную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леш-к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исходящего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отока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пвеллинга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блучения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осходящей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аботает)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риемник G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PS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итиевый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олимер (L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iPo)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есит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енее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г.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астройка,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убов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меет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ечение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олета.</w:t>
      </w:r>
    </w:p>
    <w:p w:rsidR="00785E59" w:rsidRPr="005A2349" w:rsidRDefault="00785E59" w:rsidP="00785E59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PI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огут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брабатываться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налогично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алоформатным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зображениям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адра,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ребуется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пределенная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бработка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атчика.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noProof/>
          <w:color w:val="000000" w:themeColor="text1"/>
          <w:sz w:val="28"/>
          <w:szCs w:val="28"/>
          <w:lang w:val="kk-KZ"/>
        </w:rPr>
        <w:t>унок</w:t>
      </w:r>
      <w:r w:rsidR="00866C44" w:rsidRPr="005A2349">
        <w:rPr>
          <w:noProof/>
          <w:color w:val="000000" w:themeColor="text1"/>
          <w:sz w:val="28"/>
          <w:szCs w:val="28"/>
          <w:lang w:val="kk-KZ"/>
        </w:rPr>
        <w:t xml:space="preserve"> 2.2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оказана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бщая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епочка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зображения F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PI.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епочка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ключает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бор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уб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 F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PI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енерация,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риентирование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ычисления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ифровой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 (D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SM)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,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адиометрическая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одель,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асчеты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ыпуск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родукции.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азработке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епочки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F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PI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амеры,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аша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остояла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тобы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нтегрировать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онкретные ш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аги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енсора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ашу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уществующую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ехнологическую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инию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меющейся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родаже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отограмметрического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даленного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енсорного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рограммного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беспечения.</w:t>
      </w:r>
    </w:p>
    <w:p w:rsidR="00785E59" w:rsidRPr="005A2349" w:rsidRDefault="00785E59" w:rsidP="00785E59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pStyle w:val="a3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A56F33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A56F33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A56F33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A56F33" w:rsidRPr="005A2349" w:rsidRDefault="00785E59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noProof/>
          <w:color w:val="000000" w:themeColor="text1"/>
          <w:sz w:val="28"/>
          <w:szCs w:val="28"/>
          <w:lang w:val="kk-KZ"/>
        </w:rPr>
        <w:t>унок</w:t>
      </w:r>
      <w:r w:rsidR="00866C44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="00A56F33"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866C44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56F33"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0C2D1E" w:rsidRPr="005A2349">
        <w:rPr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епь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PI.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ифровая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одель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</w:t>
      </w:r>
    </w:p>
    <w:p w:rsidR="00785E59" w:rsidRPr="005A2349" w:rsidRDefault="00785E59" w:rsidP="00785E59">
      <w:pPr>
        <w:pStyle w:val="a3"/>
        <w:ind w:left="0"/>
        <w:jc w:val="center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бор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ервый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тап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епочке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араметры,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становления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нтегрирования.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увствительность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ыбранных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ребований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нтеграции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ыбрано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ереэкспонированы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рким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орошая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инамика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атемненных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корость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етная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удут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редварительной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орректировались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абораторных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алибровок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справление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есоответствие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пецифической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енсора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елью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скаженных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D-д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елаемой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оординаты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тапы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риентирования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околения.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оследним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остижением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отограмметрической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околение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опоставления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8-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редоставить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пособность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лияющие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тмосферные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акторы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омпенсированы.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ыходы,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ышеупомянутого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ривязкой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очечные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очечные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SM,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одели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тереомодели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ценок [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6B290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агом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епочке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оздание 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адиометрический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еометрически</w:t>
      </w:r>
      <w:r w:rsidR="00866C44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й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огласованные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ключает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абораторных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алибрациях,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майл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огласовании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олос.</w:t>
      </w:r>
    </w:p>
    <w:p w:rsidR="00785E59" w:rsidRPr="005A2349" w:rsidRDefault="00785E59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866C44" w:rsidRPr="005A2349" w:rsidRDefault="00866C44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866C44" w:rsidRPr="005A2349" w:rsidRDefault="00866C44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866C44" w:rsidRPr="005A2349" w:rsidRDefault="00866C44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866C44" w:rsidRPr="005A2349" w:rsidRDefault="00866C44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0C2D1E" w:rsidRPr="005A2349" w:rsidRDefault="000C2D1E" w:rsidP="00785E59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A02E71" w:rsidP="007A4B10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A4B10" w:rsidRPr="005A2349">
        <w:rPr>
          <w:b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A4B10" w:rsidRPr="005A2349">
        <w:rPr>
          <w:b/>
          <w:noProof/>
          <w:color w:val="000000" w:themeColor="text1"/>
          <w:sz w:val="28"/>
          <w:szCs w:val="28"/>
          <w:lang w:val="kk-KZ"/>
        </w:rPr>
        <w:t>ССЛЕДОВАНИЕ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АЗРАБОТКА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ХЕМЫ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АСТБИЩЕОБОРОТОВ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СПОЛЬЗОВАНИЯ Е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ГОДИЙ</w:t>
      </w:r>
    </w:p>
    <w:p w:rsidR="007A4B10" w:rsidRPr="005A2349" w:rsidRDefault="007A4B10" w:rsidP="007A4B10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3</w:t>
      </w:r>
      <w:r w:rsidR="00A02E71" w:rsidRPr="005A2349">
        <w:rPr>
          <w:b/>
          <w:noProof/>
          <w:color w:val="000000" w:themeColor="text1"/>
          <w:sz w:val="28"/>
          <w:szCs w:val="28"/>
          <w:lang w:val="kk-KZ"/>
        </w:rPr>
        <w:t>.1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азработка м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етодики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ешифрирования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ельскохозяйственного н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азначения н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снове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ондирования 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елях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ланировки,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редприятий –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ежхозяйственного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нутрихозяйственного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хем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лужат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опографической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еоботанических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емлеустроительном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роектировании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адастре.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ельскохозяйственного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рошаемых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тносятся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атериализованным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роявлением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реимущественно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ежевые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лужащие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оворотными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унктами.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роходит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рочищу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овпадает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рямолинейными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опографическими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лементами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атериализуется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ерега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учья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росеки,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т.д.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оэтому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ешифровочные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водится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ежевых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наков.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годья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о-р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азному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зображаются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эрофотоснимках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риродным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нтропогенным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ашня </w:t>
      </w:r>
      <w:r w:rsidR="00A52B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истематически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брабатываемый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 (в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ноголетние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тносятся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аспаханные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оренного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лучшения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осевы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еждурядья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ельскохозяйственного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аключается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ифференциации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ачественным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ыделяют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росительной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етью,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иманного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рошения,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аливные,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огарные,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асоренные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амнями.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тдельно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ыделяют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оказывают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еплицы,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арники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ранжереи.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ыделяют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риусадебные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ндивидуальные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городы,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асположенные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нимке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равильной (ч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рямоугольной)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граниченные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ёткими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инейными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онтурами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ровками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врагов,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орогами)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ветло-с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олосами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аспашки)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одораздельным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алежь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анятый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ашней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астоящее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ригодный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енокошения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риуроченный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аселённым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эроснимке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равильной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еярко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ыраженными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олосами (ч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ередование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аспаханных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адернованных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частков)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равостоем,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енокошения.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оймам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аливной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ухим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алкам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клонам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одоразделов (с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уходольный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еправильной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звилистыми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онтурами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адернованная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ровка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еоднородного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(т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ёмно-с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ерый)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ределах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астбище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равостой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ригоден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ходно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алежей,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ызывает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рудности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ыявлении.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братить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нимание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ледующие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собенности: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риуроченность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аселённым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аличие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остроек,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агонов,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асходящихся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одопою.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ноголетние </w:t>
      </w:r>
      <w:r w:rsidR="00327CE9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327CE9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асаждения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анятый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ревесными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равянистыми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ноголетними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асаждениями,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пособными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авать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рожай </w:t>
      </w:r>
      <w:r w:rsidR="00327CE9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327CE9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лодоягодной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ехнической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городы,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годники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днотипный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исунок: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етчатый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годники,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рямоугольный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городы.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ёткий,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инейный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годья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ешифрируются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ифференцированно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ашня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асоренная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амнями,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аливная,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росительной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енокосы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аливные,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уходольные,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аболоченные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астбища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рошаемые,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ультурные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астбищах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ешифрируются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згороди,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агоны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авесы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рямоугольной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граниченные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ёткими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иниями.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ыполняется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пределённой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оследовательности: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идрографические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днородных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ассивов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раницы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аселённых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унктов,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етально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ешифрируют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ыделенных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ассивов.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стественных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ельефа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ешифрируются: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усла,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враги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ромоины,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брывы,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сыпи,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калистые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брывы,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ползни,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арстовые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оронки.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щательно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тдешифрированы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розионные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орозды,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ромоины,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олодые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враги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аспахиваемых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аличие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арактеризует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тепень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розии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лине 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ирины)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7A4B10" w:rsidRPr="005A2349" w:rsidRDefault="007A4B10" w:rsidP="007A4B1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аселенные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ункты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меет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вои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собенности.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ешифрируе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мые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атериалы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аносят ю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ридические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раницы,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сли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ни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ста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новлены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оответствуют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актической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ранице.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ндивидуальные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остройки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аселенном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ункте,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езависимо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ункционального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азначения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арактеристик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троений,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бъ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единяются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оквартально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бщим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онтуром.</w:t>
      </w:r>
    </w:p>
    <w:p w:rsidR="007A4B10" w:rsidRPr="005A2349" w:rsidRDefault="007A4B10" w:rsidP="007A4B1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ешифрировании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аз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деляются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ородам.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тдельно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оказывают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олодые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осадки,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частки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икорастущими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лодовыми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еревьями,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утовые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альмовые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оркальные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ощи,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амбуковые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аросли,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частки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аксаулом.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есах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ыделяют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уреломы,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ырубки,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оросли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еса,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устарники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устарнички.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ешифрированию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одлежат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олезащитные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адозащитные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есополосы,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ащитные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асаждения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доль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росительных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су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шительных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аналов,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ровок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врагов,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ерегов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одоемов,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ревес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ная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устарниковая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бсадка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орог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удоходных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аналов,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щитные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есонасаждения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ну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ткосам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врагов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ес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ках.</w:t>
      </w:r>
    </w:p>
    <w:p w:rsidR="007A4B10" w:rsidRPr="005A2349" w:rsidRDefault="007A4B10" w:rsidP="007A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оказывают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се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ороги,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ом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исле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троящиеся.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сли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ороги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меют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олосы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твода,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зображение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аносят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х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раницы.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ределах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ра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ниц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оказывают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емли,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аходящиеся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епосредственно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оро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гой,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анавами,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асыпями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ыемками,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акже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ственные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годья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ругие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одлежащие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ельскохозяйственному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ешифрированию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бъекты.</w:t>
      </w:r>
    </w:p>
    <w:p w:rsidR="007A4B10" w:rsidRPr="005A2349" w:rsidRDefault="007A4B10" w:rsidP="007A4B1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идрографические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бъекты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оказывают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ереговые л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инии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сех е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стественных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скусственных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одоемов,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идротехнические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ооружения (к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аналы,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ткрытые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акрытые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оллекторы,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навы,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рыки,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аземные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одземные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одопроводы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айонах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рошаемого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емледелия,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олодцы,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одопойные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ункты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),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акже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лючи,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одники,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ухие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анавы.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ешифрированию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лежит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ревесно-к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устарниковая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астительность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ерегам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доемов.</w:t>
      </w:r>
    </w:p>
    <w:p w:rsidR="007A4B10" w:rsidRPr="005A2349" w:rsidRDefault="007A4B10" w:rsidP="007A4B10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олота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ешифрировании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разделяются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изинные,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ерховые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ереходные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ыделением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кон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истой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частков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астительностью,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ригод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ной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аннем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кашивании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орм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коту,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сушенных,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softHyphen/>
        <w:t>используемых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ельскохозяйственном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роизводстве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частков,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орфоразработок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частков,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окрытых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ревесно-к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устарниковой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/>
        </w:rPr>
        <w:t>астительностью.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розионные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орозды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ороткие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трихи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клонам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ревних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розионные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орозды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ороткие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трихи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риуроченные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клонам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ревних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ромоины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зкие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ороткие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ёмно-с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асширением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ентральной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олодые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враги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ытянутые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инейные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гловатые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строй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ершиной,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азделённые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ёрной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инией (д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врага)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ветло-с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свещённый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ёмно-с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атенённый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ешифрируются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спользуемые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алечники,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аменистые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линистые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обычи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скопаемых,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едники.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годий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очетаний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наков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рёх: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дин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словный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нак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пределяет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азвание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годья;</w:t>
      </w:r>
    </w:p>
    <w:p w:rsidR="00327CE9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ругих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арактеризуют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остояние</w:t>
      </w:r>
      <w:r w:rsidR="00327CE9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онимаются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тратившие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вою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озяйственную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енность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вляющиеся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сточником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трицательного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оздействия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реду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окрова,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идрологического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ежима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бразования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ехногенного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ельефа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еятельности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еловека.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зъятием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еньшего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частка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емлепользователя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акой-т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пределенный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окращением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емельного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траны.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ыявление,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артографирование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пределение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оличественных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трицательно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казываются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иологических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риводят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ибели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еградации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окрова.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тановятся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епригодными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есном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одвергаются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одтоплению,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аболачиванию,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аждый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есторождений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скопаемых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трицательно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оздействует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акой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часток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рилегающей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устых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ород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ощными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сточниками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ылевыделения,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агрязняют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родуктами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орения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твалы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гольных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есторождений)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азобщенности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езко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худшают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осстановления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начительного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атрат.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альнейшей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иологической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екультивации,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осстановления,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егативного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меньшения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реду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есторождения.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арушений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ерритории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елесообразно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спользовать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азновременные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осмические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эроснимки,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ыявлять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еталях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рослеживать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сточники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агрязнения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риродной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инамику.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опографические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ланы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адастровых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зучении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истематизированный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вод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ключающий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ачественную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оличественную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кономической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кологической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ценками,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изико-г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еографическую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лассификацию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left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ешифровочные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роисходит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еологоразведочных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обыче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скопаемых;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ромышленном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троительстве (о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своении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евера)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; 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еправильной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ахотных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ипы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пецифическую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очетание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исунки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отоизображения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осмических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нимках.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роводимые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азведки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есторождений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скопаемых,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арактеризуются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начительными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бустраиваются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тройплощадки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уровых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орноразведочных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илых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ооружений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эродромов,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одводятся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ранспортные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оммуникации.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ничтожается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равяной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очвенный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ырубаются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устарники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еревья,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риводит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одтоплению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ерритории.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аибольшие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азведке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скопаемых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роцессами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раншей.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роходке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анав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асть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азрушается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следствие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бразования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ыработки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рилегающие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агрязняются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звлекаемой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ородой.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асорения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ородой,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ынимаемой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едр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раншей,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азрушения.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ороду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тсыпают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доль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ортов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енточные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щерб,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аносимый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азведочных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анав,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величивается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ременем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етровой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розии.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роведении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азведочных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раншей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бширны,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бъясняется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ыработок,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ледствием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рименяемых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пособов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роходки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кскаваторов,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ульдозеров.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ткрытых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бразуются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ыемки,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овокупность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азывают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нтенсивное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азвитие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ткрытых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опровождается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бъемов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скрышных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ород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азработок.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астоящее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ействующие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меют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 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роектная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ткрытой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A4B10" w:rsidRPr="005A2349" w:rsidRDefault="007A4B10" w:rsidP="007A4B1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ешифровочные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арьеров: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ятна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начительных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еровными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онтурами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онцентрическими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олосами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доль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нешнего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одходящие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ороги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азветвления,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аличие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емлеройных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ашин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ногда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рослеживающиеся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нимках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рупного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асштаба)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нимках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бозначать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словным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наком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онтуру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омент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бследования (и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асечек)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авая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азвания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онечного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аксимальную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тносительную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лубину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змеряют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тереоскопически.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обываемые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арьерах,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пределить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оответствующих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рганизациях.</w:t>
      </w:r>
    </w:p>
    <w:p w:rsidR="007A4B10" w:rsidRPr="005A2349" w:rsidRDefault="007A4B10" w:rsidP="007A4B1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ешифровочные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твалов: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ятна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егментной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еерообразным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исунком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ерного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ыпуклая.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ерриконов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ледует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казывать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тносительную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ысоту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етрах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омещать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ояснительные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адписи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еррикон: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озданных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омощи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идромеханизации,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идроотвал,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остоящих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аряду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ешифрированием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твалов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ледует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ыявлять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отловины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аполненные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ухие)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одтопления,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частки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арушенного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окрова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писании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арьеров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еобходимо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родукты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обычи,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лубину,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оверхности,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твалов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ысоту,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лощадь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бъём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C640B5" w:rsidRPr="005A2349" w:rsidRDefault="00C640B5" w:rsidP="00C640B5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труктура (р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исунок)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роекции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бъектов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эрофотоснимке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обой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ложный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ризнак,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бъединяющий (н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аменяющий)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ругие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рямые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ризнаки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руппы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днородных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азнородных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еталей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эрофотоизображения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месте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труктура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арактеризуется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овыми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войствами,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бусловленными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овторяемостью,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азмещением,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оотношением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лощадей,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оличеством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пределенным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очетанием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ототонов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тих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епосредственно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аспознаваемых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еталей.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аталог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ешифровочных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ризнаков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бъектов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риведены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3.1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аны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ототоны и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вета и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зображения т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опографических о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бъектов н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b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Cs/>
          <w:noProof/>
          <w:color w:val="000000" w:themeColor="text1"/>
          <w:sz w:val="28"/>
          <w:szCs w:val="28"/>
          <w:lang w:val="kk-KZ"/>
        </w:rPr>
        <w:t>эроснимках.</w:t>
      </w:r>
    </w:p>
    <w:p w:rsidR="00327CE9" w:rsidRPr="005A2349" w:rsidRDefault="00327CE9" w:rsidP="00327CE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</w:p>
    <w:p w:rsidR="00327CE9" w:rsidRPr="005A2349" w:rsidRDefault="00327CE9" w:rsidP="00327CE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аблица 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A52BD0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аталог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ешифровочных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ризнаков</w:t>
      </w:r>
    </w:p>
    <w:p w:rsidR="00327CE9" w:rsidRPr="005A2349" w:rsidRDefault="00327CE9" w:rsidP="00327CE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Style w:val="a5"/>
        <w:tblW w:w="9766" w:type="dxa"/>
        <w:jc w:val="center"/>
        <w:tblLayout w:type="fixed"/>
        <w:tblLook w:val="04A0"/>
      </w:tblPr>
      <w:tblGrid>
        <w:gridCol w:w="1620"/>
        <w:gridCol w:w="1323"/>
        <w:gridCol w:w="1560"/>
        <w:gridCol w:w="1275"/>
        <w:gridCol w:w="993"/>
        <w:gridCol w:w="1425"/>
        <w:gridCol w:w="1570"/>
      </w:tblGrid>
      <w:tr w:rsidR="00327CE9" w:rsidRPr="005A2349" w:rsidTr="00C640B5">
        <w:trPr>
          <w:jc w:val="center"/>
        </w:trPr>
        <w:tc>
          <w:tcPr>
            <w:tcW w:w="1620" w:type="dxa"/>
            <w:vMerge w:val="restart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бъекты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ешифри-р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ования</w:t>
            </w:r>
          </w:p>
        </w:tc>
        <w:tc>
          <w:tcPr>
            <w:tcW w:w="6576" w:type="dxa"/>
            <w:gridSpan w:val="5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рямые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ризнаки</w:t>
            </w:r>
          </w:p>
        </w:tc>
        <w:tc>
          <w:tcPr>
            <w:tcW w:w="1570" w:type="dxa"/>
            <w:vMerge w:val="restart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освенные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ризнаки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  <w:vMerge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ф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орма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азмеры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он,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ц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вет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ень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екстура </w:t>
            </w:r>
          </w:p>
        </w:tc>
        <w:tc>
          <w:tcPr>
            <w:tcW w:w="1570" w:type="dxa"/>
            <w:vMerge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ашня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етырех-у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гольника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еткими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раницами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онтуров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ирина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ри-б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лизительно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дентичные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остояния 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частка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ф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азы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аз-в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ития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ем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уль-т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уры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ивов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озвышающихся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астений,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анав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згородей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ависи-м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ремени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ъемки,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остояния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бработки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очв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ередвиж-н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ые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ашины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еханиз-м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браба-т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ываемые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ашню 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алеж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етырех-у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гольника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еткими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раницами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онтуров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ирина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ри-б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лизительно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дентичные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озникновения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екстуре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ятен (о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тображение 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c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op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яков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ревесной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астительности)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ивов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озвышающихся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астений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анав</w:t>
            </w:r>
          </w:p>
        </w:tc>
        <w:tc>
          <w:tcPr>
            <w:tcW w:w="1425" w:type="dxa"/>
          </w:tcPr>
          <w:p w:rsidR="00327CE9" w:rsidRPr="005A2349" w:rsidRDefault="00B75BCB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C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o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ременем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оявляется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ризнаки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рекраще-н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бработки-л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окальная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ечеткость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327CE9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екстуры,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асположе-н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ие 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e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e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ежотрого-в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враж-н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алочных 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частках,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акже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начительно э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родирован-н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ерриториях</w:t>
            </w:r>
          </w:p>
        </w:tc>
      </w:tr>
    </w:tbl>
    <w:p w:rsidR="00E171BF" w:rsidRPr="005A2349" w:rsidRDefault="00E171BF" w:rsidP="00E171BF">
      <w:pPr>
        <w:jc w:val="right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 w:rsidP="00E171BF">
      <w:pPr>
        <w:jc w:val="right"/>
        <w:rPr>
          <w:noProof/>
          <w:color w:val="000000" w:themeColor="text1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3.1</w:t>
      </w:r>
    </w:p>
    <w:tbl>
      <w:tblPr>
        <w:tblStyle w:val="a5"/>
        <w:tblW w:w="9766" w:type="dxa"/>
        <w:jc w:val="center"/>
        <w:tblLayout w:type="fixed"/>
        <w:tblLook w:val="04A0"/>
      </w:tblPr>
      <w:tblGrid>
        <w:gridCol w:w="1620"/>
        <w:gridCol w:w="1323"/>
        <w:gridCol w:w="1560"/>
        <w:gridCol w:w="1275"/>
        <w:gridCol w:w="993"/>
        <w:gridCol w:w="1425"/>
        <w:gridCol w:w="1570"/>
      </w:tblGrid>
      <w:tr w:rsidR="00327CE9" w:rsidRPr="005A2349" w:rsidTr="00C640B5">
        <w:trPr>
          <w:trHeight w:val="4360"/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енокос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енная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енные,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т.к.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х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раница-м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лужат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раницы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ашни,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але-ж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еса,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орог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остояния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равостоя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ивов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озвышающихся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астений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ависи-м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ачественных х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аракте-р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истик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енокоса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риурочен-н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ость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пределен-н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ым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рирод-н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ым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ом-п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лексам,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тсутствие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озможнос-т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рогона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кота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частку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ризнаков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истематического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ыпаса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астбище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енная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енные,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т.к.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х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раница-м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лужат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раницы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ашни,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але-ж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еса,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орог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остояния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равостоя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ивов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озвышающихся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астений 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ависи-м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равостоя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астбища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оложение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тноситель-н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аселен-н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унк-т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ов,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ножество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ыбитых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котом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роп,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пециальных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ооружений (з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агонов,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а-в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есов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327CE9" w:rsidRPr="005A2349" w:rsidTr="00C640B5">
        <w:trPr>
          <w:trHeight w:val="841"/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ноголетнее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асаждение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енная «г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еометричность»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ф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ормы  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еткими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раницами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олей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онтуров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ирина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ри-б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лизительно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дентичные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я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остояния 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частка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ида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ем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уль-т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уры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ивов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озвышающихся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ультурных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астений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згородей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зменяется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ависи-м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ипа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аждений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одъездных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орог,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o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po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ительной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истемы,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х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ранилищ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ругих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пециальных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оорруже-н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ий</w:t>
            </w:r>
          </w:p>
        </w:tc>
      </w:tr>
    </w:tbl>
    <w:p w:rsidR="00E171BF" w:rsidRPr="005A2349" w:rsidRDefault="00E171B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 w:rsidP="00E171BF">
      <w:pPr>
        <w:jc w:val="right"/>
        <w:rPr>
          <w:noProof/>
          <w:color w:val="000000" w:themeColor="text1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3.1</w:t>
      </w:r>
    </w:p>
    <w:tbl>
      <w:tblPr>
        <w:tblStyle w:val="a5"/>
        <w:tblW w:w="9766" w:type="dxa"/>
        <w:jc w:val="center"/>
        <w:tblLayout w:type="fixed"/>
        <w:tblLook w:val="04A0"/>
      </w:tblPr>
      <w:tblGrid>
        <w:gridCol w:w="1620"/>
        <w:gridCol w:w="1323"/>
        <w:gridCol w:w="1560"/>
        <w:gridCol w:w="1275"/>
        <w:gridCol w:w="993"/>
        <w:gridCol w:w="1425"/>
        <w:gridCol w:w="1570"/>
      </w:tblGrid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аселенные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ункты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тдельные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дания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ооружения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меют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равиль-н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ую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еометри-ч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ескую ф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орму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Э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лементы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аселенного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ункта-п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олосы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астройки,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у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лицы,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лощади,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роезды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меют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дентичные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азмеры.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азлич-н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ые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даний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ооружений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ранспорт-н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редств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ашин,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кверов,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портивных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лощадок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еса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енная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енные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еленые 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рона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еревь-е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 х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арак-т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еру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екс-т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уры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ысоте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аждений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остаточно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пределить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релые 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еса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олодой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осадки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устарника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росеков,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есных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орог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устарники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енная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еопреде-л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енные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еленые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рона 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еревь-е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 х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арак-т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еру 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екс-т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уры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ысоте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а-с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аждений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устарни-к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ов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оста-т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очно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пре-д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елить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олодые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осадки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устарники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роселочных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олевых 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орог,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кото-п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рогоны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т.д.</w:t>
            </w:r>
          </w:p>
        </w:tc>
      </w:tr>
    </w:tbl>
    <w:p w:rsidR="00E171BF" w:rsidRPr="005A2349" w:rsidRDefault="00E171B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 w:rsidP="00E171BF">
      <w:pPr>
        <w:jc w:val="right"/>
        <w:rPr>
          <w:noProof/>
          <w:color w:val="000000" w:themeColor="text1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3.1</w:t>
      </w:r>
    </w:p>
    <w:tbl>
      <w:tblPr>
        <w:tblStyle w:val="a5"/>
        <w:tblW w:w="9766" w:type="dxa"/>
        <w:jc w:val="center"/>
        <w:tblLayout w:type="fixed"/>
        <w:tblLook w:val="04A0"/>
      </w:tblPr>
      <w:tblGrid>
        <w:gridCol w:w="1620"/>
        <w:gridCol w:w="1323"/>
        <w:gridCol w:w="1560"/>
        <w:gridCol w:w="1275"/>
        <w:gridCol w:w="993"/>
        <w:gridCol w:w="1425"/>
        <w:gridCol w:w="1570"/>
      </w:tblGrid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ороги 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рямые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лавными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акруглениями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ытянутые,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оторого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ногократно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ревосходящее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ирину 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ветлые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олосы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асыпи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а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отранспор-т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х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арактер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ересечения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ругими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ооружения-м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еки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звилис-т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ая 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ытянутые,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ото-р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ого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ного-к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ратно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ре-в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осходящее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ирину 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емные 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б-р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ывов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ре-в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есно-к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устарников-о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й 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p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="00B75BCB"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ac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ительности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идротехни-ч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еских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ооружений,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амбы,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ро-д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асос-н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тан-ц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ий,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ель-н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иц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р.</w:t>
            </w:r>
          </w:p>
        </w:tc>
      </w:tr>
      <w:tr w:rsidR="00327CE9" w:rsidRPr="005A2349" w:rsidTr="00C640B5">
        <w:trPr>
          <w:jc w:val="center"/>
        </w:trPr>
        <w:tc>
          <w:tcPr>
            <w:tcW w:w="162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аналы</w:t>
            </w:r>
          </w:p>
        </w:tc>
        <w:tc>
          <w:tcPr>
            <w:tcW w:w="132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рямые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лавными з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акруглениями</w:t>
            </w:r>
          </w:p>
        </w:tc>
        <w:tc>
          <w:tcPr>
            <w:tcW w:w="156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ытянутые,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лина к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оторого м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ногократно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ревосходящее ш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ирину </w:t>
            </w:r>
          </w:p>
        </w:tc>
        <w:tc>
          <w:tcPr>
            <w:tcW w:w="1275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емные</w:t>
            </w:r>
          </w:p>
        </w:tc>
        <w:tc>
          <w:tcPr>
            <w:tcW w:w="993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ени о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амб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р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асти-т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ельности п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 б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ере-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ам</w:t>
            </w:r>
          </w:p>
        </w:tc>
        <w:tc>
          <w:tcPr>
            <w:tcW w:w="1425" w:type="dxa"/>
          </w:tcPr>
          <w:p w:rsidR="00327CE9" w:rsidRPr="005A2349" w:rsidRDefault="00327CE9" w:rsidP="00762985">
            <w:pPr>
              <w:jc w:val="center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570" w:type="dxa"/>
          </w:tcPr>
          <w:p w:rsidR="00327CE9" w:rsidRPr="005A2349" w:rsidRDefault="00327CE9" w:rsidP="00762985">
            <w:pPr>
              <w:jc w:val="both"/>
              <w:rPr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аличие г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идротехни-ч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еских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ооружений,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амбы,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асосных с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танций и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4"/>
                <w:szCs w:val="24"/>
                <w:lang w:val="kk-KZ"/>
              </w:rPr>
              <w:t>р.</w:t>
            </w:r>
          </w:p>
        </w:tc>
      </w:tr>
    </w:tbl>
    <w:p w:rsidR="00327CE9" w:rsidRPr="005A2349" w:rsidRDefault="00327CE9" w:rsidP="00327C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</w:pPr>
    </w:p>
    <w:p w:rsidR="00327CE9" w:rsidRPr="005A2349" w:rsidRDefault="00327CE9" w:rsidP="00327C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</w:pPr>
    </w:p>
    <w:p w:rsidR="00327CE9" w:rsidRPr="005A2349" w:rsidRDefault="00327CE9" w:rsidP="00327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Т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аблица </w:t>
      </w:r>
      <w:r w:rsidR="00C640B5"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3.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2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="0054255C"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Ф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ототоны и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вета и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зображения т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опографических о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бъектов н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а а</w:t>
      </w:r>
      <w:r w:rsid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val="kk-KZ" w:eastAsia="ru-RU"/>
        </w:rPr>
        <w:t>эроснимках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1997"/>
        <w:gridCol w:w="2091"/>
        <w:gridCol w:w="2851"/>
      </w:tblGrid>
      <w:tr w:rsidR="00327CE9" w:rsidRPr="005A2349" w:rsidTr="00762985">
        <w:trPr>
          <w:tblHeader/>
          <w:jc w:val="center"/>
        </w:trPr>
        <w:tc>
          <w:tcPr>
            <w:tcW w:w="13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bookmarkStart w:id="0" w:name="i712656"/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бъекты</w:t>
            </w:r>
            <w:bookmarkEnd w:id="0"/>
          </w:p>
        </w:tc>
        <w:tc>
          <w:tcPr>
            <w:tcW w:w="368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ип а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эроснимков</w:t>
            </w:r>
          </w:p>
        </w:tc>
      </w:tr>
      <w:tr w:rsidR="00327CE9" w:rsidRPr="005A2349" w:rsidTr="00762985">
        <w:trPr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ч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ерно-б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елые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ц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ветные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пектрозональные</w:t>
            </w:r>
          </w:p>
        </w:tc>
      </w:tr>
      <w:tr w:rsidR="00327CE9" w:rsidRPr="005A2349" w:rsidTr="00762985">
        <w:trPr>
          <w:tblHeader/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CE9" w:rsidRPr="005A2349" w:rsidRDefault="00327CE9" w:rsidP="007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троения 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азной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краски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азличными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расный,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ороги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окрытиями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Г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олубовато-з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оля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азличными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ехническими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ультурами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очти 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елого 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очти ч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ерного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 (с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ттенками)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 (р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азной н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асыщенности)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,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расно-ж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елтый</w:t>
            </w:r>
          </w:p>
        </w:tc>
      </w:tr>
    </w:tbl>
    <w:p w:rsidR="00E171BF" w:rsidRPr="005A2349" w:rsidRDefault="00E171BF" w:rsidP="00E171BF">
      <w:pPr>
        <w:jc w:val="right"/>
        <w:rPr>
          <w:noProof/>
          <w:color w:val="000000" w:themeColor="text1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1997"/>
        <w:gridCol w:w="2091"/>
        <w:gridCol w:w="2851"/>
      </w:tblGrid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Ф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руктовые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ады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ода в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еках и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зерах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 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елого 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 ч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ерного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офейный (р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азной н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асыщенности)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ине-з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ч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основые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ловые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иственничные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 (с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ттенками)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убовые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елтовато-б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урый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ерезовые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еленовато-ж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иственные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устарники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елтовато-к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аросли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амыша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B75BCB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C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epo</w:t>
            </w:r>
            <w:r w:rsidR="00327CE9"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="00327CE9"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расный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аросли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аксаула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 (к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рупные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очки)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еленовато-к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олукустарники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устынные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еленовато-с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равяной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окров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тепей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B75BCB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C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epo</w:t>
            </w:r>
            <w:r w:rsidR="00327CE9"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="00327CE9"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елтовато-з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алатный (н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енокосах)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равяной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окров л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угов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 и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ранжевый,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елтовато-б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урый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есчано-г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алечниковые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тмели и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ляжи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 (с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ттенками)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Г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олубой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акрепленные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ески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еровато-ж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елтый,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расновато-с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акыры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ветло-с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ерого 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 п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очти ч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ерного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еровато-к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оричневый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 (с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ттенками)</w:t>
            </w:r>
          </w:p>
        </w:tc>
      </w:tr>
      <w:tr w:rsidR="00327CE9" w:rsidRPr="005A2349" w:rsidTr="00762985">
        <w:trPr>
          <w:jc w:val="center"/>
        </w:trPr>
        <w:tc>
          <w:tcPr>
            <w:tcW w:w="13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олончаки</w:t>
            </w:r>
          </w:p>
        </w:tc>
        <w:tc>
          <w:tcPr>
            <w:tcW w:w="10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 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елого д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ерого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ерый,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т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емно-с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ерый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CE9" w:rsidRPr="005A2349" w:rsidRDefault="00327CE9" w:rsidP="0076298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еленый (с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 w:rsid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ттенками)</w:t>
            </w:r>
          </w:p>
        </w:tc>
      </w:tr>
    </w:tbl>
    <w:p w:rsidR="00327CE9" w:rsidRPr="005A2349" w:rsidRDefault="00327CE9" w:rsidP="00327CE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bookmarkStart w:id="1" w:name="i727280"/>
      <w:bookmarkEnd w:id="1"/>
    </w:p>
    <w:p w:rsidR="00327CE9" w:rsidRPr="005A2349" w:rsidRDefault="00327CE9" w:rsidP="00327CE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E171BF" w:rsidRPr="005A2349" w:rsidRDefault="00E171BF" w:rsidP="00327CE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E171BF" w:rsidRPr="005A2349" w:rsidRDefault="00E171BF" w:rsidP="00327CE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</w:p>
    <w:p w:rsidR="00785E59" w:rsidRPr="005A2349" w:rsidRDefault="00313A4F" w:rsidP="00785E5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b/>
          <w:noProof/>
          <w:color w:val="000000" w:themeColor="text1"/>
          <w:sz w:val="28"/>
          <w:szCs w:val="28"/>
          <w:lang w:val="kk-KZ"/>
        </w:rPr>
        <w:t>3</w:t>
      </w:r>
      <w:r w:rsidR="00BB0F68" w:rsidRPr="005A2349">
        <w:rPr>
          <w:b/>
          <w:noProof/>
          <w:color w:val="000000" w:themeColor="text1"/>
          <w:sz w:val="28"/>
          <w:szCs w:val="28"/>
          <w:lang w:val="kk-KZ"/>
        </w:rPr>
        <w:t>.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нализ 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остояния </w:t>
      </w:r>
      <w:r w:rsidR="00BB0F68" w:rsidRPr="005A2349">
        <w:rPr>
          <w:b/>
          <w:noProof/>
          <w:color w:val="000000" w:themeColor="text1"/>
          <w:sz w:val="28"/>
          <w:szCs w:val="28"/>
          <w:lang w:val="kk-KZ"/>
        </w:rPr>
        <w:t>е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BB0F68" w:rsidRPr="005A2349">
        <w:rPr>
          <w:b/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BB0F68" w:rsidRPr="005A2349">
        <w:rPr>
          <w:b/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BB0F68" w:rsidRPr="005A2349">
        <w:rPr>
          <w:b/>
          <w:noProof/>
          <w:color w:val="000000" w:themeColor="text1"/>
          <w:sz w:val="28"/>
          <w:szCs w:val="28"/>
          <w:lang w:val="kk-KZ"/>
        </w:rPr>
        <w:t>годий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пределение 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хемы п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b/>
          <w:noProof/>
          <w:color w:val="000000" w:themeColor="text1"/>
          <w:sz w:val="28"/>
          <w:szCs w:val="28"/>
          <w:lang w:val="kk-KZ"/>
        </w:rPr>
        <w:t>астбищеоборотов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спользованием м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атериалов д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b/>
          <w:noProof/>
          <w:color w:val="000000" w:themeColor="text1"/>
          <w:sz w:val="28"/>
          <w:szCs w:val="28"/>
          <w:lang w:val="kk-KZ"/>
        </w:rPr>
        <w:t>‬</w:t>
      </w:r>
      <w:r w:rsidR="00785E59" w:rsidRPr="005A2349">
        <w:rPr>
          <w:b/>
          <w:noProof/>
          <w:color w:val="000000" w:themeColor="text1"/>
          <w:sz w:val="28"/>
          <w:szCs w:val="28"/>
          <w:lang w:val="kk-KZ"/>
        </w:rPr>
        <w:t>ондирования</w:t>
      </w:r>
    </w:p>
    <w:p w:rsidR="00785E59" w:rsidRPr="005A2349" w:rsidRDefault="00785E59" w:rsidP="00785E5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овременные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ортовые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ппаратах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ают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еспрецедентные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ашей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оздушно-д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есантные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кономичного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бора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ребуемыми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ространственными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ременными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анными.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ажным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реимуществом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лохой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идимости,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блачной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огоде,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елает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иапазоне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озможным.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овольно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онкурентоспособны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перативно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анные.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ундаментальным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омпонентом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ервый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абочий,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ражданские,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оммерческие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идеокамеры,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аботающие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ыбранных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ропускания: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расный,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еленый,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иний и/и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лижний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нфракрасный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бластей [2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[8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7-8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оследние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азработанные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аботы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редлагают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асширенные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очки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рения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учшего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ачества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ультиспектральное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иперспектральное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зображение [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азерное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канирование [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7-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нтересных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атчиков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егкая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азработанная 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TT T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echnical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сследовательским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ентром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инляндии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(V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TT)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ьезоприводной,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abry-P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erot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нтерферометра (F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егулируемым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оздушным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азором [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2,1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ехнология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озволяет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зготовить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егкий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ппарат,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беспечивать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ибко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ыбираемые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лине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 4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00-1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000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оскольку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атчик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оздает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адре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ормат,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рехмерная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звлечена,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тереоскопических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ерекрытий.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равнение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нопочной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анели [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3,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E171BF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реимущества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ормирования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адра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ключают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озможность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обирать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зображения 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тереоскопическими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ерекрытиями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еометрические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беспечиваемой ж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есткой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рямоугольного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ножеством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ерекрывающихся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читаем,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собенно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риложений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спользуют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обранные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инамических,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ибрирующих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урбулентных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словиях.</w:t>
      </w: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 w:eastAsia="en-CA"/>
        </w:rPr>
      </w:pP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</w:t>
      </w:r>
      <w:r w:rsidR="00BB0F6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татистика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ариантов</w:t>
      </w: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</w:t>
      </w:r>
    </w:p>
    <w:p w:rsidR="00BB0F68" w:rsidRPr="005A2349" w:rsidRDefault="00BB0F68" w:rsidP="0078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E171BF" w:rsidRPr="005A2349" w:rsidRDefault="00E171BF" w:rsidP="00E171B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бычные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отограмметрической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епосредственно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рименимы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ипичных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алоформатных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оскольку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азработаны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табильных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ораздо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ольшей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ространственной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ротяженностью,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олучить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ипичных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изкоуровневой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амочной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изуализации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ольшое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оличество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аже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ерекрытия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ребуемой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ребуются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ысячи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ерекрывающихся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истемы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ксплуатируется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убоптимальных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иже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астичного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блачного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окрова.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есмотря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ложные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словия,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брабатываться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тобы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арактеристики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бъекта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нтерпретируется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оличественных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еометрических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анных.</w:t>
      </w:r>
    </w:p>
    <w:p w:rsidR="00FF4445" w:rsidRPr="005A2349" w:rsidRDefault="00FF4445" w:rsidP="00FF4445">
      <w:pPr>
        <w:spacing w:after="0" w:line="240" w:lineRule="auto"/>
        <w:ind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ельское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озяйство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отенциальных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иперспектрального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[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7,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8,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0,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2,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5,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1-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сновными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адачами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вляются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ффективное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храны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гротехнические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ероприятия (п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несение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добрений,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ащита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).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остоит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беспечить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ффективный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нструмент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истанционног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ондирования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адач [1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бзор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атериалов [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сследования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еобходимы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ногим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емам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азработки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ффективных,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очного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емледелия.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азделе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роанализировали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осевов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шеницы,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иомасса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ентральных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иофизических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араметров,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олжны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озяйстве [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3]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роанализировали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роизводительность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ыходных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тражения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амеры F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PI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роцессе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NN.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ассчитали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ормализованную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азницу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=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15,7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648)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IR 8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15,7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+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648)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оказана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татистики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азличных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ариантов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аких-л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ибо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оправок (б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орреляции)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олосу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адиометрическим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локом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орректировки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обавки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оррекции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RDF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A: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elB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RDF)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c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справлениями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(u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av)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d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корректировки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егулировкой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ультипликативной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оррекцией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A: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elA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игуры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лева: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(к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 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vertAlign w:val="superscript"/>
          <w:lang w:val="kk-KZ"/>
        </w:rPr>
        <w:t>-1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рафик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ассеяния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ормализованного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азностного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ндекса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астительности (N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рафик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ассеяния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змеренных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рафиках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ассеяния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роведены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айонах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азмером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лучаях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идны (г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рафики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</w:t>
      </w:r>
      <w:r w:rsidR="003A2D3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асположенный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лева)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0%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плодотворением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ожно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дентифицировать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лучаев.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епрерывный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изкий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исунок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ередине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корректированном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аборе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оответствует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ебольшому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пуску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клона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естности,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оторый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пускается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еверу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еремещает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енные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итательные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ещества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ам.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сли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роводилась,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ызванные 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зменениями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орошо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идны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скажали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a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омощью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в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вязанные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олосой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ртефакты (в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олосах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4)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аибольшие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азличия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ежду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ценками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оррекцией,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змерении у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ровня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блучения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d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оявилась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ю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го-з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ападной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мели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еверо-в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осточной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озаики -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вух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орреляций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есьма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охожими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б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снованная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нформации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зображения,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ожет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меть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екоторые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тклонения,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оторые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оявились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озаика,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светляющая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еверо-в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осточному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аправлению.</w:t>
      </w:r>
    </w:p>
    <w:p w:rsidR="00785E59" w:rsidRPr="005A2349" w:rsidRDefault="00785E59" w:rsidP="00785E59">
      <w:pPr>
        <w:pStyle w:val="a7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RMSE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оставили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6,2%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ескорректированных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0,4%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корректированных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торая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олонка)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олного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лока 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RMSE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2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4,4%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7,3%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5,5%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снованной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ш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ирокополосной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змеренной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спользуя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ПЛА,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пектральную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свещенность,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змеренную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тносительную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егулировку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лока,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олных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лока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тносительной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ультипликативной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оррекцией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A: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elA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беспечивали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аивысшую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тепень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очности,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оррекция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снове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змерение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свещенности (з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емля)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ыло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чень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лизко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тому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езультату.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 я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сно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оказали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лияние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ценку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олученные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ценочные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существимо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рименении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оответствующих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оправок,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исловые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оддерживали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изуальные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ценка K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NN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овсем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деальной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епрерывных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еременных,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ы 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ассмотрели,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озможно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роверки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бработки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анных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</w:t>
      </w:r>
    </w:p>
    <w:p w:rsidR="00785E59" w:rsidRPr="005A2349" w:rsidRDefault="00785E59" w:rsidP="00785E59">
      <w:pPr>
        <w:pStyle w:val="a7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арты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казались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еалистичными,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емонстрируя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астительностью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ее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ретья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олонка)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л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инейной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егрессии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ухой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оставляли 0,5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7-0,5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ольшинства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лучаев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C2D1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равая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олонка)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олоса 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адиометрической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оррекцией (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A: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elB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RDF)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ыла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сключением (р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ис</w:t>
      </w:r>
      <w:r w:rsidR="000312DE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унок</w:t>
      </w:r>
      <w:r w:rsidR="008229A8"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i/>
          <w:noProof/>
          <w:color w:val="000000" w:themeColor="text1"/>
          <w:sz w:val="28"/>
          <w:szCs w:val="28"/>
          <w:lang w:val="kk-KZ"/>
        </w:rPr>
        <w:t>b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беспечил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олее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изкое R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2 0,3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8,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акже,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арта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казалась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мещен,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емонстрируя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тносительно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ысокие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начения N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DVI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езараженных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бластях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ерхней ч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асти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олосы.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ти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аблюдения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огласуются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езультатами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ценки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нализа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иомассы.</w:t>
      </w:r>
    </w:p>
    <w:p w:rsidR="00F66650" w:rsidRPr="005A2349" w:rsidRDefault="00F66650" w:rsidP="00F66650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роведены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кспериментальные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сследования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езонного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алхашского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айона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бласти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ечении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етырех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частках (р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 xml:space="preserve">унок </w:t>
      </w:r>
      <w:r w:rsidRPr="005A2349">
        <w:rPr>
          <w:noProof/>
          <w:color w:val="000000" w:themeColor="text1"/>
          <w:sz w:val="28"/>
          <w:szCs w:val="28"/>
          <w:lang w:val="kk-KZ"/>
        </w:rPr>
        <w:t>3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.2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идно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исунков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ильно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еградированы (р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i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редняя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еградация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лабая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астительность (р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, т.е.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часток (</w:t>
      </w:r>
      <w:r w:rsidRPr="005A2349">
        <w:rPr>
          <w:i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ригоден,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часток (</w:t>
      </w:r>
      <w:r w:rsidRPr="005A2349">
        <w:rPr>
          <w:i/>
          <w:noProof/>
          <w:color w:val="000000" w:themeColor="text1"/>
          <w:sz w:val="28"/>
          <w:szCs w:val="28"/>
          <w:lang w:val="kk-KZ"/>
        </w:rPr>
        <w:t>б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ригоден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астбищ.</w:t>
      </w:r>
    </w:p>
    <w:p w:rsidR="00F66650" w:rsidRPr="005A2349" w:rsidRDefault="00F66650" w:rsidP="00F66650">
      <w:pPr>
        <w:pStyle w:val="msonormalbullet2gif"/>
        <w:spacing w:before="0" w:beforeAutospacing="0" w:after="0" w:afterAutospacing="0"/>
        <w:contextualSpacing/>
        <w:jc w:val="both"/>
        <w:rPr>
          <w:i/>
          <w:noProof/>
          <w:color w:val="000000" w:themeColor="text1"/>
          <w:sz w:val="28"/>
          <w:szCs w:val="28"/>
          <w:lang w:val="kk-KZ"/>
        </w:rPr>
      </w:pPr>
    </w:p>
    <w:p w:rsidR="00F66650" w:rsidRPr="005A2349" w:rsidRDefault="005A2349" w:rsidP="00F66650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>
        <w:rPr>
          <w:i/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i/>
          <w:noProof/>
          <w:color w:val="000000" w:themeColor="text1"/>
          <w:sz w:val="28"/>
          <w:szCs w:val="28"/>
          <w:lang w:val="kk-KZ"/>
        </w:rPr>
        <w:t xml:space="preserve">            а</w:t>
      </w:r>
      <w:r>
        <w:rPr>
          <w:i/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>(2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>019 г.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>есна)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i/>
          <w:noProof/>
          <w:color w:val="000000" w:themeColor="text1"/>
          <w:sz w:val="28"/>
          <w:szCs w:val="28"/>
          <w:lang w:val="kk-KZ"/>
        </w:rPr>
        <w:t xml:space="preserve">                                  б</w:t>
      </w:r>
      <w:r>
        <w:rPr>
          <w:i/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 xml:space="preserve">        (2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>020 г.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noProof/>
          <w:color w:val="000000" w:themeColor="text1"/>
          <w:sz w:val="28"/>
          <w:szCs w:val="28"/>
          <w:lang w:val="kk-KZ"/>
        </w:rPr>
        <w:t>‬</w:t>
      </w:r>
      <w:r w:rsidR="00F66650" w:rsidRPr="005A2349">
        <w:rPr>
          <w:noProof/>
          <w:color w:val="000000" w:themeColor="text1"/>
          <w:sz w:val="28"/>
          <w:szCs w:val="28"/>
          <w:lang w:val="kk-KZ"/>
        </w:rPr>
        <w:t>есна)</w:t>
      </w:r>
    </w:p>
    <w:p w:rsidR="00F66650" w:rsidRPr="005A2349" w:rsidRDefault="005A2349" w:rsidP="00F66650">
      <w:pPr>
        <w:pStyle w:val="msonormalbullet2gif"/>
        <w:spacing w:before="0" w:beforeAutospacing="0" w:after="0" w:afterAutospacing="0"/>
        <w:ind w:firstLine="709"/>
        <w:contextualSpacing/>
        <w:rPr>
          <w:noProof/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  <w:lang w:val="kk-KZ"/>
        </w:rPr>
        <w:t>‬</w:t>
      </w:r>
    </w:p>
    <w:p w:rsidR="00F66650" w:rsidRPr="005A2349" w:rsidRDefault="00F66650" w:rsidP="00F66650">
      <w:pPr>
        <w:pStyle w:val="msonormalbullet2gif"/>
        <w:spacing w:before="0" w:beforeAutospacing="0" w:after="0" w:afterAutospacing="0"/>
        <w:contextualSpacing/>
        <w:jc w:val="center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унок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0312DE" w:rsidRPr="005A2349">
        <w:rPr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нимки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частков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частках</w:t>
      </w:r>
    </w:p>
    <w:p w:rsidR="00F66650" w:rsidRPr="005A2349" w:rsidRDefault="00F66650" w:rsidP="00F66650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F66650" w:rsidRPr="005A2349" w:rsidRDefault="00F66650" w:rsidP="00F66650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евом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ижнем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глу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нимка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оказана ш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кала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0-0,1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астительности;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0,1-0,2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ильная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еградация;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0,2-0,3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редняя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еградация;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0,3-0,4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лабая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астительность;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0,4-0,5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редняя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астительность (к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амыш)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</w:p>
    <w:p w:rsidR="00F66650" w:rsidRPr="005A2349" w:rsidRDefault="00F66650" w:rsidP="00F6665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A12E0E" w:rsidRPr="005A2349" w:rsidRDefault="00A12E0E" w:rsidP="00F6665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A12E0E" w:rsidRPr="005A2349" w:rsidRDefault="00A12E0E" w:rsidP="00A1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3.3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азработка н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аучно </w:t>
      </w:r>
      <w:r w:rsidR="00704C88"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боснованной с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хемы в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нутрисезонного и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спользования п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астбищ с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пределением и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х к</w:t>
      </w:r>
      <w:r w:rsid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ормоемкости</w:t>
      </w:r>
    </w:p>
    <w:p w:rsidR="00F66650" w:rsidRPr="005A2349" w:rsidRDefault="00F66650" w:rsidP="00F66650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ринципиально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аправлением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осстановления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есурсов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унктов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ывода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агульного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аблица</w:t>
      </w:r>
      <w:r w:rsidR="0039427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3.3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FF4445" w:rsidRPr="005A2349" w:rsidRDefault="00FF4445" w:rsidP="00FF44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</w:t>
      </w:r>
      <w:r w:rsidR="00704C8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ились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емлях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алхашского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айона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бласти.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коло 7.7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олевые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аботы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ероприятию «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азработка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аучно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боснованной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хемы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нутрисезонного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астбищ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пределением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ормоемкости»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.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азработка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ехнологии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едения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тгонного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ивотноводства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озяйств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рганизацией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астбищеоборотов,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птимальной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агрузки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арантированного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одоснабжения»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роводятся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ледующей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пробированной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етодике:</w:t>
      </w:r>
    </w:p>
    <w:p w:rsidR="00FF4445" w:rsidRPr="005A2349" w:rsidRDefault="00FF4445" w:rsidP="00FF4445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4-х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очках,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утем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урения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ерез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ермовесовым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етодом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езонам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рехкратной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овторности;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тбор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очвенных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бразцов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4-х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акрепленных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лощадках,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ослойно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лубины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роведения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грохимических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нализов;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4-х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акрепленных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лощадках,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ослойно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лубины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егетацию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рехкратной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овторности;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пределялась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змерения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ида;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роводился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ыделенных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ратной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овторности;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отанический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читывался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азбором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робного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нопа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лажности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ратной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овторности;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FF4445" w:rsidRPr="005A2349" w:rsidRDefault="00FF4445" w:rsidP="00FF44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пределялся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аборатории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нститута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бщепринятым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етодикам.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9354"/>
      </w:tblGrid>
      <w:tr w:rsidR="0044619B" w:rsidRPr="005A2349" w:rsidTr="0066281D">
        <w:tc>
          <w:tcPr>
            <w:tcW w:w="9354" w:type="dxa"/>
          </w:tcPr>
          <w:p w:rsidR="0044619B" w:rsidRPr="005A2349" w:rsidRDefault="0044619B" w:rsidP="0044619B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аблица </w:t>
            </w:r>
            <w:r w:rsidR="00394278"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3.3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-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хема 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роекта</w:t>
            </w:r>
          </w:p>
          <w:p w:rsidR="00394278" w:rsidRPr="005A2349" w:rsidRDefault="00394278" w:rsidP="0044619B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28"/>
            </w:tblGrid>
            <w:tr w:rsidR="0044619B" w:rsidRPr="005A2349" w:rsidTr="0044619B">
              <w:tc>
                <w:tcPr>
                  <w:tcW w:w="9570" w:type="dxa"/>
                </w:tcPr>
                <w:p w:rsidR="0044619B" w:rsidRPr="005A2349" w:rsidRDefault="003D2224" w:rsidP="0044619B">
                  <w:pPr>
                    <w:tabs>
                      <w:tab w:val="left" w:pos="347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4" o:spid="_x0000_s1026" type="#_x0000_t32" style="position:absolute;left:0;text-align:left;margin-left:227.8pt;margin-top:27.95pt;width:.05pt;height:1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x8IgIAAD4EAAAOAAAAZHJzL2Uyb0RvYy54bWysU8uO2yAU3VfqPyD2iR/jpIkVZzSyk26m&#10;nUgz/QACOEbFgIDEiar+ey/koUy7qap6gS9w77mPc1g8HnuJDtw6oVWFs3GKEVdUM6F2Ff72th7N&#10;MHKeKEakVrzCJ+7w4/Ljh8VgSp7rTkvGLQIQ5crBVLjz3pRJ4mjHe+LG2nAFl622PfGwtbuEWTIA&#10;ei+TPE2nyaAtM1ZT7hycNudLvIz4bcupf2lbxz2SFYbafFxtXLdhTZYLUu4sMZ2glzLIP1TRE6Eg&#10;6Q2qIZ6gvRV/QPWCWu1068dU94luW0F57AG6ydLfunntiOGxFxiOM7cxuf8HS78eNhYJBtxlGCnS&#10;A0dPe69japQXYUCDcSX41WpjQ4v0qF7Ns6bfHVK67oja8ej9djIQnIWI5F1I2DgDabbDF83Ah0CC&#10;OK1ja/sACXNAx0jK6UYKP3pE4XD6MMGIwnmepbM8MpaQ8hpprPOfue5RMCrsvCVi1/laKwXca5vF&#10;POTw7Hyoi5TXgJBW6bWQMkpAKjRUeD7JJzHAaSlYuAxuzu62tbToQIKI4hebhJt7N6v3ikWwjhO2&#10;utieCHm2IblUAQ86g3Iu1lklP+bpfDVbzYpRkU9XoyJtmtHTui5G03X2adI8NHXdZD9DaVlRdoIx&#10;rkJ1V8Vmxd8p4vJ2zlq7afY2huQ9epwXFHv9x6IjtYHNsy62mp029ko5iDQ6Xx5UeAX3e7Dvn/3y&#10;FwAAAP//AwBQSwMEFAAGAAgAAAAhAA+0fBfeAAAACQEAAA8AAABkcnMvZG93bnJldi54bWxMj8FO&#10;wzAMhu+TeIfISFwmlnYiYy1NpwmJA0e2SVyzxrSFxqmadC17eswJjrY//f7+Yje7TlxwCK0nDekq&#10;AYFUedtSreF0fLnfggjRkDWdJ9TwjQF25c2iMLn1E73h5RBrwSEUcqOhibHPpQxVg86Ele+R+Pbh&#10;B2cij0Mt7WAmDnedXCfJRjrTEn9oTI/PDVZfh9FpwDCqNNlnrj69Xqfl+/r6OfVHre9u5/0TiIhz&#10;/IPhV5/VoWSnsx/JBtFpeFBqw6gGpTIQDPDiEcRZwzZLQZaF/N+g/AEAAP//AwBQSwECLQAUAAYA&#10;CAAAACEAtoM4kv4AAADhAQAAEwAAAAAAAAAAAAAAAAAAAAAAW0NvbnRlbnRfVHlwZXNdLnhtbFBL&#10;AQItABQABgAIAAAAIQA4/SH/1gAAAJQBAAALAAAAAAAAAAAAAAAAAC8BAABfcmVscy8ucmVsc1BL&#10;AQItABQABgAIAAAAIQCg+Xx8IgIAAD4EAAAOAAAAAAAAAAAAAAAAAC4CAABkcnMvZTJvRG9jLnht&#10;bFBLAQItABQABgAIAAAAIQAPtHwX3gAAAAkBAAAPAAAAAAAAAAAAAAAAAHwEAABkcnMvZG93bnJl&#10;di54bWxQSwUGAAAAAAQABADzAAAAhwUAAAAA&#10;"/>
                    </w:pic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роект: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«Р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азработка т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ехнологии у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лучшения 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ационального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спользования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 д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ля 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азвития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тгонного ж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="0044619B"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ивотноводства»</w:t>
                  </w:r>
                </w:p>
              </w:tc>
            </w:tr>
          </w:tbl>
          <w:p w:rsidR="0044619B" w:rsidRPr="005A2349" w:rsidRDefault="0044619B" w:rsidP="0044619B">
            <w:pPr>
              <w:tabs>
                <w:tab w:val="left" w:pos="3470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28"/>
            </w:tblGrid>
            <w:tr w:rsidR="0044619B" w:rsidRPr="005A2349" w:rsidTr="0044619B">
              <w:tc>
                <w:tcPr>
                  <w:tcW w:w="9571" w:type="dxa"/>
                </w:tcPr>
                <w:p w:rsidR="0044619B" w:rsidRPr="005A2349" w:rsidRDefault="0044619B" w:rsidP="0044619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М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ероприятие: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«Р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азработка т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ехнологии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едения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тгонного ж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ивотноводства д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ля х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озяйств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аселения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рганизацией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езонных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астбищеоборотов,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птимальной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агрузки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ыпаса,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г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арантированного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одоснабжения»</w:t>
                  </w:r>
                </w:p>
              </w:tc>
            </w:tr>
          </w:tbl>
          <w:p w:rsidR="0044619B" w:rsidRPr="005A2349" w:rsidRDefault="003D2224" w:rsidP="0044619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AutoShape 27" o:spid="_x0000_s1031" type="#_x0000_t32" style="position:absolute;left:0;text-align:left;margin-left:382.6pt;margin-top:-.15pt;width:.05pt;height:11.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5fKQIAAEgEAAAOAAAAZHJzL2Uyb0RvYy54bWysVMGO2jAQvVfqP1i+QxI2sBARVqsEetm2&#10;SLvt3dgOserYlu0loKr/3rEDlG0vVVUOZmzPvHkz85zlw7GT6MCtE1qVOBunGHFFNRNqX+IvL5vR&#10;HCPniWJEasVLfOIOP6zev1v2puAT3WrJuEUAolzRmxK33psiSRxteUfcWBuu4LLRtiMetnafMEt6&#10;QO9kMknTWdJry4zVlDsHp/VwiVcRv2k49Z+bxnGPZImBm4+rjesurMlqSYq9JaYV9EyD/AOLjggF&#10;Sa9QNfEEvVrxB1QnqNVON35MdZfophGUxxqgmiz9rZrnlhgea4HmOHNtk/t/sPTTYWuRYDA7aI8i&#10;Hczo8dXrmBpN7kODeuMK8KvU1oYS6VE9mydNvzmkdNUStefR++VkIDgLEcmbkLBxBtLs+o+agQ+B&#10;BLFbx8Z2qJHCfA2BARw6go5xPKfrePjRIwqHs7spRhTOs3yWTuPsElIEjBBprPMfuO5QMErsvCVi&#10;3/pKKwUq0HbAJ4cn5wPDXwEhWOmNkDKKQSrUl3gxnUwjIaelYOEyuDm731XSogMJcoq/WC7c3LpZ&#10;/apYBGs5Yeuz7YmQgw3JpQp4UBnQOVuDXr4v0sV6vp7no3wyW4/ytK5Hj5sqH8022f20vqurqs5+&#10;BGpZXrSCMa4Cu4t2s/zvtHF+RYPqruq9tiF5ix77BWQv/5F0HHKY66CQnWanrb0MH+Qanc9PK7yH&#10;2z3Ytx+A1U8AAAD//wMAUEsDBBQABgAIAAAAIQABGQSF3AAAAAgBAAAPAAAAZHJzL2Rvd25yZXYu&#10;eG1sTI9BT4NAEIXvJv6HzZh4axdRoUGGxphoPBiSVr1vYQSUnUV2C/TfO570Ni/v5c338u1iezXR&#10;6DvHCFfrCBRx5eqOG4S318fVBpQPhmvTOyaEE3nYFudnuclqN/OOpn1olJSwzwxCG8KQae2rlqzx&#10;azcQi/fhRmuCyLHR9WhmKbe9jqMo0dZ0LB9aM9BDS9XX/mgRvjk9vd/oafNZliF5en5pmMoZ8fJi&#10;ub8DFWgJf2H4xRd0KITp4I5ce9UjpMltLFGE1TUo8UXLcUCI4xR0kev/A4ofAAAA//8DAFBLAQIt&#10;ABQABgAIAAAAIQC2gziS/gAAAOEBAAATAAAAAAAAAAAAAAAAAAAAAABbQ29udGVudF9UeXBlc10u&#10;eG1sUEsBAi0AFAAGAAgAAAAhADj9If/WAAAAlAEAAAsAAAAAAAAAAAAAAAAALwEAAF9yZWxzLy5y&#10;ZWxzUEsBAi0AFAAGAAgAAAAhAPFUzl8pAgAASAQAAA4AAAAAAAAAAAAAAAAALgIAAGRycy9lMm9E&#10;b2MueG1sUEsBAi0AFAAGAAgAAAAhAAEZBIXcAAAACAEAAA8AAAAAAAAAAAAAAAAAgwQAAGRycy9k&#10;b3ducmV2LnhtbFBLBQYAAAAABAAEAPMAAACMBQAAAAA=&#10;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AutoShape 26" o:spid="_x0000_s1030" type="#_x0000_t32" style="position:absolute;left:0;text-align:left;margin-left:239.55pt;margin-top:-.15pt;width:.05pt;height:11.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/jKQ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pEi&#10;Hczo4eB1TI0ms9Cg3rgC/Cq1taFEelLP5lHTbw4pXbVE7Xn0fjkbCM5CRPImJGycgTS7/pNm4EMg&#10;QezWqbEdaqQwX0NgAIeOoFMcz/k6Hn7yiMLh7G6KEYXzLJ+l0zi7hBQBI0Qa6/xHrjsUjBI7b4nY&#10;t77SSoEKtB3wyfHR+cDwV0AIVnojpIxikAr1JV5MJ9NIyGkpWLgMbs7ud5W06EiCnOIvlgs3t25W&#10;HxSLYC0nbH2xPRFysCG5VAEPKgM6F2vQy/dFuljP1/N8lE9m61Ge1vXoYVPlo9km+zCt7+qqqrMf&#10;gVqWF61gjKvA7lW7Wf532ri8okF1V/Ve25C8RY/9ArKv/5F0HHKY66CQnWbnrX0dPsg1Ol+eVngP&#10;t3uwbz8Aq58AAAD//wMAUEsDBBQABgAIAAAAIQDNWT4P3AAAAAgBAAAPAAAAZHJzL2Rvd25yZXYu&#10;eG1sTI9BT4NAFITvJv6HzTPx1i7FplTk0RgTjQdD0qr3LTwBZd8iuwX6732e9DiZycw32W62nRpp&#10;8K1jhNUyAkVcuqrlGuHt9XGxBeWD4cp0jgnhTB52+eVFZtLKTbyn8RBqJSXsU4PQhNCnWvuyIWv8&#10;0vXE4n24wZogcqh1NZhJym2n4yjaaGtaloXG9PTQUPl1OFmEb07O72s9bj+LImyenl9qpmJCvL6a&#10;7+9ABZrDXxh+8QUdcmE6uhNXXnUI6+R2JVGExQ0o8UXHoI4IcZyAzjP9/0D+AwAA//8DAFBLAQIt&#10;ABQABgAIAAAAIQC2gziS/gAAAOEBAAATAAAAAAAAAAAAAAAAAAAAAABbQ29udGVudF9UeXBlc10u&#10;eG1sUEsBAi0AFAAGAAgAAAAhADj9If/WAAAAlAEAAAsAAAAAAAAAAAAAAAAALwEAAF9yZWxzLy5y&#10;ZWxzUEsBAi0AFAAGAAgAAAAhABijf+MpAgAASAQAAA4AAAAAAAAAAAAAAAAALgIAAGRycy9lMm9E&#10;b2MueG1sUEsBAi0AFAAGAAgAAAAhAM1ZPg/cAAAACAEAAA8AAAAAAAAAAAAAAAAAgwQAAGRycy9k&#10;b3ducmV2LnhtbFBLBQYAAAAABAAEAPMAAACMBQAAAAA=&#10;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AutoShape 25" o:spid="_x0000_s1029" type="#_x0000_t32" style="position:absolute;left:0;text-align:left;margin-left:89.95pt;margin-top:-.15pt;width:.05pt;height:11.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BjJwIAAEgEAAAOAAAAZHJzL2Uyb0RvYy54bWysVMGO2jAQvVfqP1i+QxIIFCLCapVAL9sW&#10;abe9G9shVh3bsr0EVPXfO3aA7m4vVVUOZmzPvHkz85zV3amT6MitE1qVOBunGHFFNRPqUOKvT9vR&#10;AiPniWJEasVLfOYO363fv1v1puAT3WrJuEUAolzRmxK33psiSRxteUfcWBuu4LLRtiMetvaQMEt6&#10;QO9kMknTedJry4zVlDsHp/VwidcRv2k49V+axnGPZImBm4+rjes+rMl6RYqDJaYV9EKD/AOLjggF&#10;SW9QNfEEPVvxB1QnqNVON35MdZfophGUxxqgmix9U81jSwyPtUBznLm1yf0/WPr5uLNIMJjdFCNF&#10;OpjR/bPXMTWazEKDeuMK8KvUzoYS6Uk9mgdNvzukdNUSdeDR++lsIDgLEcmrkLBxBtLs+0+agQ+B&#10;BLFbp8Z2qJHCfAuBARw6gk5xPOfbePjJIwqH8+kMIwrnWT5PZ3F2CSkCRog01vmPXHcoGCV23hJx&#10;aH2llQIVaDvgk+OD84Hh74AQrPRWSBnFIBXqS7ycQe3hxmkpWLiMG3vYV9KiIwlyir9Y7hs3q58V&#10;i2AtJ2xzsT0RcrAhuVQBDyoDOhdr0MuPZbrcLDaLfJRP5ptRntb16H5b5aP5Nvswq6d1VdXZz0At&#10;y4tWMMZVYHfVbpb/nTYur2hQ3U29tzYkr9Fjv4Ds9T+SjkMOcx0UstfsvLPX4YNco/PlaYX38HIP&#10;9ssPwPoXAAAA//8DAFBLAwQUAAYACAAAACEACJf3QdwAAAAIAQAADwAAAGRycy9kb3ducmV2Lnht&#10;bEyPQU+DQBSE7yb+h80z8dYuoimUsjTGROPBkLTqfcu+Asq+RXYL9N/7etLjZCYz3+Tb2XZixMG3&#10;jhTcLSMQSJUzLdUKPt6fFykIHzQZ3TlCBWf0sC2ur3KdGTfRDsd9qAWXkM+0giaEPpPSVw1a7Zeu&#10;R2Lv6AarA8uhlmbQE5fbTsZRtJJWt8QLje7xqcHqe3+yCn4oOX8+yDH9Ksuwenl9qwnLSanbm/lx&#10;AyLgHP7CcMFndCiY6eBOZLzoWCfrNUcVLO5BXPw04m8HBXGcgCxy+f9A8QsAAP//AwBQSwECLQAU&#10;AAYACAAAACEAtoM4kv4AAADhAQAAEwAAAAAAAAAAAAAAAAAAAAAAW0NvbnRlbnRfVHlwZXNdLnht&#10;bFBLAQItABQABgAIAAAAIQA4/SH/1gAAAJQBAAALAAAAAAAAAAAAAAAAAC8BAABfcmVscy8ucmVs&#10;c1BLAQItABQABgAIAAAAIQDNtKBjJwIAAEgEAAAOAAAAAAAAAAAAAAAAAC4CAABkcnMvZTJvRG9j&#10;LnhtbFBLAQItABQABgAIAAAAIQAIl/dB3AAAAAgBAAAPAAAAAAAAAAAAAAAAAIEEAABkcnMvZG93&#10;bnJldi54bWxQSwUGAAAAAAQABADzAAAAigUAAAAA&#10;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5"/>
              <w:gridCol w:w="278"/>
              <w:gridCol w:w="2766"/>
              <w:gridCol w:w="279"/>
              <w:gridCol w:w="2630"/>
            </w:tblGrid>
            <w:tr w:rsidR="0044619B" w:rsidRPr="005A2349" w:rsidTr="00704C88">
              <w:trPr>
                <w:trHeight w:val="1833"/>
              </w:trPr>
              <w:tc>
                <w:tcPr>
                  <w:tcW w:w="3256" w:type="dxa"/>
                </w:tcPr>
                <w:p w:rsidR="0044619B" w:rsidRPr="005A2349" w:rsidRDefault="0044619B" w:rsidP="00704C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роведение г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еоботанической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ценки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тгонно-п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астбищной т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ерритории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пределением д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оминирующих 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lastRenderedPageBreak/>
                    <w:t>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астительных а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ссоциаций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осредством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рименения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путниковой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истемы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рибором G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PS.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Ф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ормирование к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онтрольных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пытных г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рупп К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РС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М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РС д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ля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роведения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ыпаса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езонных у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частках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риаульном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астбище.</w:t>
                  </w:r>
                </w:p>
              </w:tc>
              <w:tc>
                <w:tcPr>
                  <w:tcW w:w="283" w:type="dxa"/>
                </w:tcPr>
                <w:p w:rsidR="0044619B" w:rsidRPr="005A2349" w:rsidRDefault="0044619B" w:rsidP="00446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44619B" w:rsidRPr="005A2349" w:rsidRDefault="0044619B" w:rsidP="00446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пределение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сновных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оказателей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лодородия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очвы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з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акрепленных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лощадках,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зучение 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lastRenderedPageBreak/>
                    <w:t>д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инамики у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рожайности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итательности к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орма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езонных у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частках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роектной т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ерритории.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пределение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рироста ж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ивой м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ассы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одопытных ж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ивотных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к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онтрольном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пытном г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руппах з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астбищный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ериод</w:t>
                  </w:r>
                </w:p>
              </w:tc>
              <w:tc>
                <w:tcPr>
                  <w:tcW w:w="284" w:type="dxa"/>
                </w:tcPr>
                <w:p w:rsidR="0044619B" w:rsidRPr="005A2349" w:rsidRDefault="0044619B" w:rsidP="00446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686" w:type="dxa"/>
                </w:tcPr>
                <w:p w:rsidR="0044619B" w:rsidRPr="005A2349" w:rsidRDefault="0044619B" w:rsidP="00446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азработка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хемы и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спользования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роектной т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ерритории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р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азделением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езоны: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есна-л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ето-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lastRenderedPageBreak/>
                    <w:t>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сень.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роведение в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ыпаса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одопытных ж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ивотных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о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тгонных у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частках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 с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езонам,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а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к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онтрольных г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рупп -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 xml:space="preserve"> н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риаульном п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астбище б</w:t>
                  </w:r>
                  <w:r w:rsid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‬</w:t>
                  </w:r>
                  <w:r w:rsidRPr="005A234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ессистемно</w:t>
                  </w:r>
                </w:p>
              </w:tc>
            </w:tr>
          </w:tbl>
          <w:p w:rsidR="0044619B" w:rsidRPr="005A2349" w:rsidRDefault="0044619B" w:rsidP="0044619B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394278" w:rsidRPr="005A2349" w:rsidRDefault="00394278" w:rsidP="0044619B">
      <w:pPr>
        <w:tabs>
          <w:tab w:val="left" w:pos="3470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4-х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амостоятельных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тличаются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астительному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окрову (р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39427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асстоянии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еверо-в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остоку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ревышает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овыльная.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аложен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азрез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роведено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писание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оризонтам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усто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елкокомковатый,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1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елтоватый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стречается щ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ебень,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47-3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емнее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редыдущего,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орней,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емно-с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диничные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лабокомковатый,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5-7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арбонатный,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Д-7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65см.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оричневый,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лотный щ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ебнисто-к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аменистый,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арбонатный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изу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ного щ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ебня.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асстоянии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ервого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илометрах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еверо-в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осточном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аправлении.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роективное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коло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редставляет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обой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итняка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аложен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азрез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писанием.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елкозернистый,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усто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1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елкокомковатый,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2-4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оричневый,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диничные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9-8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оричневый,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С-8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40см.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емнее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редыдущего,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арбонатный,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вету.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Д-1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41-2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елтоватый,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еоботанических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ыделено 3</w:t>
      </w:r>
    </w:p>
    <w:p w:rsidR="00B92650" w:rsidRPr="005A2349" w:rsidRDefault="00B92650" w:rsidP="00B9265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амостоятельных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ссоциаций: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зеневую,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ерескенево–и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зеневую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азнотравную.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p w:rsidR="00B92650" w:rsidRPr="005A2349" w:rsidRDefault="00B92650" w:rsidP="00B9265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етнее 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илометрах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еверо-з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ападу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оселка.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роективное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амфоросма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аложен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азрез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писанием.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B92650" w:rsidRPr="005A2349" w:rsidRDefault="00B92650" w:rsidP="00B9265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елкозернистый,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ыхлый,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усто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1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елкокомковатый,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ронизан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</w:p>
    <w:p w:rsidR="00B92650" w:rsidRPr="005A2349" w:rsidRDefault="00B92650" w:rsidP="00B9265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оричневый,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омковатый,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диничные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остепенный.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                     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3-9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оричневый,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лабоуплотненный,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упесь,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B92650" w:rsidRPr="005A2349" w:rsidRDefault="00B92650" w:rsidP="00B9265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03см.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алевый,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вежий,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есчаный,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арбонатный,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лажности.</w:t>
      </w:r>
    </w:p>
    <w:p w:rsidR="00B92650" w:rsidRPr="005A2349" w:rsidRDefault="00B92650" w:rsidP="00B9265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04-1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70см.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ветло-ж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елтый,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есструктурный,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елкий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есок,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плотненный.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B92650" w:rsidRPr="005A2349" w:rsidRDefault="00B92650" w:rsidP="00B9265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отаническое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озволило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ыделить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амостоятельных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ссоциаций: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ерескеневую,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ятликовую,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ерулово-т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ерескеневую,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ерейуковую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оялышево-м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ятликовую.</w:t>
      </w:r>
    </w:p>
    <w:p w:rsidR="00B92650" w:rsidRPr="005A2349" w:rsidRDefault="00B92650" w:rsidP="00B9265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4-й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ядом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оприкасаются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лиже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оселку.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роективное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дном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ассиве,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очвам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аблюдалась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оэтому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аложен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азрез.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B92650" w:rsidRPr="005A2349" w:rsidRDefault="00B92650" w:rsidP="00B9265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отаническое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озволило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ыделить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амостоятельных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ссоциаций: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фемеровую,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фемеревую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ерескеневую.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sectPr w:rsidR="0044619B" w:rsidRPr="005A2349" w:rsidSect="00FF4445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словные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бозначения: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ерулово-т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3D2224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Rectangle 167" o:spid="_x0000_s1028" style="position:absolute;margin-left:-631.5pt;margin-top:3.05pt;width:30pt;height:2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Z8ggIAAAgFAAAOAAAAZHJzL2Uyb0RvYy54bWysVNtuGyEQfa/Uf0C823vJ+rKrrKMkrqtK&#10;aRs17QdgYL2oLFDAXkdR/70Dazt2+1JV9QNmdobDmTkzXN/sO4l23DqhVY2zcYoRV1QzoTY1/vZ1&#10;NZpj5DxRjEiteI2fucM3i7dvrntT8Vy3WjJuEYAoV/Wmxq33pkoSR1veETfWhitwNtp2xINpNwmz&#10;pAf0TiZ5mk6TXltmrKbcOfi6HJx4EfGbhlP/uWkc90jWGLj5uNq4rsOaLK5JtbHEtIIeaJB/YNER&#10;oeDSE9SSeIK2VvwB1QlqtdONH1PdJbppBOUxB8gmS3/L5qklhsdcoDjOnMrk/h8s/bR7tEgw0K7A&#10;SJEONPoCVSNqIznKprNQod64CgKfzKMNOTrzoOl3h5S+byGO31qr+5YTBryyEJ9cHAiGg6No3X/U&#10;DPDJ1utYrH1juwAIZUD7qMnzSRO+94jCx6t5lqagHAXX1WQyhX24gVTHw8Y6/57rDoVNjS2Qj+Bk&#10;9+D8EHoMieS1FGwlpIyG3azvpUU7Au2xir8DujsPkyoEKx2ODYjDF+AIdwRfYBvlfimzvEjv8nK0&#10;ms5no2JVTEblLJ2P0qy8K6dpURbL1c9AMCuqVjDG1YNQ/Nh6WfF30h6GYGia2Hyor3E5yScx9wv2&#10;7jxJqGUo55DFRVgnPEyiFF2N56cgUgVd3ykGB0jliZDDPrmkHwWBGhz/Y1ViFwThhwby+/UeUEI3&#10;rDV7hn6wGvQCaeH5gE1YMephFGvsfmyJ5RjJDwp6qsyKIsxuNIrJLAfDnnvW5x6iaKthwgFs2N77&#10;Yd63xopNCzdlsUZK30IfNiL2yCurQ/fCuMVkDk9DmOdzO0a9PmCLXwAAAP//AwBQSwMEFAAGAAgA&#10;AAAhACBtW/3gAAAADAEAAA8AAABkcnMvZG93bnJldi54bWxMj0FLw0AQhe+C/2EZwVu7SYSgMZtS&#10;RAWLCK1aPE6TMYnuzobsto3/3ulJj/Pm8d73ysXkrDrQGHrPBtJ5Aoq49k3PrYG314fZNagQkRu0&#10;nsnADwVYVOdnJRaNP/KaDpvYKgnhUKCBLsah0DrUHTkMcz8Qy+/Tjw6jnGOrmxGPEu6szpIk1w57&#10;loYOB7rrqP7e7J2BHrfTy9fqPq6fV4/2Y7m19c3TuzGXF9PyFlSkKf6Z4YQv6FAJ087vuQnKGpil&#10;WX4la6KBPAUlDlGSk7ITJUtBV6X+P6L6BQAA//8DAFBLAQItABQABgAIAAAAIQC2gziS/gAAAOEB&#10;AAATAAAAAAAAAAAAAAAAAAAAAABbQ29udGVudF9UeXBlc10ueG1sUEsBAi0AFAAGAAgAAAAhADj9&#10;If/WAAAAlAEAAAsAAAAAAAAAAAAAAAAALwEAAF9yZWxzLy5yZWxzUEsBAi0AFAAGAAgAAAAhAKsd&#10;lnyCAgAACAUAAA4AAAAAAAAAAAAAAAAALgIAAGRycy9lMm9Eb2MueG1sUEsBAi0AFAAGAAgAAAAh&#10;ACBtW/3gAAAADAEAAA8AAAAAAAAAAAAAAAAA3AQAAGRycy9kb3ducmV2LnhtbFBLBQYAAAAABAAE&#10;APMAAADpBQAAAAA=&#10;" stroked="f">
            <v:textbox style="layout-flow:vertical">
              <w:txbxContent>
                <w:p w:rsidR="00070D4F" w:rsidRDefault="00070D4F" w:rsidP="0044619B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18</w:t>
                  </w:r>
                </w:p>
              </w:txbxContent>
            </v:textbox>
          </v:rect>
        </w:pic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ерейуковый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оялышево-м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арта-с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ерритории 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епсы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бласти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sectPr w:rsidR="0044619B" w:rsidRPr="005A2349"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ab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беспечены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меется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ахтный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олодец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одопойными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лощадками,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ьют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зера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сходя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езультатов 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еоботанических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B92650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одразделены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рокам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2-о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рока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(м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ай)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3-й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рока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(и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юнь-а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вгуст)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4-й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рока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ентябрь-о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ктябрь)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роектная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олупустынной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epo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очвах.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рактике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ельского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озяйства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едооценивается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ажность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изических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лодородие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вязывают,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лавным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аличием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лементов.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ередины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9-г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толетия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становлено,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ельзя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лодородие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беспечив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оответствующим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оздуха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епла.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роведенные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оказывает,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одержание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остаточными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роизрастающих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3.4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8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олуметровом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озрастает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оходит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58,6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олебалась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EF116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нализ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кспериментальных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лагонакопительный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одержится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58,6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ревышает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тметки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бъясняется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роизрастает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чень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(п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роектированное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енее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следствие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того,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очвенная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асходуется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сновном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спарение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оверхности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олько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спарение,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асходуется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роективное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ыше.</w:t>
      </w:r>
    </w:p>
    <w:p w:rsidR="0044619B" w:rsidRPr="005A2349" w:rsidRDefault="0044619B" w:rsidP="0044619B">
      <w:pPr>
        <w:tabs>
          <w:tab w:val="left" w:pos="708"/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ыявлено,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емпературы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сенью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овышается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ыпадения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садков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авершения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tabs>
          <w:tab w:val="left" w:pos="708"/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олуметровом </w:t>
      </w:r>
    </w:p>
    <w:p w:rsidR="00EF1163" w:rsidRPr="005A2349" w:rsidRDefault="00EF1163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704C8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</w:p>
    <w:tbl>
      <w:tblPr>
        <w:tblStyle w:val="a5"/>
        <w:tblW w:w="9571" w:type="dxa"/>
        <w:tblLayout w:type="fixed"/>
        <w:tblLook w:val="04A0"/>
      </w:tblPr>
      <w:tblGrid>
        <w:gridCol w:w="817"/>
        <w:gridCol w:w="992"/>
        <w:gridCol w:w="1418"/>
        <w:gridCol w:w="1417"/>
        <w:gridCol w:w="1701"/>
        <w:gridCol w:w="1560"/>
        <w:gridCol w:w="1666"/>
      </w:tblGrid>
      <w:tr w:rsidR="0044619B" w:rsidRPr="005A2349" w:rsidTr="0044619B">
        <w:tc>
          <w:tcPr>
            <w:tcW w:w="817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езон</w:t>
            </w:r>
          </w:p>
        </w:tc>
        <w:tc>
          <w:tcPr>
            <w:tcW w:w="1418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лубина 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зятия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бразца,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м</w:t>
            </w:r>
          </w:p>
        </w:tc>
        <w:tc>
          <w:tcPr>
            <w:tcW w:w="6344" w:type="dxa"/>
            <w:gridSpan w:val="4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</w:tc>
      </w:tr>
      <w:tr w:rsidR="0044619B" w:rsidRPr="005A2349" w:rsidTr="0044619B">
        <w:trPr>
          <w:trHeight w:val="547"/>
        </w:trPr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 (к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ругло-г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споль-з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ов.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часток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есеннего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спользов.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(в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есенний)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часток 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етнего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спользов.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(л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етний)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часток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сеннего 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спользов.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(о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сенний)</w:t>
            </w:r>
          </w:p>
        </w:tc>
      </w:tr>
      <w:tr w:rsidR="0044619B" w:rsidRPr="005A2349" w:rsidTr="0044619B">
        <w:tc>
          <w:tcPr>
            <w:tcW w:w="817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01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2,0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3,5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4,2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1,6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8,7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9,0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58,6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7,1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05,0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04,8</w:t>
            </w:r>
          </w:p>
        </w:tc>
      </w:tr>
      <w:tr w:rsidR="0044619B" w:rsidRPr="005A2349" w:rsidTr="0044619B">
        <w:trPr>
          <w:trHeight w:val="252"/>
        </w:trPr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6,3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2,0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2,9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1,7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3,4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5,5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9,7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5,8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2,5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1,5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7,9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8,9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5,8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6,4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6,7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5,2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9,7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3,6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9,4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2,9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2,0</w:t>
            </w:r>
          </w:p>
        </w:tc>
      </w:tr>
      <w:tr w:rsidR="0044619B" w:rsidRPr="005A2349" w:rsidTr="0044619B">
        <w:tc>
          <w:tcPr>
            <w:tcW w:w="817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01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4,6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6,4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8,5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4,9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7,5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1,9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00,9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04,3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10,5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17,9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1,0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7,2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4,4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1,1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8,5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6,2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8,5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6,3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5,0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4,1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6,0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3,2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1,5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9,6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7,3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2,9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</w:tr>
      <w:tr w:rsidR="0044619B" w:rsidRPr="005A2349" w:rsidTr="0044619B">
        <w:tc>
          <w:tcPr>
            <w:tcW w:w="817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8,1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3,2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9,3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3,6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2,9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7,7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7,7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10,6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34,1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24,2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44,3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8,0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1,9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2,3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0,2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4,6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6,3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9,4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4,8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9,3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9,5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8,4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7,6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4,4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3,4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5,1</w:t>
            </w:r>
          </w:p>
        </w:tc>
      </w:tr>
      <w:tr w:rsidR="0044619B" w:rsidRPr="005A2349" w:rsidTr="0044619B">
        <w:tc>
          <w:tcPr>
            <w:tcW w:w="81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3,2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7,7</w:t>
            </w:r>
          </w:p>
        </w:tc>
        <w:tc>
          <w:tcPr>
            <w:tcW w:w="156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5,2</w:t>
            </w:r>
          </w:p>
        </w:tc>
        <w:tc>
          <w:tcPr>
            <w:tcW w:w="166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8,4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tabs>
          <w:tab w:val="left" w:pos="708"/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озрастает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оходит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олебалась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04,3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еобходимо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нализе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кспериментальных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еньше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одержится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04,9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рошлым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тчетном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чень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рохладной,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родолжительной,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онечном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овлияла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ыявлено,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емпературы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охраняется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6,8-3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олуметровом 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роведением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34,1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24,2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44,3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спользовался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руглогодично,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начительно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окращается.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оличество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оставляют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нижение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езким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овышением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емпературы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оздуха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охраняется,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оказывают,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ормированного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оложительно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казывается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акоплении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изические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войства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режде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громное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оздействие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сновным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кспериментальные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учшие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аблица 3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.4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бъемная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очвы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оставила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имнем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олуметровом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9;1,3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6;1,3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олуметровом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704C8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аблица 3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tbl>
      <w:tblPr>
        <w:tblStyle w:val="a5"/>
        <w:tblW w:w="0" w:type="auto"/>
        <w:tblLook w:val="04A0"/>
      </w:tblPr>
      <w:tblGrid>
        <w:gridCol w:w="816"/>
        <w:gridCol w:w="1701"/>
        <w:gridCol w:w="992"/>
        <w:gridCol w:w="1134"/>
        <w:gridCol w:w="1134"/>
        <w:gridCol w:w="993"/>
        <w:gridCol w:w="992"/>
        <w:gridCol w:w="992"/>
        <w:gridCol w:w="816"/>
      </w:tblGrid>
      <w:tr w:rsidR="0044619B" w:rsidRPr="005A2349" w:rsidTr="0044619B">
        <w:tc>
          <w:tcPr>
            <w:tcW w:w="816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1701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</w:tc>
        <w:tc>
          <w:tcPr>
            <w:tcW w:w="7053" w:type="dxa"/>
            <w:gridSpan w:val="7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лубина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лоя 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очвы,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м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44619B" w:rsidRPr="005A2349" w:rsidTr="0044619B">
        <w:trPr>
          <w:trHeight w:val="280"/>
        </w:trPr>
        <w:tc>
          <w:tcPr>
            <w:tcW w:w="816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44619B" w:rsidRPr="005A2349" w:rsidTr="0044619B">
        <w:tc>
          <w:tcPr>
            <w:tcW w:w="816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01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44619B" w:rsidRPr="005A2349" w:rsidTr="0044619B">
        <w:tc>
          <w:tcPr>
            <w:tcW w:w="816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44619B" w:rsidRPr="005A2349" w:rsidTr="0044619B">
        <w:tc>
          <w:tcPr>
            <w:tcW w:w="81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81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ораздо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спользуемых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осприимчивом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ревышал 1,2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5A2349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А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налогичная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0-3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ессистемно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спользуемом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аходятся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7-1,4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огда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спользуемых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осезонно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2 -1,3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 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5A2349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бъемная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олуметровом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э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-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1-1,3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1-1,3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4г/с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днако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еобходимо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бъемной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тгонными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частками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днако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тмечается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екоторое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нижение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ачалом 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сследований,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ыводом 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пределенного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оличества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бъемная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низилась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редыдущими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одами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бъясняется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ыпас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роводился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казался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оложительно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изическом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остоянии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лавных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оказателей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вляются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их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аличие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лементов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3.6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704C8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704C8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ерритории.</w:t>
      </w:r>
    </w:p>
    <w:p w:rsidR="00EF1163" w:rsidRPr="005A2349" w:rsidRDefault="00EF1163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959"/>
        <w:gridCol w:w="1973"/>
        <w:gridCol w:w="1221"/>
        <w:gridCol w:w="1027"/>
        <w:gridCol w:w="1073"/>
        <w:gridCol w:w="1659"/>
        <w:gridCol w:w="1659"/>
      </w:tblGrid>
      <w:tr w:rsidR="0044619B" w:rsidRPr="005A2349" w:rsidTr="0044619B">
        <w:tc>
          <w:tcPr>
            <w:tcW w:w="959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(и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спользование)</w:t>
            </w:r>
          </w:p>
        </w:tc>
        <w:tc>
          <w:tcPr>
            <w:tcW w:w="1221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лубина 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зятия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бразца,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м</w:t>
            </w:r>
          </w:p>
        </w:tc>
        <w:tc>
          <w:tcPr>
            <w:tcW w:w="5418" w:type="dxa"/>
            <w:gridSpan w:val="4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оказатели</w:t>
            </w:r>
          </w:p>
        </w:tc>
      </w:tr>
      <w:tr w:rsidR="0044619B" w:rsidRPr="005A2349" w:rsidTr="0044619B">
        <w:trPr>
          <w:trHeight w:val="806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  <w:vMerge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умус,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%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бщий а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зот,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г/к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659" w:type="dxa"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одвижный ф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осфор,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г/к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659" w:type="dxa"/>
            <w:tcBorders>
              <w:bottom w:val="single" w:sz="4" w:space="0" w:color="000000" w:themeColor="text1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одвижный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алий,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г/к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</w:tr>
      <w:tr w:rsidR="0044619B" w:rsidRPr="005A2349" w:rsidTr="0044619B">
        <w:tc>
          <w:tcPr>
            <w:tcW w:w="959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01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(д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еградиров.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74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52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3,9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0,7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0,7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68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51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8,1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30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4,7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</w:tr>
      <w:tr w:rsidR="0044619B" w:rsidRPr="005A2349" w:rsidTr="0044619B">
        <w:tc>
          <w:tcPr>
            <w:tcW w:w="959" w:type="dxa"/>
            <w:vMerge w:val="restart"/>
          </w:tcPr>
          <w:p w:rsidR="0044619B" w:rsidRPr="005A2349" w:rsidRDefault="0044619B" w:rsidP="00EF1163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  <w:r w:rsidR="00EF1163"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(д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еградиров.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45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3,7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есенний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0,8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92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27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08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етний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0,9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</w:tbl>
    <w:p w:rsidR="00DC3224" w:rsidRPr="005A2349" w:rsidRDefault="00DC3224" w:rsidP="00DC3224">
      <w:pPr>
        <w:jc w:val="right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3.6</w:t>
      </w:r>
    </w:p>
    <w:tbl>
      <w:tblPr>
        <w:tblStyle w:val="a5"/>
        <w:tblW w:w="9571" w:type="dxa"/>
        <w:tblLayout w:type="fixed"/>
        <w:tblLook w:val="04A0"/>
      </w:tblPr>
      <w:tblGrid>
        <w:gridCol w:w="959"/>
        <w:gridCol w:w="1973"/>
        <w:gridCol w:w="1221"/>
        <w:gridCol w:w="1027"/>
        <w:gridCol w:w="1073"/>
        <w:gridCol w:w="1659"/>
        <w:gridCol w:w="1659"/>
      </w:tblGrid>
      <w:tr w:rsidR="0044619B" w:rsidRPr="005A2349" w:rsidTr="0044619B">
        <w:tc>
          <w:tcPr>
            <w:tcW w:w="959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71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62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53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7,2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сенний</w:t>
            </w: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0,9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7,1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71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67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2,6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</w:tr>
      <w:tr w:rsidR="0044619B" w:rsidRPr="005A2349" w:rsidTr="0044619B">
        <w:tc>
          <w:tcPr>
            <w:tcW w:w="959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21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0-3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27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07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47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8,4</w:t>
            </w:r>
          </w:p>
        </w:tc>
        <w:tc>
          <w:tcPr>
            <w:tcW w:w="1659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</w:tr>
    </w:tbl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езультаты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оказывают,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лементов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изкое,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езависимо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сключением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одвижного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ачале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(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ерхнем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0,3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ледующему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лою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оличество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лавно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0см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аходится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0,1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налогичные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зота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зота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ерхнем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48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85 г/к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13-0,0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33 г/к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асается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одвижно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осфора,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ругая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артина.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одвижного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ормы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осфора,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ариантов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ерхнем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днако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ледующему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лою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оличество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адает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9,8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ревышает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тметки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мг/к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(в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DC322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войств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DC322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овысились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ыпаса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ывода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ереходе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ледующему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ариантов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0,3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изкое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акономерным.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налогичные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анные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осфора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овышения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еществ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осезонно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ормированным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риаульных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лияние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величения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еществ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роведенные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еоботаническое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точнение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раниц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онтуров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озволили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ыделить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сновных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сновными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оминирующими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вляются: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азнотравье.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пределяется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остом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роведенные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ысоты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ормовых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инамике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ыделенных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риводятся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аблице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3.7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EF116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 </w:t>
      </w:r>
      <w:r w:rsidR="00EF1163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3402"/>
        <w:gridCol w:w="992"/>
        <w:gridCol w:w="850"/>
        <w:gridCol w:w="993"/>
      </w:tblGrid>
      <w:tr w:rsidR="0044619B" w:rsidRPr="005A2349" w:rsidTr="0044619B">
        <w:tc>
          <w:tcPr>
            <w:tcW w:w="2127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роки 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спользования)</w:t>
            </w:r>
          </w:p>
        </w:tc>
        <w:tc>
          <w:tcPr>
            <w:tcW w:w="1134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оор-д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инат </w:t>
            </w:r>
          </w:p>
        </w:tc>
        <w:tc>
          <w:tcPr>
            <w:tcW w:w="340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астительные 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ссоциации </w:t>
            </w:r>
          </w:p>
        </w:tc>
        <w:tc>
          <w:tcPr>
            <w:tcW w:w="2835" w:type="dxa"/>
            <w:gridSpan w:val="3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ысота 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астений,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м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реднее 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онтурам)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</w:tr>
      <w:tr w:rsidR="0044619B" w:rsidRPr="005A2349" w:rsidTr="0044619B">
        <w:tc>
          <w:tcPr>
            <w:tcW w:w="2127" w:type="dxa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риаульный</w:t>
            </w: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ай–о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ктябрь)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1134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78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8,4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7,8</w:t>
            </w:r>
          </w:p>
        </w:tc>
        <w:tc>
          <w:tcPr>
            <w:tcW w:w="993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</w:tr>
      <w:tr w:rsidR="0044619B" w:rsidRPr="005A2349" w:rsidTr="0044619B">
        <w:tc>
          <w:tcPr>
            <w:tcW w:w="2127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есенний </w:t>
            </w: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ай)</w:t>
            </w: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зеневый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3,3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3,9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4,7</w:t>
            </w:r>
          </w:p>
        </w:tc>
      </w:tr>
      <w:tr w:rsidR="0044619B" w:rsidRPr="005A2349" w:rsidTr="0044619B">
        <w:trPr>
          <w:trHeight w:val="341"/>
        </w:trPr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04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зеневый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1,9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3,3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азнотравный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6,4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8,6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2,3</w:t>
            </w:r>
          </w:p>
        </w:tc>
      </w:tr>
      <w:tr w:rsidR="0044619B" w:rsidRPr="005A2349" w:rsidTr="0044619B">
        <w:tc>
          <w:tcPr>
            <w:tcW w:w="2127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етний 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вгуст)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ерескеневый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7,0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2,3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7,5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0,3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1,6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9,3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ерескеневый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ерейуковый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8,0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0,7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5,1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3,6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1,5</w:t>
            </w:r>
          </w:p>
        </w:tc>
      </w:tr>
      <w:tr w:rsidR="0044619B" w:rsidRPr="005A2349" w:rsidTr="0044619B">
        <w:trPr>
          <w:trHeight w:val="833"/>
        </w:trPr>
        <w:tc>
          <w:tcPr>
            <w:tcW w:w="2127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сенний </w:t>
            </w:r>
          </w:p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ктябрь)</w:t>
            </w: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09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6,2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5,9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08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0,1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1,8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9,9</w:t>
            </w:r>
          </w:p>
        </w:tc>
      </w:tr>
      <w:tr w:rsidR="0044619B" w:rsidRPr="005A2349" w:rsidTr="0044619B">
        <w:tc>
          <w:tcPr>
            <w:tcW w:w="2127" w:type="dxa"/>
            <w:vMerge/>
          </w:tcPr>
          <w:p w:rsidR="0044619B" w:rsidRPr="005A2349" w:rsidRDefault="0044619B" w:rsidP="0044619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ерескеновый </w:t>
            </w:r>
          </w:p>
        </w:tc>
        <w:tc>
          <w:tcPr>
            <w:tcW w:w="992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9,1</w:t>
            </w:r>
          </w:p>
        </w:tc>
        <w:tc>
          <w:tcPr>
            <w:tcW w:w="850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4,5</w:t>
            </w:r>
          </w:p>
        </w:tc>
        <w:tc>
          <w:tcPr>
            <w:tcW w:w="993" w:type="dxa"/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66281D" w:rsidRPr="005A2349" w:rsidRDefault="0066281D" w:rsidP="0066281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аксимальную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оставила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ысоте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идировал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ерулово-т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емеровом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изкий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</w:p>
    <w:p w:rsidR="0066281D" w:rsidRPr="005A2349" w:rsidRDefault="0066281D" w:rsidP="0066281D">
      <w:pPr>
        <w:spacing w:after="0" w:line="240" w:lineRule="auto"/>
        <w:ind w:firstLine="708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ругими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астительными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реимущество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остигала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тметки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астительными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щущалось 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азницы,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величился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днако,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екоторые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астительные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низили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авершением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езначительный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олукустарников.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</w:p>
    <w:p w:rsidR="00004A55" w:rsidRPr="005A2349" w:rsidRDefault="0044619B" w:rsidP="00004A55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роведенное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тстают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астбищами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остоит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римесью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фемеровыми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-8,9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аксимальную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ысоту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реимущество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мел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остоящий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ятликовой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0,6;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тмечается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езоны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ода.</w:t>
      </w:r>
    </w:p>
    <w:p w:rsidR="00004A55" w:rsidRPr="005A2349" w:rsidRDefault="00004A55" w:rsidP="00004A5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оставляющих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табильна,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величивается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004A55" w:rsidRPr="005A2349" w:rsidRDefault="00004A55" w:rsidP="00004A55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авершением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сключение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равил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онтура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08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09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оставляют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ростника.</w:t>
      </w:r>
    </w:p>
    <w:p w:rsidR="00DC3224" w:rsidRPr="005A2349" w:rsidRDefault="00DC3224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1009"/>
        <w:gridCol w:w="3989"/>
        <w:gridCol w:w="871"/>
        <w:gridCol w:w="743"/>
        <w:gridCol w:w="882"/>
      </w:tblGrid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роки 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спользования</w:t>
            </w:r>
            <w:r w:rsidRPr="005A2349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  <w:t>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оор-д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инат 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астительные 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ссоциации 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ысота 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астений,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м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реднее 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онтурам)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</w:tr>
      <w:tr w:rsidR="0044619B" w:rsidRPr="005A2349" w:rsidTr="0044619B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44619B" w:rsidRPr="005A2349" w:rsidTr="0044619B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риаульный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ай–о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ктябрь)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1,1</w:t>
            </w:r>
          </w:p>
        </w:tc>
      </w:tr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есенний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зеневый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7,0</w:t>
            </w:r>
          </w:p>
        </w:tc>
      </w:tr>
      <w:tr w:rsidR="0044619B" w:rsidRPr="005A2349" w:rsidTr="0044619B">
        <w:trPr>
          <w:trHeight w:val="341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9,6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азнотравный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2,4</w:t>
            </w:r>
          </w:p>
        </w:tc>
      </w:tr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етний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вгуст)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ерескеневый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6,3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7,5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0,1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ерейуковый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2,8</w:t>
            </w:r>
          </w:p>
        </w:tc>
      </w:tr>
      <w:tr w:rsidR="0044619B" w:rsidRPr="005A2349" w:rsidTr="0044619B">
        <w:trPr>
          <w:trHeight w:val="551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9,7</w:t>
            </w:r>
          </w:p>
        </w:tc>
      </w:tr>
      <w:tr w:rsidR="0044619B" w:rsidRPr="005A2349" w:rsidTr="0044619B">
        <w:trPr>
          <w:trHeight w:val="83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сенний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ктябрь)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09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8,4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9,9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6,2</w:t>
            </w:r>
          </w:p>
        </w:tc>
      </w:tr>
    </w:tbl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ысоты 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иже,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редыдущими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одами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оставляло: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сенние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1009"/>
        <w:gridCol w:w="3989"/>
        <w:gridCol w:w="871"/>
        <w:gridCol w:w="743"/>
        <w:gridCol w:w="882"/>
      </w:tblGrid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роки 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спользования</w:t>
            </w:r>
            <w:r w:rsidRPr="005A2349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  <w:t>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оор-д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инат 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астительные 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ссоциации 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ысота 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астений,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м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реднее 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онтурам)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</w:tr>
      <w:tr w:rsidR="0044619B" w:rsidRPr="005A2349" w:rsidTr="0044619B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44619B" w:rsidRPr="005A2349" w:rsidTr="0044619B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риаульный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ай–о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ктябрь)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3,1</w:t>
            </w:r>
          </w:p>
        </w:tc>
      </w:tr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есенний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зеневый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4,5</w:t>
            </w:r>
          </w:p>
        </w:tc>
      </w:tr>
      <w:tr w:rsidR="0044619B" w:rsidRPr="005A2349" w:rsidTr="0044619B">
        <w:trPr>
          <w:trHeight w:val="341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3,2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азнотравный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1,4</w:t>
            </w:r>
          </w:p>
        </w:tc>
      </w:tr>
      <w:tr w:rsidR="0044619B" w:rsidRPr="005A2349" w:rsidTr="0044619B"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етний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вгуст)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ерескеневый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8,4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5,5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8,4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ерейуковый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4,1</w:t>
            </w:r>
          </w:p>
        </w:tc>
      </w:tr>
      <w:tr w:rsidR="0044619B" w:rsidRPr="005A2349" w:rsidTr="0044619B">
        <w:trPr>
          <w:trHeight w:val="551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1,8</w:t>
            </w:r>
          </w:p>
        </w:tc>
      </w:tr>
      <w:tr w:rsidR="0044619B" w:rsidRPr="005A2349" w:rsidTr="0044619B">
        <w:trPr>
          <w:trHeight w:val="83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сенний</w:t>
            </w:r>
          </w:p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ктябрь)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09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9,8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5,5</w:t>
            </w:r>
          </w:p>
        </w:tc>
      </w:tr>
      <w:tr w:rsidR="0044619B" w:rsidRPr="005A2349" w:rsidTr="0044619B"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ерескеновый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2,3</w:t>
            </w:r>
          </w:p>
        </w:tc>
      </w:tr>
    </w:tbl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тмечен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астительном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остоящий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изкий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ругими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астительными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ссоциациями,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реимущество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мел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ерулово-т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ерескеневый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ависимости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астительной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тчетном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родолжительной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анном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егионе,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ысота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иже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редыдущими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одами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рименением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ормированного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птимальное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словия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елью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ыявления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ормоемкости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спользуемых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роводился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инамике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езонам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66281D" w:rsidRPr="005A2349" w:rsidRDefault="0044619B" w:rsidP="0066281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беспечил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ерейуковый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ороший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4-х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евысокий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тмечался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зеневом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риаульском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2,1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(л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имний)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авномерной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олебалась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сключением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онтуров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0,5-1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нижение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ругими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астбищами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акономерным,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пытных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следствие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олучено 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еньше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пытных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следствие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олучено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еньше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66281D" w:rsidRPr="005A2349" w:rsidRDefault="0066281D" w:rsidP="0066281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5,0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о13,1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сключение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роме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рисутствует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овыль,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овлияло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66281D" w:rsidRPr="005A2349" w:rsidRDefault="0066281D" w:rsidP="00DC32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лабо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пособен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формировать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довлетворительный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собенно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ериоду (2,7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66281D" w:rsidRPr="005A2349" w:rsidRDefault="0066281D" w:rsidP="0066281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олодная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родолжительная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аличии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остаточных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трицательно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казалась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оминирующих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оэтому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019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анижена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одом (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аблица 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стественного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4253"/>
        <w:gridCol w:w="992"/>
        <w:gridCol w:w="850"/>
        <w:gridCol w:w="958"/>
      </w:tblGrid>
      <w:tr w:rsidR="0044619B" w:rsidRPr="005A2349" w:rsidTr="0044619B">
        <w:tc>
          <w:tcPr>
            <w:tcW w:w="1526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астбища </w:t>
            </w:r>
          </w:p>
        </w:tc>
        <w:tc>
          <w:tcPr>
            <w:tcW w:w="992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оординат </w:t>
            </w:r>
          </w:p>
        </w:tc>
        <w:tc>
          <w:tcPr>
            <w:tcW w:w="4253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астительные 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ссоциации </w:t>
            </w:r>
          </w:p>
        </w:tc>
        <w:tc>
          <w:tcPr>
            <w:tcW w:w="2800" w:type="dxa"/>
            <w:gridSpan w:val="3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У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рожайность,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ето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</w:tr>
      <w:tr w:rsidR="0044619B" w:rsidRPr="005A2349" w:rsidTr="0044619B">
        <w:tc>
          <w:tcPr>
            <w:tcW w:w="152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риаульный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78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2,1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1,2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1,8</w:t>
            </w:r>
          </w:p>
        </w:tc>
      </w:tr>
      <w:tr w:rsidR="0044619B" w:rsidRPr="005A2349" w:rsidTr="0044619B">
        <w:tc>
          <w:tcPr>
            <w:tcW w:w="1526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есенний 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ай)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85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зеневый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6,2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0,5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5,7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04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9,0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1,9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5,3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07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азнотравный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0,1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2,4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5,9</w:t>
            </w:r>
          </w:p>
        </w:tc>
      </w:tr>
      <w:tr w:rsidR="0044619B" w:rsidRPr="005A2349" w:rsidTr="0044619B">
        <w:tc>
          <w:tcPr>
            <w:tcW w:w="1526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етний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вгуст)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11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ерескеневый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9,8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6,3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5,0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8,1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5,2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5,2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14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0,3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6,0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6,2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15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ерейуковый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2,6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5,6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5,8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16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ятликовый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9,9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6,3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4,8</w:t>
            </w:r>
          </w:p>
        </w:tc>
      </w:tr>
      <w:tr w:rsidR="0044619B" w:rsidRPr="005A2349" w:rsidTr="0044619B">
        <w:trPr>
          <w:trHeight w:val="575"/>
        </w:trPr>
        <w:tc>
          <w:tcPr>
            <w:tcW w:w="1526" w:type="dxa"/>
            <w:vMerge w:val="restart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сенний 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ктябрь)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09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8,5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7,6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,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08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фемеровый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0,4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5,6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2,9</w:t>
            </w:r>
          </w:p>
        </w:tc>
      </w:tr>
      <w:tr w:rsidR="0044619B" w:rsidRPr="005A2349" w:rsidTr="0044619B">
        <w:tc>
          <w:tcPr>
            <w:tcW w:w="1526" w:type="dxa"/>
            <w:vMerge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ерескеновый 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0,1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6,7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2,1</w:t>
            </w:r>
          </w:p>
        </w:tc>
      </w:tr>
      <w:tr w:rsidR="0044619B" w:rsidRPr="005A2349" w:rsidTr="0044619B">
        <w:tc>
          <w:tcPr>
            <w:tcW w:w="1526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Н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СР 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vertAlign w:val="subscript"/>
                <w:lang w:val="kk-KZ"/>
              </w:rPr>
              <w:t>0,9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vertAlign w:val="subscript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vertAlign w:val="subscript"/>
                <w:lang w:val="kk-KZ"/>
              </w:rPr>
              <w:t>5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а</w:t>
            </w: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8,7</w:t>
            </w:r>
          </w:p>
        </w:tc>
        <w:tc>
          <w:tcPr>
            <w:tcW w:w="850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6,9</w:t>
            </w:r>
          </w:p>
        </w:tc>
        <w:tc>
          <w:tcPr>
            <w:tcW w:w="958" w:type="dxa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kk-KZ"/>
              </w:rPr>
              <w:t>3,1</w:t>
            </w:r>
          </w:p>
        </w:tc>
      </w:tr>
    </w:tbl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66281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аксимальную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формировали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ообщества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частием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астительностью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ц\г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беспечила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оялышево-м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7,3;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остоящий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ерескоево-и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019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онтролировалась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емпературным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66281D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актором.</w:t>
      </w:r>
    </w:p>
    <w:p w:rsidR="0066281D" w:rsidRPr="005A2349" w:rsidRDefault="0066281D" w:rsidP="00004A5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стественного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1461"/>
        <w:gridCol w:w="3544"/>
        <w:gridCol w:w="871"/>
        <w:gridCol w:w="743"/>
        <w:gridCol w:w="883"/>
      </w:tblGrid>
      <w:tr w:rsidR="0044619B" w:rsidRPr="005A2349" w:rsidTr="0044619B"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роки 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спользования)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оординат </w:t>
            </w:r>
          </w:p>
        </w:tc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астительные 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ссоциации 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У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рожайность,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</w:tr>
      <w:tr w:rsidR="0044619B" w:rsidRPr="005A2349" w:rsidTr="0044619B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44619B" w:rsidRPr="005A2349" w:rsidTr="0044619B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риаульный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77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3,3</w:t>
            </w:r>
          </w:p>
        </w:tc>
      </w:tr>
      <w:tr w:rsidR="0044619B" w:rsidRPr="005A2349" w:rsidTr="0044619B"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есенний 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ай)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зеневый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8,3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азнотравный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9,3</w:t>
            </w:r>
          </w:p>
        </w:tc>
      </w:tr>
      <w:tr w:rsidR="0044619B" w:rsidRPr="005A2349" w:rsidTr="0044619B"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етний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вгуст)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ерескеневый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1,0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9,8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9,2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ерейуковый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2,4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1,8</w:t>
            </w:r>
          </w:p>
        </w:tc>
      </w:tr>
      <w:tr w:rsidR="0044619B" w:rsidRPr="005A2349" w:rsidTr="0044619B">
        <w:trPr>
          <w:trHeight w:val="852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сенний 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ктябрь)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09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08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5,6</w:t>
            </w:r>
          </w:p>
        </w:tc>
      </w:tr>
      <w:tr w:rsidR="0044619B" w:rsidRPr="005A2349" w:rsidTr="00446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ерескеновый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4,4</w:t>
            </w:r>
          </w:p>
        </w:tc>
      </w:tr>
      <w:tr w:rsidR="0044619B" w:rsidRPr="005A2349" w:rsidTr="0044619B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Н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СР 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0,9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5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0,7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0,6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0,5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частках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пределениях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астительными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ссоциациями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езначительное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сего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днако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етном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изкая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акже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акое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амного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иже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азличия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езонам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акончился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роводился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осле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овлияла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акая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есмотря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еудовлетворительное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словия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(в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родолжительной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олодной)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еплохой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(в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аксимальный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беспечил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остоящий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стественного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497"/>
        <w:gridCol w:w="3390"/>
        <w:gridCol w:w="892"/>
        <w:gridCol w:w="762"/>
        <w:gridCol w:w="903"/>
      </w:tblGrid>
      <w:tr w:rsidR="0044619B" w:rsidRPr="005A2349" w:rsidTr="00DC3224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астбища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роки 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спользования)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очка 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оординат 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астительные 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ссоциации 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У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рожайность,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есна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сень</w:t>
            </w:r>
          </w:p>
        </w:tc>
      </w:tr>
      <w:tr w:rsidR="0044619B" w:rsidRPr="005A2349" w:rsidTr="00DC322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44619B" w:rsidRPr="005A2349" w:rsidTr="00DC322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риаульный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3,8</w:t>
            </w:r>
          </w:p>
        </w:tc>
      </w:tr>
      <w:tr w:rsidR="0044619B" w:rsidRPr="005A2349" w:rsidTr="00DC3224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есенний (м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ай)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зеневый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0,8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9,4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зенево-р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азнотравный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8,8</w:t>
            </w:r>
          </w:p>
        </w:tc>
      </w:tr>
      <w:tr w:rsidR="0044619B" w:rsidRPr="005A2349" w:rsidTr="00DC3224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Л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етний (и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юнь-а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вгуст)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ерескеневый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2,2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окпеково-м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ятликово-ф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ерулово-т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1,8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ятликово-к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ерейуковый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2,8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олынно-б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оялышево-м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1,6</w:t>
            </w:r>
          </w:p>
        </w:tc>
      </w:tr>
    </w:tbl>
    <w:p w:rsidR="00DC3224" w:rsidRPr="005A2349" w:rsidRDefault="00DC3224">
      <w:pPr>
        <w:rPr>
          <w:noProof/>
          <w:color w:val="000000" w:themeColor="text1"/>
          <w:lang w:val="kk-KZ"/>
        </w:rPr>
      </w:pPr>
    </w:p>
    <w:p w:rsidR="00DC3224" w:rsidRPr="005A2349" w:rsidRDefault="00DC3224">
      <w:pPr>
        <w:rPr>
          <w:noProof/>
          <w:color w:val="000000" w:themeColor="text1"/>
          <w:lang w:val="kk-KZ"/>
        </w:rPr>
      </w:pPr>
    </w:p>
    <w:p w:rsidR="00DC3224" w:rsidRPr="005A2349" w:rsidRDefault="00DC3224" w:rsidP="00DC3224">
      <w:pPr>
        <w:jc w:val="right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lastRenderedPageBreak/>
        <w:t>П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родолжение т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аблицы 3.1</w:t>
      </w:r>
      <w:r w:rsid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497"/>
        <w:gridCol w:w="3390"/>
        <w:gridCol w:w="892"/>
        <w:gridCol w:w="762"/>
        <w:gridCol w:w="903"/>
      </w:tblGrid>
      <w:tr w:rsidR="0044619B" w:rsidRPr="005A2349" w:rsidTr="00DC3224">
        <w:trPr>
          <w:trHeight w:val="603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сенний (с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ентябрь-о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ктябрь)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09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ростниково-ж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7,3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08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ерескенево-и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зенево-э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фемеровый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6,8</w:t>
            </w:r>
          </w:p>
        </w:tc>
      </w:tr>
      <w:tr w:rsidR="0044619B" w:rsidRPr="005A2349" w:rsidTr="00DC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итняково-м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ятликово-п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олынно-и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зенево-т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ерескеновый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7,1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5,3</w:t>
            </w:r>
          </w:p>
        </w:tc>
      </w:tr>
      <w:tr w:rsidR="0044619B" w:rsidRPr="005A2349" w:rsidTr="00DC322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Н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СР 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0,9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val="kk-KZ"/>
              </w:rPr>
              <w:t>5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ц/г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0,9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0,7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0,5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остоящий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онтуров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ейреуковый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рех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онтуров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(п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олучено 6,8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тчетном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амый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овышения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ыведено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частки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00голов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вец,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озволило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низить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агрузку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сновном,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езначительной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римесью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сочки,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оявились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ополнительно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овыль,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белек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роективное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окрытие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равостоем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величился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ариантов 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04A5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беспечил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родолжает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нижаться,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екоторые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роизрастающие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аканчивают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онечном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тоге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казывают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лияния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акопления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иомассы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8,8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 3,8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B31C6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зучение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 (о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бразцов)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ыделенных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5,4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8,4%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оличествас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олеблется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4,2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7,0%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грубения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родолжает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нижаться.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асается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летчатки,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братная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анних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есяце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3,2%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овысились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5,7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1,5%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есколько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4,8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грубения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равостоя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родолжает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нижаться.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летчатки,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аблюдается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братная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енденция.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анних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есяце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ссоциациях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0,2%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овысились,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акономерным.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зучение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зменяется,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стается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ысокой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ругими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ериодами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летчатки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озрастает.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огласно 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аданию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аучно-и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сследовательских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абот,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торого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ормоемкость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оставления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оскольку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спользуемые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аходятся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азных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естах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далении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ругого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илометров,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редлагается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астбищеоборотов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четом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арантированные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одопоем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B31C65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ормирование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аканчивается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онцу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преля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лощадью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ачинает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спользоваться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юня.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редлагается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актически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рямоугольный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есеннего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оделить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авные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 (п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оскольку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ыровнена)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лощадью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66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одопой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удет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беспечиваться 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ахтного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31C65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олодца,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осредине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ебит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олодца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коло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 xml:space="preserve">3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утки.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B31C6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ередование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частков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олжно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роводиться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орядке:</w:t>
      </w:r>
    </w:p>
    <w:p w:rsidR="00B31C65" w:rsidRPr="005A2349" w:rsidRDefault="00B31C65" w:rsidP="00B31C6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                                                  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                                             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II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)      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</w:t>
      </w:r>
    </w:p>
    <w:p w:rsidR="00B31C65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p w:rsidR="0044619B" w:rsidRPr="005A2349" w:rsidRDefault="0044619B" w:rsidP="00B31C6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юня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ереводятся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етний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лощадью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оторый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асположен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ерегу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удут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аходиться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ней (д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ентября)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редлагается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оздание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олей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авновеликих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лощади (1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250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аждый)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утем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еления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ередине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оризонтальном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апада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осток)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ертикальном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ю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аправлениях.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лучае,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ередование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олей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удет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роводиться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ледующем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орядке: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2367"/>
        <w:gridCol w:w="2401"/>
        <w:gridCol w:w="2401"/>
        <w:gridCol w:w="2401"/>
      </w:tblGrid>
      <w:tr w:rsidR="0044619B" w:rsidRPr="005A2349" w:rsidTr="00AC2B96"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II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I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V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од</w:t>
            </w:r>
          </w:p>
        </w:tc>
      </w:tr>
      <w:tr w:rsidR="0044619B" w:rsidRPr="005A2349" w:rsidTr="00AC2B96"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B31C65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</w:tr>
      <w:tr w:rsidR="0044619B" w:rsidRPr="005A2349" w:rsidTr="00AC2B96"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B31C65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</w:tr>
      <w:tr w:rsidR="0044619B" w:rsidRPr="005A2349" w:rsidTr="00AC2B96"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B31C65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</w:tr>
      <w:tr w:rsidR="0044619B" w:rsidRPr="005A2349" w:rsidTr="00AC2B96"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B31C65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</w:p>
        </w:tc>
        <w:tc>
          <w:tcPr>
            <w:tcW w:w="2463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  <w:tc>
          <w:tcPr>
            <w:tcW w:w="2464" w:type="dxa"/>
            <w:shd w:val="clear" w:color="auto" w:fill="FFFFFF" w:themeFill="background1"/>
          </w:tcPr>
          <w:p w:rsidR="0044619B" w:rsidRPr="005A2349" w:rsidRDefault="0044619B" w:rsidP="0044619B">
            <w:pPr>
              <w:spacing w:after="0" w:line="240" w:lineRule="auto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участок(1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250га.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)      </w:t>
            </w:r>
          </w:p>
        </w:tc>
      </w:tr>
    </w:tbl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родолжительность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одопой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еверной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етнего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ыпасного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беспечивается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ю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жной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асти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аливом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лощадью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римыкает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ападной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тороне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етнего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ней.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десь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роводится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ней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ентября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оября)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ыравненная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озволяет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азделить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ертикали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ю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лощадь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оля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аждом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ней.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одопой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алхаш.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ередование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ыглядит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бразом:</w:t>
      </w:r>
    </w:p>
    <w:p w:rsidR="0044619B" w:rsidRPr="005A2349" w:rsidRDefault="005A2349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              I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                                                I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од                                    </w:t>
      </w:r>
    </w:p>
    <w:p w:rsidR="0044619B" w:rsidRPr="005A2349" w:rsidRDefault="005A2349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    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50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50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)                      </w:t>
      </w:r>
    </w:p>
    <w:p w:rsidR="0044619B" w:rsidRPr="005A2349" w:rsidRDefault="005A2349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    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50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                     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часток (5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50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)                      </w:t>
      </w:r>
    </w:p>
    <w:p w:rsidR="0044619B" w:rsidRPr="005A2349" w:rsidRDefault="0044619B" w:rsidP="00AC2B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оказывает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акая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истема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озволит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охранить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родуктивное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олголетие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охранить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еградации.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ормозапас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ассчитывается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ыявления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беспеченности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ыпасаемых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одножным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ли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го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ефицита.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асчет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отребности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ыпасаемых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роводится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ледующим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бразом.</w:t>
      </w:r>
    </w:p>
    <w:p w:rsidR="0044619B" w:rsidRPr="005A2349" w:rsidRDefault="00AC2B96" w:rsidP="00AC2B96">
      <w:pPr>
        <w:pStyle w:val="a3"/>
        <w:numPr>
          <w:ilvl w:val="0"/>
          <w:numId w:val="6"/>
        </w:numPr>
        <w:ind w:left="0" w:firstLine="709"/>
        <w:jc w:val="both"/>
        <w:rPr>
          <w:rFonts w:eastAsiaTheme="minorHAnsi"/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РС в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ыпасаются н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астбище 3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eastAsiaTheme="minorHAnsi"/>
          <w:noProof/>
          <w:color w:val="000000" w:themeColor="text1"/>
          <w:sz w:val="28"/>
          <w:szCs w:val="28"/>
          <w:lang w:val="kk-KZ"/>
        </w:rPr>
        <w:t>ней.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уточная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отребность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енном (п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астбищном)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8,3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ормовых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диниц.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читывая «х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олостые»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роходы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оисках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азообмен,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уточную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отребность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ринять 9,0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ормовых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диниц.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оэффициент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ледовательно,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олжна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отребить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0,2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=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ней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отребность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оставит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290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ли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ормах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авна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300 ц.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AC2B96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вец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ыпасаются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астбище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ней.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уточная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оловы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РС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диниц.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ри </w:t>
      </w: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оэффициенте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итательности 0,2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оловы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РС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олжна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отребить 6,6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ней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оловы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оставит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оголовья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 ц.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AC2B96" w:rsidRPr="005A2349" w:rsidRDefault="0044619B" w:rsidP="00AC2B96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ыпасаемых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ивотных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есеннем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астбище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300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редняя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рожайность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онтуров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есеннем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4,9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ц/г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ормозапас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90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 xml:space="preserve"> ц.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о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сть,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есенний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часток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пособен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беспечить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ормом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оголовье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аза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ольше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noProof/>
          <w:color w:val="000000" w:themeColor="text1"/>
          <w:sz w:val="28"/>
          <w:szCs w:val="28"/>
          <w:lang w:val="kk-KZ"/>
        </w:rPr>
        <w:t>ыпасаемого.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AC2B96" w:rsidRPr="005A2349" w:rsidRDefault="00AC2B96" w:rsidP="00AC2B96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ормозапас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етнего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ыпасаемых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ивотных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ечении 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ней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3000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уществует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еальная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озможность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величения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оголовья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частке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етнего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AC2B96" w:rsidRPr="005A2349" w:rsidRDefault="00AC2B96" w:rsidP="00AC2B96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лощадь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сеннего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редняя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рожайность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5,6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ц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спользует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сенние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ней.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астбищном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орме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РС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РС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600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ормозапас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сенних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7160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атуральной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апас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ревышает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отребность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ыпасаемого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AC2B96" w:rsidRPr="005A2349" w:rsidRDefault="00AC2B96" w:rsidP="00AC2B9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астоящее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ремя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начительным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езервом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величения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роизводства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яса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агульного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озволяет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аиболее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ационально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риродные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ормовые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годья,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овысить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ивую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питанность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атраты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роизводство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водятся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инимуму (т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аблица 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AC2B96" w:rsidRPr="005A2349" w:rsidRDefault="00AC2B96" w:rsidP="00AC2B9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ивотноводству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тадо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оличестве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вец 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оторые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ыведены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унктов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AC2B96" w:rsidRPr="005A2349" w:rsidRDefault="00AC2B96" w:rsidP="00AC2B9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формированной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руппах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зучено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3-г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изни,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изни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озрасте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ыпасаемых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оставленной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онтрольная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остоянно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ыпасалась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емлях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епсы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ессистемным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пособом,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пытные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руппы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огласно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(в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есна-л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ето-о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sectPr w:rsidR="0044619B" w:rsidRPr="005A2349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словные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бозначения: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азнотравный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ятликовый</w:t>
      </w:r>
      <w:bookmarkStart w:id="2" w:name="_GoBack"/>
    </w:p>
    <w:p w:rsidR="0044619B" w:rsidRPr="005A2349" w:rsidRDefault="003D2224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Rectangle 168" o:spid="_x0000_s1027" style="position:absolute;margin-left:-639.35pt;margin-top:6.25pt;width:30pt;height:2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/w6hAIAAA8FAAAOAAAAZHJzL2Uyb0RvYy54bWysVNuO2yAQfa/Uf0C8J7azTmJbcVZ7aapK&#10;23bVbT+AAI5RMVAgcVar/nsHnGST9qWqmgfCeIbDzJwzLK73nUQ7bp3QqsbZOMWIK6qZUJsaf/u6&#10;GhUYOU8UI1IrXuNn7vD18u2bRW8qPtGtloxbBCDKVb2pceu9qZLE0ZZ3xI214QqcjbYd8WDaTcIs&#10;6QG9k8kkTWdJry0zVlPuHHy9H5x4GfGbhlP/uWkc90jWGHLzcbVxXYc1WS5ItbHEtIIe0iD/kEVH&#10;hIJLT1D3xBO0teIPqE5Qq51u/JjqLtFNIyiPNUA1WfpbNU8tMTzWAs1x5tQm9/9g6afdo0WCAXfA&#10;lCIdcPQFukbURnKUzYrQod64CgKfzKMNNTrzoOl3h5S+ayGO31ir+5YTBnllIT65OBAMB0fRuv+o&#10;GeCTrdexWfvGdgEQ2oD2kZPnEyd87xGFj1dFlqbAHAXX1XQ6g324gVTHw8Y6/57rDoVNjS0kH8HJ&#10;7sH5IfQYEpPXUrCVkDIadrO+kxbtCMhjFX8HdHceJlUIVjocGxCHL5Aj3BF8IdtI90uZTfL0dlKO&#10;VrNiPspX+XRUztNilGblbTlL8zK/X/0MCWZ51QrGuHoQih+ll+V/R+1hCAbRRPGhvsbldDKNtV9k&#10;786LhF6Gdg5VXIR1wsMkStHVuDgFkSrw+k4xOEAqT4Qc9sll+pEQ6MHxP3YlqiAQPwjI79f7QWjh&#10;9iCKtWbPIAurgTZgGF4R2IQVox4mssbux5ZYjpH8oEBaZZbnYYSjkU/nEzDsuWd97iGKthoGHcCG&#10;7Z0fxn5rrNi0cFMWW6X0DcixEVEqr1kdRAxTF2s6vBBhrM/tGPX6ji1/AQAA//8DAFBLAwQUAAYA&#10;CAAAACEA7UWzx+IAAAANAQAADwAAAGRycy9kb3ducmV2LnhtbEyPQUvDQBCF74L/YRnBW7tJoG2M&#10;2ZQiKlhEaNXicZpdk+jubMhu2/jvnZ70OO99vHmvXI7OiqMZQudJQTpNQBiqve6oUfD2+jDJQYSI&#10;pNF6Mgp+TIBldXlRYqH9iTbmuI2N4BAKBSpoY+wLKUPdGodh6ntD7H36wWHkc2ikHvDE4c7KLEnm&#10;0mFH/KHF3ty1pv7eHpyCDnfjy9f6Pm6e14/2Y7Wz9c3Tu1LXV+PqFkQ0Y/yD4Vyfq0PFnfb+QDoI&#10;q2CSZot8wTBb2QwEIyylZ2mvYJ7PQFal/L+i+gUAAP//AwBQSwECLQAUAAYACAAAACEAtoM4kv4A&#10;AADhAQAAEwAAAAAAAAAAAAAAAAAAAAAAW0NvbnRlbnRfVHlwZXNdLnhtbFBLAQItABQABgAIAAAA&#10;IQA4/SH/1gAAAJQBAAALAAAAAAAAAAAAAAAAAC8BAABfcmVscy8ucmVsc1BLAQItABQABgAIAAAA&#10;IQA17/w6hAIAAA8FAAAOAAAAAAAAAAAAAAAAAC4CAABkcnMvZTJvRG9jLnhtbFBLAQItABQABgAI&#10;AAAAIQDtRbPH4gAAAA0BAAAPAAAAAAAAAAAAAAAAAN4EAABkcnMvZG93bnJldi54bWxQSwUGAAAA&#10;AAQABADzAAAA7QUAAAAA&#10;" stroked="f">
            <v:textbox style="layout-flow:vertical">
              <w:txbxContent>
                <w:p w:rsidR="00070D4F" w:rsidRDefault="00070D4F" w:rsidP="0044619B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36</w:t>
                  </w:r>
                </w:p>
              </w:txbxContent>
            </v:textbox>
          </v:rect>
        </w:pic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окпеково-м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ерулово-т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4619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ерейуковый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оялышево-м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ростниково-ж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фемеровый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итняково-м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ятликово-п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олынно-и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зенево-т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ерескеневый</w:t>
      </w: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исунок </w:t>
      </w:r>
      <w:r w:rsidR="00AC2B9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арта-с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ерритории 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sectPr w:rsidR="0044619B" w:rsidRPr="005A2349"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3224" w:rsidRPr="005A2349" w:rsidRDefault="00DC3224" w:rsidP="00DC32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ивым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есом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роисходили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ущественные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зменения.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ачалом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тартовые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ождения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озрасте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55,1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56,7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(о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ивая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75,0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гнятам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ычкам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5,2;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8,5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DC3224" w:rsidRPr="005A2349" w:rsidRDefault="00DC3224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AC2B9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AC2B9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зменение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роектной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ерритории,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tbl>
      <w:tblPr>
        <w:tblStyle w:val="a5"/>
        <w:tblW w:w="0" w:type="auto"/>
        <w:tblLook w:val="04A0"/>
      </w:tblPr>
      <w:tblGrid>
        <w:gridCol w:w="768"/>
        <w:gridCol w:w="966"/>
        <w:gridCol w:w="1299"/>
        <w:gridCol w:w="1288"/>
        <w:gridCol w:w="1299"/>
        <w:gridCol w:w="1272"/>
        <w:gridCol w:w="1399"/>
        <w:gridCol w:w="1484"/>
      </w:tblGrid>
      <w:tr w:rsidR="0044619B" w:rsidRPr="005A2349" w:rsidTr="00AC2B96">
        <w:tc>
          <w:tcPr>
            <w:tcW w:w="724" w:type="dxa"/>
            <w:vMerge w:val="restart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од</w:t>
            </w:r>
          </w:p>
        </w:tc>
        <w:tc>
          <w:tcPr>
            <w:tcW w:w="966" w:type="dxa"/>
            <w:vMerge w:val="restart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езон</w:t>
            </w:r>
          </w:p>
        </w:tc>
        <w:tc>
          <w:tcPr>
            <w:tcW w:w="5089" w:type="dxa"/>
            <w:gridSpan w:val="4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вцы</w:t>
            </w:r>
          </w:p>
        </w:tc>
        <w:tc>
          <w:tcPr>
            <w:tcW w:w="2792" w:type="dxa"/>
            <w:gridSpan w:val="2"/>
            <w:vMerge w:val="restart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рупный р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огатый с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кот  (б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ычки 1,5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ода)</w:t>
            </w: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560" w:type="dxa"/>
            <w:gridSpan w:val="2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вцематки</w:t>
            </w:r>
          </w:p>
        </w:tc>
        <w:tc>
          <w:tcPr>
            <w:tcW w:w="2529" w:type="dxa"/>
            <w:gridSpan w:val="2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я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гнята т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екущего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ода р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ождения</w:t>
            </w:r>
          </w:p>
        </w:tc>
        <w:tc>
          <w:tcPr>
            <w:tcW w:w="2792" w:type="dxa"/>
            <w:gridSpan w:val="2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онтроль.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пытная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онтроль.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пытная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онтроль.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пытная г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руппа</w:t>
            </w:r>
          </w:p>
        </w:tc>
      </w:tr>
      <w:tr w:rsidR="0044619B" w:rsidRPr="005A2349" w:rsidTr="00AC2B96">
        <w:tc>
          <w:tcPr>
            <w:tcW w:w="724" w:type="dxa"/>
            <w:vMerge w:val="restart"/>
          </w:tcPr>
          <w:p w:rsidR="0044619B" w:rsidRPr="005A2349" w:rsidRDefault="00AC2B96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018</w:t>
            </w: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1,0±0,9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1,6±1,2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4,0±0,6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3,4±0,5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55,0±3,2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56,7±3,0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6,2±0,6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1,6±1,4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2,5±0,6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8,2±0,8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75,0±1,8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10,0±3,5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44619B" w:rsidRPr="005A2349" w:rsidTr="00AC2B96">
        <w:tc>
          <w:tcPr>
            <w:tcW w:w="724" w:type="dxa"/>
            <w:vMerge w:val="restart"/>
          </w:tcPr>
          <w:p w:rsidR="0044619B" w:rsidRPr="005A2349" w:rsidRDefault="00AC2B96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019</w:t>
            </w: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2,5±0,8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2,2±1,1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8,4±0,5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9,0±0,6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69,8±3,5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68,7±2,8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8,2±0,7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1,7±1,2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3,5±0,7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9,6±0,8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7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17,3±3,3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61,2±3,1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</w:tr>
      <w:tr w:rsidR="0044619B" w:rsidRPr="005A2349" w:rsidTr="00AC2B96">
        <w:tc>
          <w:tcPr>
            <w:tcW w:w="724" w:type="dxa"/>
            <w:vMerge w:val="restart"/>
          </w:tcPr>
          <w:p w:rsidR="0044619B" w:rsidRPr="005A2349" w:rsidRDefault="00AC2B96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020</w:t>
            </w: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9,8±0,7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0,1±0,4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1,2±0,6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2,4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±0,7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63,4±3,7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62,7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±3,4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0,7±0,8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6,0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±1,1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4,1±0,7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3,4±0,8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24,2±3,6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89,3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±3,5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44619B" w:rsidRPr="005A2349" w:rsidTr="00AC2B96">
        <w:tc>
          <w:tcPr>
            <w:tcW w:w="724" w:type="dxa"/>
            <w:vMerge w:val="restart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ред</w:t>
            </w: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есна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1,1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1,3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1,2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1,6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62,7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62,7</w:t>
            </w:r>
          </w:p>
        </w:tc>
      </w:tr>
      <w:tr w:rsidR="0044619B" w:rsidRPr="005A2349" w:rsidTr="00AC2B96">
        <w:tc>
          <w:tcPr>
            <w:tcW w:w="724" w:type="dxa"/>
            <w:vMerge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66" w:type="dxa"/>
          </w:tcPr>
          <w:p w:rsidR="0044619B" w:rsidRPr="005A2349" w:rsidRDefault="0044619B" w:rsidP="00AC2B96">
            <w:pPr>
              <w:spacing w:after="0" w:line="240" w:lineRule="auto"/>
              <w:jc w:val="both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сень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8,4</w:t>
            </w:r>
          </w:p>
        </w:tc>
        <w:tc>
          <w:tcPr>
            <w:tcW w:w="1288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6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3,1</w:t>
            </w:r>
          </w:p>
        </w:tc>
        <w:tc>
          <w:tcPr>
            <w:tcW w:w="1257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3,4</w:t>
            </w:r>
          </w:p>
        </w:tc>
        <w:tc>
          <w:tcPr>
            <w:tcW w:w="1272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0,4</w:t>
            </w:r>
          </w:p>
        </w:tc>
        <w:tc>
          <w:tcPr>
            <w:tcW w:w="1308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05,5</w:t>
            </w:r>
          </w:p>
        </w:tc>
        <w:tc>
          <w:tcPr>
            <w:tcW w:w="1484" w:type="dxa"/>
          </w:tcPr>
          <w:p w:rsidR="0044619B" w:rsidRPr="005A2349" w:rsidRDefault="0044619B" w:rsidP="00AC2B96">
            <w:pPr>
              <w:spacing w:after="0" w:line="240" w:lineRule="auto"/>
              <w:jc w:val="center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6"/>
                <w:szCs w:val="26"/>
                <w:lang w:val="kk-KZ"/>
              </w:rPr>
              <w:t>53,5</w:t>
            </w:r>
          </w:p>
        </w:tc>
      </w:tr>
    </w:tbl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AC2B9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роведения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ивотноводству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тадо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вец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000г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оторые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ыведены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унктов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DC3224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ачалом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тартовые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ождения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озрасте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69,8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68,7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(о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ивая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екущего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ождения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3,5-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61,2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9,5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гнятам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ычкам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5,7;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ами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формировано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тадо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оличестве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80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 (б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ычки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вец 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00голов,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оторые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акже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ыведены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аселенных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унктов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еред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ачалом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(с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тартовые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оставляла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реднем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ождения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озрасте 1,5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63,4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62,7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(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иваям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ровне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ычков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24,2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89,3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гнятам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ычкам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26,6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0,9;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тметить,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аметно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ыше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редыдущими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одами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вязано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ыпас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роводился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астбищоборота,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огласно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хеме,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азработанной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ода.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ациональное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спользование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озволяет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овысить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котоемкость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олучить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олноценную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ешевую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ивотноводчесую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родукцию,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ебестоимость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ормовой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диницы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атраты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руда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чень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изкие.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тим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пределяется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ргромное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римущество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одержание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кономике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роизводства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ажнейших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ивотноводческих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родуктов.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ациональное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казывает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громное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лияние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овышения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оздает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словия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осстановления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сключает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еградации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амым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овышает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родуктивность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асчете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кономической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ффективности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зяты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олько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сновные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асходы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одержания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ериод 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родолжительность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ериода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оставлял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84д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ачинался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ая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есяца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аканчивался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онце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ктября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есяца.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реднем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ыпасалась 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66,6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ождения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олов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РС (б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ычки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ыпаса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оголовье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ыли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адействованы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ва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еловека (ч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абаны)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ва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еловека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котники,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аработной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латой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0000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есяц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аждому,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тоге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есяцев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400000т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роме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жемесячно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ополнительно </w:t>
      </w: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ыделялось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итания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абанам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абанов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000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енге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котникам.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ыла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роизведена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окупка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вух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ошадей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умму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еализации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асходы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оставили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тмеченные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рямые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асходы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ыли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азделены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оголовье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атраты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роизводства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(т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noProof/>
          <w:color w:val="000000" w:themeColor="text1"/>
          <w:sz w:val="28"/>
          <w:szCs w:val="28"/>
          <w:lang w:val="kk-KZ"/>
        </w:rPr>
        <w:t>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читывая,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бойный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ушки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ассы,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бойный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дной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ушки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е</w:t>
      </w:r>
      <w:r w:rsidRPr="005A2349">
        <w:rPr>
          <w:noProof/>
          <w:color w:val="000000" w:themeColor="text1"/>
          <w:sz w:val="28"/>
          <w:szCs w:val="28"/>
          <w:lang w:val="kk-KZ"/>
        </w:rPr>
        <w:t>маток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9,2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ождения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6,7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ычки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26,8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10,3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 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еализационная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илограммы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оставила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г</w:t>
      </w:r>
      <w:r w:rsidRPr="005A2349">
        <w:rPr>
          <w:noProof/>
          <w:color w:val="000000" w:themeColor="text1"/>
          <w:sz w:val="28"/>
          <w:szCs w:val="28"/>
          <w:lang w:val="kk-KZ"/>
        </w:rPr>
        <w:t>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гнятины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200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150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ычков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400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сновании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олученныз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езультатов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рибль 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еализации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отавил 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3363,7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7983,8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гнятины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2380,0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7585,0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ычков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73091,4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39532,9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дну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лову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олодняка.</w:t>
      </w: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DC3224">
      <w:pPr>
        <w:pStyle w:val="a3"/>
        <w:ind w:left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аблица 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3.1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4-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кономическая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ффективность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стественном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астбище(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реднем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01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noProof/>
          <w:color w:val="000000" w:themeColor="text1"/>
          <w:sz w:val="28"/>
          <w:szCs w:val="28"/>
          <w:lang w:val="kk-KZ"/>
        </w:rPr>
        <w:t>-2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</w:t>
      </w:r>
      <w:r w:rsidR="00C05718" w:rsidRPr="005A2349">
        <w:rPr>
          <w:noProof/>
          <w:color w:val="000000" w:themeColor="text1"/>
          <w:sz w:val="28"/>
          <w:szCs w:val="28"/>
          <w:lang w:val="kk-KZ"/>
        </w:rPr>
        <w:t xml:space="preserve">20 </w:t>
      </w:r>
      <w:r w:rsidRPr="005A2349">
        <w:rPr>
          <w:noProof/>
          <w:color w:val="000000" w:themeColor="text1"/>
          <w:sz w:val="28"/>
          <w:szCs w:val="28"/>
          <w:lang w:val="kk-KZ"/>
        </w:rPr>
        <w:t>г.г.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).</w:t>
      </w:r>
    </w:p>
    <w:tbl>
      <w:tblPr>
        <w:tblStyle w:val="a5"/>
        <w:tblW w:w="0" w:type="auto"/>
        <w:tblLook w:val="04A0"/>
      </w:tblPr>
      <w:tblGrid>
        <w:gridCol w:w="1535"/>
        <w:gridCol w:w="1462"/>
        <w:gridCol w:w="1335"/>
        <w:gridCol w:w="1347"/>
        <w:gridCol w:w="1510"/>
        <w:gridCol w:w="1342"/>
        <w:gridCol w:w="1377"/>
      </w:tblGrid>
      <w:tr w:rsidR="0044619B" w:rsidRPr="005A2349" w:rsidTr="0044619B">
        <w:tc>
          <w:tcPr>
            <w:tcW w:w="1365" w:type="dxa"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Ж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ивотные</w:t>
            </w: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ариант</w:t>
            </w:r>
          </w:p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(г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руппы)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ес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ушки,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1-о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й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ловы,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еализа-</w:t>
            </w:r>
          </w:p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ц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ионная ц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ена 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кг 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яса,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г.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С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тоимость 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дной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ушки (м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ясо)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,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г.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бщие з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атраты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 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олову,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г.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рибыль,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н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а 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олову,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т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г.</w:t>
            </w:r>
          </w:p>
        </w:tc>
      </w:tr>
      <w:tr w:rsidR="0044619B" w:rsidRPr="005A2349" w:rsidTr="0044619B">
        <w:tc>
          <w:tcPr>
            <w:tcW w:w="1365" w:type="dxa"/>
            <w:vMerge w:val="restart"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вцематки</w:t>
            </w: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онтрольн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9200,0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216,2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7983,8</w:t>
            </w:r>
          </w:p>
        </w:tc>
      </w:tr>
      <w:tr w:rsidR="0044619B" w:rsidRPr="005A2349" w:rsidTr="0044619B">
        <w:tc>
          <w:tcPr>
            <w:tcW w:w="1365" w:type="dxa"/>
            <w:vMerge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пытная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1,6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4760,0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396,3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3363,7</w:t>
            </w:r>
          </w:p>
        </w:tc>
      </w:tr>
      <w:tr w:rsidR="0044619B" w:rsidRPr="005A2349" w:rsidTr="0044619B">
        <w:tc>
          <w:tcPr>
            <w:tcW w:w="1365" w:type="dxa"/>
            <w:vMerge w:val="restart"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Я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гнятина</w:t>
            </w: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онтрольн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6,7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150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9205,0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620,0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7585,0</w:t>
            </w:r>
          </w:p>
        </w:tc>
      </w:tr>
      <w:tr w:rsidR="0044619B" w:rsidRPr="005A2349" w:rsidTr="0044619B">
        <w:tc>
          <w:tcPr>
            <w:tcW w:w="1365" w:type="dxa"/>
            <w:vMerge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пытная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0,2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4240,0,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860,0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2380,0</w:t>
            </w:r>
          </w:p>
        </w:tc>
      </w:tr>
      <w:tr w:rsidR="0044619B" w:rsidRPr="005A2349" w:rsidTr="0044619B">
        <w:tc>
          <w:tcPr>
            <w:tcW w:w="1365" w:type="dxa"/>
            <w:vMerge w:val="restart"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Б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ычки 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РС-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1,5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г.</w:t>
            </w: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к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онтрольн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10,3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300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43390,0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857,1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39532,9</w:t>
            </w:r>
          </w:p>
        </w:tc>
      </w:tr>
      <w:tr w:rsidR="0044619B" w:rsidRPr="005A2349" w:rsidTr="0044619B">
        <w:tc>
          <w:tcPr>
            <w:tcW w:w="1365" w:type="dxa"/>
            <w:vMerge/>
          </w:tcPr>
          <w:p w:rsidR="0044619B" w:rsidRPr="005A2349" w:rsidRDefault="0044619B" w:rsidP="0044619B">
            <w:pPr>
              <w:pStyle w:val="a3"/>
              <w:ind w:left="0"/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о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пытная</w:t>
            </w:r>
          </w:p>
        </w:tc>
        <w:tc>
          <w:tcPr>
            <w:tcW w:w="1335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26,8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347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400</w:t>
            </w:r>
          </w:p>
        </w:tc>
        <w:tc>
          <w:tcPr>
            <w:tcW w:w="1364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77520,0</w:t>
            </w:r>
          </w:p>
        </w:tc>
        <w:tc>
          <w:tcPr>
            <w:tcW w:w="1342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428,6</w:t>
            </w:r>
          </w:p>
        </w:tc>
        <w:tc>
          <w:tcPr>
            <w:tcW w:w="1356" w:type="dxa"/>
          </w:tcPr>
          <w:p w:rsidR="0044619B" w:rsidRPr="005A2349" w:rsidRDefault="0044619B" w:rsidP="0044619B">
            <w:pPr>
              <w:pStyle w:val="a3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noProof/>
                <w:color w:val="000000" w:themeColor="text1"/>
                <w:sz w:val="28"/>
                <w:szCs w:val="28"/>
                <w:lang w:val="kk-KZ"/>
              </w:rPr>
              <w:t>73091,4</w:t>
            </w:r>
          </w:p>
        </w:tc>
      </w:tr>
    </w:tbl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</w:p>
    <w:p w:rsidR="0044619B" w:rsidRPr="005A2349" w:rsidRDefault="0044619B" w:rsidP="0044619B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асчеты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кономической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оказывает,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редлагаемая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азработка,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ффективным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рибыльным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ессистемным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кота.</w:t>
      </w:r>
    </w:p>
    <w:p w:rsidR="0044619B" w:rsidRPr="005A2349" w:rsidRDefault="0044619B" w:rsidP="004461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олученных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езультатов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идно,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окращается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вляется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акономерным,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ак </w:t>
      </w:r>
      <w:r w:rsidR="00DC322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DC322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DC322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очвенная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ечение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спользуется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оложительно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изическом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остоянии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режде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езультаты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имических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оказывают,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итательных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лементов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овысилась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олученным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кспериментальным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ику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езонных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риходится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есяцы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оследующим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лавным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нижением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том,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меньшением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летчатки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озрастает.</w:t>
      </w:r>
    </w:p>
    <w:p w:rsidR="0044619B" w:rsidRPr="005A2349" w:rsidRDefault="0044619B" w:rsidP="0044619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ивым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есом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ивотных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роисходили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ущественные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зменения.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рирост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  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я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гнятам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ычкам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руппе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7,0;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ол.</w:t>
      </w: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BC1142" w:rsidRPr="005A2349" w:rsidRDefault="00BC1142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3E5B96" w:rsidRPr="005A2349" w:rsidRDefault="003E5B96" w:rsidP="002B40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АКЛЮЧЕНИЕ</w:t>
      </w:r>
    </w:p>
    <w:p w:rsidR="003E5B96" w:rsidRPr="005A2349" w:rsidRDefault="003E5B96" w:rsidP="003E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</w:p>
    <w:p w:rsidR="003E5B96" w:rsidRPr="005A2349" w:rsidRDefault="003E5B96" w:rsidP="003E5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оследнее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ремя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роблеме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емельных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деляется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ольшое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нимание,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то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аходит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тражение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сследованиях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тдельных 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e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опросов.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днако,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уждаются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альнейшем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сследовании,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четом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егиональных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словий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опросы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нализа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ровня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емли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ц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елью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ыявления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нутренних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езервов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ля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величения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роизводства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ельскохозяйственной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родукции б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ривлечения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начительных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ополнительных м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атериальных,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инансовых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рудовых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зыскания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езервов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ля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х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есельскохозяйственного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своения,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пределения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остава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родуктивных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емель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ельскохозяйственном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роизводстве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ерспективу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четом у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довлетворения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отребностей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емельных 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ecypcax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есельскохозяйственных о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траслей н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ародного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озяйства.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аботе п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роизведен а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нализ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ационального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спользования з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емельных </w:t>
      </w:r>
      <w:r w:rsidR="00BD62CF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D62CF"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есурсов в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ельском х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озяйстве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азвитых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тран,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ак Р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оссия,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анада,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ША и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kk-KZ" w:eastAsia="ru-RU"/>
        </w:rPr>
        <w:t>р.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дним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озможных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утей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азделения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нформации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окальном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зменении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умусности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ожет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овместный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нализ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ональных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словии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остоянства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лияния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рочих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акторов.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звестно,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зменение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ызывает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хроматическое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зменение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зменение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</w:t>
      </w:r>
      <w:r w:rsidR="00BD62CF" w:rsidRPr="005A2349">
        <w:rPr>
          <w:noProof/>
          <w:color w:val="000000" w:themeColor="text1"/>
          <w:sz w:val="28"/>
          <w:szCs w:val="28"/>
          <w:lang w:val="kk-KZ"/>
        </w:rPr>
        <w:t>а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осит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роматический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арактер,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сли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оставе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умусовых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еществ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реобладают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ульвокислоты.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днако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реобладанием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уминовой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ислоты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оздействует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пектральную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ркость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налогично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жидать,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овместный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нализ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азновременных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нимков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озволит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азделить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нформацию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умусности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одержание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умуса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равнительно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табильно,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лаги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еременно.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аспределения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роводят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истанционное </w:t>
      </w:r>
      <w:r w:rsidR="002B4066" w:rsidRPr="005A2349">
        <w:rPr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2B4066" w:rsidRPr="005A2349">
        <w:rPr>
          <w:noProof/>
          <w:color w:val="000000" w:themeColor="text1"/>
          <w:sz w:val="28"/>
          <w:szCs w:val="28"/>
          <w:lang w:val="kk-KZ"/>
        </w:rPr>
        <w:t>ондирование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спользованием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нфракрасного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злучения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иапазонах      (λ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3÷5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8÷1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2мкм)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адача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ешается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освенным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утем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ерез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ависимость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адиационной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емпературы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емной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омощью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нфракрасной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ъемки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олучают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кспресс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нформацию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аспределении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очвенного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окрова,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истематический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ункционирования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росительных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лубина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очвенного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оторого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пределяется,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лины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олны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иэлектрических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войств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перативная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истематическая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нформация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лажности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емпературе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меет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ажнейшее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начение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рогнозировании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сследовании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роцесса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асоления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ерспективным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спользование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адиотепловых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ъемок.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злучательная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пособность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ткрытых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одоемах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очвах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зменяется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тепени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инерализации.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ричем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ависимость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азлична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азных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астях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иапазона </w:t>
      </w: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адиоволн.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оэтому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ледует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жидать,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ногочастотная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ъемка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озволит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аблюдать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инамикой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асоления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рошаемых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емлях.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ондирование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аиболее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ффективным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редством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розионных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роцессов,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собенно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инамики.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родированные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отоизображении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ыявляются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вету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ымытых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собенно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ород,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равило,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ыше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енарушенного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очвенного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окрова.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тносится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окрытым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астительностью.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ыявления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розионных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частков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ажно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равильно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ыбрать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ремя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ъемки,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ремени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ависит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ачество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отоизображения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пределения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розионноопасные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еста.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ажнейшим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аправлением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роизводства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ультивирование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равянистой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ивотноводстве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ольшое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начение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меет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ациональное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спользование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истематическое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аблюдение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остоянием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ринятие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перативных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лучшению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рогнозирование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меет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ольшое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озяйственное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начение.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аиболее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еречисленные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адачи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огут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ешаться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редствами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истанционного </w:t>
      </w:r>
      <w:r w:rsidR="002B4066" w:rsidRPr="005A2349">
        <w:rPr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2B4066" w:rsidRPr="005A2349">
        <w:rPr>
          <w:noProof/>
          <w:color w:val="000000" w:themeColor="text1"/>
          <w:sz w:val="28"/>
          <w:szCs w:val="28"/>
          <w:lang w:val="kk-KZ"/>
        </w:rPr>
        <w:t>ондирования.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есурсов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атериалам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ондировании,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астности,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очвенного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окрова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своенных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одлежащих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своению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начительную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грает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астительность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ндикатор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астительности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ожно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ыделить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ледующие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сновные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аправления: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зучение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ешифрирование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аблюдение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азвитием,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рогнозирование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бнаружение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аболеваний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овреждений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озможности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буславливаются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лавным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бразом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азличием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птических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войств.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пектральный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тразившегося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олнечного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злучения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нтервале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лин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олн 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0,4÷2,5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ависит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сновном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нтенсивности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оглощения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адиации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лорофиллом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идимой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бласти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одой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редней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нфракрасной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акже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нтенсивности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тражения,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бусловленного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собенностями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истологии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истьев,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лижней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нфракрасной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5 -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пектральная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тражательная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пособность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доровых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еленых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ало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арьирует.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ab/>
        <w:t>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идимой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бласти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роисходит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аиболее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нтенсивная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ссимиляция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учистой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нергии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астениями.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аксимум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оглощения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риходится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нтервалы 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0÷0,4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иней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9 ÷0,6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8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расной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онах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инимум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тражения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еленой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кстремумом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коло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≈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нализ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пособности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нтервале 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=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0,4÷2,5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зменений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ремени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оворит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равильном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ыборе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араметров </w:t>
      </w: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ногозональной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ъемочной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роков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ъемки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ожно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ешить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яд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рактических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адач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пределению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ида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ab/>
        <w:t>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ольшое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рактическое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начение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меют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сследования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озможности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собенно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ерновых,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ценка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азвития,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рогнозирование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дин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пособов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рогнозирования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рожайности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ерновых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сновывается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ценке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астности,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пределении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бъема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аземной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астений (б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иомассы)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епосредственно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атериалам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ондирования.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того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осевов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азличной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иомассой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олжны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азличаться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тражательной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пособности.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одержание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лаги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ультурных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астениях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адежно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оррелируется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нфракрасных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онах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идимой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бласти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вязь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иомассы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ркостями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аметно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еньшая.</w:t>
      </w:r>
    </w:p>
    <w:p w:rsidR="003E5B96" w:rsidRPr="005A2349" w:rsidRDefault="003E5B96" w:rsidP="003E5B96">
      <w:pPr>
        <w:pStyle w:val="msonormalbullet2gif"/>
        <w:spacing w:before="0" w:beforeAutospacing="0" w:after="0" w:afterAutospacing="0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ab/>
        <w:t>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истанционное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зучение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ормовых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годий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ыполняется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елью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олучения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бщего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ланирования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ксплуатации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перативного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аблюдения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остоянием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бщей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рганизации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ерриторий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пределяется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ип,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ультуртехническое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остояние (з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акустаренность,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акочкаренность,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одверженность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розии)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родуктивность,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корость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осстановления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осле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травливания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ругие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арактеристики.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</w:p>
    <w:p w:rsidR="003E5B96" w:rsidRPr="005A2349" w:rsidRDefault="003E5B96" w:rsidP="003E5B96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ыполнения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анной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аботы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ледует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ыполнить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пектрометрию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емельного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частка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омощью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пециальных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риборов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пектрометров.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пределения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ачественного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остояния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еобходимо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опоставить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зображение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емли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талонными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оверхностями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звестной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пектральной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тражательной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оверхностью,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овные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ески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зять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онтрольных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очек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робу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онтрольные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очки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ыбираются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осле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роведения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ъемки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оверхности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емли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пектру (ц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вету)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пределяют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оординаты,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атем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омощью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путниковой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авигационной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истемы,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апример,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PS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пределяют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естоположение (к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оординаты)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естности.</w:t>
      </w:r>
    </w:p>
    <w:p w:rsidR="00A12E0E" w:rsidRPr="005A2349" w:rsidRDefault="00A12E0E" w:rsidP="00A12E0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пределение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апаса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очвенной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лаги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оказало,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онцу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есенним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ериодом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оличество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езко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окращается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з-з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ысокой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емпературы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оздуха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ечение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егетации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астениями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воего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собенно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нутрисезонного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астбищеоборота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оложительно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казывается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изическом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остоянии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режде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лотности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ревышает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тметки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огда,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онтрольном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арианте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на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оставляет 1,3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5г/с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>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онце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тгонных 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астбищах,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одержания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бщего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умуса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овысилась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0см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0,8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 0,9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4%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     </w:t>
      </w:r>
    </w:p>
    <w:p w:rsidR="00A12E0E" w:rsidRPr="005A2349" w:rsidRDefault="00A12E0E" w:rsidP="00A12E0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идовой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аходится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рямой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ависимости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пособов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ровня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риаульном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астбище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рожайность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рав 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олеблется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ределах: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2,1-6,8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1,2-4,7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1,8-3,8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тгонных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частках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оказатели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оставили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есной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6,2-2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етом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0,5-1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сенью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4,8-1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оответственно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3,5-1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8,4;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9,1-1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8,3-1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C05718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оду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6,5-2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3,3;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1,4-1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8,8-1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7,3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астбищной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ассы.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сени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ротеина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астениях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нижается,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огда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одержание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летчатки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озрастает.</w:t>
      </w:r>
    </w:p>
    <w:p w:rsidR="00A12E0E" w:rsidRPr="005A2349" w:rsidRDefault="00A12E0E" w:rsidP="00A12E0E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рирост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ассы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вец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астбищный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ериод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уществующей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хеме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01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вцематок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noProof/>
          <w:color w:val="000000" w:themeColor="text1"/>
          <w:sz w:val="28"/>
          <w:szCs w:val="28"/>
          <w:lang w:val="kk-KZ"/>
        </w:rPr>
        <w:t>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>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>гнят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ождения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4,8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ол 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>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C1142" w:rsidRPr="005A2349">
        <w:rPr>
          <w:noProof/>
          <w:color w:val="000000" w:themeColor="text1"/>
          <w:sz w:val="28"/>
          <w:szCs w:val="28"/>
          <w:lang w:val="kk-KZ"/>
        </w:rPr>
        <w:t>о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ычкам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01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оду 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. 9,5;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2,5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20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оду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5,9;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26,6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ол.</w:t>
      </w:r>
    </w:p>
    <w:p w:rsidR="00A12E0E" w:rsidRPr="005A2349" w:rsidRDefault="00A12E0E" w:rsidP="00A12E0E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читывая,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бойный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ушки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оставляет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0%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ивой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ассы,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бойный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дной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ушки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реднем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1,6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9,2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екущего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ода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ождения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0,2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6,7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ычки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26,8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10,3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г/г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 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еализационная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илограммы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оставила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</w:t>
      </w:r>
      <w:r w:rsidR="00D74012" w:rsidRPr="005A2349">
        <w:rPr>
          <w:noProof/>
          <w:color w:val="000000" w:themeColor="text1"/>
          <w:sz w:val="28"/>
          <w:szCs w:val="28"/>
          <w:lang w:val="kk-KZ"/>
        </w:rPr>
        <w:t>н</w:t>
      </w:r>
      <w:r w:rsidRPr="005A2349">
        <w:rPr>
          <w:noProof/>
          <w:color w:val="000000" w:themeColor="text1"/>
          <w:sz w:val="28"/>
          <w:szCs w:val="28"/>
          <w:lang w:val="kk-KZ"/>
        </w:rPr>
        <w:t>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000т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гнятины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200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150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ычков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400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300т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оответственно.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сновании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олученныз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езультатов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истая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рибль 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еализации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яса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вцематок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пытной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отавил -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3363,7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онтрольной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руппе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7983,8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гнятины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2380,0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7585,0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ычков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рупного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огатого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73091,4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39532,9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енге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дну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лову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олодняка.</w:t>
      </w:r>
    </w:p>
    <w:p w:rsidR="00A12E0E" w:rsidRPr="005A2349" w:rsidRDefault="00A12E0E" w:rsidP="00A12E0E">
      <w:pPr>
        <w:pStyle w:val="a3"/>
        <w:ind w:left="0" w:firstLine="709"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аким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бразом,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асчеты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кономической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ффективности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оказывает,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то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редлагаемая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азработка,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т.е.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рименение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езонного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спользования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стественных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астбищ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 я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вляется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ффективным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рибыльным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равнению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ессистемным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ыпасом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noProof/>
          <w:color w:val="000000" w:themeColor="text1"/>
          <w:sz w:val="28"/>
          <w:szCs w:val="28"/>
          <w:lang w:val="kk-KZ"/>
        </w:rPr>
        <w:t>кота.</w:t>
      </w:r>
    </w:p>
    <w:p w:rsidR="00C05718" w:rsidRPr="005A2349" w:rsidRDefault="00C05718" w:rsidP="00C057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азрабатываемые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етоды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ационального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есурсов м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огут б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ыть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олезны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сем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рганизациям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редприятиям Г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осударственных н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аучно-п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роизводственных ц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ентров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емлеустройству,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омитетам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емельным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тношениям,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роизводственным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ооперативам,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овариществу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граниченной о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тветственностью,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рестьянским (ф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ермерским)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озяйствам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, з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анимающимся в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ыращиванием и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роизводством с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ельскохозяйственной п</w:t>
      </w:r>
      <w:r w:rsid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родукции.</w:t>
      </w:r>
    </w:p>
    <w:p w:rsidR="002B4066" w:rsidRPr="005A2349" w:rsidRDefault="002B4066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2B4066" w:rsidRPr="005A2349" w:rsidRDefault="002B4066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2B4066" w:rsidRPr="005A2349" w:rsidRDefault="002B4066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2B4066" w:rsidRPr="005A2349" w:rsidRDefault="002B4066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2B4066" w:rsidRPr="005A2349" w:rsidRDefault="002B4066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</w:p>
    <w:p w:rsidR="00D74012" w:rsidRPr="005A2349" w:rsidRDefault="00D74012" w:rsidP="000A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A3633" w:rsidRPr="005A2349" w:rsidRDefault="000A3633" w:rsidP="00BE4F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ПИСОК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СПОЛЬЗОВАННЫХ И</w:t>
      </w:r>
      <w:r w:rsid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>СТОЧНИКОВ</w:t>
      </w:r>
    </w:p>
    <w:p w:rsidR="00BD62CF" w:rsidRPr="005A2349" w:rsidRDefault="00BD62CF" w:rsidP="00BE4F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</w:pPr>
    </w:p>
    <w:p w:rsidR="000A3633" w:rsidRPr="005A2349" w:rsidRDefault="000A3633" w:rsidP="00BE4F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азарбаев Н.А.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ослание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резидента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еспублики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ароду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азахстана "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Н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овые в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озможности р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азвития в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у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словиях ч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етвертой п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ромышленной р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еволюции"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-А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стана,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 я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нваря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018  </w:t>
      </w:r>
    </w:p>
    <w:p w:rsidR="000A3633" w:rsidRPr="005A2349" w:rsidRDefault="000A3633" w:rsidP="00BE4F5C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онститутция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еспублики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азахстан-А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лматы: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орма-К,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010-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 с.</w:t>
      </w:r>
    </w:p>
    <w:p w:rsidR="000A3633" w:rsidRPr="005A2349" w:rsidRDefault="000A3633" w:rsidP="00BE4F5C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емельный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одекс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еспублики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осударственная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рограмма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гропромышленного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омплекса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еспублики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021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оды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стана,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016</w:t>
      </w:r>
    </w:p>
    <w:p w:rsidR="000A3633" w:rsidRPr="005A2349" w:rsidRDefault="000A3633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етров В.И.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ценка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тоимости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емельных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частков-М.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: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НОРУС,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015-2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64 с.</w:t>
      </w:r>
    </w:p>
    <w:p w:rsidR="000A3633" w:rsidRPr="005A2349" w:rsidRDefault="000A3633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6.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 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олков С.Н.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емлеустройство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ельскохозяйственных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редприятий-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Пб.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: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ань,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015-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С.2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5-3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3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рэтт 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ифровая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бработка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зображений –М.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ир,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982-3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12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обанов А.Н.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 –М.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едра,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984-5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52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льинский Н.Д.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биралов А.И.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остиков А.А.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ешифирование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нимков –М.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едра,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986-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75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ук А.П.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ифровая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бработка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нимков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овосибирс,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ИИГАиК,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986 -8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гапов С.В.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канерных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нимков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артгеоцентр-Г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еодезиздат,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996 -1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76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ошкин В.Б.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ухимин А.И.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осмоса.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ифровая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бработка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зображений –М.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огос,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001-2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64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азаров А.С.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отограмметрия-М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етраСистеме,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006-3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68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 У.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сновы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ондирования-М.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ехносфера,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006-3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46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биралов А.И.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имонов А.Н.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аврилова Л.А.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 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ондирование 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олос,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006 -3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35 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оловина Л.А.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опографическое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ешифрование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нимков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овосибирск: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ГГА,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011-6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огомазов С.В.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ондирование –П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енза,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011-1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имонов А.Н.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аврилова Л.А.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отограмметрияч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истанционное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ондирование М.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кадемический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роспект,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016 -2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ектанов Б.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Ф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отограмметрия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лматы: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гроуниверситет,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011-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80 б.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нсебаева Р.С.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ектанов Б.К.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ониторинг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емель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ельскохозяйственного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азначения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ппаратов/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езультаты,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№4,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05-3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11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erikbaeva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pportunity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pplying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rones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lough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lmaty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rovince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epublic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azakhstan.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entral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sian 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conomic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eview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5-6,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28.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ерикбаева 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озможности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орьбы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пустыниванием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бласти 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естник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ниверситета 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уран №2(7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36-2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42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ерикбаева 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сследование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очв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атериалов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клад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грарную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ауку 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атериалы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еджународной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аучно-п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рактической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онференции "В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клад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ченых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грарную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ауку"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инель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 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erikbaeva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otential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nalysing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ources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lmaty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rovince.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he  b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ulleten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n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ational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cademy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ciences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he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epublic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K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azakhstan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49-1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57.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ерикбаева 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отенциал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орьбы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ожарами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ахотных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емлях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лматинской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бласти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еспублики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азахстан 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атериалы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еждународной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аучно-п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рактической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онференции "А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ктуальные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опросы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одернизации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истемы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бразования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ауки: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кономические,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равовые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оциальные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спекты"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41-1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45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ерікбаева Г.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айдалану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екараларын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ежелеуде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путниктік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үйелерді қ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олдану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рекшеліктері 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атериалы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еждународного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онгресса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олодых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ченых,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освященного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XPO 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 "Э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кономика,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изнес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раво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овременной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артине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ира"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26-1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31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ерікбаева Г.К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әсіпорындарға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өліп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еру ү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шін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еоақпараттық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үйелерді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айдалану 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/І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зденістер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әтижелері.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Қ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азақ 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лттық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грарлық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ниверситеті,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№1.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лматы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018,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-Б.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16-2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64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авин 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Ю.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озможности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спользования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еспилотных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етательных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ппаратов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перативного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ониторинга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родуктивности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очв 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юллетень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очвенного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нститута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окучаева,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015,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ып.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8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9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5-1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05.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9.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утырина Е.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ркутск: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зд-в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ГУ,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013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65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Е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рофеев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еличев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ациональность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рименения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ондирования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годий/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олодежь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аука,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018,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№1-С.2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8-3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укенова 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рименение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еспилотных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етательных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ппаратов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оступа: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14" w:history="1"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ttp: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//g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roup-g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lobal.o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rg/s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ites/d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efault/f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iles/p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ublications/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%D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0%9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0%3.p</w:t>
        </w:r>
        <w:r w:rsid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df</w:t>
        </w:r>
      </w:hyperlink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еличев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озможные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ути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ешения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опросов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емлепользования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овременном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ПК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борник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татей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еждунар.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-п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ракт.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онф.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освящ.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5-л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етию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оздания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афедры “З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емлеустройство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адастры”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7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0-л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етию 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ня 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ождения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снователя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афедры,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окт.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ельскохозяйственных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аук,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роф.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уктарова.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аратов,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015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1-2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рынбеков 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айдулдинова А.Н.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ценка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емли-А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лматы,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013-7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44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енькова Л.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колого-г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еологический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адастр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нформационный 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ационального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риродопользования 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еждународный ж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урнал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рикладных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ундаментальных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сследований,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016.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№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2-6–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113-1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116.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икипедии.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еспилотный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 [Э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лектрон.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оступа: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ttps: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//r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u.w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ikipedia.o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rg/w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iki/Б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еспилотный_л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етательный_а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ппарат 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6.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икипедии.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 [Э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лектрон.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оступа: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ttps: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//r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u.w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ikipedia.o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rg/w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iki/Д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истанционное_з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ондирование_З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7.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атериал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з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икипедии.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очное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емледелие [Э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лектрон.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оступа: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/h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ttps: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//r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u.w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ikipedia.o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rg/w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iki/Т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очное_з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емледелие 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олков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улгаков П.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урлыкин Р.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Ю.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рименение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истемы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истанционного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ониторинга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емель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ельскохозяйственного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азначения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оссийской Ф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едерации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олодой у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ченый,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016,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№6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3-1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6.</w:t>
      </w:r>
    </w:p>
    <w:tbl>
      <w:tblPr>
        <w:tblW w:w="0" w:type="auto"/>
        <w:tblCellSpacing w:w="15" w:type="dxa"/>
        <w:tblLook w:val="04A0"/>
      </w:tblPr>
      <w:tblGrid>
        <w:gridCol w:w="81"/>
        <w:gridCol w:w="9981"/>
      </w:tblGrid>
      <w:tr w:rsidR="000A3633" w:rsidRPr="005A2349" w:rsidTr="000A36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633" w:rsidRPr="005A2349" w:rsidRDefault="000A3633" w:rsidP="00BE4F5C">
            <w:pPr>
              <w:ind w:firstLine="85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633" w:rsidRPr="005A2349" w:rsidRDefault="000A3633" w:rsidP="00BE4F5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r w:rsidRP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9.</w:t>
            </w:r>
            <w:r w:rsidR="005A23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‬</w:t>
            </w:r>
            <w:hyperlink r:id="rId15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В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ладимиров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,</w:t>
            </w:r>
            <w:hyperlink r:id="rId16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Д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митриев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Д.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17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Д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убровская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18" w:history="1">
              <w:r w:rsidR="003C37B9"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К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="003C37B9"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амышин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19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Т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япкин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20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Ф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атеев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Ю.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21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Ф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омин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22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Ш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арова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Л.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23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Б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орисевич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А.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hyperlink r:id="rId24" w:history="1"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И</w:t>
              </w:r>
              <w:r w:rsid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‬</w:t>
              </w:r>
              <w:r w:rsidRPr="005A2349">
                <w:rPr>
                  <w:rStyle w:val="a6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kk-KZ" w:eastAsia="ru-RU"/>
                </w:rPr>
                <w:t>ванов</w:t>
              </w:r>
            </w:hyperlink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истанционное з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ондирование З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емли-М.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: И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НФРА-М,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2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017-1</w:t>
            </w:r>
            <w:r w:rsid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‬</w:t>
            </w:r>
            <w:r w:rsidRPr="005A23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96 с.</w:t>
            </w:r>
          </w:p>
        </w:tc>
      </w:tr>
    </w:tbl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озговой Д.К.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равец О.В.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ногоспектральных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нимков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лассификаций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осевов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ельхозкультур/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/Э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кология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оосфера,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009,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№1-С.5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евня М.С.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ппаратов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олучения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атериалов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еодезия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артография,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№1-С.4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олякова Е.В.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озможности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одспутникового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ЗЗ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спользованием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еспилотного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етательного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ппарата 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RОРСАMв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словиях Е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вропейского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евера/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аука о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емле,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016,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№4-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2-2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илин Б.В.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Ш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убина М.А.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етоды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еодезия и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артография,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000,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№9-С.5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ерасимов А.А.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,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арламов А.А.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онцептуальные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одходы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овышению 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ффективности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осударственного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емельного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онтроля/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/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емлеустройство,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адастр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ониторинг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емель,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017,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№1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С.1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5-2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ллилуева 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ерспективы р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азвития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еспилотных л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етательных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ппаратов/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/Т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ехнологии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ащиты,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015,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№6-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С.5-1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</w:p>
    <w:p w:rsidR="000A3633" w:rsidRPr="005A2349" w:rsidRDefault="000A3633" w:rsidP="00BE4F5C">
      <w:pPr>
        <w:tabs>
          <w:tab w:val="left" w:pos="1245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аранов С.И.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Ж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уравель Ю.Н.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артьянова С.Н.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У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варова Е.А.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иперспектральных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анных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адачах 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ониторинга а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гросистем/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/М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атериалы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сероссийской н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аучной к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онференци "П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рименеие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редств д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истанционного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ондирования з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емли в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озяйстве"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анкт-П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етербург,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6-1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 с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ентября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015-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С.4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7-4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lastRenderedPageBreak/>
        <w:t>4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t>7.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еспилотные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етательные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ппараты.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правочное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особие.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оронеж: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аучная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нига,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015 -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6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16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8.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асилин Н.Я.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еспилотные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етательные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ппараты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инск: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опурри,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017.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72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5-7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4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9.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одрова А.С.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,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езденежных С.И.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ерспективы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азвития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рименения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омплексов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еспилотными л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етательными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ппаратами: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онф.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г.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оломна,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016 -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06-1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13.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ойко А.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бласти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рименения б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еспилотников.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лектронный 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B75BC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ecypc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]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 Р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ежим 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оступа: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ttp: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//r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obotrends.r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u/r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obopedia/o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blasti-p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rimeneniya-b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espilotniko/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(д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ата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бращения: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5.1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0.2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017)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1.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С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утырина Е.Н.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истанционное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ондирование-И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ркутск: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ГУ,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013-1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65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2.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окарева О.С</w:t>
      </w:r>
      <w:r w:rsidRP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  <w:lang w:val="kk-KZ" w:eastAsia="ru-RU"/>
        </w:rPr>
        <w:t>.</w:t>
      </w:r>
      <w:r w:rsidR="005A23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бработка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нтерпретация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анных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истанционного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ондирования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емли-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омск: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омского п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олитехнического у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ниверситета,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010-1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48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3.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андра А.М.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, Г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ош С.К.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истанционное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ондирование 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еографические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нформационные с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истемы –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: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ехносфера,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008-3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12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4.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Ш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овенгердт Р.А.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истанционное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ондирование.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одели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етоды о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бработки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зображений.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Ч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асть 1-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: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ехносфера,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010-5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60 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ронберг П.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Д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истанционное  и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зучение З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емли –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: М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ир,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988 -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20 с.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6.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М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оисеев В.С.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сновы т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еории э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ффективного п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рименения б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еспилотных л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етательных а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ппаратов –К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азань: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Ш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колла,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015-4</w:t>
      </w:r>
      <w:r w:rsid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kk-KZ" w:eastAsia="ru-RU"/>
        </w:rPr>
        <w:t>44 с.</w:t>
      </w:r>
    </w:p>
    <w:p w:rsidR="000A3633" w:rsidRPr="005A2349" w:rsidRDefault="000A3633" w:rsidP="00BE4F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7.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В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ервейко А.П.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емлеустройство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сновами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еодезии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: Н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едра,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015 2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60 с</w:t>
      </w:r>
      <w:r w:rsidRPr="005A234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lang w:val="kk-KZ" w:eastAsia="ru-RU"/>
        </w:rPr>
        <w:t>.</w:t>
      </w:r>
    </w:p>
    <w:p w:rsidR="000A3633" w:rsidRPr="005A2349" w:rsidRDefault="000A3633" w:rsidP="00BE4F5C">
      <w:pPr>
        <w:tabs>
          <w:tab w:val="left" w:pos="426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8.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Х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лыстун В.Н.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,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альчиков Ф.И.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емельные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тношения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емлеустройство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М.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: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олос,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016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10 с.</w:t>
      </w:r>
    </w:p>
    <w:p w:rsidR="000A3633" w:rsidRPr="005A2349" w:rsidRDefault="000A3633" w:rsidP="00BE4F5C">
      <w:pPr>
        <w:tabs>
          <w:tab w:val="left" w:pos="993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9.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Ж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уманазаров К.Б.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Г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осударственный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онтроль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спользования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храны з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емель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стана: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азАТУ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мени С.С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ейфуллина,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017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55 с.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</w:p>
    <w:p w:rsidR="000A3633" w:rsidRPr="005A2349" w:rsidRDefault="000A3633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6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ротопопов И.В.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И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нформационный о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браз а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грарного 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ектора/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/С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ША-К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анада-э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кономика п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олитика к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ультура,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2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017,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№8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–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 xml:space="preserve"> С.9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9-1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10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ио-д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е-Ж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анейро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оханнесбург: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остки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оосферогенезиса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тветственность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удущее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[В.Я.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евчук,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 Г.О.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елявский,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Ю.М.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атапкин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]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еопринт,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17c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укринский Б.В.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риродопользование: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сновы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кономико-э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кологической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еории: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[м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онография]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укринский,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тепанов,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аричков.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десса: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ПРЕЕД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краины,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999.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50 с.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3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колого-э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кономические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роблемы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кружающей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реды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итомира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[В.И.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арпов,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С.П.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еренький,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анилко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];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од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ед.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П.П.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ихайленка.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Ж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итомир,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20 с.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анилко В.К.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татистическая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ценка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остояния,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спользования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храны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есурсов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анилко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татистика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есель-В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еселяк В.Я.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овышение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онкурентоспособности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грарного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ектора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есель-В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еселяк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8-1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азарева Е.В.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роблемы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нновационо-и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нвестиционного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ффективного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емлепользования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Е.В.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азарева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тратегии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лобальной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реде: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атериалы 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I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еждународной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аучно-п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рактической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онференции,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(С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имферополь,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7-9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оября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 г.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)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ниверситет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правления,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ентр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бразования,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ауки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нноваций.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– Т.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имферополь: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РОНИ,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04-1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06.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ругак В.М.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пыт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ланирования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рганизации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спользования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арубежных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транах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ругак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ауки.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006.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0-6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барский 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ермерское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озяйство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анады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–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 (2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15)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барский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ухгалтерия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озяйстве.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ак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ункционируют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адастровые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истемы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ире (П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атериалам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арубежных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сследований)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емлеустроительный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006.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8-7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емельный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адастр (З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арубежный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пыт)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емлеустроительный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Щ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урик М.В.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тратегия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редпринимательства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e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лияние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оспроизведение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емельных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есурсов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арпатского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акрорегиона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Щ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урик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татистика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8-6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алушко В.П.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ормирование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ынка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краине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[В.П.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алушко,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Ю.Д.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илык,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А.С.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аниленко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].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рожай,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B75BCB" w:rsidRPr="005A2349">
        <w:rPr>
          <w:noProof/>
          <w:color w:val="000000" w:themeColor="text1"/>
          <w:sz w:val="28"/>
          <w:szCs w:val="28"/>
          <w:lang w:val="kk-KZ"/>
        </w:rPr>
        <w:t>77c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3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анкевич А.Е.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емельных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тношений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озяйстве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А.Е.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анкевич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7-5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анинский П.К.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енденции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ф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ермерства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транах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ыночной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кономикой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П.К.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анинский/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ауки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ричерноморья.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ыпуск 3.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005.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C.8-1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7.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ерняков Б.А.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оль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рупнейших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редприятий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екторе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ША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Б.А.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Ч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ерняков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ельскохозяйственных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ерерабатывающих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редприятий.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5.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9-1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нтипова Л.И.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ривлечение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арубежного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пыта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рганизации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емельно-а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рендных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тношений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Л.И.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нтипова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47-1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53.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урковский И.Д.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грарный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ектор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ребует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лучшения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го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ехнического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бслуживания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грарной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ауки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ричерноморья.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ыпуск 3.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005.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C.2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4-2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lastRenderedPageBreak/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овалева О.В.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рограмно-ц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елевой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одход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правлению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кологически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аправленным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ельскохозяйственным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роизводством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овалева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05-1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09.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ельник Л.Л.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аучные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сновы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птимизации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емлепользования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ельском х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озяйстве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Л.Л.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ельник,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Ю.О.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Л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итвин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громир.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6.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2-2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аблук П.Т.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тратегические н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аправления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азвития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гропромышленного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омплекса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краины: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[м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онография]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П.Т.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аблук,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В.Я.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есель-В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еселяк.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нститут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грарной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кономики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ААН,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4.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вистунов А.С.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ути у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лучшения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истемы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трахования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гарном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екторе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А.С.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вистунов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Э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кономика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рогнозирование.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007.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00-1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12.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учер 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собенности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храны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емель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ША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учер /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/ З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емлеустроительный в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естник.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008.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№1.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–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3-5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3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Г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ОСТ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7593-8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8 (С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Т С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ЭВ 5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298-8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5)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.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очвы.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ермины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пределения.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4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Б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улгаков Д.С.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гроэкологическая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ценка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ахотных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АСХН,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002.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51 с.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5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ауричев И.С.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,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анов Н.П.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,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озов Н.Н.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очвоведение.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гропромиздат,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989.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7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20 с.</w:t>
      </w:r>
    </w:p>
    <w:p w:rsidR="00C16A78" w:rsidRPr="005A2349" w:rsidRDefault="00BE4F5C" w:rsidP="00BE4F5C">
      <w:pPr>
        <w:pStyle w:val="msonormalbullet2gif"/>
        <w:spacing w:before="0" w:beforeAutospacing="0" w:after="0" w:afterAutospacing="0"/>
        <w:ind w:firstLine="851"/>
        <w:contextualSpacing/>
        <w:jc w:val="both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6</w:t>
      </w:r>
      <w:r w:rsidRPr="005A2349">
        <w:rPr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Ш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ишов Л.Л.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, Д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урманов Д.Н.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, К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арманов И.И.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, Е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фремов В.В.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Т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еоретические о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сновы и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ути р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егулирования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лодородия п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очв.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М.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: А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гропромиздат,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991.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noProof/>
          <w:color w:val="000000" w:themeColor="text1"/>
          <w:sz w:val="28"/>
          <w:szCs w:val="28"/>
          <w:lang w:val="kk-KZ"/>
        </w:rPr>
        <w:t>‬</w:t>
      </w:r>
      <w:r w:rsidR="00C16A78" w:rsidRPr="005A2349">
        <w:rPr>
          <w:noProof/>
          <w:color w:val="000000" w:themeColor="text1"/>
          <w:sz w:val="28"/>
          <w:szCs w:val="28"/>
          <w:lang w:val="kk-KZ"/>
        </w:rPr>
        <w:t>04 с.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8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7</w:t>
      </w:r>
      <w:r w:rsidR="008B257B" w:rsidRP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.</w:t>
      </w:r>
      <w:r w:rsidR="005A2349">
        <w:rPr>
          <w:rFonts w:ascii="Times New Roman" w:eastAsia="Times New Roman" w:hAnsi="Times New Roman" w:cs="Times New Roman"/>
          <w:noProof/>
          <w:color w:val="000000" w:themeColor="text1"/>
          <w:sz w:val="28"/>
          <w:lang w:val="kk-KZ" w:eastAsia="ru-RU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unt,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ively,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W.D.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ujikawa,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inden,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aughtry,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C.S.T.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cCarty,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cquisition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IR-G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reen-B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lue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hotographs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ircraft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rop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onitoring.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90–3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elong,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C.C.D.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urger,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ubelin,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oux,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abbé,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aret,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ssessment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magery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q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uantitative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heat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rop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mall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lots.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ensors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557–3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585.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Z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hou,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eal-t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rthorectification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osaic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mall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ideo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low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ime-c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ritical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vent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esponse.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EEE 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rans.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eosci.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39–7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47.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erni,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Z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arco-T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ejada,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uárez,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ereres,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hermal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arrowband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ultispectral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egetation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onitoring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EEE 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rans.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eosci.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22–7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38.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aliberte,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oforth,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teele,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ultispectral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ircraft: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rocessing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orkflows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angeland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nvironments.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529–2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551.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ellikka,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uominen,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eikkilä,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olmlund,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jala,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ntila,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 (U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perated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pectral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orest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griculture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roc.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PIE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174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oi:1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117/1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97585.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ruska,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itchell,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N.F.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eometric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magery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cquired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736–2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752.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elcey,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ucieer,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ensor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6-b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ensor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462–1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493.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Z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arco-T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ejada,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onzalez-D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ugo,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V.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erni,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J.A.J.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luorescence,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emperature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arrow-b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ndices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cquired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latform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tress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icro-h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thermal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nviron.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22–3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37.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elauré,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ichiels,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iesemans,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ivens,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chteren,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eospectral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ompact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eometrically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recise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patial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esolution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roceedings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SPRS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annover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orkshop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annover,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ermany,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agai,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hibasaki,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umgai,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hmed,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AV-b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orne 3-D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apping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ultisensory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ntegration.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EEE 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rans.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eosci.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01–7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08.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aakkola,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yyppä,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ukko,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Y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X.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aartinen,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ehtomäki,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Y.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ow-c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ulti-s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ensoral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obile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apping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easibility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ree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easurements.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SPRS J.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14–5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allace,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ucieer,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atson,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urner,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AV-L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iDAR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orest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nventory.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519–1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543.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olmlund,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jala,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ntila,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 (U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perated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egapixel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pectral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roc.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PIE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369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oi:1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117/1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97712.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lchanatis,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V.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ohen,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Y.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patial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stimation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iophysical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iochemical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roperties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gricultural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rops.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n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yperspectral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ensing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V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egetation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st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henkabail,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uete,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RC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ress: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oca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012;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89–3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Z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ovacs,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mall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griculture: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eview.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recis.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gric.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93–7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Y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ian,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rown,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hatngar,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leveland,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recision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arming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n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yperspectral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ensing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f V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egetation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st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henkabail,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uete,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RC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ress: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oca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012;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91–6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07.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Z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ink,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laupein,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obile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ensor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latforms: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ategorisation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recision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arming.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J.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yst.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1–7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ackaerts,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elauré,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veraerts,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ichiels,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olmlund,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valuation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ightweigth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AS-p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rototype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rch.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pat.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nfor.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78–4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83.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06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aivosoja,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ellikka,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arkelin,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osnell,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eflectance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ignatures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louds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griculture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ight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eight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SPRS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nnal.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pat.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nf.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I-7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53–3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58.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ölönen,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alo,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aivosoja,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iomass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stimator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ew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dditional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pectral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aken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ight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roc.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PIE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369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oi:1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117/1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18551.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cholten,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ewel,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D-d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cquisition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esolution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tereo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amera-a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irborne (H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RSC-A)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rch.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pat.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nfor.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01–9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08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09</w:t>
      </w:r>
      <w:r w:rsidR="00597BA6" w:rsidRPr="005A2349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eberl,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rschara,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ock,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eixner,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ruber,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cholz,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iechert,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louds: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idar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v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ersus 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ision.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ng.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6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123–1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134.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astedt,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olf,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altrusch,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valuation—G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eneration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levation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ernerkund.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eoinf.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010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11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irschmüller,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emi-G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lobal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atching: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otivation,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n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hotogrammetric W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eek 2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ritsch,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ichmann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erlag: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eidelberg,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ermany,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011;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73–1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84.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12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osnell,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loud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eneration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cquired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quadrocopter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icro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till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amera.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ensors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53–4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80.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13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osnell,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urminen,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eometric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ulti-t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emproal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ollected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ight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rch.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pat.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nfor.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8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3–6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14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chaepman-S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trub,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chaepman,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ainter,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angel,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artonchik,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J.V.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eflectance q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uantities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ptical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ensing—D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efinitions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tudies.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nviron.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006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03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7–4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15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arkelin,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osnell,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locks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ernerkund.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eoinfor.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127/1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432-8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364/2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012/0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106.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16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örstner,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ülch,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ast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perator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etection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recise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istinct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orners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enters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ircular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eatures.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roceedings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ntercommission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onference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ast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hotogrammetric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nterlaken,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wizerland,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2–4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une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987;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81–3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17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eisl,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ew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idirectional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yperspectral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roceedings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nvironmental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onitoring,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eology,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oulouse,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rance,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eptember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001.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18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althall,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orman,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elles,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ampbell,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lad,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imple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quation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pproximate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idirectional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eflectance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egetative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anopies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oil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urfaces.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ppl.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985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83–3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87.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19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akala,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aari,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äkynen,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aivosoja,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ölönen,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maging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AVs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arying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llumination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onditions.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rch.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pat.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nfor.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X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L-1/W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89–1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94.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uvatekniikka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atrik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aski.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vailable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nline: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ttp: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//k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uvatekniikka.c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ccessed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eptember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21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ntersil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SL29004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atasheet.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vailable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nline: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hyperlink r:id="rId25" w:history="1"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h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ttp: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//w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ww.i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ntersil.c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om/c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ontent/d</w:t>
        </w:r>
        <w:r w:rsid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‬</w:t>
        </w:r>
        <w:r w:rsidR="008B257B" w:rsidRPr="005A2349">
          <w:rPr>
            <w:rStyle w:val="a6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am/</w:t>
        </w:r>
      </w:hyperlink>
      <w:r w:rsidR="005A2349"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ntersil/d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ocuments/f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n62/f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n6221.p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df (a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ccessed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ctober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22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otsiantis,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S.B.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upervised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achine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eview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lassification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echniques.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nformatica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007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49–2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68.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23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ational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urvey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inland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pen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icense.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vailable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ttp: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//w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ww.m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aanmittauslaitos.f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i/e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n/N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LS_o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pen_d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ata_l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icence_v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ersion1_2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0120501 (a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ccessed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ctober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24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hiang,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-W.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sai,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hu,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orne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irect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eoreferenced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hotogrammetric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latform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round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ontrol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ree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pplications.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ensors 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161–9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180.</w:t>
      </w:r>
    </w:p>
    <w:p w:rsidR="008B257B" w:rsidRPr="005A2349" w:rsidRDefault="00BE4F5C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25</w:t>
      </w:r>
      <w:r w:rsidR="00597BA6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urner,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ucieer,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atson,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utomated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echnique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enerating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eorectified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osaics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ltra-h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esolution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 (U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magery,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otion (S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fM)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louds.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392–1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410.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26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navely,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undler: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otion (S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FM)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nordered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ollections.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vailable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nline: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hototour.c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s.w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ashington.e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du/b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undler/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ccessed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uly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013)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27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athews,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ensen,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J.L.R.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isualizing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q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uantifying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ineyard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anopy 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ehicle (U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AV)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ollected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ensity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otion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oint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loud.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164–2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183.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28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onkavaara,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rbiol,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arkelin,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artinez,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ramer,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ovet,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handelier,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lves,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lonus,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arshal,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; 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t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l.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irborne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hotogrammetry—A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ew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ool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q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uantitative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ensing?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—A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tate-o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f-t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he-A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rt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eview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spects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hotogrammetric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5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77–6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05.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29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ichter,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chläpfer,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eo-a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tmospheric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irborne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pectrometry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 2: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tmospheric/t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opographic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nt.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631–2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649.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30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ichter,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ellenberger,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K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aufmann,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omparison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opographic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84–1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96.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31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eisl,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elaar,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chönemark,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tmospheric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eflectance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alibration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RDF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orrection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DS40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roceedings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X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XI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SPRS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ongress,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ommission V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II,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eijing,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hina,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3–1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J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uly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008.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32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handelier,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artinoty,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riangulation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qualization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rthoimages.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ng.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009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7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93–2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33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ollings,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acetta,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ampbell,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N.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X.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mpirical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odels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alibration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igital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erial f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rame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osaics.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EEE T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rans.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G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eosci.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nd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4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573–2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588.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BE4F5C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34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ópez,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D.H.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G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arc</w:t>
      </w:r>
      <w:r w:rsidR="003B19FF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B.F.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iqueras,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J.G.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öcázar,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G.V.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pproach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adiometric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erotriangulation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hotogrammetric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mages.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I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SPRS J.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P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hotogramm.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 xml:space="preserve"> 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011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6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6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83–8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93.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B76D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35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tzberger,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dvances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griculture: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ontext d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escription,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xisting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perational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onitoring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ystems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m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ajor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n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eeds.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013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5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49–9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81.</w:t>
      </w:r>
    </w:p>
    <w:p w:rsidR="008B257B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B76D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36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atts,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A.C.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mbrosia,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V.G.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H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inkley,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E.A.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nmanned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ircraft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ystems i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ensing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cientific r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esearch: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lassification a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onsiderations o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u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R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emote S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ens.</w:t>
      </w:r>
      <w:r w:rsid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2</w:t>
      </w:r>
      <w:r w:rsid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kk-KZ"/>
        </w:rPr>
        <w:t>012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val="kk-KZ"/>
        </w:rPr>
        <w:t>4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671–1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8B257B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692.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4B76D4"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37</w:t>
      </w:r>
      <w:r w:rsidRP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  <w:r w:rsidR="005A2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lsen,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rom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ir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pace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ellingham,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W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ashington,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U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SA: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pie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38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hao,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hen,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Y.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012)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ctuation U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sing U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nmanned V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ehicles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iscataway,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N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ew 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ersey,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U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SA: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EEE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597BA6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39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racknell,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991)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ntroduction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nd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dition.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aylor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F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rancis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td.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40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zabo,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ik,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asagrande,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mall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lying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rones: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 G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eographic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bservation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ham,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witzerland: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pringer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nternational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ublishing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G.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41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uiten,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levers,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994)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and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bservation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y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ensing.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msterdam: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msterdam B.V.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42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yperspectral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undamentals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ractices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43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zou,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F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ukuda,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T.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012)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recision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ensors,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ctuators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ystems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D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ordrecht: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K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luwer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cademic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ublishers.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44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D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ong,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P.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hen,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Q.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iDAR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45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W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eitkamp,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006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)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idar: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ange-R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esolved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ptical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he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tmosphere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ingapore: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pringer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cience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usiness M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edia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nc.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46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orengasser,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H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ungate,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W.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W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atkins,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yperspectral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rinciples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47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K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aplan,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ractical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nfrared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hermal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maging E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quipment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3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rd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dition.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ellingham,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W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ashington,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U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SA: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pie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597BA6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48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tein,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M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eer,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F.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orte,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006)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patial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tatistics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K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luwer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cademic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ublishers.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49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amps,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amps-V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alls,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011)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mage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rocessing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afael,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alifornia,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U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SA: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organ 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laypool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ublishers.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50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teven,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lark,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013)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griculture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utterworths.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51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Z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ribi,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aghdadi,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N.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016)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and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urface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griculture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orest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STE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td.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52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G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upta,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baraki,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Y.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014)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lant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mage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nalysis: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undamentals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53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arrett,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urtis,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013)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ntroduction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 E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nvironmental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4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vertAlign w:val="superscript"/>
          <w:lang w:val="kk-KZ" w:eastAsia="ru-RU"/>
        </w:rPr>
        <w:t>th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dition.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astbourne: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PI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ntony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owe.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54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azenave,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hampollion,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N.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enveniste,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016)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W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ater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esources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ham,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witzerland: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pringer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nternational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ublishing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G.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55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iang,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omprehensive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V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olume 1.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lsevier.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56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ones,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V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aughan,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010)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V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egetation: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rinciples,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echniques,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xford: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xford U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niversity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57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G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ibson,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P.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013)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ntroductory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rinciples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oncepts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bingdon,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xon: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outledge.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58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W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ardlow,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nderson,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V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erdin,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013)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emote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ensing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rought: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nnovative M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onitoring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pproaches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ress.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59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D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ent,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D.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,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lsson,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Y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engoh,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G.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013)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se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he N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ormalized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ifference V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egetation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ndex (N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DVI)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ssess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and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egradation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 M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ultiple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cales: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urrent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tatus,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uture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rends,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ractical 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onsiderations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ham,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witzerland: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pringer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nternational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ublishing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G.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60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ill,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egier,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007)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maging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pectrometry -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ool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 E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nvironmental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bservations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ondon: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K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luwer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cademic P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ublishers.</w:t>
      </w:r>
    </w:p>
    <w:p w:rsidR="000A3633" w:rsidRPr="005A2349" w:rsidRDefault="00431D98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61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F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urrer,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016)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orporate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evel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trategy: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heory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pplications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bingdon,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xon: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outledge.</w:t>
      </w:r>
    </w:p>
    <w:p w:rsidR="000A3633" w:rsidRPr="005A2349" w:rsidRDefault="004B76D4" w:rsidP="00BE4F5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62.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CA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ivil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viation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uthority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26" w:history="1"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//w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ww.c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aa.c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o.u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k/h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="000A3633"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ome/</w:t>
        </w:r>
      </w:hyperlink>
      <w:r w:rsidR="005A2349">
        <w:rPr>
          <w:rStyle w:val="a6"/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anuary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0A3633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63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art-R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ule,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ress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eleases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H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ands F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ree H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ectare.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27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//w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ww.h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andsfreehectare.c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om/p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ress-r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eleases</w:t>
        </w:r>
      </w:hyperlink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anuary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64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olina,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B.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&amp;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O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na,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M.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T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he D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rone S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ector i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urope.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E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thics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nd C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ivil D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rones.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pringerBriefs i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aw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28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ttps: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//d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oi.o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rg/1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0.1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007/9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78-3-3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19-7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1087-7_2</w:t>
        </w:r>
      </w:hyperlink>
      <w:r w:rsidR="005A2349">
        <w:rPr>
          <w:rStyle w:val="a6"/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anuary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65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eddarTech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eddarVu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olid-S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tate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iDAR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latform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29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ttps: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//l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eddartech.c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om/m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odules/l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eddarvu/</w:t>
        </w:r>
      </w:hyperlink>
      <w:r w:rsidR="005A2349">
        <w:rPr>
          <w:rStyle w:val="a6"/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J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anuary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66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V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elodyne L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IDAR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H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DL-3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2E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30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//v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elodynelidar.c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om/h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dl-3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2e.h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tml</w:t>
        </w:r>
      </w:hyperlink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pril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lastRenderedPageBreak/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67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R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iegl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IEGL V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UX-1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UAV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31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//w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ww.r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iegl.c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om/p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roducts/u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nmanned-s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canning/r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iegl-v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ux-1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uav/</w:t>
        </w:r>
      </w:hyperlink>
      <w:r w:rsidR="005A2349">
        <w:rPr>
          <w:rStyle w:val="a6"/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pril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68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Y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ellowScan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018a)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ntry-l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evel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eliable 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urn-k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ey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iDAR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ystem f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or u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nder-v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egetation 3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D m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odelling n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eeds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32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ttps: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//w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ww.y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ellowscan.f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r/p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roducts/y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ellowscan-m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apper2</w:t>
        </w:r>
      </w:hyperlink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pril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1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="004B76D4"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69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Y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ellowScan (2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018b)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AV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iDAR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urvey s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olution w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ith h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igh l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evel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ccuracy a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nd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ensity,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 xml:space="preserve"> 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apable o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f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roducing r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eal-t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ime g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eoreferenced p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oint c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loud d</w:t>
      </w:r>
      <w:r w:rsid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kk-KZ" w:eastAsia="ru-RU"/>
        </w:rPr>
        <w:t>ata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vailable: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hyperlink r:id="rId33" w:history="1"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h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ttps: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//w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ww.y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ellowscan.f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r/p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roducts/y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ellowscan-s</w:t>
        </w:r>
        <w:r w:rsid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‬</w:t>
        </w:r>
        <w:r w:rsidRPr="005A2349">
          <w:rPr>
            <w:rStyle w:val="a6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kk-KZ" w:eastAsia="ru-RU"/>
          </w:rPr>
          <w:t>urveyor</w:t>
        </w:r>
      </w:hyperlink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 [A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ccessed: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 A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pril 2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018]</w:t>
      </w:r>
      <w:r w:rsid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‬</w:t>
      </w:r>
      <w:r w:rsidRPr="005A234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  <w:t>.</w:t>
      </w:r>
    </w:p>
    <w:p w:rsidR="000A3633" w:rsidRPr="005A2349" w:rsidRDefault="000A3633" w:rsidP="00BE4F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bookmarkEnd w:id="2"/>
    <w:p w:rsidR="002B4066" w:rsidRPr="005A2349" w:rsidRDefault="00B75BCB" w:rsidP="003E5B96">
      <w:pPr>
        <w:spacing w:after="0" w:line="240" w:lineRule="auto"/>
        <w:rPr>
          <w:noProof/>
          <w:color w:val="000000" w:themeColor="text1"/>
          <w:sz w:val="28"/>
          <w:szCs w:val="28"/>
          <w:lang w:val="kk-KZ"/>
        </w:rPr>
      </w:pPr>
      <w:r w:rsidRPr="005A2349">
        <w:rPr>
          <w:noProof/>
          <w:color w:val="000000" w:themeColor="text1"/>
          <w:sz w:val="28"/>
          <w:szCs w:val="28"/>
          <w:lang w:val="kk-KZ"/>
        </w:rPr>
        <w:t>+</w:t>
      </w:r>
    </w:p>
    <w:sectPr w:rsidR="002B4066" w:rsidRPr="005A2349" w:rsidSect="008F4785">
      <w:footerReference w:type="default" r:id="rId3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5B" w:rsidRDefault="006A015B" w:rsidP="009D2895">
      <w:pPr>
        <w:spacing w:after="0" w:line="240" w:lineRule="auto"/>
      </w:pPr>
      <w:r>
        <w:separator/>
      </w:r>
    </w:p>
  </w:endnote>
  <w:endnote w:type="continuationSeparator" w:id="1">
    <w:p w:rsidR="006A015B" w:rsidRDefault="006A015B" w:rsidP="009D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7392"/>
      <w:docPartObj>
        <w:docPartGallery w:val="AutoText"/>
      </w:docPartObj>
    </w:sdtPr>
    <w:sdtContent>
      <w:p w:rsidR="00070D4F" w:rsidRDefault="003D2224">
        <w:pPr>
          <w:pStyle w:val="ab"/>
          <w:jc w:val="center"/>
        </w:pPr>
        <w:r>
          <w:fldChar w:fldCharType="begin"/>
        </w:r>
        <w:r w:rsidR="00070D4F">
          <w:instrText xml:space="preserve"> PAGE   \* MERGEFORMAT </w:instrText>
        </w:r>
        <w:r>
          <w:fldChar w:fldCharType="separate"/>
        </w:r>
        <w:r w:rsidR="00CF655E">
          <w:rPr>
            <w:noProof/>
          </w:rPr>
          <w:t>2</w:t>
        </w:r>
        <w:r>
          <w:fldChar w:fldCharType="end"/>
        </w:r>
      </w:p>
    </w:sdtContent>
  </w:sdt>
  <w:p w:rsidR="00070D4F" w:rsidRDefault="00070D4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4F" w:rsidRDefault="00070D4F">
    <w:pPr>
      <w:pStyle w:val="ab"/>
      <w:jc w:val="center"/>
    </w:pPr>
  </w:p>
  <w:p w:rsidR="00070D4F" w:rsidRDefault="00070D4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4F" w:rsidRDefault="003D2224">
    <w:pPr>
      <w:pStyle w:val="ab"/>
      <w:jc w:val="center"/>
    </w:pPr>
    <w:r>
      <w:fldChar w:fldCharType="begin"/>
    </w:r>
    <w:r w:rsidR="00070D4F">
      <w:instrText xml:space="preserve"> PAGE   \* MERGEFORMAT </w:instrText>
    </w:r>
    <w:r>
      <w:fldChar w:fldCharType="separate"/>
    </w:r>
    <w:r w:rsidR="00CF655E">
      <w:rPr>
        <w:noProof/>
      </w:rPr>
      <w:t>90</w:t>
    </w:r>
    <w:r>
      <w:fldChar w:fldCharType="end"/>
    </w:r>
  </w:p>
  <w:p w:rsidR="00070D4F" w:rsidRDefault="00070D4F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4F" w:rsidRDefault="00070D4F">
    <w:pPr>
      <w:pStyle w:val="ab"/>
      <w:jc w:val="center"/>
    </w:pPr>
  </w:p>
  <w:p w:rsidR="00070D4F" w:rsidRDefault="00070D4F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4F" w:rsidRDefault="003D2224">
    <w:pPr>
      <w:pStyle w:val="ab"/>
      <w:jc w:val="center"/>
    </w:pPr>
    <w:r>
      <w:fldChar w:fldCharType="begin"/>
    </w:r>
    <w:r w:rsidR="00070D4F">
      <w:instrText>PAGE   \* MERGEFORMAT</w:instrText>
    </w:r>
    <w:r>
      <w:fldChar w:fldCharType="separate"/>
    </w:r>
    <w:r w:rsidR="00CF655E">
      <w:rPr>
        <w:noProof/>
      </w:rPr>
      <w:t>111</w:t>
    </w:r>
    <w:r>
      <w:fldChar w:fldCharType="end"/>
    </w:r>
  </w:p>
  <w:p w:rsidR="00070D4F" w:rsidRDefault="00070D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5B" w:rsidRDefault="006A015B" w:rsidP="009D2895">
      <w:pPr>
        <w:spacing w:after="0" w:line="240" w:lineRule="auto"/>
      </w:pPr>
      <w:r>
        <w:separator/>
      </w:r>
    </w:p>
  </w:footnote>
  <w:footnote w:type="continuationSeparator" w:id="1">
    <w:p w:rsidR="006A015B" w:rsidRDefault="006A015B" w:rsidP="009D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72EE"/>
    <w:multiLevelType w:val="hybridMultilevel"/>
    <w:tmpl w:val="CA26A738"/>
    <w:lvl w:ilvl="0" w:tplc="A98E4162">
      <w:start w:val="1"/>
      <w:numFmt w:val="decimal"/>
      <w:lvlText w:val="(%1)"/>
      <w:lvlJc w:val="left"/>
      <w:pPr>
        <w:ind w:left="9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320" w:hanging="360"/>
      </w:pPr>
    </w:lvl>
    <w:lvl w:ilvl="2" w:tplc="2000001B" w:tentative="1">
      <w:start w:val="1"/>
      <w:numFmt w:val="lowerRoman"/>
      <w:lvlText w:val="%3."/>
      <w:lvlJc w:val="right"/>
      <w:pPr>
        <w:ind w:left="11040" w:hanging="180"/>
      </w:pPr>
    </w:lvl>
    <w:lvl w:ilvl="3" w:tplc="2000000F" w:tentative="1">
      <w:start w:val="1"/>
      <w:numFmt w:val="decimal"/>
      <w:lvlText w:val="%4."/>
      <w:lvlJc w:val="left"/>
      <w:pPr>
        <w:ind w:left="11760" w:hanging="360"/>
      </w:pPr>
    </w:lvl>
    <w:lvl w:ilvl="4" w:tplc="20000019" w:tentative="1">
      <w:start w:val="1"/>
      <w:numFmt w:val="lowerLetter"/>
      <w:lvlText w:val="%5."/>
      <w:lvlJc w:val="left"/>
      <w:pPr>
        <w:ind w:left="12480" w:hanging="360"/>
      </w:pPr>
    </w:lvl>
    <w:lvl w:ilvl="5" w:tplc="2000001B" w:tentative="1">
      <w:start w:val="1"/>
      <w:numFmt w:val="lowerRoman"/>
      <w:lvlText w:val="%6."/>
      <w:lvlJc w:val="right"/>
      <w:pPr>
        <w:ind w:left="13200" w:hanging="180"/>
      </w:pPr>
    </w:lvl>
    <w:lvl w:ilvl="6" w:tplc="2000000F" w:tentative="1">
      <w:start w:val="1"/>
      <w:numFmt w:val="decimal"/>
      <w:lvlText w:val="%7."/>
      <w:lvlJc w:val="left"/>
      <w:pPr>
        <w:ind w:left="13920" w:hanging="360"/>
      </w:pPr>
    </w:lvl>
    <w:lvl w:ilvl="7" w:tplc="20000019" w:tentative="1">
      <w:start w:val="1"/>
      <w:numFmt w:val="lowerLetter"/>
      <w:lvlText w:val="%8."/>
      <w:lvlJc w:val="left"/>
      <w:pPr>
        <w:ind w:left="14640" w:hanging="360"/>
      </w:pPr>
    </w:lvl>
    <w:lvl w:ilvl="8" w:tplc="2000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">
    <w:nsid w:val="14523742"/>
    <w:multiLevelType w:val="multilevel"/>
    <w:tmpl w:val="14523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7F07A77"/>
    <w:multiLevelType w:val="multilevel"/>
    <w:tmpl w:val="17F07A7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6F70"/>
    <w:multiLevelType w:val="hybridMultilevel"/>
    <w:tmpl w:val="A92CA64E"/>
    <w:lvl w:ilvl="0" w:tplc="0CD48F8E">
      <w:start w:val="2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22F67"/>
    <w:multiLevelType w:val="multilevel"/>
    <w:tmpl w:val="26B22F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F03A9"/>
    <w:multiLevelType w:val="multilevel"/>
    <w:tmpl w:val="374F03A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E339E"/>
    <w:multiLevelType w:val="multilevel"/>
    <w:tmpl w:val="393E33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6118"/>
    <w:multiLevelType w:val="multilevel"/>
    <w:tmpl w:val="3A2561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30C9C"/>
    <w:multiLevelType w:val="multilevel"/>
    <w:tmpl w:val="3BF30C9C"/>
    <w:lvl w:ilvl="0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FAE4ED4"/>
    <w:multiLevelType w:val="hybridMultilevel"/>
    <w:tmpl w:val="4B54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C09F2"/>
    <w:multiLevelType w:val="multilevel"/>
    <w:tmpl w:val="75AC0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30F7F"/>
    <w:multiLevelType w:val="multilevel"/>
    <w:tmpl w:val="79130F7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A21"/>
    <w:rsid w:val="00004A55"/>
    <w:rsid w:val="00024A21"/>
    <w:rsid w:val="000312DE"/>
    <w:rsid w:val="00054BF9"/>
    <w:rsid w:val="00070D4F"/>
    <w:rsid w:val="000A3633"/>
    <w:rsid w:val="000C2D1E"/>
    <w:rsid w:val="00105920"/>
    <w:rsid w:val="0011230C"/>
    <w:rsid w:val="001A764E"/>
    <w:rsid w:val="001E6F54"/>
    <w:rsid w:val="00230C11"/>
    <w:rsid w:val="002671B4"/>
    <w:rsid w:val="00272443"/>
    <w:rsid w:val="002868B1"/>
    <w:rsid w:val="002B208E"/>
    <w:rsid w:val="002B4066"/>
    <w:rsid w:val="002D5707"/>
    <w:rsid w:val="003136A8"/>
    <w:rsid w:val="00313A4F"/>
    <w:rsid w:val="0032513B"/>
    <w:rsid w:val="00327CE9"/>
    <w:rsid w:val="003449DC"/>
    <w:rsid w:val="00394278"/>
    <w:rsid w:val="003A2D3B"/>
    <w:rsid w:val="003B19FF"/>
    <w:rsid w:val="003C37B9"/>
    <w:rsid w:val="003D2224"/>
    <w:rsid w:val="003E1D9A"/>
    <w:rsid w:val="003E5B96"/>
    <w:rsid w:val="003F409D"/>
    <w:rsid w:val="00413252"/>
    <w:rsid w:val="00431D98"/>
    <w:rsid w:val="0044619B"/>
    <w:rsid w:val="00471A17"/>
    <w:rsid w:val="004B76D4"/>
    <w:rsid w:val="004E7545"/>
    <w:rsid w:val="00530869"/>
    <w:rsid w:val="0054255C"/>
    <w:rsid w:val="00564483"/>
    <w:rsid w:val="0059649B"/>
    <w:rsid w:val="00597BA6"/>
    <w:rsid w:val="005A2349"/>
    <w:rsid w:val="0066281D"/>
    <w:rsid w:val="00683AA4"/>
    <w:rsid w:val="006850EA"/>
    <w:rsid w:val="006A015B"/>
    <w:rsid w:val="006A77FD"/>
    <w:rsid w:val="006B290E"/>
    <w:rsid w:val="006E2954"/>
    <w:rsid w:val="006E29CE"/>
    <w:rsid w:val="00704C88"/>
    <w:rsid w:val="00725128"/>
    <w:rsid w:val="00762985"/>
    <w:rsid w:val="00784121"/>
    <w:rsid w:val="00785E59"/>
    <w:rsid w:val="007A4B10"/>
    <w:rsid w:val="007B18BB"/>
    <w:rsid w:val="007F00D6"/>
    <w:rsid w:val="0080693D"/>
    <w:rsid w:val="008229A8"/>
    <w:rsid w:val="00835054"/>
    <w:rsid w:val="00866C44"/>
    <w:rsid w:val="008B04F4"/>
    <w:rsid w:val="008B257B"/>
    <w:rsid w:val="008C5FF4"/>
    <w:rsid w:val="008E57A5"/>
    <w:rsid w:val="008F4785"/>
    <w:rsid w:val="008F7021"/>
    <w:rsid w:val="00965A34"/>
    <w:rsid w:val="0098774A"/>
    <w:rsid w:val="009D2895"/>
    <w:rsid w:val="00A02E71"/>
    <w:rsid w:val="00A12E0E"/>
    <w:rsid w:val="00A45735"/>
    <w:rsid w:val="00A52BD0"/>
    <w:rsid w:val="00A56F33"/>
    <w:rsid w:val="00AC07D9"/>
    <w:rsid w:val="00AC2B96"/>
    <w:rsid w:val="00B01F82"/>
    <w:rsid w:val="00B17344"/>
    <w:rsid w:val="00B31C65"/>
    <w:rsid w:val="00B6398D"/>
    <w:rsid w:val="00B75BCB"/>
    <w:rsid w:val="00B76934"/>
    <w:rsid w:val="00B92650"/>
    <w:rsid w:val="00B97EAE"/>
    <w:rsid w:val="00BA0EE7"/>
    <w:rsid w:val="00BB0F68"/>
    <w:rsid w:val="00BC1142"/>
    <w:rsid w:val="00BC720D"/>
    <w:rsid w:val="00BD0936"/>
    <w:rsid w:val="00BD0EF6"/>
    <w:rsid w:val="00BD62CF"/>
    <w:rsid w:val="00BE4F5C"/>
    <w:rsid w:val="00C05718"/>
    <w:rsid w:val="00C16A78"/>
    <w:rsid w:val="00C54C4C"/>
    <w:rsid w:val="00C56BF2"/>
    <w:rsid w:val="00C640B5"/>
    <w:rsid w:val="00C73685"/>
    <w:rsid w:val="00C840D0"/>
    <w:rsid w:val="00CD6553"/>
    <w:rsid w:val="00CF1CB5"/>
    <w:rsid w:val="00CF3327"/>
    <w:rsid w:val="00CF655E"/>
    <w:rsid w:val="00D272D1"/>
    <w:rsid w:val="00D639BB"/>
    <w:rsid w:val="00D65E61"/>
    <w:rsid w:val="00D74012"/>
    <w:rsid w:val="00D8596A"/>
    <w:rsid w:val="00D86402"/>
    <w:rsid w:val="00DB60AC"/>
    <w:rsid w:val="00DC3224"/>
    <w:rsid w:val="00E171BF"/>
    <w:rsid w:val="00E3150A"/>
    <w:rsid w:val="00E34CC4"/>
    <w:rsid w:val="00E537A8"/>
    <w:rsid w:val="00E6216A"/>
    <w:rsid w:val="00E679DE"/>
    <w:rsid w:val="00E67ECC"/>
    <w:rsid w:val="00E7381D"/>
    <w:rsid w:val="00E84115"/>
    <w:rsid w:val="00EB2114"/>
    <w:rsid w:val="00EE2AB4"/>
    <w:rsid w:val="00EE3FD1"/>
    <w:rsid w:val="00EF1163"/>
    <w:rsid w:val="00EF285F"/>
    <w:rsid w:val="00F35B39"/>
    <w:rsid w:val="00F43B76"/>
    <w:rsid w:val="00F66650"/>
    <w:rsid w:val="00F96007"/>
    <w:rsid w:val="00FC3759"/>
    <w:rsid w:val="00FF4061"/>
    <w:rsid w:val="00FF4445"/>
    <w:rsid w:val="00FF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24"/>
        <o:r id="V:Rule6" type="connector" idref="#AutoShape 26"/>
        <o:r id="V:Rule7" type="connector" idref="#AutoShape 27"/>
        <o:r id="V:Rule8" type="connector" idref="#AutoShape 2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619B"/>
    <w:pPr>
      <w:keepNext/>
      <w:jc w:val="both"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619B"/>
    <w:pPr>
      <w:keepNext/>
      <w:ind w:firstLine="540"/>
      <w:jc w:val="center"/>
      <w:outlineLvl w:val="1"/>
    </w:pPr>
    <w:rPr>
      <w:rFonts w:eastAsia="Times New Roman" w:cs="Times New Roman"/>
      <w:sz w:val="28"/>
      <w:szCs w:val="24"/>
      <w:lang w:val="kk-KZ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9B"/>
    <w:pPr>
      <w:keepNext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9B"/>
    <w:pPr>
      <w:keepNext/>
      <w:ind w:firstLine="720"/>
      <w:jc w:val="center"/>
      <w:outlineLvl w:val="3"/>
    </w:pPr>
    <w:rPr>
      <w:rFonts w:eastAsia="Times New Roman" w:cs="Times New Roman"/>
      <w:sz w:val="28"/>
      <w:szCs w:val="24"/>
      <w:lang w:val="kk-KZ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9B"/>
    <w:pPr>
      <w:keepNext/>
      <w:jc w:val="center"/>
      <w:outlineLvl w:val="4"/>
    </w:pPr>
    <w:rPr>
      <w:rFonts w:eastAsia="Times New Roman" w:cs="Times New Roman"/>
      <w:b/>
      <w:bCs/>
      <w:caps/>
      <w:color w:val="000000"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4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24A21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78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85E5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rsid w:val="0078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785E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85E5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D28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895"/>
    <w:rPr>
      <w:lang w:val="ru-RU"/>
    </w:rPr>
  </w:style>
  <w:style w:type="paragraph" w:styleId="ab">
    <w:name w:val="footer"/>
    <w:basedOn w:val="a"/>
    <w:link w:val="ac"/>
    <w:uiPriority w:val="99"/>
    <w:unhideWhenUsed/>
    <w:rsid w:val="009D28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895"/>
    <w:rPr>
      <w:lang w:val="ru-RU"/>
    </w:rPr>
  </w:style>
  <w:style w:type="character" w:styleId="ad">
    <w:name w:val="Placeholder Text"/>
    <w:basedOn w:val="a0"/>
    <w:uiPriority w:val="99"/>
    <w:semiHidden/>
    <w:rsid w:val="0053086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4619B"/>
    <w:rPr>
      <w:rFonts w:eastAsia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4619B"/>
    <w:rPr>
      <w:rFonts w:eastAsia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19B"/>
    <w:rPr>
      <w:rFonts w:eastAsia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619B"/>
    <w:rPr>
      <w:rFonts w:eastAsia="Times New Roman" w:cs="Times New Roman"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619B"/>
    <w:rPr>
      <w:rFonts w:eastAsia="Times New Roman" w:cs="Times New Roman"/>
      <w:b/>
      <w:bCs/>
      <w:caps/>
      <w:color w:val="000000"/>
      <w:sz w:val="28"/>
      <w:szCs w:val="28"/>
      <w:lang w:val="kk-KZ" w:eastAsia="ru-RU"/>
    </w:rPr>
  </w:style>
  <w:style w:type="paragraph" w:styleId="ae">
    <w:name w:val="Balloon Text"/>
    <w:basedOn w:val="a"/>
    <w:link w:val="af"/>
    <w:uiPriority w:val="99"/>
    <w:semiHidden/>
    <w:unhideWhenUsed/>
    <w:rsid w:val="0044619B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19B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4619B"/>
    <w:pPr>
      <w:jc w:val="center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44619B"/>
    <w:rPr>
      <w:rFonts w:eastAsia="Times New Roman" w:cs="Times New Roman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4619B"/>
    <w:pPr>
      <w:ind w:left="540"/>
      <w:jc w:val="both"/>
    </w:pPr>
    <w:rPr>
      <w:rFonts w:eastAsia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619B"/>
    <w:rPr>
      <w:rFonts w:eastAsia="Times New Roman" w:cs="Times New Roman"/>
      <w:sz w:val="28"/>
      <w:szCs w:val="24"/>
      <w:lang w:val="ru-RU"/>
    </w:rPr>
  </w:style>
  <w:style w:type="paragraph" w:styleId="af0">
    <w:name w:val="footnote text"/>
    <w:basedOn w:val="a"/>
    <w:link w:val="af1"/>
    <w:uiPriority w:val="99"/>
    <w:rsid w:val="00446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4461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"/>
    <w:basedOn w:val="a"/>
    <w:link w:val="af3"/>
    <w:uiPriority w:val="99"/>
    <w:unhideWhenUsed/>
    <w:rsid w:val="0044619B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af4">
    <w:name w:val="Body Text Indent"/>
    <w:basedOn w:val="a"/>
    <w:link w:val="af5"/>
    <w:uiPriority w:val="99"/>
    <w:unhideWhenUsed/>
    <w:rsid w:val="0044619B"/>
    <w:pPr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af6">
    <w:name w:val="Title"/>
    <w:basedOn w:val="a"/>
    <w:link w:val="af7"/>
    <w:qFormat/>
    <w:rsid w:val="0044619B"/>
    <w:pPr>
      <w:ind w:firstLine="54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44619B"/>
    <w:pPr>
      <w:jc w:val="both"/>
    </w:pPr>
    <w:rPr>
      <w:rFonts w:eastAsia="Times New Roman" w:cs="Times New Roman"/>
      <w:sz w:val="28"/>
      <w:szCs w:val="24"/>
      <w:lang w:val="kk-KZ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4619B"/>
    <w:rPr>
      <w:rFonts w:eastAsia="Times New Roman" w:cs="Times New Roman"/>
      <w:sz w:val="28"/>
      <w:szCs w:val="24"/>
      <w:lang w:val="kk-KZ"/>
    </w:rPr>
  </w:style>
  <w:style w:type="paragraph" w:styleId="23">
    <w:name w:val="Body Text Indent 2"/>
    <w:basedOn w:val="a"/>
    <w:link w:val="24"/>
    <w:uiPriority w:val="99"/>
    <w:unhideWhenUsed/>
    <w:qFormat/>
    <w:rsid w:val="0044619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44619B"/>
    <w:rPr>
      <w:rFonts w:eastAsia="Times New Roman" w:cs="Times New Roman"/>
      <w:sz w:val="24"/>
      <w:szCs w:val="24"/>
      <w:lang w:val="ru-RU" w:eastAsia="ru-RU"/>
    </w:rPr>
  </w:style>
  <w:style w:type="paragraph" w:styleId="af8">
    <w:name w:val="Subtitle"/>
    <w:basedOn w:val="a"/>
    <w:link w:val="af9"/>
    <w:uiPriority w:val="11"/>
    <w:qFormat/>
    <w:rsid w:val="0044619B"/>
    <w:pPr>
      <w:jc w:val="center"/>
    </w:pPr>
    <w:rPr>
      <w:rFonts w:eastAsia="Times New Roman" w:cs="Times New Roman"/>
      <w:cap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qFormat/>
    <w:rsid w:val="0044619B"/>
    <w:rPr>
      <w:rFonts w:eastAsia="Times New Roman" w:cs="Times New Roman"/>
      <w:caps/>
      <w:sz w:val="28"/>
      <w:szCs w:val="24"/>
      <w:lang w:val="ru-RU" w:eastAsia="ru-RU"/>
    </w:rPr>
  </w:style>
  <w:style w:type="character" w:styleId="afa">
    <w:name w:val="footnote reference"/>
    <w:rsid w:val="0044619B"/>
    <w:rPr>
      <w:vertAlign w:val="superscript"/>
    </w:rPr>
  </w:style>
  <w:style w:type="paragraph" w:customStyle="1" w:styleId="mail">
    <w:name w:val="mail"/>
    <w:basedOn w:val="a"/>
    <w:uiPriority w:val="99"/>
    <w:rsid w:val="0044619B"/>
    <w:pPr>
      <w:spacing w:before="100" w:beforeAutospacing="1" w:after="100" w:afterAutospacing="1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4619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19B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4619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619B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619B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619B"/>
    <w:pPr>
      <w:widowControl w:val="0"/>
      <w:autoSpaceDE w:val="0"/>
      <w:autoSpaceDN w:val="0"/>
      <w:adjustRightInd w:val="0"/>
      <w:spacing w:line="254" w:lineRule="exact"/>
      <w:ind w:firstLine="71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4619B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4461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4461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44619B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4461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619B"/>
    <w:pPr>
      <w:keepNext/>
      <w:jc w:val="both"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619B"/>
    <w:pPr>
      <w:keepNext/>
      <w:ind w:firstLine="540"/>
      <w:jc w:val="center"/>
      <w:outlineLvl w:val="1"/>
    </w:pPr>
    <w:rPr>
      <w:rFonts w:eastAsia="Times New Roman" w:cs="Times New Roman"/>
      <w:sz w:val="28"/>
      <w:szCs w:val="24"/>
      <w:lang w:val="kk-KZ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9B"/>
    <w:pPr>
      <w:keepNext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9B"/>
    <w:pPr>
      <w:keepNext/>
      <w:ind w:firstLine="720"/>
      <w:jc w:val="center"/>
      <w:outlineLvl w:val="3"/>
    </w:pPr>
    <w:rPr>
      <w:rFonts w:eastAsia="Times New Roman" w:cs="Times New Roman"/>
      <w:sz w:val="28"/>
      <w:szCs w:val="24"/>
      <w:lang w:val="kk-KZ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9B"/>
    <w:pPr>
      <w:keepNext/>
      <w:jc w:val="center"/>
      <w:outlineLvl w:val="4"/>
    </w:pPr>
    <w:rPr>
      <w:rFonts w:eastAsia="Times New Roman" w:cs="Times New Roman"/>
      <w:b/>
      <w:bCs/>
      <w:caps/>
      <w:color w:val="000000"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4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4A21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78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85E5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rsid w:val="0078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785E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85E5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D28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895"/>
    <w:rPr>
      <w:lang w:val="ru-RU"/>
    </w:rPr>
  </w:style>
  <w:style w:type="paragraph" w:styleId="ab">
    <w:name w:val="footer"/>
    <w:basedOn w:val="a"/>
    <w:link w:val="ac"/>
    <w:uiPriority w:val="99"/>
    <w:unhideWhenUsed/>
    <w:rsid w:val="009D28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895"/>
    <w:rPr>
      <w:lang w:val="ru-RU"/>
    </w:rPr>
  </w:style>
  <w:style w:type="character" w:styleId="ad">
    <w:name w:val="Placeholder Text"/>
    <w:basedOn w:val="a0"/>
    <w:uiPriority w:val="99"/>
    <w:semiHidden/>
    <w:rsid w:val="0053086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4619B"/>
    <w:rPr>
      <w:rFonts w:eastAsia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4619B"/>
    <w:rPr>
      <w:rFonts w:eastAsia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19B"/>
    <w:rPr>
      <w:rFonts w:eastAsia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619B"/>
    <w:rPr>
      <w:rFonts w:eastAsia="Times New Roman" w:cs="Times New Roman"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619B"/>
    <w:rPr>
      <w:rFonts w:eastAsia="Times New Roman" w:cs="Times New Roman"/>
      <w:b/>
      <w:bCs/>
      <w:caps/>
      <w:color w:val="000000"/>
      <w:sz w:val="28"/>
      <w:szCs w:val="28"/>
      <w:lang w:val="kk-KZ" w:eastAsia="ru-RU"/>
    </w:rPr>
  </w:style>
  <w:style w:type="paragraph" w:styleId="ae">
    <w:name w:val="Balloon Text"/>
    <w:basedOn w:val="a"/>
    <w:link w:val="af"/>
    <w:uiPriority w:val="99"/>
    <w:semiHidden/>
    <w:unhideWhenUsed/>
    <w:rsid w:val="0044619B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19B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4619B"/>
    <w:pPr>
      <w:jc w:val="center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44619B"/>
    <w:rPr>
      <w:rFonts w:eastAsia="Times New Roman" w:cs="Times New Roman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4619B"/>
    <w:pPr>
      <w:ind w:left="540"/>
      <w:jc w:val="both"/>
    </w:pPr>
    <w:rPr>
      <w:rFonts w:eastAsia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619B"/>
    <w:rPr>
      <w:rFonts w:eastAsia="Times New Roman" w:cs="Times New Roman"/>
      <w:sz w:val="28"/>
      <w:szCs w:val="24"/>
      <w:lang w:val="ru-RU"/>
    </w:rPr>
  </w:style>
  <w:style w:type="paragraph" w:styleId="af0">
    <w:name w:val="footnote text"/>
    <w:basedOn w:val="a"/>
    <w:link w:val="af1"/>
    <w:uiPriority w:val="99"/>
    <w:rsid w:val="00446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4461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"/>
    <w:basedOn w:val="a"/>
    <w:link w:val="af3"/>
    <w:uiPriority w:val="99"/>
    <w:unhideWhenUsed/>
    <w:rsid w:val="0044619B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af4">
    <w:name w:val="Body Text Indent"/>
    <w:basedOn w:val="a"/>
    <w:link w:val="af5"/>
    <w:uiPriority w:val="99"/>
    <w:unhideWhenUsed/>
    <w:rsid w:val="0044619B"/>
    <w:pPr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af6">
    <w:name w:val="Title"/>
    <w:basedOn w:val="a"/>
    <w:link w:val="af7"/>
    <w:qFormat/>
    <w:rsid w:val="0044619B"/>
    <w:pPr>
      <w:ind w:firstLine="54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4619B"/>
    <w:rPr>
      <w:rFonts w:eastAsia="Times New Roman" w:cs="Times New Roman"/>
      <w:sz w:val="28"/>
      <w:szCs w:val="24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44619B"/>
    <w:pPr>
      <w:jc w:val="both"/>
    </w:pPr>
    <w:rPr>
      <w:rFonts w:eastAsia="Times New Roman" w:cs="Times New Roman"/>
      <w:sz w:val="28"/>
      <w:szCs w:val="24"/>
      <w:lang w:val="kk-KZ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4619B"/>
    <w:rPr>
      <w:rFonts w:eastAsia="Times New Roman" w:cs="Times New Roman"/>
      <w:sz w:val="28"/>
      <w:szCs w:val="24"/>
      <w:lang w:val="kk-KZ"/>
    </w:rPr>
  </w:style>
  <w:style w:type="paragraph" w:styleId="23">
    <w:name w:val="Body Text Indent 2"/>
    <w:basedOn w:val="a"/>
    <w:link w:val="24"/>
    <w:uiPriority w:val="99"/>
    <w:unhideWhenUsed/>
    <w:qFormat/>
    <w:rsid w:val="0044619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44619B"/>
    <w:rPr>
      <w:rFonts w:eastAsia="Times New Roman" w:cs="Times New Roman"/>
      <w:sz w:val="24"/>
      <w:szCs w:val="24"/>
      <w:lang w:val="ru-RU" w:eastAsia="ru-RU"/>
    </w:rPr>
  </w:style>
  <w:style w:type="paragraph" w:styleId="af8">
    <w:name w:val="Subtitle"/>
    <w:basedOn w:val="a"/>
    <w:link w:val="af9"/>
    <w:uiPriority w:val="11"/>
    <w:qFormat/>
    <w:rsid w:val="0044619B"/>
    <w:pPr>
      <w:jc w:val="center"/>
    </w:pPr>
    <w:rPr>
      <w:rFonts w:eastAsia="Times New Roman" w:cs="Times New Roman"/>
      <w:cap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qFormat/>
    <w:rsid w:val="0044619B"/>
    <w:rPr>
      <w:rFonts w:eastAsia="Times New Roman" w:cs="Times New Roman"/>
      <w:caps/>
      <w:sz w:val="28"/>
      <w:szCs w:val="24"/>
      <w:lang w:val="ru-RU" w:eastAsia="ru-RU"/>
    </w:rPr>
  </w:style>
  <w:style w:type="character" w:styleId="afa">
    <w:name w:val="footnote reference"/>
    <w:rsid w:val="0044619B"/>
    <w:rPr>
      <w:vertAlign w:val="superscript"/>
    </w:rPr>
  </w:style>
  <w:style w:type="paragraph" w:customStyle="1" w:styleId="mail">
    <w:name w:val="mail"/>
    <w:basedOn w:val="a"/>
    <w:uiPriority w:val="99"/>
    <w:rsid w:val="0044619B"/>
    <w:pPr>
      <w:spacing w:before="100" w:beforeAutospacing="1" w:after="100" w:afterAutospacing="1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4619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19B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4619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619B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619B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619B"/>
    <w:pPr>
      <w:widowControl w:val="0"/>
      <w:autoSpaceDE w:val="0"/>
      <w:autoSpaceDN w:val="0"/>
      <w:adjustRightInd w:val="0"/>
      <w:spacing w:line="254" w:lineRule="exact"/>
      <w:ind w:firstLine="71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461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4619B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4461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4461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44619B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4461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1%8F_(%D0%BF%D0%BB%D0%B0%D0%BD%D0%B5%D1%82%D0%B0)" TargetMode="External"/><Relationship Id="rId13" Type="http://schemas.openxmlformats.org/officeDocument/2006/relationships/footer" Target="footer4.xml"/><Relationship Id="rId18" Type="http://schemas.openxmlformats.org/officeDocument/2006/relationships/hyperlink" Target="http://www.bambook.com/scripts/search_N.res?v=2&amp;kw=&amp;t=101&amp;aut=&#1072;&#1083;&#1077;&#1082;&#1089;&#1072;&#1085;&#1076;&#1088;%20%20&#1082;&#1072;&#1088;&#1084;&#1080;&#1096;&#1080;&#1085;&amp;pisbn=&amp;ittype=&amp;sect=&amp;kode=&amp;lang=&amp;nos=&amp;lprice=&amp;hprice=&amp;ldisc=&amp;pkompl=&amp;pinpdate=&amp;x=16&amp;y=5" TargetMode="External"/><Relationship Id="rId26" Type="http://schemas.openxmlformats.org/officeDocument/2006/relationships/hyperlink" Target="http://www.caa.co.uk/ho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mbook.com/scripts/search_N.res?v=2&amp;kw=&amp;t=101&amp;aut=&#1072;&#1083;&#1077;&#1082;&#1089;&#1077;&#1081;%20&#1092;&#1086;&#1084;&#1080;&#1085;&amp;pisbn=&amp;ittype=&amp;sect=&amp;kode=&amp;lang=&amp;nos=&amp;lprice=&amp;hprice=&amp;ldisc=&amp;pkompl=&amp;pinpdate=&amp;x=16&amp;y=5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bambook.com/scripts/search_N.res?v=2&amp;kw=&amp;t=101&amp;aut=&#1086;&#1083;&#1100;&#1075;&#1072;%20%20&#1076;&#1091;&#1073;&#1088;&#1086;&#1074;&#1089;&#1082;&#1072;&#1103;&amp;pisbn=&amp;ittype=&amp;sect=&amp;kode=&amp;lang=&amp;nos=&amp;lprice=&amp;hprice=&amp;ldisc=&amp;pkompl=&amp;pinpdate=&amp;x=16&amp;y=5" TargetMode="External"/><Relationship Id="rId25" Type="http://schemas.openxmlformats.org/officeDocument/2006/relationships/hyperlink" Target="http://www.intersil.com/content/dam/" TargetMode="External"/><Relationship Id="rId33" Type="http://schemas.openxmlformats.org/officeDocument/2006/relationships/hyperlink" Target="https://www.yellowscan.fr/products/yellowscan-survey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mbook.com/scripts/search_N.res?v=2&amp;kw=&amp;t=101&amp;aut=&#1076;&#1084;&#1080;&#1090;&#1088;&#1080;&#1081;%20&#1076;&#1084;&#1080;&#1090;&#1088;&#1080;&#1077;&#1074;&amp;pisbn=&amp;ittype=&amp;sect=&amp;kode=&amp;lang=&amp;nos=&amp;lprice=&amp;hprice=&amp;ldisc=&amp;pkompl=&amp;pinpdate=&amp;x=16&amp;y=5" TargetMode="External"/><Relationship Id="rId20" Type="http://schemas.openxmlformats.org/officeDocument/2006/relationships/hyperlink" Target="http://www.bambook.com/scripts/search_N.res?v=2&amp;kw=&amp;t=101&amp;aut=&#1102;&#1088;&#1080;&#1081;%20&#1092;&#1072;&#1090;&#1077;&#1077;&#1074;&amp;pisbn=&amp;ittype=&amp;sect=&amp;kode=&amp;lang=&amp;nos=&amp;lprice=&amp;hprice=&amp;ldisc=&amp;pkompl=&amp;pinpdate=&amp;x=16&amp;y=5" TargetMode="External"/><Relationship Id="rId29" Type="http://schemas.openxmlformats.org/officeDocument/2006/relationships/hyperlink" Target="https://leddartech.com/modules/leddarv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ambook.com/scripts/search_N.res?v=2&amp;kw=&amp;t=101&amp;aut=&#1074;&#1080;&#1082;&#1090;&#1086;&#1088;%20&#1080;&#1074;&#1072;&#1085;&#1086;&#1074;&amp;pisbn=&amp;ittype=&amp;sect=&amp;kode=&amp;lang=&amp;nos=&amp;lprice=&amp;hprice=&amp;ldisc=&amp;pkompl=&amp;pinpdate=&amp;x=16&amp;y=5" TargetMode="External"/><Relationship Id="rId32" Type="http://schemas.openxmlformats.org/officeDocument/2006/relationships/hyperlink" Target="https://www.yellowscan.fr/products/yellowscan-mapper2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ambook.com/scripts/search_N.res?v=2&amp;kw=&amp;t=101&amp;aut=&#1074;&#1072;&#1083;&#1077;&#1088;&#1080;&#1081;%20%20&#1074;&#1083;&#1072;&#1076;&#1080;&#1084;&#1080;&#1088;&#1086;&#1074;&amp;pisbn=&amp;ittype=&amp;sect=&amp;kode=&amp;lang=&amp;nos=&amp;lprice=&amp;hprice=&amp;ldisc=&amp;pkompl=&amp;pinpdate=&amp;x=16&amp;y=5" TargetMode="External"/><Relationship Id="rId23" Type="http://schemas.openxmlformats.org/officeDocument/2006/relationships/hyperlink" Target="http://www.bambook.com/scripts/search_N.res?v=2&amp;kw=&amp;t=101&amp;aut=&#1072;&#1083;&#1077;&#1082;&#1089;&#1072;&#1085;&#1076;&#1088;%20%20&#1073;&#1086;&#1088;&#1080;&#1089;&#1077;&#1074;&#1080;&#1095;&amp;pisbn=&amp;ittype=&amp;sect=&amp;kode=&amp;lang=&amp;nos=&amp;lprice=&amp;hprice=&amp;ldisc=&amp;pkompl=&amp;pinpdate=&amp;x=16&amp;y=5" TargetMode="External"/><Relationship Id="rId28" Type="http://schemas.openxmlformats.org/officeDocument/2006/relationships/hyperlink" Target="https://doi.org/10.1007/978-3-319-71087-7_2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bambook.com/scripts/search_N.res?v=2&amp;kw=&amp;t=101&amp;aut=&#1074;&#1072;&#1083;&#1077;&#1088;&#1080;&#1081;%20&#1090;&#1103;&#1087;&#1082;&#1080;&#1085;&amp;pisbn=&amp;ittype=&amp;sect=&amp;kode=&amp;lang=&amp;nos=&amp;lprice=&amp;hprice=&amp;ldisc=&amp;pkompl=&amp;pinpdate=&amp;x=16&amp;y=5" TargetMode="External"/><Relationship Id="rId31" Type="http://schemas.openxmlformats.org/officeDocument/2006/relationships/hyperlink" Target="http://www.riegl.com/products/unmanned-scanning/riegl-vux-1u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online.ru/entsiklopediya_kolera/page/distantsionnoe_zondirovanie.2728" TargetMode="External"/><Relationship Id="rId14" Type="http://schemas.openxmlformats.org/officeDocument/2006/relationships/hyperlink" Target="http://group-global.org/sites/default/files/publications/%D0%90%253.pdf" TargetMode="External"/><Relationship Id="rId22" Type="http://schemas.openxmlformats.org/officeDocument/2006/relationships/hyperlink" Target="http://www.bambook.com/scripts/search_N.res?v=2&amp;kw=&amp;t=101&amp;aut=&#1083;&#1102;&#1073;&#1086;&#1074;&#1100;%20%20&#1096;&#1072;&#1088;&#1086;&#1074;&#1072;&amp;pisbn=&amp;ittype=&amp;sect=&amp;kode=&amp;lang=&amp;nos=&amp;lprice=&amp;hprice=&amp;ldisc=&amp;pkompl=&amp;pinpdate=&amp;x=16&amp;y=5" TargetMode="External"/><Relationship Id="rId27" Type="http://schemas.openxmlformats.org/officeDocument/2006/relationships/hyperlink" Target="http://www.handsfreehectare.com/press-releases" TargetMode="External"/><Relationship Id="rId30" Type="http://schemas.openxmlformats.org/officeDocument/2006/relationships/hyperlink" Target="http://velodynelidar.com/hdl-32e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9674-8195-4477-80BC-DD7EFBDF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43182</Words>
  <Characters>246138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777</cp:lastModifiedBy>
  <cp:revision>3</cp:revision>
  <dcterms:created xsi:type="dcterms:W3CDTF">2023-03-17T04:30:00Z</dcterms:created>
  <dcterms:modified xsi:type="dcterms:W3CDTF">2023-03-24T12:12:00Z</dcterms:modified>
</cp:coreProperties>
</file>