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8B" w:rsidRPr="00407E4B" w:rsidRDefault="00E3658B" w:rsidP="00E365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E3658B" w:rsidRPr="00407E4B" w:rsidRDefault="00E3658B" w:rsidP="00E365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3658B" w:rsidRPr="00407E4B" w:rsidRDefault="00E3658B" w:rsidP="00E365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3658B" w:rsidRPr="00407E4B" w:rsidRDefault="00E3658B" w:rsidP="00F26A5B">
      <w:pPr>
        <w:tabs>
          <w:tab w:val="left" w:pos="6086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ӘОЖ</w:t>
      </w:r>
      <w:r w:rsidR="00842441" w:rsidRPr="00407E4B">
        <w:rPr>
          <w:rFonts w:ascii="Times New Roman" w:hAnsi="Times New Roman" w:cs="Times New Roman"/>
          <w:sz w:val="28"/>
          <w:szCs w:val="28"/>
          <w:lang w:val="kk-KZ"/>
        </w:rPr>
        <w:t>: 008 (574)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61CB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Қолжазба құқығында</w:t>
      </w:r>
    </w:p>
    <w:p w:rsidR="00E3658B" w:rsidRPr="00407E4B" w:rsidRDefault="00E3658B" w:rsidP="00E365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658B" w:rsidRPr="00407E4B" w:rsidRDefault="00E3658B" w:rsidP="00E365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658B" w:rsidRPr="00407E4B" w:rsidRDefault="00E3658B" w:rsidP="00E365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1CB2" w:rsidRPr="00407E4B" w:rsidRDefault="00461CB2" w:rsidP="00E365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1CB2" w:rsidRPr="00407E4B" w:rsidRDefault="00461CB2" w:rsidP="00E3658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658B" w:rsidRPr="00407E4B" w:rsidRDefault="00E3658B" w:rsidP="00E365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b/>
          <w:sz w:val="28"/>
          <w:szCs w:val="28"/>
          <w:lang w:val="kk-KZ"/>
        </w:rPr>
        <w:t>ӘМЕН АСХАТ ЖАНГЕЛДІҰЛЫ</w:t>
      </w:r>
    </w:p>
    <w:p w:rsidR="00461CB2" w:rsidRPr="00407E4B" w:rsidRDefault="00461CB2" w:rsidP="00461C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1CB2" w:rsidRPr="00407E4B" w:rsidRDefault="00461CB2" w:rsidP="00461C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658B" w:rsidRPr="00407E4B" w:rsidRDefault="00E3658B" w:rsidP="00E365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b/>
          <w:sz w:val="28"/>
          <w:szCs w:val="28"/>
          <w:lang w:val="kk-KZ"/>
        </w:rPr>
        <w:t>Диаспора: мәдениеттанулық мәселе</w:t>
      </w:r>
    </w:p>
    <w:p w:rsidR="00E3658B" w:rsidRPr="00407E4B" w:rsidRDefault="00E3658B" w:rsidP="00E365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1CB2" w:rsidRPr="00407E4B" w:rsidRDefault="00461CB2" w:rsidP="00E365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658B" w:rsidRPr="00407E4B" w:rsidRDefault="00E3658B" w:rsidP="00E365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407E4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07E4B">
        <w:rPr>
          <w:rFonts w:ascii="Times New Roman" w:hAnsi="Times New Roman" w:cs="Times New Roman"/>
          <w:sz w:val="28"/>
          <w:szCs w:val="28"/>
        </w:rPr>
        <w:t xml:space="preserve">020400 –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Мәдениеттану</w:t>
      </w:r>
    </w:p>
    <w:p w:rsidR="00E3658B" w:rsidRPr="00407E4B" w:rsidRDefault="00E3658B" w:rsidP="00E365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658B" w:rsidRPr="00407E4B" w:rsidRDefault="00E3658B" w:rsidP="00E365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2677" w:rsidRPr="00407E4B" w:rsidRDefault="00E3658B" w:rsidP="00461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Философия докторы (PhD)</w:t>
      </w:r>
    </w:p>
    <w:p w:rsidR="00E3658B" w:rsidRPr="00407E4B" w:rsidRDefault="00E3658B" w:rsidP="00461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дәрежесін алу үшін дайындалған диссертация</w:t>
      </w:r>
    </w:p>
    <w:p w:rsidR="00E3658B" w:rsidRPr="00407E4B" w:rsidRDefault="00E3658B" w:rsidP="00E36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1CB2" w:rsidRPr="00407E4B" w:rsidRDefault="00461CB2" w:rsidP="00E36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1CB2" w:rsidRPr="00407E4B" w:rsidRDefault="00461CB2" w:rsidP="00E36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3658B" w:rsidRPr="00407E4B" w:rsidRDefault="00E3658B" w:rsidP="00461C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Ғылым</w:t>
      </w:r>
      <w:r w:rsidR="00461CB2" w:rsidRPr="00407E4B">
        <w:rPr>
          <w:rFonts w:ascii="Times New Roman" w:hAnsi="Times New Roman" w:cs="Times New Roman"/>
          <w:sz w:val="28"/>
          <w:szCs w:val="28"/>
          <w:lang w:val="kk-KZ"/>
        </w:rPr>
        <w:t>и кеңесші</w:t>
      </w:r>
    </w:p>
    <w:p w:rsidR="00E3658B" w:rsidRPr="00407E4B" w:rsidRDefault="00E3658B" w:rsidP="00461C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Ғарифолла Есім, </w:t>
      </w:r>
    </w:p>
    <w:p w:rsidR="00E3658B" w:rsidRPr="00407E4B" w:rsidRDefault="00E3658B" w:rsidP="00461C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ҚР ҚҒА академигі, ф.ғ.д.,проф</w:t>
      </w:r>
      <w:r w:rsidR="00461CB2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3658B" w:rsidRPr="00407E4B" w:rsidRDefault="00E3658B" w:rsidP="00461C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3658B" w:rsidRPr="00407E4B" w:rsidRDefault="00461CB2" w:rsidP="00461C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Шетелдік кеңесші</w:t>
      </w:r>
    </w:p>
    <w:p w:rsidR="00461CB2" w:rsidRPr="00407E4B" w:rsidRDefault="00E3658B" w:rsidP="00461C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Дронзина Т.А.</w:t>
      </w:r>
    </w:p>
    <w:p w:rsidR="00461CB2" w:rsidRPr="00407E4B" w:rsidRDefault="00E3658B" w:rsidP="00461C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с.ғ.д., </w:t>
      </w:r>
      <w:r w:rsidR="00461CB2" w:rsidRPr="00407E4B">
        <w:rPr>
          <w:rFonts w:ascii="Times New Roman" w:hAnsi="Times New Roman" w:cs="Times New Roman"/>
          <w:sz w:val="28"/>
          <w:szCs w:val="28"/>
          <w:lang w:val="kk-KZ"/>
        </w:rPr>
        <w:t>проф.</w:t>
      </w:r>
    </w:p>
    <w:p w:rsidR="00F26A5B" w:rsidRPr="00407E4B" w:rsidRDefault="00F26A5B" w:rsidP="00461CB2">
      <w:pPr>
        <w:spacing w:line="240" w:lineRule="auto"/>
        <w:jc w:val="both"/>
        <w:rPr>
          <w:lang w:val="kk-KZ"/>
        </w:rPr>
      </w:pPr>
    </w:p>
    <w:p w:rsidR="00E3658B" w:rsidRPr="00407E4B" w:rsidRDefault="00B32677" w:rsidP="00461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Қазақстан  Республикасы</w:t>
      </w:r>
    </w:p>
    <w:p w:rsidR="00B32677" w:rsidRPr="00407E4B" w:rsidRDefault="00B32677" w:rsidP="00461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Алматы, 2021</w:t>
      </w:r>
    </w:p>
    <w:p w:rsidR="00F26A5B" w:rsidRPr="00407E4B" w:rsidRDefault="007C59BB" w:rsidP="00461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181.95pt;margin-top:4.25pt;width:99.75pt;height:42.95pt;z-index:251667456" strokecolor="white [3212]"/>
        </w:pict>
      </w:r>
      <w:r w:rsidR="00F26A5B" w:rsidRPr="00407E4B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461CB2" w:rsidRPr="00407E4B" w:rsidRDefault="007B1AC7" w:rsidP="00461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МАЗМҰНЫ</w:t>
      </w:r>
    </w:p>
    <w:p w:rsidR="00461CB2" w:rsidRPr="00407E4B" w:rsidRDefault="00461CB2" w:rsidP="00461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5"/>
        <w:gridCol w:w="636"/>
      </w:tblGrid>
      <w:tr w:rsidR="00F26A5B" w:rsidRPr="00407E4B" w:rsidTr="002E73F8">
        <w:tc>
          <w:tcPr>
            <w:tcW w:w="9155" w:type="dxa"/>
          </w:tcPr>
          <w:p w:rsidR="00461CB2" w:rsidRPr="00407E4B" w:rsidRDefault="00461CB2" w:rsidP="00461C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7E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КІРІСПЕ</w:t>
            </w:r>
          </w:p>
        </w:tc>
        <w:tc>
          <w:tcPr>
            <w:tcW w:w="636" w:type="dxa"/>
          </w:tcPr>
          <w:p w:rsidR="00461CB2" w:rsidRPr="00407E4B" w:rsidRDefault="002E73F8" w:rsidP="002E7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26A5B" w:rsidRPr="00407E4B" w:rsidTr="002E73F8">
        <w:tc>
          <w:tcPr>
            <w:tcW w:w="9155" w:type="dxa"/>
          </w:tcPr>
          <w:p w:rsidR="00461CB2" w:rsidRPr="00407E4B" w:rsidRDefault="00461CB2" w:rsidP="00461C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7E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ЭТНИКАЛЫҚ ДИАСПОРА МӘДЕНИЕТІН ҚАЛЫПТАСТЫРУ МЕН ДАМЫТУДЫҢ ӘДІСНАМАЛЫҚ МӘСЕЛЕЛЕРІ</w:t>
            </w:r>
          </w:p>
        </w:tc>
        <w:tc>
          <w:tcPr>
            <w:tcW w:w="636" w:type="dxa"/>
          </w:tcPr>
          <w:p w:rsidR="00461CB2" w:rsidRPr="00407E4B" w:rsidRDefault="00461CB2" w:rsidP="002E7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73F8" w:rsidRPr="00407E4B" w:rsidRDefault="002E73F8" w:rsidP="002E7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F26A5B" w:rsidRPr="00407E4B" w:rsidTr="002E73F8">
        <w:tc>
          <w:tcPr>
            <w:tcW w:w="9155" w:type="dxa"/>
          </w:tcPr>
          <w:p w:rsidR="00461CB2" w:rsidRPr="00407E4B" w:rsidRDefault="00461CB2" w:rsidP="00461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1.1 Диаспора: мәні, анықтамасы, қалыптасу белгілері</w:t>
            </w:r>
          </w:p>
        </w:tc>
        <w:tc>
          <w:tcPr>
            <w:tcW w:w="636" w:type="dxa"/>
          </w:tcPr>
          <w:p w:rsidR="00461CB2" w:rsidRPr="00407E4B" w:rsidRDefault="002E73F8" w:rsidP="002E7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</w:tr>
      <w:tr w:rsidR="00F26A5B" w:rsidRPr="00407E4B" w:rsidTr="002E73F8">
        <w:tc>
          <w:tcPr>
            <w:tcW w:w="9155" w:type="dxa"/>
          </w:tcPr>
          <w:p w:rsidR="00461CB2" w:rsidRPr="00407E4B" w:rsidRDefault="00461CB2" w:rsidP="00461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1.2 Этникалық диаспора мәдениетінің жүйесі мен генезисі</w:t>
            </w:r>
          </w:p>
        </w:tc>
        <w:tc>
          <w:tcPr>
            <w:tcW w:w="636" w:type="dxa"/>
          </w:tcPr>
          <w:p w:rsidR="00461CB2" w:rsidRPr="00407E4B" w:rsidRDefault="002E73F8" w:rsidP="002E7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F26A5B" w:rsidRPr="00407E4B" w:rsidTr="002E73F8">
        <w:tc>
          <w:tcPr>
            <w:tcW w:w="9155" w:type="dxa"/>
          </w:tcPr>
          <w:p w:rsidR="00461CB2" w:rsidRPr="00407E4B" w:rsidRDefault="00461CB2" w:rsidP="00461C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 Диаспоралар мәдениетін зерттеудің әдіснамалық тәсілдері</w:t>
            </w:r>
          </w:p>
        </w:tc>
        <w:tc>
          <w:tcPr>
            <w:tcW w:w="636" w:type="dxa"/>
          </w:tcPr>
          <w:p w:rsidR="00461CB2" w:rsidRPr="00407E4B" w:rsidRDefault="002E73F8" w:rsidP="002E7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</w:tr>
      <w:tr w:rsidR="00F26A5B" w:rsidRPr="00407E4B" w:rsidTr="002E73F8">
        <w:tc>
          <w:tcPr>
            <w:tcW w:w="9155" w:type="dxa"/>
          </w:tcPr>
          <w:p w:rsidR="00461CB2" w:rsidRPr="00407E4B" w:rsidRDefault="00461CB2" w:rsidP="00461C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7E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ҚАЗІРГІ ҚАЗАҚСТАНДАҒЫ ТОЛЕРАНТТЫ САНА МЕН МУЛЬТИКУЛЬТУРАЛИЗМНІҢ ҚАЛЫПТАСУЫ МЕН ДАМУ ЕРЕКШЕЛІКТЕРІ ДИАСПОРА МӘДЕНИЕТІН САҚТАУ ҚҰРАЛЫ</w:t>
            </w:r>
          </w:p>
        </w:tc>
        <w:tc>
          <w:tcPr>
            <w:tcW w:w="636" w:type="dxa"/>
          </w:tcPr>
          <w:p w:rsidR="00461CB2" w:rsidRPr="00407E4B" w:rsidRDefault="00461CB2" w:rsidP="002E7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73F8" w:rsidRPr="00407E4B" w:rsidRDefault="002E73F8" w:rsidP="002E7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73F8" w:rsidRPr="00407E4B" w:rsidRDefault="002E73F8" w:rsidP="002E7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</w:tr>
      <w:tr w:rsidR="00F26A5B" w:rsidRPr="00407E4B" w:rsidTr="002E73F8">
        <w:tc>
          <w:tcPr>
            <w:tcW w:w="9155" w:type="dxa"/>
          </w:tcPr>
          <w:p w:rsidR="00461CB2" w:rsidRPr="00407E4B" w:rsidRDefault="00461CB2" w:rsidP="00461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2.1 Мәдениетаралық толеранттылық мәдениеттердің өзара әрекеттесуінің императиві ретінде</w:t>
            </w:r>
          </w:p>
        </w:tc>
        <w:tc>
          <w:tcPr>
            <w:tcW w:w="636" w:type="dxa"/>
          </w:tcPr>
          <w:p w:rsidR="00461CB2" w:rsidRPr="00407E4B" w:rsidRDefault="00461CB2" w:rsidP="002E7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73F8" w:rsidRPr="00407E4B" w:rsidRDefault="002E73F8" w:rsidP="002E7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</w:tr>
      <w:tr w:rsidR="00F26A5B" w:rsidRPr="00407E4B" w:rsidTr="002E73F8">
        <w:tc>
          <w:tcPr>
            <w:tcW w:w="9155" w:type="dxa"/>
          </w:tcPr>
          <w:p w:rsidR="00461CB2" w:rsidRPr="00407E4B" w:rsidRDefault="00461CB2" w:rsidP="00461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2.2 Қазақстандағы мультикультурализмнің қалыптасуы мен дамуы</w:t>
            </w:r>
          </w:p>
        </w:tc>
        <w:tc>
          <w:tcPr>
            <w:tcW w:w="636" w:type="dxa"/>
          </w:tcPr>
          <w:p w:rsidR="00461CB2" w:rsidRPr="00407E4B" w:rsidRDefault="002E73F8" w:rsidP="002E7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</w:t>
            </w:r>
          </w:p>
        </w:tc>
      </w:tr>
      <w:tr w:rsidR="00F26A5B" w:rsidRPr="00407E4B" w:rsidTr="002E73F8">
        <w:tc>
          <w:tcPr>
            <w:tcW w:w="9155" w:type="dxa"/>
          </w:tcPr>
          <w:p w:rsidR="00461CB2" w:rsidRPr="00407E4B" w:rsidRDefault="00461CB2" w:rsidP="00461C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2.3 Қазіргі Қазақстандағы мультикультурализм мәселелерінің практикалық және теориялық шешімдерін іздеу</w:t>
            </w:r>
          </w:p>
        </w:tc>
        <w:tc>
          <w:tcPr>
            <w:tcW w:w="636" w:type="dxa"/>
          </w:tcPr>
          <w:p w:rsidR="00461CB2" w:rsidRPr="00407E4B" w:rsidRDefault="00461CB2" w:rsidP="002E7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73F8" w:rsidRPr="00407E4B" w:rsidRDefault="002E73F8" w:rsidP="002E7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</w:t>
            </w:r>
          </w:p>
        </w:tc>
      </w:tr>
      <w:tr w:rsidR="00F26A5B" w:rsidRPr="00407E4B" w:rsidTr="002E73F8">
        <w:tc>
          <w:tcPr>
            <w:tcW w:w="9155" w:type="dxa"/>
          </w:tcPr>
          <w:p w:rsidR="00461CB2" w:rsidRPr="00407E4B" w:rsidRDefault="00461CB2" w:rsidP="00461C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7E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ДИАСПОРАЛАР ӨМІРІНІҢ ӘЛЕУМЕТТІК-МӘДЕНИ ЖАҒДАЙЫН ДИАГНОСТИКАЛАУ: ТАЛДАУ ЖӘНЕ ЖАҚСАРТУ ЖОЛДАРЫ (БҚО МЫСАЛЫНДА)</w:t>
            </w:r>
          </w:p>
        </w:tc>
        <w:tc>
          <w:tcPr>
            <w:tcW w:w="636" w:type="dxa"/>
          </w:tcPr>
          <w:p w:rsidR="00461CB2" w:rsidRPr="00407E4B" w:rsidRDefault="00461CB2" w:rsidP="002E7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73F8" w:rsidRPr="00407E4B" w:rsidRDefault="002E73F8" w:rsidP="002E7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73F8" w:rsidRPr="00407E4B" w:rsidRDefault="002E73F8" w:rsidP="002E7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</w:t>
            </w:r>
          </w:p>
        </w:tc>
      </w:tr>
      <w:tr w:rsidR="00F26A5B" w:rsidRPr="00407E4B" w:rsidTr="002E73F8">
        <w:tc>
          <w:tcPr>
            <w:tcW w:w="9155" w:type="dxa"/>
          </w:tcPr>
          <w:p w:rsidR="00461CB2" w:rsidRPr="00407E4B" w:rsidRDefault="00461CB2" w:rsidP="00461C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  Батыс Қазақстан облысындағы диаспоралардың әлеуметтік-мәдени жағдайының жалпы сипаттамасы</w:t>
            </w:r>
          </w:p>
        </w:tc>
        <w:tc>
          <w:tcPr>
            <w:tcW w:w="636" w:type="dxa"/>
          </w:tcPr>
          <w:p w:rsidR="00461CB2" w:rsidRPr="00407E4B" w:rsidRDefault="00461CB2" w:rsidP="002E7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73F8" w:rsidRPr="00407E4B" w:rsidRDefault="002E73F8" w:rsidP="002E7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</w:t>
            </w:r>
          </w:p>
        </w:tc>
      </w:tr>
      <w:tr w:rsidR="00F26A5B" w:rsidRPr="00407E4B" w:rsidTr="002E73F8">
        <w:tc>
          <w:tcPr>
            <w:tcW w:w="9155" w:type="dxa"/>
          </w:tcPr>
          <w:p w:rsidR="00461CB2" w:rsidRPr="00407E4B" w:rsidRDefault="00461CB2" w:rsidP="00461C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3.2  Диаспоралар мәдениетін зерттеудің әлеуметтанулық құралдары</w:t>
            </w:r>
          </w:p>
        </w:tc>
        <w:tc>
          <w:tcPr>
            <w:tcW w:w="636" w:type="dxa"/>
          </w:tcPr>
          <w:p w:rsidR="00461CB2" w:rsidRPr="00407E4B" w:rsidRDefault="002E73F8" w:rsidP="002E7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</w:t>
            </w:r>
          </w:p>
        </w:tc>
      </w:tr>
      <w:tr w:rsidR="00F26A5B" w:rsidRPr="00407E4B" w:rsidTr="002E73F8">
        <w:tc>
          <w:tcPr>
            <w:tcW w:w="9155" w:type="dxa"/>
          </w:tcPr>
          <w:p w:rsidR="00461CB2" w:rsidRPr="00407E4B" w:rsidRDefault="00461CB2" w:rsidP="00461C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3.3 Диаспоралар мәдениетінің мәдени-әлеуметтік жағдайы мен даму тенденцияларының диагностикасы</w:t>
            </w:r>
          </w:p>
        </w:tc>
        <w:tc>
          <w:tcPr>
            <w:tcW w:w="636" w:type="dxa"/>
          </w:tcPr>
          <w:p w:rsidR="00461CB2" w:rsidRPr="00407E4B" w:rsidRDefault="00461CB2" w:rsidP="002E7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73F8" w:rsidRPr="00407E4B" w:rsidRDefault="002E73F8" w:rsidP="002E7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</w:tr>
      <w:tr w:rsidR="00F26A5B" w:rsidRPr="00407E4B" w:rsidTr="002E73F8">
        <w:tc>
          <w:tcPr>
            <w:tcW w:w="9155" w:type="dxa"/>
          </w:tcPr>
          <w:p w:rsidR="00461CB2" w:rsidRPr="00407E4B" w:rsidRDefault="00461CB2" w:rsidP="00461C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7E4B">
              <w:rPr>
                <w:rFonts w:ascii="yandex-sans" w:hAnsi="yandex-sans"/>
                <w:b/>
                <w:sz w:val="28"/>
                <w:szCs w:val="28"/>
                <w:shd w:val="clear" w:color="auto" w:fill="FFFFFF"/>
              </w:rPr>
              <w:t>ҚОРЫТЫНДЫ</w:t>
            </w:r>
          </w:p>
        </w:tc>
        <w:tc>
          <w:tcPr>
            <w:tcW w:w="636" w:type="dxa"/>
          </w:tcPr>
          <w:p w:rsidR="00461CB2" w:rsidRPr="00407E4B" w:rsidRDefault="002E73F8" w:rsidP="002E7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118</w:t>
            </w:r>
          </w:p>
        </w:tc>
      </w:tr>
      <w:tr w:rsidR="00461CB2" w:rsidRPr="00407E4B" w:rsidTr="002E73F8">
        <w:tc>
          <w:tcPr>
            <w:tcW w:w="9155" w:type="dxa"/>
          </w:tcPr>
          <w:p w:rsidR="00461CB2" w:rsidRPr="00407E4B" w:rsidRDefault="00461CB2" w:rsidP="00461C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7E4B">
              <w:rPr>
                <w:rFonts w:ascii="yandex-sans" w:hAnsi="yandex-sans"/>
                <w:b/>
                <w:sz w:val="28"/>
                <w:szCs w:val="28"/>
                <w:shd w:val="clear" w:color="auto" w:fill="FFFFFF"/>
              </w:rPr>
              <w:t>ПАЙДАЛАНЫЛҒАН ӘДЕБИЕТТЕР ТІЗІМІ</w:t>
            </w:r>
          </w:p>
        </w:tc>
        <w:tc>
          <w:tcPr>
            <w:tcW w:w="636" w:type="dxa"/>
          </w:tcPr>
          <w:p w:rsidR="00461CB2" w:rsidRPr="00407E4B" w:rsidRDefault="002E73F8" w:rsidP="002E73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122</w:t>
            </w:r>
          </w:p>
        </w:tc>
      </w:tr>
    </w:tbl>
    <w:p w:rsidR="009353D9" w:rsidRPr="00407E4B" w:rsidRDefault="009353D9" w:rsidP="00461CB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615BC" w:rsidRPr="00407E4B" w:rsidRDefault="00B615BC" w:rsidP="00F530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615BC" w:rsidRPr="00407E4B" w:rsidRDefault="00B615BC" w:rsidP="00F5303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1CB2" w:rsidRPr="00407E4B" w:rsidRDefault="00461CB2" w:rsidP="00F53032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E4B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F53032" w:rsidRPr="00407E4B" w:rsidRDefault="00461CB2" w:rsidP="00461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E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КІРІСПЕ</w:t>
      </w:r>
    </w:p>
    <w:p w:rsidR="00461CB2" w:rsidRPr="00407E4B" w:rsidRDefault="00461CB2" w:rsidP="00461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5261C" w:rsidRPr="00407E4B" w:rsidRDefault="0085261C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Жұмыстың жалпы сипаттамасы.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Бұл диссертациялық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[2]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ғылыми-зерттеу жұмысында диаспорлар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[2]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мәдениетіне мәдениеттанулық талдаулар  жасалынады, қазіргі қазақстандық қоғамның әлеуметтік-мәдени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[2]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әртүрлілігінің өсуі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[2]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жағдайында мультикультурализм мәселесін түбегейлі мәдениеттанулық талдау қажеттілігімен анықталады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[2]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Диаспора мәдениетін қалыптастыру және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[2]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олардың ерекшеліктерін анықтау мәселесі өте өзекті, өйткені диаспора мәдениеті қоршаған жағдайларға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[2]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байланысты айтарлықтай өзгеруі мүмкін, олардың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[2]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арасында әлеуметтік-экономикалық та, этносаяси да шешуші бола алады. Трансформация процестерінің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[2]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нәтижелері әр жағдайда жеке болуы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[2]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мүмкін, сондықтан этникалық диаспоралар мәдениетінің қалыптасуының нақты жағдайлары мен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[2]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ерекшеліктерін зерттеу айтарлықтай маңызды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[2]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Түрлі қоныс аудару топтарының мәдениетінің қалыптасу ерекшеліктерін теориялық тұрғыдан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[3]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зерттеу осындай құбылыстарды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[3]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зерттеу моделінде мүмкін болатын жалпы құрылымдарды анықтауға, диаспоралардың мәдениаралық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[3]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диалогының ерекшеліктерін зерттеуге және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[3]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соның салдарынан диаспоралардың қоршаған ортамен мәдениетаралық диалогының нәтижелерін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[3]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болжауға мүмкіндік береді,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[3]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осылайша диаспора мәдениеті ретінде жайлы жұмыс жасайды. Зерттеу тақырыбының өзектілігі практикалық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[3]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тұрғыдан әр түрлі этностар мен диаспора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[3]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өкілдерінің өз мәдениетін сақтаудағы қажеттіліктерінің артуымен ғана емес, сонымен бірге оның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[3]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дамуына, ондағы тұрақтылықтың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[3]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қалыптасуына деген ұмтылысқа және сонымен бірге трансформация мүмкіндіктеріне және мәдениаралық өнімді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[3]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диалогты жүзеге асыруға байланысты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[3]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Диссертациялық зерттеу жұмысы диаспора мәдениетін сақтау мен мультикультурализм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[3]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үрдістерінің әлемдік және өңірлік тұжырымдамаларына теориялқ талдау жасай отырып,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[3]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Қазақстандағы диаспора мәденитеінің проблемаларын шешуге бағытталған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[3]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Зерттеу тақырыбының өзектілігі.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Қазіргі қазақ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[4]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қоғамында этносаралық қатынастарға әсер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[4]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ететін процестер жүруде. Соңғысының дамуы оларды одан әрі теориялық тұрғыдан түсінуді, соның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[4]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ішінде диаспора сияқты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[4]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этносоциалдық құрылымның құбылысын ескеруді қажет етеді. Қазіргі уақытта диаспораларда ұлттық өзін-өзі тану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[4] 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мен ұлттық өзін-өзі сәйкестендірудің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[4]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күшеюі байқалады. Диаспора өкілдері тұрақты өмір сүру жағдайларын қалпына келтіруге, этникалық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[4]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тіршілік ету перспективаларын анықтауға,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[4]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жаңа әлеуметтік-мәдени ортада өз орнын іздеуге және бейімделудің қажетті кезеңдерінен өтуге мәжбүр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[4]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Диаспора құбылысы этностық организмнің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[5]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тіршілігін қамтамасыз ететін мәдени бірегейлікке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[5]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негізделген. Тарихи отанынан бөліну ұлттық мәдениетті сақтап қалуға, оның дамуына ықпал ету және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[5]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ассимиляцияға қарсы тұру арқылы өтеледі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[5]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Кез-келген этнос диаспора рөлін атқара бермейтінін және диаспора - бұл жоғары деңгейдегі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[5]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топтасу және консолидация, өмірдің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[5]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ұйымдастырушылық формаларының тиімділігі, оның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мүшелерін тиімді әлеуметтік қорғау, белсенді өзін-өзі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[5]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ұйымдастыру және өзін-өзі басқару,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[5]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жүйеге толыққанды енуімен сипатталатын этникалық қауымдастық дамуының белгілі бір кезеңі екенін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[5]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ескеру қажет. ұлтаралық байланыстар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[5]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Диаспораның өмір сүруі мен эволюциясының негізін ұжымдық этномәдени сәйкестілік және халықаралық мәдени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[5]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процеске қосу құрайды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[5]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Диаспоралардың проблемалары туралы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[5]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пікірталастарды мәдениеттанушылар,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[5]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әлеуметтанушылар және саясаттанушылар ұзақ уақыт бойы жүргізіп келеді. Диаспоралар мәселесі посткеңестік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[5]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кезеңде, 1990 жылдарға дейін халықтардың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[5]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біртұтас отбасы болып саналған миллиондаған адамдар өздерінің мемлекеттік құрылымдарынан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[5]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тыс қалып, бірқатар көрші елдерде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[5]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ұлттық азшылыққа айналған кезде ерекше өзектілікке ие болды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[5]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Нәтижесінде олар оларды қабылдаған қоғамда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[5]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әлеуметтік-мәдени бейімделу проблемасына тап болады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[5]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қазіргі кеңістігінде диаспора қызметі де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[5]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жандана түсуде. Қазақстанның Қазақстан халық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[5]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Ассамблеясының мәліметтері бойынша, елімізде 100 астам ұлт өкілдері тұрады, алайда олардың бәрі бірдей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[5]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диаспора бола алмайды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[5]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Олардың өмірінің этномәдени мәселелерін зерттеу қазіргі кезде ерекше маңызға ие болып отыр, өйткені олар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[5]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аймақтарда болып жатқан әлеуметтік-экономикалық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[5]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, қоғамдық-саяси және тарихи-мәдени процестермен байланысты. Қоғамдық өмірдің барлық салаларының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[6]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жаңаруы жағдайында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[6]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жалпы этномәдениеттің қалыптасуының негізгі заңдылықтары мен спецификалық ерекшеліктерін және әсіресе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[6]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облысындағы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[6]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этностық диаспораларының мәдениетін анықтаудың теориялық және практикалық маңызы зор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[6]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диаспорлары мәдениеті,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[6]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тарихы және этнографиясы мәселелері әрдайым отандық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[6]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шетелдік ғалымдардың назарын аударды. Соңғы онжылдықта ұлттық қақтығыстар мен қақтығыстарға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[6]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этносаяси және этномәдени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[6]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проблемаларға едәуір көбірек көңіл бөлінуде. Бұл арада қазіргі адамзаттың рухани мәдениетінің ажырамас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[6]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бөлігі ретінде Қазақстан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[6]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ұлттарының этникалық мәдениетін, сондай-ақ этностық диаспораларының мәдениетін зерттеу, ұлттық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[6]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өзіндік сана-сезімді қалыптастыру мәселелері өте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[6]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маңызды ғылыми-теориялық маңызы бар.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Қазақстандық мәдениеттану ғылымы үшін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[7]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диаспоралар мәдениетін қалыптастырудың жаңа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[7]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жолдары мен кезеңдерін іздеу проблемасы өте жаңа. Себебі, оның қалыптасу процесі енді басталып,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[7]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шетелдік тәжірибе нашар зерттелген және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[7]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отандық тәжірибеге бейімделмеген. Сонымен бірге зерттеліп отырған мәселенің белгілі бір аспектілерін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[7]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әлеуметтанушылар, мәдениеттанушылар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[7]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экономистер белгілі бір деңгейде зерттеді. Соңғы жылдардағы диссертациялық зерттеулерді қоса алғанда,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[7]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әдеби дереккөздерді талдау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[7]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әр түрлі диаспоралардың, оның ішінде Қазақстанның әр түрлі аймақтарындағы диаспоралардың мәдениетін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[7]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қалыптастыру мәселесіне көбірек көңіл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[7]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бөлінгендігін куәландырады. Алайда, бұған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қарамастан, олардың мәдениетін қалыптастыру жолдары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[7]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анықталмаған және этникалық отаннан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[7]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тыс жерлерде тұратын этностардың даму стратегиясы әзірленбеген. Бұл жағдай диссертациялық зерттеу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[7]</w:t>
      </w:r>
      <w:r w:rsidR="000024A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тақырыбының өзектілігін алдын-ала анықтайды</w:t>
      </w:r>
      <w:r w:rsidR="000024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[7]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b/>
          <w:sz w:val="28"/>
          <w:szCs w:val="28"/>
          <w:lang w:val="kk-KZ"/>
        </w:rPr>
        <w:t>Тақырыптың зерттелу дәрежесі.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Диаспора проблемасы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</w:rPr>
        <w:t>8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ежелден бері бар. Ең ежелгі жазбаша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[8]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дерек көздері мен мемлекетке дейінгі қоғамдық ұйымдастыру формалары бар этникалық топтар туралы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[8]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этнографиялық материалдар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[8]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дәлелдейтінідей, мәдени-тарихи процестің субъектілері ретіндегі диаспоралар этникалық топтар мен конфессиялық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[8]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қауымдастықтар сияқты ежелгі.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[8]</w:t>
      </w:r>
      <w:r w:rsidR="000024A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«Диаспора» (грекше - дисперсия) ұғымының өзі біздің эрамызға дейінгі VI ғасырда пайда болды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[8]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және еврей және грек қоныс аударушыларына қатысты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[8]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қолданылды. ХХ ғасырда бұл тұжырымдама негізінен батыстық ғалымдардың зерттеулерінде кең түсінік алды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[8]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Отандық әдебиетте диаспора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[8]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мәселесі 1960-1980 жылдары Л.Н.Гумилев пен Ю.В.Бромлей жасаған этнос теориясының негізінде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[8]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қарастырыла бастағанын айта кеткен жөн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[8]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Олардың еңбектері этноәлеуметтік қауымдастықтардың сипаттамаларын зерттеудің теориялық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[8]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негіздерін қалады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[8]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 мәдениеті мәселелері бойынша бар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[8]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әзірлемелерді келесі топтарға бөлуге болады: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[8]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Бірінші топ-бұл 1960-1990 жылдары диаспоралар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[8]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проблемасына қатысты мәселелерді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[8]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зерттеуге кіріскен Р.Абдулатипов, Ю. Бромлей, И.Арутюнян, Л.Дробижев, А.Сусоколов, Л.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[8]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Гумилев, М.Джунусов, С.Градировский, В.Тишковтың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[8]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теориялық және әдіснамалық еңбектері мемлекеттердің саяси-құқықтық мәртебесі, сыртқы және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[8]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ішкі саяси өміріндегі рөлі мен орны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[8]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Бұл жұмыстарды диаспоралар мәселесіне әлеуметтік-мәдени зерттеу әдістерін қолдану мысалдары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[8]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ретінде қарастыруға болады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[8]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Екінші топ А.Арутюнов, М.Аствацатурова,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[8]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А.Милитарев, А.Г.Вишневский, Т.Илларионова,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[8]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Н. Лебедева, З. Левин, Ж. Тощенко, Т. Чаптыков белгілі бір этносоциалдық құбылыс ретінде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[8]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диаспораның әр түрлі аспектілері мен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[8]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спецификалық ерекшеліктерін дамытуға арналған. Сонымен, Т.С.Илларионова диаспораның қалыптасу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[8]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көздерін, өзін-өзі ұйымдастыру критерийлерін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[8]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қарастырды, З. Левин диаспораның жүйелі және әлеуметтік-мәдени талдау принципі бойынша жұмыс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[8]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істеуіне негіз салды, Ж.Т.Тощенко мен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[8]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Т.И.Чаптыкова диаспораның типологиясын, оның функцияларын, ерекшеліктерін анықтады. және т.б.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[8]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 мәселесін зерттеудің үшінші тобын негізінен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[9]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аймақтық аспектілер қамтылған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[9]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Г.Мендикулова,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А.Құйық, Ж.Ермекбаев, З.Есқазиев, Б.Рақишева, Дж.Армстронг, Р.Брубекер, Р.Кохен,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[9]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М.Алисова, А. Гапеев, Л.Остапенко, В.Попков, Е.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[9]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Хабенская, З.Левин, И.Субботин, О.Бредников еңбектері құрайды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[9]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 xml:space="preserve">Диссертациялық зерттеудің </w:t>
      </w:r>
      <w:r w:rsidRPr="00407E4B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- диаспора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[9]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мәдениетінің қалыптасу тенденцияларын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[9]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және оның басқа этностық қауымдастықтардың мәдениеттерімен өзара әрекеттесу механизмін анықтау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[9]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Осы мақсатқа жету үшін автор келесі міндеттерді шешті: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[9]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1) диаспора мен диаспора мәдениетін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[9]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әлеуметтік құбылыс ретінде зерттеудің теориялық және әдіснамалық тәсілдерін зерттеу;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[9]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2) «диаспора мәдениеті» ұғымын нақтылау;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[9]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3) мультикультурализм мәселелерінің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[9]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практикалық және теориялық шешімдерін іздеу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[9]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4) «мультикультурализм» ұғымының мәдениетттанулық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[9]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түсіндірмелерін талдау, оның негізгі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[9]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сипаттамалары мен негізгі қағидаларын бөліп көрсету;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[9]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4) Батыс Қазақстан облысында тұратын диаспоралардың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[9]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мәдениаралық өзара әрекеттесу процестерін талдау;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[9]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5) аймақтағы диаспоралардың мәдениетін дамыту бойынша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[9]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шаралар ұсынады;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[9]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6) тарихи отанынан тыс диаспоралар өкілдерінің әлеуетін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[9]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анықтау;</w:t>
      </w:r>
    </w:p>
    <w:p w:rsidR="0085261C" w:rsidRPr="000024A8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7) Батыс Қазақстан облысының аумағында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[9]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қалыптасқан диаспоралар мәдениетінің қалыптасуы мен дамуының негізгі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[9]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тенденцияларын анықтайды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[9]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Алға қойған мақсатты орындау үшін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[10]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диссертациялық жұмыста </w:t>
      </w:r>
      <w:r w:rsidRPr="00407E4B">
        <w:rPr>
          <w:rFonts w:ascii="Times New Roman" w:hAnsi="Times New Roman" w:cs="Times New Roman"/>
          <w:b/>
          <w:sz w:val="28"/>
          <w:szCs w:val="28"/>
          <w:lang w:val="kk-KZ"/>
        </w:rPr>
        <w:t>төмендегідей міндеттер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анықталды: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[10]</w:t>
      </w:r>
    </w:p>
    <w:p w:rsidR="009A1235" w:rsidRPr="00407E4B" w:rsidRDefault="009A1235" w:rsidP="00661401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диаспора мәнін, анықтамасын, қалыптасу белгілерін анықтау</w:t>
      </w:r>
      <w:r w:rsidR="000024A8" w:rsidRPr="000024A8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[10]</w:t>
      </w:r>
    </w:p>
    <w:p w:rsidR="009A1235" w:rsidRPr="00407E4B" w:rsidRDefault="009A1235" w:rsidP="00661401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этникалық диаспора мәдениетінің жүйесі мен генезисіне талдау жасау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[10]</w:t>
      </w:r>
    </w:p>
    <w:p w:rsidR="009A1235" w:rsidRPr="00407E4B" w:rsidRDefault="009A1235" w:rsidP="00661401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диаспоралар мәдениетін зерттеудің әдіснамалық тәсілдерін талдау</w:t>
      </w:r>
      <w:r w:rsidR="000024A8" w:rsidRPr="000024A8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[10]</w:t>
      </w:r>
    </w:p>
    <w:p w:rsidR="009A1235" w:rsidRPr="00407E4B" w:rsidRDefault="009A1235" w:rsidP="00661401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мәдениетаралық толеранттылық мәдениеттердің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[10]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өзара әрекеттесуінің императиві ретінде анықтау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[10]</w:t>
      </w:r>
    </w:p>
    <w:p w:rsidR="009A1235" w:rsidRPr="00407E4B" w:rsidRDefault="009A1235" w:rsidP="00661401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Қазақстандағы мультикультурализмнің қалыптасуы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[10]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мен дамуын зерттеу</w:t>
      </w:r>
    </w:p>
    <w:p w:rsidR="009A1235" w:rsidRPr="00407E4B" w:rsidRDefault="009A1235" w:rsidP="00661401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қазіргі Қазақстандағы мультикультурализм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[10]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мәселелерінің практикалық және теориялық шешімдерін іздеу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[10]</w:t>
      </w:r>
    </w:p>
    <w:p w:rsidR="009A1235" w:rsidRPr="00407E4B" w:rsidRDefault="009A1235" w:rsidP="00661401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облысындағы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[10]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диаспоралардың әлеуметтік-мәдени жағдайының жалпы сипаттама жасау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[10]</w:t>
      </w:r>
    </w:p>
    <w:p w:rsidR="009A1235" w:rsidRPr="00407E4B" w:rsidRDefault="009A1235" w:rsidP="00661401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диаспоралар мәдениетін зерттеудің әлеуметтанулық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[10]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құралдарын анықтау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[10]</w:t>
      </w:r>
    </w:p>
    <w:p w:rsidR="009A1235" w:rsidRPr="00407E4B" w:rsidRDefault="009A1235" w:rsidP="00661401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диаспоралар мәдениетінің мәдени-әлеуметтік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[10]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жағдайы мен даму тенденцияларын  диагностикалау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[10]</w:t>
      </w:r>
    </w:p>
    <w:p w:rsidR="0085261C" w:rsidRPr="00407E4B" w:rsidRDefault="0085261C" w:rsidP="00242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b/>
          <w:sz w:val="28"/>
          <w:szCs w:val="28"/>
          <w:lang w:val="kk-KZ"/>
        </w:rPr>
        <w:t>Зерттеу нысаны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- диаспора және диаспора мәдениеті</w:t>
      </w:r>
      <w:r w:rsidR="000024A8" w:rsidRPr="000024A8">
        <w:rPr>
          <w:rFonts w:ascii="Times New Roman" w:hAnsi="Times New Roman" w:cs="Times New Roman"/>
          <w:sz w:val="28"/>
          <w:szCs w:val="28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[10]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b/>
          <w:sz w:val="28"/>
          <w:szCs w:val="28"/>
          <w:lang w:val="kk-KZ"/>
        </w:rPr>
        <w:t>Зерттеу объектісі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- диаспоралардың мәдениеті,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[10]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мультикультурализм - қазіргі заманғы қазақстандық мәдениеттің феномені және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[10]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қазіргі қазақстандық қоғамдағы толерантты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[10]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мәдениетаралық өзара іс-қимыл тәжірибесі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[10]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Зерттеудің теориялық және әдіснамалық негіздері.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Диссертациялық зерттеу </w:t>
      </w:r>
      <w:r w:rsidR="001020A1" w:rsidRPr="00407E4B">
        <w:rPr>
          <w:rFonts w:ascii="Times New Roman" w:hAnsi="Times New Roman" w:cs="Times New Roman"/>
          <w:sz w:val="28"/>
          <w:szCs w:val="28"/>
          <w:lang w:val="kk-KZ"/>
        </w:rPr>
        <w:t>мәдениеттану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[11]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классиктерінің идеяларына, сонымен қатар мәдени процестердің жалпы заңдылықтарын негіздеп, этникалық,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[11]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діни және аймақтық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[11]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ерекшеліктерін ашқан қазіргі заманғы ғалымдардың іргелі зерттеулеріне негізделген. Мультикультурализм тұжырымдамаларының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[11]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 түсіндірмелерін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[11]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анықтаудағы жүйелілік; мәдени плюрализмді талдаудағы пәнаралық, тарихи-логикалық талдаудың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[11]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диалектикалық байланысы, бұл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[11]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мультикультурализм құбылысының жекелеген аспектілерін зерттеуге мүмкіндік береді, сонымен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[11]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қатар абстракцияның нақтыға көтерілу принципі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[11]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b/>
          <w:sz w:val="28"/>
          <w:szCs w:val="28"/>
          <w:lang w:val="kk-KZ"/>
        </w:rPr>
        <w:t>Зерттеудің әдіснамалық негіздері.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Әдістемені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[12]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таңдау бірқатар міндеттермен және қойылған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[12]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мақсатпен шартталған. Зерттеудің бұл түрі үшін ең тиімді болып зерттелетін объектіні құрылымдық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[12]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талдау әдісін анықтауға көмектесетін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[12]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функционалдық байланыстарды өзара байланысты элементтердің кешені ретінде қарастыруға мүмкіндік беретін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[12]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жүйелік тәсіл болып көрінеді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[12]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Зерттеулер мәдени процестердің жалпы заңдылықтарын,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[12]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олардың тарихи жай-күйін, қоршаған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[12]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ортаның табиғи-климаттық ерекшеліктеріне, этникалық, діни және басқа да ерекшеліктеріне тәуелділікті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[12]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негіздеген отандық және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[12]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шетелдік ғалымдардың социологиялық және мәдени зерттеулеріне негізделген. Автор этностық </w:t>
      </w:r>
      <w:r w:rsidR="00115E0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мәдениеттанулық,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[12]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социологиялық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[12]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теорияларды, жүйелік талдаудың классикалық және қазіргі заманғы теорияларын, тарихи, социологиялық және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[12]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аймақтық аспектілерді ескере отырып,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[12]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этномәдени дамуды логикалық модельдеуді, монографиялық және статистикалық әдістерді басшылыққа алды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[12]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261C" w:rsidRPr="00407E4B" w:rsidRDefault="00C71955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b/>
          <w:sz w:val="28"/>
          <w:szCs w:val="28"/>
          <w:lang w:val="kk-KZ"/>
        </w:rPr>
        <w:t>Зерттеудің эмпирикалық негізі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1. Батыс Қазақстан облысының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[13]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статистика жөніндегі облыстың әлеуметтік-экономикалық дамуы туралы мәліметтері;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[13]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2. республикалық және аймақтық заңнамалық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[13]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және нормативтік актілер;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[13]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3. Осы мәселе бойынша мәдениеттанушылар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[13]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мен социологтардың зерттеу материалдарын қайталама талдау;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[13]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4. Автордың 2019-2020 жылдар аралығында жүргізген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[13]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зерттеу нәтижелері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[13]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Зерттеу нәтижелерін статистикалық өңдеу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[13]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IBM SPSS Statistics 20 статистикалық пакетін қолдана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[13]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отырып вариациялық қатарларды үлестіру параметрлеріне байланысты параметрлік және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[13]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параметрлік емес әдістерді қолдану арқылы жүзеге асырылды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[13]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b/>
          <w:sz w:val="28"/>
          <w:szCs w:val="28"/>
          <w:lang w:val="kk-KZ"/>
        </w:rPr>
        <w:t>Зерттеудің ғылыми жаңалығы.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Жүргізілген зерттеу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[13]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шеңберінде келесі мәселелерді шешуге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[13]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диссертанттың үлесін анықтайтын жаңа нәтижелер ретінде ажыратуға болады: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[13]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1) ғылыми айналымға «диаспора мәдениеті» ұғымы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[13]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енгізіліп, тарихи отан мәдениетінен айырмашылықтары көрсетілді;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[13]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>2) автордың «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мультикультурализм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» ұғымына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[13]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берген анықтамасы этникалық мәдениеттің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[13]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әр өкілінің теңдігі мен өзін-өзі бекіту еркіндігі жағдайында көптеген мәдениеттердің бір территориядағы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[13]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жанжалсыз қатар өмір сүруін және өзара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[13]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әрекеттесуін сипаттайтын мәдениеттің негізгі категориясы ретінде берілген. «Мәдени плюрализм» бір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[13]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қоғамның шеңберінде әртүрлі ұлттық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[13]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мәдениеттердің тең өмір сүруі ретінде анықталады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[13]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261C" w:rsidRPr="00407E4B" w:rsidRDefault="00461CB2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85261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Қазақстандағы </w:t>
      </w:r>
      <w:r w:rsidR="0085261C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мультикультурализмнің</w:t>
      </w:r>
      <w:r w:rsidR="0085261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[13] </w:t>
      </w:r>
      <w:r w:rsidR="0085261C" w:rsidRPr="00407E4B">
        <w:rPr>
          <w:rFonts w:ascii="Times New Roman" w:hAnsi="Times New Roman" w:cs="Times New Roman"/>
          <w:sz w:val="28"/>
          <w:szCs w:val="28"/>
          <w:lang w:val="kk-KZ"/>
        </w:rPr>
        <w:t>артықшылықтарына, кемшіліктері мен қарама-қайшылықтарына талдау жүргізілді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[13]</w:t>
      </w:r>
      <w:r w:rsidR="0085261C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4) Батыс Қазақстан облысы аумағында диаспора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[13]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мәдениетінің қазіргі жағдайы  көрсетілген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[13]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261C" w:rsidRPr="00407E4B" w:rsidRDefault="00461CB2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r w:rsidR="0085261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социологиялық диагностика негізінде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[13] </w:t>
      </w:r>
      <w:r w:rsidR="0085261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 мәдениетін қалыптастыру механизміндегі және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[13] </w:t>
      </w:r>
      <w:r w:rsidR="0085261C" w:rsidRPr="00407E4B">
        <w:rPr>
          <w:rFonts w:ascii="Times New Roman" w:hAnsi="Times New Roman" w:cs="Times New Roman"/>
          <w:sz w:val="28"/>
          <w:szCs w:val="28"/>
          <w:lang w:val="kk-KZ"/>
        </w:rPr>
        <w:t>оның аймақтағы даму стратегиясындағы инновациялық өзгерістер анықталды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[13]</w:t>
      </w:r>
      <w:r w:rsidR="0085261C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6) аймақтағы диаспоралардың мәдениаралық өзара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[13]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әрекеттесуінің негізгі тенденцияларын анықтады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[13]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b/>
          <w:sz w:val="28"/>
          <w:szCs w:val="28"/>
          <w:lang w:val="kk-KZ"/>
        </w:rPr>
        <w:t>Қорғауға</w:t>
      </w:r>
      <w:r w:rsidR="00461CB2" w:rsidRPr="00407E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ұсынылатын негізгі тұжырымдар</w:t>
      </w:r>
    </w:p>
    <w:p w:rsidR="0085261C" w:rsidRPr="00407E4B" w:rsidRDefault="0085261C" w:rsidP="00661401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 мәдениеті түсінігі негізінде этникалық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[14]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мәдениет қағидасы жатқандығы туралы авторлық анықтама;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[14]</w:t>
      </w:r>
    </w:p>
    <w:p w:rsidR="0085261C" w:rsidRPr="00407E4B" w:rsidRDefault="0085261C" w:rsidP="00661401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этникалық диаспора мәдениетінің жүйесі мен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[14]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генезисіндегі мәдениет - этникалық мәдениет - этникалық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[14]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диаспора мәдениеті ұғымдарының қисынының құралуы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[14]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85261C" w:rsidRPr="00407E4B" w:rsidRDefault="0085261C" w:rsidP="00661401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диаспораны мәдениеттанулық категория ретінде екі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[14]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жолмен қарастыру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[14]</w:t>
      </w:r>
    </w:p>
    <w:p w:rsidR="0085261C" w:rsidRPr="00407E4B" w:rsidRDefault="0085261C" w:rsidP="00461CB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"этнос"," ұлттық азшылық"," этноәлеуметтік","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[14]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топ "және т. б. ұғымдарынан ерекшеленетін этникалық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[14]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қауымдастық ретінде" тігінен" </w:t>
      </w:r>
    </w:p>
    <w:p w:rsidR="0085261C" w:rsidRPr="000024A8" w:rsidRDefault="0085261C" w:rsidP="00461CB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"көлденең" қоныс аудару тобы ретінде, колония,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[14]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жерлестер және т. б. сияқты басқа қоныс аудару топтарынан ерекшеленеді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[14]</w:t>
      </w:r>
    </w:p>
    <w:p w:rsidR="0085261C" w:rsidRPr="00407E4B" w:rsidRDefault="0085261C" w:rsidP="00461CB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мультикультурализм практикасы мен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[14]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саясатының табыстылығы мәдени әртүрліліктің қажетті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[14]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қағидаты ретінде толеранттылық негізінде негізделгеніне назар аудару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[14]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261C" w:rsidRPr="00407E4B" w:rsidRDefault="0085261C" w:rsidP="00461CB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- Қазақстанда мултикультурализм процесі болуы заңдылық</w:t>
      </w:r>
      <w:r w:rsidR="000024A8" w:rsidRPr="000024A8">
        <w:rPr>
          <w:rFonts w:ascii="Times New Roman" w:hAnsi="Times New Roman" w:cs="Times New Roman"/>
          <w:sz w:val="28"/>
          <w:szCs w:val="28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[14]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Осы орайда шетел тәжіриебеліне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[14]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негізделінген қазақстандық моделді одан әрі дамыту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[14]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261C" w:rsidRPr="00407E4B" w:rsidRDefault="0085261C" w:rsidP="00461CB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диаспора феномені этникалық ағзаның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[14]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өміршеңдігін қамтамасыз ететін мәдени ерекшелікке негізделуі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[14]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261C" w:rsidRPr="00407E4B" w:rsidRDefault="0085261C" w:rsidP="00461CB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зерттеуде жүргізілген аймақтағы диаспоралардың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[14]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даму процестерін, олардың мәдениеттер арасындағы өзара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[14]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әрекеттестігін, олардың өздері арасында да, жергілікті халықпен де жүргізген талдауы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[14]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осы процестер барысында бірқатар негізгі тенденцияларды анықталды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[14]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b/>
          <w:sz w:val="28"/>
          <w:szCs w:val="28"/>
          <w:lang w:val="kk-KZ"/>
        </w:rPr>
        <w:t>Теориялық маңыздылығы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зерттеудің жаңалығынан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[15]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қисынды туындайды және мыналарды қамтиды: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[15]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диаспора мен этномәдени жағдайды заманауи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[15]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зерттеудің теориялық деңгейін дамыту;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[15]</w:t>
      </w:r>
    </w:p>
    <w:p w:rsidR="0085261C" w:rsidRPr="000024A8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>- этносаралық қарым-қатынасты зерттеу тәсілін іздеу,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[15]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диаспоралар мәдениетін одан әрі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[15]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зерттеудің бастауы болатын этномәдени,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[15]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әлеуметтік-экономикалық және саяси жағдайды диагностикалау көрсеткіштерін анықтау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[15]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мультикультурализмнің мәдени тұжырымдамасы қазіргі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[15]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қазақстандық қоғамның мәдени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[15]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өмірінің табиғатын тереңірек және егжей-тегжейлі қарастыруға қызмет етеді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[15]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мәдениетаралық өзара әрекеттесу негізі дүниежүзілік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[15]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отандық ғылым үшін мультикультурализм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[15]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проблемасын зерттеу әдістемесінің іргелі буыны болып көрінеді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[15]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-зерттеудің ережелері мен тұжырымдары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[15]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Қазақстандағы мультикультурализм проблемаларын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[15]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әрі қарай дамытудың, қоғамда болып жатқан процестерді талдаудың әдіснамалық негізі ретінде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[15]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қолданыла алады.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мәдениет және рухани өмір әлеуметтануы,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[15]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мәдениеттану, аймақтық әлеуметтану,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[15]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этносоциология және этно-конфликтология сияқты перспективалы ғылыми бағыттарды дамыту үшін мәліметтер алу</w:t>
      </w:r>
      <w:r w:rsidR="000024A8" w:rsidRPr="000024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4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[15]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b/>
          <w:sz w:val="28"/>
          <w:szCs w:val="28"/>
          <w:lang w:val="kk-KZ"/>
        </w:rPr>
        <w:t>Диссертациялық зерттеудің практикалық маңызы.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Диаспоралардың проблемалары мен даму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[15]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перспективалары мен диаспоралар мәдениеті туралы жұмыста анықталған диссертациялық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зерттеу материалдарын мемлекеттік органдар</w:t>
      </w:r>
      <w:r w:rsidR="002C6AFA" w:rsidRPr="002C6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атап айтқанда, Қазақстан халқы Ассамблеясы ұлттық қатынастар саласындағы бағдарламаларды құру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және жүзеге асыру үшін қолдана алады</w:t>
      </w:r>
      <w:r w:rsidR="002C6AFA" w:rsidRPr="002C6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Зерттеу барысында алынған материалдарды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ғылыми-зерттеу және оқытушылық қызметте де</w:t>
      </w:r>
      <w:r w:rsidR="002C6AFA" w:rsidRPr="002C6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қолдануға болады: мәдениеттану, этнография, әлеуметтік философия, этносоциология, этнополитология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бойынша арнайы курстар оқығанда</w:t>
      </w:r>
      <w:r w:rsidR="002C6AFA" w:rsidRPr="002C6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b/>
          <w:sz w:val="28"/>
          <w:szCs w:val="28"/>
          <w:lang w:val="kk-KZ"/>
        </w:rPr>
        <w:t>Жариялымдар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Диссертациялық зерттеу жұмысының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ғылыми нәтижелері көлемі 6,13 болатын 9 еңбекте көрсетілген, соның ішінде</w:t>
      </w:r>
      <w:r w:rsidR="002C6AFA" w:rsidRPr="002C6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258B5" w:rsidRPr="00407E4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мақала SCOPUS  базасындағы жунралда және 3 мақала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ҚР БҒМ БҒСБК ұсынылған басылымдарда жарияланды</w:t>
      </w:r>
      <w:r w:rsidR="002C6AFA" w:rsidRPr="002C6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b/>
          <w:sz w:val="28"/>
          <w:szCs w:val="28"/>
          <w:lang w:val="kk-KZ"/>
        </w:rPr>
        <w:t>Диссертациялық жұмыстың құрылымы мен көлемі.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Диссертация кіріспеден, үш тараудан, қорытындыдан,</w:t>
      </w:r>
      <w:r w:rsidR="002C6AFA" w:rsidRPr="002C6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әдебиеттер тізімінен және қосымшалардан тұрады.</w:t>
      </w:r>
    </w:p>
    <w:p w:rsidR="0085261C" w:rsidRPr="00407E4B" w:rsidRDefault="0085261C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261C" w:rsidRPr="00407E4B" w:rsidRDefault="0085261C" w:rsidP="00461CB2">
      <w:pPr>
        <w:spacing w:after="0" w:line="240" w:lineRule="auto"/>
        <w:ind w:firstLine="567"/>
        <w:rPr>
          <w:lang w:val="kk-KZ"/>
        </w:rPr>
      </w:pPr>
    </w:p>
    <w:p w:rsidR="006F7073" w:rsidRPr="00407E4B" w:rsidRDefault="006F7073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7073" w:rsidRPr="00407E4B" w:rsidRDefault="006F7073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7073" w:rsidRPr="00407E4B" w:rsidRDefault="006F7073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7073" w:rsidRPr="00407E4B" w:rsidRDefault="006F7073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7073" w:rsidRPr="00407E4B" w:rsidRDefault="006F7073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7073" w:rsidRPr="00407E4B" w:rsidRDefault="006F7073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F7073" w:rsidRPr="00407E4B" w:rsidRDefault="006F7073" w:rsidP="00F530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3002C" w:rsidRPr="00407E4B" w:rsidRDefault="00461CB2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1 ЭТНИКАЛЫҚ ДИАСПОРА МӘДЕНИЕТІН ҚАЛЫПТАСТЫРУ МЕН ДАМЫТУДЫҢ ӘДІСНАМАЛЫҚ МӘСЕЛЕЛЕРІ</w:t>
      </w:r>
    </w:p>
    <w:p w:rsidR="00461CB2" w:rsidRPr="00407E4B" w:rsidRDefault="00461CB2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170D" w:rsidRPr="00407E4B" w:rsidRDefault="00461CB2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b/>
          <w:sz w:val="28"/>
          <w:szCs w:val="28"/>
          <w:lang w:val="kk-KZ"/>
        </w:rPr>
        <w:t>1.1</w:t>
      </w:r>
      <w:r w:rsidR="00B845E7" w:rsidRPr="00407E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Диаспоралар: мәні, анықтамасы, қалыптасу белгілері</w:t>
      </w:r>
    </w:p>
    <w:p w:rsidR="0081170D" w:rsidRPr="002C6AFA" w:rsidRDefault="0081170D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Біздің елімізде ХХ ғасырдың аяғы-ХХІ </w:t>
      </w:r>
      <w:r w:rsidR="002C6AFA" w:rsidRPr="002C6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ғасырдың басында болған этникалық процестер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ғылыми талдауды қажет етеді. Оларды сипаттау және талдау үшін қолданылатын "ұлт", "халық", "этнос", "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ұлттық азшылық", "этникалық топ немесе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қауымдастық" және т.б. ұғымдары ұлттық дамудың көп аспектілігін қамтымайды</w:t>
      </w:r>
      <w:r w:rsidR="002C6AFA" w:rsidRPr="002C6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81170D" w:rsidRPr="00407E4B" w:rsidRDefault="0081170D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Қазіргі Қаз</w:t>
      </w:r>
      <w:r w:rsidR="00C06631" w:rsidRPr="00407E4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қстанны</w:t>
      </w:r>
      <w:r w:rsidR="00697C1E" w:rsidRPr="00407E4B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ұлттық саясатының өзекті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мәселелерінің бірі-диаспораның өмірі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сияқты нақты практика</w:t>
      </w:r>
      <w:r w:rsidR="003E19E8" w:rsidRPr="00407E4B">
        <w:rPr>
          <w:rFonts w:ascii="Times New Roman" w:hAnsi="Times New Roman" w:cs="Times New Roman"/>
          <w:sz w:val="28"/>
          <w:szCs w:val="28"/>
          <w:lang w:val="kk-KZ"/>
        </w:rPr>
        <w:t>лары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ның осындай іргелі құбылыс</w:t>
      </w:r>
      <w:r w:rsidR="003E19E8" w:rsidRPr="00407E4B"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ын зерттеу </w:t>
      </w:r>
      <w:r w:rsidR="003E19E8" w:rsidRPr="00407E4B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талдаудың </w:t>
      </w:r>
      <w:r w:rsidR="003E19E8" w:rsidRPr="00407E4B">
        <w:rPr>
          <w:rFonts w:ascii="Times New Roman" w:hAnsi="Times New Roman" w:cs="Times New Roman"/>
          <w:sz w:val="28"/>
          <w:szCs w:val="28"/>
          <w:lang w:val="kk-KZ"/>
        </w:rPr>
        <w:t>аздығы табылады</w:t>
      </w:r>
      <w:r w:rsidR="002C6AFA" w:rsidRPr="002C6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E19E8" w:rsidRPr="00407E4B" w:rsidRDefault="003E19E8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  <w:t xml:space="preserve">КСРО-ның дезинтеграциясы, біртұтас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  <w:t xml:space="preserve">полиэтникалық кеңістіктің ыдырауы оның халқын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  <w:t xml:space="preserve">ұлттық және әлеуметтік өзін-өзі сәйкестендірудің қажеттілігін тудырды, кеңес заманында бірқатар объективті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  <w:t xml:space="preserve">және субъективті себептер бойынша өзекті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  <w:t>болмаған диаспоралардың проблемаларын күрт анықтады. Дәл осы кезеңд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 бұрын біртұтас полиэтникалық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елдің бөлігі болған егемендікке қол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жеткізген өкілдері ұлттық өзін-өзі сәйкестендіру қажеттілігін іздеу керектігіне тап болды</w:t>
      </w:r>
      <w:r w:rsidR="002C6AFA" w:rsidRPr="002C6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9098A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Олардың белгілі бір бөлігі бұрын Кеңес азаматтығы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институтымен, тәуелсіз елдердің тәуелсіз саяси өмір сүруінің шындықтарымен біріктірілген болса, оларды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қабылдаған мемлекеттің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әлеуметтік-мәдени саласында өз орнын табу, өзін байырғы этникалық топқа қатысты азшылық ретінде сезіну, жаңа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әлеуметтік бейімделу кезеңдерінен өту</w:t>
      </w:r>
      <w:r w:rsidR="0089098A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9098A" w:rsidRPr="00407E4B">
        <w:rPr>
          <w:rFonts w:ascii="Times New Roman" w:hAnsi="Times New Roman" w:cs="Times New Roman"/>
          <w:sz w:val="28"/>
          <w:szCs w:val="28"/>
          <w:lang w:val="kk-KZ"/>
        </w:rPr>
        <w:t>сонымен қатар тарихи отанмен байланысты сақтау, ұлттық бірегейлікті сақтау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қажеттілігі туындады</w:t>
      </w:r>
      <w:r w:rsidR="002C6AFA" w:rsidRPr="002C6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6AFA" w:rsidRPr="002C6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098A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Этникалық диаспораның бұл түрі бір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9098A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уақытта жаңа деңгейдегі халықаралық қатынастардың қалыптасуының байланыстырушы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9098A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элементіне айналады, өйткені олар ата –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9098A" w:rsidRPr="00407E4B">
        <w:rPr>
          <w:rFonts w:ascii="Times New Roman" w:hAnsi="Times New Roman" w:cs="Times New Roman"/>
          <w:sz w:val="28"/>
          <w:szCs w:val="28"/>
          <w:lang w:val="kk-KZ"/>
        </w:rPr>
        <w:t>ана болған мемлекеттер арасындағы байланыстардың маңызды объектісі және белсенді субъектісі болып табылады</w:t>
      </w:r>
      <w:r w:rsidR="002C6AFA" w:rsidRPr="002C6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9098A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9098A" w:rsidRPr="00407E4B" w:rsidRDefault="0089098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Өздерінің ұлттық-мемлекеттік құрылыстары 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бар (орыстар,немістер, поляктар, өзбектер,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шешендер  және т.б.) ұлттар диаспораларының тағы бір бөлігі проблеманың алдына қойылды - өзінің жаңа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орнын табу немесе өзгерген жағдайларда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оны нақтылау, оның одан әрі өмір сүру жолдарын анықтау</w:t>
      </w:r>
      <w:r w:rsidR="002C6AFA" w:rsidRPr="002C6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F6A5B" w:rsidRPr="00407E4B" w:rsidRDefault="00AF6A5B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Қарастырылып отырған кезеңде Қазақстанда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тұратын диаспоралар мәселесі өзекті болды, ол көп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жағдайда қауымдастықтар түрінде (чуваштар, удмурттар, шешендер және т.б.) әлеуметтік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рухани байланыстарды қолдаудың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қарапайым функцияларын жүзеге асырумен </w:t>
      </w:r>
      <w:r w:rsidR="009C68F0" w:rsidRPr="00407E4B">
        <w:rPr>
          <w:rFonts w:ascii="Times New Roman" w:hAnsi="Times New Roman" w:cs="Times New Roman"/>
          <w:sz w:val="28"/>
          <w:szCs w:val="28"/>
          <w:lang w:val="kk-KZ"/>
        </w:rPr>
        <w:t>шектелді</w:t>
      </w:r>
      <w:r w:rsidR="002C6AFA" w:rsidRPr="002C6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258B5" w:rsidRPr="00407E4B" w:rsidRDefault="00AF6A5B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ХІХ-ХХ ғасырлардағы Қазақстан тарихы ең ірі екі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92C0F" w:rsidRPr="00407E4B">
        <w:rPr>
          <w:rFonts w:ascii="Times New Roman" w:hAnsi="Times New Roman" w:cs="Times New Roman"/>
          <w:sz w:val="28"/>
          <w:szCs w:val="28"/>
          <w:lang w:val="kk-KZ"/>
        </w:rPr>
        <w:t>диаспоралардың –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2C0F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орыс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892C0F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неміс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92C0F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тарихымен тығыз байланысты болғанына қарамастан, "диаспора" ұғымы КСРО-да танымал болмады,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92C0F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ал диаспора құбылысына зерттеушілер өз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92C0F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назарын аудармады. </w:t>
      </w:r>
      <w:r w:rsidR="00892C0F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Кеңес Одағы ыдырағаннан кейін «диаспора» ұғымы посткеңестік этникалық делимитация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92C0F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процестерін </w:t>
      </w:r>
      <w:r w:rsidR="00892C0F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сипаттау үшін ыңғайлы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92C0F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болды және А.Г. Вишневский дұрыс айтқандай, ол ғылыми әдебиеттерде кеңінен қолданыла бастады </w:t>
      </w:r>
      <w:r w:rsidR="004258B5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100</w:t>
      </w:r>
      <w:r w:rsidR="004258B5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="004258B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92C0F" w:rsidRPr="00407E4B" w:rsidRDefault="00892C0F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Қазіргі әлеуметтік ғылымда бұл мәселе бойынша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егжей-тегжейлі зерттеулердің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нәтижелері жоқ. Сонымен бірге, оның маңыздылығы бұдан төмендемейді - диаспоралардың қабылдаушы мемлекеттің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өміріне нақты әсері тұрақты түрде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артып келе жатқанын байқау қиын емес, олар біртіндеп әлеуметтік-мәдени ғана емес, сонымен бірге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экономикалық және саяси мәселелерді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шешудің ықпалды факторына, маңызды объект және белсенді байланыс субъектісіне айналуда</w:t>
      </w:r>
      <w:r w:rsidR="002C6AFA" w:rsidRPr="002C6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92C0F" w:rsidRPr="00407E4B" w:rsidRDefault="00892C0F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 анықтамасының мәселелері 1991 жылдан бастап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АҚШ-та жарық көрген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"Диаспора" журналының бірінші нөмірінен талқылануы кездейсоқ емес.  Он жылдан кейін ресейлік «Диаспора»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журналының алғашқы нөмірінде авторлар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осы тұжырымдаманың анық еместігін көрсететін мақалалар жарық көрді.  В.А.Колосов,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Т.А.Галкина, М.В.Куйбышевтің пікірлеріне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қарағанда, диаспора «шыққан елінен тыс жерде тұратын және бұрыннан қалыптасқан, жоғары ұйымдасқан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халықтардың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AFA" w:rsidRPr="002C6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(этникалық қауымдастықтың) едәуір бөлігі» ретінде анықталған ұлттық азшылықтардың ерекше тобы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ретінде түсініледі. , қабылдаушы ел үшін ұйымшыл, тұрақты,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тамырлы және таптырмайтын топ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[1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92C0F" w:rsidRPr="00407E4B" w:rsidRDefault="00892C0F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«Диаспора» термині грек тілінен шыққан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AFA" w:rsidRPr="002C6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407E4B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>diaspora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) және дисперсияны, адамдардың белгілі бір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бөлігінің шығу елінен тыс жерде болуын білдіреді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60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07C6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Диаспоралардың пайда болу тарихы </w:t>
      </w:r>
      <w:r w:rsidR="00B07C6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б.з.д. </w:t>
      </w:r>
      <w:r w:rsidR="00B07C65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VI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ғасы</w:t>
      </w:r>
      <w:r w:rsidR="00B07C6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рдағы оқиғалардан бастау алады,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Вавилон </w:t>
      </w:r>
      <w:r w:rsidR="002C6AFA" w:rsidRPr="002C6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билеушісі Набуходоносор II Палестинаны жаулап алғаннан кейін, яһудилерді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мәжбүрлеп Бабылға қоныстандырды, онда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олар парсы билеушісі Кирдің жаулап алғанына дейін өмір сүрді</w:t>
      </w:r>
      <w:r w:rsidR="002C6AFA" w:rsidRPr="002C6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6A6C" w:rsidRPr="002C6AFA" w:rsidRDefault="00490002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Адамзаттың тарихи даму процесінде белгілі бір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халыққа қолданылатын "диаспора" ұғымы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белгілі себептер</w:t>
      </w:r>
      <w:r w:rsidR="00146A6C" w:rsidRPr="00407E4B">
        <w:rPr>
          <w:rFonts w:ascii="Times New Roman" w:hAnsi="Times New Roman" w:cs="Times New Roman"/>
          <w:sz w:val="28"/>
          <w:szCs w:val="28"/>
          <w:lang w:val="kk-KZ"/>
        </w:rPr>
        <w:t>ге байланысты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өз халқынан ажыратылған және өмір сүруді ғана емес,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сонымен бірге ерекше этникалық қауымдастық ретінде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сақталған барлық этникалық топтарға қолданыла бастады.</w:t>
      </w:r>
      <w:r w:rsidR="00146A6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Кейіннен "диаспора" ұғымы басқа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46A6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дін немесе мәдениет өкілдері арасында өмір </w:t>
      </w:r>
      <w:r w:rsidR="002C6AFA" w:rsidRPr="002C6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46A6C" w:rsidRPr="00407E4B">
        <w:rPr>
          <w:rFonts w:ascii="Times New Roman" w:hAnsi="Times New Roman" w:cs="Times New Roman"/>
          <w:sz w:val="28"/>
          <w:szCs w:val="28"/>
          <w:lang w:val="kk-KZ"/>
        </w:rPr>
        <w:t>сүруге мәжбүр болған халықтың діни және мәдени топтарына қатысты қолданыла бастады</w:t>
      </w:r>
      <w:r w:rsidR="002C6AFA" w:rsidRPr="002C6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490002" w:rsidRPr="00407E4B" w:rsidRDefault="00146A6C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Орта ғасырларда мұндай диаспоралардың саны жаулап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алу жорықтарынан, соғыстардан,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және діни қудалау, қысым мен шектеулерден кейін өсті. Мысал ретінде армян халқының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тарихы келтіруге болады: оның диаспорасы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тарихы XIV ғасырдан басталады, Әмір Темір Арменияның шекарасына басып кіріп, халықтың едәуір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бөлігін жойған кезде тұрғындардың басым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бөлігі бас сауғалап дүние жүзіне тарап кетті.</w:t>
      </w:r>
    </w:p>
    <w:p w:rsidR="00146A6C" w:rsidRPr="00407E4B" w:rsidRDefault="00146A6C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Соңғы онжылдықтарда диаспоралар көптеген елдерде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айтарлықтай еңбек ресурстарын қажет ететін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экономикалық өзгерістерге байланысты пайда бола бастады (АҚШ, Канада, Латын Америкасы,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Үндістан, ОАР, Австралия). Ж.Т. Тошченко,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Т.И.Чаптыковтың пікірінше, диаспоралардың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пайда болу себебі бірқатар халықтар үшін аграрлық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шамадан тыс қоныстану, жұмыспен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қамтудың әртүрлі саласы, қоғамдық өмірдегі қысымшылық және этникалық қудалау деп түсіндіруге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болатын шектеулер болды (поляктар, ирландықтар, немістер, итальяндықтар және т.б.)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66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].</w:t>
      </w:r>
    </w:p>
    <w:p w:rsidR="00146A6C" w:rsidRPr="00407E4B" w:rsidRDefault="00146A6C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Ғылыми әдебиеттерде «диаспора» ұғымын анықтауға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әртүрлі көзқарастар бар. В.И.Дятлов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диаспора өзінің ұлттық мемлекетінен тыс жерде тұратын этностардың бір бөлігі деп санайды</w:t>
      </w:r>
      <w:r w:rsidR="00C7195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50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].</w:t>
      </w:r>
    </w:p>
    <w:p w:rsidR="00E06CB5" w:rsidRPr="00407E4B" w:rsidRDefault="006903F4" w:rsidP="006903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С.</w:t>
      </w:r>
      <w:r w:rsidR="00146A6C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В. </w:t>
      </w:r>
      <w:r w:rsidR="00146A6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Соколовский ресей тарихына байланысты,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46A6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оларға бір мемлекетте тұратын бірақ өзінің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46A6C" w:rsidRPr="00407E4B">
        <w:rPr>
          <w:rFonts w:ascii="Times New Roman" w:hAnsi="Times New Roman" w:cs="Times New Roman"/>
          <w:sz w:val="28"/>
          <w:szCs w:val="28"/>
          <w:lang w:val="kk-KZ"/>
        </w:rPr>
        <w:t>"титулдық" республикасынан тыс этникалық қауымдастықтарды жатқызады, (чуваштар, татарлар, буряттар және т. б.) [</w:t>
      </w:r>
      <w:r w:rsidR="007C59BB">
        <w:rPr>
          <w:rFonts w:ascii="Times New Roman" w:hAnsi="Times New Roman" w:cs="Times New Roman"/>
          <w:sz w:val="28"/>
          <w:szCs w:val="28"/>
          <w:lang w:val="kk-KZ"/>
        </w:rPr>
        <w:t>41</w:t>
      </w:r>
      <w:r w:rsidR="00146A6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]. </w:t>
      </w:r>
    </w:p>
    <w:p w:rsidR="00146A6C" w:rsidRPr="00407E4B" w:rsidRDefault="00146A6C" w:rsidP="00690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Зерттеушілердің барлығы дерлік диаспора мен титулдық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мемлекет арасындағы қарым - қатынас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диаспоралық ұйымдардың даму проблемасын халықаралық өлшеудегі басты аспект болып табылады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деп санайды.</w:t>
      </w:r>
      <w:r w:rsidR="00E06CB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В. Кошюр ұсынған дефеницияға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06CB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сәйкес,"диаспора - бұл Отаннан тыс өмір сүретін халықтың бөлігі". М. Эсман диаспораны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06CB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көші-қон нәтижесінде пайда болған этникалық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06CB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азшылық ретінде анықтайды, ол өзінің шыққан елімен байланысты сақтайды. С.Лаллуканың айтуы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06CB5" w:rsidRPr="00407E4B">
        <w:rPr>
          <w:rFonts w:ascii="Times New Roman" w:hAnsi="Times New Roman" w:cs="Times New Roman"/>
          <w:sz w:val="28"/>
          <w:szCs w:val="28"/>
          <w:lang w:val="kk-KZ"/>
        </w:rPr>
        <w:t>бойынша «диаспора феномені халықаралық қатынастар саласына қатысты өлшемге ие»</w:t>
      </w:r>
      <w:r w:rsidR="00C7195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6CB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[</w:t>
      </w:r>
      <w:r w:rsidR="007C59BB">
        <w:rPr>
          <w:rFonts w:ascii="Times New Roman" w:hAnsi="Times New Roman" w:cs="Times New Roman"/>
          <w:sz w:val="28"/>
          <w:szCs w:val="28"/>
          <w:lang w:val="kk-KZ"/>
        </w:rPr>
        <w:t>39</w:t>
      </w:r>
      <w:r w:rsidR="00E06CB5" w:rsidRPr="00407E4B">
        <w:rPr>
          <w:rFonts w:ascii="Times New Roman" w:hAnsi="Times New Roman" w:cs="Times New Roman"/>
          <w:sz w:val="28"/>
          <w:szCs w:val="28"/>
          <w:lang w:val="kk-KZ"/>
        </w:rPr>
        <w:t>].</w:t>
      </w:r>
    </w:p>
    <w:p w:rsidR="00E06CB5" w:rsidRPr="00407E4B" w:rsidRDefault="00E06CB5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11"/>
          <w:sz w:val="28"/>
          <w:szCs w:val="28"/>
          <w:lang w:val="kk-KZ"/>
        </w:rPr>
        <w:t>М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Эсман диаспораның, тұратын елдің және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тарихи Отан деп аталатын өзара іс-қимылының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мынадай нысандарын атап көрсетеді: туған елінің диаспораға көмек сұрауы; диаспора өзі тұратын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елдегі және "шығу" еліндегі оқиғаларға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тікелей ықпал ете алады; "шығу" елі өз диаспорасының құқықтары мен мүдделерін қорғауға қатыса алады [</w:t>
      </w:r>
      <w:r w:rsidR="007C59BB">
        <w:rPr>
          <w:rFonts w:ascii="Times New Roman" w:hAnsi="Times New Roman" w:cs="Times New Roman"/>
          <w:sz w:val="28"/>
          <w:szCs w:val="28"/>
          <w:lang w:val="kk-KZ"/>
        </w:rPr>
        <w:t>88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].</w:t>
      </w:r>
    </w:p>
    <w:p w:rsidR="00146A6C" w:rsidRPr="00407E4B" w:rsidRDefault="00E06CB5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Г.Шеффер диаспора мен қоныстанушы елдер арасындағы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өзара іс-қимыл стратегиясын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құруға баса назар аударады. Оның пікірінше, диаспоралардың көпшілігі өздері үшін ең қолайлы және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әмбебап қауымдастық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стратегиясын таңдайды, бұл қабылдаушы елдегі мемлекеттік ұйымдарды толықтыра алатын ерікті ұйымдардың мұқият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әзірленген желісін құру және сақтау әрекеті</w:t>
      </w:r>
      <w:r w:rsidR="002C6AFA" w:rsidRPr="002C6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C6AFA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2C6AFA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6CB5" w:rsidRPr="00407E4B" w:rsidRDefault="00E06CB5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М. Дабаг пен К. Платттың көзқарасында диаспоралық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сәйкестілік басты рөл атқарады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 Авторлар диаспораны белгілі бір ұжымдық нұсқаулар ұсына алатын және қоғамдық институттар құра алатын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идеялық модель ретінде қарастырмауды ұсынады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Авторлардың пікірінше, бұл ұстаным негізінен сәйкесттік туралы пікірталас тудырады. Бұл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тезистен диаспораның өмір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салты дәстүрлер мен қазіргі заманғы, тәжірибе мен естеліктердің өзара әрекеттесуі, сонымен қатар әңгімелер,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мәдениеттер, тілдердің өзара әрекеттестігі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қатынастардың үш субъектісінің бағыттары: диаспора, қабылдаушы ел және шығу елі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негізінде қалыптасады деген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тұжырым шығады. Қабылдаушы қоғамның ішінде диаспораға жататын топ әрқашан жат орган ретінде танылатындықтан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одан әрі зерттеу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осы топқа тән, оны жалпы қоғамнан ажырататын жеке айрықша факторларға негізделуі керек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11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].</w:t>
      </w:r>
    </w:p>
    <w:p w:rsidR="00E06CB5" w:rsidRPr="00407E4B" w:rsidRDefault="00E06CB5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Р. Хеттлаге диаспора мен мигранттардың жаңа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қауымдастықтарының құбылыстарын талдауға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басқаша қарайды. Ол диаспораны басқа қоғамдағы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азшылық сияқты сол этникалық топқа жататын басқа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топтардан бөлек тұруға мәжбүр болған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олардың мүдделерін нақтылау мен қос мүшелікке байланысты сәйкестікті іздеудің қиын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жағдайларына қойылған этникалық топтардың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географиялық шашырауы ретінде анықтайды. Диаспора тек бір ғана топқа қатысты жағдай емес,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 - бұл қарым-қатынас және бұл өзара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әрекеттесетін топтардың байланыстарының өзара байланысын білдіреді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34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].</w:t>
      </w:r>
    </w:p>
    <w:p w:rsidR="00E06CB5" w:rsidRPr="00407E4B" w:rsidRDefault="00B845E7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Диссертацияның авторы Т.В. Полоскованың пікірімен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бөліседі, ол қазіргі диаспора тек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елдің ішкі саяси дамуына ғана емес, сонымен бірге халықаралық қатынастардың жағдайына да әсер ететін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этномәдени және этносаяси тұлға болып табылады деп санайды</w:t>
      </w:r>
      <w:r w:rsidR="006903F4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49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].</w:t>
      </w:r>
    </w:p>
    <w:p w:rsidR="00B845E7" w:rsidRPr="00407E4B" w:rsidRDefault="00B845E7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Жоғарыда келтірілген анықтамаларға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сүйене отырып, оларды «этникалық топ» ұғымымен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бірдей деп болжауға болады. Осылайша, ғылыми дәрежеге үміткердің айтуынша, диаспораны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титулдық мемлекеттен тыс тұратын,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ортақ рухани және этникалық құндылықтарға ие адамдардың бір бөлігі ретінде қарастыруға болады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845E7" w:rsidRPr="00407E4B" w:rsidRDefault="00B845E7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Халықаралық проблемалар тұрғысынан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алғанда, саяси қатынастар жүйесіне қатыспайтын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топтар мен, керісінше, әлеуметтік және саяси процестердің белсенді қатысушылары болып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табылатын этникалық топтарды бөлу маңызды,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олар үшін диаспора ұғымы қолданылуы мүмкін. Диаспора өзін басқа мемлекетте тұратын адамдардың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 бөлігі ретінде түсінуімен, өзінің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тұрғылықты жерімен және тарихи отанымен қарым-қатынасының өзіндік стратегиясының болуымен,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қызметі этникалық сәйкестікті сақтауға және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дамытуға бағытталған институттар мен ұйымдардың қалыптасуымен сипатталады. А.В. Петренко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диаспоралар көші-қон процестерінің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өсуі нәтижесінде мемлекеттердің өзара әрекеттесуі мен өзара тәуелділігінің күшеюі салдарынан қазіргі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халықаралық қатынастардың ажырамас факторына айналуда</w:t>
      </w:r>
      <w:r w:rsidR="00C7195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56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].</w:t>
      </w:r>
    </w:p>
    <w:p w:rsidR="00B845E7" w:rsidRPr="00407E4B" w:rsidRDefault="00B845E7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Диаспоралардың қалыптасуына шекараларды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қайта бөлу, мемлекеттік құрылымдардың ыдырауы,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көші-қон ағындары немесе мәжбүрлеп қоныс аудару немесе геноцид қаупінен туындаған көші-қон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ағындары әсер етеді. Шетел мемлекеттерінің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екіжақты келісім-шарттарында диаспора, тарихи отаны  мен тұрғылықты жердің өзара әрекеттесу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қағидаттары әлемнің жекелеген елдерінің, соның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ішінде жаңа шетел мемлекеттерінің сыртқы саяси қызметі доктриналарында анықталған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Қалыптасқан тәжірибе, Т.В. Полоскованың пікірінше,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халықаралық-құқықтық нормалар деңгейінде диаспора ұғымын, тұратын мемлекеттер мен тарихи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отаны тарапынан оған қатысты құқықтар мен міндеттерді бекітуді талап етеді</w:t>
      </w:r>
      <w:r w:rsidR="006903F4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74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].</w:t>
      </w:r>
    </w:p>
    <w:p w:rsidR="00B845E7" w:rsidRPr="00407E4B" w:rsidRDefault="00B845E7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Ағылшын сөздіктеріндегі "диаспора" сөзі бас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әріппен, тиісті атау ретінде жазылады және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көпше түрге жол бермейді. Ұзақ уақыт бойы диаспора тек еврей диаспорасы ретінде түсінілді,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бұл ерекше нәрсе болды. Бірақ бірте-бірте жағдай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өзгерді, </w:t>
      </w:r>
      <w:r w:rsidR="00747780" w:rsidRPr="00407E4B">
        <w:rPr>
          <w:rFonts w:ascii="Times New Roman" w:hAnsi="Times New Roman" w:cs="Times New Roman"/>
          <w:sz w:val="28"/>
          <w:szCs w:val="28"/>
          <w:lang w:val="kk-KZ"/>
        </w:rPr>
        <w:t>халықтың шашырауы жиілене түсті, диаспора деп нені атауға, нені атамауымыз керек деген сұрақ туындады</w:t>
      </w:r>
      <w:r w:rsidR="006903F4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47780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31</w:t>
      </w:r>
      <w:r w:rsidR="00747780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].</w:t>
      </w:r>
    </w:p>
    <w:p w:rsidR="00747780" w:rsidRPr="00407E4B" w:rsidRDefault="00747780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Р. Коэн диаспора сипаттамаларының келесі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жиынтығын ұсынады:</w:t>
      </w:r>
    </w:p>
    <w:p w:rsidR="00B845E7" w:rsidRPr="00407E4B" w:rsidRDefault="00747780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(1) туған Отанына қатысты шашырау, көбінесе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зорлық-зомбылық;</w:t>
      </w:r>
    </w:p>
    <w:p w:rsidR="00747780" w:rsidRPr="00407E4B" w:rsidRDefault="00747780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(2) балама түрде, жұмыс іздеумен,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коммерциялық мақсаттармен немесе неғұрлым кең отаршылдық амбициясын қанағаттандыру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үшін өз елінен тыс жерлерді экспансиялау;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747780" w:rsidRPr="00407E4B" w:rsidRDefault="00747780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(3) жоғалытқан Отанды ұжымдық есте сақтау және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мифологизациялау;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747780" w:rsidRPr="00407E4B" w:rsidRDefault="00747780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(4) әкелердің қиял мұрасын идеализациялау;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747780" w:rsidRPr="00407E4B" w:rsidRDefault="00747780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(5) қайтару қозғалысы;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747780" w:rsidRPr="00407E4B" w:rsidRDefault="00747780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(6) ұзақ уақытқа созылған күшті топтық этникалық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өзін-өзі тану;</w:t>
      </w:r>
    </w:p>
    <w:p w:rsidR="00747780" w:rsidRPr="00407E4B" w:rsidRDefault="00747780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(7) қабылдаушы қоғамдармен тынышсыз қатынастар;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747780" w:rsidRPr="00407E4B" w:rsidRDefault="00747780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(8) басқа елдердегі этникалық бауырлармен ынтымақтастық сезімі;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747780" w:rsidRPr="00407E4B" w:rsidRDefault="00747780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(9) толерантты қабылдаушы елдерде керемет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шығармашылық және өмірді байыту мүмкіндіктері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10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].</w:t>
      </w:r>
    </w:p>
    <w:p w:rsidR="00747780" w:rsidRPr="00407E4B" w:rsidRDefault="00747780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Дәстүрлі түрде ерекшеленген диаспоралар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тізімде көрсетілген барлық немесе көптеген белгілерге ие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Бұл ретте басқа жағдайларда осындай белгілері бар қоғамдастықтардың диаспорасына жатқызылуы 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дауланады. В. Черновская атап өткендей,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"диаспора" термині Австралия, Жаңа Зеландия, Оңтүстік Африка, Зимбабве, Кения, Канада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немесе Америка Құрама Штаттарындағы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британдықтардың ұрпақтарына қатысты қолданылмайды. Ол Орталық және Шығыс Еуропадағы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Еділдегі (олардың барлығы 1945 жылдан кейін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жойылды) және Латын Америкасының кейбір елдеріндегі көптеген неміс отарларына қолданылмайды</w:t>
      </w:r>
      <w:r w:rsidR="00C7195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29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].</w:t>
      </w:r>
    </w:p>
    <w:p w:rsidR="00112A05" w:rsidRPr="00407E4B" w:rsidRDefault="00747780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Айта кету керек, "диаспора" категориясымен қатар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"колония</w:t>
      </w:r>
      <w:r w:rsidR="00112A05" w:rsidRPr="00407E4B">
        <w:rPr>
          <w:rFonts w:ascii="Times New Roman" w:hAnsi="Times New Roman" w:cs="Times New Roman"/>
          <w:sz w:val="28"/>
          <w:szCs w:val="28"/>
          <w:lang w:val="kk-KZ"/>
        </w:rPr>
        <w:t>" және "жерлестік" ұғымдары бар</w:t>
      </w:r>
      <w:r w:rsidR="005B52DD" w:rsidRPr="005B52DD">
        <w:rPr>
          <w:rFonts w:ascii="Times New Roman" w:hAnsi="Times New Roman" w:cs="Times New Roman"/>
          <w:sz w:val="28"/>
          <w:szCs w:val="28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112A0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Шетелдік сөздердің қазіргі сөздігінде колония дегеніміз-белгілі бір мақсатта бірге өмір сүру үшін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12A0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қоныстанған немесе қоныс аударған адамдардың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12A0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шет елде немесе ықпал ету аймағында қоныстану деген тұжырым беріледі. Көбінесе колонизаторлар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12A0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белгілі бір дәрежеде саяси және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12A05" w:rsidRPr="00407E4B">
        <w:rPr>
          <w:rFonts w:ascii="Times New Roman" w:hAnsi="Times New Roman" w:cs="Times New Roman"/>
          <w:sz w:val="28"/>
          <w:szCs w:val="28"/>
          <w:lang w:val="kk-KZ"/>
        </w:rPr>
        <w:t>экономикалық тәуелсіздіктен айырылады, ал кейбір жағдайларда олар арнайы режим негізінде басқарылады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112A0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Мүмкін, бөтен елде тұрудың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12A0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ықшамдылығынан, шыққан елінің, тілінің және бірқатар дәстүрлерінің ортақтығынан басқа, отарлаушыларда жалпы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12A0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ештеңе жоқ. Олар белгілі ынтымақтастық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12A0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пен шоғырлануды тек жергілікті тұрғындар мен жергілікті билік тарапынан оларға саяси және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12A05" w:rsidRPr="00407E4B">
        <w:rPr>
          <w:rFonts w:ascii="Times New Roman" w:hAnsi="Times New Roman" w:cs="Times New Roman"/>
          <w:sz w:val="28"/>
          <w:szCs w:val="28"/>
          <w:lang w:val="kk-KZ"/>
        </w:rPr>
        <w:t>экономикалық қысым жағдайында көрсетеді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112A05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47780" w:rsidRPr="00407E4B" w:rsidRDefault="00112A05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Колониялардан айырмашылығы, жерлестер өздерінің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мүдделері мен құқықтарын қорғаудағы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ұйымдастырудың едәуір жоғары деңгейімен, менталитеттің белгілі бір жақындығымен, жаңа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жағдайларға жедел бейімделуімен ерекшеленеді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Бұл көбінесе жерлестер өздері үшін бейтаныс қалада немесе аймақта, бірақ, әдетте, сол елде жерлестер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қауымдастығы болып табылатындығына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байланысты. Жерлестерді өзара көмек пен өзара қолдау, әлеуметтік және мансаптық сатысында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«өздерінікін» алға жылжыту, тұрмыстық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мәселелерді шешуге көмектесу, бұрынғы жалпы тұрғылықты жері, өмір салты және т. б. туралы ностальгиямен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ерекшеленеді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12A05" w:rsidRPr="00407E4B" w:rsidRDefault="00112A05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Қазіргі заманғы модернизация, жаһандану процестері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локалистік бөлімдер мен олардың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өткізілмеуін бұзады немесе өзгертеді. Әр түрлі себептерге байланысты адамдар өз отандарынан кетуді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жалғастыруда және "шашыраңқы"болып қалуда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Осылайша жаңа диаспоралар пайда болады. Жаһандану мен «диаспоризация» арасындағы байланысты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қарастыра отырып, Р.Ко</w:t>
      </w:r>
      <w:r w:rsidR="009121D2" w:rsidRPr="00407E4B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эн «бірге жүргенімен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бірақ бұл тәуелсіз процестер» деген тұжырымға келеді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46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].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12A05" w:rsidRPr="00407E4B" w:rsidRDefault="00112A05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Диссертанттың пікірінше, өз Отанын мәжбүрлеп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немесе өз еркімен тастап, ерекше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әлеуметтік-мәдени ортада болған адам үшін оған бейімделу және тамырын жаю біраз уақытқа созылады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Бұл жағдайда диаспора бейімделуді жеңілдететін институционалды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нысан болып табылады.</w:t>
      </w:r>
    </w:p>
    <w:p w:rsidR="00840C79" w:rsidRPr="00407E4B" w:rsidRDefault="00840C79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Диаспора-бұл басқа ұлттың арасында тұратын бір халықтың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"бір бөлігі" ғана емес. Бұл өз халқының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ұлттық ерекшелігінің негізгі белгілерін (тіл, мәдениет, дәстүрлер, сана және т. б.) сақтайтын және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олардың дамуына ықпал ететін этникалық қауымдастық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66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].</w:t>
      </w:r>
    </w:p>
    <w:p w:rsidR="00840C79" w:rsidRPr="00407E4B" w:rsidRDefault="00840C79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Автор белгілі бір ұлтты білдірсе де, ассимиляция жолына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түскен, белгілі бір халықтың тармағы ретінде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жоғалып кеткен адамдар тобын диаспора деп атауға болмайды деп санайды. Әрбір этнос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 құру қабілетіне ие емес, тек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ассимиляцияға төзімді этнос қана диаспоралық қауымдастықты құра алады. Диаспораның тұрақтылығына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оның ішкі ұйымы (өзін-өзі басқару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органдары, білім беру, мәдени-ағарту, саяси және басқа да қоғамдық бірлестіктер мен ұйымдар) арқылы қол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жеткізіледі. Мұны Қазақстан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Республикасында сан жылдар бойы тұратын славян диаспораларының өкілдері көрсетеді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40C79" w:rsidRPr="00407E4B" w:rsidRDefault="00840C79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Тұрақтылықтың субъективті факторы, А. Назаров пен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Е. Назарованың пікірінше, ұлттық идея, тарихи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жад, діни көзқарастар немесе этникалық қауымдастықты біріктіретін, сақтайтын және оған жат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ортада еруге мүмкіндік бермейтін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басқа нәрсе болсын, психологиялық өзектің болуы қарастырылуы керек</w:t>
      </w:r>
      <w:r w:rsidR="00C7195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22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].</w:t>
      </w:r>
    </w:p>
    <w:p w:rsidR="00840C79" w:rsidRPr="00407E4B" w:rsidRDefault="00453EB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Осы мәселе бойынша зерттеушілердің жұмыстарын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талдай отырып, бұл этникалық қауымдастықты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 деп атауға болатындығын анықтайтын негізгі белгі-диаспораның ұзақ уақыт жұмыс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істеуіне мүмкіндік беретін өзін-өзі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ұйымдастырудың ішкі қабілеті деген қорытынды жасауға болады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53EBA" w:rsidRPr="00407E4B" w:rsidRDefault="00453EB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Диаспораның б</w:t>
      </w:r>
      <w:r w:rsidR="002420AD">
        <w:rPr>
          <w:rFonts w:ascii="Times New Roman" w:hAnsi="Times New Roman" w:cs="Times New Roman"/>
          <w:sz w:val="28"/>
          <w:szCs w:val="28"/>
          <w:lang w:val="kk-KZ"/>
        </w:rPr>
        <w:t>асқа міндетті компоненттері, Т.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В.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Полоскованың пікірінше, шығу мемлекеті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(немесе оның символы) туралы түсінік және онымен байланысты сақтауға деген ұмтылыс, диаспораның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сақталуы мен дамуын қамтамасыз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етуге арналған институттар құру, оның ішінде халықаралық сипаттағы, мемлекеттік институттармен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өзара іс-қимыл стратегиясының болуы</w:t>
      </w:r>
      <w:r w:rsidR="00C7195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64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].</w:t>
      </w:r>
    </w:p>
    <w:p w:rsidR="00453EBA" w:rsidRPr="00407E4B" w:rsidRDefault="00453EB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Диаспораның ең көп таралған функциясы оның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 халқының рухани мәдениетін қолдауға,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дамытуға және нығайтуға, ұлттық салт-дәстүрлерді насихаттауға, өзінің тарихи Отанымен байланысты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қолдауға белсенді қатысуы болып табылады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Осыған байланысты ана тілін сақтау ерекше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орын алады. Дамып келе жатқан диаспора әдетте ана тілін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бейресми қарым-қатынаста, іс қағазда,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бұқаралық ақпарат құралдарында қолданады. Ана тілі ұлттық мәдениеттің ретрансляторы болып табылады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оның жоғалуы оның кейбір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компоненттеріне, ең алдымен рухани салада (әдет-ғұрыптар, дәстүрлер, өзін-өзі тану) тікелей әсер етеді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Көптеген этнос өкілдері ана тілін жартылай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немесе толығымен жоғалтқаннан кейін диаспора ретінде қызмет ете береді (неміс, кә</w:t>
      </w:r>
      <w:r w:rsidR="006450EE" w:rsidRPr="00407E4B">
        <w:rPr>
          <w:rFonts w:ascii="Times New Roman" w:hAnsi="Times New Roman" w:cs="Times New Roman"/>
          <w:sz w:val="28"/>
          <w:szCs w:val="28"/>
          <w:lang w:val="kk-KZ"/>
        </w:rPr>
        <w:t>ріс)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450EE" w:rsidRPr="00407E4B">
        <w:rPr>
          <w:rFonts w:ascii="Times New Roman" w:hAnsi="Times New Roman" w:cs="Times New Roman"/>
          <w:sz w:val="28"/>
          <w:szCs w:val="28"/>
          <w:lang w:val="kk-KZ"/>
        </w:rPr>
        <w:t>. Мысалы, башқұртстан қазақ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тарының  62,3% -ы орыс тілін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қазақшаға қарағанда жақсы біледі; 37,7%-ы екі тілде бірдей сөйлейді, дегенмен, екеуі де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өздерін қазақпыз деп санайды. Ресейдегі қазақ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диаспорасының өкілдерінің көпшілігі қазақ тілінде сөйлемейді. Ана тілін сақтау диаспоралық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функциялардың бірі болып табылады, алайда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«диаспораның анықтаушы белгісі» болып табылмайды</w:t>
      </w:r>
      <w:r w:rsidR="00C7195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52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].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Дегенмен, автор кез-келген халықтың тілі мәдениеттің маңызды құрамдас бөлігі және әр халық белгілі бір тілдің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иесі болып табылады деп санайды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7076D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Кез-келген ұлттық тіл-бұл тек өзіне тән өрнектердің, афоризмдердің және т. б. сансыз жиынтығы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7076D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7076D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</w:p>
    <w:p w:rsidR="0097076D" w:rsidRPr="00407E4B" w:rsidRDefault="0097076D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Ана тілінің біртіндеп жоғалуы ассимиляция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процестерінің дамуын көрсетеді. Бұл жағдай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титулдық және диаспоралық этностар арасындағы мәдени қашықтықтың жақындығымен күрделене түседі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Егер этникалық қауымдастықты біріктіретін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басқа белгілер болмаса немесе олар жоғалса, ол ассимиляция нәтижесінде ыдырайды. Ассимиляция процесін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зерттеу аралас неке туралы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статистикалық мәліметтерге, өз ұлтының тілін ана тілі деп санайтын және оны білетін диаспора санының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динамикасына және т. б. </w:t>
      </w:r>
      <w:r w:rsidR="005B52DD" w:rsidRPr="00407E4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егізделген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7076D" w:rsidRPr="00407E4B" w:rsidRDefault="0097076D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Басқа ұлттардың құндылықтары мен дәстүрлерін,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ең алдымен кішігірім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ұлттық-этникалық топтарды өзіне сіндіруге  қабілетті доминантты ұлт бар  көпұлтты мемлекеттерде шиеленістер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шағын топтардың саналы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түрде өздерінің ұлттық сәйкестіктерін, әдет-ғұрыптары мен дәстүрлерін сақтауға ұмтылуының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салдарынан туындайды. Интернационализация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ассимиляция процесінде мәдениет, құндылықтар мен дәстүрлер неғұрлым айқын болса,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психологиялық қарсылық, өзін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басқаларға, ең алдымен үстем ұлттарға қарсы қою соғұрлым белсенді болады. Бұған М. О. Мнацаканян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назар аударып, этнос "еруді", "жоғалып кетуді"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қаламайтынын, өзін және құндылықтарын сақтап, өзін тарихта ашып, әлемдік өркениетке өз үлесін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қосқысы келетінін атап өтті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53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7076D" w:rsidRPr="00407E4B" w:rsidRDefault="0097076D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Н. Бердяев осыған ұқсас пікір білдірді, кез-келген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ұлт өзінің инстинкті бойынша күш пен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гүлденуді барынша арттыруға, тарихта өзін ашуға тырысатынын атап өтті. Ұлт рухы өткенді қазіргі уақытта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жалмауға қарсы, ұлт әрдайым өшпеуге, өлімді жеңуге тырысады</w:t>
      </w:r>
      <w:r w:rsidR="00C7195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52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7076D" w:rsidRPr="00407E4B" w:rsidRDefault="0097076D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Диаспоралардың ұлттық тауарлар мен қызметтер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шығару, халық кәсіпшілігі мен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қолөнерін дамыту жөніндегі өндірістерді құрумен байланысты экономикалық функциясы жетекші рөл атқарады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Бұл осы диаспора өкілдерінің де,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аймақта тұратын басқа ұлт өкілдерінің де өмірін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>байытады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F49F3" w:rsidRPr="00407E4B" w:rsidRDefault="00CF49F3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БҰҰ жариялаған адам құқықтары декларациясына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сәйкес әлеуметтік қорғау, құқықтарды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қорғау, адамдарды қамтамасыз ету кепілдіктерін алу функцияларын жүзеге асыратын ұйымдардың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белсенді, мақсатты құрылуына байланысты ұлттық диаспоралардың маңызы артып келеді</w:t>
      </w:r>
      <w:r w:rsidR="00C7195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69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F49F3" w:rsidRPr="00407E4B" w:rsidRDefault="00CF49F3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Диаспоралар қызметінің тағы бір түрі-олардың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саяси функцияларды орындауы. Диаспоралар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оң өзгерістерге ықпал ете алатын немесе қарсы тұра алатын белсенді қоғамдық күшке айналады,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бұл үлкен саяси және практикалық мәнге ие,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өйткені кез-келген мемлекеттің ұлттық саясатының алдында нақты функцияларды орындайтын және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белгілі бір әлеуметтік күштерді білдіретін нақты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ұлттық-этникалық құрылымдармен өзара іс-қимылды ұйымдастыру міндеті тұр. Жоғары ұйымдастырушылық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қаржылық әлеуетке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ие диаспора өзінің этномәдени өзіндік ерекшелігін сәтті сақтап қана қоймай, сонымен қатар тұратын мемлекет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пен "тарихи Отан" арасындағы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екіжақты қатынастарды нығайтудың нақты "көпірі"бола алады. Айта кету керек, кейде диаспораның мүмкіндіктері 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оның тұратын елінің экономикалық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және саяси әлеуетінен асып түседі. Мұндай жағдайларда диаспора "тарихи Отанға" экономикалық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гуманитарлық қолдау көрсете алады,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сонымен қатар оның ұлттық мүдделерін қолдау институты болып табылады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2C6AFA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57091" w:rsidRPr="00407E4B" w:rsidRDefault="00CF49F3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Диаспоралардың дамуында дін маңызды рөл атқарады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30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71F3F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709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Диаспоралардың тарихы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30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5709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көрсеткендей, дін кейбір жағдайларда бір ұлттың </w:t>
      </w:r>
      <w:r w:rsidR="002F2871" w:rsidRPr="00407E4B">
        <w:rPr>
          <w:rFonts w:ascii="Times New Roman" w:hAnsi="Times New Roman" w:cs="Times New Roman"/>
          <w:sz w:val="28"/>
          <w:szCs w:val="28"/>
          <w:lang w:val="kk-KZ"/>
        </w:rPr>
        <w:t>өкілдерін</w:t>
      </w:r>
      <w:r w:rsidR="00D5709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мысалы, </w:t>
      </w:r>
      <w:r w:rsidR="002F2871" w:rsidRPr="00407E4B">
        <w:rPr>
          <w:rFonts w:ascii="Times New Roman" w:hAnsi="Times New Roman" w:cs="Times New Roman"/>
          <w:sz w:val="28"/>
          <w:szCs w:val="28"/>
          <w:lang w:val="kk-KZ"/>
        </w:rPr>
        <w:t>Канададағы, Латын Америкасындағы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30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F287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украиндарды</w:t>
      </w:r>
      <w:r w:rsidR="00B71F3F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Қытайдағы қазақтардың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30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71F3F" w:rsidRPr="00407E4B">
        <w:rPr>
          <w:rFonts w:ascii="Times New Roman" w:hAnsi="Times New Roman" w:cs="Times New Roman"/>
          <w:sz w:val="28"/>
          <w:szCs w:val="28"/>
          <w:lang w:val="kk-KZ"/>
        </w:rPr>
        <w:t>диаспораға біріктіруде негізгі фактор болды. Мұны Дюркгейм атап өтті, ол дінді қоғамды біріктіру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30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71F3F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жеке адам мен қоғам арасында немесе топтар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30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71F3F" w:rsidRPr="00407E4B">
        <w:rPr>
          <w:rFonts w:ascii="Times New Roman" w:hAnsi="Times New Roman" w:cs="Times New Roman"/>
          <w:sz w:val="28"/>
          <w:szCs w:val="28"/>
          <w:lang w:val="kk-KZ"/>
        </w:rPr>
        <w:t>мен қоғам арасында байланыс орнату функциясын орындайтын ұжымдық идеялар жүйесі ретінде қарастырды,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30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71F3F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ал В. Черновская-әлеуметтік әрекеттің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30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71F3F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мотиві, адамның белсенділігін экономикалық, әлеуметтік, саяси немесе психологиялық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30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71F3F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факторларға байланысты белгілі бір өмірлік мақсаттарға бағыттайтын бағдар деп атады </w:t>
      </w:r>
      <w:r w:rsidR="00B71F3F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66</w:t>
      </w:r>
      <w:r w:rsidR="00B71F3F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="00B71F3F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71F3F" w:rsidRPr="00407E4B" w:rsidRDefault="00B71F3F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Әрине, қоғамдағы және диаспорадағы дін реттеуші және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30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біріктіруші рөлді атқарады. Айта кету керек,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30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диаспора үшін діннің маңызы мұнымен шектелмейді. Дін арқылы қоғамның өмір сүру қабілеті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30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анықталады.</w:t>
      </w:r>
    </w:p>
    <w:p w:rsidR="00B71F3F" w:rsidRPr="00407E4B" w:rsidRDefault="00B71F3F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Осылайша, диссертаттың пікірінше, дін этникалық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30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мәдениеттің құрамдас бөлігі болып табылады,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30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бұл диаспораның тұтастығын сақтауға, этникалық ерекшеліктің эрозиясын болдырмауға және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30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оның бейімделуін қамтамасыз етуге мүмкіндік береді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30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71F3F" w:rsidRPr="00407E4B" w:rsidRDefault="00B71F3F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Диаспораның тағы бір маңызды ерекшелігі - этникалық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31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сәйкестіліктің сақталуы немесе белгілі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31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 этникалық топқа тиесілі болуы, ол өзін-өзі атауында немесе этнонимде көрініс табады. Сонымен бірге В.И.Козлов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109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иммигрант топтарына тән этникалық бірегейліктің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31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қосарланғандығына назар аударады. Оның ішкі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31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мазмұны оппозициялық «біз-олар», ортақ шығу тегі мен тарихи тағдыр идеясы, «туған жер» мен «ана тілі»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31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байланыстарынан тұрады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22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О.И.Шкаратан пікірінше, этникалық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сәйкестіліктің өзгеруі ұлттық диаспораның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31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ассимиляциясының аяқталғанын көрсетеді</w:t>
      </w:r>
      <w:r w:rsidR="00C7195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88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71F3F" w:rsidRPr="00407E4B" w:rsidRDefault="00B71F3F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сәйкестіліктің негізі тіл, тарихи өткені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31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мен болашақтың ортақтығы, ортақ тұрғылықты жері,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31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сондай-ақ мәдениет, дәстүрлер, әдет-ғұрыптар болып табылады. Адам өзінің жеке </w:t>
      </w:r>
      <w:r w:rsidR="002D3FB0" w:rsidRPr="00407E4B">
        <w:rPr>
          <w:rFonts w:ascii="Times New Roman" w:hAnsi="Times New Roman" w:cs="Times New Roman"/>
          <w:sz w:val="28"/>
          <w:szCs w:val="28"/>
          <w:lang w:val="kk-KZ"/>
        </w:rPr>
        <w:t>сәйкестегінің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31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мәні мен рөлі этникалық ортаның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31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сипаттамаларына, экономикалық және саяси жағдайларға байланысты өзгер</w:t>
      </w:r>
      <w:r w:rsidR="002D3FB0" w:rsidRPr="00407E4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еді.</w:t>
      </w:r>
      <w:r w:rsidR="004F2FB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Ю.В. Арутюнов,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31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F2FB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М. С. Джунусова, Л. М. Дробижеваның және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31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F2FB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басқалардың еңбектерінде ұлттық сана-сезімнің өзіндік ерекшеліктері атап өтілді.  Оның мазмұнына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31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F2FB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өзін-өзі анықтауға байланысты сезімдер, идеялар,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31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F2FB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көзқарастар, басқа ұлттық қауымдастықтардағы арасындағы өз орнын білу, ұлттық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31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F2FB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стереотиптер мен территория, мәдениет,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31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F2FB6" w:rsidRPr="00407E4B">
        <w:rPr>
          <w:rFonts w:ascii="Times New Roman" w:hAnsi="Times New Roman" w:cs="Times New Roman"/>
          <w:sz w:val="28"/>
          <w:szCs w:val="28"/>
          <w:lang w:val="kk-KZ"/>
        </w:rPr>
        <w:t>тарихи өткендік, тарихи жад туралы идеялар кірді.</w:t>
      </w:r>
    </w:p>
    <w:p w:rsidR="004F2FB6" w:rsidRPr="00407E4B" w:rsidRDefault="004F2FB6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>1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947 жылы Нейдель өзінің шығармасын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жариялады, онда ол этнолингвистикалық мозаика,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интерпентереция немесе мәдениеттің үздіксіз өзгеруі жағдайында ең аз мәнді, кейде бір қауымдастықтың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қайсысы аяқталып, қайсысы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басталатынын анықтайтын жалғыз фактор - өзін-өзі сәйкестендіру және этникалық ерекшелік деген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идеяны білдірді. Топқа жатудың бұл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сезімі қазақ тіліне сәйкес келетін этникалық бірегейлік ретінде тұжырымдалған «этникалық өзін-өзі тану» [</w:t>
      </w:r>
      <w:r w:rsidR="007C59BB">
        <w:rPr>
          <w:rFonts w:ascii="Times New Roman" w:hAnsi="Times New Roman" w:cs="Times New Roman"/>
          <w:sz w:val="28"/>
          <w:szCs w:val="28"/>
          <w:lang w:val="kk-KZ"/>
        </w:rPr>
        <w:t>36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]. </w:t>
      </w:r>
    </w:p>
    <w:p w:rsidR="004F2FB6" w:rsidRPr="00407E4B" w:rsidRDefault="004F2FB6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Ресей зерттеушісі О. Генисаретский этномәдени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сәйкестіліктің үш компонентін анықтайды: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4F2FB6" w:rsidRPr="00407E4B" w:rsidRDefault="004F2FB6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- әр этностың мәдениетінде оны басқа этностардан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ерекшелейтін ерекшеліктердің болуы; яғни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олардың мәдениетаралық әртүрлілікке қатысуы;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4F2FB6" w:rsidRPr="00407E4B" w:rsidRDefault="004F2FB6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әрбір этнос мәдениетінің басқа этностардың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мәдениеттеріне әсер ету және олардың ықпалын сынау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қабілеті, яғни мәдениетаралық өзара іс-қимыл мен коммуникацияға қатысу;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4F2FB6" w:rsidRPr="00407E4B" w:rsidRDefault="004F2FB6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этностардың уақыт пен басқа да маңызды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өлшемдердегі өзіндік ерекшелігі, яғни рулық түпнұсқалыққа қатысуы</w:t>
      </w:r>
      <w:r w:rsidR="00C7195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79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F2FB6" w:rsidRPr="00407E4B" w:rsidRDefault="004F2FB6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өзін-өзі танудың маңызды тұсы-жеке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тұлғаларды белгілі бір этникалық қауымдастықпен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сәйкестендіру, ол өзін-өзі атауында (этнонимде) көрінеді. Көптеген зерттеушілер этникалық өзін-өзі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тануды белгілі бір ұлтқа қатысты жалғыз нақты анықтаушы деп санайды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57091" w:rsidRPr="00407E4B" w:rsidRDefault="004F2FB6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М. Бернэл және Д. Найт этникалық сәйкестілік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ұлттық азшылыққа жататын жеке тұлғаның маңызды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бөлігін құрайтынын атап өтті; сонымен бірге ол этникалық топтардың қалыптасуының және олардың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басым мәдениет ішіндегі әлеуметтік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байланыстарының қуатты факторы болып табылады. Этникалық сәйкестілік-бұл «белгілі бір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этникалық топқа жататындығы туралы жеке идеялар жиынтығы»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96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Сонымен бірге, бұл өзара байланысты компоненттер кешені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Этникалық бірегейлік жеке тұлғаның өзін-өзі тануын, яғни өзін қандай да бір этникалық қауымдастыққа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саналы түрде жатқызуды, сондай-ақ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белгілі бір этникалық белгілерді қолдануды және оларды нақты түсіндіруді анықтайды. Этникалық сәйкестіліктің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тағы бір құрамдас бөлігі-мәдени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білім, мінез-құлық стереотиптерін таңдау, ата-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>бабаларының дәстүрлері мен құндылықтарын игеру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32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8002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Этникалық сәйкестікке сонымен қатар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8002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әлеуметтік-мәдени және тұрмыстық қалаулар мен наным-сенімдер жиынтығы, сонымен қатар этникалық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8002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топ мүшелеріне және басым мәдениет өкілдеріне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8002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эмоционалды түрде боялған көзқарас кіреді. Барлық осы компоненттердің мазмұны топтан топқа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8002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дейін өзгереді; этникалық топтың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8002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ішінде олар жеке сипатқа ие. Сонымен, этникалық бірегейлік, бір жағынан, жеке адамды белгілі бір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8002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 қауымдастыққа байланыстырады, екінші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8002E" w:rsidRPr="00407E4B">
        <w:rPr>
          <w:rFonts w:ascii="Times New Roman" w:hAnsi="Times New Roman" w:cs="Times New Roman"/>
          <w:sz w:val="28"/>
          <w:szCs w:val="28"/>
          <w:lang w:val="kk-KZ"/>
        </w:rPr>
        <w:t>жағынан, таңдалған мүшелік топ ішіндегі өзіндік сана-сезімнің ерекшелігін анықтайды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8002E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8002E" w:rsidRPr="00407E4B" w:rsidRDefault="0088002E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Диаспоралардың әлеуметтік-саяси процестерге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қатысуы көбінесе демографиялық сипаттамаларға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байланысты. Демографиялық ресурстар этникалық топтың сақталуы, дамуы және тиімді жұмыс істеуі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үшін маңызды. Диаспораның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саны қандай болуы керек және диаспораның ұлттық азшылық ретінде сақталуы үшін белгілі бір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тұрғылықты жердегі саны қандай болуы керек? 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Бұл сұраққа нақты жауап жоқ. Мысалы, И. М. Лебедев пен А. А. Хохлов өз мүшелерін қажетті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қолдаумен қамтамасыз ету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үшін қажет этникалық топтың белгілі бір сыни мөлшері бар деп санайды. Олардың пікірінше, бұл мөлшер мәдени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қашықтық факторына байланысты -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мигранттар шыққан елдің және олардың қоныстану елінің этникалық мәдениеттері арасындағы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объективті және субъективті түрде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қабылданатын айырмашылықтарға (тіл, дін, дәстүрлі мәдениет, климат, ас мәзірі және т.б. айырмашылықтар).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33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Топ саны мен мәдени қашықтық арасындағы байланыс кері пропорционалды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10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8002E" w:rsidRPr="00407E4B" w:rsidRDefault="0088002E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Диссертация авторы диаспораның демографиялық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ресурстары туылуымен, осы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топтың өкілімен және одан тыс некеге отырумен, ұлттық дәстүрлерді ескере отырып, балаларды тәрбиелеумен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және т. б. сипатталады деп санайды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8002E" w:rsidRPr="00407E4B" w:rsidRDefault="0088002E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Диаспора көлемінің мәселесі бір жақты емес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Тарихи және қазіргі әлеуметтік тәжірибе мөлшері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мен әлеуметтік белсенділік арасында тікелей байланыс жоқ екенін көрсетеді. Көбінесе шағын қоныс аудару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топтары саны көп этникалық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қауымдастықтарға қарағанда этномәдени стереотиптерді біріктіруге көбірек ұмтылуда және сәтті жүзеге асырада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B49FA" w:rsidRPr="00407E4B" w:rsidRDefault="0088002E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Қазіргі жағдайда «диаспора» ұғымының кең таралуы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осы құбылыстың ауқымдылығына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(диаспоралардың пайда болуына), сандық және сапалық параметрлердің болмауына, диаспоралық халықтардың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құқықтық жағдайына және т. б.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байланысты жаратылыстық болып табылады. Қазіргі әлемдегі диаспора проблемасының өзектілігін ескере отырып,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ғылыми білімнің әртүрлі бағыттарын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зерттеушілер оны талдауға бет бұруда. Осы себепті, осы тұжырымдаманы қолданудың пәнаралық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сипаты және оны анықтауға әртүрлі көзқарастар бар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Мысалы, И. В.Арутюнян, Л.М.Дробижева, А.А.Сусоколов "диаспора" деп этно</w:t>
      </w:r>
      <w:r w:rsidR="00DF50E2" w:rsidRPr="00407E4B">
        <w:rPr>
          <w:rFonts w:ascii="Times New Roman" w:hAnsi="Times New Roman" w:cs="Times New Roman"/>
          <w:sz w:val="28"/>
          <w:szCs w:val="28"/>
          <w:lang w:val="kk-KZ"/>
        </w:rPr>
        <w:t>ұлтт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ың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 бөлігі болып табылатын, оның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өзін-өзі анықтау аумағынан тыс жерде тұратын, саяси және мәдени кемсітушіліктен қорғауға кепілдік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беретін азшылықтар (этникалық топтар) түсініледі»</w:t>
      </w:r>
      <w:r w:rsidR="00DF50E2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29</w:t>
      </w:r>
      <w:r w:rsidR="00DF50E2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="00DF50E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8002E" w:rsidRPr="00407E4B" w:rsidRDefault="004B49F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Диссертациялық зерттеу В.А. Тишковтың диаспора -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бұл ортақ Отаным идеясына және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осы негізде құрылған ұжымдық байланыстарға, топтық ынтымаққа және отанға деген көзқарасына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негізделген мәдени ерекшеленетін қауымдастық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деген пікірді растады. Егер мұндай сипаттамалар болмаса, онда диаспора да болмайды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Бұл тұжырымды дәлелдейтін мысал -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олардың этникалық отандарына деген көзқарасы қазақстандағы славян, кавказ диаспораларының өкілдері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айқын көрінеді.</w:t>
      </w:r>
      <w:r w:rsidR="00DF50E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Сонымен, В.А. Тишков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атап өткендей, диаспора - бұл қатал демографиялық емес, өмірлік мінез-құлық стилі,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сондықтан этникалық шындық, сондықтан бұл құбылыс басқа көшіп-қонудан ерекшеленеді</w:t>
      </w:r>
      <w:r w:rsidR="00C7195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33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49FA" w:rsidRPr="00407E4B" w:rsidRDefault="004B49F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Біз З.И.Левинмен диаспораның этникалық топ немесе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тарихи отандарынан тыс жерде тұратын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топтың бөлігі екендігімен ішінара келісуге болады. Сонымен қатар, диаспораны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топ мекендейтін, шығу тегі бірлігі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идеясын сақтайтын және тұрақты топтық сипаттамаларын жоғалтқысы келмейтін территория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ретінде қарастыруға болады. Диаспоралардың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өкілдері қабылдаушы елдің басқа тұрғындарынан айтарлықтай ерекшеленеді, олар саналы түрде немесе бейсаналық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түрде онда қабылданған тәртіпке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бағынуға мәжбүр болады. Диаспораның өмір сүруінің ең көп таралған түрі, З. И. Левиннің пікірінше,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анклав қауымдастығы оның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институттары мен иммигранттарының жиынтығындағы әлеуметтік организм ретінде әрекет етеді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Бұған жалпы менталитетпен байланысты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қоғамның белсенді және" статистикалық " мүшелері де кіреді</w:t>
      </w:r>
      <w:r w:rsidR="00C7195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48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49FA" w:rsidRPr="00407E4B" w:rsidRDefault="004B49F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З.И. Левин диаспораның менталитетін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35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"ой бейнесі, идеялар мен символдар жүйесі,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дүниетаным, диаспораның әлеуметтік-этникалық топ ретіндегі рухани және моральдық-этикалық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көзқарастарының жиынтығы"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деп санауды ұсынады. Диаспора өзінің менталитетінде этномәдени ерекшелігі сақталып,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оның мүшелері қоршаған қоғамдағы жаттығын түсінген кезде қалады</w:t>
      </w:r>
      <w:r w:rsidR="00C7195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10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49FA" w:rsidRPr="00407E4B" w:rsidRDefault="004B49F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Диссертант жүргізген «диаспора» категориясының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тұжырымдамалық негіздерін талдау белгілі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 этникалық қауымдастықты диаспораға жатқызу критерийлерін анықтауда ғалымдар арасында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бірлік жоқ екенін көрсетті. Ж.Т. Тощенко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қауымдастықтың оның ұлттық-мемлекеттік қалыптасу шегінен тыс жерде болуының өлшемі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деп атады; өзінің ұлттық ерекшелігін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сақтауға ұмтылатын, мәдениеттің дамуына ықпал ететін; оның жұмысының ұйымдастырушылық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формалары бар және нақты адамдарды әлеуметтік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қорғауды жүзеге асырады. Олардың еңбектерінде басты назар КСРО ыдырағаннан кейінгі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шекаралардың өзгеруіне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және диаспоралардың белсенді қалыптасуына әкелген көші-қон проблемаларына аударылады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Бұл зерттеушілер субъективті критерийді жоққа шығармайды,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олардың пікірінше, бұл этникалық қауымдастықты біріктірудің құралы ретінде екінші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ретті рөл атқарады</w:t>
      </w:r>
      <w:r w:rsidR="005B52DD" w:rsidRPr="005B52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49FA" w:rsidRPr="00407E4B" w:rsidRDefault="004B49F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 ретінде жіктеудің тағы бір критерийі 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36</w:t>
      </w:r>
      <w:r w:rsidR="005B52D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B52DD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>қауымдастықта осындай белгілер жиынтығының болуы табылады: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4B49FA" w:rsidRPr="00407E4B" w:rsidRDefault="004B49F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- тарихи жағдайлық және жеке сәйкестендіру;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4B49FA" w:rsidRPr="00407E4B" w:rsidRDefault="004B49F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-диаспоралық топтың тарихи-мәдени келбеті қалыптасқан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оған ұқсас негізгі мәдени массив өмір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сүруді жалғастыратын "бастапқы орталықтың" шашраңқылығы;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4B49FA" w:rsidRPr="00407E4B" w:rsidRDefault="004B49F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географиялық локализацияны, мәдени жетістіктерді және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оның мүшелері өздерінің алғашқы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Отанын сақтауға немесе қалпына келтіруге, өркендеу мен қауіпсіздікке ұжымдық қызмет етуі керек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деген пікірді қамтитын «Атамекен-Отан»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туралы идеяның немесе мифтің ұжымдық жадының болуы және сақталуы</w:t>
      </w:r>
      <w:r w:rsidR="00C7195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56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49FA" w:rsidRPr="00407E4B" w:rsidRDefault="004B49F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Диссертация авторының пікірінше, диаспораның оны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басқа этникалық қауымдастықтардан ерекшелейтін негізгі белгілері: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4B49FA" w:rsidRPr="00407E4B" w:rsidRDefault="004B49F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этникалық қауымдастықтың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экономикалық немесе әлеуметтік-саяси себептерге байланысты өз елінен тыс жерде болуы;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4B49FA" w:rsidRPr="00407E4B" w:rsidRDefault="004B49F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- ассимиляцияға тойтарыс беру;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4B49FA" w:rsidRPr="00407E4B" w:rsidRDefault="004B49F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этникалық қауымдастықтың өзінің ұлттық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мәдениетін, өзіндік ерекшелігін, тілін, салт-дәстүрін сақтауға ұмтылуы;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4B49FA" w:rsidRPr="00407E4B" w:rsidRDefault="004B49F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этникалық қауымдастықтың мүдделерін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қорғау және өзін-өзі сақтау функциясын орындайтын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қоғамдық бірлестіктер, әлеуметтік ұлттық-мәдени және саяси қозғалыстар сияқты ұйымдық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нысандар арқылы өзін-өзі көрсету мүмкіндігі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4107" w:rsidRPr="00407E4B" w:rsidRDefault="004E4107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Диаспорадағы этникалық қауымдастықтарды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жіктеудің жоғарыда көрсетілген өлшемдері өзгеруі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мүмкін, өйткені диаспора өзгермелі этноәлеуметтік құбылыс. С. Л. Арутюновтың диаспора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дегеніміз «диаспора емес жағдайынан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«диаспора» болу арқылы «диаспора емес» дегенге дейінжағасатын процесс деген тұжырымдамасы дәлірек болып отыр</w:t>
      </w:r>
      <w:r w:rsidR="00C7195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61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Диаспораның қалыптасуы-бұл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процесс, ал процесс динамикалық, көп қырлы болғандықтан, әр тарихи кезең осы процеске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өз түзетулерін енгізеді.</w:t>
      </w:r>
    </w:p>
    <w:p w:rsidR="004E4107" w:rsidRPr="00407E4B" w:rsidRDefault="004E4107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Диссертация авторы бұл жағдайда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диаспораның жұмысының негізі объективті фактор деп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санайтын зерттеушілердің көзқарасын ұстанады, атап айтқанда: көші-қон және мемлекеттік шекаралардың өзгеруі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Кейіннен, егер этникалық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қауымдастық өзін-өзі сақтау мен өзін-өзі ұйымдастыруға күш тапса және ассимилияцияға ұшырамаса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ол диаспорада ұйымдастырылуы мүмкін.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"Диаспора, - дейді Т. В. Полоскова, - этникалық қауымдастықтардың (этникалық топтардың) өзін-өзі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ұйымдастырудың жоғары сатысы, олардың өміршеңдігінің көрсеткіші»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13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4107" w:rsidRPr="00407E4B" w:rsidRDefault="004E4107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Диаспораның мәнін, түсіндірудің анық еместігін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«диаспора» ұғымын талдауға тырысу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оның қоғамның этноәлеуметтік құрылымындағы орны мен рөлін анықтау қажеттілігін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туындатты, сәйкесінше, зерттеліп отырған құбылысты: </w:t>
      </w:r>
      <w:r w:rsidR="00CE607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ғылыми қолданыста жиі пайдаланатын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«этнос»,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«этникалық топ»,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«ұлттық азшылық»</w:t>
      </w:r>
      <w:r w:rsidR="00CE6078" w:rsidRPr="00407E4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607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«этно-қауымдастық»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сияқты ұғымдармен салыстыру қажет болды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28F7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Осы мақсатта автор осы тұжырымдамаларға қысқаша салыстырмалы талдау жүргізу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628F7" w:rsidRPr="00407E4B">
        <w:rPr>
          <w:rFonts w:ascii="Times New Roman" w:hAnsi="Times New Roman" w:cs="Times New Roman"/>
          <w:sz w:val="28"/>
          <w:szCs w:val="28"/>
          <w:lang w:val="kk-KZ"/>
        </w:rPr>
        <w:t>қажет деп санайды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628F7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628F7" w:rsidRPr="00962244" w:rsidRDefault="004628F7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С.М. Широкогоровтың 1923 жылы берілген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анықтамасына сәйкес, этностар дегеніміз - бір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тілде сөйлейтін, олардың жалпы шығу тегін мойындайтын, салт-дәстүрлерімен,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өмір сүруімен, дәстүрімен сақталып, қастерленетін және солармен ерекшеленетін адамдар тобы</w:t>
      </w:r>
      <w:r w:rsidR="00C7195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52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Бұл тәсіл кейінірек С.А.Токаревтің еңбектерінде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жалғасын тапты, ол этникалық қауымдастықтардың келесі тарихи түрлерін анықтады: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4628F7" w:rsidRPr="00407E4B" w:rsidRDefault="004628F7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қауымдық-рулық жүйенің этникалық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қауымдастығы-тайпа-осы шектерде өмір сүретін барлық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адамдар тобын қамтиды (оларды туыстық байланыстармен біріктіреді);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4628F7" w:rsidRPr="00407E4B" w:rsidRDefault="004628F7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құлдық жүйенің этникалық қауымдастығы-демос-құлдарды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қоспағанда, белгілі бір елдің еркін халқын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ғана қамтиды - бұл негізгі өндіруші класс;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4628F7" w:rsidRPr="00407E4B" w:rsidRDefault="004628F7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- ерте феодалдық жүйенің этникалық қауымдастығы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- халық-негізінен жұмыс істейтін халықты, шаруалар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мен азаматтарды, феодалдардың басым тобын қоспағанда қамтымайды;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4628F7" w:rsidRPr="00407E4B" w:rsidRDefault="004628F7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кеш феодалдық және капиталистік жүйенің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қауымдастығы-ұлт-бұл аумақ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халқының барлық топтарын (көп жағдайда біріккен және саяси және экономикалық) қайтадан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қамтиды, бірақ халық антагонистік кластарға бөлінеді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628F7" w:rsidRPr="00407E4B" w:rsidRDefault="004628F7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Тарихи-этнографиялық зерттеу нәтижесінде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С. А. Токарев өзінің анықтамасын ұсынды: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«этникалық қауымдастық - бұл әлеуметтік байланыстардың әртүрлі түрлеріне-шығу тегіне, тіліне,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аумағына, мемлекетке, экономикалық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байланысына, мәдени құрылымына, дініне негізделуі мүмкін адамдар қауымдастығы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Байланыстың осы түрлері арасындағы тарихи анықталған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байланыс этникалық өзін-өзі тануды тудырады, ол арқылы біздің заманымызда белгілі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 адамның, белгілі бір әлеуметтік топтың этникалық құрамы субъективті түрде анықталады»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34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628F7" w:rsidRPr="00407E4B" w:rsidRDefault="004628F7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Диссертациялық зерттеу мақсатында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Л.Н.Гумилевтің этнос сипаттамасында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берген анықтамасы үлкен қызығушылық тудырады. Ол «этнос - өзін басқа ұжымдардан ерекшелейтін адамдар ұжымы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Этн</w:t>
      </w:r>
      <w:r w:rsidR="00980103" w:rsidRPr="00407E4B">
        <w:rPr>
          <w:rFonts w:ascii="Times New Roman" w:hAnsi="Times New Roman" w:cs="Times New Roman"/>
          <w:sz w:val="28"/>
          <w:szCs w:val="28"/>
          <w:lang w:val="kk-KZ"/>
        </w:rPr>
        <w:t>ос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тарихи уақытта пайда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болады және жоғалады</w:t>
      </w:r>
      <w:r w:rsidR="00980103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... Этнос-бұл бір-біріне ұқсас адамдар тобы ғана емес, сонымен қатар әртүрлі талғам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80103" w:rsidRPr="00407E4B">
        <w:rPr>
          <w:rFonts w:ascii="Times New Roman" w:hAnsi="Times New Roman" w:cs="Times New Roman"/>
          <w:sz w:val="28"/>
          <w:szCs w:val="28"/>
          <w:lang w:val="kk-KZ"/>
        </w:rPr>
        <w:t>мен қабілеттер жүйесі, олардың қызметінің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80103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өнімдері, дәстүрлер, географиялық орта, этникалық орта, сондай-ақ жүйенің дамуындағы белгілі бір тенденциялар» </w:t>
      </w:r>
      <w:r w:rsidR="00980103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79</w:t>
      </w:r>
      <w:r w:rsidR="00980103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="00980103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Сонымен бірге, Ю.В. Бромлеи этнос - бұл "мәдениеттің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0103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(оның ішінде тілдің) және психиканың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80103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жалпы, салыстырмалы түрде тұрақты ерекшеліктеріне, сондай-ақ өзінің бірлігі мен басқа да осындай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80103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құрылымдардан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80103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айырмашылығына ие тарихи қалыптасқан адамдар қауымдастығы деп санайды. Этнос мүшелерінің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80103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өздерінің топтық бірлігі туралы бұл түсінігін этникалық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80103" w:rsidRPr="00407E4B">
        <w:rPr>
          <w:rFonts w:ascii="Times New Roman" w:hAnsi="Times New Roman" w:cs="Times New Roman"/>
          <w:sz w:val="28"/>
          <w:szCs w:val="28"/>
          <w:lang w:val="kk-KZ"/>
        </w:rPr>
        <w:t>өзін-өзі тану деп атайды, оның сыртқы көрінісі өзін-өзі атау болып табылады (этноним)</w:t>
      </w:r>
      <w:r w:rsidR="00980103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80</w:t>
      </w:r>
      <w:r w:rsidR="00980103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="00980103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Этногенез барысында қалыптасқан этнос мүшелерінің этникалық өзін-өзі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80103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тануы этностықтың маңызды анықтаушысы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80103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бір этнос мүшелерін біріктіретін және оларды этникалық жағынан басқа этнос өкілдерімен салыстыратын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80103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күш ретінде </w:t>
      </w:r>
      <w:r w:rsidR="00980103"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>әрекет етеді</w:t>
      </w:r>
      <w:r w:rsidR="00C7195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0103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86</w:t>
      </w:r>
      <w:r w:rsidR="00980103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="00980103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80103" w:rsidRPr="00407E4B" w:rsidRDefault="00980103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Егер Л. Н. Гумилевтің анықтамасында этнос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өміріндегі биологизаторлық сәт атап көрсетілсе,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онда Ю. В. Бромлей этникалық білімнің әлеуметтік мәнін ажыратады. Алайда, олардың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ұстанымдары жақын, өйткені этникалық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сипат объективті берілген, адамзаттың бастапқы сипаттамасының бір түрі ретінде қарастырылады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80103" w:rsidRPr="00407E4B" w:rsidRDefault="006450EE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В.</w:t>
      </w:r>
      <w:r w:rsidR="00980103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Тишков этнос құбылысын басқаша түсіндіреді, ол этностарды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0103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«мүшелері ортақ атауы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80103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мен мәдениеттің элементтері, ортақ шығу тегі мен ортақ тарихи жады туралы мифке ие, өздерін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80103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ерекше территориямен байланыстыратын және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80103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ынтымақтастық сезімі бар адамдар тобы» деп анықтайды. Бұл белгілердің барлығы ерекше күш-жігердің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80103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нәтижесі, әсіресе ұлт құру процесі;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80103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осы атрибуттардың ішіндегі ең маңыздысы - ынтымақтастық. Ұлт дегеніміз - бұл белгілі бір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80103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ұжымдық қауымдастыққа мүшелік пен адалдық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80103" w:rsidRPr="00407E4B">
        <w:rPr>
          <w:rFonts w:ascii="Times New Roman" w:hAnsi="Times New Roman" w:cs="Times New Roman"/>
          <w:sz w:val="28"/>
          <w:szCs w:val="28"/>
          <w:lang w:val="kk-KZ"/>
        </w:rPr>
        <w:t>туралы «тұрақты ішкі референдум». Бұл адамды тәрбиелеудің, әлеуметтенудің нәтижесі»</w:t>
      </w:r>
      <w:r w:rsidR="00980103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79</w:t>
      </w:r>
      <w:r w:rsidR="00980103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="00980103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80103" w:rsidRPr="00407E4B" w:rsidRDefault="00980103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Осылайша, </w:t>
      </w:r>
      <w:r w:rsidR="00C17C3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ғылыми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дәреже алуға үміткердің пікірі бойынша,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белгілі бір этникалық топтың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құрылуы оған жататын адамдардың тікелей байланыстарына байланысты, егер олар сол территорияда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тұрып, бір тілде сөйлесе мүмкін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17C3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Ортақ тіл және біртұтас аймақ этнос қалыптасуының шарттары болып табылады. Сонымен қатар,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17C3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этностардың қалыптасуының шарты ретінде әрекет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17C3C" w:rsidRPr="00407E4B">
        <w:rPr>
          <w:rFonts w:ascii="Times New Roman" w:hAnsi="Times New Roman" w:cs="Times New Roman"/>
          <w:sz w:val="28"/>
          <w:szCs w:val="28"/>
          <w:lang w:val="kk-KZ"/>
        </w:rPr>
        <w:t>ететін территорияның біртектілігі оның кейінгі көбеюінің қатаң міндетті факторы болып табылмайды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C17C3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өйткені аумақтық бөлінбейтін топтар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17C3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өздерінің ерекшеліктерін ұзақ уақыт сақтай алады. Этностың өмір сүруі үшін тілмен қатар материалдық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17C3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рухани мәдениеттің белгілі бір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17C3C" w:rsidRPr="00407E4B">
        <w:rPr>
          <w:rFonts w:ascii="Times New Roman" w:hAnsi="Times New Roman" w:cs="Times New Roman"/>
          <w:sz w:val="28"/>
          <w:szCs w:val="28"/>
          <w:lang w:val="kk-KZ"/>
        </w:rPr>
        <w:t>элементтері - әдет-ғұрыптар, салт-дәстүрлер, халықтық өнер, дін және т.б. маңызды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5B52D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C17C3C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C13AF" w:rsidRPr="007C59BB" w:rsidRDefault="00C17C3C" w:rsidP="007C59BB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топтардың құрылуы мен өмір сүруіне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тоқталатын болсақ, зерттеушілер көбіне иммигрант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топтарды, ұлттық азшылықтарды, жергілікті халықтарды, жергілікті халықтарды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және т.б. ұлттық азшылық санаттарына бөледі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Е.А. Баграмовтың мұндай одақ «жалпы көзқарастарды, ең алдымен өзін-өзі анықтау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проблемасын шешуді қиындатады» және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«бұл этно-ұлттық қауымдастықтардың екі түрін оларды тәуелсіз терминдермен белгілей отырып, мәні бойынша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ажырату керек» деген пікірмен келісуіміз керек</w:t>
      </w:r>
      <w:r w:rsidR="00C7195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13AF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27</w:t>
      </w:r>
      <w:r w:rsidR="009C13AF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="009C13AF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C13AF" w:rsidRPr="00407E4B" w:rsidRDefault="009C13AF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Қазіргі Қазақстанда халықтардың ұлттық және мәдени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ерекшелігін сақтау және дамыту үшін жағдайлар заңмен жасалады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Қазақстанда 100-ден астам ұлт өкілдері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тұрады, сондықтан да қоғамдық келісім мен саяси тұрақтылық республика үшін өте маңызды және бұл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1995 жылғы 30 тамызда қабылданған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жаңа Конституцияның 1-бабында көрсетілген. Алайда, көп ұлтты мемлекеттегі қоғамдық келісім мен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саяси тұрақтылықтың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қауіпсіздігінің шегі көп жағдайда дұрыс ұлттық саясатқа байланысты. Осыған байланысты біздің еліміз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ұлтаралық қатынастарды реттеуде және ұлттық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азшылықтардың мүдделерін қорғауда ерекше тәжірибе жинақтады. Айта кету керек, 1995 жылғы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жаңа Конституция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қабылданғанға дейін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13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Қазақстан Республикасы Президентінің 1995 жылғы 1 наурыздағы Жарлығымен Қазақстан халқы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Ассамблеясы (ҚХА) Қазақстан Республикасы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Президентінің жанындағы консультативтік-кеңесші орган ретінде құрылды, оның міндеттерінің бірі оны өткізу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жөніндегі ұсыныстарды әзірлеу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болып табылады. Қазақстан аумағында тұратын ұлт өкілдері арасындағы достық қарым-қатынастардың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дамуына, теңдік қағидатын сақтауға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негізделген олардың рухани және мәдени жаңғыруы мен дамуына ықпал ететін мемлекеттік саясат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ҚХА-ның негізгі міндеттері мемлекеттік ұлттық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саясатты іске асыру, Қазақстан Республикасындағы әлеуметтік-саяси тұрақтылықты қамтамасыз ету және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ұлтаралық қатынастар саласындағы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мемлекет пен азаматтық институттардың өзара іс-қимылының тиімділігін арттыру болып табылады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C13AF" w:rsidRPr="00407E4B" w:rsidRDefault="009C13AF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2007 жылғы мамырда Қазақстан Республикасының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Конституциясына бірқатар өзгерістер енгізілді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40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Қазақстан халқы Ассамблеясына конституциялық мәртебе берілді, ол Парламент Мәжілісіне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тоғыз депутатты сайлау құқығына ие болды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, бұл оның әлеуметтік және саяси рөлін едәуір арттырды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C13AF" w:rsidRPr="00407E4B" w:rsidRDefault="009C13AF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2008 жылғы 20 қазанда Президент «Қазақстан халқы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Ассамблеясы туралы» Қазақстан Республикасының Заңына қол қойды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19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оған сәйкес ол елдің саяси жүйесінің толыққанды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субъектісіне айналды және оның қызметінің нормативтік құқықтық базасы айқындалды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C17C3C" w:rsidRPr="00407E4B" w:rsidRDefault="009C13AF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Бүгінде Ассамблея ұлтаралық келісім,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қоғамдағы толеранттылық және халықтың бірлігі үшін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қолайлы жағдай жасауға ықпал етеді. Сонымен қатар, ҚХА мемлекеттік органдарға қоғамдағы экстремизм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мен радикализм көріністеріне қарсы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тұруда, демократиялық нормаларға негізделген азаматтардың саяси және құқықтық мәдениетін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қалыптастыруда көмек көрсетеді. Ассамблея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этномәдени бірлестіктердің күш-жігерін біріктіруді қамтамасыз етеді, ұлттық мәдениеттерді, Қазақстан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халқының тілдері мен дәстүрлерін қалпына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келтіруге, сақтауға және дамытуға көмектеседі.</w:t>
      </w:r>
    </w:p>
    <w:p w:rsidR="009C13AF" w:rsidRPr="00407E4B" w:rsidRDefault="009C13AF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Р.Г. Абдулатипов ұлттық азшылықты «сыртқы ортада өз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ұлтының негізгі ағзасынан ажыратылған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адамдардың қауымдастығы» ретінде түсінеді.</w:t>
      </w:r>
      <w:r w:rsidR="0059441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Мұндай этникалық топтардың ең маңызды ерекшелігі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олардың ұлттық мемлекеттілігінің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шеңберінен тыс болуы немесе </w:t>
      </w:r>
      <w:r w:rsidR="0059441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мемлекеттігінің мүлдем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болмауы, сонымен қатар мәдени, лингвистикалық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және мәдени-тарихи факторлардың ортақтығы</w:t>
      </w:r>
      <w:r w:rsidR="0059441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4418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10</w:t>
      </w:r>
      <w:r w:rsidR="00594418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9441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Сонымен бірге «ұлттық қауымдастықтар қоғамдағы, басқару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94418" w:rsidRPr="00407E4B">
        <w:rPr>
          <w:rFonts w:ascii="Times New Roman" w:hAnsi="Times New Roman" w:cs="Times New Roman"/>
          <w:sz w:val="28"/>
          <w:szCs w:val="28"/>
          <w:lang w:val="kk-KZ"/>
        </w:rPr>
        <w:t>құрылымындағы тепе-теңдік пен тұрақтылыққа қол жеткізудің маңызды құрамдас бөлігі бола алады» деген ереже өте дұрыс</w:t>
      </w:r>
      <w:r w:rsidR="002420AD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4418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61</w:t>
      </w:r>
      <w:r w:rsidR="00594418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="0059441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 Диссертанттың пікірінше, диаспора жоғарыда айтылғандай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94418" w:rsidRPr="00407E4B">
        <w:rPr>
          <w:rFonts w:ascii="Times New Roman" w:hAnsi="Times New Roman" w:cs="Times New Roman"/>
          <w:sz w:val="28"/>
          <w:szCs w:val="28"/>
          <w:lang w:val="kk-KZ"/>
        </w:rPr>
        <w:t>өлшемдерге немесе қасиеттерге ие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94418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94418" w:rsidRPr="00407E4B" w:rsidRDefault="00594418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«Ұлттық азшылық» ұғымымен қатар «ұлттық топ»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және «этникалық топ» ұғымдары қолданылады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К. В. Калинина этникааралық қатынастар мәселелеріндегі ең маңызды құқықтық актілерде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«ұлттық азшылықтардың нақты анықтамасы жоқ»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деп атап өтті және әлі де «ұлттық топтар», «этникалық топтар» деген терминдерде түсініксіз мәселелер бар</w:t>
      </w:r>
      <w:r w:rsidR="00C7195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10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 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>Ю.</w:t>
      </w:r>
      <w:r w:rsidR="009D0ED5" w:rsidRPr="00407E4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рутиюнянның айтуынша, этникалық топ - бұл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«көп ұлтты мемлекеттегі бір халықтың немесе ұлттың бөлігі»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22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594418" w:rsidRPr="00407E4B" w:rsidRDefault="00594418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Диссертациялық жұмыс авторының пікірінше,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диаспоралар этникалық топтардың негізінде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құрылады, бірақ объективті этникалық белгілері жағынан олармен әрқашан сәйкес келе бермейді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C6CE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Этникалық топтардан диаспораның айырмашылығы,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C6CE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диаспораның міндетті құрамдас бөлігі-шығу мемлекеті (немесе оның символы) туралы идеяның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C6CE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болуы, егер физикалық ("жинақтау",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C6CE2" w:rsidRPr="00407E4B">
        <w:rPr>
          <w:rFonts w:ascii="Times New Roman" w:hAnsi="Times New Roman" w:cs="Times New Roman"/>
          <w:sz w:val="28"/>
          <w:szCs w:val="28"/>
          <w:lang w:val="kk-KZ"/>
        </w:rPr>
        <w:t>қайтару идеясы) болмаса, онымен байланысты сақтауға деген ұмтылыс, кем дегенде рухани мағынада болуы шарт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C6CE2" w:rsidRPr="00407E4B">
        <w:rPr>
          <w:rFonts w:ascii="Times New Roman" w:hAnsi="Times New Roman" w:cs="Times New Roman"/>
          <w:sz w:val="28"/>
          <w:szCs w:val="28"/>
          <w:lang w:val="kk-KZ"/>
        </w:rPr>
        <w:t>. Этникалық топ үшін бұл мүмкін, бірақ міндетті емес белгі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C6CE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E0E94" w:rsidRPr="00407E4B" w:rsidRDefault="00FC6CE2" w:rsidP="006903F4">
      <w:pPr>
        <w:widowControl w:val="0"/>
        <w:shd w:val="clear" w:color="auto" w:fill="FFFFFF"/>
        <w:tabs>
          <w:tab w:val="left" w:pos="851"/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Р. Абдулатиповтің көзқарасы бойынша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топтар - бұл мәдениеттің жекелеген белгілі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элементтері бар және тұрғылықты елдерінен тыс жерлерде өзіндік ұлттық-мемлекеттік формациялары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бар немесе жоқ, бірақ негізінен тұрғылықты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мемлекеттен тыс жерлерде тұратын халықтардың ұлттық (этникалық) өзін-өзі сәйкестендіру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процесінде өздерін мәлімдейді</w:t>
      </w:r>
      <w:r w:rsidR="00C7195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0E94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46</w:t>
      </w:r>
      <w:r w:rsidR="00FE0E94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="00FE0E94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  </w:t>
      </w:r>
    </w:p>
    <w:p w:rsidR="00FC6CE2" w:rsidRPr="00407E4B" w:rsidRDefault="00FE0E94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Айта кету керек, халықаралық құқық ұлттық және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этникалық топ деген ұғымдарды білмейді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Олар кез-келген этникалық қоғамды олардың мәртебесі мен қоныс аудару сипатына қарамастан білдіреді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Сондықтан күрделі этникалық құрылымымен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сипатталатын Қазақстанда бұл анықтамалар сирек қолданылады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E0E94" w:rsidRPr="00407E4B" w:rsidRDefault="00FE0E94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Осылайша, автор этникалық топтың келесі ерекшеліктерін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анықтайды:</w:t>
      </w:r>
    </w:p>
    <w:p w:rsidR="00FE0E94" w:rsidRPr="00407E4B" w:rsidRDefault="00FE0E94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1) этникалық топты біріктірудің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негізін тек этникалық белгілер құрайды: Тіл, шығу тегі мен тарихының, мәдениетінің,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тұрмысының, сақталған салт-дәстүрлерінің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ортақтығын ұғыну; 2) этникалық топтар ықшам және дисперсті күйде болады; 3) топтар өздерінің ұлттық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мемлекетінен тыс жерде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жатұлттық ортада ұзақ уақыт тұрады; 4) бірақ белгілі бір уақыттан кейін оның мүшелері этносаяси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мәртебеге ие болуға ұмтылады, ол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жерлестетіктерден, мәдени-ұлттық орталықтардың қызметінен, ұлттық мерекелерді өткізуден,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тек өздерінің этникалық қоғамдастығының өкілдері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үшін бос уақыт жүйесін ұйымдастырудан және т. б. </w:t>
      </w:r>
      <w:r w:rsidR="00962244" w:rsidRPr="00407E4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ұрады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E0E94" w:rsidRPr="00407E4B" w:rsidRDefault="00FE0E94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Кейбір авторлар «ұлттық топ» және «этникалық топ»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сияқты ұғымдарды анықтайды. Мысалы, Д.Т.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Лолаева, ұлттық топ этникалық топтың өзіндік логикалық жалғасы ретінде қызмет етеді,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бірақ оның өзіне тән ерекшелігімен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ерекшеленеді, олар туыстық және жергілікті шекарадан тыс жерлерге өту және саяси диспозиция мен мәртебе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тобын иеленеді деп атап өтті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48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  Автор пікіріне сай, ұлттық топты анықтау белгілері: ұлттық-этникалық шығу тегі және сыртқы ортада өмір сүретін қоғам;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 дәстүрлер мен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ерекшеліктерді сақтауға және сақта</w:t>
      </w:r>
      <w:r w:rsidR="003C0942" w:rsidRPr="00407E4B">
        <w:rPr>
          <w:rFonts w:ascii="Times New Roman" w:hAnsi="Times New Roman" w:cs="Times New Roman"/>
          <w:sz w:val="28"/>
          <w:szCs w:val="28"/>
          <w:lang w:val="kk-KZ"/>
        </w:rPr>
        <w:t>луына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ұмтылу; ұлттық топ өкілдері осы мемлекеттің азаматтары болып табылады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және автономды ұлттық аймақтарды, аудандарды және т.б. құруға құқылы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C0942" w:rsidRPr="00407E4B" w:rsidRDefault="003C0942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 ортасынан шыққан адамдарды біріктірудің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негізгі факторы - олардың белгілі бір этникалық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топқа жататындығы. Сондықтан этностық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қауымдастықты өзіндік әлеуметтік институттар құрған және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өздерінің бастапқы мекендейтін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аймақтарынан тыс жерде тұратын этникалық тектегі адамдардың бірлестігі ретінде сипаттауға болады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Этникалық қауымдастық - бұл диаспора процестерінің жемісі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C0942" w:rsidRPr="00407E4B" w:rsidRDefault="003C0942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Осылайша, қарастырылған этникалық және ұлттық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топтар өздерінің сипаттамаларында біздің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зерттеу тақырыбымыздан, яғни диаспорадан ерекшеленеді. Жоғарыда айтылғандардың негізінде,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диаспораны өзара және аналық этникалық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топпен тығыз байланыста болатын және ұстап тұратын этникалық қауымдастықтардың жиынтығы ретінде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айқындау орынды болып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көрінеді. Диаспора әлеуметтік құрылым ретінде шет мемлекеттерде оның мүшелерінің ортақ, жақын мүдделері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мен әлеуметтік мәртебесі бар екендігімен ерекшеленеді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C0942" w:rsidRPr="00407E4B" w:rsidRDefault="003C0942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Салыстырмалы талдау көрсеткендей, диаспора өзін-өзі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ұйымдастырудың жоғары дәрежесі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болып табылады, жоғарыда келтірілген ұғымдармен салыстырғанда, олардың негізінде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қалыптасады, оның институционализацияланған және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этномәдени, этносаяси мазмұны болады.</w:t>
      </w:r>
    </w:p>
    <w:p w:rsidR="00FC6CE2" w:rsidRPr="00407E4B" w:rsidRDefault="003C0942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Қазіргі диаспоралар-бұл қазіргі әлемде болып жатқан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 процестерге ғана емес,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сонымен бірге мемлекеттердің ішкі саяси дамуына, аймақтық және халықаралық байланыстар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жүйесінің жағдайына әсер ететін этномәдени және этносаяси күш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Осылайша, диаспора-этникалық топтар негізінде қалыптасатын этномәдени және этносаяси құбылыс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Диаспора үшін келесідей мінездемелер тән: а)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тұратын елімен де, этникалық отанымен де этномәдени байланыстардың болуын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болжайтын бірнеше этникалық өзін-өзі сәйкестендіру;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ә) диаспораның сақталуы мен дамуын қамтамасыз ететін институттар құру; б) тұру елімен де,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титулдық мемлекетпен де мемлекеттік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институттармен өзара әрекеттесу стратегиясының болуы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C0942" w:rsidRPr="00407E4B" w:rsidRDefault="003C0942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Диссертант жүргізген «диаспора» ұғымын,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диаспораның қоғамның этномәдени құрылымындағы орны мен рөлін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зерттеу оның мәдениетін зерттеу әдіснамасын талдауға мүмкіндік береді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C0942" w:rsidRPr="00407E4B" w:rsidRDefault="003C0942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60B21" w:rsidRPr="00407E4B" w:rsidRDefault="006903F4" w:rsidP="006903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1.2</w:t>
      </w:r>
      <w:r w:rsidR="00CB2B2D" w:rsidRPr="00407E4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D60B21" w:rsidRPr="00407E4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Этникалық диаспора мәдениетінің жүйесі мен генезисі</w:t>
      </w:r>
    </w:p>
    <w:p w:rsidR="00D60B21" w:rsidRPr="00407E4B" w:rsidRDefault="00D60B21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Этникалық диаспора мәдениетін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қарастыруда ең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алдымен этникалық диаспора мәдениетін хаосты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еңсеруге және өзін-өзі қорғауға ұмтылатын жүйе ретінде ұйымдастырушы күш екенін ашып алу қажет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Бұл ретте мәні мен өмір сүруінің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диалектикасын ескеру қажет, яғни этникалық диаспораның мәдениеті құрылымының ерекшеліктерін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оның шекарасы шеңберінде оған тән болуы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мүмкін модификацияларды қарастыру қажет. Жүйенің түрі осы орайда өте маңызды болып табылады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Ашық жүйе ретінде диаспора мәдениетіне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мәдениетаралық байланысқа жолуберу үшін оған арнайы кодтың қолданылуы шарт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43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60B21" w:rsidRPr="00407E4B" w:rsidRDefault="00D60B21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диаспора мәдениетін жүйе ретінде қарастыру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үшін мәдениет — этникалық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мәдениет — этникалық диаспора мәдениеті ұғымдарының арақатынасы логикасын құру қажет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Бүгінгі таңда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мәдениетті анықтау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тәсілдерінің ішінен мәдениетті адам әрекетінің ерекше тәсілі ретінде түсіндіретін іс-әрекет тәсілі қолданылады</w:t>
      </w:r>
      <w:r w:rsidR="006903F4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786C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22</w:t>
      </w:r>
      <w:r w:rsidR="0007786C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Бұл мақалада этнос мәдениеті мен этникалық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мәдениет ұғымдары ажыратылып қарастырылады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Дәстүрлі түрде этнос мәдениеті деп осы игіліктің әртүрлі элементтері мен құрылымының ерекше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этникалық бояуы бар ма немесе этникалық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бейтарап болып табылатындығына қарамастан, оның жекелеген өкілдері, жергілікті топтары, этноәлеуметтік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организмдер мен т.б. тұлғасындағы осы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этностарға тән мәдени игіліктің барлық жиынтығы біріктіріледі. Этникалық мәдениет деп "біз — біз емес"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оппозициясы (немесе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"біздікі — біздікі емес") шеңберінде этнодифференциялаушы функцияны орындай отырып, сондай-ақ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 бірлігін әртүрлі, көбінесе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осы этностың дисперсиялық шашыраңқы бөліктерін түсінуге ықпал ете отырып, этнодифференциялаушы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функцияны орындай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отырып, этникалық ерекшелікке ие мәдени элементтер мен құрылымдардың жиынтығы ғана түсініледі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Қазіргі таңдағы контекстегі этникалық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мәдениеттің басты міндеті, сайып келгенде, халықтың тиісті топтарының этникалық тиістілігін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білдіретін әлеуметтік-мәдени даму мен мәдени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үлгілерді қалпына келтірудегі тарихи сабақтастықты қолдау шарттары мен мүмкіндіктеріне негізделеді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Этникалық диаспора мәдениеті жүйесінің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ерекшеліктерін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қарастыру этникалық мәдениет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құрылымын қарастыру арқылы мүмкін. Ұлттың  мәдениетін теориялық талдаудың әмбебап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концептуалды моделі этникалық мәдениет құрылымы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негізгі үш компоненттен: ядро, этникалық мәдениет элементтері және қорғау белдеуінен тұратындығын көрсетеді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    </w:t>
      </w:r>
    </w:p>
    <w:p w:rsidR="00D60B21" w:rsidRPr="00407E4B" w:rsidRDefault="00D60B21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мәдениеттің ядросы этногенез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бойы қалыптасады, этникалық мәдениетті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ыдыраудан сақтайды, басқа мәдениеттерден кірмелердің мөлшерін анықтайды. Ядро жүйенің ерекше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түйін элементі болып табылады және өзінде: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а) жүйе туралы ақпаратты (жүйе естелеігі); ә)  жүйе элементтерінің өзара әрекеттесуінің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негізгі энергетикалық потенциалын; б) жүйе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элементтері арасындағы коммуникативтік үрдістерін шоғырландырады.    Ол екі негізгі құрылымнан тұрады: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біріншісі тұрақты және өзгеріссіз сипатталады,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ол қатты ядро функциясын орындайды, екіншісі ядро мен периферия арасындағы өзара әрекеттесудің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"катализатор" функциясын орындайды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, сондықтан қозғалмалы және өзгермелі болады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962244" w:rsidRDefault="00D60B21" w:rsidP="006903F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Жүйелік ядро үш негізгі функцияны орындайды,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ол келесідей өзара қарым-қатынастарды қамтамасыз етеді: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D60B21" w:rsidRPr="00407E4B" w:rsidRDefault="00D60B21" w:rsidP="006903F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- жүйе және сыртқы ортаның;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D60B21" w:rsidRPr="00407E4B" w:rsidRDefault="00D60B21" w:rsidP="006903F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- жүйенің ішкі элементтерінің;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D60B21" w:rsidRPr="00407E4B" w:rsidRDefault="00D60B21" w:rsidP="00461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- бірінші және екінші функциялардың құрылымдарымен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немесе </w:t>
      </w:r>
      <w:r w:rsidR="0007786C" w:rsidRPr="00407E4B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>«</w:t>
      </w:r>
      <w:r w:rsidRPr="00407E4B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>катализатор функциясы</w:t>
      </w:r>
      <w:r w:rsidR="0007786C" w:rsidRPr="00407E4B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>»</w:t>
      </w:r>
      <w:r w:rsidR="00C71955" w:rsidRPr="00407E4B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="0007786C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109</w:t>
      </w:r>
      <w:r w:rsidR="0007786C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мәдениеттің элементтері - мәдениеттің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құрамдас бөліктері: құқық, мораль, дін, өнер,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ғылым, </w:t>
      </w:r>
      <w:r w:rsidR="007747FD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нысандары және қорғау белдеуі - уақыт пен кеңістікте этникалық мәдениетті сақтау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дамыту тәсілдері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(дәстүрлер, әдет-ғұрыптар,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салт-дәстүрлер, өмір салты және т.б.) жиынтықта шеткі (периферия) саласын құрайды, жүйелік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ядро тарапынан ұйымдастырушылық және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ретке келтіретін әсерді тек ішінара (уақытша, фрагменттік) сезінеді. Этникалық мәдениеттің қорғаныс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белдеуі әлеуметтік, зияткерлік және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адамгершілік дәстүрлерден құралады. Ол мәдениетті ыдырау мен трансформациялаудан қорғайды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сонымен қатар мәдениетті өзгеріс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жағдайларына бейімделуге мүмкіндік беретін адаптация механизмдерімен қамтамасыз етеді</w:t>
      </w:r>
      <w:r w:rsidR="00C7195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786C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13</w:t>
      </w:r>
      <w:r w:rsidR="0007786C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Этникалық мәдениет элементтерінің арасынан (мораль, дін, құқық, өнер) доминант ерекшеленеді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(мәдениеттің б</w:t>
      </w:r>
      <w:r w:rsidR="00000648" w:rsidRPr="00407E4B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р немесе б</w:t>
      </w:r>
      <w:r w:rsidR="00000648" w:rsidRPr="00407E4B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рнеше элементтері),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бүкіл ұлттың рухани потенициалы, дүниетанымы осы домнантта көрініс табады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Мәдениеттің екі негізгі функциясын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ерекше атап өтуге болады: </w:t>
      </w:r>
    </w:p>
    <w:p w:rsidR="00D60B21" w:rsidRPr="00407E4B" w:rsidRDefault="00D60B21" w:rsidP="00461CB2">
      <w:pPr>
        <w:shd w:val="clear" w:color="auto" w:fill="FFFFFF"/>
        <w:tabs>
          <w:tab w:val="left" w:pos="55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ab/>
        <w:t xml:space="preserve">қоғамды табиғатпен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табысты күресу үшін, оның негэнтропия деңгейін үнемі арттыру үшін барлық қажеттіліктермен қамтамасыз ету;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D60B21" w:rsidRPr="00407E4B" w:rsidRDefault="00D60B21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ab/>
        <w:t xml:space="preserve">өз ұтқырлығымен, серпінділігімен,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өнімділігімен қамтамасыз ету, пайдалы әсер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коэффициентін арттыру механизмдер тиімділігін арттыру, яғни тоқтаусыз өзін-өзі жетілдіру</w:t>
      </w:r>
      <w:r w:rsidR="00C7195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786C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59</w:t>
      </w:r>
      <w:r w:rsidR="0007786C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 Осы екі маңызды функцияларды бастапқы деп танып, этникалық мәдениеттің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мәнін толықтай ашып беретіндеріне тоқталсақ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(онтологиялық, эстетикалық, әлеуметтік, тарихи, рефлексивті, аксиологиялық, этикалық, коммуникативтік,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психотерапевтік)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60B21" w:rsidRPr="00407E4B" w:rsidRDefault="00D60B21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Онтологиялық функциясы әлемнің басым моделін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(әлемнің көрінісін) анықтайды. Мұнда мәдениет әлемнің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оның жеке элементтерінің пайда болуын, дамуын және қызмет ету заңдарын интуитивті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түрде анықталап, жүйеленейді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Эстетикалық функциясы осы әлемнің сұлулығы,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үйлесімі, мейірімділігі туралы этникалық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түсініктерді құрастыру арқылы жүзеге асырылады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функциясы социумның салыстырмалы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тұтастығын қамтамасыз етеді. Этникалық мәдениетте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жыныстық, жас ерекшеліктері мен әлеуметтік мәртебесініне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сай сәйкестік өлшемдері жасақталады және нақты сақталады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60B21" w:rsidRPr="00407E4B" w:rsidRDefault="00D60B21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Тарихи функция ұлттың  уақыт ішінде өзін өзі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көру қабілетіне негізделеді. Тарихи функция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қоғамдық сананың қалыптасуын қамтамасыз етеді, өйткені әлем пен ондағы адамның орнына көзқарастың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кез келген жүйесі оның тарихи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тәжірибесіне негізделеді. Осы тәжірибе қоғамда үстемдік ететін рухани және материалдық құндылықтардың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сипатын, сондай-ақ олардың иерархиясын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көрсетеді. Өткенді білу қоғам мәдениетінің қажетті құрамдас бөлігі болып табылады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Адамның болашағы оның өткен тарихи оқиғалар туралы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ақпаратты сақтау, оларды дұрыс бағалау және сабақ алу қабілетіне байланысты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Рефлексиялық функциясы жеке тұлға мен этнос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деңгейлерінде этноидентификация және этнодифференция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процестерін жүзеге асыру кезінде іске асырылады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60B21" w:rsidRPr="00407E4B" w:rsidRDefault="00D60B21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Этникалық мәдениеттің аксиологиялық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функциясы этностың өмір сүру және дамуы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құндылықтарын тұрақты өндіруден тұрады. Этникалық мәдениеттің өзі қиын кезеңдерде ұлт үшін өзіндік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құндылық бола алады.</w:t>
      </w:r>
    </w:p>
    <w:p w:rsidR="00D60B21" w:rsidRPr="00407E4B" w:rsidRDefault="00D60B21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Этикалық функция халықтың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адамгершілік нормаларын қамтитын "моральдық кодексін" әзірлеуді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білдіреді, ол өз құрамына жалпы адамзаттық адамгершілік нормаларын қосады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tabs>
          <w:tab w:val="left" w:pos="2933"/>
          <w:tab w:val="left" w:pos="6763"/>
          <w:tab w:val="left" w:pos="75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Коммуникативті функция барлық деңгейлерде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407E4B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</w:t>
      </w:r>
      <w:r w:rsidR="00962244" w:rsidRPr="00962244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(ғарыштан бастап  тұлғааралық дейін) этнос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қарым-қатынасының регламенттелген ережелерінен  тұрады</w:t>
      </w:r>
      <w:r w:rsidR="00962244" w:rsidRPr="00962244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Психотерапевтік функция социумды тұрақтандыру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механизмдерінің жұмысын қамтамасыз етеді</w:t>
      </w:r>
      <w:r w:rsidR="00962244" w:rsidRPr="00962244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. Мұндай тетіктер, ең алдымен, әдет-ғұрыптар мен салт-дәстүрлер болып табылады</w:t>
      </w:r>
      <w:r w:rsidR="00962244" w:rsidRPr="00962244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Этникалық мәдениетті жүйе ретінде көрсете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отырып, этникалық диаспора мәдениетін жүйе ретінде қарастырайық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Диаспора мәдениеті ұғымын нақтылау үшін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бізге диаспора ұғымын анықтау қажет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Диаспора ұғымы бастапқыда б. з. д. VI ғасырда Палестинадан тыс еврейлердің орналасу феноменін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белгілеу үшін қолданылған. Диаспораның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жалпы қабылданған дефинициясы бүгінде жоқ. Оны сипаттау үшін елеулі, тән белгілерді анықтауға тырысады: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D60B21" w:rsidRPr="00407E4B" w:rsidRDefault="00D60B21" w:rsidP="00461CB2">
      <w:pPr>
        <w:shd w:val="clear" w:color="auto" w:fill="FFFFFF"/>
        <w:tabs>
          <w:tab w:val="left" w:pos="4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ab/>
        <w:t xml:space="preserve">Атажұртқа деген шашраңқы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орналасуы, көп жағдайда зорлық-зомблық салдарынан болады;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D60B21" w:rsidRPr="00407E4B" w:rsidRDefault="00D60B21" w:rsidP="00461CB2">
      <w:pPr>
        <w:shd w:val="clear" w:color="auto" w:fill="FFFFFF"/>
        <w:tabs>
          <w:tab w:val="left" w:pos="42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жұмыс іздеуде, сауда мақсаттарымен немесе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отарлық амбицияларды қанағаттандыруда Отаннан тыс жерледі экспансиялау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D60B21" w:rsidRPr="00407E4B" w:rsidRDefault="00D60B21" w:rsidP="00661401">
      <w:pPr>
        <w:widowControl w:val="0"/>
        <w:numPr>
          <w:ilvl w:val="0"/>
          <w:numId w:val="1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жоғалтып алған Отанды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ұжымдық еске сақтау және мифологизациялау; бабалардың мұрасын идеализациялау;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D60B21" w:rsidRPr="00407E4B" w:rsidRDefault="00D60B21" w:rsidP="00461CB2">
      <w:pPr>
        <w:shd w:val="clear" w:color="auto" w:fill="FFFFFF"/>
        <w:tabs>
          <w:tab w:val="left" w:pos="3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ұзақ уақыт сақталатын күшті топтық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этникалық сана; қожайын-қоғамға деген тұрақсыз көзқарас;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D60B21" w:rsidRPr="00407E4B" w:rsidRDefault="00D60B21" w:rsidP="00661401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басқа елдердегі этникалық қандастарына деген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ынтымақтастық сезімі;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D60B21" w:rsidRPr="00407E4B" w:rsidRDefault="00D60B21" w:rsidP="00661401">
      <w:pPr>
        <w:widowControl w:val="0"/>
        <w:numPr>
          <w:ilvl w:val="0"/>
          <w:numId w:val="2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шыдамдылық танытатын қабылдаушы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елдерде жасампаз және бай ауқатты өмірдің мүмкіндігі</w:t>
      </w:r>
      <w:r w:rsidR="00C71955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7786C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77</w:t>
      </w:r>
      <w:r w:rsidR="0007786C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Этникалық диаспора мәдениетінің осы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негізгі іргелі жүйелі сапасын қарастырайық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D60B21" w:rsidRPr="00407E4B" w:rsidRDefault="006903F4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D60B2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диаспора мәдениетінің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0B2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ұйымдастырылуы осы жүйе элементтерінің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0B2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функционалдық қосымша негізінде қол жеткізілетін ресурстардың қасиеттері мен жинақталуының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0B2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фокусалуының арқасында бүкіл жүйенің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0B21" w:rsidRPr="00407E4B">
        <w:rPr>
          <w:rFonts w:ascii="Times New Roman" w:hAnsi="Times New Roman" w:cs="Times New Roman"/>
          <w:sz w:val="28"/>
          <w:szCs w:val="28"/>
          <w:lang w:val="kk-KZ"/>
        </w:rPr>
        <w:t>іс-қимылдарының үйлестірілуін анықтайды, бұл жүйенің туындайтын қайшылықтарын шешуге мүмкіндік береді</w:t>
      </w:r>
      <w:r w:rsidR="00962244" w:rsidRPr="009622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60B21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2. Этникалық диаспора мәдениетінің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тұтастығы оның өзгермелі орта жағдайында өзінің сапалық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ерекшелігін сақтау қабілеттілігімен айқындалады. Интеграциялану-оның бөліктерінің тұтас 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962244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62244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тұтастығын қамтамасыз ететін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тұтастықтың маңызды құрамдас бөліктерінің бірі. Осындай тұтастықтың нәтижесінде бөліктердің қасиеттері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өзгереді және нақты тұтастыққа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тән және оның жеке элементтерінің қасиеттерінен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ерекшеленетін сапалы өзгедей көрінеді. Тұтастық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белсенділіктен, яғни жүйенің өз-өзін итермелеунен көрінеді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Тұрақтылық-этникалық диаспора мәдениеті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тұтастығының маңызды компоненті. Бұл жүйенің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жойғыш әсерлерге қарсы тұру қабілеті. Тұтастық аспектілерінің бірі-жүйе деңгейлерінің, оның элементтерінің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тігінен сәйкес келуін болжайтын иерархиялықпен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толықтырылған байланыстылық.</w:t>
      </w:r>
    </w:p>
    <w:p w:rsidR="00D60B21" w:rsidRPr="00407E4B" w:rsidRDefault="00D60B21" w:rsidP="00461CB2">
      <w:pPr>
        <w:shd w:val="clear" w:color="auto" w:fill="FFFFFF"/>
        <w:tabs>
          <w:tab w:val="left" w:pos="3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3. Этникалық диаспора мәдениетінің жүйе ретіндегі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күрделілігі ең алдымен жүйе элементтерінің сандық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сапалық айырмашылығында, яғни әралуандықтан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көрінеді. Пайда болатын және еңсерілетін қайшылықтар-бір мезгілде жүйенің даму көзі мен салдары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Нәтижесінде күш пен кернеудің жүйелік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орталықтарының динамикалық тепе-теңдігі қамтамасыз етіледі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2608E8" w:rsidP="00461CB2">
      <w:pPr>
        <w:shd w:val="clear" w:color="auto" w:fill="FFFFFF"/>
        <w:tabs>
          <w:tab w:val="left" w:pos="3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D60B21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Этникалық диаспора мәдениетінің функционалдық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0B21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анизотропиялылығы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0B21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функционалдық мүмкіндіктердің біртекті және бірқалыпты еместігін білдіреді. Ол элементтердің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0B21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функционалдық теңсіздігімен және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0B21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құрылымдық компоненттердің байланысымен, ұйымдастырушылық қарама-қайшылықпен және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0B21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әсерлерге әртүрлі сезімділікпен сипатталады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60B21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tabs>
          <w:tab w:val="left" w:pos="3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5. Этникалық диаспора мәдениетінің инерциялығы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өз жағдайын сақтау және өзгертуге әкелетін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факторларға белгілі бір қарсылық көрсету қабілетіне негізделген. Инерциялық жүйенің бір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күйден екіншісіне ауысуы үшін кез келген әсер ету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кезінде біраз уақыт қажет, яғни әсерге реакцияның кешігуі орын алады. Сонымен қатар, инерциялық белгілі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бір күштер мен оларға қарсылық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әсерінің нәтижесі ретінде бір күйден екіншісіне өту кезінде жүйеде ұйымдастырушылық ауытқулар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нәтижесінде бөгеу жүйесінің жұмыс істеу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тиімділігін төмендететін бөгеуілдердің пайда болуымен көрінеді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tabs>
          <w:tab w:val="left" w:pos="3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6. Этникалық диаспора мәдениетінің ашықтығы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Ашықтықтың сапалық сипаттамалары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этникалық диаспора мәдениетінің оны қоршап отырған ортамен тұрақты зат, энергия немесе ақпарат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алмасу жағдайында болуын болжайды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Этникалық диаспораның мәдениеті осыған байланысты тұрақты құрылым емес, жаңа мазмұнды жаңартатын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құрылым-процесс ретінде әрекет етеді</w:t>
      </w:r>
      <w:r w:rsidR="00C71955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608E8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79</w:t>
      </w:r>
      <w:r w:rsidR="002608E8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диаспора мәдениетінің табиғаты күрделілік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деңгейі жоғары жүйе ретінде оны үш жақты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қарауды талап етеді: пәндік, функционалдық және тарихи. Этникалық диаспора мәдениетін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жүйелі түрде қарауда осы аспектілердің өз ерекшеліктері болады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Этникалық диаспораның мәдениетін тұтас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бөліктен жеке бөлікке қарай қарастыру кезінде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пәндік талдау жүйедегі әрбір компоненттің орнын және оның функцияларын анықтауға, сондай-ақ этникалық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диаспора мәдениеті   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үшін қандай компоненттер қажет және жеткілікті болып табылатынын анықтауға мүмкіндік береді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  <w:t>О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дан әрі диаспораның этникалық мәдениетінің құрылымын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қарастырайық. Диаспора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мәдениетінің құрылымы этникалық мәдениеттің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құрылымына ұқсас үш негізгі компоненттен тұрады: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ядро, диаспора мәдениетінің элементтері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және қорғау белдеуі. Диаспора мәдениетінің құрамдас бөліктері жүйені сақтау және дамыту жөніндегі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функцияларды орындайды, алайда бұл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компоненттердің мазмұны айтарлықтай өзгереді. Диаспора мәдениетінің басты мақсаты – өзін тұтастық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ретінде сақтау және мүмкіндігінше дамуы –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ядроның  мазмұнына шешуші күш ретінде әсер етеді. Инновацияны әлем моделіне енгізу айтарлықтай әсер етпейді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алайда ландшафт әсерінен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қоныс аударушылардың әлемнің шығу тегі, әлемнің құрылысы, кеңістік пен уақыт туралы түсініктерін өзгертеді,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мысалы, моңғолия қазақтарының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Атажұрттағы қандастарымен салыстырғанда жыл мезгілдерін басқаша қабылдайды, көшпелі мал шаруашылығымен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айналысатын моңғолия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қазақтары ата-бабалырымыздың жыл мезгілдерін түсінуін сақтап қалды деседе болады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 Қажеттіліктер, мүдделер, құндылықтар жүйесі де өзгереді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Атажұртта қалған Отан сезімі, отбасы, атажұрттық рухани мәдениетінің материалдық және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элементтері ерекше маңызға ие болады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962244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Саны жағынан көп салауатты ұрпақты көбейтуге ұмтылыс байқалады, этникалық ынтамақтастық құндылығы жоғарлайды</w:t>
      </w:r>
      <w:r w:rsidR="00AC4C6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08E8" w:rsidRPr="00407E4B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7C59BB">
        <w:rPr>
          <w:rFonts w:ascii="Times New Roman" w:hAnsi="Times New Roman" w:cs="Times New Roman"/>
          <w:sz w:val="28"/>
          <w:szCs w:val="28"/>
          <w:lang w:val="kk-KZ"/>
        </w:rPr>
        <w:t>99</w:t>
      </w:r>
      <w:r w:rsidR="002608E8" w:rsidRPr="00407E4B">
        <w:rPr>
          <w:rFonts w:ascii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60B21" w:rsidRPr="00407E4B" w:rsidRDefault="00D60B21" w:rsidP="00461C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  <w:t xml:space="preserve">Көптеген сау ұрпақтарға бағдарланғаны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  <w:t xml:space="preserve">байқалады, этникалық ынтымақтастық құндылығы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  <w:t>жоғарылайды: халық құндылық ретінде.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Жағрапиялық жағдайдың өзгеруі мен бөгде мәдени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орта адамдардың психологиялық келбетінің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өзгеруіне әкеледі. Ұлттың тұтастығын қамтамасыз ететін механизмдер (салт-дәстүрдің,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әдет-ғұрыптың, саяси, шаруашылық-экономикалық,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рухани-идеологиялық байланыстардың және этностағы қарым-қатынастардың дүниетанымдық негіздері)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өзгереді.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Мәдениет дәстүрлерінде оның сақталуын қамтамасыз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ететін басты тетіктер ретінде мәдени ядроның шекарасынан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өтпейтін өзгерістер орын алады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Этникалық диаспора мәдениетінің элементтері –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мәдениеттің  құрамдас бөлігі: құқық, мораль,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дін, өнер, ғылым</w:t>
      </w:r>
      <w:r w:rsidR="007747FD" w:rsidRPr="00407E4B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формалары. Басқа мәдени, әлеуметтік және құқықтық қоғамда бола отырып,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диаспора мүшелері өздері тұратын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қоғамның құқық нысандарын жиі қабылдайды. Бұл ретте ана мәдениетінің элементтерін (дін,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халық шығармашылығы, тамақтану жүйесі және т.б.)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сақтауға тырысады. Этникалық диаспора мәдениетінің қорғау белдеуі мәдениетті трансформация</w:t>
      </w:r>
      <w:r w:rsidR="000C7941" w:rsidRPr="000C7941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мен бұзылудан қорғайтын, жұмыс істейтін</w:t>
      </w:r>
      <w:r w:rsidR="000C7941" w:rsidRPr="000C7941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механизмдер ретінде дәстүрлер болып табылады. Қорғаныс белдеуі диаспораның мәдениетіне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өзгермелі жағдайларға бейімделуге мүмкіндік береді</w:t>
      </w:r>
      <w:r w:rsidR="000C7941" w:rsidRPr="000C7941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.</w:t>
      </w:r>
    </w:p>
    <w:p w:rsidR="00D60B21" w:rsidRPr="000C7941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Этникалық диаспора мәдениетінің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құрылымында мынадай ерекше сипаттамаларды байқауға болады: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этникалық мәдениет өкілдерінен құндылықтар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иерархиясының өзгеруі; құндылықтар санының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қысқаруы мүмкін немесе этникалық мәдениет құрылымында басты болып табылмайтын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құндылықтар алдыңғы қатарға шығуы мүмкін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(мысалы, атажұрттан тыс жерде тұру жағдайында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отбасы сияқты құндылық рудың құндылығына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қарағанда басым болып табылады)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2608E8" w:rsidP="00461CB2">
      <w:pPr>
        <w:shd w:val="clear" w:color="auto" w:fill="FFFFFF"/>
        <w:tabs>
          <w:tab w:val="left" w:pos="27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-</w:t>
      </w:r>
      <w:r w:rsidR="00D60B21" w:rsidRPr="00407E4B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ab/>
        <w:t xml:space="preserve">этникалық диаспора мәдениеті өкілдерінің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0B21" w:rsidRPr="00407E4B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тарихи жады көлемінің өзгеруі атажұртпен тұрақты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0B21" w:rsidRPr="00407E4B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байланыстың болмауына байланысты </w:t>
      </w:r>
    </w:p>
    <w:p w:rsidR="00D60B21" w:rsidRPr="00407E4B" w:rsidRDefault="00D60B21" w:rsidP="00461CB2">
      <w:pPr>
        <w:shd w:val="clear" w:color="auto" w:fill="FFFFFF"/>
        <w:tabs>
          <w:tab w:val="left" w:pos="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ab/>
        <w:t xml:space="preserve">мәдениеттердің сақталуын қамтамасыз ететін әлеуметтік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институттардың өзгеруі диаспора мүшелерінің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қабылдаушы мемлекетте бар әлеуметтік қатынастар жүйесін қабылдауымен байланысты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60B21" w:rsidRPr="00407E4B" w:rsidRDefault="002608E8" w:rsidP="00461CB2">
      <w:pPr>
        <w:shd w:val="clear" w:color="auto" w:fill="FFFFFF"/>
        <w:tabs>
          <w:tab w:val="left" w:pos="2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D60B21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мәдениет элементтерінің жалпы көлемінің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0B21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өзгеруі мәдениет элементтерін мәдениет қызметінің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0B21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жаңа жағдайларында пайдалану мүмкіндігі мен қажеттілігімен байланысты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60B21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Таңдалған сипаттамаларды егжей-тегжейлі қарастырайық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1. Этникалық диаспора мәдениетінің ашықтығы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Диаспора мәдениеті өзінің бүкіл құрылымының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қалыптасқан компоненттері инновацияларды енгізу жолымен "жұмыс істеуге" мәжбүр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Егер этникалық мәдениет үшін инновацияларды енгізу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оның одан әрі өмір сүруінің шарты болып табылмаса, онда диаспора мәдениеті үшін инновациялар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ауадай қажет болып табылады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Этникалық диаспораның мәдениеті үшін инновациялар мәдениеттің жаңа ортаға бейімделуінің қажетті шарты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ретінде әрекет етеді. Диаспора мәдениетінің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ашықтығы сол мәдениеттің сақталуын қамтамасыз етеді. Зерттеушілер латыштардың, немістердің, чуваштардың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этнодисперсті топтарының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даму ерекшеліктерін зерттей отырып, этникалық топтардың мәдениетінде ең үлкен өзгерістер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қоныс аударушыларды орналастыру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процесі аяқталғаннан кейін алғашқы 10-15 жылда болғанын, яғни этнокалдық топтардың мәдениет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құрылымының ашықтығы мәдениеттің табысты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қызмет етуі мен дамуының қажетті шарты болғанын атап өтті</w:t>
      </w:r>
      <w:r w:rsidR="006903F4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08E8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7C59B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14</w:t>
      </w:r>
      <w:r w:rsidR="002608E8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2. Диаспора мәдениеті өз-өзін ұйымдастырушы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жүйе болып табылады. Онда үнемі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сапалы күрделену және соған байланысты барлық жүйенің өсуі болады.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Диаспора мәдениетінің әрбір деңгейі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жүйенің өзі тұтастыққа дейін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өзін-өзі қамтамасыз етуге қабілетті.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Олай болмаған жағдайда, біз бүгінде этникалық диаспора мәдениетінің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дамуы мен өмір сүру мүмкіндігін белсенді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түрде дәлелдейтін түрлі диаспоралардың мәдениетін талдау мүмкіндігіне ие болмас едік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3. Жүйенің барлық компоненттерінің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бейімделуінің жоғары деңгейі. Диаспора мәдениетін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дамуы айналадағы басқада ұлттар мәдениетінің жекелеген элементтерінің өзара ықпал етуі мен араласуы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бағытында дамиды. Нәтижесінде әртүрлі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қабаттар симбиозы, мәдени элементтердің диффузиясы болып табылатын мәдениет қабаты қалыптасады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олардың болуы мәдениеттің жоғары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бейімделу функциясы мен оның икемділігінің жоғары екендігін дәлелдейді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4. Құрылымдық элементтердің толық еместігі,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кереғарлығы этникалық диаспора мәдениетінің белгілі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 құрылымдық компоненттерінің жұмыс істеуі үшін жағдайлардың (географиялық, саяси немесе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басқа да себептер бойынша) болмауымен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айқындалады. Бұл алшақтық этникалық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мәдениеттің құрамдас бөліктерінен, диаспора мәдениетінің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құрылымдық құрамдас бөліктеріндегі инновациялар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санынан көп пайда болуымен өтеледі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диаспора мәдениетін функционалдық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талдау кезінде сыртқы және ішкі қызмет ету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ерекшеліктерін, яғни сыртқы орта жүйесі ретінде этникалық диаспораның мәдениетіне әсерін, сондай-ақ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барлық жүйенің басқа компоненттерімен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өзара әрекеттестікте әрбір компоненттің дамуын қадағалау маңызды. Этникалық диаспора мәдениетінің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ішкі қызмет ету аспектісін зерделеу оның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өзіндік толымдылығы мен тұтастығына қол жеткізуін зерттеуге мүмкіндік береді; этникалық диаспора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мәдениетінің барлық жүйесінің сыртқы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қызмет ету аспектісін зерделеу оның деңгейін анықтауға мүмкіндік береді, оның күрделілігі мәдени өзара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іс-қимыл спектрінің кеңдігімен айқындалады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Этникалық диаспора мәдениетінің негізгі функцияларын және олардың ерекшеліктерін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атай отырып, бұл функциялардың пайда болу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дәрежесі мен күші әр жағдайда әр түрлі болуы мүмкін және этникалық диаспора мәдениетінің даму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жағдайларына байланысты болады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 мәдениетінің онтологиялық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функциясы әлемнің пайда болуының, кеңістіктің көптігі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немесе бірқалыпты болуы, уақыт пен мәңгілікті және т. б. туралы мәселелер шешілетін басым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модельді (әлемнің көрінісін) анықтайды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Алайда өмір сүрудің географиялық жағдайлары, сондай-ақ мәдениетаралық коммуникацияның әртүрлі дәрежесі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әлемнің қазіргі моделіне әртүрлі сипаттағы өзгерістер енгізе алады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Диаспораның этникалық мәдениетінің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эстетикалық қызметі этностың әлеміндегі дәстүрлі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элементтерді және инновацияны біріктіру жолымен сұлулық пен үйлесім туралы түсінік береді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 мәдениетінің әлеуметтік қызметі билік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қатынастарының жаңа түрін және әлеуметтік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мобильділік моделін анықтайды. Осы функцияны іске асыру кезінде этникалық диаспора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мәдениеті, әдетте, қабылдаушы аймақтың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өмір сүру жағдайларын қабылдай отырып, өз мүшелерінің әлеуметтік ұтқырлығын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қалыптастырудың қажетті шарты ретінде, отбасы ішіндегі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қатынастар моделін күшейтеді.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 мәдениетінің тарихи қызметі әсіресе айқын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көрінеді, өйткені тарихи тағдырдың ортақтығы,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өмір сүру қоғамдастығы мәдениетті сақтаудың шарты болып табылады. Өз Отанының және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 халқының өткені туралы білім диаспора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мүшелері үшін оларды өзіндік сәйкестендіру құралы болып табылады. Сақталған тарихи білімдер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нағыз таным құралы ретінде қызмет етеді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Сонымен қатар, халықтың тарихи жинақталған мәдени құндылықтары оның ұлттық ерекшелігін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сақтаудың кепілі болып табылады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 мәдениетінің рефлексиялық функциясы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нақты, бірақ жеткілікті түрде айқын жүзеге асырылады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Этникалық диаспора мәдениетінің өкілдері өздерін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белгілі бір этнос өкілі ретінде сезінуі мүмкін, бірақ өзін осы этносқа тән белгілі бір ішкі топпен байланыстыруын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доғарады. Мысалы, шетелде тұратын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қандастарымыздың арасында жүзге, руға жіктелуі айқын көрініске ие емес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 мәдениетінің аксиологиялық қызметі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мәдениеттің өзгермелі кезеңде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халық үшін өзіндік құндылыққа айналатынын көрсетеді. Сонымен қатар, халықтың рухани және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материалдық мәдениетінің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бірінші кезектегі құндылықтары атажұрт этносының өмір сүру жағдайында ондай болмаған,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адам өмірінің әдеттегі атрибуттары ретінде бағаланған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(мысалы, ана тілі) болуы мүмкін.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 мәдениетінде этикалық қызметтерді іске асыру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кезінде дәстүрлі мәдениетте әзірленген және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басқа мәдениеттерден алынған адамгершілік нормалары біріктірілген "моральдық кодекс"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құрылып, жұмыс істейді. Алайда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диаспоралардың түрлі мәдениеттерінде инновациялардың әрекет ету дәрежесі мен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тереңдігі тұтастай алғанда мәдениетті ұйымдастыру сапасына байланысты әр түрлі болады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 мәдениетінің коммуникативтік қызметі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дәстүрлер мен жаңашылдықтар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синтезінің нәтижесін көрсететін қарым-қатынас дәстүрлерін (барлық деңгейде) ескере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отырып жүзеге асырылады. Қарым-қатынастағы тілдік кедергілер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 қарым-қатынас нәтижелеріне елеулі әсер етуі мүмкін. Ұқсас мәдениеттерге (мысалы,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түркі тілдері тобы: қазақ, татар, ұйғыр және т.б.)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коммуникативтік қызметті жүзеге асыру оңайырақ, алайда мәдениетті иесіздендіруге кедергі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келтіретін үлкен күш-жігер қажет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Психотерапевтік қызмет: дәстүрлі мәдениет адамның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қорғалу дәрежесі бойынша қазіргі заманғы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мәдениетке қарағанда анағұрлым тиімді, онда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социум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ды тұрақтандыру тетіктері (дәстүрлер мен әдет-ғұрыптар) бар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Дәстүрді сақтауға мүмкіндік болмаған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жағдайда, социумды қорғау тәсілдерінде терең өзгерістер пайда болады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диаспора мәдениетін тарихи талдау кезінде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зерттеудің екі векторы қолданылады — генетикалық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болжамдық. Болжамдық вектор этникалық диаспора мәдениетінің одан әрі жолы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туралы гипотезаалық түсінікті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қалыптастыруға және этникалық диаспора мәдениетін сақтау және дамыту үшін жағдай жасау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бойынша ұсынымдарды қалыптастыруға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мүмкіндік береді. Әрине, ұсынымдарды тұжырымдау зерттеудің генетикалық векторының нәтижелерін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шекті есепке алу кезінде объективті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болуы мүмкін. Генетикалық векторды зерттеу этникалық диаспора мәдениетінің жүйе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ретінде қызмет ету ерекшеліктері мен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мазмұнының ерекшелігін нақты анықтауға мүмкіндік береді. Генетикалық вектор атажұрт мәдениетінен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этникалық диаспораның пайда болуы мен дамуының тарихын қамтиды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Кез келген мәдениеттің қалыптасуы мен дамуына әсер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ететін басты факторлар болып табиғи және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әлеуметтік (саяси, экономикалық, діни, тілдік) факторлар табылатыны белгілі. Этникалық диаспора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мәдениетінің генезисі көбінесе "мұраға"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болады, яғни жаңа жағдайда қалыптасып келе жатқан диаспора мүшелерінің өзіне алатын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>мазмұнға байланысты болады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Этникалық мәдениет географиялық ортамен әр түрлі тәсілдермен байланыста болады: адам жасаған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материалдық нысандар арқылы,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адамның табиғатпен әсер ету түрі мен дәрежесін анықтайтын көптеген қызмет түрлері арқылы, адамның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оның қоршаған әлемге, онда қалыптасқан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құндылықтық критерийлерге негізделген қатынасы арқылы. Яғни, мәдениет ландшафтқа және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қызмет процестеріне мәдениет пен табиғатты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байланыстыратын энергия мен ақпарат ағындары арқылы кіреді. Мәдени ландшафтта зияткерлік-рухани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мәдениеттің әлеуеті жинақталады. Табиғи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мәдени қабаттар арасындағы байланыстардың сипаты мен көптүрлілігі ландшафттың мәдени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құрамдас бөлігінің даму деңгейіне байланысты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Этникалық мәдениет өзінің дәстүрлі тәсілдерімен және қызмет әдістерімен, дәстүрлі әдет-ғұрыптарымен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табиғи ландшафттармен неғұрлым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органикалық байланысты болады. Табиғаттың әсері тұрғын үйді, еңбек құралдарын, тұрмыс заттарын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және киім дайындауда белгілі бір материалдарды пайдалануда байқалады</w:t>
      </w:r>
      <w:r w:rsidR="006903F4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7F45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[</w:t>
      </w:r>
      <w:r w:rsidR="004B4C6E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10</w:t>
      </w:r>
      <w:r w:rsidR="00267F45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мәдениеттің даму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шарттарының өзгеруі нәтижесінде мәдениеттің барлық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құрылымдық компоненттерінің өзара іс-қимыл жүйесінде тепе-теңсіздік (ол мәдени динамиканың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факторы болып табылады) сөзсіз орын алады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Этникалық мәдениет өзгереді,  этникалық диаспора мәдениеті жағдайына түседі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Белгілі бір уақыт аралығында этникалық мәдениет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дағдарыстық динамика жағдайында болады,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осы динамика кезінде заманауи мәдениет дәстүрлі мәдениетке қайшы болады, мәдениеттің архаикалық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қабатына қарай бас бұрады, қысқаша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айтқанда модернизация архаикалық мәдениеттің басымдылығына жол береді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Дәстүрлі "ортаңғы" мәдениет тұрақты нормативтіліктің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консервативті сақтаушысы, тежеуші элемент,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өмір сүру ресурсы болып табылады. Дәстүрлі мәдениетті дұрыс бағаламау мәдени жүйелілікті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сындыруға әкелуі мүмкін, ал аса бағалап жіберу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тоқырау мен регреске ұшыратуы мүмкін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әкелуі мүмкін сындыру мәдени белгілі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принциптер бойынша жүйелеу жолдары, ал қайта бағалау - 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стагнацией және регрессом. Барлық үш элементтің балансын сақтау қажет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мәдениеттің этникалық диаспора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мәдениетінің жағдайына көшуіне, жай-күйінің өзгеруіне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қатысты бірқатар ережелерді тұжырымдаған жөн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1. Этникалық мәдениет жүйесіндегі теңгерімсіздік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 динамиканың факторы және этникалық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диаспора мәдениетін қалыптастырудың бастапқы кезеңі болып табылады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2. Этникалық мәдениет негізінде сақталуы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мәдениеттің барлық қабаттарының (архаикалық,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дәстүрлі, модерндік) іс-қимылына дайындығы мәдени динамика процесінің табыстылығын және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оның этникалық диаспора мәдениетіне өзгеруін қамтамасыз етеді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3. Этникалық мәдениеттің оңтайлы жұмыс істеуі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жағдайында оның аталған құрамдастары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(архаикалық, дәстүрлі, модерндік) ымыралы комбинацияда болады. Этникалық мәдениет құрылымындағы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тепе-теңсіздік нәтижесінде ымыралы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комбинация бұзылады және жүйе жаңа компромиссті іздеуге кіріседі, яғни, тепе-теңдіктің нәтижесі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болып табылатын импульстердің әсерімен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белсендіруге әрқашан дайын архаикалыққа жүгіну арқылы жаңа жүйелеуді жасауға кіріседі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4. Этникалық мәдениетті этникалық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 мәдениетіне айналдыру этникалық мәдениеттің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"бастапқы режимде" қызмет етуінің ұзақ тарихи кезеңінде болады, ол кезде мәдениеттің одан әрі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өмір сүруін таңдаудың ықтимал нұсқалары туралы мәселе туындайды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диаспора мәдениетін қалыптастыру оның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қабылдаушы аймақтың табиғи және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факторларына бейімделуі арқылы жүзеге асырылады. Әр түрлі жергілікті қоныстарды зерттеушілер,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әдетте, этникалық диаспораның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мәдениетін "оны қабылдайтын аймақтың экономикалық және саяси жағдайларын" алып,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ал табиғи, діни және тілдік жағдайларға бейімдейтінін атап өтті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Әрбір нақты жағдайда табиғи, діни және тілдік факторларға бейімделу деңгейі мен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тереңдігі әртүрлі және этникалық мәдениеттің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қалыптасуының табиғи жағдайларына, діннің жақындығы мен тілдердің туыстығына байланысты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Осылайша, этникалық диаспора мәдениетінің генезисі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мәдениеттің табиғи, тілдік және діни сипаттағы бейімделу процестеріне дайындығына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негізделген. Осы процесті, сондай-ақ этникалық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диаспора мәдениетін сақтау мен дамытуды қамтамасыз ететін механизм болып салт-дәстүр табылады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Мәдени динамика механизмдерінің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әртүрлі интерпретацияларында ғалымдар дәстүрлерді трансляциялау процесінсіз мәдениеттің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болуы мүмкін еместігін айтады. "Мәдениет"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термині феноменді білдіреді, ал "дәстүр" — оны қалыптастыру, трансмиссиясы, жұмыс істеу тетігі;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егер мәдениет - адам қызметінің ерекше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тәсілі болса, онда дәстүр осы қызмет жүзеге асырылатын маңызды </w:t>
      </w: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механизмд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ердің бірін білдіреді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Бұл механизм жұмыс істеуі үшін жинақталған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тәжірибе өзектіленуі және материалдандырылуы тиіс. Тек осы қайта құрылған жаңа сапалы түрде ғана дәстүр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іс-әрекеттің нақты жұмыс істейтін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тәсілдері түрінде көрінеді. Сондықтан да дәстүр мәдениет дамуының барлық тарихи кезеңдерінде және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қоғамдық өмірдің барлық салаларында болады және әрекет етеді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7747FD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D60B2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әдениеттанулық ой тарихындағы дәстүр туралы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0B2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түсініктерді талдау көрсеткендей, тарихтың ұлы ойшылдары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0B2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Цицерон, Ф. Бэкон, Й. Гейдер, Г. Риккерт мәдениет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0B2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мәселелеріне қатысты еңбектерінде сабақтастық мәселесін, әлеуметтік тәжірибені беру, ал жиі - ғылыми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0B21" w:rsidRPr="00407E4B">
        <w:rPr>
          <w:rFonts w:ascii="Times New Roman" w:hAnsi="Times New Roman" w:cs="Times New Roman"/>
          <w:sz w:val="28"/>
          <w:szCs w:val="28"/>
          <w:lang w:val="kk-KZ"/>
        </w:rPr>
        <w:t>санат ретінде дәстүрді қозғаған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60B21" w:rsidRPr="00407E4B">
        <w:rPr>
          <w:rFonts w:ascii="Times New Roman" w:hAnsi="Times New Roman" w:cs="Times New Roman"/>
          <w:sz w:val="28"/>
          <w:szCs w:val="28"/>
          <w:lang w:val="kk-KZ"/>
        </w:rPr>
        <w:t>. Дәстүр дербес пән ретінде зерттелуі кеңестік әдебиетте ХХ ғ. 60-70 жж. ғылыми-теориялық талдануын бастайды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60B2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Дәстүрді анықтаудағы ең жарқын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0B2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айырмашылықтар Э.С.Маркарян, А.Г.Спиркин еңбектерінде берілген, олар дәстүрді әлеуметтік тәжірибе ретінде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0B21" w:rsidRPr="00407E4B">
        <w:rPr>
          <w:rFonts w:ascii="Times New Roman" w:hAnsi="Times New Roman" w:cs="Times New Roman"/>
          <w:sz w:val="28"/>
          <w:szCs w:val="28"/>
          <w:lang w:val="kk-KZ"/>
        </w:rPr>
        <w:t>қарастырады. В.Д.Плаховтың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60B2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көзқарасы бойынша, дәстүр қоғамдық </w:t>
      </w:r>
      <w:r w:rsidR="00D60B21"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қатынастар жүйесі болып табылады. Б. М. Берштейн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0B2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дәстүрді транстарихи әлеуметтік-мәдени байланыс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0B2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ретінде түсіндіреді. Этнография тұрғысынан дәстүр этномәдени ақпаратты сақтау және беру тәсілі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0B21" w:rsidRPr="00407E4B">
        <w:rPr>
          <w:rFonts w:ascii="Times New Roman" w:hAnsi="Times New Roman" w:cs="Times New Roman"/>
          <w:sz w:val="28"/>
          <w:szCs w:val="28"/>
          <w:lang w:val="kk-KZ"/>
        </w:rPr>
        <w:t>ретінде қарастырылады.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0B2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"Дәстүрлер әлеміндегі таным" кітабында И.Т.Касавин дәстүрді мәдениетті талдаудың әмбебап құралы ретінде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0B2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түсіндіреді және оны танымдық тәжірибенің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0B2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барлық алуан түрлілігіне негіз жасайтын адам қызметі мен қарым-қатынастың ажырамас әлеуметтік-мәдени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0B2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өлшемі ретінде ұсынады. Э. С.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0B2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Маркарянның ізінше, мәдени дәстүрді біз әлеуметтік-ұйымдастырылған стереотиптерде көрсетілген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0B2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топтық тәжірибені түсінеміз,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0B21" w:rsidRPr="00407E4B">
        <w:rPr>
          <w:rFonts w:ascii="Times New Roman" w:hAnsi="Times New Roman" w:cs="Times New Roman"/>
          <w:sz w:val="28"/>
          <w:szCs w:val="28"/>
          <w:lang w:val="kk-KZ"/>
        </w:rPr>
        <w:t>ол кеңістіктік-уақыт беру жолымен әртүрлі адам ұжымдарында жинақталып, жаңғыртылады және толықтырылады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60B2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диаспораның этникалық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0B21" w:rsidRPr="00407E4B">
        <w:rPr>
          <w:rFonts w:ascii="Times New Roman" w:hAnsi="Times New Roman" w:cs="Times New Roman"/>
          <w:sz w:val="28"/>
          <w:szCs w:val="28"/>
          <w:lang w:val="kk-KZ"/>
        </w:rPr>
        <w:t>мәдениеті мен мәдениетін қалыптастыру тетігі болып табылады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60B21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 дамуының әртүрлі кезеңдерінің арасындағы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сабақтастық байланыс элементтерінің бірі ретінде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дәстүрдің мәні мен функционалдық өзіндік ерекшелігін барабар түсіну тұтастай алғанда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мәдениеттің тұжырымдамалық моделін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құру үшін, сондай-ақ оның жекелеген нысандарын олардың тарихи өткені мен болжанып отырған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болашақта ұғыну үшін қажет. Дәстүр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функцияларын бөлу негізі болып, біріншіден, бұл функциялардың іс жүзінде әлеуметтік және мәдени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өмірдің барлық нысандарында көрініс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табуы болып табылады, екіншіден, дәстүрдің бұл функциялары қазіргі заманғы өмірге өзінің ықпалының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ауқымымен ғана емес, өзінің мәнімен де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ерекшеленеді. Дәстүр қызметі өзара түсіністік пен өзара толықтырушылық қарым-қатынасында болады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Дәстүрдің негізгі функциялары: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ақпараттық-коммуникативтік, реттеушілік-нормативтік, аксиологиялық, тұлғаны әлеуметтендіру функциясы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(адам шығармашылығы),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эмоциялық-психологиялық, инновациялық, интеграциялаушы. Дәстүрдің ақпараттық-коммуникативтік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қызметін барлық зерттеушілер мойындайды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Дәстүр мәдениет құбылыстар әлемін "кодтайтын" қосымша құрал болып табылады және уақыт пен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кеңістік арқылы ақпарат беруге көмектеседі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яғни ол этникалық мәдениеті және этникалық диаспора мәдениетін қалыптастыру мен сақтаудың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басты тетігі болып табылады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Ол мәдениеттің этникалық маңызды элементтерін сақтау, жинақтау, жүйелеу үшін жағдай жасайды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Әрбір қауымдастық белгілі бір пәндік-белгілік жүйеде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шифрленген өзінің нормалар мен дәстүрлер кешенін қалыптастырады, бұл оларды барлық мүшелердің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ортақтықты түсінуін қамтамасыз етеді,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дүниетанымдылықтың үстемдік үлгісін жасайды, бірлік үшін қажетті әлеуметтік мінез-құлықты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ұйымдастырады және сонымен бірге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коммуникативтік қатынастар мен басқа да мәдениеттер жүйесіне кедергі жасайды. Реттеуші-нормативтік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функцияның маңыздылығы үнемі өсуде, өйткені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жеке және қоғамдық, жеке және ұжымдық қарым-қатынастар мен байланыстардың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күрделенуі, мәдениет нысандарының алуан түрлілігінің өсу үрдісін артырады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0C7941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Дәстүрдің аксиологиялық функциясы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дәстүрлердің белгілі бір мәдениетпен қабылданған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қолдайтын ерекше құндылықтар (материалдық, рухани, діни, моральдық, эстетикалық,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құқықтық және т.б.) ретінде қарастырылады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Құндылықтарда адамдардың әлемге субъективті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көзқарасы, олардың қоғамда өмір сүруі үшін не қажет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пайдалы екендігі туралы түсініктері көрініс табады. Бұл көріністер адамның ішкі дүниесінің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әлемі ретінде көрінеді. Дәстүр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тұлғаның әлеуметтенуіне ықпал етеді, яғни адамишығармашылық функциясын орындайды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Ол жеке тұлғаның шығармашылық күш-жігерін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жалпы мағыналы сипатқа ие қылады. Дәстүр аталмыш ұлттың мәдени әлемін ерекше, қайталанбас,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тұтас білім ретінде қалыптастырады. Тарихи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уақытта мәдениетті дамытудың диалектикасы екі процесті көздейді: дәстүрлерді үнемі анимациялау және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жаңалықтарды енгізу, яғни дәстүрдің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тұрақтандырушы және инновациялық функциялары жүзеге асырылады. Біріншісі қоғамды мәдениет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фактілерін сақтауға және қадалуына, екіншісі —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стереотиптерді талдау арқылы шығармашылық міндеттерді шешуге бағыттайды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Дәстүрді біріктіруші соңғы функция-дәстүрді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біріктіріп, адамдарды практикалық істерде біріктіріп,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оқиғалар мен құбылыстарға бірыңғай, беймәлім көзқарас қалыптастыруға көмектеседі. Дәстүрдің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сыни рөлі жеке және қоғамдық өмірдің үдерістерін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талдау және бағалау, теріс жақтарды жоюға бағыттау, оны қайталау, көбейту мақсатында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позитивті тұстарының бар екенін атап көрсету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Сонымен, этникалық мәдениеттің дәстүрлері алдыңғы ұрпақтың экономикалық, саяси және рухани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қызметінің жиынтық тәжірибесі ретінде жаңа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қоғамның қалыптасуының қажетті объективті негізі, оның сындарлы жұмыс істеуі мен дамуының шарты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болып табылады. Өзінің тарихи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мұрасына жойқын көзқарас рухани жетілмеуінің белгісі болып табылады. Жасампаздықтың мәні өткен мұраларды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механикалық түрде теріске шығару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емес, қоғам үшін маңызды мәселелерді шешу үшін оны шығармашылық игеру мен қолдану болып табылады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диаспора мәдениетінің негізгі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қасиеттерінің қатарында қайталану мен тұрақтылық неғұрлым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маңызды болып табылады. Дәстүр этникалық диаспора мәдениетінің бейімделу процестерін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қамтамасыз ететін механизм болып табылады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Дәстүрлердің қайталануы, олардың үнемі жаңаруы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адамдардың іс-әрекеті мен мінез-құлқында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ұдайы жаңғырылуы оларда жасалған әлеуметтік мұраны сақтауға және тұрақтандыруға ықпал етеді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Дәстүрдің қайталануының арқасында жаңа ұрпақ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олардың мазмұнын жақсы меңгеруге, өз ұлтының әлеуметтік және рухани құндылықтарына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ие болуға мүмкіндік алады. Қайталану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көптеген материалдық және рухани құбылыстарға тән. Дәстүр бойынша ол өткенді сақтауға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және жаңғыртуға ұмтылу болып ерекше көрінеді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Тұрақтылық, дәстүр белгісі ретінде, ұлттың әдет-ғұрыптары мен наным-сенімдерінде көрініс табады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Көптеген ескі әдет-ғұрыптар мен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наным-сенімдердің өмір сүруінің мәнін түсіндіру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>мүмкін емес, өйткені олар бүгінгі күнмен байланысы жоқ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Алайда, олар берік сақталып, ұрпақтан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ұрпаққа өтіп, адамдардың қазіргі өмір салтына ықпал етеді. Дәстүрдің тұрақтылығы көбінесе оның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көнелілігіне байланысты, өйткені адамдар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көнеге интуитивті сенеді, өйткені ол өміршеңдік сынағын, қиындықтарды жеңуді болжайды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Дәстүр күшіне ие болу үшін адамдардың кез келген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қызмет түрі жаппай болуы керек, яғни топтық, қоғамдық және жеке көзқарастарын, адамдардың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сезімдерін білдіру керек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Осылайша, этникалық диаспора мәдениетінің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генезисін қарап, келесі қорытындыны тұжырымдаған жөн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Біріншіден, этникалық мәдениет жүйесіндегі теңгерімсіздік этникалық диаспора мәдениетін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қалыптастырудың бастапқы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кезеңі болып табылады, оның генезисі "мұраға", яғни жаңа жағдайдағы қалыптасқан диаспора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мүшелерінің мәдени мазмұнына байланысты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Екіншіден, этникалық диаспора мәдениетінің оңтайлы қызмет ету жай-күйі ымыралы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араласудағы және олардың бейімделу процестеріне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тұрақты дайындықтағы жүйенің құрамдас бөліктерінің оңтайлы жұмыс істеуі есебінен қамтамасыз етіледі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Этникалық мәдениеттің маңызды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құрамдас бөлігі халық тілі болып табылады, сондықтан тілдік фактордың этникалық мәдениетті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қалыптастыру процесіне әсерін қарастыру қажет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Өзара байланыс, тіл мен мәдениеттің өзара іс-қимылы мәселелерін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шешудің алғашқы талпыныстары В. Гумбольдттің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еңбектерінде көрініс тапқан болатын. "Тілдің өзгешелігі ұлттың мәніне әсер етеді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сол себепті тілді мұқият оқып үйрену тарих пен философияны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адамның ішкі әлемімен байланыстырады.». Ғалым "Тілдің оның әрекет қарқындылығына сәйкес келетін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үштік мақсаты бар: ол - түсіну процесінде делдал,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сондықтан белгілі бір айқындылықты талап етеді. Ол сезімге өрнек береді және сезім тудырады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, сондықтан күш, айқындылық және икемділікті талап етеді</w:t>
      </w:r>
      <w:r w:rsidR="000C7941" w:rsidRPr="000C79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941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60</w:t>
      </w:r>
      <w:r w:rsidR="000C794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Ол хабарланған ойлар арқылы жаңа ойларға және олардың үйлесімділігіне түрткі болады, сондықтан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60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сөздерде өз іздерін қалдыратын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60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рухтың әрекетін талап етеді" деп айтқан болатын. Тілдердің арасында екі айырмашылық бар: біріншісі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60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"сөйлеушілердің жетіспеушілігін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60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сезіну дәрежесімен және оны жеңуге ұмтылысымен байланысты, екіншісі - белгілеу тәсілдеріне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60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көзқарастың әр түрлілігімен байланысты, себебі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60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көп жақты түсіну механизмдерінің көптігімен ұштасқан заттардың көптүрлілігі бұл көзқарастар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60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санын белгісіз етеді». В. Гумбольдт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60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тұжырымдамасының негізгі ережелерін келесіге жатқызуға болады: 1) материалдық және рухани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60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 тілде жүзеге асырылады; 2) қай мәдениет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60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болмасын ұлттық болып табылады, оның ұлттық сипаты әлемнің ерекше көрінісі арқылы тілде көрсетілген;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60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 3) тілдің ішкі нысаны -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60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"халық рухының", онын мәдениетінің көрінісі . 4) тіл-адам мен оның қоршаған ортасының арасында жанама буын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60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Сонымен, тіл мәдени ақпаратты сақтауға ықпал етеді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көптеген этникалық мәдениет сияқты,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әрқашан этникалық таңбаланған. Ол этнос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өмірінің маңызды жақтары мен оның маңызды дифференциалдық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белгілерінің бірі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 үшін тілді сақтау көптеген мәдени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компоненттердің сақталуын қамтамасыз етеді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Ана тілі диаспора өкілдері үшін құндылыққа айналады. Билингвизмнің болуы (отбасында - Ана тілі,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социумда - жалпы қабылданған) - адамдар үшін ана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тілін сақтаудың ең оңтайлы нұсқасы. Қоныс аударушылардың ана тілі осы аумақта жалпыға бірдей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қабылданған тіл (мысалы, орыс, ағылшын, қытай т.б.)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табылатын жағдай, адамдар ана тілінде тез сөйлей алмауына жиі әкеледі; егер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ана тілі қабылдаушы аймақта тұратын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халықтың жақын, туыстық тілі болмаса, онда тілдік ассимиляциялық процестер баяу өтеді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бұл мәдениет жалпы жүйе ретінде, тіл туысқан болуы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жағдайында, ана тілінің дербестігін сақтау үшін, оның ұлттың рухани қуатын білдіруші ретінде сақталуын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қамтамасыз ету үшін көп энергияны қолдануға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мәжбүр болуымен байланысты.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Сонымен, біздің қорытынды жасаймық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Этникалық диаспора мәдениетін жүйе ретінде қарастырып, келесідей қорытындылар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жасауға болады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F36EFE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 — этникалық мәдениет - этникалық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 мәдениеті түсініктерінің логикасында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материалды ұсыну этникалық диаспора мәдениеті сияқты құбылыстың қаншалықты күрделі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екендігін түсінуге мүмкіндік береді. Мәдениет,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мәдениет түсініктеріне берілген анықтамалардың күрделілігі мен сан алуандығы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диаспора мәдениетін зерттеу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проблемасын одан әрі арттырады. Этникалық диаспора мәдениетін мәдени элементтер мен құрылымдардың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жиынтығын сақтау және құру жөніндегі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адамдар қызметінің ерекше тәсілі ретінде анықтай отырып, біз этникалық диаспора мәдениетін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трансмәдени симбиоз болып табылатын біртұтас жүйе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ретінде қарастырамыз. Диаспора өкілдері тұратын көпмәдениетті орта синкретикалық типтегі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 мәдениетін қалыптастыра отырып,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оларды мәдени кеңістіктерді біріктіруге "мәжбүр етеді". Жүйе ретінде даспора мәдениетінің негізгі сипаттамалары: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- диаспора мәдениетінің ашықтығы;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диаспора мәдениеті өзін-өзі ұйымдастыру жүйесі болып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табылады;</w:t>
      </w:r>
    </w:p>
    <w:p w:rsidR="00D60B21" w:rsidRPr="00F36EFE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мәдениеттің барлық құрылымдық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компоненттерін</w:t>
      </w:r>
      <w:r w:rsidR="00F36EFE">
        <w:rPr>
          <w:rFonts w:ascii="Times New Roman" w:hAnsi="Times New Roman" w:cs="Times New Roman"/>
          <w:sz w:val="28"/>
          <w:szCs w:val="28"/>
          <w:lang w:val="kk-KZ"/>
        </w:rPr>
        <w:t xml:space="preserve">ің бейімделуінің жоғары деңгейі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диаспора мәдениетінің негізгі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функцияларын іске асыру (онтологиялық, эстетикалық,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социологиялық, тарихи, рефлексивтік, аксиологиялық, этикалық, коммуникативтік, психотерапиялық),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олардың күші мен белгілеу дәрежесі әр жағдайда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жеке болуы мүмкін, өйткені олар этникалық диаспора мәдениетінің даму жағдайларына байланысты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Сонымен, этникалық диаспора мәдениеті оның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жүйелік элементтерінің жұмыс істеуін қамтамасыз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ететін өзіне тән өзін-өзі реттеу және өзін-өзі дамыту тетіктері бар біртұтас жүйе болып табылады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 жағынан этникалық, дәстүрлі мәдениетке негізделе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отырып, ол ұлттың тарихи жадының элементтерін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таңдайды және сақтайды, ол өзінің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дәстүрлерінде, мінез-құлық стандарттарында, мәдени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құндылықтарды кейінгі ұрпаққа жеткізуге ұмтылада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Екінші жағынан, басқа мәдениетпен тұрақты байланыс нәтижесінде диаспора мәдениеті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қоршаған болмысты игерудің жаңа формалары мен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тәсілдерін меңгереді. Яғни, этникалық мәдениет бір мезгілде интроверттік және экстраверттік болып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сипатталады. Дәл осы жағдай оны сақтап, иесіздендіруден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құтқара отырып, даму мүмкіндігін береді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60B21" w:rsidRPr="00407E4B" w:rsidRDefault="00D60B21" w:rsidP="00461C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60B21" w:rsidRPr="00407E4B" w:rsidRDefault="006903F4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b/>
          <w:sz w:val="28"/>
          <w:szCs w:val="28"/>
          <w:lang w:val="kk-KZ"/>
        </w:rPr>
        <w:t>1.3</w:t>
      </w:r>
      <w:r w:rsidR="001E78C5" w:rsidRPr="00407E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E78C5" w:rsidRPr="00407E4B">
        <w:rPr>
          <w:rFonts w:ascii="Times New Roman" w:hAnsi="Times New Roman" w:cs="Times New Roman"/>
          <w:b/>
          <w:spacing w:val="-21"/>
          <w:sz w:val="28"/>
          <w:szCs w:val="28"/>
          <w:lang w:val="kk-KZ"/>
        </w:rPr>
        <w:t>Д</w:t>
      </w:r>
      <w:r w:rsidR="001E78C5" w:rsidRPr="00407E4B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kk-KZ"/>
        </w:rPr>
        <w:t>иаспоралар мәдениетін зерттеудің әдіснамалық тәсілдері</w:t>
      </w:r>
    </w:p>
    <w:p w:rsidR="001E78C5" w:rsidRPr="00407E4B" w:rsidRDefault="003D3707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Теориялық және әдіснамалық мәселелердің ішінде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мәдениетті анықтау мәселесі түбегейлі маңызды болып табылады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Зерттеу мақсаттары үшін диаспора мәдениетін зерттеуде методологиялық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рөл атқаратын диаспораның мәдениетін анықтау қажет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Диаспорадағы мәдениеттің рөлін зерттемес бұрын «мәдениет», «этникалық мәдениет» ұғымдарын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анықтаудағы әдіснамалық тәсілдерге тоқталайық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21F3A" w:rsidRPr="00407E4B" w:rsidRDefault="00721F3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«Мәдениет дегеніміз не?» – деген сұраққа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жауап беру үшін бұл сөздің этимологиясына, яғни осы күрделі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ұғымды білдіретін сөздің шығу тегіне тоқталуды жөн көрдік. Қазақ тіліне бұл термин арабтың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«маданият»- қала, қалалық деген сөзінен енген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Бұл ортағасырдағы мұсылман мәдениетінің өркендеу кезеңінде қалыптасқан түсінікпен байланысты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Мәдениетке берілген көптеген анықтамаларды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альтернативтік (қарсы қоюшылық) деп атауға болады. Бұл жерде алдымен көзге түсетіні –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мәдениет пен табиғатты «культура» мен «натураны» қарсы қоюшылық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21F3A" w:rsidRPr="00407E4B" w:rsidRDefault="00721F3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Көне заманда «культура» деген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ұғым «жерді өңдеу» деген мағынаны берген. Кейінірек,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дәлірек айтқанда, Цицеронның еңбектерінде (б.э.д. 45 ж.) бұл сөздің мағынасы тереңдеп, «жанды жетілдіру»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деген ұғымды білдірді. Уақыт өткен сайын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еуропалық тілдерде мәдениет сөзі «білім беру», «даму», «қабілеттілік», «құрметтеу» сияқты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мағыналарға ие бола бастады. Қазіргі заманғы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сөздіктерде мәдениетке төмендегідей анықтамалар берілген: а) мәдениет – белгілі бір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халықтың қол жеткен табыстары мен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шығармашылығының жиынтығы; ә) мәдениет — адамзат қауымының белгілі бір тарихи кеңістіктегі қызметі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мен өзіндік ерекшеліктері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(палеолит мәдениеті, крит-микен мәдениеті, қазақ мәдениеті ж.т.б.; б) мәдениет — адамдық әрекеттің белгілі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 саласының жетілу деңгейі (сөйлеу мәдениеті,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еңбек мәдениеті, құқық мәдениеті ж.т.б.); в) агро-мәдениет (дәнді өсімдіктер мәдениеті, цитрустық мәдениет ж.т.б.)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21F3A" w:rsidRPr="00407E4B" w:rsidRDefault="00721F3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Адам өзін қоршаған ортада, кеңістікте адамзаттың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ақыл-ойынан тәуелсіз заңдылықтарын, ережелердің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бар екенін аңғара отырып, онда жоғарғы «ақыл-ой» мен ең жоғарғы әділеттіліктік әрекет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ететіндігін сезіне білді. Мәдениет тағы да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адамның өз мүмкіндіктерін «жетілдіру», оның ішінде ақыл-ойды, ақыл-ой болғанда «табиғи»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бұзылмаған және сеніммен толықтырылған ақыл-ойды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«жетілдіру» тұрғысынан адамзат баласының алдына тұрған келелі мәселе дәрежесіне көтеріп, құпия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дүниелер есігі айқара ашылды, қоршаған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ортаға басқа рациональдылық қана емес екендігі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айқындалып ендігі жерде адам бойындағы жаңа өлшемдер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– махаббат, үміт, сенім және т.б. жаңа сатыға көтерілді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Адам өзінің әлсіздігін де сезіне бастады, бірақ ол өзінің дәрменсіздігіне қарамастан алып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күш иесі екендігін де таныта білді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Құдай адамды, оның мәңгілік жанын жаратты. Адамның бақыты өзін тануда емес. Құдайды тануда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Адамның бақыты мен бостандығы оның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тәуелсіздігінде емес, оның Құдай тағаланың ықпалында болуы мен оның рухани бірлікте екендігін мойындауында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Міне, сонда ғана адам барлық қиындықтарды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жеңе отырып, өз мақсатына жетеді. Міне осындай сипаттарға ие болған ортағасырлық мәдениеті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мен тәлім-тәрбие, үйлесімділік пен тәртіп өлшемі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ретінде емес, шектеушілікті жеңу, адамның үнемі рухани жетілуі мен жан-жақты қалыптасуымен сипатталады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21F3A" w:rsidRPr="00407E4B" w:rsidRDefault="00721F3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Көне заманнан бастап ХІХ ғасырдың аяғына дейінгі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мәдениеттанымдық ойдың дамуын ғылыми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тұрғыдан қарастыра отырып, мынандай қысқаша қорытындылар жасауға болады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Еуропада кеңінен тараған мәдениет жөніндегі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ұғым діни сипатта болды және ол мынандай қағидаларға келіп тірелді: мәдениетті ақыл – ойдың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не табиғи сезімнің көмегі арқылы түсіну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(энциклопедистер); мәдениетті – ішкі адамгершілік заңдарының көмегімен тану (Кант); мәдениетті-эстетикалық,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көркемдік шығармашылық қызмет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арқылы білу (Шеллинг); ең соңында мәдениетті-адамзаттың тегіне қатыстылығы және оның абсолюттік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идея мен дүниежүзілік рухты жүзеге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асырудың құралына айналғандығы (Гегель); адамзат мәдениеті үздіксіз дамып, өркендей отырып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эволюция мен прогрестің жалпы сандарына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сөзсіз бағынады. Бірақ біз қарастырған кезеңде мәдениеттің материалдық негізіне мән берілмей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(әңгіме Л.Г.Морган мен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Тайлордан басқа Маркске дейінгі мәдениет жайындағы концепциялар туралы болып отыр), мәдениетті тек құдайдың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шапағатымен ғана байланыстырып, бұл ұғымға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мәдениеттің – ғылым, адамгершілік, өмір, философия, құқық және т.б. сияқты салаларын ғана енгізген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25587" w:rsidRPr="00407E4B" w:rsidRDefault="00525587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Кеңес ғылымындағы мәдени мәселелерді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зерттеу 1950 жылдардың аяғында А.И. Арнолдов,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Е.А. Баллер, Е.В.Боголюбов, Г.Н. Волков, В.Е.Давидович, С.Н. Иконников, Г. С.Кнабе, М. С.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Каган, Л. Н. Коган, Э. С. Маркарян, В. М. Межуев және басқаларыбастаған болатын [</w:t>
      </w:r>
      <w:r w:rsidR="004B4C6E">
        <w:rPr>
          <w:rFonts w:ascii="Times New Roman" w:hAnsi="Times New Roman" w:cs="Times New Roman"/>
          <w:sz w:val="28"/>
          <w:szCs w:val="28"/>
          <w:lang w:val="kk-KZ"/>
        </w:rPr>
        <w:t>69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]. Олардың зерттеулерінің нәтижесінде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мәдениеттің отандық теориясы қалыптасты, оның құрамдас элементтері ретінде мәдениеттің мәні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туралы ілім, оның дамуы мен қызмет етуінің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жалпы заңдылықтары, мәдениеттің функцияларын сипаттау, интеллигенцияның мәдениеттің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субьектісі ретіндегі доктринасы,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 мұраның, мәдениеттің тарихи типтері, сақталуы мен толықтырылуы, жан-жақты дамыған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үйлесімді жеке тұлғаны қалыптастырудағы мәдениеттің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рөлі және тағы басқалар.</w:t>
      </w:r>
    </w:p>
    <w:p w:rsidR="00525587" w:rsidRPr="00407E4B" w:rsidRDefault="00525587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Айта кету керек, ғылыми әдебиеттерде «мәдениет»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түсінігінің анықтамаларына қатысты әртүрлі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көзқарастар бар. Мысалы, М.Каган үшін мәдениеттің анықтамасы адамның өнімді жұмысымен,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адамның өмірлік тәжірибесінің жинақталуымен және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берілуімен байланысты.</w:t>
      </w:r>
      <w:r w:rsidR="00721F3A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Сонымен бірге автор бірінші бағытты адамның қалыптасуы мен дамуындағы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21F3A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21F3A"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табиғаттан тыс шындықтарды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21F3A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жасаудағы шығармашылық принцип ретінде, сонымен қатар биологиялық тұқым қуалаушылықпен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21F3A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салыстырғанда адамзат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21F3A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тәжірибесінің мұрагерлік ерекшеліктері ретінде қарастырады. Екінші бағыт адам мәдениетінің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21F3A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нұсқалары ретінде ұлттық, аймақтық және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21F3A" w:rsidRPr="00407E4B">
        <w:rPr>
          <w:rFonts w:ascii="Times New Roman" w:hAnsi="Times New Roman" w:cs="Times New Roman"/>
          <w:sz w:val="28"/>
          <w:szCs w:val="28"/>
          <w:lang w:val="kk-KZ"/>
        </w:rPr>
        <w:t>топтық мәдениеттердің бір-біріне қатынасының ерекшеліктеріне назар аударады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21F3A" w:rsidRPr="00407E4B">
        <w:rPr>
          <w:rFonts w:ascii="Times New Roman" w:hAnsi="Times New Roman" w:cs="Times New Roman"/>
          <w:sz w:val="28"/>
          <w:szCs w:val="28"/>
          <w:lang w:val="kk-KZ"/>
        </w:rPr>
        <w:t>. Үшіншісі мәдениетті адам тәжірибесі жиынтықтың қасиеттерін алатын метажүйе ретінде қолданады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21F3A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ал мәдениеттің өзі адам қызметінің барлық мән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21F3A" w:rsidRPr="00407E4B">
        <w:rPr>
          <w:rFonts w:ascii="Times New Roman" w:hAnsi="Times New Roman" w:cs="Times New Roman"/>
          <w:sz w:val="28"/>
          <w:szCs w:val="28"/>
          <w:lang w:val="kk-KZ"/>
        </w:rPr>
        <w:t>мен мағыналарының әмбебап «резонаторы» ретінде әрекет етеді [</w:t>
      </w:r>
      <w:r w:rsidR="004B4C6E">
        <w:rPr>
          <w:rFonts w:ascii="Times New Roman" w:hAnsi="Times New Roman" w:cs="Times New Roman"/>
          <w:sz w:val="28"/>
          <w:szCs w:val="28"/>
          <w:lang w:val="kk-KZ"/>
        </w:rPr>
        <w:t>102</w:t>
      </w:r>
      <w:r w:rsidR="00721F3A" w:rsidRPr="00407E4B">
        <w:rPr>
          <w:rFonts w:ascii="Times New Roman" w:hAnsi="Times New Roman" w:cs="Times New Roman"/>
          <w:sz w:val="28"/>
          <w:szCs w:val="28"/>
          <w:lang w:val="kk-KZ"/>
        </w:rPr>
        <w:t>].</w:t>
      </w:r>
    </w:p>
    <w:p w:rsidR="00721F3A" w:rsidRPr="00407E4B" w:rsidRDefault="00721F3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Диссертант пікірі бойынша, мәдениет адам қызметінің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нәтижесі болып табылады және осы қызметтің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нәтижелері мен оны жүзеге асыратын құралдарды қамтиды. Мұнда білім, наным, әдет-ғұрыптар,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дәстүрлер және т. б. бөліп қарастыруға болады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Мәдениет өзегін іс-әрекеттің әдістері мен формалары құрайды: тілдер, белгілер, символдар,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метрикалық формалар, қызмет үлгілері мен модельдері және т. б.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Сонымен, мәдениет - бұл тәжірибе жинау, жинақтау және аудару уақыт пен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кеңістікте болатын әмбебап форма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21F3A" w:rsidRPr="00407E4B" w:rsidRDefault="00721F3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Мәдениетті түсіну тұжырымдамасын Э. С.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Маркарян жасаған. Оның пайымдауының бастапқы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нүктесі кез-келген жүйенің - қарапайым тірі организмнен қоғамға дейін өзін-өзі сақтауға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және өзін-өзі өндіруге ұмтылатындығын мойындау болды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Егер жүйе энтропия процестерінің өсуіне жол бермейтін тетіктерді жасау мүмкіндігін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жоғалтса, онда ол ыдырайды. Қоғамға қатысты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мұндай механизм - адамның әлеуметтік табиғаты көрініс табатын ерекше іс-әрекет нәтижесі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ретіндегі мәдениет. Мәдениет тұжырымдамасында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Е.С.Маркарянның пікірінше, бұл нақты адам қызметінің көрінісімен ерекшеленетін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биологиялық ұйым тағайындамайтын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қызмет механизмі. Өз ойын түсіндіре отырып, ол тіршілікті реттеуде түбегейлі айырмашылықтар бар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екенін айтады, мысалы, жануарлар саны мен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адам қауымдастығы. Егер бірінші жағдайда бұл реттеу ұрпақтан-ұрпаққа берілетін мінез-құлық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бағдарламасы негізінде немесе шартты рефлекстер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механизмінің әрекеті нәтижесінде жүзеге асырылса, онда қоғамда жеке адамдардың мінез-құлқын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реттеу әлеуметтену процесінде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әлеуметтік нормалардың, принциптердің, дәстүрлердің игерілуіне байланысты жүреді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Басқаша айтқанда, адам қызметінің бағыты биологиялық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механизмдермен емес, әлеуметтік жүйелермен түзетіледі. Осы механизмдердің жүйесі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– мәдениет болып табылады [</w:t>
      </w:r>
      <w:r w:rsidR="004B4C6E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].</w:t>
      </w:r>
    </w:p>
    <w:p w:rsidR="00721F3A" w:rsidRPr="00407E4B" w:rsidRDefault="00721F3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Мәдениет, іс-әрекеттің нәтижесі бола отырып, дәл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сол әрекетте болады. Е.С.Маркарянның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пікірінше, қызмет мәдениеттен тыс болуы мүмкін емес сияқты, іс-әрекеттен тыс мәдениет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те өмір сүре алмайды. Ғалымның пікірінше,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осыдан мәдениетті адамдарға тән іс-әрекет тәсілі ретінде айқындаудың негізгі мүмкіндігі туады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Е.Маркарян тұжырымдамасында «әлеуметтік жүйе»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ұғымы маңызды рөл атқарады. Осыған сүйене отырып, ол қоғам мен мәдениеттің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арақатынасы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мәселесінің өзіндік шешімін ұсынады, бұл көбінесе оның алдындағы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ғалымдар берген шешімнен өзгеше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Әлеуметтік жүйені құрылым ретінде қарастыра отырып, ол ондағы әлеуметтік ұйымды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(олардың өмір сүру процесінде жеке адамдар мен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топтардың өзара қарым-қатынас жүйесі), мәдениетті ұйымдастыруды (нақты адам тәсілдері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мен осы өмірді жүзеге асырудың құралдары) және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адамдардың іс-әрекетін ұйымдастыруды ажыратады. Бұдан шығатыны, құрылым тұрғысынан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әлеуметтік жүйе - бұл әлеуметтік қатынастар,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ал жұмыс істеу тұрғысынан - мәдениет. Сондықтан қоғам мен мәдениет бір-бірімен бөлшек және тұтас емес,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«екі түрлі жақтың көрінісі, органикалық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түрде біртұтас және генетикалық тұрғыдан бір уақытта пайда болатын тұтас жоспарлар» болып табылады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Осылайша, «қоғам» ұғымы құрылымды, ал «мәдениет»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түсінігі - әлеуметтік жүйенің жұмыс істеу тәсілін білдіреді</w:t>
      </w:r>
      <w:r w:rsidR="00AC4C6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4B4C6E">
        <w:rPr>
          <w:rFonts w:ascii="Times New Roman" w:hAnsi="Times New Roman" w:cs="Times New Roman"/>
          <w:sz w:val="28"/>
          <w:szCs w:val="28"/>
          <w:lang w:val="kk-KZ"/>
        </w:rPr>
        <w:t>58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].</w:t>
      </w:r>
    </w:p>
    <w:p w:rsidR="00721F3A" w:rsidRPr="00407E4B" w:rsidRDefault="00906084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«Мәдениет» түсінігінің әлеуметтік түсіндірмесін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В.С. Степин берген, ол үшін «мәдениет - бұл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әлеуметтік өмірдің геномы. Қоғамның жаңа типі пайда болуы үшін жаңа мәдени матрица пайда болуы керек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Геном ағзаның қандай болатынын анықтағандай,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мәдениеттің түрі адамның іс-әрекеті қалай көбейетінін анықтайды» [</w:t>
      </w:r>
      <w:r w:rsidR="004B4C6E">
        <w:rPr>
          <w:rFonts w:ascii="Times New Roman" w:hAnsi="Times New Roman" w:cs="Times New Roman"/>
          <w:sz w:val="28"/>
          <w:szCs w:val="28"/>
          <w:lang w:val="kk-KZ"/>
        </w:rPr>
        <w:t>120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].</w:t>
      </w:r>
    </w:p>
    <w:p w:rsidR="00906084" w:rsidRPr="00407E4B" w:rsidRDefault="00906084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>С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онымен қатар, Н. С. Трубецкой "барлық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халықтар үшін бірдей жалпыадамзаттық мәдениет мүмкін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емес" деп атап өтті... Мұндай «жалпы адамзаттық мәдениет» рухани қажеттіліктерді толығымен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ескерместен таза материалдық қажеттіліктерді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қанағаттандыруға әкеледі немесе барлық этникалық жеке тұлғаның ұлттық сипатына байланысты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өмір сүру нысандарын барлық халықтарға жүктейді» [</w:t>
      </w:r>
      <w:r w:rsidR="004B4C6E">
        <w:rPr>
          <w:rFonts w:ascii="Times New Roman" w:hAnsi="Times New Roman" w:cs="Times New Roman"/>
          <w:sz w:val="28"/>
          <w:szCs w:val="28"/>
          <w:lang w:val="kk-KZ"/>
        </w:rPr>
        <w:t>122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].</w:t>
      </w:r>
    </w:p>
    <w:p w:rsidR="00906084" w:rsidRPr="00407E4B" w:rsidRDefault="00906084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К.Леви-Стросс мәдениетті ақыл-ойдың жалпыланған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жаратылысы, атап айтқанда қоғам мүшелері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қабылдайтын белгілер жиынтығы ретінде қарастырады. Сонымен бірге әр мәдениетте белгілі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 әлеует, өзгергіштік болады. Психиканың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әмбебап процестері осы «табиғи материалды» кейбір архетиптік схемаларға өңдей алады [</w:t>
      </w:r>
      <w:r w:rsidR="004B4C6E">
        <w:rPr>
          <w:rFonts w:ascii="Times New Roman" w:hAnsi="Times New Roman" w:cs="Times New Roman"/>
          <w:sz w:val="28"/>
          <w:szCs w:val="28"/>
          <w:lang w:val="kk-KZ"/>
        </w:rPr>
        <w:t>109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].</w:t>
      </w:r>
    </w:p>
    <w:p w:rsidR="003504DA" w:rsidRPr="00F36EFE" w:rsidRDefault="003504D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Мәдениетте адам іс-әрекетінің материалдық,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рухани, көркемдік түрлері, осы іс-әрекеттің процестері,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адамның өзінде көрінісі тапқан өнімдері  болады. Американдық ғалымдар А. Кребер мен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К. Клакхон ХХ ғасырдың ортасына қарай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ғылымда мәдениеттің 250-ден астам анықтамалары болғанын есептеген болатын. Ал ғасырдың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соңына қарай бұл көрсеткіш көбие түсті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Мәдениеттің 100-ден астам негізгі анықтамаларын талдағаннан кейін А. Кребер мен К. Клакхон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оларды келесідей топтастырды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3504DA" w:rsidRPr="00407E4B" w:rsidRDefault="003504D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1. Сипаттамалық анықтамалар. Бұл анықтамалар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 антропологияның негізін қалаушы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Б.Тайлордың тұжырымдамасына негізделген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Осы анықтамаларға сәйкес мәдениет - бұл адам іс-әрекетінің, әдет-ғұрыптың, сенімнің барлық түрлерінің жиынтығы;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ол өнерді, тілді, әдет-ғұрыптарды, этикет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жүйесін, моральды, дінді қамтиды, бұл іс жүзінде ғасырлар бойы қалыптасқан әлеуметтік және табиғи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ортаға бейімделу.</w:t>
      </w:r>
    </w:p>
    <w:p w:rsidR="003504DA" w:rsidRPr="00407E4B" w:rsidRDefault="003504D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2. Адамзаттың мәдени дамуы процесінде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дәстүрлер мен әлеуметтік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мұраның рөлін көрсететін тарихи анықтамалар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генетикалық анықтамалармен біріктіріледі,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онда адамдар жасаған және ұрпақтан - ұрпаққа берілетін барлық нәрселерге-құралдарға,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рәміздерге, көзқарастарға, нанымдарға және т. б. назар аударылады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504DA" w:rsidRPr="00407E4B" w:rsidRDefault="003504D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3. Қабылданған ережелер мен нормалардың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маңыздылығын көрсететін нормативтік анықтамалар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Мәдениет, демек, адамның әлеуметтік ортасына байланысты өмір сүру тәсілі</w:t>
      </w:r>
      <w:r w:rsidR="00F36E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504DA" w:rsidRPr="00407E4B" w:rsidRDefault="003504D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4. Құндылық анықтамалары. Олар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мәдениетті адамдар тобының материалдық және рухани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құндылықтарының жиынтығы, олардың институттары, әдет-ғұрыптары, мінез-құлық реакциялары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ретінде түсінеді.</w:t>
      </w:r>
    </w:p>
    <w:p w:rsidR="003504DA" w:rsidRPr="00407E4B" w:rsidRDefault="003504D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5. Психологиялық анықтамалар адамның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белгілі бір мәселелерді психологиялық деңгейде шешуге бағытталған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Мәдениет адамдардың табиғи ортаға, сондай-ақ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олардың материалдық қажеттіліктеріне ерекше бейімделуі болып саналады және мұндай бейімделудің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барлық нәтижелерінен тұрады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504DA" w:rsidRPr="00407E4B" w:rsidRDefault="003504D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6. Құрылымдық анықтамалар. Олардың пікірінше,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мәдениет-бұл әртүрлі жолдармен байланысты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белгілі бір белгілер жүйесі. Негізгі қажеттіліктер төңірегінде ұйымдастырылған материалдық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материалдық емес мәдени белгілер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мәдениеттің өзегі (моделі) болып табылатын әлеуметтік институттарды құрайды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504DA" w:rsidRPr="00407E4B" w:rsidRDefault="003504D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7. Идеологиялық анықтамалар: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 дегеніміз-символизация пәні болып табылатын әртүрлі құбылыстарды (материалдық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заттар, әрекеттер, идеялар, сезімдер) ұйымдастыру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504DA" w:rsidRPr="00407E4B" w:rsidRDefault="003504D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8. Оқыту теорияларына негізделген анықтамалар: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мәдениет-бұл адам биологиялық мұра ретінде емес,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үйренген мінез-құлық. Мәдениеттің мұндай анықтамасы мәдениеттанушыға тән, онда мәдениет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үйретілетін және бір адамнан, жеке адамдар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тобынан немесе ұрпақтан екіншісіне әлеуметтік тұқым қуалаушылық механизмін қолдана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отырып берілетін адам түріне тән мінез-құлық ретінде ұсынылды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504DA" w:rsidRPr="00407E4B" w:rsidRDefault="003504DA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Мәдениетті әлеуметтік маңызды шығармашылық қызмет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ретінде кеңінен түсіндіру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диаспоралардың мәдениетін зерттеудің әдіснамалық негізі бола алады. Осыған байланысты </w:t>
      </w:r>
      <w:r w:rsidR="00777AED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Вольтер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77AED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Л., Вико Дж., Гердер И.Г., Гете И.В., Гумбольдт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77AED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В., Шиллер Ф. негізін қалаған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білім беру тәсілін қарастырайық</w:t>
      </w:r>
      <w:r w:rsidR="00777AED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Олар мәдениетті қоғамның рухани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77AED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байлығы және адамның ішкі байлығы ретінде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77AED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қарастырды, оның шындыққа, ізгілік пен сұлулыққа деген ұмтылысына негізделген. Мәдениет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77AED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арқылы адам өзінің болмысының табиғи шектеулерін және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77AED" w:rsidRPr="00407E4B">
        <w:rPr>
          <w:rFonts w:ascii="Times New Roman" w:hAnsi="Times New Roman" w:cs="Times New Roman"/>
          <w:sz w:val="28"/>
          <w:szCs w:val="28"/>
          <w:lang w:val="kk-KZ"/>
        </w:rPr>
        <w:t>біртұтастығын жеңеді, табиғатпен, қоғаммен, басқа адамдармен, өткен және болашақпен бірлігін түсінеді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77AED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Мысалы, қазақ халқының өкілдері табиғатпен,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77AED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қоғаммен байланысты түсінеді, шетел қазақтарының мәдениетінде өткенмен, ата-аналармен,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77AED" w:rsidRPr="00407E4B">
        <w:rPr>
          <w:rFonts w:ascii="Times New Roman" w:hAnsi="Times New Roman" w:cs="Times New Roman"/>
          <w:sz w:val="28"/>
          <w:szCs w:val="28"/>
          <w:lang w:val="kk-KZ"/>
        </w:rPr>
        <w:t>аға буын өкілдерімен байланыс сақталғандығы байқалады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77AED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04785" w:rsidRPr="00407E4B" w:rsidRDefault="00004785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Мәдениеттің мәнін адамзаттың жалпыға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бірдей дамуы ретінде түсіндіру көптеген зерттеушілер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ұстанатын мәдениеттің субъективті-объектілік сипаттамасына сәйкес келеді. Атап айтқанда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В. Семеновтың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пікірінше, мәдени іс-әрекеттің негізі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адамның субъект ретінде қоршаған табиғи және әлеуметтік әлемге объект ретінде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субъективті-объектілік қатынасы болып табылады [</w:t>
      </w:r>
      <w:r w:rsidR="004B4C6E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]. </w:t>
      </w:r>
    </w:p>
    <w:p w:rsidR="00004785" w:rsidRPr="00407E4B" w:rsidRDefault="00004785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 қоғамның «жеке өлшемі» бола отырып,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оның барлық салаларына енетін адами әлеует қоғамның «көлденең қимасын» білдіреді [</w:t>
      </w:r>
      <w:r w:rsidR="004B4C6E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]. Осы анықтамаға сәйкес мәдениет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қоғамның негізгі үш саласына және қатынастардың негізгі түрлеріне сәйкес келетін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материалдық, қоғамдық-саяси және рухани болып бөлінеді [</w:t>
      </w:r>
      <w:r w:rsidR="004B4C6E">
        <w:rPr>
          <w:rFonts w:ascii="Times New Roman" w:hAnsi="Times New Roman" w:cs="Times New Roman"/>
          <w:sz w:val="28"/>
          <w:szCs w:val="28"/>
          <w:lang w:val="kk-KZ"/>
        </w:rPr>
        <w:t>101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]. Қоғамдық өмір үшін тұтастай алғанда материалдық өндіріс, экономикалық қатынастар,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ал әлеуметтік субъектінің мәдениетін сипаттау үшін оның рухани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даму дәрежесі, рухани мәдениеті негізгі болып табылады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504DA" w:rsidRPr="00407E4B" w:rsidRDefault="00004785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 туралы идея қоғамның түпкілікті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бөлімі ретінде белгілі бір мәдени-әлеуметтанулық деңгейде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зерттеу шекараларын анықтауға мүмкіндік береді.  Мәдениет адам қызметінің сипаттамасы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ретінде, оның әмбебап дамуын көрсетеді, бұл 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тұжырымдаманың кең мағынасы бар. Мәдениет тар мағынада қоғам өмірінің саласы ретінде түсініледі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, оның мақсаты мен қызметі, ең алдымен,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адамның дамуымен байланысты. Ол жалпы рухани мәдениетті ғана емес, рухани, саяси және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материалдық компоненттерді де қамтиды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Тар мағынада мәдениетті мұндай түсінуді белгілі бір әлеуметтік субъектінің мәдениетінің дамуын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сипаттауда қолдануға болады</w:t>
      </w:r>
      <w:r w:rsidR="00F36EFE" w:rsidRPr="00F36E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36EFE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36EFE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F36EFE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04785" w:rsidRPr="00407E4B" w:rsidRDefault="00004785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Зерттеу мақсатында А. Котожеков ұсынған мәдениетті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түсіну маңызды, ол оны өзінің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қызметі арқылы жаңғыртылатын біртұтас дүниетанымы бар халықты әлеуметтік ұйымдастырудың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тарихи қалыптасқан немесе енгізілген,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тұрақты немесе өзгермелі тәсілі ретінде түсінеді; бұл қоғамның әлеуметтік ұйымының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эмпирикалық-эволюциялық процесінің тарихи қалыптасқан нәтижесі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Дәстүрлер, дүниетанымдық және діни көзқарастар мен құндылықтар әлеуметтік ұйымдастырудың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бұл әдісін анықтайды. Оны модернизациялау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идеялары мифтер мен фольклорда көрініс табады [</w:t>
      </w:r>
      <w:r w:rsidR="004B4C6E">
        <w:rPr>
          <w:rFonts w:ascii="Times New Roman" w:hAnsi="Times New Roman" w:cs="Times New Roman"/>
          <w:sz w:val="28"/>
          <w:szCs w:val="28"/>
          <w:lang w:val="kk-KZ"/>
        </w:rPr>
        <w:t>56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].</w:t>
      </w:r>
    </w:p>
    <w:p w:rsidR="00004785" w:rsidRPr="00407E4B" w:rsidRDefault="00004785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Мәдениеттің түрлі салалары әр түрлі этникалық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формациялар үшін біріктіруші немесе ажыратушы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рөл атқарады. Сондықтан этникалық қауымдастықтардың мәдениетін зерттеуде мәдениеттің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әртүрлі функцияларын қарастыру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маңызды орын алады. Олардың ішіндегі маңыздыларының бірі және сонымен бірге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аз зерттелген-мәдениеттің этнобелгілік рөлі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Оны зерттеу лингвистика, фольклортану, өнер тарихы, археология, психология және басқа да пәнаралық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ғылымдардың назарында. </w:t>
      </w:r>
    </w:p>
    <w:p w:rsidR="00004785" w:rsidRPr="00407E4B" w:rsidRDefault="00004785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А. Садохиннің пікірінше, мәдениет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әртүрлі функцияларды орындайды, мысалы, "техникалық" (аспаптық, нормативтік,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36EFE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сигнификативті, коммуникативті) [</w:t>
      </w:r>
      <w:r w:rsidR="004B4C6E">
        <w:rPr>
          <w:rFonts w:ascii="Times New Roman" w:hAnsi="Times New Roman" w:cs="Times New Roman"/>
          <w:sz w:val="28"/>
          <w:szCs w:val="28"/>
          <w:lang w:val="kk-KZ"/>
        </w:rPr>
        <w:t>109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].</w:t>
      </w:r>
    </w:p>
    <w:p w:rsidR="00004785" w:rsidRPr="00407E4B" w:rsidRDefault="00004785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Мәдениеттің "техникалық" функцияларымен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қатар оның әлеуметтік қажеттіліктердің жекелеген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түрлерін қамтамасыз етумен байланысты "ерекше" функциялары ерекшеленеді: эстетикалық,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танымдық және діни. Барлық функциялар этникалық компонентті ажыратады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Мәдениеттің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этникалық компоненттері тұрақтылығымен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ерекшеленеді және этностың генетикалық ядросын құрайды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04785" w:rsidRPr="00407E4B" w:rsidRDefault="00004785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Диссертанттың пікірінше, ең маңыздысы - этностық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функция, бұл мәдениеттің этнодификациялаушы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және этностық біріктіруші қасиеттерінің жиынтығымен жүзеге асырылады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Мәдениеттің қасиеттері мәдениеттің басқа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функцияларымен тығыз байланысты, көбінесе іс жүзінде олардың тараптарының бірі ретінде әрекет етеді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Сонымен қатар, этникалық функциялар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мәдениеттің негізгі функцияларына қосымша ретінде әрекет етеді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04785" w:rsidRPr="00407E4B" w:rsidRDefault="00004785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қауымдастықтарды сипаттау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кезінде, әдетте, саралау функциясына назар аударылады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Сонымен қатар, әр этникалық топты басқа ұқсас қауымдастықтардан ерекшелейтін қасиеттердің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маңыздылығына қарамастан, мәдениеттің 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интеграциялық функциялары оның тұтас жүйе ретінде өмір сүруінің ажырамас және маңызды шарты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болып қала береді. Егер этнос ішкі мәдени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байланыстардан айырылса, онда ол сөзсіз жойылады. Этностарды біріктіретін мәдени компоненттер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өздігінен біртекті емес. Олар тек негізгі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функцияларында ғана емес, сонымен бірге кеңістіктік параметрлерде де ерекшеленеді, бұл этнос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мәдениетін көп қабатты етіп көрсетеді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04785" w:rsidRPr="00407E4B" w:rsidRDefault="00004785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Диаспораның этникалық мәдениетіндегі тұрақты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факторлардың бірі - ұрпақтан-ұрпаққа берілетін этикет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Ұлттық бірегейлікте, әр этникалық топтың материалдық әділеттілігінде бекітілгендіктен,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ол мәдени қауымдастықты бейнелейді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Мысалы, түркі этикеті, мінез-құлық мәдениеті - түркітілдес этностардың моральдық кодексінің тұтас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жүйесі, оған мыналар кіреді: үлкендерді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құрметтеу, құрметтеу, сөйлеу этикеті, қонақжайлылық, әйелдің жоғары мәртебесін сақтау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оған деген сүйіспеншілік т.б.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Түркітілдес этностардың мәдени бірлестігі негізінен сөздердің қатысуынсыз және көмегінсіз - музыка,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би, әдет-ғұрып, ырым-жырлармен көрінеді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Түркітілдес мәдениеттер әлемнің эстетикалық рефракциясының белгілері, бейнелері, формалары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мен өлшемдері бойынша ғана емес, сонымен бірге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қайшылықта да, шығыстың да, батыстың да тамырларының болуын бейнелейді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04785" w:rsidRPr="00407E4B" w:rsidRDefault="00004785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П.Сорокиннің типологиясы бойынша, «идеялық»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мәдениет тек ең жоғарғы шындықты таниды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және сезімтал әлемнің көріністері мен формаларына көңіл аудармайды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«Мұндай мәдениеттің біртұтас жүйесін, - деп жазды П.Сорокин, - құдайдың үстемдігі мен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үстемдігі қағидатына негізделген, жалғыз шындық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пен құндылықты идеологиялық деп атауға болады». Керісінше, «сезімтал» мәдениеттің негізгі ұстанымы: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«сеземін - бұл мен өмір сүремін» деген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«сезімталдық принципі». "Сезімдік" түрдегі "зайырлы" өнер барлық жағынан сезімтал сұлулықты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көрсетуге және сенсорлық ләззат пен ойын -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сауықты қамтамасыз етуге тырысады-бұл өнер үшін өнер...» [</w:t>
      </w:r>
      <w:r w:rsidR="004B4C6E">
        <w:rPr>
          <w:rFonts w:ascii="Times New Roman" w:hAnsi="Times New Roman" w:cs="Times New Roman"/>
          <w:sz w:val="28"/>
          <w:szCs w:val="28"/>
          <w:lang w:val="kk-KZ"/>
        </w:rPr>
        <w:t>107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].</w:t>
      </w:r>
    </w:p>
    <w:p w:rsidR="00004785" w:rsidRPr="00407E4B" w:rsidRDefault="00004785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Этнос және мәдениет теориясын С. Л. Токарев ұсынды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оның 1964 жылы сөйлеген сөзі этникалық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құрылымдардың табиғатын түсінуге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>мүмкіндік берді</w:t>
      </w:r>
      <w:r w:rsidR="00AC4C6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4B4C6E">
        <w:rPr>
          <w:rFonts w:ascii="Times New Roman" w:hAnsi="Times New Roman" w:cs="Times New Roman"/>
          <w:sz w:val="28"/>
          <w:szCs w:val="28"/>
          <w:lang w:val="kk-KZ"/>
        </w:rPr>
        <w:t>66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]. Онымен бір уақытта Н.Наролл этникалық бірліктерді жіктеуді ұсынды [</w:t>
      </w:r>
      <w:r w:rsidR="004B4C6E">
        <w:rPr>
          <w:rFonts w:ascii="Times New Roman" w:hAnsi="Times New Roman" w:cs="Times New Roman"/>
          <w:sz w:val="28"/>
          <w:szCs w:val="28"/>
          <w:lang w:val="kk-KZ"/>
        </w:rPr>
        <w:t>70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]. Екі зерттеуші де қызығушылық объектісі әлемнің этникалық картинасының басқа компоненттерімен бірге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0C7941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ұсынылған кезде және оның өзіндік ерекшелігін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70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жариялау мүмкіндігі болған кезде, оның өмір сүру жағдайында қарастырылуы керек екендігімен келіседі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70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Зерттеушілер этникалық топ мәдениетінің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70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мәнін оның жеке адамы немесе этникалық деп аталатын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70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ерекшелігі, кез-келген нақты этникалық топты адамзаттың жан-жақты этникалық құрамының фонынан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70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ерекшелейтін белгілі бір ерекшелігі арқылы ашатындығына сенімді</w:t>
      </w:r>
      <w:r w:rsidR="00AC4C6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5DAB" w:rsidRPr="00407E4B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4B4C6E">
        <w:rPr>
          <w:rFonts w:ascii="Times New Roman" w:hAnsi="Times New Roman" w:cs="Times New Roman"/>
          <w:sz w:val="28"/>
          <w:szCs w:val="28"/>
          <w:lang w:val="kk-KZ"/>
        </w:rPr>
        <w:t>79</w:t>
      </w:r>
      <w:r w:rsidR="00D45DAB" w:rsidRPr="00407E4B">
        <w:rPr>
          <w:rFonts w:ascii="Times New Roman" w:hAnsi="Times New Roman" w:cs="Times New Roman"/>
          <w:sz w:val="28"/>
          <w:szCs w:val="28"/>
          <w:lang w:val="kk-KZ"/>
        </w:rPr>
        <w:t>].</w:t>
      </w:r>
    </w:p>
    <w:p w:rsidR="00004785" w:rsidRPr="00407E4B" w:rsidRDefault="00004785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1970 жылдардың басында Ю. Бромл</w:t>
      </w:r>
      <w:r w:rsidR="00D45DAB" w:rsidRPr="00407E4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70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"этникалық қауымдастықтар мен мәдениеттердің оларды басқа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70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адамдар жиынтығынан ерекшелейтін басты ерекшелігі-олардың типологиялық маңыздылығын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70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анықтайтын ажырамас ортақ қасиеті-бұл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70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өзара қарама-қайшылық"деген пікір білдірді</w:t>
      </w:r>
      <w:r w:rsidR="00D45DAB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Кейіннен "біз - олар" антитезі ұлттық өзін-өзі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70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45DAB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тану формасын алды. «Біз - олар» антитезесі этникалық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70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45DAB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өзін-өзі тануда жетекші орын алады, яғни әр этностық топ, ұлт, ұлыс немесе тайпа болсын, өзінің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70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45DAB" w:rsidRPr="00407E4B">
        <w:rPr>
          <w:rFonts w:ascii="Times New Roman" w:hAnsi="Times New Roman" w:cs="Times New Roman"/>
          <w:sz w:val="28"/>
          <w:szCs w:val="28"/>
          <w:lang w:val="kk-KZ"/>
        </w:rPr>
        <w:t>этникалық қауымдастығы туралы біледі [</w:t>
      </w:r>
      <w:r w:rsidR="004B4C6E">
        <w:rPr>
          <w:rFonts w:ascii="Times New Roman" w:hAnsi="Times New Roman" w:cs="Times New Roman"/>
          <w:sz w:val="28"/>
          <w:szCs w:val="28"/>
          <w:lang w:val="kk-KZ"/>
        </w:rPr>
        <w:t>88</w:t>
      </w:r>
      <w:r w:rsidR="00D45DAB" w:rsidRPr="00407E4B">
        <w:rPr>
          <w:rFonts w:ascii="Times New Roman" w:hAnsi="Times New Roman" w:cs="Times New Roman"/>
          <w:sz w:val="28"/>
          <w:szCs w:val="28"/>
          <w:lang w:val="kk-KZ"/>
        </w:rPr>
        <w:t>].</w:t>
      </w:r>
    </w:p>
    <w:p w:rsidR="00D45DAB" w:rsidRPr="00407E4B" w:rsidRDefault="00D45DAB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Жапон ғалымдарының: «Кез-келген ұлттың тарихы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мен мәдениеті - бұл басқа халықтармен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текетірес қана емес, сонымен бірге олармен ынтымақтастық тарихы мен мәдениеті» деген тұжырымдама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назар аудартады. Бұл тек басқа халықтардан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бөліну тарихы мен мәдениеті ғана емес, сонымен бірге олармен байланыс тарихы мен мәдениеті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07E4B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</w:p>
    <w:p w:rsidR="00D45DAB" w:rsidRPr="00407E4B" w:rsidRDefault="00D45DAB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>К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ез-келген ұлттың тарихында басқа ұлттарға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қатысты теріс пікірлер ғана емес, сонымен бірге оларды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түсіну, тек қақтығыстар ғана емес, сонымен бірге олардың арасындағы ынтымақтастық болды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Осылайша, ұлттық сипат халықаралық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қатынастардың қосарлы ерекшелігін, дәлірек айтсақ, тарих пен мәдениеттің интеллектін қамтиды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бұл ерекшеліктер арасындағы тепе-теңдікке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қалай қол жеткізуге болатындығын түсіндіреді. Ұлттық сипаттағы "жақындық" пен "ашықтық" арасындағы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тепе-теңдік сезімі. Бұл сезімді жеке тұлға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бойында сақтау қабілеті оның басқа адамдармен екіжақты қарым-қатынастарында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көрінеді, оның құрамына қосылуға да, ба</w:t>
      </w:r>
      <w:r w:rsidR="00BA0F8F" w:rsidRPr="00407E4B">
        <w:rPr>
          <w:rFonts w:ascii="Times New Roman" w:hAnsi="Times New Roman" w:cs="Times New Roman"/>
          <w:sz w:val="28"/>
          <w:szCs w:val="28"/>
          <w:lang w:val="kk-KZ"/>
        </w:rPr>
        <w:t>йланысқа да ұмтылу кіреді ... »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45DAB" w:rsidRPr="00407E4B" w:rsidRDefault="00D45DAB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Диссертацияның авторы этникалық қатынастардың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аймақтық ерекшеліктерін ескере отырып,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топтар арасындағы қарым-қатынастағы коммуникативті-вербальды біртұтастықты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атап өтіп, аталған барлық этникалық сипаттағы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көріністерде кез-келген этникалық қауымдастықтың мәдени және шығармашылық әлеуетті байытуға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этникалық топтың әрбір өкілінің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рухани және физикалық күштерін жетілдіруге және дамытуға ұмтылысын байқауға болатындығын атап өтті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45DAB" w:rsidRPr="00407E4B" w:rsidRDefault="00D45DAB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Кез-келген этникалық топтың мәдениеті табиғи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негізге ие, ол адамның белгілі бір табиғи ортамен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қарым-қатынасында бұзылады. Этникалық қауымдастық мәдениеті құрылымдық компоненттерден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тұрады, олардың әрқайсысы кез-келген басқа,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сондай-ақ белгілі бір дәрежеде табиғатпен тікелей немесе жанама байланысты: тікелей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материалдық байланыстардан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(тамақ, киім, тұрғын үй)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жанама, руханиға дейін (табиғат құбылыстарын, әдет-ғұрыптарды рухтандыру). </w:t>
      </w:r>
      <w:r w:rsidR="00380EF2" w:rsidRPr="00407E4B">
        <w:rPr>
          <w:rFonts w:ascii="Times New Roman" w:hAnsi="Times New Roman" w:cs="Times New Roman"/>
          <w:sz w:val="28"/>
          <w:szCs w:val="28"/>
          <w:lang w:val="kk-KZ"/>
        </w:rPr>
        <w:t>Мұны Г.Драч көрсетеді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380EF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оның пікірінше мәдениет этностардың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80EF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табиғатпен өзара әрекеттесуінде ерекше рөл атқарады. Ғалым ұлттық әлемді адам мен тарихи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80EF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қоршаған табиғи орта этностардың әлеуметтік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80EF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психологиясына әсер ететін біртұтас кеңістік ретінде қарастырады. Ол ұлттық сипатты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80EF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қалыптастырады және оның практикалық қызметінің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80EF2" w:rsidRPr="00407E4B">
        <w:rPr>
          <w:rFonts w:ascii="Times New Roman" w:hAnsi="Times New Roman" w:cs="Times New Roman"/>
          <w:sz w:val="28"/>
          <w:szCs w:val="28"/>
          <w:lang w:val="kk-KZ"/>
        </w:rPr>
        <w:t>бағытын анықтайды. Мәдениет этносты табиғатпен байланыстырады, біртұтас ғарышты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380EF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табиғи ландшафтты, тұрғын үйді, азық-түлік табуын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80EF2" w:rsidRPr="00407E4B">
        <w:rPr>
          <w:rFonts w:ascii="Times New Roman" w:hAnsi="Times New Roman" w:cs="Times New Roman"/>
          <w:sz w:val="28"/>
          <w:szCs w:val="28"/>
          <w:lang w:val="kk-KZ"/>
        </w:rPr>
        <w:t>және барлық этникалық көріністерде адамның өзін біріктіреді [</w:t>
      </w:r>
      <w:r w:rsidR="004B4C6E">
        <w:rPr>
          <w:rFonts w:ascii="Times New Roman" w:hAnsi="Times New Roman" w:cs="Times New Roman"/>
          <w:sz w:val="28"/>
          <w:szCs w:val="28"/>
          <w:lang w:val="kk-KZ"/>
        </w:rPr>
        <w:t>88</w:t>
      </w:r>
      <w:r w:rsidR="00380EF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]. </w:t>
      </w:r>
    </w:p>
    <w:p w:rsidR="00D45DAB" w:rsidRPr="00407E4B" w:rsidRDefault="00380EF2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С. Константинова табиғи-географиялық ортаның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әсері туралы айтады.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Оның пікірінше, бұл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киім-кешектің, тұрғын үйдің, мәдени дақылдардың жиынтығы, аң аулау нысандары және т.б. ерекшеліктерін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анықтайтын орта.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Ландшафт пен топырақ жұмыс</w:t>
      </w:r>
      <w:r w:rsidR="00F62217" w:rsidRPr="00F62217">
        <w:rPr>
          <w:rFonts w:ascii="Times New Roman" w:hAnsi="Times New Roman" w:cs="Times New Roman"/>
          <w:sz w:val="28"/>
          <w:szCs w:val="28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сипатына, әсіресе ауылшаруашылығында, елді мекендердің типі мен орналасуына әсер етеді</w:t>
      </w:r>
      <w:r w:rsidR="00F62217" w:rsidRPr="00F62217">
        <w:rPr>
          <w:rFonts w:ascii="Times New Roman" w:hAnsi="Times New Roman" w:cs="Times New Roman"/>
          <w:sz w:val="28"/>
          <w:szCs w:val="28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ал табиғи шекаралар (өзендер, таулар) этникалық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шекара рөлін атқарады, топтар арасындағы қоныстануға және байланыстарға әсер етеді</w:t>
      </w:r>
      <w:r w:rsidR="00AC4C6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4B4C6E">
        <w:rPr>
          <w:rFonts w:ascii="Times New Roman" w:hAnsi="Times New Roman" w:cs="Times New Roman"/>
          <w:sz w:val="28"/>
          <w:szCs w:val="28"/>
          <w:lang w:val="kk-KZ"/>
        </w:rPr>
        <w:t>46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].</w:t>
      </w:r>
    </w:p>
    <w:p w:rsidR="00380EF2" w:rsidRPr="00407E4B" w:rsidRDefault="00380EF2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мәдениет пен табиғи ортаның өзара әрекеті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екі жақты сипатқа ие екенін атап өткен жөн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Мысалы, австралиялық аборигендердің мәдениеті "ақ" австралиялықтардың өнеріне,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фольклорына, бос уақыт формаларына (мысалы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Бумеранг лақтыру спорттық іс-әрекет ретінде) әсер етті. Соңғылары қиын жерлерде өмір сүру жолдарын,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71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көптеген сөздер мен атауларды алды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7D726D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]. Мұндай процестерді сипаттау үшін ғылымда аккультурация ұғымы қолданылады. Бұл мәдениеттердің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өзара ену процесі, нәтижесінде олардың өзгеруі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орын алады. Батыстың ғылыми мектептерінде бұл термин еуропаландырудың синонимі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ретінде түсіндіріледі. Мұндай «тар»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түсінік мәдениеттердің теңсіздігін білдіреді. Мысал ретінде тағам дайындау мәдениетін келтіруге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Башқортстан Республикасында тұратын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 диаспорасының өкілдері орыс тағамдарын (тұшпара, борщ), </w:t>
      </w:r>
      <w:r w:rsidR="008D727C" w:rsidRPr="00407E4B">
        <w:rPr>
          <w:rFonts w:ascii="Times New Roman" w:hAnsi="Times New Roman" w:cs="Times New Roman"/>
          <w:sz w:val="28"/>
          <w:szCs w:val="28"/>
          <w:lang w:val="kk-KZ"/>
        </w:rPr>
        <w:t>татар (үчпучмак, чак-чак)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дайындайды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екінші жағынан, басқа ұлт өкілдері </w:t>
      </w:r>
      <w:r w:rsidR="008D727C" w:rsidRPr="00407E4B">
        <w:rPr>
          <w:rFonts w:ascii="Times New Roman" w:hAnsi="Times New Roman" w:cs="Times New Roman"/>
          <w:sz w:val="28"/>
          <w:szCs w:val="28"/>
          <w:lang w:val="kk-KZ"/>
        </w:rPr>
        <w:t>қазақ ұлттық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тағамдарының </w:t>
      </w:r>
      <w:r w:rsidR="008D727C" w:rsidRPr="00407E4B">
        <w:rPr>
          <w:rFonts w:ascii="Times New Roman" w:hAnsi="Times New Roman" w:cs="Times New Roman"/>
          <w:sz w:val="28"/>
          <w:szCs w:val="28"/>
          <w:lang w:val="kk-KZ"/>
        </w:rPr>
        <w:t>мәзірін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тез қабылдады және </w:t>
      </w:r>
      <w:r w:rsidR="008D727C" w:rsidRPr="00407E4B">
        <w:rPr>
          <w:rFonts w:ascii="Times New Roman" w:hAnsi="Times New Roman" w:cs="Times New Roman"/>
          <w:sz w:val="28"/>
          <w:szCs w:val="28"/>
          <w:lang w:val="kk-KZ"/>
        </w:rPr>
        <w:t>ет (бешбармақ)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D727C" w:rsidRPr="00407E4B">
        <w:rPr>
          <w:rFonts w:ascii="Times New Roman" w:hAnsi="Times New Roman" w:cs="Times New Roman"/>
          <w:sz w:val="28"/>
          <w:szCs w:val="28"/>
          <w:lang w:val="kk-KZ"/>
        </w:rPr>
        <w:t>бауырсақ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және т.б. тағамдарды үлкен ықыласпен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дайында</w:t>
      </w:r>
      <w:r w:rsidR="008D727C" w:rsidRPr="00407E4B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ды.</w:t>
      </w:r>
    </w:p>
    <w:p w:rsidR="00F43732" w:rsidRPr="00407E4B" w:rsidRDefault="00D97CF1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Диссертациялық зерттеудің авторы В. Межуевтің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пікірімен бөліседі, оған сәйкес әр жеке тарихи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кезең-уақыт аралығында мәдениеттің белгілі бір формацияның мәдениеті туралы айтуға мүмкіндік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беретін, бірақ адамзат тарихының масштабында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жүргізуге мүмкіндік беретін нақты бейнесі бар[</w:t>
      </w:r>
      <w:r w:rsidR="007D726D">
        <w:rPr>
          <w:rFonts w:ascii="Times New Roman" w:hAnsi="Times New Roman" w:cs="Times New Roman"/>
          <w:sz w:val="28"/>
          <w:szCs w:val="28"/>
          <w:lang w:val="kk-KZ"/>
        </w:rPr>
        <w:t>69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].  В. Межуев мәдениетте тек бір ғана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сипаты бар әлеуметтік құбылысты көреді -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шексіздікке және оның дамуының әмбебаптығына ұмтылу. Осы тұрғыдан алғанда, мәдениет біздің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болмысымыздың шекарасымен сәйкес келеді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4373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Қазіргі уақытта В.М.Мсжуев тұжырымдамасын зерттеушілердің көпшілігі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4373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қолдайды және оның тұжырымдамасы теориялық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43732" w:rsidRPr="00407E4B">
        <w:rPr>
          <w:rFonts w:ascii="Times New Roman" w:hAnsi="Times New Roman" w:cs="Times New Roman"/>
          <w:sz w:val="28"/>
          <w:szCs w:val="28"/>
          <w:lang w:val="kk-KZ"/>
        </w:rPr>
        <w:t>мәдениеттану мен этнологиядағы жетекші болып саналады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4373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43732" w:rsidRPr="00F62217" w:rsidRDefault="00F43732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Адам мен әлем арасындағы қарым-қатынаста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адамның әмбебап дамуы ретінде мәдениеттің маңызды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ерекшелігінің анықтамасын нақты этникалық мәдениеттерді талдауда қолдануға болады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F43732" w:rsidRPr="00407E4B" w:rsidRDefault="00F43732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С.Арутюновтың пікірінше, белгілі бір жергілікті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қоғамның әлеуметтік құрылымының құрамдас бөліктерінің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«адамның ішкі мәтіні», «жеке өлшем» ретінде мәдениеті, басқа белгілермен салыстырғанда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ең маңызды белгі және этникалық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қауымдастықтың ажырамас сипаты болып табылады. Біріншіден, халықтың мәдениетінде оның тарихының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ерекшеліктері, өмір сүру салты барынша лайықты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түрде бейнеленген этностардың барлық ерекшеліктері қамтылған. Мәдениет этнос өмірінің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өзіндік ерекшелігін және оның басқалардан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айырмашылығын бейнелейді. Сондықтан этнографтардың арасында кең таралған көзқарас бар,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оған сәйкес этностардың негізгі белгілерін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анықтауда мәдениет шешуші рөл атқарады: «... Этникалық айырмашылықтардың негізінде мәдениет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сияқты адами құбылыс жатыр. Этникалық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қауымдастық-бұл сөздің кең мағынасында белгілі бір жалпы мәдениетпен байланысты қауымдастық» [</w:t>
      </w:r>
      <w:r w:rsidR="007D726D">
        <w:rPr>
          <w:rFonts w:ascii="Times New Roman" w:hAnsi="Times New Roman" w:cs="Times New Roman"/>
          <w:sz w:val="28"/>
          <w:szCs w:val="28"/>
          <w:lang w:val="kk-KZ"/>
        </w:rPr>
        <w:t>70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].  </w:t>
      </w:r>
    </w:p>
    <w:p w:rsidR="00F43732" w:rsidRPr="00407E4B" w:rsidRDefault="00F43732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Мәдениетті материалдық және рухани деп бөлу кеңінен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таралған. Бірақ Э. Тейлордың пікірінше,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материалдық мәдениет материалдық қызметтің барлық саласын және оның нәтижелерін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(еңбек құралдары, тұрғын үйлер, күнделікті заттар,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киім, көлік және байланыс құралдары және т.б.) қамтиды. Рухани мәдениет сана мен рухани өндіріс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саласын қамтиды (білім, адамгершілік, білім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және ағарту, соның ішінде заң, философия, этика, эстетика, ғылым, өнер, әдебиет, мифология, дін) [</w:t>
      </w:r>
      <w:r w:rsidR="007D726D">
        <w:rPr>
          <w:rFonts w:ascii="Times New Roman" w:hAnsi="Times New Roman" w:cs="Times New Roman"/>
          <w:sz w:val="28"/>
          <w:szCs w:val="28"/>
          <w:lang w:val="kk-KZ"/>
        </w:rPr>
        <w:t>79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].  Диссертация авторы халықтың рухани мәдениеті өзін тек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негізгі аймақта, шыққан жерінде ғана дамытып, байыта алады деп санайды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Мәдениеттің еркін және табиғи дамуы үшін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оның үстемдігі қажет. Берілген мәдени ортада ұлттық дәстүр қызмет ету кеңістігін алуы керек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бұл жағдайда мәдениет өзінің дәстүрлі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базисін, негізін және мәнін жоғалтпай, инновацияларды неғұрлым еркін қабылдайды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894502" w:rsidRPr="00407E4B">
        <w:rPr>
          <w:rFonts w:ascii="Times New Roman" w:hAnsi="Times New Roman" w:cs="Times New Roman"/>
          <w:sz w:val="28"/>
          <w:szCs w:val="28"/>
          <w:lang w:val="kk-KZ"/>
        </w:rPr>
        <w:t>Жат мәдени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орта жағдайында, диаспораның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өкілдері кез-келген жаңалықты, кез-келген жаңалықты этникалық топ өкілдері, ең алдымен,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түпнұсқаның жоғалуы, басқа ортада ыдырау қадамы ретінде бағалайды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94502" w:rsidRPr="00407E4B" w:rsidRDefault="00894502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С.Арутюнов мәдени трансформация формаларын қарастыра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отырып, көпұлтты мемлекеттердегі этностар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мәдениетінің сыртқы импульстарды қабылдауының қарама-қайшылықтарын атап өтті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Бір жағынан, олар сөзсіз ашық және сыртқы әсерлер мен жат мәдениетті қабылдауға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бейім болады. Екінші жағынан, бұл жағдайда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мәдениеттің селективті белгілері негізінен этникалық ерекшелігін сақтауға және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оларға қауіп төндіретін элементтерді, ішінара немесе толық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ассимиляцияға душар ететін элементтерді жоюға бағытталады</w:t>
      </w:r>
      <w:r w:rsidR="00AC4C6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7D726D">
        <w:rPr>
          <w:rFonts w:ascii="Times New Roman" w:hAnsi="Times New Roman" w:cs="Times New Roman"/>
          <w:sz w:val="28"/>
          <w:szCs w:val="28"/>
          <w:lang w:val="kk-KZ"/>
        </w:rPr>
        <w:t>80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].  </w:t>
      </w:r>
    </w:p>
    <w:p w:rsidR="00894502" w:rsidRPr="00407E4B" w:rsidRDefault="00894502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«Этникалық мәдениет» ұғымында да күрделі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</w:rPr>
        <w:t>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анықтама жатыр. Ортақ аумақтың, экономиканың,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тарихтың және белгілі бір этникалық топтың өмірінің басқа сипаттамаларына негізделген тұтас бір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форма бола отырып, этникалық мәдениет мүлдем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автономды қалыптасу ретінде әрекет етпейді.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Этникалық мәдениет - бұл мәдениеттің жалпы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адамзаттық мазмұнының көрінісі, жалпы адамзаттық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элементтердің сапалы ерекше үйлесімі.</w:t>
      </w:r>
    </w:p>
    <w:p w:rsidR="00894502" w:rsidRPr="00407E4B" w:rsidRDefault="00894502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С.Константинова этникалық мәдениет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дегеніміз этникалық топ мүшелерінің ұжымдық күш-жігерімен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құрылған жасанды орта деп санайды. Сонымен қатар, адам өзіне тек пайдалы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нәрсені ғана жасап сақтайтынын да мойындау керек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Мәдениеттің бір бөлігі болып жою құралдары табылады. Қарапайым заманнан бері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әдет-ғұрыптар, қолөнер, ұйымдастыру формалары,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басқаша айтқанда мәдени орта деп атауға болатынның бәрі пайда болды. Сонымен, этникалық мәдениет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дегеніміз - одан тыс кез-келген этникалық топтың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өмір сүруі мен дамуы мүмкін емес орта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94502" w:rsidRPr="00407E4B" w:rsidRDefault="00894502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Диссертация авторының пікірінше,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мәдениет адамдардың өмірлік белсенділігінің жүйесі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ретінде әлеуметтік-экономикалық және рухани-адамгершілік құндылықтарға дейінгі дамып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келе жатқан этнос элементтерін біріктіреді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Рухани құндылықтарды сақтаушы-тіл. Әр халық үшін ол өз тарихын білудің маңызды көзі мен құралы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ретінде қызмет етеді. Халық мәдениетінің бірегейлігі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, салт-дәстүрлері тіл арқылы танылады. Әрбір этникалық топ өзінің сан ғасырлық тарихында аңыздар,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әндер, ертегілер, мақал-мәтелдер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сияқты өлмейтін рухани құндылықтарды құрды. Бұл тұрғыда ана тілі - ең бай этномәдени құбылыстың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негізін қалаушы және сақтаушы, ұлттық идеяның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негізін қалаушы. Ұлттық рухтың, ұлттық идеяның беріктігі, этникалық мәдениеттің өзіндік ерекшелігі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тілде көрсетілген. Мәселен, этникалық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отандарынан алыс тұратын қазақ диаспорасы өкілдері - бұл тілді өздеріне сәйкестендіруге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мүмкіндік беретін, </w:t>
      </w:r>
      <w:r w:rsidRPr="00407E4B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>аккультураци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я процестері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мен оның жағымсыз салдарының негізгі кедергілерінің бірі болып табылады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94502" w:rsidRPr="00407E4B" w:rsidRDefault="00894502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«Этникалық мәдениет» ұғымымен қатар ұлттық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 ұғымы жиі қолданылады. Ұлттық мәдениет -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бұл халықтың өмір сүруінің факторы. Халық өзінің мәдениеті, тілі және соның негізінде -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өзіндік сана-сезімі болғанша өмір сүреді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Мәдениеттің, халықтың тарихи жадының, ана тілінің, этникалық өзіндік сананың жоғалуымен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біртіндеп жоғалады, бұл этностардың жойылуына әкеледі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Ұлттық мәдениеттің маңызды функциясы - әлеуметтік, қорғаныс: ұлттық мәдениет қоғамда жеке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тұлғаны, әр адамды әлеуметтік қорғауға жағдай жасайды [</w:t>
      </w:r>
      <w:r w:rsidR="007D726D">
        <w:rPr>
          <w:rFonts w:ascii="Times New Roman" w:hAnsi="Times New Roman" w:cs="Times New Roman"/>
          <w:sz w:val="28"/>
          <w:szCs w:val="28"/>
          <w:lang w:val="kk-KZ"/>
        </w:rPr>
        <w:t>82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].  Әр ұлттың ұлттық бірегейлігі тарихи түрде дамыды. Барлық халықтар мәдени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дамуға бірдей қабілетті және рухани құндылықтардың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дамуына айтарлықтай үлес қосты. Мәдениет - бұл ұлттық көріністің ең лайықты деңгейі ғана емес,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ол бізді басқа халықтардың түсінуіне жақсы мүмкіндік береді [</w:t>
      </w:r>
      <w:r w:rsidR="007D726D">
        <w:rPr>
          <w:rFonts w:ascii="Times New Roman" w:hAnsi="Times New Roman" w:cs="Times New Roman"/>
          <w:sz w:val="28"/>
          <w:szCs w:val="28"/>
          <w:lang w:val="kk-KZ"/>
        </w:rPr>
        <w:t>83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].  </w:t>
      </w:r>
    </w:p>
    <w:p w:rsidR="004B4B98" w:rsidRPr="00407E4B" w:rsidRDefault="004B4B98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Әр халықтың ұлттық ерекшелігі тарихи қалыптасады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Барлық халықтар мәдени прогреске бірдей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қабілетті және рухани құндылықтардың дамуына айтарлықтай үлес қосуға қабілетті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Тек толыққанды және адами маңызы бар ұлттық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 қана халыққа дегенерациядан кепілдік береді, өйткені мәдениет, И.Дзюбтің пікірінше, этностың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шығармашылық әлеуетінің негізгі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көрсеткіші және тарихи дамудың басты мақсаты болып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>табылады.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Мәдениет - бұл ұлттық экспрессияның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ең лайықты деңгейі ғана емес, ол бізге басқа халықтарды түсінуге ең жақсы мүмкіндік береді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7D726D">
        <w:rPr>
          <w:rFonts w:ascii="Times New Roman" w:hAnsi="Times New Roman" w:cs="Times New Roman"/>
          <w:sz w:val="28"/>
          <w:szCs w:val="28"/>
          <w:lang w:val="kk-KZ"/>
        </w:rPr>
        <w:t>85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].  </w:t>
      </w:r>
    </w:p>
    <w:p w:rsidR="004B4B98" w:rsidRPr="00407E4B" w:rsidRDefault="004B4B98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Зерттеуші этникалық мәдениетті жіктеу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критерийін ұсынады - бұл конфессиялық азшылықты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консолидациялау критерийі. Оның пікірінше, соңғысының екі түрі бар: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4B4B98" w:rsidRPr="00407E4B" w:rsidRDefault="004B4B98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аккультурация процестерінің «диірмендеріне»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түсіп, осыған байланысты көптеген атрибуттық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ерекшеліктерін, демек, ұлттық бірегейлікті жоғалтқан ассимиляцияланған конфессиялық азшылық;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4B4B98" w:rsidRPr="00407E4B" w:rsidRDefault="004B4B98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мәдениеттер арасындағы өзара әрекеттің қатал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жағдайында өз мәдениетін сақтап қана қоймай, бейімделіп,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басқа этникалық ортада өз орнын таба білген шоғырланған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конфессиялық азшылық. Бұл диаспора мәдениеті болып табылатын шоғырланған конфессиялық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азшылықтың мәдениеті, бұл зерттеудің тақырыбы болып табылады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4B98" w:rsidRPr="00407E4B" w:rsidRDefault="004B4B98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Соңғы жылдары мәдениеттанушылар,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әлеуметтанушылар, философтар мен этнопсихологтар ұлттық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мінездің, ұлттық психологияның, ұлттық өзін-өзі танудың ұлттық мәдениеттің маңызды критерийі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ретінде анықталуына үлкен көңіл бөлуде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Ұлттық өзін-өзі тану осы қауымдастыққа жатуды, ана тіліне, ұлттық мәдениетке деген сүйіспеншілікті,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ұлттық құндылықтарға деген адалдықты, ұлттық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мақтаныш сезімін және ортақ мүдделерді түсінуді қамтиды. А. Агаев айтқандай,"...мәдениет-бұл адамдар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жасаған құндылықтар ғана емес, сонымен бірге оның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шығармашылық қызметі, сонымен қатар оларды өндіру, бөлу және дамыту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... Ұлттық мәдениет халық құрған және өзінің ұлттық болмысында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қолданатын барлық пәндік және рухани байлықты қамтиды» [</w:t>
      </w:r>
      <w:r w:rsidR="007D726D">
        <w:rPr>
          <w:rFonts w:ascii="Times New Roman" w:hAnsi="Times New Roman" w:cs="Times New Roman"/>
          <w:sz w:val="28"/>
          <w:szCs w:val="28"/>
          <w:lang w:val="kk-KZ"/>
        </w:rPr>
        <w:t>88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].  </w:t>
      </w:r>
    </w:p>
    <w:p w:rsidR="004B4B98" w:rsidRPr="00407E4B" w:rsidRDefault="00AD2390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сана компоненттердің екі тобын қамтиды: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статикалық және динамикалық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Статикалық - этникалық темперамент пен этникалық дәстүр, динамикалық - этникалық мүдделер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мен этникалық сезімдер. Этникалық темперамент -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бұл белгілі бір этностық қауымдастыққа тән белгілі бір жағдайға жауап берудің белгілі бір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стандартты тәсілі (мысалы, жағымсыз жаңалықты алған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кезде итальяндық жылап, шашын жұлып алады, ал жапондықтар басқаларды ренжітпеу үшін күлімсірейді)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8614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Бұл тарих бойында этникалық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8614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мінез-құлықтың тұрақты формасы ретінде бір этностың әртүрлі буын өкілдері арасында көрініс тапқан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8614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тұрақты құбылыс. Бұл белгілі бір халықтың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8614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мәдениетінде қалыптасқан реакция стереотиптеріне байланысты. Этникалық дәстүрлер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8614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мен әдет-ғұрыптар күнделікті өмірден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8614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нәр алатын, ұрпақтан-ұрпаққа жалғасатын, оны сақтау этностың әрбір жеке адамы үшін әлеуметтік қажеттілікке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8614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айналған мінез-құлық ережелері, нормалары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8614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мен стереотиптері болып табылады. А.Садохиннің пікірінше, мінез-құлық нормалары мен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86145" w:rsidRPr="00407E4B">
        <w:rPr>
          <w:rFonts w:ascii="Times New Roman" w:hAnsi="Times New Roman" w:cs="Times New Roman"/>
          <w:sz w:val="28"/>
          <w:szCs w:val="28"/>
          <w:lang w:val="kk-KZ"/>
        </w:rPr>
        <w:t>ережелерінің көпшілігін адамдар санадан тыс алады</w:t>
      </w:r>
      <w:r w:rsidR="00AC4C6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6145" w:rsidRPr="00407E4B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7D726D">
        <w:rPr>
          <w:rFonts w:ascii="Times New Roman" w:hAnsi="Times New Roman" w:cs="Times New Roman"/>
          <w:sz w:val="28"/>
          <w:szCs w:val="28"/>
          <w:lang w:val="kk-KZ"/>
        </w:rPr>
        <w:t>89</w:t>
      </w:r>
      <w:r w:rsidR="0068614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].  </w:t>
      </w:r>
    </w:p>
    <w:p w:rsidR="00686145" w:rsidRPr="00407E4B" w:rsidRDefault="00686145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мүдделер - бұл этностық топ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өкілдерінің мотивациялық басымдықтарын көрсететін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әлеуметтік-психологиялық құбылыстар. Этникалық сезімдер-бұл адамдардың этникалық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қауымдастыққа, оның мүдделеріне, басқа халықтар мен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74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құндылықтарға эмоционалды түрде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>боялған қатынасы, этникалық сезімдер ұрпақтан-ұрпаққа беріледі</w:t>
      </w:r>
      <w:r w:rsidR="00AC4C6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7D726D">
        <w:rPr>
          <w:rFonts w:ascii="Times New Roman" w:hAnsi="Times New Roman" w:cs="Times New Roman"/>
          <w:sz w:val="28"/>
          <w:szCs w:val="28"/>
          <w:lang w:val="kk-KZ"/>
        </w:rPr>
        <w:t>88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].  </w:t>
      </w:r>
    </w:p>
    <w:p w:rsidR="003E0DB8" w:rsidRPr="00407E4B" w:rsidRDefault="00686145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Кез-келген халықтың ұлттық сипаты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генетикалық тұрғыдан ұзақ эволюциялық процесте анықталады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Психикалық сипаттың ерекшеліктері, ойлау түрлері тарихи қалыптасқан дәстүрлермен,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орта мен тәрбиемен ғана емес, сонымен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қатар тұқым қуалайтын бейімділіктермен де анықталады. «Әр ұлтта, - деп жазды Ф. Х. Кессиди,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темпераменттің барлық түрлері, ақыл-ой мен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қоршаған шындықты қабылдау түрлері ұсынылған... Оның үстіне ұлттық сипат адамдардың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бойында жиі кездесетін психикалық ерекшеліктерімен ғана шектелмейді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Ұлттық сипат - берілген ұлттың айрықша белгілерінің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ерекше үйлесімі. Темперамент сияқты мінез - құлық гректер, грузиндер мен испандарға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тән, бірақ гректер, грузиндер мен испандар әртүрлі ұлттар</w:t>
      </w:r>
      <w:r w:rsidR="00F62217" w:rsidRPr="00F622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Тек қазақтар ғана емес, қытайлар да шыдамдылықпен ерекшеленеді. Бір сөзбен айтқанда,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әр ұлт - өзіндік ерекшеліктері, тіршілік тұтастығы,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оның басты белгілері психикалық құрылым мен ойлау типтерінің ерекшеліктері » [</w:t>
      </w:r>
      <w:r w:rsidR="007D726D">
        <w:rPr>
          <w:rFonts w:ascii="Times New Roman" w:hAnsi="Times New Roman" w:cs="Times New Roman"/>
          <w:sz w:val="28"/>
          <w:szCs w:val="28"/>
          <w:lang w:val="kk-KZ"/>
        </w:rPr>
        <w:t>67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].</w:t>
      </w:r>
    </w:p>
    <w:p w:rsidR="00686145" w:rsidRPr="00407E4B" w:rsidRDefault="003E0DB8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Р. Кохеннің пайымдауынша, адамның көптеген 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62217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62217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белгілерінің қалыптасуы оның 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019A0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019A0" w:rsidRPr="00F019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мәдениетін игеру дәрежесіне тікелей байланысты. Жеке тұлғаның өзінің этникалық 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019A0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019A0" w:rsidRPr="00F019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қауымдастығы мен мәдениетіне «өсу» процесі 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019A0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019A0" w:rsidRPr="00F019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этнологияда «әлеуметтену» және «инкультурация» түсініктерімен белгіленді. Инкультурация</w:t>
      </w:r>
      <w:r w:rsidR="00F019A0" w:rsidRPr="00F019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019A0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019A0" w:rsidRPr="00F019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нәтижесінде адам қоршаған ортаны еркін 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019A0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019A0" w:rsidRPr="00F019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басқарады, бұрын құрылған көптеген мәдени нысандарды пайдаланады, физикалық және ақыл-ой 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019A0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019A0" w:rsidRPr="00F019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еңбегінің нәтижелерімен алмасады, 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019A0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019A0" w:rsidRPr="00F019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басқа халықтармен өзара түсіністік орнатады. Бұл процесте екі негізгі кезеңді ажырату әдетке айналған: 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019A0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019A0" w:rsidRPr="00F019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бастапқы (балалар) және екінші (ересектер)</w:t>
      </w:r>
      <w:r w:rsidR="0068614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7D726D">
        <w:rPr>
          <w:rFonts w:ascii="Times New Roman" w:hAnsi="Times New Roman" w:cs="Times New Roman"/>
          <w:sz w:val="28"/>
          <w:szCs w:val="28"/>
          <w:lang w:val="kk-KZ"/>
        </w:rPr>
        <w:t>66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].</w:t>
      </w:r>
    </w:p>
    <w:p w:rsidR="003E0DB8" w:rsidRPr="00407E4B" w:rsidRDefault="003E0DB8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В. Черновскаяның айтуынша, инкультурацияның</w:t>
      </w:r>
      <w:r w:rsidR="00F019A0" w:rsidRPr="00F019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019A0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бірінші кезеңінде балалар өз мәдениетінің ең кең 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019A0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019A0" w:rsidRPr="00F019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таралған, өмірлік маңызды элементтерін игереді. Инкультурация мұнда білім беру түрінде жүзеге 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019A0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019A0" w:rsidRPr="00F019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асырылады. Бұл кезең үшін кез-келген мәдениетте</w:t>
      </w:r>
      <w:r w:rsidR="00F019A0" w:rsidRPr="00F019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019A0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инкультурацияның арнайы формалары бар (мысалы, ойын). Екінші кезеңнің басты ерекшелігі -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019A0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жеке тұлғаның белгілі бір қоғамда белгіленген 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019A0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019A0" w:rsidRPr="00F019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шектерде әлеуметтік-мәдени ортаны өз бетінше игеру қабілеті. Инкультурацияның 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019A0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019A0" w:rsidRPr="00F019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бірінші кезеңі мәдени тұрақтылықтың сақталуына 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019A0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019A0" w:rsidRPr="00F019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ықпал етеді, өйткені мұнда ең бастысы бар үлгілерді көбейту болып табылады</w:t>
      </w:r>
      <w:r w:rsidR="00F019A0" w:rsidRPr="00F019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019A0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Екінші кезең қоғам мүшелеріне мәдениеттегі эксперимент үшін жауапкершілікті қабылдауға 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019A0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019A0" w:rsidRPr="00F019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мүмкіндік береді. Екі кезеңнің дамуы жеке 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019A0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019A0" w:rsidRPr="00F019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тұлғаның менталитетін қалыптастырумен аяқталады</w:t>
      </w:r>
      <w:r w:rsidR="006903F4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7D726D">
        <w:rPr>
          <w:rFonts w:ascii="Times New Roman" w:hAnsi="Times New Roman" w:cs="Times New Roman"/>
          <w:sz w:val="28"/>
          <w:szCs w:val="28"/>
          <w:lang w:val="kk-KZ"/>
        </w:rPr>
        <w:t>65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].</w:t>
      </w:r>
    </w:p>
    <w:p w:rsidR="00686145" w:rsidRPr="00407E4B" w:rsidRDefault="003E0DB8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өзін-өзі танудың тән 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019A0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019A0" w:rsidRPr="00F019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белгісі-эмоционалды-түрлі-түсті стереотиптердің тұтас гаммасының 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019A0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019A0" w:rsidRPr="00F019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болуы. Этноцентризмнің пайда болуын анықтайтын маңызды себептердің бірі, В.Фоминых атап 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F019A0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F019A0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019A0" w:rsidRPr="00F019A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өткендей, өз ұлтының гипертрофиялық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идеялары басқа халықтардың сипаттамалық ерекшеліктерімен салыстырғанда ең озық және прогрессивті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болып табылады. Кейбір жағдайларда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этноцентризм басқа ұлттардың құндылықтарын сынамай, өз ұлтының мәдениетін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эмоционалды мадақтау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>түрінде көрінеді</w:t>
      </w:r>
      <w:r w:rsidR="006F6BBF" w:rsidRPr="006F6B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Басқаларында, керісінше, басқа ұлттарды теріс сынау және олардың ұлттарының құндылықтарын салыстырмалы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түрде оң бағалау басым</w:t>
      </w:r>
      <w:r w:rsidR="006903F4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7D726D">
        <w:rPr>
          <w:rFonts w:ascii="Times New Roman" w:hAnsi="Times New Roman" w:cs="Times New Roman"/>
          <w:sz w:val="28"/>
          <w:szCs w:val="28"/>
          <w:lang w:val="kk-KZ"/>
        </w:rPr>
        <w:t>77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].</w:t>
      </w:r>
    </w:p>
    <w:p w:rsidR="00894502" w:rsidRPr="00407E4B" w:rsidRDefault="003E0DB8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Бұл жағдайда диаспоралардың өкілдері үшін өте қиын,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олар </w:t>
      </w:r>
      <w:r w:rsidR="008B20AE" w:rsidRPr="00407E4B">
        <w:rPr>
          <w:rFonts w:ascii="Times New Roman" w:hAnsi="Times New Roman" w:cs="Times New Roman"/>
          <w:sz w:val="28"/>
          <w:szCs w:val="28"/>
          <w:lang w:val="kk-KZ"/>
        </w:rPr>
        <w:t>жат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ұлттық ортада өз мәдениетінің жұмыс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істеуі мен одан әрі жетілдірілуін қамтамасыз ету, метрополияның ұлттық ерекшеліктері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мен дәстүрлерін сақтау үшін керемет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моральдық күшке, қабілетке және төзімділікке ие болуы керек.</w:t>
      </w:r>
      <w:r w:rsidR="008B20A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Сонымен қатар, мәдени оқшауланудың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B20A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деструктивті әрекетін диаспора мүшелерінің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B20A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рухани жандануы арқылы ғана болдырмауға болады. Диасноральдық мәдениет деп топтық ынтымақтастық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B20A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мағынасында көрсетілген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B20A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жалпы өзіндік сана-сезіммен біріктірілген, бөтен ортада өмір сүретін этникалық немесе конфессиялық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B20AE" w:rsidRPr="00407E4B">
        <w:rPr>
          <w:rFonts w:ascii="Times New Roman" w:hAnsi="Times New Roman" w:cs="Times New Roman"/>
          <w:sz w:val="28"/>
          <w:szCs w:val="28"/>
          <w:lang w:val="kk-KZ"/>
        </w:rPr>
        <w:t>азшылық мәдениетін түсіну керек</w:t>
      </w:r>
      <w:r w:rsidR="006F6BBF" w:rsidRPr="006F6B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B20AE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B20AE" w:rsidRPr="00407E4B" w:rsidRDefault="008B20AE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мәдениеттің көріну формасы ретінде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 мәдениеті жақын болғанымен, бірақ онымен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бірдей емес. Говоря в целом, их взаимосвязь можно выразить следующим образом: культура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любой диаспоры является этнической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культурой, но не всякая этническая культура есть культура диаспоральная</w:t>
      </w:r>
      <w:r w:rsidR="006F6BBF" w:rsidRPr="006F6BBF">
        <w:rPr>
          <w:rFonts w:ascii="Times New Roman" w:hAnsi="Times New Roman" w:cs="Times New Roman"/>
          <w:sz w:val="28"/>
          <w:szCs w:val="28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B20AE" w:rsidRPr="00407E4B" w:rsidRDefault="008B20AE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Автордың зерттеулері көрсеткендей, диаспора мәдениеті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тұтастай алғанда этникалық мәдениетке жататын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атрибутивті белгілермен бірге белгілі бір ерекшелікке ие: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8B20AE" w:rsidRPr="00407E4B" w:rsidRDefault="008B20AE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диаспора орналасқан белгілі бір аумақтағы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халықтың негізін құрайтын жергілікті этникалық топтардың мәдениеті қатты әсер етеді;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F43732" w:rsidRPr="00407E4B" w:rsidRDefault="008B20AE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жоғары этномәдени маргиналдылыққа ие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6BBF" w:rsidRPr="006F6B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(әсіресе бейімделу кезеңінде);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8B20AE" w:rsidRPr="00407E4B" w:rsidRDefault="008B20AE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олардың негізгі этникалық топтарының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мәдениетінен салыстырмалы түрде оқшауланумен сипатталады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6BBF" w:rsidRPr="006F6B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(алшақтық себептері, ақпараттық кеңістіктің дамымауы және т.б.);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8B20AE" w:rsidRPr="00407E4B" w:rsidRDefault="008B20AE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оның өкілдері өз мәдениетін өзін-өзі сақтаудың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жоғары дамыған сезіміне ие;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8B20AE" w:rsidRPr="00407E4B" w:rsidRDefault="008B20AE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мәдениет субъектілерінің саны аз, бұл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оны осал етеді және жеке басын жоғалтуға әкелуі мүмкін;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004785" w:rsidRPr="00407E4B" w:rsidRDefault="008B20AE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өзінің дамуына осы диаспораның орналасқан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аймағында ұлттық әлеуметтік-мәдени мекемелер (ұлттық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мектептер, клубтар, театрлар, діни рәсімдер орындары және т.б.) және «демалыс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индустриясы» (ұлттық мейрамханалар, кафелер, асханалар,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спорттық жарыстар және т.б.) желісі ұсынатын белгілі бір инфрақұрылымды қажет етеді</w:t>
      </w:r>
      <w:r w:rsidR="006F6BBF" w:rsidRPr="006F6B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F6BBF" w:rsidRPr="006F6B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B20AE" w:rsidRPr="00407E4B" w:rsidRDefault="008B20AE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Біздің қоғамдағы диаспора мәдениеті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әрдайым ең нәзік, әлеуметтік, саяси және экономикалық жағынан қорғалмаған институттардың</w:t>
      </w:r>
      <w:r w:rsidR="006F6BBF" w:rsidRPr="006F6B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бірі болып табылады. Диаспораның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 оқшаулануы идеологиялық және моральдық вакуум тудырады, оның өкілдерін </w:t>
      </w:r>
      <w:r w:rsidR="00886E94" w:rsidRPr="00407E4B">
        <w:rPr>
          <w:rFonts w:ascii="Times New Roman" w:hAnsi="Times New Roman" w:cs="Times New Roman"/>
          <w:sz w:val="28"/>
          <w:szCs w:val="28"/>
          <w:lang w:val="kk-KZ"/>
        </w:rPr>
        <w:t>жат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шетелдіктерге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айналдырады, жергілікті халықтың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 әдет-ғұрыптары мен дәстүрлерін түсінбеуге, тіпті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оларды қабылдамауға әкеледі</w:t>
      </w:r>
      <w:r w:rsidR="00886E94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(мысал ретінде, шетелдік қазақтарды «оралмандар» деп аталғандығын келтіруге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86E94" w:rsidRPr="00407E4B">
        <w:rPr>
          <w:rFonts w:ascii="Times New Roman" w:hAnsi="Times New Roman" w:cs="Times New Roman"/>
          <w:sz w:val="28"/>
          <w:szCs w:val="28"/>
          <w:lang w:val="kk-KZ"/>
        </w:rPr>
        <w:t>болады)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86E94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86E94" w:rsidRPr="00407E4B" w:rsidRDefault="00886E94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Диаспора мәдениеті проблемаларын шешудің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маңыздылығы жоғары деңгейлерде, атап айтқанда,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2004 жылғы қарашада Еуропа Кеңесінің Парламенттік Ассамблеясында бірнеше рет атап өтілді</w:t>
      </w:r>
      <w:r w:rsidR="006F6BBF" w:rsidRPr="006F6B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Мәдениет, ғылым және білім жөніндегі тұрақты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комиссияның 2004 жылғы 23 қарашадағы баяндамасында «... диаспора мәдениеті-бұл бүкіл Еуропада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басқа елдерде зияткерлік, мәдени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әне білім алмасудың құнды жүйесі. Бұл мәдени әртүрлілікті, мәдениетаралық түсіністік пен төзімділікті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насихаттаудың негізгі факторы болып табылады»</w:t>
      </w:r>
      <w:r w:rsidR="006F6BBF" w:rsidRPr="006F6B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Парламенттік Ассамблеяның пікірі бойынша, диаспора мәдениеттері екі жаққа да пайда әкелуі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мүмкін: шыққан елге (аймаққа) және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 орналасқан елге (аймаққа). Миграциялық диаспора саясатына қабылдауды ассимиляциядан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интеграция мен шыққан елмен</w:t>
      </w:r>
      <w:r w:rsidR="006F6BBF" w:rsidRPr="006F6B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(аймақпен) байланыстарды сақтау арасындағы тепе-теңдікті қамтамасыз етуге ауыстыру ұсынылады</w:t>
      </w:r>
      <w:r w:rsidR="006F6BBF" w:rsidRPr="006F6B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Ассамблея сонымен бірге барлық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диаспоралардың бірінші кезекте қабылдаушы елдің заңнамасын сақтауы, қабылдаушы елдің тілін,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білімін тануы және мәдениетін құрметтеуі қажет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екеніне назар аударды.</w:t>
      </w:r>
    </w:p>
    <w:p w:rsidR="00886E94" w:rsidRPr="00407E4B" w:rsidRDefault="00886E94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диаспоралар арасындағы байланыстарға,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сондай-ақ олардың шыққан елдермен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6BBF" w:rsidRPr="006F6B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(аймақтармен) байланыстарына қатысты салыстырмалы түрде аз нәрсе жасалады, бұл үшін еуропалық</w:t>
      </w:r>
      <w:r w:rsidR="006F6BBF" w:rsidRPr="006F6B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парламентшілер Еуропа Кеңесіне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мүше мемлекеттердің тиісті органдарын шақыра отырып, неғұрлым серпінді саясат қажет деп баса айтты: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886E94" w:rsidRPr="00407E4B" w:rsidRDefault="00886E94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диаспора мәдениетінің болуын қоғам мен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өркениеттің қазіргі еуропалық мәдениетінің ажырамас бөлігі ретінде тану;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886E94" w:rsidRPr="00407E4B" w:rsidRDefault="00886E94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диаспоралар мәдениетінің қоғам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мәдениетінде қалай көрінетіндігін зерттеу арқылы, сондай-ақ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диаспоралар мәдениетіне қатысты мемлекеттік саясатты зерттеу арқылы диаспоралар арасындағы мәдени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байланысты жақсартуға тырысу;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886E94" w:rsidRPr="00407E4B" w:rsidRDefault="00886E94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олардың ерекше мәдени, лингвистикалық және білім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беру қажеттіліктерін түсіну және қанағаттандыру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мақсатында диаспоралармен белсенді диалог жүргізу;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886E94" w:rsidRPr="00407E4B" w:rsidRDefault="00886E94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мәдени алмасуды арттыру және жағдайды жақсы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түсіну мақсатында (спутниктік хабар тарату, баспа материалдары,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мұражай көрмелері және т.б.) орналасқан елдердегі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6BBF" w:rsidRPr="006F6B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(аймақтардағы) диаспоралар арасындағы байланысты жеңілдету;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886E94" w:rsidRPr="00407E4B" w:rsidRDefault="00886E94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- білім беру, бұқаралық ақпарат құралдары және</w:t>
      </w:r>
      <w:r w:rsidR="006F6BBF" w:rsidRPr="006F6B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 арқылы заманауи еуропалық қоғамдағы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диаспора мәдениеті туралы ақпараттың таралуына ықпал ету;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4A4F05" w:rsidRPr="006F6BBF" w:rsidRDefault="004A4F05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диаспоралық мәдениеттерді қорғау және зерттеу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бойынша мемлекеттік және мемлекеттік емес ұйымдардың рөлін күшейту;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886E94" w:rsidRPr="00407E4B" w:rsidRDefault="004A4F05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- диаспора мәдениетін қорғау және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дамыту мақсатында диаспора қауымдастықтары арасындағы мәдени</w:t>
      </w:r>
      <w:r w:rsidR="006F6BBF" w:rsidRPr="006F6BBF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байланыстарды алға жылжыту мен одан әрі дамытудың жаңа технологиялық мүмкіндіктерін зерттеу 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66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].</w:t>
      </w:r>
    </w:p>
    <w:p w:rsidR="004A4F05" w:rsidRPr="00407E4B" w:rsidRDefault="004A4F05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Кез-келген диаспораның мәдениеті назар аударуды қажет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етеді. Ол жергілікті этнос мәдениетінен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біршама өзгеше ұлттық біртұтас ұлттық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>ретінде дамуы керек. Ұлт арқылы жалпыадамзаттық ашылады</w:t>
      </w:r>
      <w:r w:rsidR="006F6BBF" w:rsidRPr="006F6B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бұл мәдениеттің алғашқы, тамыр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жүйесінің құрамдас бөлігі. Сондықтан ұлттық ерекшеліктерді жалпыға ортақ атақ үшін қабылдауға болмайды</w:t>
      </w:r>
      <w:r w:rsidR="006F6BBF" w:rsidRPr="006F6B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өйткені ол кейде халықтың шынайы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мәдениетін көрсете алмайды, сонымен қатар оның бұрмалануы мүмкін. Осылайша, әйгілі жапон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режиссері Так-сим-Китаноның айтуы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бойынша қазіргі қоғамды шектен тыс американдыру басқа халықтардың ұлттық мәдениеттерінің әлсіреуіне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әкеліп соқтырады. Американдық киноиндустрия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туралы айта отырып, ол: «Голливуд - бұл көптеген елдердің ұлттық киносын жойған қатерлі ісік», - деп ескертті</w:t>
      </w:r>
      <w:r w:rsidR="00AC4C6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10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].</w:t>
      </w:r>
    </w:p>
    <w:p w:rsidR="00CB2B2D" w:rsidRPr="00407E4B" w:rsidRDefault="004A4F05" w:rsidP="00461CB2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Диаспора мәдениетіне күшпен басып кіру дұрыс емес</w:t>
      </w:r>
      <w:r w:rsidR="006F6BBF" w:rsidRPr="006F6B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Ол жалпы адамзаттық құндылықтарды жояды</w:t>
      </w:r>
      <w:r w:rsidR="006F6BBF" w:rsidRPr="006F6B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Жағдайдың трагедиясы көбінесе адамдардың жақсы, ежелден қалыптасқан дәстүрлерін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ойланбастан бұза отырып, билік оның орнына ештеңе бермейді</w:t>
      </w:r>
      <w:r w:rsidR="006F6BBF" w:rsidRPr="006F6B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Тіршілік ету жағдайына «қандай-да бір бағамен»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орналастырылған адам елдің толыққанды азаматы бола алмайды. Барлық жақсы ниеттер оған мемлекеттік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патриотизм сезімін күштеп оятады, өйткені адамды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жалпыадамзаттық құндылықтар туралы ойлауға мәжбүр ете отырып, біз оны ең ішкі - ана тілін алып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тастағанын түсінуге жеткіземіз</w:t>
      </w:r>
      <w:r w:rsidR="006F6BBF" w:rsidRPr="006F6B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Тілдегі зорлық-зомбылық диаспораның моральдық параличіне алып келеді. Адамды өз ана тілінде сөйлемеуге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мәжбүр етуге болады, бірақ оған ол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туралы ойланбауға міндеттеу мүмкін емес. Жағдайларға байланысты басқа ұлтты таңдаған адамдар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6BBF" w:rsidRPr="006F6B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(төлқұжатына сәйкес) күнделікті өмірде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өздерінің диаспораларының адамдары болып қала береді. Бүгінгі таңда адамды өз тіліне опасыздық жасауға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оның шын жүректен бөтен тілді ана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тіл жасағандығына сенімді болуға болмайды.</w:t>
      </w: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Диаспора өкілдері арасындағы қауымдастық сезімі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кейінгі ұрпақтарда</w:t>
      </w:r>
      <w:r w:rsidR="00CB2B2D"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да</w:t>
      </w: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көрінеді.</w:t>
      </w:r>
      <w:r w:rsidR="00CB2B2D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2B2D"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Қазіргі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B2B2D"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әлемдік қоғамдағы терең әлеуметтік сілкіністер дәуірінде тіл, жалпы мәдениет сияқты, диаспора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B2B2D"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өміріндегі жандарды біріктіретін және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B2B2D"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тазартатын жалғыз арал болып қала береді. </w:t>
      </w:r>
      <w:r w:rsidR="00CB2B2D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Диаспоральдық мәдениеттің ерекшеліктерін көрсете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B2B2D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отырып, мәдениетті, этникалық мәдениетті зерттеудің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B2B2D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әдіснамалық тәсілдерін қарастыра отырып, автор диаспоралардың мәдениаралық өзара әрекеттесу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B2B2D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мәселелерін талдауға көшуді қажет деп санайды</w:t>
      </w:r>
      <w:r w:rsidR="006F6BBF" w:rsidRPr="006F6BBF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CB2B2D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.</w:t>
      </w:r>
    </w:p>
    <w:p w:rsidR="005F10ED" w:rsidRPr="00407E4B" w:rsidRDefault="005F10ED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6D58" w:rsidRPr="00407E4B" w:rsidRDefault="00396D58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6D58" w:rsidRPr="00407E4B" w:rsidRDefault="00396D58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6D58" w:rsidRPr="00407E4B" w:rsidRDefault="00396D58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6D58" w:rsidRPr="00407E4B" w:rsidRDefault="00396D58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6D58" w:rsidRPr="00407E4B" w:rsidRDefault="00396D58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6D58" w:rsidRPr="00407E4B" w:rsidRDefault="00396D58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6D58" w:rsidRPr="00407E4B" w:rsidRDefault="00396D58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6D58" w:rsidRPr="00407E4B" w:rsidRDefault="00396D58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3032" w:rsidRPr="00407E4B" w:rsidRDefault="00F53032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3032" w:rsidRPr="00407E4B" w:rsidRDefault="00F53032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3032" w:rsidRPr="00407E4B" w:rsidRDefault="00F53032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3032" w:rsidRPr="00407E4B" w:rsidRDefault="00F53032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6D58" w:rsidRPr="00407E4B" w:rsidRDefault="00396D58" w:rsidP="00461CB2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3032" w:rsidRPr="00407E4B" w:rsidRDefault="006903F4" w:rsidP="006903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b/>
          <w:sz w:val="28"/>
          <w:szCs w:val="28"/>
          <w:lang w:val="kk-KZ"/>
        </w:rPr>
        <w:t>2 ҚАЗІРГІ ҚАЗАҚСТАНДАҒЫ ТОЛЕРАНТТЫ САНА МЕН МУЛЬТИКУЛЬТУРАЛИЗМНІҢ ҚАЛЫПТАСУЫ МЕН ДАМУ ЕРЕКШЕЛІКТЕРІ</w:t>
      </w:r>
    </w:p>
    <w:p w:rsidR="006903F4" w:rsidRPr="00407E4B" w:rsidRDefault="006903F4" w:rsidP="006903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3032" w:rsidRPr="00407E4B" w:rsidRDefault="006903F4" w:rsidP="006903F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2.1 </w:t>
      </w:r>
      <w:r w:rsidR="00F53032" w:rsidRPr="00407E4B">
        <w:rPr>
          <w:rFonts w:ascii="Times New Roman" w:hAnsi="Times New Roman" w:cs="Times New Roman"/>
          <w:b/>
          <w:sz w:val="28"/>
          <w:szCs w:val="28"/>
          <w:lang w:val="kk-KZ"/>
        </w:rPr>
        <w:t>Мәдениетаралық толеранттылық мәдениеттердің өзара әрекеттесуінің императиві ретінде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Мультикультурализм-жаппай мәдениеттің жалпы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адамзаттық арнасында</w:t>
      </w:r>
      <w:r w:rsidR="005A77BB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мәдениеттердің өзара енуі,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байытылуы және дамуы мақсатында оларды араластыруды талап етуден тұратын толеранттылық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аспектілерінің бірі. Мультикультурализмнің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проблемалары Қазақстанда азаматтық қоғам құру процесімен де байланысты, оны жеке азаматтар мен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түрлі топтардың бір-біріне толерантты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қарым-қатынасынсыз, олардың келісімге келу және өзара мүдделерді ескеру қабілетінсіз мүмкін емес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Мультикультурализм практикасы мен саясаты мәдени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әртүрлілік жағдайында қажетті компонент ретінде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толеранттылыққа негізделген.</w:t>
      </w:r>
    </w:p>
    <w:p w:rsidR="00E02B78" w:rsidRPr="00407E4B" w:rsidRDefault="009F1C64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E02B78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Мәдениетаралық толеранттылық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E02B78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ұғымын қарастырамыз,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02B78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оның негізгі сөзі "толеранттылық"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E02B78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Толеранттылық ұғым </w:t>
      </w:r>
      <w:r w:rsidR="007925E5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мәдениеттанулық</w:t>
      </w:r>
      <w:r w:rsidR="00E02B78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дискурста түбегейлі жаңа, ескертпемен жақын. Сөздіктерге қарап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E02B78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онда нақты және тарихи "негізделген"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02B78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анықтаманы табу жеткілікті. Мәселенің ракурсымен оны тұжырымдау, толеранттылықтың мағынасы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02B78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мен мәнін мәселендіретін  жаңа түбегейлі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02B78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шарттар болып табылады.Басқаша айтқанда, жалпы адамзаттық өркениеттің қалыптасуының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02B78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"фонында" толеранттылық мәселесі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02B78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қоғамның даму динамикасымен белгіленген субъектаралық өзара әрекеттесудің ішкі проблемасы ретінде тұрады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E02B78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Философиядағы осы тұжырымдаманың мазмұнды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эволюциясы, оның қазіргі заманғы түсінігінде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із қалдырған өзіндік тарихы бар.Толеранттылық ұғымы көптеген ғасырлар бойы қалыптасқан және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бұл процесс әлі де жалғасуда. Жан-жақты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мағыналарды жинақтай отырып, "толеранттылық" термині төзбеушіліктің әртүрлі көріністері жеңудің жаңа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құралдарын қажет ететін шындыққа сәйкес келуге тырысады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Бұл тұжырымдаманың этимологиясы латынның tolero – «алып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жүру, ұстау, шыдау»-етістігіненен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қалыптасты, ол кез-келген нәрсені алып жүру, қолыңызда ұстау қажет болған жағдайда қолданылған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.Бұл дегеніміз, бұл нәрсені сақтау және беру үшін адам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белгілі бір күш-жігер жұмсау керек, зардап шегеді және шыдайды деген мағынада."Толеранттылық"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термині оның ағылшын тіліндегі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интерпретациясында (tolerance) кеңінен таралды, онда төзімділікпен қатар, жол беру білдірді</w:t>
      </w:r>
      <w:r w:rsidR="00AC4C61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A77BB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22</w:t>
      </w:r>
      <w:r w:rsidR="005A77BB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Толеранттылық идеясы ежелгі дәуірде діни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азшылықтарға деген көзқарастың шешімі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ретінде пайда болды. Толеранттылық, адалдық, басқа адамдардың, халықтардың сенімі мен көзқарастарына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құрмет сияқты компоненттерді қоса алғанда,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басқа адамдармен адамгершілік қарым-қатынас принциптері біртіндеп дамыды.Біртіндеп әртүрлі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сенушілермен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өзгеше ойды ұстанушылармен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ізгілік қарым-қатынас принциптері дамыды, оның ішінде толеранттылық, адалдық, басқа адамдар мен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ұлттардың сенімдері мен көзқарастарына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құрмет сияқты компоненттер қалыптасты 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«Толеранттылық» ұғымының тарихы Ежелгі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Римде бастау алады. Концептуалды формалар Қайта өркендеу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дәуірі мен Жаңа заманның зияткерлік мәдениетінде пайда болды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Толеранттылық мәдениеті рефлексиясының бірінші формасы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Қайта өрлеу және реформация дәуірінің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қайраткерлерінің, гуманист-ойшылдардың, 17-18 ғ.басындағы ұлы философтардың (Лютер,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Цвингли, Эразм Роттердамский, Моор, Спиноза, Локк, Вольтер, Юм және т. б.)</w:t>
      </w:r>
      <w:r w:rsidR="005A77BB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25</w:t>
      </w:r>
      <w:r w:rsidR="005A77BB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еңбектерінде баса айтылған діни төзімділік тұжырымдамасы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болып табылады. Діни төзімділік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тұжырымдамасын жасаушылардың зияткерлік күш-жігеріне бағытталған орталық проблемалар бәсекелес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шіркеулерге қарсы тұру және мемлекеттік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мемлекеттік емес конфессияларға қарсы тұру мәселелері болды. Діни төзімділік идеологиясын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F62217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жақтаушылар конфессиялық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бәсекелестікті жеңудің негізгі құралы ретінде христиандық моральдық принциптердің ортақтығы идеясын алға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тартты: жақынына деген сүйіспеншілік, мейірімділік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, жанашырлық, сенімге мәжбүрлеп жүгінуді айыптау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Ар-ождан бостандығы мен діни төзімділік қағидатын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құқықтық ресімдеу мен заңнамалық енгізуді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әзірлеуге Дж.Локк және Вольтер елеулі үлес қосты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Дж.Локк өзінің "діни төзімділік туралы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хаттарында" және "төзімділік туралы очерктерінде" шіркеудің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hyperlink r:id="rId7" w:history="1">
        <w:r w:rsidRPr="00407E4B">
          <w:rPr>
            <w:rFonts w:ascii="Times New Roman" w:eastAsia="Times New Roman" w:hAnsi="Times New Roman" w:cs="Times New Roman"/>
            <w:sz w:val="28"/>
            <w:szCs w:val="28"/>
            <w:lang w:val="kk-KZ"/>
          </w:rPr>
          <w:t>қатты</w:t>
        </w:r>
      </w:hyperlink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цензурасы жағдайында толеранттылық мәселесін қарастырды.Вольтердің көзқарастары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ол 17 ғасырда діни плюрализм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мен діни толеранттылық жағдайында азаматтық бейбітшілікке қол жеткізіп, мейірімділіктің жалпы атмосферасы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қалыптасқан Англиядағы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оқиғаларды бақылаған кезде пайда болды.Вольтер, көрнекті сол дәуірдегі толеранттылық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өкілі табылып, өзінің «діни төзімділік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трактатында» келесідей  жазды: «Мен сіздің айтқандарыңызбен келіспеймін, бірақ өз пікіріңізді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білдіру құқығыңызды қорғап, өз өмірімді құрбан етемін»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 Біздің ойымызша, Вольтердің бұл афоризмінде толеранттылықтың классикалық теориясы көрсетілген</w:t>
      </w:r>
      <w:r w:rsidR="00AC4C61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A77BB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24</w:t>
      </w:r>
      <w:r w:rsidR="005A77BB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="005A77BB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Бір қызығы, толеранттылық мәселесі Батыс өркениетінде алғаш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рет діни деңгейде пайда болды, ал діни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толеранттылық еркін қоғамда қол жеткізілген барлық басқа бостандықтардың негізін қалады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Кейде басқа діни нанымдарды ұстанатын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адамдарға төзімді болудан қиын ештеңе жоқ деп санайды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Ағарту дәуірі бұл тұжырымдаманың шеңберін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кеңейтіп, оны саяси, әлеуметтік, этникалық мағынамен толтырады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18 ғасырдың бұл кезеңі көбінесе толеранттылық дәуірі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деп аталады, бұл оның толеранттылық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рухына ие екендігін көрсетеді. Осы дәуірдегі толеранттылықтың негізгі қағидасы мүдделер қақтығысын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жеңудің жетекші тәсілі ретінде білікті ымыраға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келу болып саналады. Руссо басқа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этникалық мәдениеттерге құрметпен қарау идеясының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бастаушыларының бірі болып саналады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«Толеранттылық» ұғымының тарихи ретроспективасын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әрі қарай қарастыра отырып, 19 ғасырдың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зияткерлік мәдениетінде толеранттылық идеялары утилитаризм мен либерализм философиясында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дамығанын атап өткен жөн. Осы кезеңде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толеранттылық жалпыға ортақ бақытқа жетудің, «тирания мен деспотизмге қарсы тұру, сыртқы және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ішкі бостандықтың көрінісі, автономды моральдың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алғышарты»     ретінде қарастырылды. Ресейлік зияткерлік мәдениетте толеранттылық қағидаттары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В.С.Соловьев, И.А.Ильин сынға алған, Л.Н.Толстой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ұсынған «зұлымдыққа күшпен қарсы тұрудың» тезисі төңірегіндепікірталас аясында теориялық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форманы алады. Діни төзімділік идеяларын В.В.Розанов, Н. О. Лосский және т.б. шығарады</w:t>
      </w:r>
      <w:r w:rsidR="00AC4C61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A77BB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65</w:t>
      </w:r>
      <w:r w:rsidR="005A77BB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="005A77BB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Осылайша, </w:t>
      </w:r>
      <w:r w:rsidR="007925E5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әлеуметтік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категория ретінде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толеранттылық төзбеушілік проблемасына байланысты тұжырымдалды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Бірте-бірте толеранттылық мәселесі тек діни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төзімділік проблемасымен ассоциацияланбады. Толеранттылық мәселесін қарастыра отырып, философ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Дж.Ролс ұсынған тұжырымдаманы атап өтуге болмайды.Өзінің әйгілі әділеттілік теориясы</w:t>
      </w:r>
      <w:r w:rsidR="005A77BB" w:rsidRPr="00407E4B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/>
        </w:rPr>
        <w:t xml:space="preserve"> </w:t>
      </w:r>
      <w:r w:rsidR="005A77BB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68</w:t>
      </w:r>
      <w:r w:rsidR="005A77BB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="005A77BB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автор толеранттылықтың құндылығы әділеттілік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принциптерінен тікелей туындайтынын айтады,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өйткені соңғысы іс жүзінде тең азаматтардың тең бостандығы принциптерінен шығады. Бұл тең еркіндік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белгілі бір дінге немесе кез-келген философиялық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ілімге мемлекеттік қызығушылық танытпаған жағдайда ғана мүмкін болады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Философтың өзі айтқандай:«...әділеттілік қағидаттары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болған жағдайда мемлекет тең азаматтардан тұратын қауы</w:t>
      </w:r>
      <w:r w:rsidR="005A77BB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мдастық ретінде түсінілуі керек» </w:t>
      </w:r>
      <w:r w:rsidR="005A77BB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71</w:t>
      </w:r>
      <w:r w:rsidR="005A77BB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="005A77BB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Осылайша, толеранттылық доктринасында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Дж.Ролс келесі моменттерді ерекше атап өтеді: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1) толеранттылық - моральдық қасиет, саяси құндылық,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жай ғана белгілі бір мәселелерді шешу құралы емес;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2) толеранттылық-«жақсы реттелген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қоғамдағы»әділеттілік, теңдік принциптерініңқағидасын бейнелейді;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5A77BB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E02B78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)толеранттылық-бұл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B78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рационалды ізгілік жәнерационалды ойлармен негізделеді;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Осы тұжырымдаманы ескере отырып, роллдың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толеранттылық негіздері әділеттілікпен бірдей, атап айтқанда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интуитивті "әділеттілік сезімі"бар моральдық рационалды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тіршілік иелері ретінде адамдардың теңдігі екенін атап өткен жөн. Бірақ оның тұжырымдамасында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Дж.Ролс толеранттылықты тек моральдық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және саяси философия саласымен шектейді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Бұл категория туралы ғылыми көзқарастардың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ретроспективасы «толеранттылық». Қазіргі мағынада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«толеранттылық»интерпретациясы мен  түсі</w:t>
      </w:r>
      <w:r w:rsidR="00607CB6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ндірмесі к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ең,өйткені бұл  қазіргі заманғы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әлеуметтік-саяси, философиялық, мәдениеттану және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құқықтық әдебиет отандық және шетелдік ең танымал терминдердің бірі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Бұл, ең алдымен, әлемнің «жаһандануымен» 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байланысты. Бұл терминнің түсіндірмесі анық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еместіктен«жалпы тілді» дамытуды қиындатады, сондықтан</w:t>
      </w:r>
      <w:hyperlink r:id="rId8" w:history="1">
        <w:r w:rsidRPr="00407E4B">
          <w:rPr>
            <w:rFonts w:ascii="Times New Roman" w:eastAsia="Times New Roman" w:hAnsi="Times New Roman" w:cs="Times New Roman"/>
            <w:sz w:val="28"/>
            <w:szCs w:val="28"/>
            <w:lang w:val="kk-KZ"/>
          </w:rPr>
          <w:t>нәтижелі</w:t>
        </w:r>
      </w:hyperlink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ғылыми өзара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әрекеттесу үшін терминологиялық біркелкілікке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жетіп, тұжырымдаманы семантикалық тұрғыдан анықтау өте маңызды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Толеранттылықты зерттеудің көптеген гуманитарлық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тәсілдері бар, атап айтқанда, қазақ тілінде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толеранттылық теріс контексте толеранттылық, төзбеушілікке қарсы, субъектінің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ұстанымына сәйкес келмейтін әртүрлі көзқарастарға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төзімділік ретінде ұсынылған. Отандық мәдени контекстегі төзімділіктің өзіне тән белгілері –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«мейірімділік» және «</w:t>
      </w:r>
      <w:hyperlink r:id="rId9" w:history="1">
        <w:r w:rsidRPr="00407E4B">
          <w:rPr>
            <w:rFonts w:ascii="Times New Roman" w:eastAsia="Times New Roman" w:hAnsi="Times New Roman" w:cs="Times New Roman"/>
            <w:sz w:val="28"/>
            <w:szCs w:val="28"/>
            <w:lang w:val="kk-KZ"/>
          </w:rPr>
          <w:t>кешірімділік</w:t>
        </w:r>
      </w:hyperlink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Сол сияқты, қазіргі заманғы сөздіктердің көпшілігі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бұл тұжырымдаманы түсіндіреді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Сонымен, шетелдік сөздердің заманауи сөздігі "толеранттылық" ұғымын "біреуге, бір нәрсегетөзімділік,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hyperlink r:id="rId10" w:history="1">
        <w:r w:rsidRPr="00407E4B">
          <w:rPr>
            <w:rFonts w:ascii="Times New Roman" w:eastAsia="Times New Roman" w:hAnsi="Times New Roman" w:cs="Times New Roman"/>
            <w:sz w:val="28"/>
            <w:szCs w:val="28"/>
            <w:lang w:val="kk-KZ"/>
          </w:rPr>
          <w:t>кешірімділік</w:t>
        </w:r>
      </w:hyperlink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"</w:t>
      </w:r>
      <w:r w:rsidRPr="00407E4B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деп анықтайды, ал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үлкен энциклопедиялық сөздік "толеранттылықты" "басқа адамдардың пікіріне, сенімдеріне,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мінез-құлқына төзімділік"  деп түсіндіреді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Біздің ойымызды жалғастыра отырып, біз "толеранттылық" және "төзімділік" ұғымдарының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синонимі деген қорытындыға келеміз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Біздің ойымызша, А. Гусейнов пен И. Кон редакцияланған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этика сөздігінде толеранттылық анықтамасы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неғұрлым толық болып көрінеді: </w:t>
      </w:r>
      <w:r w:rsidR="00607CB6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төзімділік - бұл басқа адамдардың мүдделеріне,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сенімдеріне, сенімдеріне, әдеттеріне және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мінез-құлқына деген көзқарасты сипаттайтын моральдық қасиет. Ол қысым жасамай, негізінен түсіндіру және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сендіру әдістерімен гетерогенді мүдделер мен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көзқарастарды өзара түсінуге және үйлестіруге қол жеткізу ниетінде көрінеді</w:t>
      </w:r>
      <w:r w:rsidR="00607CB6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AC4C61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07CB6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46</w:t>
      </w:r>
      <w:r w:rsidR="00607CB6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 Бұл анықтама, алдыңғы анықтамадан айырмашылығы, толеранттылықты тек басқа ұлттардың,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халықтардың және діндердің өкілдеріне ғана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қолдануды шектемейді және осы жеке қасиеттің моральдық негізін белгілейді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Толеранттылықтың неғұрлым тұжырымдамасын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анықтау үшін біз бұл қасиетті философиялық тұрғыдан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қарастырамыз. Бұл қасиеттің қажеттілігі мен жағымды мәнін ашатын толеранттылықтың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кеңейтілген анықтамасы қысқаша философиялық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энциклопедияда келтірілген: "толеранттылық (лат. tolerantia-шыдамдылық) - басқа көзқарастарға,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моральдарға, әдеттерге төзімділік. ЮНЕСКО-ның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"нәсілдер мен нәсілдік наным-сенімдер туралы декларациясында" жарияланған қағидаға сәйкес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әр түрлі халықтардың, ұлттар мен діндердің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ерекшеліктеріне қатысты толеранттылық қажет: "барлық адамдар мен топтар әр түрлі болуға, өздерін әр түрлі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деп санауға және қарастыруға құқылы"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бұл өзіне деген сенімділік пен өз ұстанымдарының сенімділігі туралы сананың белгісі, барлық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адамдар үшін ашық идеялық бағыттың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белгісі, ол басқа көзқарастармен салыстырудан қорықпайды және рухани бәсекелестіктен аулақ болмайды"</w:t>
      </w:r>
      <w:r w:rsidR="00AC4C61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07CB6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49</w:t>
      </w:r>
      <w:r w:rsidR="00607CB6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7925E5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Ғылыми</w:t>
      </w:r>
      <w:r w:rsidR="00E02B78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әдебиеттерде "толеранттылық" ұғымын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02B78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қарастыру кезінде градация әдістеріне байланысты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02B78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толеранттылық көзқарастарының </w:t>
      </w:r>
      <w:r w:rsidR="00E02B78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қарқындылығы мен тұрақтылық дәрежесінде бір-бірінен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02B78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ерекшеленетін көптеген түрлер бөлінеді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E02B78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Қазіргі әдебиетте толеранттылықты түсінудің төрт негізгі формасы туралы түсінік пайда болды, оны осы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02B78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тұжырымдаманы қарастырудың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02B78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философия көрнекті өкілі В. Лекторский ұсынды. Ол толеранттылықтың төрт мүмкін моделін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02B78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ұсынады, олар кейбір нақты және бар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02B78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философиялық тұжырымдамаларға сәйкес келеді: толеранттылық немқұрайлылық ретінде; толеранттылық-өзара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02B78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түсіністіктің мүмкін еместігі;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02B78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толеранттылық-сыпайылық; толеранттылық-басқа мәдениетті құрметтеу, толеранттылық-өз тәжірибесін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02B78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кеңейту және сыни диалог ретінде</w:t>
      </w:r>
      <w:r w:rsidR="00AC4C61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07CB6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10</w:t>
      </w:r>
      <w:r w:rsidR="00607CB6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="00E02B78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Толеранттылықты мәдениеттердің өзара әрекеттесуінің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императиві ретінде қарастыра отырып, біз В.А.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Лекторский ұсынған тақырып тұрғысынан толеранттылықты түсінудің төрт негізгі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формасын талдаймыз. Толеранттылықтың ең көп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таралған түрі - "толеранттылық-немқұрайлылық ретінде", ол әр түрлі пікірлердің, мәдени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ерекшеліктердің, нақты құндылықтардың, әр түрлі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мәдениеттердің дәстүрлерінің болуын болжайды, олардың ақиқаты ешқашан дәлелденбейді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Бұл әртүрлі мәдениаралық өзара әрекеттесудің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84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практикалық артықшылықтарын түсіну нәтижесінде пайда болады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84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"Толеранттылық-немқұрайлылық" стратегиясының екі нұсқасын ажыратуға болады: үстірт — тұтынушылық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84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тереңірек - өндірістік. Бірінші нұсқа шеңберіндегі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84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басқа мәдениеттер өкілдеріне деген адал көзқарас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84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олардың қаражат, пайда көзі ретінде біліктілігіне байланысты. Толеранттылықтың бұл түрі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84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мәдениетаралық байланыстардың ең көне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84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түрі болып табылады. "Толеранттылық-немқұрайлылық" өндірістік нұсқасының негізінде әртүрлі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84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әлеуметтік-мәдени қауымдастықтарды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84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практикалық мәселелерді шешу төңірегінде біріктіру идеясы жатыр, ал идеологиялық айырмашылықтар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84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жағына қарай жылжиды. Әр түрлі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84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мәдениеттердің өкілдері арасындағы толерантты қатынастар олардың бірлескен қызметі, қаражаттың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84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шектеулі саласы - экономикалық,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84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ғылыми-техникалық және т.б. ынтымақтастық процесінде қалыптасады. Құндылықтар қақтығысы мүдделер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84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қақтығысын жою арқылы жеңілдетіледі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84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"Толеранттылық- немқұрайлылық ретінде", икемді бейімделу мен ымыраға келу стратегиясы бола отырып,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84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төзімділіктің тұрақсыз түрі болып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84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табылады, дегенмен, толеранттылықтың бұл түрі плюрализм, зорлық-зомбылық емес және толеранттылық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84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формаларының диалогтық құндылықтарын игеру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84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тұрғысынан дамыған басқа адамдардың пайда болуын ынталандырады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84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«Толеранттылық өзара түсіністіктің мүмкін еместігі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84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ретінде» екінші нысаны диалог пен плюрализм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84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элементтерімен монологиялық, монистикалық көріністердің ішінара ығыстырылуына байланысты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84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туындайды. «Толеранттылық түсіну мүмкін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84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еместігі ретінде» орталықтандырылмаған, оның ұстанымы – «бәрі бәрін төзуі керек»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84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Толеранттылықтың бұл формасы мәдениеттердің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эквиваленттілігі туралы идеяны қамтиды, бұл олардың өзара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түсініспеушілігі туралы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сеніммен байланысты, сонымен қатар, өзге де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мәдениеттін көзқарасы «өзіңдегі зат». Толеранттылықтың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бұл формасы мәдени теңдік, тепе-теңдік сенімдерімен байланысты мәдени айырмашылықтарды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қабылдау идеясын қамтиды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607CB6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Толеранттылық жеңілдік ретінде»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монологиялық, монистикалық көріністердің диалог пен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плюрализм элементтерімен ішінара ығыстырылуына байланысты туындайды. Толеранттылық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пен плюрализм туралы бұл түсінік әртүрлі мәдени,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құндылық, зияткерлік жүйелердің алуан түрлілігінде артықшылықты жүйе, белгілі бір мәдени стандарт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басым мәдениет болып табылатындығынан туындайды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«Толеранттылық жеңілдік ретінде» уақыт өте келе шындық жеңіліп, айырмашылықтар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жеңіледі деген үмітпен дәрменсіздігі айқын көрінетін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көзқарастарға төзу қажеттілігі бар. Толеранттылықтың бұл формасы үстемдік-бағыныштылық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қатынастарымен бірге жүреді, бір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жақты қозғалыс ретінде қалыптасады, толеранттылық субъектісі мен объектісінің - шыдайтын және 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кімді шыдайтын адамдардың болуын болжайды</w:t>
      </w:r>
      <w:r w:rsidR="00AC4C61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07CB6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21</w:t>
      </w:r>
      <w:r w:rsidR="00607CB6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Толеранттылықтың бұл формасы төзімсіздікке жол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бермеу идеясын қамтиды, ол ұстамдылық, кішіпейілділік деп түсініледі. Оның шеңберіндегі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төзімділік бірлік пен біркелкілікке ұмтылумен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байланысты, өйткені үстемдік ететін өзіндік ерекшелік басым мәдениеттің өзіндік ерекшелігі болып табылады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6F6BBF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6F6BBF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Толеранттылықтың ең жетілген, терең және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тұрақты формасына – «толеранттылық басқа мәдениетке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құрмет ретінде»ерекше назар аударғым келеді. Бұл форма мәдени діншілдікті жеңу, мәдениеттердің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тепе-теңдігі идеясын қалыптастыру нәтижесінде дамиды.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Оның шеңберіндегі мәдени айырмашылықтар адамзаттың өркендеуінің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шарты, өз тәжірибесін кеңейту көзі ретінде қабылданады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«Толеранттылық басқа мәдениетке құрмет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ретінде» рефлексияны, диалогтық, сыни ойлауды дамыту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процесінде қалыптасады. Диалогтық ойлау тәсілі қарым-қатынас субъектісінің өз мәдениетінің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құндылықтарын, оның өзіндік және ерекше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ерекшеліктерін сақтай және дамыта отырып, басқа мәдениеттің құндылықтарын түсінуге, сондай-ақ жалпы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құндылықтарды, «орта мәдениетті»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қалыптастыруға қабілетті болу қасиетінен тұрады. Толеранттылықтың бұл формасы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мәдениетаралық коммуникация субъектілерінің өздерін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қарсыластың орнына қою қабілеттерін дамыту нәтижесінде туындайтын эмпатия принципіне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негізделген. Толеранттылықтың бұл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формасы толеранттылықтың шекті, өсіп келе жатқан дәрежесін білдіреді. «Толеранттылық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басқа мәдениетке құрмет ретінде» - бұл сөздің толық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мағынасында төзімділік емес, өйткені мақұлданғанды төзудің қажеті жоқ. Төзімділіктің бұл түрі кенеттен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туылмайды. Сыни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диалог идеялары біртіндеп қалыптасады, монологиялық мұраттарды ауыстырады. Осылайша, диалогтық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және монологиялық принциптерді біріктіретін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толеранттылықтың паллиативті формаларының болуы туралы айтуға болады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Толеранттылықтың паллиативті формалары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– «толеранттылық-бұл жеңілдік», сондай-ақ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«толеранттылық-түсіну мүмкін еместігі», олар диалог пен плюрализм элементтерімен монологиялық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монистикалық көріністердің ішінара ығыстырылуына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байланысты туады. Дәл осы толеранттылыққа деген көзқарас В.А.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Лекторский қазіргі жағдай үшін қажет деп санайды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Р.Р.Валитова «толеранттылық басқаға деген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қызығушылықты, оның дүниетанымын сезінуге деген ұмтылысты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білдіреді, бұл ақыл — ойды жұмыс істеуге итермелейді, өйткені ол өзінің шындықты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қабылдауына ұқсамайтын басқа нәрсе"</w:t>
      </w:r>
      <w:r w:rsidR="00AC4C61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07CB6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10</w:t>
      </w:r>
      <w:r w:rsidR="00607CB6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О.Хеффенің пікірінше, толеранттылық сонымен қатар әртүрлі мәдениеттер мен дәстүрлерді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өзара құрметтеуді, «басқа мәдениеттердің өзіндік құндылығын» мойындауды білдіреді</w:t>
      </w:r>
      <w:r w:rsidR="00AC4C61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07CB6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26</w:t>
      </w:r>
      <w:r w:rsidR="00607CB6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ЮНЕСКО мүшелері 1995 жылғы 16 қарашада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қабылдаған толеранттылық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қағидаттарының декларациясында берілген анықтамаға сәйкес толеранттылық «біздің әлем мәдениеттерінің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бай алуан түрлілігін, өзін-өзі көрсету нысандарын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адам болмысының көрініс беру тәсілдерін құрметтеу, қабылдау және </w:t>
      </w:r>
      <w:r w:rsidR="002420A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дұрыс түсіну» дегенді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2420AD">
        <w:rPr>
          <w:rFonts w:ascii="Times New Roman" w:eastAsia="Times New Roman" w:hAnsi="Times New Roman" w:cs="Times New Roman"/>
          <w:sz w:val="28"/>
          <w:szCs w:val="28"/>
          <w:lang w:val="kk-KZ"/>
        </w:rPr>
        <w:t>білдіреді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 Бұл анықтама, ең үлкен, басқа ұлттарға,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нәсілдерге, терінің түсіне, жынысына, жыныстық бағдарына, жасына, мүгедектігіне, тіліне,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дініне, саяси немесе басқа пікірлеріне, ұлттық немесе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әлеуметтік шығу тегіне, меншікке және басқаларға төзімділік қатынасын білдіреді</w:t>
      </w:r>
      <w:r w:rsidR="00AC4C61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07CB6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48</w:t>
      </w:r>
      <w:r w:rsidR="00607CB6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Толеранттылық-бұл бейбітшілікке қол жеткізуге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мүмкіндік беретін және соғыс мәдениетін бейбітшілік 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мәдениетімен алмастыруға ықпал ететін қасиет. Толеранттылық -бұл жеңілдік емес, 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hyperlink r:id="rId11" w:history="1">
        <w:r w:rsidRPr="00407E4B">
          <w:rPr>
            <w:rFonts w:ascii="Times New Roman" w:eastAsia="Times New Roman" w:hAnsi="Times New Roman" w:cs="Times New Roman"/>
            <w:sz w:val="28"/>
            <w:szCs w:val="28"/>
            <w:lang w:val="kk-KZ"/>
          </w:rPr>
          <w:t>кешірімділік</w:t>
        </w:r>
      </w:hyperlink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немесе құптаушылық. Толеранттылық-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бұл, ең алдымен, адамның әмбебап құқықтары мен негізгі бостандықтарын тану негізінде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қалыптасатын белсенді көзқарас. Ешқандай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жағдайда толеранттылық осы негізгі құндылықтарға қол сұғушылықты ақтауға қызмет ете алмайды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, жеке адамдар, топтар мен мемлекеттер толеранттылықты көрсетуі керек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0C1749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Толеранттылық-бұл догматизмнен, шындықты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абсолюттеуден бас тартуды білдіретін және адам құқықтары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саласындағы халықаралық актілерде белгіленген нормаларды растайтын ұғым.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Толеранттылық дегеніміз, әркім өз нанымдарын ұстануға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еркін және басқаларға бірдей құқықты мойындайды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Осы тұжырымдаманы тұтасымен қабылдай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отырып, "толеранттылық" ұғымы "толеранттылықтың"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толықтығын ғана емес, оған тікелей қарама-қарсы болуы мүмкін екенін атап өткен жөн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Ағылшын тілінен қазақ тіліне Декларация «төзімділік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принциптерінің декларациясы» ретінде аударылды. Қазақ тіліндегі «төзу» етістігі теріс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реңкке ие: шыдамдылық әрқашан пассивті және тек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төзбеушіліктің позициясын өзгертпейтін қарым-қатынастың сыртқы ұстамдылығын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білдіреді. Керісінше,«толеранттылық» декларацияда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«адамның әмбебап құқықтары мен негізгі бостандықтарын тану негізінде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қалыптасатын белсенді қатынас» деп түсіндіріледі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Басқа ұлтқа жататын адамдарға қатысты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толеранттылықты философиялық тұрғыдан түсіну,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біз айырмашылықтар мен ұқсастықтардың астында жасырынған адамдардың бар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екенін білеміз; мысалы, жеке топтардың жалпы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адамзатқа жататындығын білеміз. Бізден өз нанымдары мен әдеттерімен ерекшеленетін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адамдарға төзімділік шындықтың қарапайым бола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алмайтындығын, оның жан-жақты екенін және оның бір жағына немесе басқа жағына жарық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түсіретін басқа да көзқарастар бар екенін түсінуді қажет етеді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Осылайша, ғылыми философиялық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әдебиеттерде толеранттылық теңдікті құрметтеу және тану, үстемдік пен зорлық-зомбылықтан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бас тарту, адамзат мәдениетінің көп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өлшемділігі мен алуан түрлілігін, мінез-құлық нормаларын тану, осы әртүрлілікті кез-келген көзқарастың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біркелкілігі мен басымдығына жеткізуден бас тарту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ретінде қарастырылады. Мұндай түсіндіруде толеранттылық басқа адамның құқықтарын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мойындауды, оны өзін-өзі тең деп қабылдауды,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түсіну мен жанашырлықты талап етуді, басқа халықтар мен мәдениеттердің өкілдерін сол қалпында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қабылдауға дайын болуды, олармен келісім мен құрмет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негізінде өзара әрекеттесуді қамтиды.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Қолданыстағы түсіндірмелерді талдай отырып,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семантикалық қанықтылықтағы «толеранттылық»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ұғымы «төзімді қарым-қатынасқа»қарағанда әлдеқайда кең деп айтуға болады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Бұл XXI ғасырдың «координаттар осінде» орталық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орынды талап ететін біздің заманымыздың өзіндік этикалық доктринасы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Толеранттылық принциптері мәдениеттің әртүрлі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салаларында көрініс табады. Адамгершілік мәдениеті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кеңістігінде толеранттылық идеялары мінез-құлық нормаларының, моральдық императивтердің,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этикалық қағидалардың сипатын алады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Ғылыми қызмет саласында толеранттылық идеясы ғылыми пікірлерде, пікірталастарда авторитаризмге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жол бермеу идеясымен байланысты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 Тіл саласында толеранттылық стратегиясы лингвистикалық дұрыстық стратегиясы ретінде түсіндіріледі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оның мәні басқа мәдениеттер өкілдерінің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қадір-қасиетін кемсітпейтін тілдік формаларды қолдануға деген ұмтылыс болып табылады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Басында тұжырымдалған мәселеге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қайта оралсақ, толеранттылықты халықтар мен мәдениеттердің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өзара әрекеттесуінің императиві ретінде қарастырамыз. Осыған байланысты, «егер бұрын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діни толеранттылыққа («ортодоксия - </w:t>
      </w:r>
      <w:hyperlink r:id="rId12" w:history="1">
        <w:r w:rsidRPr="00407E4B">
          <w:rPr>
            <w:rFonts w:ascii="Times New Roman" w:eastAsia="Times New Roman" w:hAnsi="Times New Roman" w:cs="Times New Roman"/>
            <w:sz w:val="28"/>
            <w:szCs w:val="28"/>
            <w:lang w:val="kk-KZ"/>
          </w:rPr>
          <w:t>дінбұзарлық</w:t>
        </w:r>
      </w:hyperlink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қатынасы), саяси («билеуші партия – оппозиция»), жеке "мен - басқа адаммын»)</w:t>
      </w:r>
      <w:r w:rsidR="00607CB6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87</w:t>
      </w:r>
      <w:r w:rsidR="00607CB6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дегенге баса назар аударылса, қазір бұл ұғымды қарастырудың парадигмасы болып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табылады. Жаһандық өркениет шеңберіндегі әртүрлі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мәдениеттердің қатынастарына баса назар аударатын әлеуметтік-мәдени толеранттылық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 Алайда жаңа мағыналар өмірге жаңа проблемалар туғызды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Толеранттылық төзімділік және басқа адамдардың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мәдениеті мен пікіріне құрметпен қарау сезімі ретінде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кез-келген мәдениет өкілінің мәдениетке, мінез-құлық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пен басқа адамдардың пікіріне бір уақытта мейірімділік таныта отырып, өз көзқарастарын еркін білдіру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практикалық өмірдегі нақты мінез-құлық 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құқығына мүмкіндік береді деген болжам біз үшін ерекше қызығушылық тудырады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Қарастырылып отырған тақырып тұрғысынан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«толеранттылық</w:t>
      </w:r>
      <w:r w:rsidR="007925E5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ұғымының мәнін аша отырып,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қазіргі «Мәдениеттану» энциклопедиясындағы анықтаманы атап өту керек: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«толеранттылық (лат. tolerans-шыдамдылықпен тасымалдайтын)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толеранттылық, мәдениаралық қарым-қатынас стратегиясы (топтар мен тұлғааралық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деңгейлерде өтетін), байланысатын әлеуметтік-мәдени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субъектілер болып табылатын құндылықтардың, көзқарастардың, нормалардың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айырмашылығынан (қақтығысынан) туындаған дұшпандықты басу, жеңу </w:t>
      </w:r>
      <w:r w:rsidR="00607CB6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32</w:t>
      </w:r>
      <w:r w:rsidR="00607CB6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="00607CB6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Осы анықтамаға сүйене отырып, кез-келген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адам қалыпты мінез-құлықты девиантты мінез-құлықтан интуитивті түрде ажырата алады деген қорытынды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жасауға болады, бірақ бұл қасиет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адамға тән емес. Ол адамдардың практикалық қарым-қатынасы процесінде қалыптасады және олардың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ұжымдық және жеке идеялары, сезімдері мен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көзқарастарының тарихи тәжірибесін білдіреді. Толеранттылық стратегиясы-бұл басқа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мәдениеттерге теріс қатынасты жеңу, адамға тән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мәдени өзіндік центризм мен басқа мәдениеттер өкілдерімен бейбіт қатар өмір сүру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қажеттілігі арасындағы қайшылықты жою стратегиясы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Қазіргі әдебиеттерде «толеранттылық» ұғымының мазмұны оның негізіндегі теріске шығару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диалектикасын анықтау және «басқасын» қабылдау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, «басқасына» теріс көзқарас және оған бағытталған оң әрекет арқылы ашылады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Осыған байланысты мәдениетаралық толеранттылық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мәдениетаралық қарым-қатынас процесінің нәтижесі болып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табылады, онда басқа халықтарға, олардың дәстүрлеріне, құндылықтары мен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жетістіктеріне құрмет сезімі, ұқсамайтындығын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сезіну және әлемнің барлық этникалық және мәдени алуан түрлілігін қабылдау тәрбиеленеді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6F6BBF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Мәселені осындай қарастыру кезінде толеранттылық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қатынастарының моделі кез-келген пікірге еркіндік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пен төзімділік басым болатын қоғам болып табылады. Төзімділік – «...бұл адамдар өздерінің сенімдері мен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пікірлерін білдіру үшін ешқандай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зорлық-зомбылық жасамайтындай етіп, шындық деп санайтын нәрсеге сену және айту үшін қолданатын өзара еркіндік...»</w:t>
      </w:r>
      <w:r w:rsidR="00607CB6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65</w:t>
      </w:r>
      <w:r w:rsidR="00607CB6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Өз ойларын жалғастыра отырып, мәдениеттердің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өзара әрекеттесуіндегі толерантты көзқарас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(мәдениетаралық қарым-қатынас, мәдениеттер диалогы)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жеке адамның немесе топтың белгілі бір мәдени ерекшеліктері көпшіліктің бірі ретінде танылатынын және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басқалардың бәрін бағындыра алмайтындығын білдіреді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 Ол айырмашылықтарды сақтаудың шарты ретінде, ерекшелікке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, ұқсамауға, өзгеше болуға құқығы ретінде әрекет етеді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Бұл тәсілмен шетелдік мәдениетті қабылдау бұрынғы тәжірибе мен жаңаны салыстыру, өз мәдениетінің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ұқсас элементтерімен бір уақытта ұтымды және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сенсорлық-эмоционалды негізде салыстыру негізінде жүреді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Толеранттылық туралы неғұрлым толық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түсінік осы тұжырымдаманы «интолерантизм» және «диалог»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сияқты мәдени категориялармен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байланыстыру арқылы тереңдетіліп, нақтыланғанын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атап өткен жөн. Толеранттылық пен диалог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идеялары жақында пайда болып, тамыр жайғаны анық, тарихи тұрғыдан олар интолерантизм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мен монолог идеалдарынан бұрын болған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Толеранттылықты оң түсіну оның қарама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— қайшылығын-интолерантизмді түсіну арқылы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жүзеге асырылады. Толеранттылық анықтамасына сүйене отырып, біз интолерантизмді белгілі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бір әлеуметтік топтың мәдени ерекшеліктеріне,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жалпы немесе осы топтардың жеке өкілдеріне теріс, дұшпандық көзқараспен сипатталатын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жеке қасиет ретінде анықтаймыз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Интолерантизмнің негізі-ол басқаша көрінетіндіктен, басқаша ойлайтындықтан, басқаша әрекет ететіндіктен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басқасынан бас тарту. Осының нәтижесінде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қалыптасады төзімсіздік, ол туындатады ұмтылу үстемдігіне және жою, бас тартуға құқығы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болуы кімде кім ұстанады өзге де әлеуметтік-мәдени нормалар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Егер біз интолерантизм тәжірибесін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қарастыратын болсақ, онда ол мінез-құлықтың кең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спектрінде көрінеді: әдеттегі надандықтан, басқа ұлт пен мәдениеттің адамдарына немқұрайдылықтан бастап,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этникалық тазарту мен геноцидке дейін, адамдарды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қасақана және мақсатты түрде жою. А.Н. Садохинмен келіспеуге болмайды, ол интолерантизмнің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көріністерінің келесі формаларын анықтайды: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- қорлау, мазақ ету, немқұрайдылықты білдіру;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теріс стереотиптер, теріс пікірлер,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теріс қасиеттер мен қасиеттерге негізделген теріс пікірлер;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- этноцентризм;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әлеуметтік игіліктерден айыру түріндегі әртүрлі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негіздер бойынша кемсіту, адам құқықтарын шектеу, қоғамда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жасанды оқшаулау;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- нәсілшілдік, ұлтшылдық, эксплуатация, фашизм;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- этнофобия, мигрантофобия түріндегі ксенофобия;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- діни және мәдени ескерткіштерді қорлау;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- қуғын-сүргін, сегрегация, репрессия;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- діни қудалау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90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E264D2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Қазіргі өмірде интолерантизмнің бұл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91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түрлері әртүрлі себептермен туындайды, сондықтан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91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толеранттылықты мақсатты тәрбиелеу мәселесі өзекті болып табылады. Кез-келген мәдениет өзінің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91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сақталуы мен өмір сүруі үшін өзінің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91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тасымалдаушыларын өзінің құндылықтары мен нормаларына үйретіп, оларды дәстүрлі мәдени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91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айырмашылықтарын сақтай және көбейте отырып, басқа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91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мәдениеттерге төзімділікке жетелейтін етіп тәрбиелеуі керек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91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Мультимәдениеттілік жағдайында басқа 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91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адамдардың мәдениетіне толерантты көзқарасты тәрбиелеу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91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мен қалыптастыруға мақсатты білім беру процесі арқылы қол жеткізіледі. Бұл процесте,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91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біздің ойымызша, келесі кезеңдерді бөліп көрсету қажет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91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Мультикультурализм жағдайында басқа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91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адамдардың мәдениетіне толерантты көзқарасты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91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тәрбиелеу мен қалыптастыруға мақсатты білім беру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процесі арқылы қол жеткізіледі. Бұл процесте, біздің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91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ойымызша, келесі кезеңдерді бөліп көрсету қажет</w:t>
      </w:r>
      <w:r w:rsidR="000C174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91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 кезең. Мәдени философиялық білімді,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91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сондай-ақ жалпы білімді алу белгілі бір елдің мәдениеті туралы: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91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- бұл бірегейлікті құрайтын факторларды білу,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91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мәдениет және олардың мәдениетінің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91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ерекшелігі басқа мәдениет өкілдерімен сәтті қарым-қатынасқа әсер ету;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91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- мәдениетаралық тәжірибе жинау мүмкіндіктерін іздеу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91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таныс ортада шетелдік мәдениет өкілдерімен өзара әрекеттесу,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91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осы өзара әрекеттесудің ерекшеліктерін және мәдени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91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айырмашылықтар.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91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2 кезең.  Мамандандырылған мәдени дайындық: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91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- тиісті елдіңмәдени ерекшелік туралы ақпаратты зерттеу және талдау;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91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- еріксіз мәдени шокқа дайындық;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91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осы елдің мәдениетімен таныс адамдардан алынғанқажетті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91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практикалық кеңестер мен қосымшаақпарат.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91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Мультимәдениетті білім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берудің негізгі мақсаттарын келесідей тұжырымдауға болады: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- өз халқының мәдениетін терең және жан-жақты меңгеру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92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басқа мәдениеттерге интеграцияның міндетті шарты ретінде;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92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- әлемдегі мәдениеттердің алуан түрлілігі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92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туралы түсініктерді қалыптастыру мәдени айырмашылықтарға оң көзқарас қалыптастыру;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92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басқа халықтардың мәдениеттеріне ықпалдасу үшін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92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жағдай жасау;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- дағдыларын қалыптастыру және дамыту;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92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- түрлі мәдениеттер өкілдерімен өзара іс-қимыл;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92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- бейбітшілік, төзімділік, адамгершілік, ұлтаралық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2420AD" w:rsidRDefault="00E02B78" w:rsidP="00661401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420AD">
        <w:rPr>
          <w:rFonts w:ascii="Times New Roman" w:eastAsia="Times New Roman" w:hAnsi="Times New Roman" w:cs="Times New Roman"/>
          <w:sz w:val="28"/>
          <w:szCs w:val="28"/>
          <w:lang w:val="kk-KZ"/>
        </w:rPr>
        <w:t>қарым-қатынас тәрбиелеу</w:t>
      </w:r>
      <w:r w:rsidR="000C174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1749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2420AD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Осыған сүйене отырып, белгіленген мақсаттарға қол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92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жеткізудегі негізгі білім беру қағидаты адамдардың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92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ойлау мен іс-әрекетінде әртүрлі, бір-біріне сәйкес келмейтін мәдениеттерді, қызмет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92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түрлерін, құндылық бағдарлары мен мінез-құлық формаларын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92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біріктіруге мүмкіндік беретін диалог қағидаты бола алады деп айтуға болады. Диалогтың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92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бұл мәні, біздің ойымызша, мыналарға байланысты: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92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0C1749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- диалог тек эвристикалық әдіс ретінде қарастырылмайды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2420AD" w:rsidRDefault="00E02B78" w:rsidP="00661401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420A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кез-келген білімді игеру, сонымен қатар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420AD">
        <w:rPr>
          <w:rFonts w:ascii="Times New Roman" w:eastAsia="Times New Roman" w:hAnsi="Times New Roman" w:cs="Times New Roman"/>
          <w:sz w:val="28"/>
          <w:szCs w:val="28"/>
          <w:lang w:val="kk-KZ"/>
        </w:rPr>
        <w:t>мәні мен мағынасын анықтайтын фактор ретінде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2420AD" w:rsidRDefault="00E02B78" w:rsidP="00661401">
      <w:pPr>
        <w:pStyle w:val="a3"/>
        <w:numPr>
          <w:ilvl w:val="0"/>
          <w:numId w:val="15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420AD">
        <w:rPr>
          <w:rFonts w:ascii="Times New Roman" w:eastAsia="Times New Roman" w:hAnsi="Times New Roman" w:cs="Times New Roman"/>
          <w:sz w:val="28"/>
          <w:szCs w:val="28"/>
          <w:lang w:val="kk-KZ"/>
        </w:rPr>
        <w:t>берілетін ақпарат;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диалог өзара қарым-қатынас жасайтын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мәдениеттердің өзара іс-қимылына нақты практикалық мағына береді;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диалог мәдениеттердің дамуы мен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өзара іс-қимылының тұрақты жұмыс істейтін негізіне айналады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Мәдениаралық толеранттылық проблемасын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мәдениеттердің өзара іс-қимылының императиві ретінде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қарастыруға қайта орала отырып, мәдениетаралық коммуникация саласында қолданылатын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диалог қағидаты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қазіргі әлемдік мәдениет құрылымындағы барлық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ұлттық мәдениеттерді құрметтеу мен тануды білдіретінін тағы да атап өтеміз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Мұнда негізгі мазмұн-мәдени, этникалық,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діни және басқа да сипаттамалары бойынша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ерекшеленетін адамдарға толеранттылықты қалыптастыру. Бұған американдық зерттеушілер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К.Ситарам мен Р. Когделл жасаған практикалық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ұсыныстар көмектесе алады, олар, біздің ойымызша, мәдениетаралық толеранттылық кодексінің бір түрі деп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атауға болады, өйткені олар шетелдік мәдениетке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деген толер</w:t>
      </w:r>
      <w:r w:rsid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анттылықты дамытуға ықпал етеді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61401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Кез-келген мәдениеттің өкілі әлемдік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стандарттарды белгілемейтінін түсіну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 Аудиторияның мәдениетіне өз көзқарасымен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бірдей құрметпен қарау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3. Өз құндылықтары негізінде басқа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мәдениеттердің құндылықтарын, сенімдері мен әдет-ғұрыптарын бағаламаңыз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4. Әрқашан басқа адамдардың құндылықтарының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мәдени негізін түсіну қажеттілігін есте сақтаңыз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5. Ешқашан өз дінінің басқа діннен артықшылығына сүйенбеңіз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6. Басқа дінніңөкілдеріменсөйлеугенде бұл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діндітүсіну мен құрметтеуге тырысу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7. Басқа халықтардың ерекше қажеттіліктері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мен ресурстарының әсерінен қалыптасқан тамақ дайындау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және қабылдау әдет-ғұрыптарын түсінуге тырысыңыз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8. Басқа мәдениеттерде қабылданған киіну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тәсілдерін құрметтеңіз.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9. Егер оларды басқа мәдениеттердің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адамдары жақсы көретін болса, ерекше иістерге жиіркеніш көрсетпеңіз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93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10. "Табиғи" негіз ретінде терінің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94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түсіненбір адаммен немесе басқа адаммен қарым-қатынасшықпаңыз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94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11. Егер оның екпіні әртүрлі болса, адамға төмен қарамаңыз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94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12. Әрбір мәдениеттің қаншалықты кішкентай болса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94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да, әлемге ұсынатын нәрсе бар екенін түсіну керек, бірақ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94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барлық аспектілерде монополия болатын мәдениеттер жоқ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94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13. Мәдениетаралық байланыстар барысында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94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басқа мәдениеттің басқа өкілдерінің мінез-құлқына әсер ету үшін өз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94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мәдениетінің иерархиясында өзінің жоғары мәртебесін пайдалануға тырыспаңыз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94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14. Ешқандай ғылыми дәлелдер бір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94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этникалық топтың бір-бірінен артықшылығын растамайтынын әрдайым есте ұстаңыз</w:t>
      </w:r>
      <w:r w:rsidR="00AC4C61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264D2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10</w:t>
      </w:r>
      <w:r w:rsidR="00E264D2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="00E264D2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Біздің пайымдауларымызды жалғастыра отырып,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94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осы көзқарастарды қалыптастыруда адамдардың этникалық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94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мәдени сәйкестікті сақтау қажеттілігін түсінуі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94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өте маңызды, онсыз адамның қалыпты психологиялық әл-ауқаты да, мультимәдениеттіліктің дамуы да мүмкін емес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94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Осы екі үрдіс бір-бірімен үйлесімді және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94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үйлесімді болуы керек. Позитивті мәдени сәйкестілікке ие адам ғана мәдениетаралық төзімділікке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94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, сондай-ақ қазіргі коммуникативтік қоғамдағы өмірге қабілетті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94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Естеріңізге сала кетейік, толеранттылықтың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94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плюралистік теорияларын құру және мультимәдениеттілік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94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мәселелерін талқылау екі философиялық тұжырымдаманы өмірге әкелді: философ Уилл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94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Кимликтің мультимәдени азаматтық теориясы, біз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94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оны зерттеуде бұрын айтқан болаты</w:t>
      </w:r>
      <w:r w:rsidR="00E264D2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нбыз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коммунист философ Майкл Уолцердің толеранттылық теориясы</w:t>
      </w:r>
      <w:r w:rsidR="00AC4C61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264D2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66</w:t>
      </w:r>
      <w:r w:rsidR="00E264D2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="00E264D2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Бұл теорияны толығырақ қарастырайық, өйткені бұл мәселеге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94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ерекше назар аударған М .Уолцер болды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94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«Менің зерттеуімнің тақырыбы, - деп жазды автор, - толеранттылық немесе әр түрлі тарихы,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94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мәдениеті және өзін-өзі тануы бар адамдар тобының бейбіт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94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қатар өмір сүруіне не себеп болатындығын айту жақсы, өйткені толеранттылықтың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94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арқасында мұндай қатар өмір сүру мүмкін болады»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94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 Философ толеранттылықтың идеалды түрлерін және олардың тарихтағы эволюциясын қарастырды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94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төзімділік өмірдің өзін қорғау үшін қажет екенін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94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баса айтты; сонымен қатар, ол қоғамдық өмірді, біз өмір сүретін қауымдастықтардың өмірін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94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қамтамасыз етеді. Төзімділік айырмашылықтардың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94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болуын мүмкін етеді, ал айырмашылықтар төзімділікті қажет етеді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94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 М.Уолцер толеранттылықты әлеуметтік маңызды сипаттама ретінде қарастыра отырып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95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оны қарама-қайшылық пен ксенофобияның дамуын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95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жоққа шығаратын айырмашылықтарды қабылдаудың ерекше оң әдісі ретінде анықтайды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95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264D2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Жоғарыда айтылғандай, толеранттылық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95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халықтар мен мәдениеттердің өзара әрекеттесуінің императиві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95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ретінде адамзат қауымдастықтарындағы айырмашылықтардың болуына және осы айырмашылықтарды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95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құрметтеуге негізделген. Бірақ айырмашылықтар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95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әртүрлі: мәдени, этникалық, нәсілдік, әлеуметтік және т.б. Толеранттылық мәдениеті мұндай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95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айырмашылықтардың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95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көпшілігін сөзсіз мойындауды және құрметтеуді білдіреді, өйткені олар табиғи-тарихи дамудың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95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нәтижесі болып табылады. Алайда, толеранттылық мәдениеті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95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оның экстремалды көріністерінде әлеуметтік теңсіздікке сөзсіз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95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төзімділікті білдірмейді. М. Уолцер атап өткендей, топтық тиістілік сыныпқа сәйкес келетін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95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жерде (яғни, әлеуметтік теңсіздікпен) "төзімділік сөзсіз алынып тасталады"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95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Оның пікірінше, мәдени тәртіптің айырмашылықтары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95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таптық айырмашылықтармен (әлеуметтік теңсіздікпен) сәйкес келгенде, төзбеушілік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95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"ерекше қатал сипатқа ие болады" </w:t>
      </w:r>
      <w:r w:rsidR="00E264D2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79</w:t>
      </w:r>
      <w:r w:rsidR="00E264D2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="00E264D2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Қазіргі заманның өзгерген шындықтарында,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95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жоғарыда айтылғандай, басты белгі-мәдени плюрализм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95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М.Уолцер дәл осы жағдайға назар аударады. М. Уолцер ұсынған толеранттылық типологиясы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95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толерантты деп түсінуге болатын адамдар,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95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топтар, қауымдастықтар арасындағы өзара әрекеттестіктің барлық түрлерін көрсетуге арналған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95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Шын мәнінде, бұл түрлерді қарастыру толеранттылықтың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95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сипаттамаларына талдау жасайды, оған сәйкес айырмашылықтарға төзімділік әр түрлі: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95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моральдық таңдау ретінде, психологиялық қасиет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95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ретінде, адамды күш пен мәжбүрлеуден босататын алғышарт ретінде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95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«Төзімділік туралы» монографиясында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95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Уолцер айырмашылықтарға төзімділіктің бес түрі туралы жазады: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95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- «бейбітшілік үшін мойынсұнушылық» -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95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әлемді сақтау жолындағы айырмашылықтарғажеке-кішіпейілділік қатынас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95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 Бұл жағдайда төзімділік</w:t>
      </w:r>
    </w:p>
    <w:p w:rsidR="00E02B78" w:rsidRPr="002420AD" w:rsidRDefault="00E02B78" w:rsidP="00661401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420A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бұл мәселелерге қатысы жоқ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95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420AD">
        <w:rPr>
          <w:rFonts w:ascii="Times New Roman" w:eastAsia="Times New Roman" w:hAnsi="Times New Roman" w:cs="Times New Roman"/>
          <w:sz w:val="28"/>
          <w:szCs w:val="28"/>
          <w:lang w:val="kk-KZ"/>
        </w:rPr>
        <w:t>көзқарастардағы айырмашылықтар</w:t>
      </w:r>
    </w:p>
    <w:p w:rsidR="00E02B78" w:rsidRPr="002420AD" w:rsidRDefault="00E02B78" w:rsidP="00661401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420A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шындық және негізгі моральдық, құқықтық,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95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420AD">
        <w:rPr>
          <w:rFonts w:ascii="Times New Roman" w:eastAsia="Times New Roman" w:hAnsi="Times New Roman" w:cs="Times New Roman"/>
          <w:sz w:val="28"/>
          <w:szCs w:val="28"/>
          <w:lang w:val="kk-KZ"/>
        </w:rPr>
        <w:t>саяси нормалар емес</w:t>
      </w:r>
    </w:p>
    <w:p w:rsidR="00E02B78" w:rsidRPr="002420AD" w:rsidRDefault="00E02B78" w:rsidP="00661401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420A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қоғамның қалыпты жұмыс істеуіне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95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420AD">
        <w:rPr>
          <w:rFonts w:ascii="Times New Roman" w:eastAsia="Times New Roman" w:hAnsi="Times New Roman" w:cs="Times New Roman"/>
          <w:sz w:val="28"/>
          <w:szCs w:val="28"/>
          <w:lang w:val="kk-KZ"/>
        </w:rPr>
        <w:t>кедергі келтіреді;</w:t>
      </w:r>
    </w:p>
    <w:p w:rsidR="00E02B78" w:rsidRPr="000C1749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«пассивті, босаңсыған немқұрайлылық» -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пассивтілік, релаксация, айырмашылықтарға мейірімді немқұрайлылық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Төзімділік мұнда түсіну мүмкін емес және өзара әрекеттесу мүмкін емес басқа адамға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құрмет ретінде әрекет етеді, өйткені қауымдастықтар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әртүрлі мәдени әлемдерде әртүрлі құндылықтармен қиылыспайды.;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-«моральдық стоицизм сияқты нәрсе: екіншісінің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«құқықтары» бар екенін түбегейлі мойындау, тіпті егер ол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оларды тартымсыз түрде қолданса да». Біз басқа қауымдастықтар мен топтарға осындай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төзімділік қарым-қатынасты басқалардың әлсіздігіне, сондай-ақ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оларға деген жеккөрушілікке жол бермеу деп атауға болады,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өйткені адамдар өз мәдениетінің құндылықтарын ең жақсы деп санайды;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«басқаларға ашық болу, қызығушылық;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тіпті құрмет, тыңдауға және білуге деген ұмтылыс»;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«айырмашылықты мақұлдау» -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айырмашылықтар мәдени әртүрлілік ретінде қабылданған кезде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эстетикалық мақұлдаумен байланысты немесе айырмашылықтар кез-келген адамға таңдау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еркіндігін беретін адамзат дамуының ажырамас шарты болған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кезде функционалды болатын а</w:t>
      </w:r>
      <w:r w:rsidR="00842441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йырмашылықтарды ынталы қабылдау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42441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Толеранттылық идеясының өзі либералды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бірақ М.Уолцер толеранттылықтың әртүрлі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формалары әрқайсысы өзінің тарихи, ұлттық және мәдени контекстінде орынды деп санайды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Ол ұсынған идеалды типтік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модельдер негізінде М.Уолцер толеранттылықтың бірқатар "идеалды" формаларын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(көпұлтты империялар, халықаралық қауымдастықтар,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консоциативті құрылғылар, ұлттық мемлекеттер, иммигрант қоғамдар) сипаттайды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Осы әртүрлілікті ескере отырып, Уолцер толеранттылықтың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практикалық мәселелері, мысалы, этнос, дін, білім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беру мәселелері әртүрлі саяси және мәдени контексте әр түрлі шешілуі керек деген пікірді айтады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Осылайша, толеранттылықтың әртүрлі «режимдері»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әрқайсысы өзінің тарихи, ұлттық және мәдени контекстінде орынды және қоғамдағы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толеранттылық деңгейін бағалауға болатын әмбебап прототип жоқ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Егер біз Уолцер ұсынған жіктеуді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қолданатын болсақ, онда әртүрлі өркениеттер мен әртүрлі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дәуірлер толеранттылықтың әртүрлі деңгейлерін біледі және ең бастысы толеранттылықтың негізі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ретінде мүлдем басқа мәдени принциптерге ие деп қорытынды жасауға болады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Алайда, жоғарыда айтылғандай, бір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жағынан қазіргі заманғы мультимәдени плюралистік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қоғамның ерекшеліктеріне және жаһандану процестеріне сәйкес келетін және екінші жағынан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мұндай қоғамда қажетті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саяси консенсусты қамтамасыз ететін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толеранттылықтың қазіргі заманғы теориясы әлі дамымаған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96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Мультикультурализм доктринасының танымал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жақтаушысы М.Уолцер толеранттылық идеологы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ретінде «идеология»</w:t>
      </w:r>
      <w:r w:rsidRPr="00407E4B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сөзінің толық, соның ішінде сыни мағынасында әрекет етеді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Себебі, біріншіден, ол толеранттылықтың әлеуметтік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функцияларын оған әмбебап нормативтік мән беруге тырысып, идеализациялайды; екіншіден,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М.Уолцер өзінің АҚШ-тың эмигрант қоғамында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кеңірек қазіргі қоғамда кездесетін шыдамдылықты қамтамасыз етудің оң және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сақталатын институционалды моделін қабылдайды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Қазіргі зерттеуші М.Ремизов «жалпы алғанда,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абсолютті бейбітшілік толеранттылықтың философиялық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құрылымының негізін құрайды, оның аясында толеранттылық жалпыға бірдей моральдық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императив мәртебесін алады ... Толеранттылық этикалық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тұрғыдан идеологиялық болып табылады, өйткені ол әмбебап әлеуметтік ұйымдастырушылық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принцип, яғни режим рөлін талап етеді» </w:t>
      </w:r>
      <w:r w:rsidR="00E264D2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88</w:t>
      </w:r>
      <w:r w:rsidR="00E264D2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="00E264D2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М.Уолцердің пікірінше, толеранттылық, азаматтық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бейбітшілік және жалпы өмір үшін жағдайлар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индивидуализммен емес, топтарға, одақтарға және қауымдастықтарға қатысумен қамтамасыз етіледі,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өйткені топтарда адамдар бір уақытта күшті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бола алады және басқалармен байланыс орната алады. Осылайша, қазіргі қоғамның бүкіл құрылымы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мәдени тәртіптің топтық айырмашылықтарын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сақтауды талап етеді. Бұл тұжырымда М.Уолцер уағыздайтын қалыпты плюрализмнің мәні мен себебі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келтірілген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М.Уолцердің идеяларын бүкіл зерттеушілер тобы қолдады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Қолданыстағы түсіндірмелерді талдағаннан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кейін, басқа мәдениеттердің өкілдеріне толерантты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қарым-қатынастың мәні дұшпандықты кейінге қалдырылған теріс реакциямен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біріктіріп, оны бейтарап және позитивтіге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ауыстыру деп сеніммен айтуға болады. Философиялық және мәдени тұрғыдан толеранттылық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мәдениеттердің өзара әрекеттесуінің императиві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ретінде жоғары құндылықтар мен игіліктерге сәйкес келетін зорлық-зомбылық пен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бейбіт қатар өмір сүру идеяларына негізделген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Отандық және шетелдік ғалымдардың әртүрлі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тәсілдерін қарастыра отырып, ізденуші диссертациялық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зерттеу тақырыбына жақын «мәдениетаралық толеранттылық» категориясының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өзіндік анықтамасын ұсынады. «Мәдениетаралық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толеранттылық» - адамдармен ортақтықты орнату және қолдау, басқа халықтарға, олардың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салт-дәстүрлеріне, мәдениетіне құрмет сезімін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тәрбиелеу; әлемнің мәдени сан алуандығының ұқсастығын сезіну және тану қабілетін сипаттайтын мәдениет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философиясының базалық санаты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Сонымен, жоғарыдағы материалдпрды  жинақтап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жан-жақты талданып , диссертант  келесі қорытындыларға келді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97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6140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Бүгін төзімділік толеранттылық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болудытоқтатты- зұлымдықтың жай ғана мәжбүрлі жорамалы, өйткені жалпы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зұлымдықпен байланысты жоғалтты, болмыстың "Басқа"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 "Басқаша" болу табиғи және зұлымдықты білдірмейді</w:t>
      </w:r>
      <w:r w:rsidR="000C174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1749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C1749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AC4C61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2.Толеранттылықтың қазіргі анықтамаларының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кез-келгені таза формальды және бос болып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табылады және мәні бойынша әмбебап құндылықтарды басқару Ережелері ретінде толеранттылық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функциясын ғана қамтиды. Толеранттылық мүлдем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бір нәрсе емес, әр түрлі формада, тәсілдер мен парадигмаларда жүзеге асырылады және қоғамдық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өмірдің әртүрлі деңгейлеріне қолданыла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отырып, оның әлеуметтік-мәдени мәтініне қатты тәуелді екендігі маңызды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3. Төзімді болу қиын, өйткені төзбеушілікті ғана емес,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сонымен бірге басқа мәдениеттер өкілдерімен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қарым-қатынаста сыпайылықты, мақтанышты, өзімшілдікті жеңу керек, адамдарды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ажыратпайтын, бірақ біріктіретін негіз табуға тырысу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керек. Сондықтан мәдени диалогты, мәдениетаралық ынтымақтастықты табысты жүргізу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мүддесінде және мәдениетаралық жанжалдардың алдын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алу мақсатында жеке сапа ретінде мәдениетаралық толеранттылықты қалыптастыру қажет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 Оның ізгілігін мойындау-адамзаттың өмір сүруінің жалғыз жолы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4. Барлық моральдық сенімділігі мен айқын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қарапайымдылығы үшін толеранттылық қағидасы  іске аспайтын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арманболып көрінеді, бірақ зорлық-зомбылықсыз тәжірибеден гөрі емес. Алайда, утопизмнің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өзі белгілі бір идеяның оң дыбысын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төмендетпейді. Әрине, осы бағыттағы зерттеулерді жалғастыру қоғамды тұрақтандыруға,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оның зорлық-зомбылық тәжірибесінен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зорлық-зомбылықсыз тәжірибеге ауысуына ықпал етеді. Алайда, бұл толеранттылық айырмашылықтардың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бейбіт қатар өмір сүру принципі ретінде бүкіл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қоғаммен, оның барлық құрылымдарымен, барлық деңгейлерімен ғана емес, басым көпшілігімен де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бөлінген жағдайда мүмкін болады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02B78" w:rsidRPr="00407E4B" w:rsidRDefault="00E02B78" w:rsidP="006903F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Қазақстанға келетін болсақ, мынаны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атап өткен жөн: біріншіден, Қазақстан -бай көпұлтты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мәдениеті бар тарихи қалыптасқан көпұлтты мемлекет, сондықтан біздің елімізде толеранттылық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идеяларын тарату және қолдану бүкіл әлемнен кем емес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 Екіншіден, Қазақстанда, көптеген Еуропа елдеріндегідей, мультикультурализм идеялары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ең алдымен, елде тұратын мигранттардың көптігіне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байланысты өзекті. Осыған байланысты Қоғам үшін өзекті міндет- Қазақстандағы диаспора өкілдері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және келушілермен қарым-қатынастың жаңа формаларын іздеу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98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396D58" w:rsidRPr="00407E4B" w:rsidRDefault="00396D58" w:rsidP="006903F4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before="29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20892" w:rsidRPr="00407E4B" w:rsidRDefault="00120892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b/>
          <w:sz w:val="28"/>
          <w:szCs w:val="28"/>
          <w:lang w:val="kk-KZ"/>
        </w:rPr>
        <w:t>2.2</w:t>
      </w:r>
      <w:r w:rsidR="00A6494B" w:rsidRPr="00407E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b/>
          <w:sz w:val="28"/>
          <w:szCs w:val="28"/>
          <w:lang w:val="kk-KZ"/>
        </w:rPr>
        <w:t>Қазақстандағы мультикультурализмнің қалыптасуы мен дамуы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Мультикультурализм мәселесі ауыз толтырып айтарлықтай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даму жолынан өтті. Қазақстанға тән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мультикультурализм құбылысы мультикультурализм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проблемасына айналғалы олар оны шешу үшін ХХ ғасырлап жұмыс істеп келеді.  Тек қазақстандық ғалымдары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ғана емес, бүкіл әлем бойынша жұмыс істеуді жалғастыруда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Ғалымдар ұсынған тұжырымдамалардың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алуан түрлілігі мәселені шешудің тұрақты жолдарын —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ымыраға келуден бастап радикалдыға дейінгі ізденгендерін көрсетеді. Олардың саны бүгінгі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күні осы талқылаудың барлық тараптарын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толығымен қанағаттандыратын қандай да бір Тұжырымдаманың жоқтығын растайды. Әсіресе,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айқын тенденциялар теориялық зерттеулерде де,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практикада да көрініс табады. Бұл, ең алдымен, Қазақстан сияқты мемлекет үшін өзекті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Танымал саясаттанушы Ч.Кукатас бүгінде көптеген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елдерді көп мәдениетті деп атауға болады,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өйткені олар сыртқы әлемге ашық: кез-келген ұлттың өкілдері оған еркін келіп-кетіп, кейде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біржола қала да алады</w:t>
      </w:r>
      <w:r w:rsidRPr="00407E4B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дегенді атап көрсетеді</w:t>
      </w:r>
      <w:r w:rsidR="009D7F8D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7F8D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89</w:t>
      </w:r>
      <w:r w:rsidR="009D7F8D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Алайда, мультикультурализм мәселесі көптеген адамдар келген елде қалғысы келетіндіктен туындайды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Осыдан кейін мәдени әртүрлілікті қаншалықты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қолайлы деп санауға болады және оған қаншалықты дәрежеде жол беру керек, сондай-ақ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мұндай жағдайда үйлесімділікті қалай қамтамасыз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етуге болады деген сұрақтар туындайды. Әр түрлі мәдени дәстүрлері бар адамдар бір қоғамда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бірге өмір сүрсе, барлығына нақты және қолайлы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құқықтар мен міндеттерді қамтамасыз ету үшін бірқатар мәселелерді шешу қажет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Диссертацияның осы мәселеге үндеуі Қазақстандағы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мультикультурализм проблемасының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ерекшелігін философиялық тұрғыдан қарастырудың жеткіліксіздігімен түсіндірілуі мүмкін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Батыста гүлдеп, танымал болған мультикультурализм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енді Қазақстанда да бой көтере бастады. Соңғы жылдары мультикультурализм жиі сынға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ұшырап жүр, алайда бұл жағдай ғалымдардың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аталмыш құбылысқа деген қызығушылығын төмендетпей отыр. Бүгінгі таңда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қоғамындағы мультикультурализмнің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қалыптасуы мен даму мәселесі өте өзекті болып көрінеді. Қазақстандағы мультикультурализм жағдайын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философиялық және мәдени тұрғыдан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қарастыра отырып, оның өзіндік ерекшелігі бар екендігін атап өткен жөн. Қазіргі таңда жаһандану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жағдайында осы мәселе жаңа мәнге ие болып келеді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Біздің еліміздегі мультикультурализмдік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тенденциялар, бір жағынан, ел халқының көпұлтты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құрамына байланысты түсіндіріліп келеді. Қазақстан- бұл тек қазақ мәдениетінің дәстүрлерін ғана емес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сонымен бірге Қазақстан кеңістігіндегі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мультикультурализм феноменін рефлексивті түсінуді қажет ететін көпұлтты мемлекет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Екінші жағынан, ТМД елдерінен үздіксіз көші-қон жағдайына және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қабылдаушы қоғам мен мигранттар арасында жаңа қақтығыс жағдайларының пайда болуына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Қазақстан үшін көп мәдениетті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проблемалар кешені өзекті болып табылады. Сондықтан көші-қон проблемалары Қазақстан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үшін ерекше маңызға ие және кең философиялық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әрі мәдени талдаудың тақырыбына айналуы керек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C1749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Қазақстандағы мультикультурализмнің оң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әлеуеті әлі толық ашылмаған және танымалдылығы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аз деген болжам бар. Ғылыми қоғамдастықта "мультикультурализм" ұғымы көп жағдайда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көп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мәдениетті, көп ұлтты,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көп конфессиялы қоғамды танумен байланысты және жай сипаттамалық болып саналады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деген пікір алға шығуда. Мультикультурализмді «мәдени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плюрализмнің заңдылығы мен құндылығын, мәдени формалардың (мысалы, этникалық,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діни және нәсілдік) әртүрлілігі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мен әртүрлілігінің өзектілігі мен маңыздылығын мойындайтын идеология, саясат және әлеуметтік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дискурс» деп анықтауға болады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Осы ережемен келісе отырып, оның әділ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екенін атап өткіміз келеді. Қазақстандық қоғамындағы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мультикультурализмнің өзіндік ерекшелігі болуы мүмкін емес, өйткені, ең алдымен, ол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Қазақстанға өткен ғасырдың ортасынан бастап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тән болған көп ұлтты ұғымын түсінуге ықпал етуі керек. Мультикультурализм жеке адамдар мен топтар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толығымен «ұлттық немесе басқа бірегейлікті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жоғалтпай, өз құқықтарын шектемей қоғамға қосыла алады» дегенді болжайды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әлемдегі ең мәдениетті елдердің бірі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болып табылады. Халықаралық байланыстардың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кез-келген түрінің қатысушысы бола отырып, адамдар көбінесе бір-бірінен айтарлықтай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ерекшеленетін басқа мәдениеттердің өкілдерімен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өзара әрекеттеседі. Тілдердегі, ұлттық тағамдардағы, киімдердегі, әлеуметтік мінез-құлық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нормаларындағы, орындалатын жұмысқа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деген көзқарастардағы айырмашылықтар көбінесе бұл байланыстарды қиын және тіпті мүмкін емес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етеді. Бірақ бұл тек мәдениетаралық байланыстардың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жеке мәселелері. Олардың сәтсіздіктерінің негізгі себептері айқын айырмашылықтардан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тыс жатыр. Олар дүниетанымның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айырмашылығында, яғни әлемге және басқа адамдарға деген басқаша көзқараста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Бұл мәселені сәтті шешуге кедергі келтіретін басты кедергі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біз басқа мәдениеттерді өз мәдениетіміздің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призмасы арқылы қабылдаймыз, сондықтан біздің бақылауларымыз, қорытындыларымыз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бен бағалауымыз этноцентризм шеңберімен шектеледі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Үлкен қиындықпен біз өзімізге тән емес сөздердің, әрекеттердің, әрекеттердің мағынасын түсінеміз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Демек, тиімді мәдениетаралық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қарым-қатынас өздігінен пайда болмайды, ол мақсатты түрде үйренуі керек деген тұжырымға келеді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Философиялық және мәдени деңгейде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Қазақстандағы мәдениетаралық қатынастардың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ерекшелігін кеңес тарихының контекстінен тыс қарастыруға болмайды. Сондықтан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біз Қазақстанның көпұлтты мемлекет ретінде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қалыптасуы мен даму жағдайын қысқаша қарастырамыз. Өздеріңіз білетіндей, біздің еліміздің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мәдени келбеті өте алуан түрлі. Бұл әртүрлілік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әр түрлі ұлттарға жататын халықтардың кең аумақта өмір сүруінің ғасырлар бойғы дәстүрлеріне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түсіндіріледі. Осыған байланысты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КСРО-да мәдени әртүрлілікті тану туралы мәселе туындаған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жоқ. Сонымен, 1924 жылғы алғашқы кеңес Конституциясында Кеңес Одағында тұратын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халықтардың теңдігі туралы арнайы айтылды, онда орыс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емес халықтар ел халқының жартысына жуығын құрады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100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А.Сүлейменов  "Мультикультурализм және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ұлттық код" атты мақаласында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«Болашаққа көзқарас - қоғамдық сананы жаңғырту» бағдарламалық мақаласы қоғамда рухани саладағы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өзгерістердің қажеттілігі пісіп-жетілген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уақытта пайда болды. Бүкіл әлем өзін-өзі сәйкестендіру мәселелеріне алаңдағанда, біз ұлттық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кодымызды сақтауымыз керек, деп жазады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Нұрсұлтан Назарбаев. Біз ұлттық менталитетіміздегі ең жақсысын сақтай отырып,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ұлттық бірегейліктің шекарасын кеңейтуіміз керек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Тарихи тұрғыдан алғанда, біз бәріміз өсіп, қалыптасқан көпконфессиялық және көпұлтты қоғам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ұлттық кодқа үлкен әсер етті. Қазақстан халқы тарихи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тұрғыдан көптеген этностардың өкілдерінен тұрады. Сонау 18 ғасырда орыстардың,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украиндардың және басқа ұлт өкілдерінің Ұлы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Дала аумағына қоныс аударуы басталды. Ресей империясы сыртқы шекараларын қорғай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отырып, көптеген казактарды Сібірден, Еділ бойынан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қазіргі Украинаның аймақтарынан ығыстырды. Содан кейін көшіп келушілер мен көшпелі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қазақтар арасында белсенді өзара әрекеттестік басталды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1930 жылдары сталиндік репрессия кезінде КСРО-ның орталық аймақтарынан Қазақстанға 250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мың шаруалар жер аударылды. Осы жылдар ішінде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республикаға 800 мың немістер, 102 мың поляктар, Солтүстік Кавказ халықтарының 550 мың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өкілдері, Қиыр Шығыстан 100 мыңға жуық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корей отбасылары жер аударылды. Репрессияға ұшыраған қазақ отбасылары депортацияланған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мигранттарды қабылдады және қолдады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Тың жерлерді игеру үшін Қазақстанға Ресей, Украина және Беларуссиядан 2 миллионнан астам адам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қоныстандырылды. Бұл кезде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Қазақстанға 1,2 миллионға жуық адам өндірістік объектілерді салу үшін республиканың түкпір-түкпірінен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келді. Осы процестердің барлығы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біртіндеп қазақстандық қоғам ХХІ ғасырға енген әлеуметтік және әлеуметтік кодты қалыптастырды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Бұл мәдениеттердің өзара енуі болды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Қазақстанның бірегейлігі Дала тұрғындарының дәстүрлі дүниетанымы негізінде қалыптасты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оның алғашқы құндылықтары мейірімділік пен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жомарттық, қонақжайлылық пен өзара көмек, балаларға деген сүйіспеншілік және үлкендерді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сыйлау болды. Бұл құндылықтар қазақ халқымен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бір жерде өмір сүрген басқа этнос өкілдеріне берілді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Көпмәдениеттілік саяси құбылыс ретінде белгілі бір тарихи формаларға ие екендігі белгілі. Бұл термин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туралы бұрынғы түсінік ескірген, енді оның жаңа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формалары мен мүмкіндіктері ашылуда» деп жазған болатын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01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Жоғарыда айтылғандай, біздің еліміздегі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мультикультурализмдік тенденциялар ел халқының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көпұлтты құрамына байланысты айқындалады. Осыған орай, мультикультурализм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тақырыбы қазіргі Қазақстанның ұлтаралық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мәселелерін шешудің мүмкін нұсқасы ретінде отандық әлеуметтанушылардың, саясаттанушылардың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философтар мен мәдениеттанушылардың сөйлеген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сөздері мен зерттеулерінде жиі кездеседі. Біздің елімізде мультикультурализмдік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идеяларын практикада қолданудың заңдылығы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туралы пікірлер ауқымы осы "бөтен"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құбылыстың толық, өте эмоционалды түрде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қабылданбауынан бастап, осы либералды, көп мәдениетті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мемлекеттің өмір сүру тұжырымдамасын Қазақстан Республикасындағы ұлтаралық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қатынастар практикасына таратуға шақырады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Бірінші жағдайда мультикультурализм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практикасының таралуы елдің бір мәдени кеңістігінің бір-бірімен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емес мозаикалық фрагменттерге бөлінуіне қауіп төндіретін ерекше деструктивті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идея ретінде қарастырылады, содан кейін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Қазақстан азаматтарына «Ұлы ұлттық идеяны» құру және енгізу әрекеттері мағынасы болмайды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Мультикультурализмнің ең қауіпті салдарының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03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арасында қоғамның мәдени фрагментациясы,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03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негізгі басым мәдениетті ассимиляциялаудың кішкене көріністерінен саналы түрде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03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бас тарту (тіпті жаңадан келген иммигранттар арасында) және нәтижесінде этносаралық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03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конфессияаралық қатынастардағы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03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шиеленістің артуы байқалады. Мультикультурализмнің қарсыластары бұл этникалық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03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қауымдастықтардың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03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маргинализациясына әкелетінін айтады, саналы түрде әртүрлі мәдениеттер өкілдерінің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03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«фольклорлық» бейнесін қалыптастырады, бұл «мәдениеттер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03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диалогына» емес, олардың қақтығысына ықпал етеді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03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Қазақстандық көпұлтты ортада мультикультурализмнің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03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теориясы мен практикасының таралуына қарсы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03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тағы бір дәлел бар, ол – Қазақстан Республикасындағы  ұлтаралық және конфессияаралық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03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қатынастардағы қазіргі жағдай көңілсіз емес, демек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03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ол елдің даму стратегиясын шұғыл өзгертуді қажет етпейді. Ұзақ немесе кейде шиеленісетін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03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ұлттық қақтығыстар егжей-тегжейлі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03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және мұқият қарау кезінде мәдени емес, саяси және экономикалық түпкі себепті көрсетеді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03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Ешкім дауласпайтын интеграция мүдделері тұрғысынан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03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мультикультурализм көпұлтты Қазақстан да, посткеңестік кеңістікте де мәселелерді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03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шеше алмайды - бұл аталмыш тұжырымдаманың қарсыластарымен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03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айтылған негізгі ой.  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Мультикультуризмдік идея, оның жақтастарының пікірінше,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03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Қазақстанның Батыспен байланыс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03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орнатуда бірқатар артықшылықтар береді, бұл түркі исламдық күштің ескі хандық кезеңге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03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деген сағыныштан туындаған бейнесінен үрейленеді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03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Қазақстанда мультикультуризмді геосаяси мемлекет құрылатын біртұтас еуразиялық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03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кеңістікті қалыптастыру үшін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03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қолдану ұсынылады. Бұл мемлекет ұлттық қауымдастықтардың әртүрлілігіне негізделетін болады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03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Қазақ халқы қоғамның осы жаңа моделін құру бастамасын көтеруі керек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03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 мультикультурализміне басқа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елдердің мультикультурализмімен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салыстырмалы талдау жүргізейік. Қазақ мультимәдениеті канадалық немесе австралиялық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мультикультурализмді еске түсіреді, мұнда этномәдени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топтарға бөлінуді айтарлықтай анықтауға болады және Америка Құрама Штаттарындағыдай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азшылықтың жеке басымен сәйкестендіруге емес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, белгілі бір мемлекет шеңберіндегі мәдениаралық қатынастарға үлкен мән беріледі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Кеңес Одағының бүкіл тарихында әр түрлі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мәдениеттер мен ұлттардың болуы мойындалды,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мәдени әртүрлілік мәдениетте де, әлеуметтік-экономикалық және саяси салаларда да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қолдау тапты. «Әлемде мұндай аймақ жоқ, -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деп атап өтті В.А.Тишков, - онда 20 ғасырда, Кеңес Одағында болғанындай, бірде-бір кішігірім мәдениет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жоғалып кеткен жоқ, ал шын мәнінде алып мемлекеттің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бүкіл мәдени мозайкасы сақталды, ал әлемнің басқа аймақтарында жүздеген ұсақ ұлттар жоғалып кетті</w:t>
      </w:r>
      <w:r w:rsidR="00AC4C6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7F8D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21</w:t>
      </w:r>
      <w:r w:rsidR="009D7F8D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Әртүрлі зерттеулердің нәтижелерін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талдауға сүйене отырып, Қазақстандағы қоғамдық пікір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ассимиляция моделіне басымдық беріп, уақыт бомбасының түрін қояды деген тұжырым жасауға болады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Қазақстандағы мәдени релятивизм логикалық тұрғыдан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ұсақ халықтардың мәдениетінің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дамуына көмектесіп, үстемдік етуші қазақ мәдениетімен салыстырғанда оларға күш беруі керек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Алайда, әлеуметтік тұрақсыздық жағдайында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«мәдени» аргумент зорлық-зомбылықтың «арандатушыларының» бірі болып шығады, ал басым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 бірінші құрбан болады. Ксенофобия мен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төзбеушілік бұрынғы КСРО аумағында көптеген қақтығыстардың пайда болуына себеп болды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бұл кезде қазақ халқы ғана емес, одақтас республикалардың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титулдық ұлттары да репрессияға ұшырады. Бұл тұрғыда мультикультуризм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тек әлеуметтік-мәдени мәселелерді күшейтеді</w:t>
      </w:r>
      <w:r w:rsidR="00AC4C6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7F8D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29</w:t>
      </w:r>
      <w:r w:rsidR="009D7F8D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Н. Скоробогатых өзінің мақаласында «Австралиялық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мультикультурализм: азаматтық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келісімге немесе қоғамның бөлінуіне жол ма?» деп жазады. Мәдени көп құрылымдық саясаттың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австралиялық моделіне жүргізілген сыни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талдау күмәнсіз теріс жауапқа әкелетін сияқты. Автор бұл модельді басқа елдерде қолданудан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бас тартуды ұсынады, ол былай деп жазады: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«Австралияның практикалық тәжірибесі біз үшін маңызды, бұл мәдени түрлілік қазіргі түрдегі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өте қымбат іс екенін көрсетеді. Ол үшін үлкен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бюджеттік ресурстардан басқа, оны жүзеге асырудың алғышарттары ретінде тұрақты мемлекеттілік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пен дамыған азаматтық қоғам қажет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Сонымен қатар, мультикультурализм ұзақ мерзімді перспективаға арналған, ол бірден оң нәтиже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бере алмайды»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D7F8D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Австралиялық тәжірибе көрсеткендей,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ерекшелікті қолдаудың шамадан тыс шоғырлануы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ксенофобияның артуына әкеледі, өйткені ол жалпылыққа емес, айырмашылықтарға баса назар аударады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Австралияда мультикультурализмді қолдану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тәжірибесі қоғамдағы толеранттылық тек негізгі мәдени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топтарға емес, бәріне таралуы керек деген қорытынды жасауға мүмкіндік береді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«Саяси дұрыстықты абсолюттендіру елде ұлттық азшылықты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қандай-да бір түрде ренжітуі мүмкін басылымдар мен мәлімдемелерге (тіпті ғылыми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статистикалық) тыйым салатын өте қатаң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нормалардың орнауына әкелді. Бұл тәсіл австралиялық қоғам жағдайының кейбір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сипаттамаларын, мысалы, этникалық қылмысқа қатысты жағдайды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объективті бағалау мүмкін болмады »</w:t>
      </w:r>
      <w:r w:rsidR="009D7F8D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55</w:t>
      </w:r>
      <w:r w:rsidR="009D7F8D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Қазақстан үшін жағымды тәжірибе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мультикультуризмнің канадалық нұсқасын қамтиды, өйткені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ол, ең алдымен, этникалық және басқа азшылықтардың ұжымдық құқықтарын таниды,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бұл канадалық қоғамды дәстүрлі индивидуалды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американдықтан ерекшелендіреді. Этникалық танудың бұл нұсқасы Қазақстан үшін қолайлы және әдетте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оның дәстүрлі коллективизміне сәйкес келеді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Канада тәжірибесі Қазақстанға жақын, өйткені елдің тұрғындары, орыстардың басым көпшілігі сияқты</w:t>
      </w:r>
      <w:r w:rsidR="000105E5" w:rsidRPr="000105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олардың нақты этникалық ерекшеліктерін жақсы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біледі (Канадада 100-ден астам ерекше этникалық топтарды ажыратуға болады), ал соңғы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санақ кезінде ел тұрғындарының тек 3% -ы өздерін 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105E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105E5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осылай, яғни «канадалықтар» деп анықтады</w:t>
      </w:r>
      <w:r w:rsidR="00AC4C6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7F8D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58</w:t>
      </w:r>
      <w:r w:rsidR="009D7F8D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="009D7F8D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Канадалық мультикультурализм мәдениетке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қатысты жеке адамды таңдау еркіндігін білдіреді: жеке адам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үстем топтың этникалық мәдениетін таңдай алмайды, өйткені ол өзінің этникалық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тобының құндылықтарын ұстануға міндетті емес</w:t>
      </w:r>
      <w:r w:rsidR="000C7AE2" w:rsidRPr="000C7A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Бұл ұстаным Қазақстан үшін өте өзекті</w:t>
      </w:r>
      <w:r w:rsidR="000C7AE2" w:rsidRPr="000C7A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Канадалық мультикультурализмдік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модель этникалық топтардың ассимиляциясына да,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әлеуметтік-мәдени оқшаулануына да қарсы тұрады, бұл қоғамның мәдени бейнесінің "мозаикасына"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ықпал етеді. Бұл канадалықтарға көптеген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мәдениеттерді таңдауға ғана емес, сонымен қатар бірқатар заңнамалық және қаржылық шаралар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арқылы мәдениетті мемлекеттік қолдауға сенімді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болуға мүмкіндік береді. Этномәдени тұлғаны сақтауға көмектесетін канадалық "Мозаика"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 жағынан өзінің қуатты оңтүстік көршісі —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АҚШ-тың қарапайым географиялық жалғасы болғысы келмейтін канадалықтардың ұлттық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мақтанышының тақырыбы болып табылады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Түпнұсқалықты сақтаудың бұл нұсқасы тұтастай алғанда Қазақстан үшін қолайлы,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айырмашылығы-оның "мозаикасы" тарихи түрде,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мемлекеттің қалыптасуымен және оның аумақтық кеңеюімен бірге дамыды. Қазақстанның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Канададамен ұқсастығы, күшті көршінің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 дәстүрінің қысымымен осы мозаикалық құрылымды жоғалту қауіпі, дегенмен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АҚШ және Ресей мәдениетінің Қазақстанға агрессивті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әсері объективті шындық болып табылады</w:t>
      </w:r>
      <w:r w:rsidR="00AC4C6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7F8D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79</w:t>
      </w:r>
      <w:r w:rsidR="009D7F8D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Канадалық мультикультурализмнің оң тәжірибесі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ретінде Қазақстан этникалық әртүрлілігін және дәстүрлі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құндылықтарын сақтау үшін шамадан тыс коммерцияландырудан бас таруы керек</w:t>
      </w:r>
      <w:r w:rsidR="000C7AE2" w:rsidRPr="000C7A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Американдық мультикультурализмдік модель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қазіргі уақытта басқаларға қарағанда Қазақстан үшін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қолайлы. АҚШ-та ұзақ уақыт жұмыс істеген "балқыту қазандығы" ұғымы Американың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дамуында үлкен рөл атқарған англо-саксон ұлтына басымдық берді</w:t>
      </w:r>
      <w:r w:rsidR="000C7AE2" w:rsidRPr="000C7A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60-шы жылдардың аяғынан бастап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Ұлттарға, ең алдымен африкалық-американдықтарға қатысты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саясаттың жаңа элементтері белгіленді. Бұл элементтер көбінесе ақтардың есебінен "түрлі-түсті"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этникалық топтарға ерекше қолайлы жағдай жасау болды</w:t>
      </w:r>
      <w:r w:rsidR="000C7AE2" w:rsidRPr="000C7A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Сонымен бірге, мұндай саясат ақ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көпшілікте "түрлі-түсті" этникалық топтардың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бұрынғы қысымшылығы үшін кінә сезімін тудырды</w:t>
      </w:r>
      <w:r w:rsidR="000C7AE2" w:rsidRPr="000C7A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Елдің этноұлттық тарихы ақ көпшіліктің "демонизациясы" және </w:t>
      </w:r>
      <w:r w:rsidR="00F53032" w:rsidRPr="00407E4B">
        <w:rPr>
          <w:rFonts w:ascii="Times New Roman" w:hAnsi="Times New Roman" w:cs="Times New Roman"/>
          <w:sz w:val="28"/>
          <w:szCs w:val="28"/>
          <w:lang w:val="kk-KZ"/>
        </w:rPr>
        <w:t>ақ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емес азшылықтардың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"ақ" саясаттың құрбандары ретінде орналасуы тұрғысынан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қайта қаралды. Тарихи мұраны түбегейлі қайта қараудың нәтижесі АҚШ-тың күнделікті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өмірінде саяси дұрыстықтың кең таралған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тәжірибесімен нығайтылған " керісінше нәсілшілдіктің " нақты көрінісі болды</w:t>
      </w:r>
      <w:r w:rsidR="000C7AE2" w:rsidRPr="000C7A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D00F1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Қазіргі уақытта американдық мультикультурализм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үшін ұлтаралық қатынастарды құруға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арналған рецепттер бере алмайды, өйткені ол одан әрі модельді таңдау жағдайындағы жол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қиылысында тұр. Ол қазіргі уақытта танымал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"салат ыдысы" идеясымен алмастырылған "балқытқыштың" жетілдірілген идеясы ретінде жұмыс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істей ме, жалпыұлттық идеяның ыдырау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қаупі артып келе жатқан мәдениеттердің бөлінуінің экстремистік-сепаратистік нұсқасын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таңдай ма немесе ұлттық дәстүрлерді жаһандық әлемде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айтарлықтай өзгеретін мәдени жағдаймен үйлестіру мүмкіндіктерін таба ала ма? Осы ізденістердің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нәтижелері болашақты көрсетеді. Қазіргі уақытта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АҚШ - тағы мультикультурализм - бұл өте кең ұғым, ол тек этникалық мағынаны ғана білдірмейді</w:t>
      </w:r>
      <w:r w:rsidR="000C7AE2" w:rsidRPr="000C7A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Мәдени өзін-өзі тану және әртүрлілік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құқығы кез-келген "басқа" формалармен танылады. Мәдени дәстүрді құру туралы шағымдарды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феминистер, жыныстық азшылықтар және т. б. </w:t>
      </w:r>
      <w:r w:rsidR="00AC4C61" w:rsidRPr="00407E4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йтады</w:t>
      </w:r>
      <w:r w:rsidR="00AC4C6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00F1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77</w:t>
      </w:r>
      <w:r w:rsidR="004D00F1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="004D00F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Мультикультурализмнің бұл бағыты Қазақстанға жат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оны халықтың барлық этникалық топтары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қабылдамайды. Мультикультурализмнің оң көзқарастары - азаматтық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теңдік, ел халқының этникалық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құрамын тұрақтандыру, мемлекеттің этникалық сәйкестендіру ісіне араласудан бас тартуы, толерантты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мінез-құлық ережелерін сақтау, Қазақстан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шындығын зерттеуге және енгізуге құқылы. Қазақстан мультикультурализмнің прогрессивті идеяларын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алға жылжыту ұзақ мерзімге созылатынына және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айтарлықтай мемлекеттік шығындарды талап ететініне дайын болуы керек</w:t>
      </w:r>
      <w:r w:rsidR="000C7AE2" w:rsidRPr="000C7A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 мультикультурализм мен толерантты сананы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қалыптастыру мәселесін қарастыра отырып</w:t>
      </w:r>
      <w:r w:rsidR="000C7AE2" w:rsidRPr="000C7A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АҚШ-тағы мультикультурализмнің теориясы мен тарихы туралы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көптеген еңбектердің авторы А. Борисов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ұсынған ойды айта кетпеу мүмкін емес. Оның айтуынша, «өтпелі кезеңде, елде айтарлықтай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уақыт аралығында терең өзгерістер мен әлеуметтік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құрылымдардың өзгеруі болған кезде, қоғам өзінің болашақ өміріне қатысты бірқатар принциптерді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үйренуі керек»</w:t>
      </w:r>
      <w:r w:rsidR="004D00F1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29</w:t>
      </w:r>
      <w:r w:rsidR="004D00F1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Бұл тұрғыда автор американдық мультикультурализмнің тәжірибесіне назар аударуды ұсынады, американдық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мультикультурализмнің оң жетістіктері басқа елдер үшін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пайдалы болуы мүмкін дегенді айтады</w:t>
      </w:r>
      <w:r w:rsidR="000C7AE2" w:rsidRPr="000C7A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Мультикультуралистік құндылықтар мен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идеологияны жүзеге асыруға қабылдаған елдердің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үлгілері біртұтас жалпы азаматтық бірегейлікті қалыптастыру мәдени пролюрализмді </w:t>
      </w:r>
      <w:r w:rsidR="000C7AE2" w:rsidRPr="000C7A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қолдаумен үйлесетінін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көрсетеді. Этникалық маргинализация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оны қоғамдық саладан шығару жұмыстары емес, азшылықтардың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демократиялық негіздегі құқықтарын қайта бағалау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қайта құру ұлттық қоғамдастықтың ынтымақтастығын күшейтіп, ұлтшылдық пен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шовинизмнің экстремалды формаларының өсуі үшін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AE2" w:rsidRPr="000C7A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«қоректік ортаны» жою арқылы тұрақтылықты қамтамасыз етуі мүмкін</w:t>
      </w:r>
      <w:r w:rsidR="000C7AE2" w:rsidRPr="000C7A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Осылайша, Қазақстан үшін мультикультурализм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көп мәдениетті және халықтың ұлттық әртүрлілігі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бар басқа мемлекеттер сияқты болуы мүмкін құбылыс. Бұл жағдайда бір жағынан көпшілік мәдениетін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білдіретін Қазақстан мемлекеті, ал екінші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жағынан мәдени азшылықтар белгілі бір міндеттемелерді қабылдайды және келісімге келеді</w:t>
      </w:r>
      <w:r w:rsidR="000C7AE2" w:rsidRPr="000C7A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Мультимәдени жүйенің сәтті жұмыс істеуі үшін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келесі негізгі ережелерді сақтау қажет: белгілі бір ұлттық мәдениет шеңберіндегі өзін-өзі тану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басқа халықтардың құқықтарын және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тұтастай алғанда мемлекеттің заңдарын бұзбауы керек. Тек осы жағдайда ғана мультимәдениет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жалпыұлттық идеяның дамуына және нығаюына ықпал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ете алады, ол шын мәнінде көпұлтты болады</w:t>
      </w:r>
      <w:r w:rsidR="000C7AE2" w:rsidRPr="000C7A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үшін мультикультурализм кешені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ТМД елдерінен үздіксіз көші-қон жағдайына, сондай-ақ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қабылдаушы қоғам мен диаспора өкілдері арасында жаңа қақтығыс жағдайларының пайда болуына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байланысты ерекше өзекті болып отыр</w:t>
      </w:r>
      <w:r w:rsidR="000C7AE2" w:rsidRPr="000C7A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Әлеуметтік шиеленіс жергілікті қауымдастық мигранттарды «өз» және «бөтен», «біздікі» және «біздікі емес»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деп бөлген кезде пайда болады</w:t>
      </w:r>
      <w:r w:rsidR="000C7AE2" w:rsidRPr="000C7A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Осыған байланысты, егер батыс елдеріндегі диаспора өкілдері көптеген жағдайларда жергілікті тұрғындардан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мүлдем өзгеше болса, онда қазіргі Қазақстандағы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диаспора өкілдері көбінесе бұрынғы КСРО азаматтары болып табылады, олар бұған дейін төзімді болған</w:t>
      </w:r>
      <w:r w:rsidR="000C7AE2" w:rsidRPr="000C7A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КСРО құрамына кірген халықтар арасында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этносаралық қақтығыстар мен қайшылықтар туындамауы керек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біртұтас мықты қауымдастық ретінде қабылданды. Өз кезегінде, иммиграция проблемалары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демографиялық дағдарысы жағдайында ерекше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маңызға ие болды</w:t>
      </w:r>
      <w:r w:rsidR="000C7AE2" w:rsidRPr="000C7A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Қазіргі философиялық және мәдени ойларда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отандық және шетелдік көші-қон ерекше орын алады</w:t>
      </w:r>
      <w:r w:rsidR="000C7AE2" w:rsidRPr="000C7A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Философиялық және мәдени әдебиеттерде қабылданған уөші-қон процестерінің академиялық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анықтамалары олардың күнделікті және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семантикалық толықтығымен сәйкес келеді. "Халықтың көші - қоны-бұл халықтың қоныс аударуы,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оның тұрғылықты жерін өзгерту"</w:t>
      </w:r>
      <w:r w:rsidR="00AC4C6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00F1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32</w:t>
      </w:r>
      <w:r w:rsidR="004D00F1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="004D00F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Бұл мотивтерге, себептерге, жоспарланған мерзімге және оның түрлеріне қарамастан тұрғылықты жердің өзгеруі</w:t>
      </w:r>
      <w:r w:rsidR="000C7AE2" w:rsidRPr="000C7AE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Философиялық деңгейде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көші-қон мәселесі әдетте әлеуметтік философия тұрғысынан қарастырылады. Өйткені, бір жағынан,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көші-қон адамға тікелей қатысты: өмір сүру мәселесі,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оның руханилығын сақтау, оның жеке басы мен әлеуметтік болмысын түсіну</w:t>
      </w:r>
      <w:r w:rsidR="000C7AE2" w:rsidRPr="000C7A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Екінші жағынан, адамды қоғамнан тыс түсіну мүмкін емес,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ал адамдардың көші-қоны қоғамға әртүрлі жолдармен әсер етеді</w:t>
      </w:r>
      <w:r w:rsidR="000C7AE2" w:rsidRPr="000C7A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Жақында күшейе түсетін көші-қон процестері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халқының өсіп келе жатқан алаңдаушылығын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тудырады деп айтуға болмайды. Ұлтаралық қақтығыстар қарлыған сияқты өсіп, елді дүр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сілкіндіруде. Мәселе мәдениетаралық қайшылықтар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мен қақтығыстар ең айқын көрінетін ірі қалалар мен оңтүстік өңірі үшін одан да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күшейе түседі. С. Федюнина атап өткендей,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"байырғы тұрғындар мен мигранттар арасында туындайтын қақтығыстардың көздері мәдени айырмашылықтарда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емес, жұмыс орны үшін, лайықты және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қол жетімді баспана үшін, қол жетімді білім үшін күреспен байланысты</w:t>
      </w:r>
      <w:r w:rsidR="000C7AE2" w:rsidRPr="000C7A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Мәдени компонент бұл процестерде шешуші рөл атқармайды "</w:t>
      </w:r>
      <w:r w:rsidR="000C7AE2" w:rsidRPr="000C7A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Іс жүзінде біз көші-қон процестері ұлттық және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 мозаиканы едәуір кеңейтетінін көреміз, бірақ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сонымен бірге халықтың әртүрлі топтары арасындағы мәдениаралық қайшылықтарды анықтап,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күшейтеді және әлеуметтік шиеленісті тудырады</w:t>
      </w:r>
      <w:r w:rsidR="000C7AE2" w:rsidRPr="000C7A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Қазақстандағы көші-қон процестерінің және диаспорлардың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қалыптасуы мәні туралы философиялық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ойлар көптеген азаматтар үшін толеранттылық ұғымы әлі алыс және бейсаналық екенін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түсінуге әкеледі. Тағдырдың өзі қалағандай, қазақ мәдениеті, 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0C7AE2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0C7AE2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0C7AE2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біртұтас мәдени қалыптастыру функциясын орындауға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256458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арналған, өйткені бүкіл әлемде қазақ мәдениетінің руханилығы танылады. Көптеген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256458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халықтар үшін ерекше тартымдылықты </w:t>
      </w:r>
      <w:r w:rsidR="00E02B78" w:rsidRPr="00407E4B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256458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халқының ерекше сипатымен, оның көмектесуге дайын болуымен анықталатын Қазақстан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256458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мемлекетінің қазақ мәдениетінің шынайылығы көрсетті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256458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Бірақ сонымен бірге ғасырлар бойы қонақжайлылықпен және жанның кеңдігімен танымал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256458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болған қазақ халқы бүгінде теріс көңіл-күйге жақын: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256458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өзге ұлт өкілдеріне деген жеккөрушілік пен реніш, басқа дінді ұстанатындарға деген жеккөрушілік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256458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пен төзбеушілік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256458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Мемлекеттің мультимәдени модельді қабылдауы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256458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оның диаспоралар үшін ашық екенін және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256458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олардың бірігуіне жағдай жасауға жауапты екенін білдіреді. Қазақстанның алдында өте маңызды міндеттер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256458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тұр, атап айтқанда: этникалық және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256458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 жағынан ерекшеленетін халықтарды біріктіру, қазақстандық сәйкестік туралы жаппай идеяларды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256458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қалыптастыру, этникалық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256458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әр түрлі халықты ортақ құндылықтар мен мақсаттарға шоғырландыру. Бұл міндеттер қазіргі Қазақстан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256458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үшін өзекті екенін, ең алдымен, орыс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256458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тілді халықтардың өкілдеріне қарсы бағытталған этнофобиялардың тұрақты өсуі көрсетеді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256458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Әрине, д</w:t>
      </w:r>
      <w:r w:rsidR="004D00F1" w:rsidRPr="00407E4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аспора өкілі  үшін басқа мәдениетке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бейімделу маңызды, мұндай бейімделу субъектілердің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256458" w:rsidRPr="000C7AE2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экономикалық, әлеуметтік және рухани дамуындағы оқшаулану мен оқшауланудың барлық түрлерін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жеңу болып табылады. Осылайша біртұтас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көп мәдениетті азаматтық қоғамның қалыптасуы жүреді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Автор тарапынан мультикультурализм қарсыластарының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ұстанымы атап өтілді, бұл оның маргинализацияға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әкелетінін, яғни саналы түрде әртүрлі мәдениет өкілдерінің "фольклорлық" бейнесін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қалыптастыратынын атап кетті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Бұл құбылысты толығырақ қарастырайық. Маргинализация процесі көші-қонның салдары болды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Мигранттар, мәжбүрлі қоныс аударушылар белгілі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 уақыт ішінде бір уақытта екі әлемде тұратын маргиналдар болып қала береді, бірақ олардың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ешқайсысына әлі де тиесілі емес, мәдени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иеліктен шығарылуда. Маргиналдар тек "бөтен", "басқа" және т.б. ғана емес, олар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ең алдымен "ұқсамайтын" жаңа құбылыс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"Маргиналдылық" термині латынның marginalis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сөзінен шыққан - шекаралық, шеткері деген мағынаны білдіреді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Оны алғаш рет 1928 жылы американдық әлеуметтанушы Р.Е.Парк "Адам көші-қоны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және маргиналды адам" атты еңбегінде пайдаланады</w:t>
      </w:r>
      <w:r w:rsidR="00AC4C6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00F1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55</w:t>
      </w:r>
      <w:r w:rsidR="004D00F1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="004D00F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Оның анықтамасы бойынша  "маргиналды адам» - екі түрлі мәдениеттің шекарасында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орналасқан адам. Р.Парктің идеясын Э.Стоунквист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өз туындысы "Маргиналды адам" жұмысында дамытқан</w:t>
      </w:r>
      <w:r w:rsidR="00AC4C6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00F1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77</w:t>
      </w:r>
      <w:r w:rsidR="004D00F1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="004D00F1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Маргиналдылық - "әдеттегі ортадан және өмір салтынан ажыратылған және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жаңасын қабылдамаған, аралық, шекаралық күйде тұрған адамның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немесе адамдар тобының жағдайы"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Маргиналды  ұғымы әлеуметтік нормалармен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қақтығысты болжайтын қолданыстағы жаңа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мәдениетпен нақты қатынастарды білдіретін мәдени белгісіздік жағдайын көрсетеді. Бірақ қақтығыс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әскери емес - бұл отрядтың,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келіспеушіліктің және сонымен бірге қарама-қайшылықтың үнсіз қақтығысы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Бұл жағдайда әдеттегі мәдени құндылықтардың біртіндеп ығыстырылуы, барлық дәстүрлі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байланыстардың үзілуі және өзіндік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құндылық-бағдарлық саланың құрылуы орын алады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Мультикультурализмді жақтаушылардың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пікірінше, біздің елімізде көпұлтты қоғамдастықтың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өмір сүруінің бұл формасы Қазақстанға диаспорлар мәдениетін қорғау жағдайында объективті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қажеттілік болып табылады. Қоғам диаспораларды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ар-ождан, дін және т.б. бостандығы сияқты негізгі құқықтары мен бостандықтарын қорғауға,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оларға мәдени, содан кейін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қоғамдық-саяси өкілдік етуге мүмкіндік беруі керек. Дәл осы Қазақстанның Даму стратегиясы Қазақстан қоғамындағы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толеранттылық деңгейінің жоғарылауына және жанжалдың төмендеуіне ықпал етеді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 көпұлттылығы жағдайы үшін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мультимәдениеттілік бірқатар ұжымдық құқықтарды: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тану, сәйкестендіру, тіл және мәдени мүшелік мүдделерін заңдастыруға мүмкіндік беретіні де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маңызды. Бұл демократиялық әлеуметтік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бағдарлардың тізімін топтар арасындағы допинг қатынастарын қамтамасыз ету талаптарын қосу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арқылы айтарлықтай толықтыруға мүмкіндік береді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өйткені ол жеке адам құқықтарын толықтырады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Мемлекет үшін диаспораларға қатысты мультикультурализм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стратегиясын ұстану жұмыс күшін тарту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жағдайларын белгілей отырып, көші-қон ағындарын нақты басқаруды немесе көшіп-қонушының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елде болу режимін реттеуді ғана емес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сондай-ақ әртүрлілікті басқаруды,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әртүрлі ұлттық, этникалық, діни, тілдік тиесілілігі бар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адамдар үшін тең мүмкіндіктер жасауды білдіреді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Бұл қазақстандық мультикультурализмге және оның көші-қон процестеріне кешенді көзқарасты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жүзеге асырудағы әлеуетіне қатысты тұжырымдамалық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ұлттық стратегияны әзірлеуді талап етеді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Диаспораларға қатысты философиялық және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 тұрғыдан толық түсініп, мультикультурализм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саясатын жүргізу үшін олардың әртүрлі санаттарын, сондай-ақ көші-қон қозғалысының түрлерін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анықтау қажет. Осылайша, диаспоралардың елдің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тілін меңгеру, түрлі әлеуметтік-мәдени топтардың жұмыс істеуі, олардың мәдени дамуының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ықтимал жолдары мәселелерін ерекше өткір қойып отыр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Сондай-ақ, тарихи отанынан тыс жерде мәдени айырмашылықтарын жоғалтқысы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келмейтін топтардың айырмашылықтары нақты сәйкестікке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және өз тіліне құқығы, билік органдарындағы топтық өкілдік, діни білім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және т.б. сияқты мәселелерді шешуді талап етеді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Осыған байланысты жергілікті және мемлекеттік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деңгейлерде диаспоралар мәдениетін реттеу мен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бақылауға қатысты тиісті заңнамалық базаны құру қажеттілігі бар. Сондай-ақ білім беру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саласында нақты саясат жүргізу қажет. Осыған орай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ұлттық тіл мен мәдениеттің дамуы қазақ қоғамында толеранттылық принциптерін ілгерілетуге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бағытталған жалпы білім беру бағдарламаларымен теңестірілуі керек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 саясатты түзету, ең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алдымен, мәдени плюрализм қазіргі мемлекеттердің маңызды ерекшелігі болып табылатындығын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болашақ мәдени сәйкестілік жоғары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өзгергіштікпен ерекшеленетінін нақты түсінумен байланысты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Диаспораларды қолдауға бағытталған мультикультурализм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саясат тетіктерінің ішінде қоғамда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бірлікті сақтай отырып, үлкен айырмашылықтармен өмір сүруге мүмкіндік беретін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әлеуметтік-мәдени тетіктер тартылуы керек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Олардың сипаттамаларының толықтығын талап етпей, төмендегілерін атап өтеміз. Бұл, біріншіден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, диаспора мүшелерін жалпы тілге оқытуды ұйымдастыру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сонымен қатар тиісті тілдік дағдыларды әлі меңгермегендер үшін кәсіби аудармашылар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даярлауды жолға қою. Екіншіден, бұл диаспора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мүшелерімен негізгі тұрғындар арасындағы тұрақты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мәдени алмасуды, ортақ мәдени институттар мен құндылықтарды сақтау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Үшіншіден, бұл бірліктің толыққанды саласына қол жеткізуге қатысты өте күрделі мәселені шешу,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атап айтқанда: өркениетті қоғамдастықтың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негіздерін сақтауға және қоғамдағы мәдени және ақпараттық алмасулардың конфигурациясын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анықтауға арналған қоғамдық қозғалыстың бағытын,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қоғам ұмтылатын идеалдарды, гуманитарлық құндылықтарды көрсететін символдарды құру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Біз ойымызды жалғастыра отырып,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Қазақстандағы мультикультурализм проблемаларын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мәдени сәйкессіздігіне байланысты өзекті болуы мүмкін деген қорытындыға келеміз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Барлық диаспоралар Қазақстан қоғамына сәйкес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келуге барлық мүмкіндікке ие. Алайда, бұл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>барлық жерде бола бермейді және әрдайым бола бермейді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, бұл қақтығыс жағдайын тудыруыда мүмкін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Диссертант зерттеуші В.Айрапетовтың мұнда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басты ескерту шаралары «қазіргі мәдени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ынтымақтастықтың тірі материясын жаңа негізде қайта құру қажет» деген ұстанымын қолдайды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Нарықтық қатынастарды, жеке кәсіпкерлікті,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ішкі және сыртқы кооперацияны дамыту және қосымша жұмыс орындарын құру —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интеграцияның және ұлтаралық жанжалдардың алдын алудың аса маңызды жолдары</w:t>
      </w:r>
      <w:r w:rsidR="00AC4C6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D00F1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66</w:t>
      </w:r>
      <w:r w:rsidR="004D00F1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Көші-қон мәселесі біздің зерттеуіміздің тақырыбы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емес, бірақ оның философиялық шешімі жаһандану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жағдайында қазіргі қазақ қоғамындағы толерантты сана мен мультикультурализмнің қалыптасуы мен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дамуына тығыз әсер етеді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Қазіргі Қазақстандағы көп мәдениетті қоғам туралы есте сақтау өте маңызды, қазақстар мен диаспоралар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мүшелерінің арасындағы жанжалды жағдайларды шешу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үшін жинақталған тәжірибені талдауға, түсіндіруге және қолдануға тырысу керек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11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Осы параграфты қорытындылай келе, Қазақстан, көптеген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елдер сияқты, мультикультурализмге "ұшырайды"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447AC" w:rsidRPr="00407E4B" w:rsidRDefault="00A6494B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9447A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Мультикультурализм идеялары қазақстандық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447AC" w:rsidRPr="00407E4B">
        <w:rPr>
          <w:rFonts w:ascii="Times New Roman" w:hAnsi="Times New Roman" w:cs="Times New Roman"/>
          <w:sz w:val="28"/>
          <w:szCs w:val="28"/>
          <w:lang w:val="kk-KZ"/>
        </w:rPr>
        <w:t>зияткерлік қоғамдастығымен біртіндеп зерделеніп келеді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447A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Қазақстанда, көптеген Еуропа елдері секілді, мультикультурализм идеялары ең алдымен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447A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елде тұратын ұлттардың көп болуына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447A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өзекті. Осыған байланысты әділеттілік, тану, ашықтық, мәдениеттердің шынайы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447A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диалогы арнасында мультикультурализмнің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447AC" w:rsidRPr="00407E4B">
        <w:rPr>
          <w:rFonts w:ascii="Times New Roman" w:hAnsi="Times New Roman" w:cs="Times New Roman"/>
          <w:sz w:val="28"/>
          <w:szCs w:val="28"/>
          <w:lang w:val="kk-KZ"/>
        </w:rPr>
        <w:t>бірқатар кемшіліктерін жою және оның болашақтағы жоспарлары туралы мәселелер өткір тұр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9447A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9447AC" w:rsidRPr="00407E4B" w:rsidRDefault="009447AC" w:rsidP="006903F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2. Қазақстан үшін интеграция мәселесін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Қазақстандағы ұлттық азшылық - бұл ең алдымен,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негізінен оның тарихи аумағында өмір сүріп келетін халықтар болғандықтан, мигранттарды қоғамға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қосу мәселесімен шектеуге болмайды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Бұл Қазақстанның көпұлтты мемлекет ретіндегі ерекшелігі. Қоғамдық өмірдің барлық салаларына,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соның ішінде ең әуелі мәдениетке қатысы бар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, әбден ойластырылған саясат әлеуметтік теңсіздіктің ауырлығын төмендетіп, қақтығыстардың алдын алады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6494B" w:rsidRPr="00407E4B" w:rsidRDefault="009447AC" w:rsidP="00A6494B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3. Қазақстанда адам құқықтарын қорғайтын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барлық заңдар бар, олар халықаралық құқық нормаларына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сәйкес келеді, ең алдымен біз Қазақстан Республикасының Конституциясы туралы айтып отырмыз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онда азаматтың құқықтарын қорғау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туралы мақалалар негізгі орын алады. Қазақстан заңнамасы және ратификацияланған халықаралық актілер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Қазақстан халықы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Ассамблеясының құрылуы ұлттық, нәсілдік, әлеуметтік және конфессиялық дұшпандық негізінде қақтығыстардың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алдын-алу және жолын кесу үшін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жеткілікті құқықтық негіз ғана емес, сонымен бірге Қазақстандық қоғам құрудың мультикультурализм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моделінің алғышарттары болып табылады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6494B" w:rsidRDefault="00A6494B" w:rsidP="00A6494B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56458" w:rsidRPr="00407E4B" w:rsidRDefault="00256458" w:rsidP="00A6494B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6D58" w:rsidRPr="00407E4B" w:rsidRDefault="00A6494B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2.3</w:t>
      </w:r>
      <w:r w:rsidR="00396D58" w:rsidRPr="00407E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Қазіргі Қазақстандағы мультикультурализм мәселелерінің практикалық және теориялық шешімдерін іздеу</w:t>
      </w: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 осы таңда мультикультурализм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элементтерін белгілеуге болады</w:t>
      </w:r>
      <w:r w:rsidRPr="00407E4B">
        <w:rPr>
          <w:rFonts w:ascii="Times New Roman" w:hAnsi="Times New Roman" w:cs="Times New Roman"/>
          <w:sz w:val="28"/>
          <w:szCs w:val="28"/>
        </w:rPr>
        <w:t xml:space="preserve">.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Оған бірінші кезекте кейбір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субъекттер өзінің ұлттық дәстүрлері күшіне қарай, мәдени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белгісіне қарай бөлінген  көпұлтты жиынтық қауымдастықғына өзін жатқызуға болады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Осы ретте қазақстандық қоғамды әр түрлі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облыста сипаттайтын мультикультурализм 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саясатының құрылу және даму үрдісінің көрініс табатын керағарлығы ұзақ уақыт бойы бекітіліп,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тұрақтанған сана мен мақсатын қайта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ойластыруды қажет етеді. Аталған мемлекет шегінде қалыптасқан мәдени әртүрлілікке жауап ретінде бірлескен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қоғам шеңберінде түрлі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мәдениеттердің қатар өмір сүруіне, құнсыздықты мойындау, мәдениеттердің теңдігіне   әрекеттестік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таныту басты мақсаты саналатын плюрализм саясатын алуға болады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  </w:t>
      </w: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Мақсат-мұраттың өзгеруі заманауи қоғам талаптарына жауап береді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 бұл ретте барлық мәдениеттер тең боп, 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өмір сүру мен дамуға бірдей құқыққа ие бола алады. Сонымен қоса, түрлі мәдениеттер 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бейбітшілікте қатар өмір сүруі кезінде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ассимиляциясыз біріктірілуі мүмкін. Осылайша, жаңа идеологиялық жағдайда белсенді әрекеттестік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поликультурлық кеңістікте қатар өмір сүру мәселесімен ауыстырылады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Басқаларына қарағанда Қазақстан тарихында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барлық мәдениеттер тең және бірде біреуі маңызды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емес деп бекітілген плюрализмнің бастапқы негіздемесі мультикультурализмнің орталық идеясының 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көбінің біреуінде шамадан тыс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болуына әкеп соқтырады. Мемлекетте жалпы қабылданған бірлескен мәдениеттің Қазақстангың қоғамдық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өмірінде өмір сүру мәселесі күдікке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ілініп қана қоймай, жақтаушылар мен плюралистикалық модельді тікелей жүзеге асыруға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қатысушылармен теріске айналуда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12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Дара топтардың құндылығы өзге барлық қоғамға қарсы шығуда. Нәтижесінде бұл жағдай саяси сәйкестікке қарсы келеді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бұл ретте қазақстандық қоғам шеңберінде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акцент  жалпыдан жақсыға ауысады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396D58" w:rsidRPr="00256458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Белсенді жүріп келе жатқан жаһандану үрдісі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сәйкестік мәселесін тудыруда. Сәйкестік саясаты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жаһандануды айрықша туғызуға жауап болып табылады:   жаһандық әлемде өмір сүремін деген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адамдар мен жергілікті мәдениетте 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өмір сүруші адамдар арасында қақтығыстар шығуы мүмкін. Жаһандық және жергілікті бастама арақатынасы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біріктіру немесе тыйым салу жолымен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сипатталуы мүмкін емес. Алайда қоғам мен мәдениеттің көптүрлігі жаһанданумен жойылмайды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Осыған сай жаһандық әлеммен ойлайтын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адамдар мен өздерін жергілікті субкультурамен сәйкестендіретін адамдар арасында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қақтығыс – ол мультикультурализм мен сәйкестік қақтығысы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Бәрімізге белгілі, сәйкестік өзегі жаһандану ең қиын сынақ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боп саналатын дәстүрлі және ұлттық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мәдениеттен тұрады. Сәйкестікті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сақтаудың негізгі құралы боп диалог пен мәдениеттер сабақтастығы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саналады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Бүгінгі күні мұндай жалпы жауап толық қамтылған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болудан қалады, бұл ретте диалог  пен мәдениеттер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сабақтастығы сәйкестік дағдарысы немесе оның тез өзгеруі, сонымен қоса сәйкестіктің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плюрализациясы кезінде қиындатылуы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әбден мүмкін. Бұл жеке тұлға мен нақты қоғамға да қатысты. Қазақстан үшін сәйкестік плюрализмі жақынырақ,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себебі еуропалық және азиялық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бастауды қосатын ел ретінде Шығыс пен Батыс арасындағы көпір іспетті қарастырылып келді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Қазақстандағы сәйкестік дағдарысының мәні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монистикалық ұғыну өзінің бірегейлігін жойғандығында және плюрализм орнағанында емес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негізінде отандық менталитетте плюрализм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позициялар үйлесімділігі ретінде болмауында, бір бірімен байланыспаған өзіндік көзқарастың басым болуында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13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Жаһандық әлемде сәйкестік ғылымның да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, күнделікті өмірдің де негізгі дискурсы  боп саналады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Біріншіден, мәдениеттердің өзара әрекеттесуі үшін </w:t>
      </w:r>
      <w:r w:rsidRPr="00407E4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потенциалдық өріс кеңейе түсуде</w:t>
      </w:r>
      <w:r w:rsidR="00256458" w:rsidRPr="0025645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Екіншіден, тек Қазақстан ғана емес, сонымен қоса өзге де қоғам, ұлттар, жеке тұлғалар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да сәйкестік дағдарысын бастан кешіруде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 Аса өзекті мәселенің бірі – бұрынғы одақ елдерінің халқына сәйкестікті іздеу немесе  ауыстыру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Сөзсіз жаһандану сәйкестік дағдарысын туғызды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Сәйкестік мәселесі күн тәртібінен мүлдем алынып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тасталды деген пікір де бар, ал оның орнын мультикультурализм басты (көп жағдайларда 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плюралистикалық сәйкестік жөнінде айтылады)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Ал Қазақстан ше? Қазақстандағы қазіргі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жағдай қалай? Елдің мультикультурализ қағидаларын қабылдауға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дайындығы қандай ?</w:t>
      </w: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Соңғы Бүкіл</w:t>
      </w:r>
      <w:r w:rsidR="006E0D15" w:rsidRPr="00407E4B">
        <w:rPr>
          <w:rFonts w:ascii="Times New Roman" w:hAnsi="Times New Roman" w:cs="Times New Roman"/>
          <w:sz w:val="28"/>
          <w:szCs w:val="28"/>
          <w:lang w:val="kk-KZ"/>
        </w:rPr>
        <w:t>қазақстандық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0D1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халық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сана</w:t>
      </w:r>
      <w:r w:rsidR="006E0D15" w:rsidRPr="00407E4B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дерегіне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сүйенсек, елдің 65% тұрғындары –  </w:t>
      </w:r>
      <w:r w:rsidR="006E0D15" w:rsidRPr="00407E4B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="00A67511" w:rsidRPr="00407E4B"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, құрылған жалпы</w:t>
      </w:r>
      <w:r w:rsidR="00A6751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қазақстандық  сәйкестік арасында қазақ сәйкестігі басым орынға ие болуы мүмкін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бұл өз кезегінде Қазақстанда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өзге ұлттарға аз орын қалдыруы мүмкін. Монокультуралық, талассыз </w:t>
      </w:r>
      <w:r w:rsidR="009E2F47" w:rsidRPr="00407E4B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 мәдениетінің үстемдігі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оның әлем мәдениетіне қосқан үлесімен дәлелденген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Алайда бұл оған өзге жергілікті мәдениеттерді басып тастауға құқық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бермейді.</w:t>
      </w: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Сонымен қоса, </w:t>
      </w:r>
      <w:r w:rsidR="009E2F47" w:rsidRPr="00407E4B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халқының жартысы 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да, өзге ұлт өкілдері де мәдениеттерінің   өзіндік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ерекшелігін жоғалтуы мүмкін екенін ескеру керек. Осылайша, жалпы</w:t>
      </w:r>
      <w:r w:rsidR="009E2F47" w:rsidRPr="00407E4B">
        <w:rPr>
          <w:rFonts w:ascii="Times New Roman" w:hAnsi="Times New Roman" w:cs="Times New Roman"/>
          <w:sz w:val="28"/>
          <w:szCs w:val="28"/>
          <w:lang w:val="kk-KZ"/>
        </w:rPr>
        <w:t>қазақстандық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сәйкестікті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жабылуы мүмкін деп есептеуге, алайда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өзіндік мәдениетті сақтай алатыны белгілі. Бұл беталыс ел салтына жаңа сәйкестіктердің біріктірілуіне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соның ішінде </w:t>
      </w:r>
      <w:r w:rsidR="009E2F47" w:rsidRPr="00407E4B">
        <w:rPr>
          <w:rFonts w:ascii="Times New Roman" w:hAnsi="Times New Roman" w:cs="Times New Roman"/>
          <w:sz w:val="28"/>
          <w:szCs w:val="28"/>
          <w:lang w:val="kk-KZ"/>
        </w:rPr>
        <w:t>қазақастан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қоғамына  тасымалдаушылардың 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14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интеграциясына әсер етуі мүмкін.</w:t>
      </w: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сәйкестікке қатысты </w:t>
      </w:r>
      <w:r w:rsidR="009E2F47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Елбасы Н.Ә.Назарбаевтың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15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E2F47" w:rsidRPr="00407E4B">
        <w:rPr>
          <w:rFonts w:ascii="Times New Roman" w:hAnsi="Times New Roman" w:cs="Times New Roman"/>
          <w:sz w:val="28"/>
          <w:szCs w:val="28"/>
          <w:lang w:val="kk-KZ"/>
        </w:rPr>
        <w:t>де ойын ескермеуге болмайды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15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 «</w:t>
      </w:r>
      <w:r w:rsidR="009E2F47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Біз 30 жылдың ішінде қазақстандықтардың бірлігі мен тұтастығының арқасында бүгінгі жетістіктерге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15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E2F47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қол жеткіздік. Көпұлтты мемлекет болуымыз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15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E2F47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– біздің артықшылығымыз Ал бұл ұлттық-мемлекеттік идея басты саяси құндылық ретінде –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15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E2F47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қай ұлтқа жататынына </w:t>
      </w:r>
      <w:r w:rsidR="009E2F47"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қарамастан күл­лі қазақстандықтардың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15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E2F47" w:rsidRPr="00407E4B">
        <w:rPr>
          <w:rFonts w:ascii="Times New Roman" w:hAnsi="Times New Roman" w:cs="Times New Roman"/>
          <w:sz w:val="28"/>
          <w:szCs w:val="28"/>
          <w:lang w:val="kk-KZ"/>
        </w:rPr>
        <w:t>Отаны болып табылатын – бірыңғай, аумағы тұтас, тәуелсіз Қазақстан төңірегінде қалыптасады»</w:t>
      </w:r>
      <w:r w:rsidR="00A6751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7511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68</w:t>
      </w:r>
      <w:r w:rsidR="00A67511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="00A67511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Мемлекеттің «мультикультуралық»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15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интеграциялық моделді қабылдауы  мультикультуралық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15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тұрғындарды қабылдауға дайын екендігін, оның ықпалдасуын өз мойынан алатындығын білдіреді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15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Алайда </w:t>
      </w:r>
      <w:r w:rsidR="009E2F47" w:rsidRPr="00407E4B">
        <w:rPr>
          <w:rFonts w:ascii="Times New Roman" w:hAnsi="Times New Roman" w:cs="Times New Roman"/>
          <w:sz w:val="28"/>
          <w:szCs w:val="28"/>
          <w:lang w:val="kk-KZ"/>
        </w:rPr>
        <w:t>Қазақстанда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жергілікті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15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тұрғындардың поликультуралық жағдайына  сай тек қана мигранттардың ғана емес, елде бұрыннан тұрып келе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15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жатқан халықтың да интеграциялық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15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мәселесін шешуге мәжбүр. </w:t>
      </w:r>
      <w:r w:rsidR="009E2F47" w:rsidRPr="00407E4B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алдында 1960-1980 жж. АҚШ, Австралия, Канада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15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алдында тұрған келесі мәселелерді шешу тұр:  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15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 ерекшеленген халықтарды біріктіру, </w:t>
      </w:r>
      <w:r w:rsidR="009E2F47" w:rsidRPr="00407E4B">
        <w:rPr>
          <w:rFonts w:ascii="Times New Roman" w:hAnsi="Times New Roman" w:cs="Times New Roman"/>
          <w:sz w:val="28"/>
          <w:szCs w:val="28"/>
          <w:lang w:val="kk-KZ"/>
        </w:rPr>
        <w:t>қазақстандық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сәйкестік жөнінде нақты көзқарас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15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тудыру, мәдени әртүрлі тұрғындарды ортақ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15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құндылықтар мен мақсаттарға шоғырландыр. Бұл мәселелердің қазіргі </w:t>
      </w:r>
      <w:r w:rsidR="009E2F47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үшін өзекті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15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екендігі ұлтшылдықтың, дискриминацияның,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15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E0D15" w:rsidRPr="00407E4B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азаматтығын алған өзге мәдениет өкілдеріне қатысты ксенофобияның  қарқынды өсуін көрсетеді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15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Мультикультуралық қоғам шеңберінде мәдени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тепе-теңдікті сақтау үшін келесі шартты ұстану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қажет:  мәдениеттер өздігінен «тұйықталмауы» керек, олар мәдени аралық өзара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әрекеттестік үрдістеріне үнемі араласуы тиіс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Осы жағдайда жаңасын құру немесе мәдени топтар арасындағы бұрынғы әрекеттестікті қолдау мәселесі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туындайды. Осыған байланысты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жоғарыда аталған мақсаттарды жүзеге асыру үшін К. Цюрхер  3 маңызды сәттерді атап көрсетеді: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396D58" w:rsidRPr="00407E4B" w:rsidRDefault="00396D58" w:rsidP="00661401">
      <w:pPr>
        <w:widowControl w:val="0"/>
        <w:numPr>
          <w:ilvl w:val="0"/>
          <w:numId w:val="3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pacing w:val="-21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Жалпы </w:t>
      </w:r>
      <w:r w:rsidRPr="00407E4B">
        <w:rPr>
          <w:rFonts w:ascii="Times New Roman" w:hAnsi="Times New Roman" w:cs="Times New Roman"/>
          <w:sz w:val="28"/>
          <w:szCs w:val="28"/>
        </w:rPr>
        <w:t>институт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тарды сақтау</w:t>
      </w:r>
      <w:r w:rsidRPr="00407E4B">
        <w:rPr>
          <w:rFonts w:ascii="Times New Roman" w:hAnsi="Times New Roman" w:cs="Times New Roman"/>
          <w:sz w:val="28"/>
          <w:szCs w:val="28"/>
        </w:rPr>
        <w:t>/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құру</w:t>
      </w:r>
      <w:r w:rsidRPr="00407E4B">
        <w:rPr>
          <w:rFonts w:ascii="Times New Roman" w:hAnsi="Times New Roman" w:cs="Times New Roman"/>
          <w:sz w:val="28"/>
          <w:szCs w:val="28"/>
        </w:rPr>
        <w:t>;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396D58" w:rsidRPr="00407E4B" w:rsidRDefault="00396D58" w:rsidP="00661401">
      <w:pPr>
        <w:widowControl w:val="0"/>
        <w:numPr>
          <w:ilvl w:val="0"/>
          <w:numId w:val="3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pacing w:val="-10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 алмасу мүмкіндіктерін ұйымдастыру немесе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қамтамасыз ету</w:t>
      </w:r>
      <w:r w:rsidRPr="00407E4B">
        <w:rPr>
          <w:rFonts w:ascii="Times New Roman" w:hAnsi="Times New Roman" w:cs="Times New Roman"/>
          <w:sz w:val="28"/>
          <w:szCs w:val="28"/>
        </w:rPr>
        <w:t>;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396D58" w:rsidRPr="00407E4B" w:rsidRDefault="00396D58" w:rsidP="00661401">
      <w:pPr>
        <w:widowControl w:val="0"/>
        <w:numPr>
          <w:ilvl w:val="0"/>
          <w:numId w:val="3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Мәдениеттер арасындағы көмескі шекаралық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аумақтарды қолдау </w:t>
      </w:r>
      <w:r w:rsidRPr="00407E4B">
        <w:rPr>
          <w:rFonts w:ascii="Times New Roman" w:hAnsi="Times New Roman" w:cs="Times New Roman"/>
          <w:sz w:val="28"/>
          <w:szCs w:val="28"/>
        </w:rPr>
        <w:t>/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құру</w:t>
      </w:r>
      <w:r w:rsidR="00256458" w:rsidRPr="00256458">
        <w:rPr>
          <w:rFonts w:ascii="Times New Roman" w:hAnsi="Times New Roman" w:cs="Times New Roman"/>
          <w:sz w:val="28"/>
          <w:szCs w:val="28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Осы іспетті шекаралық аумақтар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 алмасуды жеңілдетіп, мәдениеттердің жандануына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мүмкіндік тудырады, осылайша</w:t>
      </w:r>
      <w:r w:rsidRPr="00407E4B">
        <w:rPr>
          <w:rFonts w:ascii="Times New Roman" w:hAnsi="Times New Roman" w:cs="Times New Roman"/>
          <w:sz w:val="28"/>
          <w:szCs w:val="28"/>
        </w:rPr>
        <w:t xml:space="preserve">,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«немесе-немесе» таңдауын қажет ететін жағдайлардың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алдын алып, «көп немесе аз» қағидаты бойынша шешімдерге әрекеттестік танытады</w:t>
      </w:r>
      <w:r w:rsidR="00AC4C6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7511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[</w:t>
      </w:r>
      <w:r w:rsidR="007D726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77</w:t>
      </w:r>
      <w:r w:rsidR="00A67511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]</w:t>
      </w:r>
      <w:r w:rsidR="00AC4C61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96D58" w:rsidRPr="00407E4B" w:rsidRDefault="00396D58" w:rsidP="006903F4">
      <w:pPr>
        <w:shd w:val="clear" w:color="auto" w:fill="FFFFFF"/>
        <w:tabs>
          <w:tab w:val="left" w:pos="77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Жалпы </w:t>
      </w:r>
      <w:r w:rsidRPr="00407E4B">
        <w:rPr>
          <w:rFonts w:ascii="Times New Roman" w:hAnsi="Times New Roman" w:cs="Times New Roman"/>
          <w:sz w:val="28"/>
          <w:szCs w:val="28"/>
        </w:rPr>
        <w:t>институт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тарды құру үшін бірнеше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қажеттіліктерді талап етеді. Соның бірі –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мультикультуралық қоғамды құрайтын мәдени топтар арасындағы тұрақты тепе-теңдікті ұстау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Енді біреуі – осы топтар арасындағы өзара әрекеттестікті  мүмкіндігінше өздерінің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ерекшелігін сақтай отырып және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де қақтығыстар туындауынан қорғай отырып қамтамасыз ету боп саналады.  Осы ретте маңызды рөлге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ие екі сәтті атап өту керек: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396D58" w:rsidRPr="00407E4B" w:rsidRDefault="00396D58" w:rsidP="00661401">
      <w:pPr>
        <w:widowControl w:val="0"/>
        <w:numPr>
          <w:ilvl w:val="0"/>
          <w:numId w:val="4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3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Мультикультуралық қоғам жағдайында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осы қоғам мүшелерімен   бөлінетін өзекті құндылықтар,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нормалар мен идеалдар болуы тиіс. Сонымен қатар, Клакхон атап өткендей, «... ешбір ұлт егер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жеке тұлғалары нақты мақсатқа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ұмтылмаса ұлт ретінде ұзақ өмір сүруі мүмкін емес. Мұндай негізгі мақсаттардың айтылуы неше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түрлі болуы мүмкін, бірақ осы мақсаттарды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топтың немесе қоғамның көпшілік мүшелері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ұстануы тиіс» 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96D58" w:rsidRPr="00407E4B" w:rsidRDefault="00396D58" w:rsidP="00661401">
      <w:pPr>
        <w:widowControl w:val="0"/>
        <w:numPr>
          <w:ilvl w:val="0"/>
          <w:numId w:val="4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Жалпы мақсаттар мен құндылықтарды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құрастыру және тепе-теңдікті ұстауға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бағытталған саясатты жүзеге асыруда  «жоғарыда» келтірілген идея қоғамды құратын субъекттердің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басым көпшілігі қабылдамаған жағдайда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өмір сүрейтіндігін есте сақтаған жөн. Осы жерде кез келген өзгерістер қоғамдық құрылыстың түрлі деңгейінде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орын алуы тиіс, көп жағдайларда ол  іште туып, «жоғарыда» мақұлданады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Осылайша, мультикультуралық саясаттың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17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басты мақсатының бірі – қоғамда әлеуметтік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17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мәдениеттің тепе-теңдігін ұстану, құру болып табылады. Жоғарыда аталған қадамдарды жүзеге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17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асыру құралы ретінде мультикультуралық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17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кеңістік үшін жалпы маңызды боп берілетін құндылықтық бағдарды таратуды айтуға болады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17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Сонымен қатар, «өзгелердің» мәдени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17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ерекшелігі мен дәстүрі ұғымын ысырып тастауға болмайды, әйтпесе тепе-теңдіктің тез бұзылуына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17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әкеп соқтыру мүмкін. Мультикультуралық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17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қоғамда дәстүрді ұстанушылар мен таратушылармен жүзеге асырылатын моральдық мақсаттар да рөл ойнайды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17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Нақты бір  топтағы мәдени үлгілер бұзылмауы керек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17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Дәстүрдің маңызды элеметтері жоғалған жағдайда басқасымен ауыстырылуы тиіс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17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96D58" w:rsidRPr="00407E4B" w:rsidRDefault="009E2F47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Ойымызды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қорытындылай келе, мультикультуралық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17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қоғам шеңберінде маңызды шарттардың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17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бірі - толеранттылық боп есептелетінін атап өткім келеді. Толеранттылық мәселесі бүгінгі күннің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17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өзекті мәселелерінің бірі, себебі, 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17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диаспора өкілдері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>, мигранттардың бейімделу жағдайы заманауи қоғам тұрақтылығының басты шарты</w:t>
      </w:r>
      <w:r w:rsidR="00256458" w:rsidRPr="002564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256458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256458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17</w:t>
      </w:r>
      <w:r w:rsidR="0025645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Осыған байланысты толеранттылық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17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идеясын жүзеге асыру және  қазіргі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Қазақстанда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толеранттық түсінікті тудырудың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17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бірінші қадамы - қоғамда төзбеушіліктің түрлі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17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формаларының бар екенін анықтау болуы тиіс. Әрқайсымыз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Қазақстанда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нациз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>мның бар екендігі,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17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көпшіліктің құқығы тапталғанын, көбінің үрейге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17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>бой беретінін мойындау қиындық тудырады. Осы мәселенің бар екенін түсіну оң  шешімді қажет етеді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17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Толеранттылық мәні төзушілік, субъект,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тіпті топ болсын «өзгелердің»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кемшіліктеріне көз жұма қараумен түсіндіріледі, бұл мультикультуралық  дискурсте «өзгелердің»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пікірін тыңдау, сыйлау қабілетінен, «менікі» -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«өзгенікі» қағидасын басшылыққа алып басынан бастап кері итермелемеуден көрініс табады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Толеранттылықтың философиялық ұғымында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әлемдегі мәдениеттің көптігін қабылдау, дұрыс түсіндіре білу, жеке және топтық өзін-өзі таныту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формасын ұстану  көзделген. Ол догматизмнің,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мультикультуралық  қоғам, мемлекет, жалпы әлем жағдайында нормалар мен құндылықтардың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абсолюттенуінің жоқтығын көрсетеді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Сондай-ақ жеке және топтық өмір салтында көрініс табатын төзімділік, өзіндік дәстүрді сақтау және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дамыту әлемдік тәртіпті қауіпке қоймаған әр нақты жағдайда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мүмкін боп табылады.</w:t>
      </w: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Біздің елдегі мультикультурализмнің құрылуы мен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дамуына келер болсақ, бір жағынан кеңес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заманымен салыстырғанда алға жылжу байқалатынын мойындауға болады. Келесі кезекте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E2F47" w:rsidRPr="00407E4B">
        <w:rPr>
          <w:rFonts w:ascii="Times New Roman" w:hAnsi="Times New Roman" w:cs="Times New Roman"/>
          <w:sz w:val="28"/>
          <w:szCs w:val="28"/>
          <w:lang w:val="kk-KZ"/>
        </w:rPr>
        <w:t>Қазақстанға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мақсатты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идеология ретінде толық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қамтылған мемлекеттік мультикультурализм саясатына қол жеткізуге әлі ерте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Естеріңізге сала кетсек, мультикультурализм саясаты қоғамдағы барлық мәдениеттердің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бірлігін көздейді, олардың ішінде ешбірі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де көшбасшы ретінде белгіленбейді.  Сонымен қоса, </w:t>
      </w:r>
      <w:r w:rsidR="009E2F47" w:rsidRPr="00407E4B">
        <w:rPr>
          <w:rFonts w:ascii="Times New Roman" w:hAnsi="Times New Roman" w:cs="Times New Roman"/>
          <w:sz w:val="28"/>
          <w:szCs w:val="28"/>
          <w:lang w:val="kk-KZ"/>
        </w:rPr>
        <w:t>Қазақстанда қазақ және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орыс мәдениет</w:t>
      </w:r>
      <w:r w:rsidR="009E2F47" w:rsidRPr="00407E4B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інің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әсері өте жоғары, сондықтан ұлттық,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тілдік, діни аспектісі бар барлық ұлттардың мәдениеті барлық деңгейде </w:t>
      </w:r>
      <w:r w:rsidR="009E2F47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қазақтанған және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орыстанған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Осы жерде  мультикультуралық қоғамдағы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бұл мақсат </w:t>
      </w:r>
      <w:r w:rsidR="009E2F47" w:rsidRPr="00407E4B">
        <w:rPr>
          <w:rFonts w:ascii="Times New Roman" w:hAnsi="Times New Roman" w:cs="Times New Roman"/>
          <w:sz w:val="28"/>
          <w:szCs w:val="28"/>
          <w:lang w:val="kk-KZ"/>
        </w:rPr>
        <w:t>қазақстандық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шынайылық шеңберіне жанаспайтынын көруге болады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  Алайда, біздің ел  қайта құрылу жолында жүр. Осыған байланысты қазіргі қоғамда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мультикультурализм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саясатының бекітілуіне, дамуына кедергі келтіретін факторлар мен себептер мәселесі арнайы әрі жанжақты талдауды қажет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етеді.</w:t>
      </w:r>
    </w:p>
    <w:p w:rsidR="00396D58" w:rsidRPr="0052392D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Нәтижесінде не мультикультурализмнің өзін де,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не оның баламасы ретінде қаралатын концепцияны да қазіргі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E2F47" w:rsidRPr="00407E4B">
        <w:rPr>
          <w:rFonts w:ascii="Times New Roman" w:hAnsi="Times New Roman" w:cs="Times New Roman"/>
          <w:sz w:val="28"/>
          <w:szCs w:val="28"/>
          <w:lang w:val="kk-KZ"/>
        </w:rPr>
        <w:t>Қазақстанда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тап болған жағдайында көз жұма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қолдануға еш негіз жоқ екендігін белгілеуге болады. Теорияда, пайдалы, сөзсіз қисынды болатын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мультикультурализм тәжірибеде жанама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әсерлері бар  кереғар құбылыс бола алады. Қазіргі </w:t>
      </w:r>
      <w:r w:rsidR="009E2F47" w:rsidRPr="00407E4B">
        <w:rPr>
          <w:rFonts w:ascii="Times New Roman" w:hAnsi="Times New Roman" w:cs="Times New Roman"/>
          <w:sz w:val="28"/>
          <w:szCs w:val="28"/>
          <w:lang w:val="kk-KZ"/>
        </w:rPr>
        <w:t>Қазақстандағы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түрлі мәдени және діни топтар арасындағы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қарама-қайшылықты шешу жолдарын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қайта қарастыру мүмкін бе?   Сұрақ өте өзекті.  Осыған байланысты осы мәселені шешудің тәжірибелік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және теориялық жолдарын белгілейік: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1. Біздің көзқарасымыз бойынша бір мемлекет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шеңберінде мәдени аралық өзара әрекеттестік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орын алған жағдайда осы мәдениеттердің өмір сүруіне ешқандай қауіп жоқ.  Алайда коммуникация үзілген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жағдайда, мәселен </w:t>
      </w:r>
      <w:r w:rsidR="006E0D15" w:rsidRPr="00407E4B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E0D15" w:rsidRPr="00407E4B">
        <w:rPr>
          <w:rFonts w:ascii="Times New Roman" w:hAnsi="Times New Roman" w:cs="Times New Roman"/>
          <w:sz w:val="28"/>
          <w:szCs w:val="28"/>
          <w:lang w:val="kk-KZ"/>
        </w:rPr>
        <w:t>Қырғызстан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E0D15" w:rsidRPr="00407E4B">
        <w:rPr>
          <w:rFonts w:ascii="Times New Roman" w:hAnsi="Times New Roman" w:cs="Times New Roman"/>
          <w:sz w:val="28"/>
          <w:szCs w:val="28"/>
          <w:lang w:val="kk-KZ"/>
        </w:rPr>
        <w:t>қазақтар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="006E0D15" w:rsidRPr="00407E4B">
        <w:rPr>
          <w:rFonts w:ascii="Times New Roman" w:hAnsi="Times New Roman" w:cs="Times New Roman"/>
          <w:sz w:val="28"/>
          <w:szCs w:val="28"/>
          <w:lang w:val="kk-KZ"/>
        </w:rPr>
        <w:t>өзге диаспора өкілдерінің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арасында орын алған жайттарда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мәселе туындауы мүмкін. Мәселенің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философиялық шешімі  коммуникацияның не себепті үзілгендігін анықтауда жатыр, оның себебі дискурсивті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тәжірибені қолдану болуы да мүмкін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Мәселен </w:t>
      </w:r>
      <w:r w:rsidR="006E0D15" w:rsidRPr="00407E4B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мен </w:t>
      </w:r>
      <w:r w:rsidR="006E0D1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Қырғызстан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арасындағы жағдайда коммуникацияның үзілу себебі –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ол адамдардың бір бірімен келісе алмауында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Мәселен,  </w:t>
      </w:r>
      <w:r w:rsidR="006E0D1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  <w:r w:rsidR="006E0D15" w:rsidRPr="00407E4B">
        <w:rPr>
          <w:rFonts w:ascii="Times New Roman" w:hAnsi="Times New Roman" w:cs="Times New Roman"/>
          <w:sz w:val="28"/>
          <w:szCs w:val="28"/>
          <w:lang w:val="kk-KZ"/>
        </w:rPr>
        <w:t>Қырғызстан да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0D15" w:rsidRPr="00407E4B">
        <w:rPr>
          <w:rFonts w:ascii="Times New Roman" w:hAnsi="Times New Roman" w:cs="Times New Roman"/>
          <w:sz w:val="28"/>
          <w:szCs w:val="28"/>
          <w:lang w:val="kk-KZ"/>
        </w:rPr>
        <w:t>Ш.Айтыматовты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өздерінің отандық жазушы деп есептейді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Осы арақатынастың контексті өзгермейінше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бір-бірімен келісулері мүмкін емес болады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2. Мәдени аралық коммуникацияның оң нәтижесі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02B78" w:rsidRPr="00407E4B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менталитетінің ерекшелігінде жатыр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 Бұл ерекшелікті «жалпы адамгершілік», «бүкіл әлемдік   ықыластылық қабілеті»,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«ұлттық өзгешелікке қарамастан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өзге адамдарды бауырындай қабылдау», «өзге ұлттардың тәжірибесін шығармашыл пайдалану қабілеті»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 «өзіндік наным мен сенімді сақтау,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осы ретте тікелей қарама-қайшы келетін өзгелердің наным-сеніміне шыдамдылық таныту қабілеті»</w:t>
      </w:r>
      <w:r w:rsidRPr="00407E4B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ретінде сипаттауға болады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E0D15" w:rsidRPr="00407E4B">
        <w:rPr>
          <w:rFonts w:ascii="Times New Roman" w:hAnsi="Times New Roman" w:cs="Times New Roman"/>
          <w:sz w:val="28"/>
          <w:szCs w:val="28"/>
          <w:lang w:val="kk-KZ"/>
        </w:rPr>
        <w:t>Қазақстандық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қоғамның бастапқы ерекшеліктерінің бірі - оның біріктіруші ретінде </w:t>
      </w:r>
      <w:r w:rsidR="00E02B78" w:rsidRPr="00407E4B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халқының өзі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шығатынын атап өтуге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болады. Осыған байланысты </w:t>
      </w:r>
      <w:r w:rsidR="006E0D15" w:rsidRPr="00407E4B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0D15" w:rsidRPr="00407E4B">
        <w:rPr>
          <w:rFonts w:ascii="Times New Roman" w:hAnsi="Times New Roman" w:cs="Times New Roman"/>
          <w:sz w:val="28"/>
          <w:szCs w:val="28"/>
          <w:lang w:val="kk-KZ"/>
        </w:rPr>
        <w:t>ұлты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менталитетінің осы айрықша белгісін сақтап қана қоймай, дамыта беру де керек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96D58" w:rsidRPr="00407E4B" w:rsidRDefault="006E0D15" w:rsidP="00661401">
      <w:pPr>
        <w:widowControl w:val="0"/>
        <w:numPr>
          <w:ilvl w:val="0"/>
          <w:numId w:val="5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Қазақстанның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ұлттық құрамының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әртектілігі, мәдени және демографиялық үрдістерінің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>бірқалыпсыздығы түрлі мәселелерді, дау-дамайларды, ұлтаралық қақтығыстарды тудырады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 Қазіргі жағдайда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болашағы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>ұлтшылдық, ұлттық бөліну үрдісіне қарама-қарсы тұра алған жағдайда жарқын болатынын еске салу керек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С.Татунцтың келесі  әділетті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ескертуімен келісуге болады: «ХХ ғасырдың 90-жылдарында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қоғамын жайлаған жүйелік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дағдарыстың берген маңызды  сабағының бірі-елдегі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>әлеуметтік-экономикалық, саяси, мәдени үрдістер этноұлттық үрдістерден бөлінбейтінін ұғыну»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96D58" w:rsidRPr="00407E4B" w:rsidRDefault="00396D58" w:rsidP="00661401">
      <w:pPr>
        <w:widowControl w:val="0"/>
        <w:numPr>
          <w:ilvl w:val="0"/>
          <w:numId w:val="5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 аралық қақтығыстарды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шешу жолы саясат пен мультикультурализм ұстанымын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жүргізу боп табылады, соның бірі-толеранттылық.  Бүгінгі күні саясаттағы, идеологиядағы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толеранттылық ұғымы ығыстырылған,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сол себепті мультикультурализм идеясы </w:t>
      </w:r>
      <w:r w:rsidR="006E0D15" w:rsidRPr="00407E4B">
        <w:rPr>
          <w:rFonts w:ascii="Times New Roman" w:hAnsi="Times New Roman" w:cs="Times New Roman"/>
          <w:sz w:val="28"/>
          <w:szCs w:val="28"/>
          <w:lang w:val="kk-KZ"/>
        </w:rPr>
        <w:t>қазақстандық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шындықта мүмкіндік ретінде емес,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халықаралық қарым-қатынас идеалы ретінде саналады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396D58" w:rsidRPr="0052392D" w:rsidRDefault="00396D58" w:rsidP="00661401">
      <w:pPr>
        <w:widowControl w:val="0"/>
        <w:numPr>
          <w:ilvl w:val="0"/>
          <w:numId w:val="5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Қаржылық-экономикалық дағдарыс пен жұмыссыздық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жағдайында түрлі сала мен сипатта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интолеранттылықтың күшеюі  орын алады. Үйреншікті өмір салтын жоғалту, тұрақты табыс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көзінен айырылу, болашақтың бұлыңғырлығы 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қоршаған ортаға деген ашушаңдықты  тудырады,  интолеранттылықтың өршуіне септігін тигізеді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256458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9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Осыған байланысты  философиялық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көзқарасқа сай бүгін  боп жатқан оқиғаларға  нақты баға беріп, аталған жағдайдан шығу жолын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қарастыру керек. Осындай жерде толеранттылық түйсікті дамыту  қолға алынады</w:t>
      </w:r>
      <w:r w:rsidR="005239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52392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96D58" w:rsidRPr="00407E4B" w:rsidRDefault="006E0D15" w:rsidP="00661401">
      <w:pPr>
        <w:widowControl w:val="0"/>
        <w:numPr>
          <w:ilvl w:val="0"/>
          <w:numId w:val="6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Қазақстанда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6D58" w:rsidRPr="0052392D">
        <w:rPr>
          <w:rFonts w:ascii="Times New Roman" w:hAnsi="Times New Roman" w:cs="Times New Roman"/>
          <w:sz w:val="28"/>
          <w:szCs w:val="28"/>
          <w:lang w:val="kk-KZ"/>
        </w:rPr>
        <w:t>мультикультурализм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нақты жүзеге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асу үшін алдын ала ойластырылған, жоспарлы жүзеге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асып келе жатқан мемлекеттік саясат қажет.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үкіметі мемлекет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аумағында тұрып жатқан халықтардың дәстүрін,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салт-жоралғыларын,  мәдениетін міндетті түрде ескеруі керек.   Мультикультурализм саясаты өскелең ұрпаққа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бағытталуы тиіс:   жастар өздерінің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ғана емес, өзге ұлттардың да дәстүрі мен мәдениетін қадірлеуді үйрену керек, өз елінің, тіпті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>әлемнің  әртүрлі мәдениеті мен дәстүрінен білім алуы қажет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  </w:t>
      </w:r>
    </w:p>
    <w:p w:rsidR="00396D58" w:rsidRPr="00407E4B" w:rsidRDefault="00396D58" w:rsidP="00661401">
      <w:pPr>
        <w:widowControl w:val="0"/>
        <w:numPr>
          <w:ilvl w:val="0"/>
          <w:numId w:val="6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Қазіргі </w:t>
      </w:r>
      <w:r w:rsidR="006E0D15" w:rsidRPr="00407E4B">
        <w:rPr>
          <w:rFonts w:ascii="Times New Roman" w:hAnsi="Times New Roman" w:cs="Times New Roman"/>
          <w:sz w:val="28"/>
          <w:szCs w:val="28"/>
          <w:lang w:val="kk-KZ"/>
        </w:rPr>
        <w:t>Қазақстандағы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мультикультурализмнің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құрылуы мен дамуы мәселесін шешудің тағы бір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нұсқасы – елдің мәдени аумағына бұрынғы Кеңес Үкіметі елдерінің эмигранттарының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мәдени элеметтерін қосу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Адамдар бойында өзге елдің дәстүрі мен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мәдениетін қабылдауды дамыту маңызды, бала жастан бастап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әлемнің әртүрлілігіне, елдер арасындағы өзара сабақтастықтың бар екендігін түсіндіріп,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халықаралық бірлік пен түсінісушілікке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тәрбиелеу қажет, мәдениаралық қатынастар мен қызметтестік нормаларын үйреткен жөн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 Сонымен қоса, адамзаттың мәдениетінің көптүрлігін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сақтаудың маңызын, өзіңнің халқыңның дәстүрін қастерлеу, өзгенің мәдениеті мен дәстүрін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салт-жоралғыларын,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өмірлік ұстанымдарын өзіңдікіндей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сыйлаудың маңыздылығын атап өткен жөн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   </w:t>
      </w: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Аталған зерттеуді қорытындылай келе, келесі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тұжырымдарды бекітуді жөн көремін: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Атап өтер жайт қазіргі </w:t>
      </w:r>
      <w:r w:rsidR="006E0D1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қоғамында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мультикультурализм мен  интеграцияның мультикультурлық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моделі белсенді қабылданбайды, </w:t>
      </w:r>
      <w:r w:rsidR="006E0D15" w:rsidRPr="00407E4B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0D1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ұлтының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көбі мұны қабылдағысы келмейді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Түрлі топтар арасындағы бейбіт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қарым-қатынасты сақтау үшін адамдар түйсігіндегі  азаматтық теңдік ұғымы ұлт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құндылықтарын сыйлау, сақтау, яғни оның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мәдениетін сыйлаумен тығыз байланысты екендігін назарға алуымыз керек.  Осылайша, мультикультурализм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немесе оның  элементтері </w:t>
      </w:r>
      <w:r w:rsidR="006E0D1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үшін жаңа саяси және философиялық теория емес, қоғамда әлеуметтік және мәдени әлемінің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бірегейлігін сақтау үшін  өмірлік қажеттілік боп саналады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Жоғарыда көрсетілгендей </w:t>
      </w:r>
      <w:r w:rsidR="006E0D1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Қазақстандағы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мультикультурализм идеология деңгейінде бар да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ал күнделікті тәжірибеде мультикультурализм жоқ боп табылады.  Мұның себебі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халықтың басым тобының өзге ұлт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өкілдеріне деген теріс қарым-қатынасы, ұлтшылдық, ксенофобия, экстремизмнің өрістеуі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Алайда мемлекекеттің көпұлттылық идеологиясы, халықтың бейбіт өмір сүруі, жалпы</w:t>
      </w:r>
      <w:r w:rsidR="006E0D15" w:rsidRPr="00407E4B">
        <w:rPr>
          <w:rFonts w:ascii="Times New Roman" w:hAnsi="Times New Roman" w:cs="Times New Roman"/>
          <w:sz w:val="28"/>
          <w:szCs w:val="28"/>
          <w:lang w:val="kk-KZ"/>
        </w:rPr>
        <w:t>қазақстандық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ынтымақтастық, халықтардың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мәдениетін сыйлау қоғамның шиеленісуін тоқтату үшін мультикультурализм қағидаларын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пайдалану қажеттігін түсінеді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  </w:t>
      </w: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Мұның барлығы </w:t>
      </w:r>
      <w:r w:rsidR="006E0D1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Қазақстандағы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мәдени кеңістікте айырмашылық саясатын жүзеге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асыру қажеттігін күшейтуді теріске шығармай, керісінше күшейтеді, ең алдымен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миграциялық ағын әсерінен көрінетін мәдени аралық әртүрлілік мәселесін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шешу қажет.</w:t>
      </w: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Жоғарыда аталғандай, </w:t>
      </w:r>
      <w:r w:rsidR="006E0D1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көбінесе әлеуметтік қысым көрген топтың бірі –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мигранттар боп табылады.   Осыған байланысты нәсілдік және ұлтаралық алауыздық қаупінің туындауы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олардың топтық бағытынан тұрады, сондықтан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мигранттар ұжымы немесе азшылық ұлт өкілдері бірнеше қайта дабыл көтереді,   ал олардың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топтық топтасуы қауіп ретінде саналады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 Мультикультурализм мәселесінің жаңа шегі - заманауи </w:t>
      </w:r>
      <w:r w:rsidR="006E0D1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қоғамының барлық мүшелерінің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ұлтына қарамастан кез келген мүмкіндіктерге,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ресурстарға әділетті қолжетімділігі мәселесі. Байырғы тұрғындар мен </w:t>
      </w:r>
      <w:r w:rsidR="006E0D1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 өкілдері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арасында орын алатын қақтығыстардың себебі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ұлттық және мәдени дербестік қана емес, әлеуметтік сипаттағы кереғарлық: жұмыс орны үшін күрес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қолайлы әрі қолжетімді бағадағы тұрғын-үй, білімге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қолжетімділік боп саналады.   </w:t>
      </w: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Жоғарыда аталғандарды топшылай келе, мәдени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байланыстар қазіргі әлемдегі үйлесімділіктің алғышарты боп табылады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Мульти</w:t>
      </w:r>
      <w:r w:rsidR="006E0D15" w:rsidRPr="00407E4B">
        <w:rPr>
          <w:rFonts w:ascii="Times New Roman" w:hAnsi="Times New Roman" w:cs="Times New Roman"/>
          <w:sz w:val="28"/>
          <w:szCs w:val="28"/>
          <w:lang w:val="kk-KZ"/>
        </w:rPr>
        <w:t>мәдени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қоғам өміріндегі мәдениет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идеологияға қарағанда бірліктің әлдеқайда сенімді негізі боп есептеледі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Сондықтан қазіргі таңда мәдениетті  коммуникативті код ретінде «көпшілікті» жалпы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біреуіне біріктірудің</w:t>
      </w:r>
      <w:r w:rsidRPr="00407E4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басымдылық етушісіне жатқызады</w:t>
      </w:r>
      <w:r w:rsidR="0052392D" w:rsidRPr="0052392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топтың басым көпшілігіне «кездесу орны» рөлін де тағайындайды.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Кез келген мәдениеттің құрып кетуі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E0D15" w:rsidRPr="00407E4B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мемлекетіне де, барлық адамзатқа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да үлкен шығын болары айдан анық. Сондықтан өзіндің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ерекшелігі мен қайталанбас тарихы бар барлық мәдениетті сақтап қалған дұрыс, оларды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жалпы үрдістерге қосып, интеграцияның мультикультуралық моделінің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маңызын ұғынған жөн.  </w:t>
      </w: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Мультикультурализм саясаты </w:t>
      </w:r>
      <w:r w:rsidR="006E0D1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заманауи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жағдайда жаңа ұлтаралық қарым-қатынастар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орнатудың жалғыз ғана нұсқас. Жақын арада </w:t>
      </w:r>
      <w:r w:rsidR="006E0D1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өмір сүруге қолайлы әрі қауіпсіз елдің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бірі атануы да әбден мүмкін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 Жааппай миграция шеңберіндегі біздің мәселелер еуропалық немесе америкалықтармен салыстыруға әлі келмейді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Біз тек мультикультурализм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мәселесінің кейбір аспектілерін ғана қарастырдық, алдағы уақытта осы мәселеге баса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назар аударылып, зерттеу жүргізіледі деп сенім білдіремін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96D58" w:rsidRPr="00407E4B" w:rsidRDefault="006E0D15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өзгелердің қатесін ескере келе,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терең ойланып, барлық еуропалық өркениет тап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>болған  мәселені шешу тәсілдерін ұсынады деп есептеймін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21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6D5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6D58" w:rsidRPr="00407E4B" w:rsidRDefault="00396D58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E0D15" w:rsidRPr="00407E4B" w:rsidRDefault="006E0D15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E0D15" w:rsidRPr="00407E4B" w:rsidRDefault="006E0D15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E0D15" w:rsidRPr="00407E4B" w:rsidRDefault="006E0D15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E0D15" w:rsidRPr="00407E4B" w:rsidRDefault="006E0D15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E0D15" w:rsidRPr="00407E4B" w:rsidRDefault="006E0D15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E0D15" w:rsidRPr="00407E4B" w:rsidRDefault="006E0D15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04DA" w:rsidRPr="00407E4B" w:rsidRDefault="003504DA" w:rsidP="006903F4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before="29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494B" w:rsidRPr="00407E4B" w:rsidRDefault="00A6494B" w:rsidP="006903F4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before="29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33002C" w:rsidRPr="00407E4B" w:rsidRDefault="00A6494B" w:rsidP="006903F4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before="29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 ДИАСПОРАЛАР ӨМІРІНІҢ ӘЛЕУМЕТТІК-МӘДЕНИ ЖАҒДАЙЫН ДИАГНОСТИКАЛАУ: ТАЛДАУ ЖӘНЕ ЖАҚСАРТУ ЖОЛДАРЫ (БҚО МЫСАЛЫНДА)</w:t>
      </w:r>
    </w:p>
    <w:p w:rsidR="00A6494B" w:rsidRPr="00407E4B" w:rsidRDefault="00A6494B" w:rsidP="006903F4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before="29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43D6" w:rsidRPr="00407E4B" w:rsidRDefault="00A6494B" w:rsidP="00A6494B">
      <w:pPr>
        <w:widowControl w:val="0"/>
        <w:shd w:val="clear" w:color="auto" w:fill="FFFFFF"/>
        <w:tabs>
          <w:tab w:val="left" w:pos="1483"/>
          <w:tab w:val="left" w:leader="dot" w:pos="8246"/>
        </w:tabs>
        <w:autoSpaceDE w:val="0"/>
        <w:autoSpaceDN w:val="0"/>
        <w:adjustRightInd w:val="0"/>
        <w:spacing w:before="29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b/>
          <w:sz w:val="28"/>
          <w:szCs w:val="28"/>
          <w:lang w:val="kk-KZ"/>
        </w:rPr>
        <w:t>3.1</w:t>
      </w:r>
      <w:r w:rsidR="007543D6" w:rsidRPr="00407E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Батыс Қазақстан облысындағы диаспоралардың әлеуметтік-мәдени жағдайының жалпы сипаттамасы</w:t>
      </w:r>
    </w:p>
    <w:p w:rsidR="007543D6" w:rsidRPr="00407E4B" w:rsidRDefault="007543D6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>Қ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азіргі жағдайда біздің елімізде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субъективті және объективті факторлардың рөлі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артып келеді, олардың арасында адамдарды тәрбиелеуде, олардың ұлттық және эстетикалық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санасын қалыптастыруда этномәдени байланыстар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үлкен маңызға ие. Олар Қазақстанда тұратын ұлттар тарихында маңызды рөл атқарды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Ұрпақтан - ұрпаққа ана тілінің, мәдениеттің, тұрмыстың,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салт-дәстүрдің ұлттық ерекшеліктерін, туған жерге мәңгілік сүйіспеншілік сезімдерін ояту -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осының барлығы этикалық сана болып табылатын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топтардың ғасырлар бойы өмір сүруін қамтамасыз етті. Батыс Қазасқтан облысында тұратын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диаспорлар өкілдері де бұлардан тыс қалмады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3D6" w:rsidRPr="00407E4B" w:rsidRDefault="007543D6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БҚО дамыған ауыл шаруашылық өңірі болғандықтан,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аймақтағы барлық халықтарда егін егу және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мал шаруашылығы ландшафтысында көп жылдық өмірге байланысты ерекшеліктер бар: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шаруашылық пен тұрмыс-тіршіліктің ерекшеліктері</w:t>
      </w:r>
      <w:r w:rsidR="0052392D" w:rsidRPr="0052392D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, мифологияның жалпы элементтері, мораль мен дәстүрлердің ерекшелігі.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Өңірдегі қолөнер өндірісінің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экономикасы, өсімдік шаруашылығы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мал шаруашылығы ерекшеліктері ұқсас киімге, архитектуралық формаларға және гастрономиялық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талғамға қойылды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7543D6" w:rsidRPr="002420AD" w:rsidRDefault="00FA1CE7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>Б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атыс Қазақстан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өлкесі халықтарының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бірегейлігі мен тұтастығы «осы тарихи,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мәдени-географиялық кеңістікте абырой, қадір-қасиет, батылдықты құндылықтар ауқымының жоғары деңгейіне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шығаратын дәстүрлер мен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әдет-ғұрыптарды жүйелі түрде жаңғырту бар». Бұл көзқарасты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Т.Шайхиев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бөліседі</w:t>
      </w:r>
      <w:r w:rsidR="005239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«Көптілді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БҚО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рухани және материалдық мәдениеті ерекше. 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Жеке ұлттық мәдениеттердің барлық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өзіндік ерекшелігімен олар тұтастай алғанда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күмәнсіз ортақтықты ашады: бір жағынан, бұл кейбір этникалық топтардың генеалогиялық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байланысының нәтижесі болса, екінші жағынан,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>аймақтың туыстас және туыс емес халықтарының ғасырлық байланыстарының нәтижесі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>Қазақстан ұлттары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 өркениеттің басты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>құндылықтарының бірі - еркіндікке деген сүйіспеншілікті, өзін-өзі бағалауды және өзін-өзі басқару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 қабілетін бейнелейтін тұлғаның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>қазақстандық</w:t>
      </w:r>
      <w:r w:rsidR="00AC4C61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 типі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3D6" w:rsidRPr="002420AD" w:rsidRDefault="00FA1CE7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Б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атыс Қазақстан облысы 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 еліміздің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 көп ұлтты аймақ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тарының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>бірі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>, онда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 қазақстар, 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орыстар, татарлар,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>украиндар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, немістер,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>кәрістер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, шешендер,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>әзірбайжандар, армяндар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тарихи-этнографиялық ерекшеліктерімен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ерекшеленетін басқа ұлттар тұрады. Мұнда кейбір халықтардың қоныстануына мүмкіндік беретін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сауда жолдары өтті. Олар өз кезегінде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аймағының тарихы мен мәдениетінде белгілі бір із қалдырды. Көптеген халықтардың өмір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сүру процесінде бірегей 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lastRenderedPageBreak/>
        <w:t>этникалық анклав пайда болды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 Ол бірыңғай моральдық қасиеттермен, ұлттық ерекшеліктермен, сондай-ақ соңғы жылдары бұзыла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бастаған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>ұлттық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 өмір салты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және ғасырлық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>этномәдени және белгілі бір этноәлеуметтік байланыстар ерекшеліктерімен сипатталады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3D6" w:rsidRPr="002420AD" w:rsidRDefault="007543D6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втордың пікірінше, </w:t>
      </w:r>
      <w:r w:rsidR="00FA1CE7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қазақ және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>орыс тіл</w:t>
      </w:r>
      <w:r w:rsidR="00FA1CE7" w:rsidRPr="002420AD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>іне негізделген бүкіл</w:t>
      </w:r>
      <w:r w:rsidR="00FA1CE7" w:rsidRPr="002420AD">
        <w:rPr>
          <w:rFonts w:ascii="Times New Roman" w:hAnsi="Times New Roman" w:cs="Times New Roman"/>
          <w:sz w:val="28"/>
          <w:szCs w:val="28"/>
          <w:lang w:val="kk-KZ"/>
        </w:rPr>
        <w:t>қазақстандық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 мәдени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нормалар </w:t>
      </w:r>
      <w:r w:rsidR="00FA1CE7" w:rsidRPr="002420AD">
        <w:rPr>
          <w:rFonts w:ascii="Times New Roman" w:hAnsi="Times New Roman" w:cs="Times New Roman"/>
          <w:sz w:val="28"/>
          <w:szCs w:val="28"/>
          <w:lang w:val="kk-KZ"/>
        </w:rPr>
        <w:t>БҚО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 тұрғындарының, әсіресе оның қалалық бөлігінің және басқа аймақтарда тұратын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>халықтың өмір сүру мінез-құлқының негізін құрайды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3D6" w:rsidRPr="007C59BB" w:rsidRDefault="007543D6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Қазіргі кезде этносаралық қатынастарды тұрақтандырудың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басты міндеті - әр халықтың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ерекшеліктері мен мүдделерін ескеру. Сонымен бірге әр халықтың тарихи қалауы - өз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мәдениетін сақтау. Көптеген жылдар бойы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A1CE7" w:rsidRPr="002420AD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 халықтары ұлттар мен ұлыстардың бірігуіне әкелді. Әр түрлі үгіт-насихат құралдары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>адамдарды осы процестің еріксіздігіне сендірді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. «... Ұлттардың«сөзсіз бірігуі»туралы тезис бүгінде өте танымал емес, - деп жазады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Р.Л.Хапаха, - олардың қосылмауының еріксіздігі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туралы қарама-қайшы пікірлерге жүгіну арқылы парадигмалар дәлелденді. 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>Р.</w:t>
      </w:r>
      <w:r w:rsidR="00FA1CE7" w:rsidRPr="007C59B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бдулатипов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«... ұлттар жойылмайды, бірақ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олардың тіршілік етуінің ұлттық дамуға да, халықтардың халықаралық консолидациясына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>да кедергі болатын нысандары жоғалады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. Сондықтан ұлттық бірегейлікті сақтау керек, өйткені ол берілген қоғамдастықтың ерекшелігін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>анықтайды және басқаларды байыта алады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>. Ұлт - «адамзат» деп аталатын интегралды әлемнің алуан түрлілігінің бір түрі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3D6" w:rsidRPr="00407E4B" w:rsidRDefault="007543D6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Тарихи тұрғыдан алғанда, ұлттық мәдениеттердің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өзара әрекеттестігі этникалық мәдениеттерінің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мәні жоғары руханилыққа ие болуымен сипатталады, бұл қазіргі ұрпақтар алдындағы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адамдардан алған мәдени мұрада көрінеді</w:t>
      </w:r>
      <w:r w:rsidR="0052392D" w:rsidRPr="0052392D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.</w:t>
      </w:r>
    </w:p>
    <w:p w:rsidR="007543D6" w:rsidRPr="00407E4B" w:rsidRDefault="007543D6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Кез-келген ұлттық мәдениет барлық тізбектерді 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ең жақсы мәдени құндылықтарды басқа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халықтардың мәдени жетістіктерінен алады. Бұл ұлттық мәдениеттерді дамытудың қозғаушы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күші болып табылатын мәдени мұра,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өйткені ол арқылы әр ұлт өзін-өзі тануға, оның мүдделерін, тарихын, қоршаған ұлттармен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қарым-қатынасты бағалауға келеді, ол өзін-өзі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ұйымдастыруға, жасампаз күштердің жинақталуына, оларды консолидациялауға және өзекті және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перспективалы мәселелерді шешуге шоғырландырады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543D6" w:rsidRPr="00407E4B" w:rsidRDefault="007543D6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Әр түрлі этникалық топтардың мәдениеттерінің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өзара байланысы мен өзара әсерін қарастыра отырып,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диссертант ұлттық және эстетикалық сананы қалыптастырудың факторларының бірі ретінде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этномәдени байланыстар мәселесін қозғады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Қоғамдық өмірдің барлық салаларын жаңарту жағдайында ұлттық сана мен ұлттық идея өзін-өзі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басқарудың, өзін-өзі ұйымдастырудың,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егемен мемлекеттердің қоғамдық-саяси өміріндегі рухани көріністің негізіне айналған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кезде этномәдени байланыстардың маңызы зор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Ұлттық жаңғыру және ұлттық мәдениеттің проблемалары қоғамның жаңаруымен тығыз байланысты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Оларда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этностың шығармашылық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әлеуетін ашудың нақты мүмкіндіктері бар. Этникалық-мәдени байланыстар әрқашан ұлттардың өзара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түсіністігі мен өмір сүруінің төзімділігін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олардың моралін және жалпы қабылданған моральдық қағидаларын көрсетіп отырды,«...адамзат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тарихы этникалық топтардың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антропологиялық, тілдік және мәдени қатынастарындағы әртүрлі байланыстар мен пікірлердің тарихымен қаныққан,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деп жазды Р.Ф.Итц, - басқалардың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мәдениеті мен физикалық түрін бойына сіңірмеген абсолютті таза этникалық топтар болуы мүмкін емес»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3D6" w:rsidRPr="00407E4B" w:rsidRDefault="007543D6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Этникалық мәдениеттердің өзара әсер етуінің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тарихи процестері </w:t>
      </w:r>
      <w:r w:rsidR="00FA1CE7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Батыс Қазақстан облысы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халықтарының этнопсихологиялық ерекшеліктеріне, </w:t>
      </w:r>
      <w:r w:rsidR="00FA1CE7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аймақтың</w:t>
      </w:r>
      <w:r w:rsidR="0011743A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ұ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лттық сипатына, отбасылық дәстүрлер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мен аңыздардан бастап халықтық дәстүрлерге дейін,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этникалық топтың корреляциясынан оның өзгеру қабілетіне дейін әсер етті</w:t>
      </w:r>
      <w:r w:rsidR="0052392D" w:rsidRPr="0052392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. Ұлттық сипаттағы этнопсихологиялық сипаттамаларды зерттеуде этникалық байланыстарды,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қазіргі аймақтың ұлттық сипатын қалыптастыруға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әсер ететін </w:t>
      </w:r>
      <w:r w:rsidR="0011743A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субконтенинтальды табиғатта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өмір сүру жағдайларына бейімделу болған табиғи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факторлардың рөлін ескеру қажет</w:t>
      </w:r>
      <w:r w:rsidR="0052392D" w:rsidRPr="0052392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. </w:t>
      </w:r>
      <w:r w:rsidR="0011743A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Ұ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лттық сипаттың ерекшеліктерін білмеу көптеген қиыншылықтар мен трагедияларға әкелетініне сенімді</w:t>
      </w:r>
      <w:r w:rsidR="0052392D" w:rsidRPr="0052392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, ал ұлттық менмендік прогреске кедергі және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қақтығыстардың себебі болып табылады. Ұлттық сипаттың кейбір ерекшеліктері белгілі бір нақты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тарихи жағдайларда өзін әр түрлі күштермен таныта алады</w:t>
      </w:r>
      <w:r w:rsidR="0052392D" w:rsidRPr="0052392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. Оның үстіне уақыттың өтуімен және өмір жағдайының, экономикалық қатынастардың, сана мен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дүниетаным деңгейінің өзгеруімен ұлттық сипат айтарлықтай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өзгерістерге ұшырауы мүмкін</w:t>
      </w:r>
      <w:r w:rsidR="0052392D" w:rsidRPr="0052392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11743A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.</w:t>
      </w:r>
    </w:p>
    <w:p w:rsidR="007543D6" w:rsidRPr="00407E4B" w:rsidRDefault="0011743A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Диаспора өкілдері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қазақ ұлтымен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қарым-қатынасының тарихы бірге өмір сүру және әлеуметтік қатынастарды дамыту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процесінде ұлттық психология элементтерінің,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ұлттық сипаттағы кейбір белгілердің өзара енуі болғанын көрсетті. Бір этностың бірегейлігі,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оның этнопсихологиялық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ерекшеліктері белгілі бір дәрежеде көрші халықтардан алынды және сол арқылы бір-бірін толықтырды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Осылайша, этнопсихологиялық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үйлесімділіктің қалыптасуы, жалпыадамзаттық үрдістер мен дәстүрлерді, көрші елдерде тұратын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халықтарға тән гуманистік ерекшеліктерді дамыту болды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3D6" w:rsidRPr="00407E4B" w:rsidRDefault="0011743A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аймағының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халықтары жаңа дәстүрлерді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дамытып, оның ішінде күнделікті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мәдениеттің ортасында адамдардың өміріне еніп, өзгеріп, өзара байып жатырғанын атап өткен жөн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мәдениеті - көптеген тенденциялар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мен процестерді қамтитын тарихи және көпқырлы ұғым. Олар еуразиялық рухани мәдениеттің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ұзақ және күрделі дамуы туралы куәландырады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. Бұл аймақта тұратын этникалық топтар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«ұлттық сәйкестілік» және «ұлттық психология» ұғымдарының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өзі сияқты динамикалық жүйелер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3D6" w:rsidRPr="00407E4B" w:rsidRDefault="007543D6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Көп ғасырлық тарих </w:t>
      </w:r>
      <w:r w:rsidR="0011743A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аймағы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халықтарының бір-біріне деген үлкен құрметпен,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достық және отбасылық байланыста болғанын, материалдық және рухани құндылықтармен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алмасқанын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көрсетеді. Мұның бәрі бірегей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биоэтногенетикалық құбылыстың қалыптасуына, </w:t>
      </w:r>
      <w:r w:rsidR="0011743A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облысының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этникалық топтарының менталитетінің дамуына ықпал етті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543D6" w:rsidRPr="00407E4B" w:rsidRDefault="007543D6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Осылайша, тұтастай алғанда мәдениетаралық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өзара әрекеттестіктің теориялық және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қолданбалы аспектілерін қарастыра отырып және </w:t>
      </w:r>
      <w:r w:rsidR="0011743A" w:rsidRPr="00407E4B">
        <w:rPr>
          <w:rFonts w:ascii="Times New Roman" w:hAnsi="Times New Roman" w:cs="Times New Roman"/>
          <w:sz w:val="28"/>
          <w:szCs w:val="28"/>
          <w:lang w:val="kk-KZ"/>
        </w:rPr>
        <w:t>БҚО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халықтарының диаспораларының мысалын қолдана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отырып, автор </w:t>
      </w:r>
      <w:r w:rsidR="0011743A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облысындағы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диаспоралардың өміріндегі әлеуметтік-мәдени жағдайды одан әрі сипаттауды, тарихи отанында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және одан тыс жерлерде диаспоралар өкілдерінің әлеуетін анықтауды ұсынады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3D6" w:rsidRPr="00407E4B" w:rsidRDefault="0011743A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облысы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– Қазақстан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Республикасының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күрделі құрылған субъектісі,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онда жалпы саны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652 мың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адамнан тұратын </w:t>
      </w:r>
      <w:r w:rsidR="00622B30" w:rsidRPr="00407E4B">
        <w:rPr>
          <w:rFonts w:ascii="Times New Roman" w:hAnsi="Times New Roman" w:cs="Times New Roman"/>
          <w:sz w:val="28"/>
          <w:szCs w:val="28"/>
          <w:lang w:val="kk-KZ"/>
        </w:rPr>
        <w:t>86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ұлт өкілдері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тұрады. Көптеген этникалық қауымдастықтардың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өкілдері ұлттық-мәдени орталықтар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арқылы өз мәдениетін жандандыруға,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шетелдік отандастармен байланыс орнатуға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және диаспоралар құруға ұмтыла бастады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3D6" w:rsidRPr="00407E4B" w:rsidRDefault="0011743A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облысында диаспоралар мен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диаспоралар мәдениетін қалыптастыру процесінің белгілі бір идеясы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C4C61" w:rsidRPr="00407E4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кестеде келтірілген мәліметтермен берілген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6494B" w:rsidRPr="00407E4B" w:rsidRDefault="00A6494B" w:rsidP="00A64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</w:pPr>
    </w:p>
    <w:p w:rsidR="0071246F" w:rsidRPr="0052392D" w:rsidRDefault="00A6494B" w:rsidP="00A64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Кесте </w:t>
      </w:r>
      <w:r w:rsidR="0071246F"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1</w:t>
      </w:r>
      <w:r w:rsidR="00274579"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-  </w:t>
      </w:r>
      <w:r w:rsidR="0071246F" w:rsidRPr="00407E4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Батыс Қазақстан облысының этникалық қауымдастықтары</w:t>
      </w:r>
      <w:r w:rsidR="0052392D" w:rsidRPr="0052392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A6494B" w:rsidRPr="00407E4B" w:rsidRDefault="00A6494B" w:rsidP="00A64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</w:pPr>
    </w:p>
    <w:tbl>
      <w:tblPr>
        <w:tblStyle w:val="a7"/>
        <w:tblW w:w="0" w:type="auto"/>
        <w:tblInd w:w="125" w:type="dxa"/>
        <w:tblLook w:val="04A0" w:firstRow="1" w:lastRow="0" w:firstColumn="1" w:lastColumn="0" w:noHBand="0" w:noVBand="1"/>
      </w:tblPr>
      <w:tblGrid>
        <w:gridCol w:w="4236"/>
        <w:gridCol w:w="1701"/>
        <w:gridCol w:w="1984"/>
        <w:gridCol w:w="1701"/>
      </w:tblGrid>
      <w:tr w:rsidR="00F26A5B" w:rsidRPr="00407E4B" w:rsidTr="00A6494B">
        <w:tc>
          <w:tcPr>
            <w:tcW w:w="4236" w:type="dxa"/>
            <w:vMerge w:val="restart"/>
          </w:tcPr>
          <w:p w:rsidR="0071246F" w:rsidRPr="00407E4B" w:rsidRDefault="0071246F" w:rsidP="006903F4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</w:pPr>
            <w:r w:rsidRPr="00407E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  <w:t>Этникалық қауымдастықтар</w:t>
            </w:r>
          </w:p>
        </w:tc>
        <w:tc>
          <w:tcPr>
            <w:tcW w:w="3685" w:type="dxa"/>
            <w:gridSpan w:val="2"/>
          </w:tcPr>
          <w:p w:rsidR="0071246F" w:rsidRPr="00407E4B" w:rsidRDefault="0071246F" w:rsidP="006903F4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</w:pPr>
            <w:r w:rsidRPr="00407E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  <w:t>Тілдерді білуі</w:t>
            </w:r>
          </w:p>
        </w:tc>
        <w:tc>
          <w:tcPr>
            <w:tcW w:w="1701" w:type="dxa"/>
            <w:vMerge w:val="restart"/>
          </w:tcPr>
          <w:p w:rsidR="0071246F" w:rsidRPr="00407E4B" w:rsidRDefault="0071246F" w:rsidP="006903F4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407E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  <w:t xml:space="preserve">Жалпы халықтың </w:t>
            </w:r>
            <w:r w:rsidRPr="00407E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</w:tc>
      </w:tr>
      <w:tr w:rsidR="00F26A5B" w:rsidRPr="00407E4B" w:rsidTr="00AC4C61">
        <w:tc>
          <w:tcPr>
            <w:tcW w:w="4236" w:type="dxa"/>
            <w:vMerge/>
          </w:tcPr>
          <w:p w:rsidR="0071246F" w:rsidRPr="00407E4B" w:rsidRDefault="0071246F" w:rsidP="006903F4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246F" w:rsidRPr="00407E4B" w:rsidRDefault="0071246F" w:rsidP="006903F4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</w:pPr>
            <w:r w:rsidRPr="00407E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  <w:t>Өз ұлтының</w:t>
            </w:r>
          </w:p>
        </w:tc>
        <w:tc>
          <w:tcPr>
            <w:tcW w:w="1984" w:type="dxa"/>
          </w:tcPr>
          <w:p w:rsidR="0071246F" w:rsidRPr="00407E4B" w:rsidRDefault="0071246F" w:rsidP="006903F4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</w:pPr>
            <w:r w:rsidRPr="00407E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  <w:t>Басқа тілдерді</w:t>
            </w:r>
          </w:p>
        </w:tc>
        <w:tc>
          <w:tcPr>
            <w:tcW w:w="1701" w:type="dxa"/>
            <w:vMerge/>
          </w:tcPr>
          <w:p w:rsidR="0071246F" w:rsidRPr="00407E4B" w:rsidRDefault="0071246F" w:rsidP="006903F4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</w:pPr>
          </w:p>
        </w:tc>
      </w:tr>
      <w:tr w:rsidR="00F26A5B" w:rsidRPr="00407E4B" w:rsidTr="00AC4C61">
        <w:tc>
          <w:tcPr>
            <w:tcW w:w="4236" w:type="dxa"/>
          </w:tcPr>
          <w:p w:rsidR="0071246F" w:rsidRPr="00407E4B" w:rsidRDefault="0071246F" w:rsidP="006903F4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</w:pPr>
            <w:r w:rsidRPr="00407E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  <w:t>Славян диаспоралары</w:t>
            </w:r>
          </w:p>
        </w:tc>
        <w:tc>
          <w:tcPr>
            <w:tcW w:w="1701" w:type="dxa"/>
          </w:tcPr>
          <w:p w:rsidR="0071246F" w:rsidRPr="00407E4B" w:rsidRDefault="0071246F" w:rsidP="006903F4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</w:pPr>
            <w:r w:rsidRPr="00407E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  <w:t>96, 8</w:t>
            </w:r>
            <w:r w:rsidRPr="00407E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71246F" w:rsidRPr="00407E4B" w:rsidRDefault="0071246F" w:rsidP="006903F4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</w:pPr>
            <w:r w:rsidRPr="00407E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  <w:t>52,3</w:t>
            </w:r>
            <w:r w:rsidRPr="00407E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71246F" w:rsidRPr="00407E4B" w:rsidRDefault="0071246F" w:rsidP="006903F4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</w:pPr>
            <w:r w:rsidRPr="00407E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  <w:t>21,3</w:t>
            </w:r>
            <w:r w:rsidRPr="00407E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</w:tc>
      </w:tr>
      <w:tr w:rsidR="00F26A5B" w:rsidRPr="00407E4B" w:rsidTr="00AC4C61">
        <w:tc>
          <w:tcPr>
            <w:tcW w:w="4236" w:type="dxa"/>
          </w:tcPr>
          <w:p w:rsidR="0071246F" w:rsidRPr="00407E4B" w:rsidRDefault="0071246F" w:rsidP="006903F4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</w:pPr>
            <w:r w:rsidRPr="00407E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  <w:t>Кавказ диаспорлары</w:t>
            </w:r>
          </w:p>
        </w:tc>
        <w:tc>
          <w:tcPr>
            <w:tcW w:w="1701" w:type="dxa"/>
          </w:tcPr>
          <w:p w:rsidR="0071246F" w:rsidRPr="00407E4B" w:rsidRDefault="0071246F" w:rsidP="006903F4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</w:pPr>
            <w:r w:rsidRPr="00407E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  <w:t>72,8</w:t>
            </w:r>
            <w:r w:rsidRPr="00407E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71246F" w:rsidRPr="00407E4B" w:rsidRDefault="0071246F" w:rsidP="006903F4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</w:pPr>
            <w:r w:rsidRPr="00407E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  <w:t>98,7</w:t>
            </w:r>
            <w:r w:rsidRPr="00407E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71246F" w:rsidRPr="00407E4B" w:rsidRDefault="0071246F" w:rsidP="006903F4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</w:pPr>
            <w:r w:rsidRPr="00407E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  <w:t>1,3</w:t>
            </w:r>
            <w:r w:rsidRPr="00407E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</w:tc>
      </w:tr>
      <w:tr w:rsidR="00F26A5B" w:rsidRPr="00407E4B" w:rsidTr="00AC4C61">
        <w:tc>
          <w:tcPr>
            <w:tcW w:w="4236" w:type="dxa"/>
          </w:tcPr>
          <w:p w:rsidR="0071246F" w:rsidRPr="00407E4B" w:rsidRDefault="0071246F" w:rsidP="006903F4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</w:pPr>
            <w:r w:rsidRPr="00407E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  <w:t>Түркітілдес этностарының диаспорлары</w:t>
            </w:r>
          </w:p>
        </w:tc>
        <w:tc>
          <w:tcPr>
            <w:tcW w:w="1701" w:type="dxa"/>
          </w:tcPr>
          <w:p w:rsidR="0071246F" w:rsidRPr="00407E4B" w:rsidRDefault="0071246F" w:rsidP="006903F4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</w:pPr>
            <w:r w:rsidRPr="00407E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  <w:t>62,5</w:t>
            </w:r>
            <w:r w:rsidRPr="00407E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71246F" w:rsidRPr="00407E4B" w:rsidRDefault="0071246F" w:rsidP="006903F4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</w:pPr>
            <w:r w:rsidRPr="00407E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  <w:t>99,3</w:t>
            </w:r>
            <w:r w:rsidRPr="00407E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%</w:t>
            </w:r>
          </w:p>
        </w:tc>
        <w:tc>
          <w:tcPr>
            <w:tcW w:w="1701" w:type="dxa"/>
          </w:tcPr>
          <w:p w:rsidR="0071246F" w:rsidRPr="00407E4B" w:rsidRDefault="0071246F" w:rsidP="006903F4">
            <w:pPr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407E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kk-KZ"/>
              </w:rPr>
              <w:t>1,8</w:t>
            </w:r>
            <w:r w:rsidRPr="00407E4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</w:tc>
      </w:tr>
    </w:tbl>
    <w:p w:rsidR="00A6494B" w:rsidRPr="00407E4B" w:rsidRDefault="00A6494B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7543D6" w:rsidRPr="00407E4B" w:rsidRDefault="007543D6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Ана </w:t>
      </w: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тілін білмейтін бірқатар этникалық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қауымдастықтар өкілдерінің жоғары пайызы назар аударады</w:t>
      </w:r>
      <w:r w:rsidR="0052392D" w:rsidRPr="005239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.</w:t>
      </w:r>
    </w:p>
    <w:p w:rsidR="00622B30" w:rsidRPr="00407E4B" w:rsidRDefault="00622B30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Д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иаспора әділеттілігінің сыртқы факторы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тарихи отанның қызығушылығы мен қолдауын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оятуы, хабардарлығы, диаспораның мемлекеттік мүдделерді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қолдау үшін маңызы, өйткені диаспора тек әлеуметтік-мәдени құбылыс емес, сонымен қатар саяси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құрал болып табылады</w:t>
      </w:r>
      <w:r w:rsidR="0052392D" w:rsidRPr="005239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0105E5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24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3D6" w:rsidRPr="00407E4B" w:rsidRDefault="0071246F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облысын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17 этномәдени 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52392D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2392D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қоғамдық бірлестігі жұмыс жасайды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622B30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Батыс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22B30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облысы Қазақстан халқы Ассамблеясы 1995 жылы құрылды, ол барлық ұлттық қоғамдық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22B30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бірлестіктер мен ұлттық мәдени автономияларды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22B30" w:rsidRPr="00407E4B">
        <w:rPr>
          <w:rFonts w:ascii="Times New Roman" w:hAnsi="Times New Roman" w:cs="Times New Roman"/>
          <w:sz w:val="28"/>
          <w:szCs w:val="28"/>
          <w:lang w:val="kk-KZ"/>
        </w:rPr>
        <w:t>ерікті түрде біріктірді. Бұл процестің құқықтық жағын ресімдеу және қамтамасыз ету 1990 жылдары басталды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22B30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22B30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Сонымен бірге, мемлекет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22B30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Республикасында тұратын халықтардың этномәдени ерекшеліктерін сақтауға және дамытуға қызығушылық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22B30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танытты, ал 2008 жылғы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22B30" w:rsidRPr="00407E4B">
        <w:rPr>
          <w:rFonts w:ascii="Times New Roman" w:hAnsi="Times New Roman" w:cs="Times New Roman"/>
          <w:sz w:val="28"/>
          <w:szCs w:val="28"/>
          <w:lang w:val="kk-KZ"/>
        </w:rPr>
        <w:t>20 қазанда Қазақстан Республикасының «Қазақстан халқы Ассамблеясы туралы» Заңына қол қойылды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22B30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Осы заң </w:t>
      </w:r>
      <w:r w:rsidR="00622B30"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этносаралық қатынастар саласындағы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22B30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негізгі принциптерді айқындай отырып, Қазақстан халқы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22B30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Ассамблеясы мен оның құрылымдарының мәртебесін заң деңгейінде бекітті. Этносаралық қатынастар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22B30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субъектілерінің жұмысының елімізде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22B30" w:rsidRPr="00407E4B">
        <w:rPr>
          <w:rFonts w:ascii="Times New Roman" w:hAnsi="Times New Roman" w:cs="Times New Roman"/>
          <w:sz w:val="28"/>
          <w:szCs w:val="28"/>
          <w:lang w:val="kk-KZ"/>
        </w:rPr>
        <w:t>жүргізіліп келе жатқан саяси бағытпен үндес жаңа жүйесін қалыптастырды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22B30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Бүгінде облыстық Қазақстан халқы Ассамблеясы жұмысының негізгі мақсаты — туған тілді, мәдениетті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22B30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ұлттық дәстүрлерді сақтап қалу және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22B30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дамыту, мемлекеттік органдар мен азаматтық қоғам институттарының этносаралық және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22B30" w:rsidRPr="00407E4B">
        <w:rPr>
          <w:rFonts w:ascii="Times New Roman" w:hAnsi="Times New Roman" w:cs="Times New Roman"/>
          <w:sz w:val="28"/>
          <w:szCs w:val="28"/>
          <w:lang w:val="kk-KZ"/>
        </w:rPr>
        <w:t>конфессияаралық қатынастар саласында тиімді қарым-қатынас жасау болып табылады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622B30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3D6" w:rsidRPr="00407E4B" w:rsidRDefault="007543D6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>Э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тникалық топтардың өкілдері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шетелдік қоғамдастық өкілдерін біріктіретін және қолдайтын орган ретінде мәдени-ұлттық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орталықтардың ұйымдастырылуы мен жұмыс істеуі қажеттілігін сезінді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22B30" w:rsidRPr="00407E4B" w:rsidRDefault="00622B30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2016 жылғы 4 ақпанда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Батыс Қазақстан облысының Орал қаласында Қазақстан халқы Ассамблеясының Достық үйі ашылды</w:t>
      </w:r>
      <w:r w:rsidR="00837BA8" w:rsidRPr="00837BA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. Жаңа әкімшілік ғимаратта этномәдени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бірлестіктердің 17 кабинеті, БҚО ҚХА жастар қанаты кабинеттері, ардагерлер Кеңесінің кабинеттері орналасты</w:t>
      </w:r>
      <w:r w:rsidR="00837BA8" w:rsidRPr="00837BA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. Бұдан басқа Қазақстан халқы Ассамблеясының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Үйінде 2 дайындық кабинеті және 2 хореография залы, 3 тілдер (мемлекеттік тіл, ағылшын және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туған тілді оқыту) кабинеті, киім бөлмесі,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грим жасау бөлмесі қарастырылған. Сондай-ақ Қазақстан халқы Ассамблеясының қызметін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қамтамасыз ететін «Қоғамдық келісім» коммуналдық мемлекеттік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52392D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мекемесінің кабинеттері орналасқан.</w:t>
      </w:r>
    </w:p>
    <w:p w:rsidR="007543D6" w:rsidRPr="00407E4B" w:rsidRDefault="007543D6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арай жұмысының ең маңызды қоғамдық нысандары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облыстық «Достық көпірі» және </w:t>
      </w:r>
      <w:r w:rsidR="003119A4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диаспоралардың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119A4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ұлттық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мерекелерін, дәстүрлі ұлттық мерекелерді,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сондай-ақ облыс орталығында ұлттық мәдениет күндерін өткізу болды.</w:t>
      </w:r>
      <w:r w:rsidR="003119A4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Қазіргі уақытта облыста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20-дан астам ұлттық-мәдени автономиялар,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119A4" w:rsidRPr="00407E4B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119A4" w:rsidRPr="00407E4B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жуық ұлттық қоғамдық бірлестіктер, </w:t>
      </w:r>
      <w:r w:rsidR="00A929EC" w:rsidRPr="00407E4B">
        <w:rPr>
          <w:rFonts w:ascii="Times New Roman" w:hAnsi="Times New Roman" w:cs="Times New Roman"/>
          <w:sz w:val="28"/>
          <w:szCs w:val="28"/>
          <w:lang w:val="kk-KZ"/>
        </w:rPr>
        <w:t>70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-ден астам діни ұйымдар мен түрлі конфессиялар бірлестіктері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жұмыс істейді. Газеттер немесе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929E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қосымша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газет беттері орыс, украин, татар, неміс, </w:t>
      </w:r>
      <w:r w:rsidR="00A929EC" w:rsidRPr="00407E4B">
        <w:rPr>
          <w:rFonts w:ascii="Times New Roman" w:hAnsi="Times New Roman" w:cs="Times New Roman"/>
          <w:sz w:val="28"/>
          <w:szCs w:val="28"/>
          <w:lang w:val="kk-KZ"/>
        </w:rPr>
        <w:t>армян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929EC" w:rsidRPr="00407E4B">
        <w:rPr>
          <w:rFonts w:ascii="Times New Roman" w:hAnsi="Times New Roman" w:cs="Times New Roman"/>
          <w:sz w:val="28"/>
          <w:szCs w:val="28"/>
          <w:lang w:val="kk-KZ"/>
        </w:rPr>
        <w:t>шешен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929EC" w:rsidRPr="00407E4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әне </w:t>
      </w:r>
      <w:r w:rsidR="00A929EC" w:rsidRPr="00407E4B">
        <w:rPr>
          <w:rFonts w:ascii="Times New Roman" w:hAnsi="Times New Roman" w:cs="Times New Roman"/>
          <w:sz w:val="28"/>
          <w:szCs w:val="28"/>
          <w:lang w:val="kk-KZ"/>
        </w:rPr>
        <w:t>т.б.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тілдерінде шығарылады және ұлттық телерадио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хабарларын тарату редакциялары жұмыс істейді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3D6" w:rsidRPr="00407E4B" w:rsidRDefault="007543D6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Мұның бәрі аймақта тұратын әр этностың өзіндік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санасының өсуін күшейтеді, мәдениетін,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тілін, түрлі халықтардың салт-дәстүрлерін, әдет-ғұрыптарын дамытуға ықпал етеді, аймақта азаматтық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келісім орнатуға ықпал етеді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929EC" w:rsidRPr="00407E4B">
        <w:rPr>
          <w:rFonts w:ascii="Times New Roman" w:hAnsi="Times New Roman" w:cs="Times New Roman"/>
          <w:sz w:val="28"/>
          <w:szCs w:val="28"/>
          <w:lang w:val="kk-KZ"/>
        </w:rPr>
        <w:t>А.Майемер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929E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аймағына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тән ерекшеліктерді көрсете отырып, </w:t>
      </w:r>
      <w:r w:rsidR="00A929E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облысы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әлеуметтік-мәдени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аймақ ретінде </w:t>
      </w:r>
      <w:r w:rsidR="00A929EC" w:rsidRPr="00407E4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929EC" w:rsidRPr="00407E4B">
        <w:rPr>
          <w:rFonts w:ascii="Times New Roman" w:hAnsi="Times New Roman" w:cs="Times New Roman"/>
          <w:sz w:val="28"/>
          <w:szCs w:val="28"/>
          <w:lang w:val="kk-KZ"/>
        </w:rPr>
        <w:t>поли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субъектісі болып қана қоймай, сонымен бірге тарихи осында өмір сүрген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халықтардың материалдық және рухани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мәдениеттерінің ғасырлар бойғы қайта құруларының нәтижесі болып табылатындығын атап өтеді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3D6" w:rsidRPr="00407E4B" w:rsidRDefault="007543D6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Ұлттық-мәдени орталықтар - бұл ұлттық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101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мәдениеттің, ұлттық дәстүрлердің, ұлттық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101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>әдет-ғұрыптардың, тілдер мен халықтық қолөнердің дамуына ықпал ету үшін</w:t>
      </w:r>
      <w:r w:rsidR="00A929EC" w:rsidRPr="00407E4B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құрылған қоғамдық бірлестіктер</w:t>
      </w:r>
      <w:r w:rsidR="00837BA8" w:rsidRPr="00837BA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101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>.</w:t>
      </w:r>
    </w:p>
    <w:p w:rsidR="007543D6" w:rsidRPr="007C59BB" w:rsidRDefault="007543D6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>Х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Х ғасырдың 90-шы жылдарындағы ұлттық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101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саясат саласындағы бірқатар заңнамалық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101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актілер қабылданғаннан кейін </w:t>
      </w:r>
      <w:r w:rsidR="00A929EC"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облысында оннан астам ұлттық мәдени орталықтар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101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>мен қауымдастықтар жұмыс істей бастады</w:t>
      </w:r>
      <w:r w:rsidR="00A929EC"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929EC"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101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929EC"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>облыстық «</w:t>
      </w:r>
      <w:r w:rsidR="00A929EC" w:rsidRPr="007C59BB">
        <w:rPr>
          <w:rFonts w:ascii="Times New Roman" w:hAnsi="Times New Roman" w:cs="Times New Roman"/>
          <w:sz w:val="28"/>
          <w:szCs w:val="28"/>
          <w:lang w:val="kk-KZ"/>
        </w:rPr>
        <w:t>Орыс мәдени орталығы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» қоғамдық ұйымы, </w:t>
      </w:r>
      <w:r w:rsidR="00A929EC"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101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облысының украиндарының </w:t>
      </w:r>
      <w:r w:rsidR="00A929EC"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«Еднання»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101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929EC" w:rsidRPr="007C59BB">
        <w:rPr>
          <w:rFonts w:ascii="Times New Roman" w:hAnsi="Times New Roman" w:cs="Times New Roman"/>
          <w:sz w:val="28"/>
          <w:szCs w:val="28"/>
          <w:lang w:val="kk-KZ"/>
        </w:rPr>
        <w:t>украин этномәдени бірлестігі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929EC" w:rsidRPr="007C59BB">
        <w:rPr>
          <w:rFonts w:ascii="Times New Roman" w:hAnsi="Times New Roman" w:cs="Times New Roman"/>
          <w:sz w:val="28"/>
          <w:szCs w:val="28"/>
          <w:lang w:val="kk-KZ"/>
        </w:rPr>
        <w:t>«Татар мәдени орталығы» қоғамдық бірлестігі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929EC"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БҚО «Ламед»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101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929EC" w:rsidRPr="007C59BB">
        <w:rPr>
          <w:rFonts w:ascii="Times New Roman" w:hAnsi="Times New Roman" w:cs="Times New Roman"/>
          <w:sz w:val="28"/>
          <w:szCs w:val="28"/>
          <w:lang w:val="kk-KZ"/>
        </w:rPr>
        <w:t>Еврей этномәдени қоғамдық бірлестігі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101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29EC" w:rsidRPr="007C59BB">
        <w:rPr>
          <w:rFonts w:ascii="Times New Roman" w:hAnsi="Times New Roman" w:cs="Times New Roman"/>
          <w:sz w:val="28"/>
          <w:szCs w:val="28"/>
          <w:lang w:val="kk-KZ"/>
        </w:rPr>
        <w:t>«Грамада» белорус ұлттық-мәдени орталығы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929EC"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облысының аумағында тұратын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101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929EC" w:rsidRPr="007C59BB">
        <w:rPr>
          <w:rFonts w:ascii="Times New Roman" w:hAnsi="Times New Roman" w:cs="Times New Roman"/>
          <w:sz w:val="28"/>
          <w:szCs w:val="28"/>
          <w:lang w:val="kk-KZ"/>
        </w:rPr>
        <w:t>Жайық казактары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 ұлттық-мәдени автономиясы,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101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29EC" w:rsidRPr="007C59BB">
        <w:rPr>
          <w:rFonts w:ascii="Times New Roman" w:hAnsi="Times New Roman" w:cs="Times New Roman"/>
          <w:sz w:val="28"/>
          <w:szCs w:val="28"/>
          <w:lang w:val="kk-KZ"/>
        </w:rPr>
        <w:t>«Кәріс этномәдени бірлестігі»  қоғамдық бірлестігі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929EC"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«Хаймат» Орал неміс этно-ағартушылық қоғамы»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101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929EC" w:rsidRPr="007C59BB">
        <w:rPr>
          <w:rFonts w:ascii="Times New Roman" w:hAnsi="Times New Roman" w:cs="Times New Roman"/>
          <w:sz w:val="28"/>
          <w:szCs w:val="28"/>
          <w:lang w:val="kk-KZ"/>
        </w:rPr>
        <w:t>қоғамдық бірлестігі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929EC"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Әзірбайжан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101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29EC" w:rsidRPr="007C59BB">
        <w:rPr>
          <w:rFonts w:ascii="Times New Roman" w:hAnsi="Times New Roman" w:cs="Times New Roman"/>
          <w:sz w:val="28"/>
          <w:szCs w:val="28"/>
          <w:lang w:val="kk-KZ"/>
        </w:rPr>
        <w:t>«Бирлик» мәдени-ағартушылық қоғамы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929EC"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 ұйғырларының республикалық мәдениет орталығы»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101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929EC"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қоғамдық бірлестігінің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101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929EC" w:rsidRPr="007C59BB">
        <w:rPr>
          <w:rFonts w:ascii="Times New Roman" w:hAnsi="Times New Roman" w:cs="Times New Roman"/>
          <w:sz w:val="28"/>
          <w:szCs w:val="28"/>
          <w:lang w:val="kk-KZ"/>
        </w:rPr>
        <w:t>Орал қаласындағы филиалы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42C80" w:rsidRPr="007C59BB">
        <w:rPr>
          <w:rFonts w:ascii="Times New Roman" w:hAnsi="Times New Roman" w:cs="Times New Roman"/>
          <w:sz w:val="28"/>
          <w:szCs w:val="28"/>
          <w:lang w:val="kk-KZ"/>
        </w:rPr>
        <w:t>«Вайнах» шешен-ингуш қоғамдық бірлестігі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42C80"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«Грамада» белорус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42C80" w:rsidRPr="007C59BB">
        <w:rPr>
          <w:rFonts w:ascii="Times New Roman" w:hAnsi="Times New Roman" w:cs="Times New Roman"/>
          <w:sz w:val="28"/>
          <w:szCs w:val="28"/>
          <w:lang w:val="kk-KZ"/>
        </w:rPr>
        <w:t>ұлттық-мәдени орталығы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42C80"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«Республикалық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42C80" w:rsidRPr="007C59BB">
        <w:rPr>
          <w:rFonts w:ascii="Times New Roman" w:hAnsi="Times New Roman" w:cs="Times New Roman"/>
          <w:sz w:val="28"/>
          <w:szCs w:val="28"/>
          <w:lang w:val="kk-KZ"/>
        </w:rPr>
        <w:t>Дүнген мәдени орталығы» Батыс Қазақстан облысы бойынша қоғамдық бірлестігінің филиалы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42C80" w:rsidRPr="007C59BB">
        <w:rPr>
          <w:rFonts w:ascii="Times New Roman" w:hAnsi="Times New Roman" w:cs="Times New Roman"/>
          <w:sz w:val="28"/>
          <w:szCs w:val="28"/>
          <w:lang w:val="kk-KZ"/>
        </w:rPr>
        <w:t>БҚО «Масис» армян этномәдени қоғамдық бірлестігі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3D6" w:rsidRPr="00407E4B" w:rsidRDefault="007543D6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>Ұлттық-мәдени орталықтар қызметінің негізгі мақсаттары: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7543D6" w:rsidRPr="00407E4B" w:rsidRDefault="007543D6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-бір ұлттың адамдарын біріктіруден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pacing w:val="-1"/>
          <w:sz w:val="28"/>
          <w:szCs w:val="28"/>
          <w:lang w:val="kk-KZ"/>
        </w:rPr>
        <w:t>және мәдени байланыстар орнатудан көрінетін интеграция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7543D6" w:rsidRPr="00407E4B" w:rsidRDefault="007543D6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pacing w:val="-10"/>
          <w:sz w:val="28"/>
          <w:szCs w:val="28"/>
          <w:lang w:val="kk-KZ"/>
        </w:rPr>
        <w:t xml:space="preserve">-ұлттық мәдениетті игеру, дамыту және насихаттау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pacing w:val="-10"/>
          <w:sz w:val="28"/>
          <w:szCs w:val="28"/>
          <w:lang w:val="kk-KZ"/>
        </w:rPr>
        <w:t xml:space="preserve">процесінде адамдардың көркемдік қызметін жандандыруға бағытталған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pacing w:val="-10"/>
          <w:sz w:val="28"/>
          <w:szCs w:val="28"/>
          <w:lang w:val="kk-KZ"/>
        </w:rPr>
        <w:t>шығармашылық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;</w:t>
      </w:r>
    </w:p>
    <w:p w:rsidR="007543D6" w:rsidRPr="00407E4B" w:rsidRDefault="007543D6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-ана тілін, өз халқының тарихын,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дәстүрлері мен әдет-ғұрыптарын меңгеруде тұлғаның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танымдық және шығармашылық мүдделерін дамытуға бағытталған ағартушылық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7543D6" w:rsidRPr="00407E4B" w:rsidRDefault="007543D6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pacing w:val="-9"/>
          <w:sz w:val="28"/>
          <w:szCs w:val="28"/>
          <w:lang w:val="kk-KZ"/>
        </w:rPr>
        <w:t xml:space="preserve">-жеке тұлғаның ұлттық мәдениет пен этникалық топтан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pacing w:val="-9"/>
          <w:sz w:val="28"/>
          <w:szCs w:val="28"/>
          <w:lang w:val="kk-KZ"/>
        </w:rPr>
        <w:t xml:space="preserve">иеліктен айырылуын жеңуден, этникалық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pacing w:val="-9"/>
          <w:sz w:val="28"/>
          <w:szCs w:val="28"/>
          <w:lang w:val="kk-KZ"/>
        </w:rPr>
        <w:t xml:space="preserve">қауымдастық мүшелерінің моральдық-адамгершілік деңгейін арттыратын әлеуметтендіру факторларын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pacing w:val="-9"/>
          <w:sz w:val="28"/>
          <w:szCs w:val="28"/>
          <w:lang w:val="kk-KZ"/>
        </w:rPr>
        <w:t>күшейтуден тұратын тәрбиелік-қамқоршылық</w:t>
      </w:r>
      <w:r w:rsidR="00837BA8" w:rsidRPr="00837BA8">
        <w:rPr>
          <w:rFonts w:ascii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pacing w:val="-9"/>
          <w:sz w:val="28"/>
          <w:szCs w:val="28"/>
          <w:lang w:val="kk-KZ"/>
        </w:rPr>
        <w:t>.</w:t>
      </w:r>
    </w:p>
    <w:p w:rsidR="007543D6" w:rsidRPr="00407E4B" w:rsidRDefault="007543D6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Диссертант ұлттық-мәдени орталықтардың қызметі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99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этникалық қауымдастықты біріктіру, ұлттық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99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мәдениетті жандандыру және қолдау болып табылады деп санайды. Осылайша, қоғамдық бірлестіктерді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99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42C80" w:rsidRPr="00407E4B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>БҚО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тұратын барлық этникалық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99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қауымдастықтардың өкілдері құрады. Диаспора ұйымының өз ерекшеліктері бар, олар бұдан әрі талданатын болады</w:t>
      </w:r>
      <w:r w:rsidR="00837BA8" w:rsidRPr="00837BA8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99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.</w:t>
      </w:r>
    </w:p>
    <w:p w:rsidR="007543D6" w:rsidRPr="00407E4B" w:rsidRDefault="007543D6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Диаспора-бұл өзінің тарихи отанынан тыс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99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жерде (немесе өз халқының қоныстандыру аймағынан тыс)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99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тұратын және осы қауымдастықтың дамуы мен жұмыс істеуі үшін әлеуметтік институттары бар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99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біртұтас этникалық шығу тегі бар адамдар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99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қауымдастығы болғандықтан, ол ұлттық мәдениетті сақтау мен нығайтудан, ұлттық дәстүрлер мен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99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әдет-ғұрыптарды таратудан тұратын мәдени-ұлттық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99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орталықтардың қызметіне ұқсас функцияны орындайды. Бұл қоғамдастық мүшелерінің шетелдік ортаға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99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сәтті әлеуметтенуіне ықпал етеді,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99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>басқа этникалық топтармен жайлы өмір сүру және өзара даму үшін этномәдени атмосфера жасайды</w:t>
      </w:r>
      <w:r w:rsidR="00837BA8" w:rsidRPr="00837BA8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99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>, мәдениетаралық диалогтың негізін құрайды</w:t>
      </w:r>
      <w:r w:rsidR="00837BA8" w:rsidRPr="00837BA8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99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. Жоғарыда айтылғандарды сипаттау үшін біз </w:t>
      </w:r>
      <w:r w:rsidRPr="00407E4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lastRenderedPageBreak/>
        <w:t xml:space="preserve">кейбір диаспоралардың, атап айтқанда </w:t>
      </w:r>
      <w:r w:rsidR="00542C80" w:rsidRPr="00407E4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>орыс</w:t>
      </w:r>
      <w:r w:rsidRPr="00407E4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, армян,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99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42C80" w:rsidRPr="00407E4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>татар</w:t>
      </w:r>
      <w:r w:rsidRPr="00407E4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және </w:t>
      </w:r>
      <w:r w:rsidR="00542C80" w:rsidRPr="00407E4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>шешен диаспорлары</w:t>
      </w:r>
      <w:r w:rsidRPr="00407E4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жұмыс</w:t>
      </w:r>
      <w:r w:rsidR="00837BA8" w:rsidRPr="00837BA8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99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істеу тәжірибесі </w:t>
      </w:r>
      <w:r w:rsidR="00542C80" w:rsidRPr="00407E4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мысалдарының </w:t>
      </w:r>
      <w:r w:rsidRPr="00407E4B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>қарастырамыз.</w:t>
      </w:r>
    </w:p>
    <w:p w:rsidR="007543D6" w:rsidRPr="00407E4B" w:rsidRDefault="00542C80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>Б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атыс Қазақстан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облысының алғашқы диаспораларының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54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бірі, жоғарыда атап өткендей,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54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орыс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диаспорасы жұмыс істей бастады. ХХ ғасырдағы санақ бойынша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облысында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орыстар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54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19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89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жылы -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216514 адам,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54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199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9 жылы -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174018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адам,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200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9 жылы -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135813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адам, 20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жылы -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125613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адам өмір сүрді.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Орал қаласында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54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Ресей консулдығы жұмыс атқаруды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54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543D6" w:rsidRPr="00407E4B" w:rsidRDefault="00542C80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Орыс және басқада православ дінін ұстанатын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54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этникалық диаспора өкілдері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дәстүрлі түрде келесі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54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діни мерекелерді атап өтеді: Пасха, Троица, Киелі Рух күні, «қозғалмалы» мерекелер, сонымен қатар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54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тұрақты мерекелер: Жаңа жыл (1 қаңтар),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54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Рождество (7 қаңтар),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Крещение (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19 қаңтар) және т.б.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54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3D6" w:rsidRPr="00407E4B" w:rsidRDefault="007543D6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Келесі диаспора - армяндарды қарастыруға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54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көшейік. Бірінші </w:t>
      </w:r>
      <w:r w:rsidR="00542C80" w:rsidRPr="00407E4B">
        <w:rPr>
          <w:rFonts w:ascii="Times New Roman" w:hAnsi="Times New Roman" w:cs="Times New Roman"/>
          <w:sz w:val="28"/>
          <w:szCs w:val="28"/>
          <w:lang w:val="kk-KZ"/>
        </w:rPr>
        <w:t>Батыс Қазақстан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облысындағы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54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армяндар патшалық Ресей кезінде пайда болды. «</w:t>
      </w:r>
      <w:r w:rsidR="00C618A4" w:rsidRPr="00407E4B">
        <w:rPr>
          <w:rFonts w:ascii="Times New Roman" w:hAnsi="Times New Roman" w:cs="Times New Roman"/>
          <w:sz w:val="28"/>
          <w:szCs w:val="28"/>
          <w:lang w:val="kk-KZ"/>
        </w:rPr>
        <w:t>Масис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» армян </w:t>
      </w:r>
      <w:r w:rsidR="00C618A4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этномәдени қоғамдық бірлестігінің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54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деректері бойынша өңірдегі армяндардың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54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618A4" w:rsidRPr="00407E4B">
        <w:rPr>
          <w:rFonts w:ascii="Times New Roman" w:hAnsi="Times New Roman" w:cs="Times New Roman"/>
          <w:sz w:val="28"/>
          <w:szCs w:val="28"/>
          <w:lang w:val="kk-KZ"/>
        </w:rPr>
        <w:t>60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% - ы құрылыс саласында, 20% - ы өнеркәсіпте, </w:t>
      </w:r>
      <w:r w:rsidR="00C618A4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10% - қызмет көрсетуде,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4% - ы саудада, қалғандары білім беру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54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, басқару және мәдениет саласында жұмыс істейді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54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3D6" w:rsidRPr="00407E4B" w:rsidRDefault="007543D6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Армяндардың көші-қон ағыны 19</w:t>
      </w:r>
      <w:r w:rsidR="00C618A4" w:rsidRPr="00407E4B">
        <w:rPr>
          <w:rFonts w:ascii="Times New Roman" w:hAnsi="Times New Roman" w:cs="Times New Roman"/>
          <w:sz w:val="28"/>
          <w:szCs w:val="28"/>
          <w:lang w:val="kk-KZ"/>
        </w:rPr>
        <w:t>50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жылдан бері байқалады,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54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ал 1988 жылы Спитак жер сілкінісінен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кейін көптеген адамдар туыстарынан, жақындарынан, тұрғын үйінен және жұмысынан айрылды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екінші толқын КСРО-ның ыдырауымен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байланысты. Армян көші-қонының соңғы толқынының өкілдері посткеңестік кеңістіктегі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тұрақсыз экономикалық жағдайдың нәтижесінде пайда болды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3D6" w:rsidRPr="00407E4B" w:rsidRDefault="00C618A4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облысындағы армян диаспорасының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ерекшелігі-олардың ашықтығы және аймақтың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басқа халықтарымен жақындасуға деген ұмтылысы, атап айтқанда аралас неке құру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Айта кету керек, бұл диаспора еврейлерден кейінгі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ең көне және барлық жерде жоғары бейімделу икемділігін көрсетеді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3D6" w:rsidRPr="00407E4B" w:rsidRDefault="007543D6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Кез-келген диаспораны біріктірудің негізі және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ұйымдастыру дәрежесі мәдени құндылықтар болып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табылады: дәстүрлерді, әдет-ғұрыптарды, діни мерекелерді сақтау. Этностық бірегейлікті сақтауда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отбасыларда ұлттық және көбінесе діни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мерекелермен үйлесетін дәстүрді сақтау маңызды рөл атқарады. Тілді үйрену мен білуде үлкен маңызға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 xml:space="preserve">ие екендігіне назар аудара отырып, армян тілін үйренуге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73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>арналған курстар ұйымдастырылады.</w:t>
      </w:r>
    </w:p>
    <w:p w:rsidR="007543D6" w:rsidRPr="002420AD" w:rsidRDefault="007543D6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 қаланың барлық бұқаралық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іс-шараларына, әсіресе мәдени-демалыс сипатындағы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іс-шараларға қатысады. Армян диаспорасы қызметінің негізгі салалары мыналар - сауда, қызмет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көрсету саласы, мейрамхана бизнесі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618A4" w:rsidRPr="00407E4B">
        <w:rPr>
          <w:rFonts w:ascii="Times New Roman" w:hAnsi="Times New Roman" w:cs="Times New Roman"/>
          <w:sz w:val="28"/>
          <w:szCs w:val="28"/>
          <w:lang w:val="kk-KZ"/>
        </w:rPr>
        <w:t>Оралдық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армяндар қайтыс болғандарды Арменияда жерлеуді жөн көреді. Қайтыс болған адамның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туыстарына көмек көрсету үшін қоғамдық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институттар арқылы ерікті қайырымдылық жасалады.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>Жалпы, ұлттық сана ең алдымен армян халқының тарихын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>, мәдениетін, тілін жақсы білумен жүзеге асырылады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3D6" w:rsidRPr="002420AD" w:rsidRDefault="007543D6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20AD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Көріп отырғаныңыздай, </w:t>
      </w:r>
      <w:r w:rsidR="00C618A4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облысының армян диаспорасы ең белсенді,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мобильді, мәдени шаралармен айналысатын, сонымен қатар кең экономикалық бағдарламаны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жүзеге асыратын және аймақтың саяси өміріне белсенді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>қатысатындардың бірі болып табылады.</w:t>
      </w:r>
    </w:p>
    <w:p w:rsidR="007543D6" w:rsidRPr="002420AD" w:rsidRDefault="00C618A4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облысының тағы бір ірі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>диаспора –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>татар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 диаспорасы. Тюмень облысында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 мың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>татарлар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 ресми тіркелген. Алайда,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>татар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 диаспорасы жетекшілерінің пікірінше, ресми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сан адамдардың нақты санымен сәйкес келмейді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>және жарияланған сандардан бірнеше есе асып түседі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3D6" w:rsidRPr="00407E4B" w:rsidRDefault="00C618A4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Жәңгір-ханның замаманынан бері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қалыптасқан </w:t>
      </w:r>
      <w:r w:rsidR="007543D6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татар диаспорасы</w:t>
      </w:r>
      <w:r w:rsidR="007543D6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өкілдері үлкенді-кішілі сауда,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құрылыс және жөндеу жұмыстарымен айналысады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7543D6" w:rsidRPr="00407E4B" w:rsidRDefault="00C618A4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Батыс Қазақстан </w:t>
      </w:r>
      <w:r w:rsidR="007543D6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облысының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татарлары</w:t>
      </w:r>
      <w:r w:rsidR="007543D6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әдетте,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суннит</w:t>
      </w:r>
      <w:r w:rsidR="007543D6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мұсылмандарына жатады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7543D6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Алайда,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Қазан қаласы</w:t>
      </w:r>
      <w:r w:rsidR="007543D6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тумалары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христиандық православ</w:t>
      </w:r>
      <w:r w:rsidR="007543D6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сенімін ұстанады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7543D6" w:rsidRPr="00407E4B" w:rsidRDefault="00C618A4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Т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атарл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ардың ұлттық одақтары ұлттық және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41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өзіндік сана мен жайлылықты сақтауда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маңызды рөл атқарады.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Татар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тілінде газет шығарылады. Газет беттерінде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Татарстандағы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жағдай,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ислам туралы әңгімелер, диаспора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өкілдері туралы очерктер, </w:t>
      </w:r>
      <w:r w:rsidR="00734696" w:rsidRPr="00407E4B">
        <w:rPr>
          <w:rFonts w:ascii="Times New Roman" w:hAnsi="Times New Roman" w:cs="Times New Roman"/>
          <w:sz w:val="28"/>
          <w:szCs w:val="28"/>
          <w:lang w:val="kk-KZ"/>
        </w:rPr>
        <w:t>БҚО татарларының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әдеби шығармалары бар. Орыс тіліндегі басылымдар, әдетте,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ресми сипатта болады, аймақтық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билікке жүгінеді немесе диаспораға </w:t>
      </w:r>
      <w:r w:rsidR="0073469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болып жатқан кейбір саяси және қоғамдық іс-әрекеттерді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қолдауға шақырады.</w:t>
      </w:r>
    </w:p>
    <w:p w:rsidR="007543D6" w:rsidRPr="00407E4B" w:rsidRDefault="00734696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облысында тұратын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татарлардың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мәдениетіне қоршаған халықтың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мәдениеті айтарлықтай әсер етеді. Сондықтан аралас некелер жиі кездеседі. Тағамдар, әдетте,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блыстың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байырғы тұрғындары арасында кеңінен таралған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Татарская кухня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» деп аталатын тағамдарға сәйкес келеді, ол аймақтың байырғы тұрғындары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арасында байқала бастады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34696" w:rsidRPr="002420AD" w:rsidRDefault="00734696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Татар диспорасыны біріктіретін тарихи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тұлға Ғабулла Тоқайдың Орал қаласында тәлім алып, жұмыс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жасағындығы ұлттық біргейлікті сақтауға өз септігін тигізуде. Ғ.Тоқайдың мұражайы да жұмыс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>жасауда.</w:t>
      </w:r>
    </w:p>
    <w:p w:rsidR="007543D6" w:rsidRPr="002420AD" w:rsidRDefault="007543D6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20AD">
        <w:rPr>
          <w:rFonts w:ascii="Times New Roman" w:hAnsi="Times New Roman" w:cs="Times New Roman"/>
          <w:sz w:val="28"/>
          <w:szCs w:val="28"/>
          <w:lang w:val="kk-KZ"/>
        </w:rPr>
        <w:t>Диссертациялық зерттеу объектісі</w:t>
      </w:r>
      <w:r w:rsidR="0073469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734696" w:rsidRPr="002420AD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халықтарының диаспоралары, атап айтқанда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34696" w:rsidRPr="002420AD">
        <w:rPr>
          <w:rFonts w:ascii="Times New Roman" w:hAnsi="Times New Roman" w:cs="Times New Roman"/>
          <w:sz w:val="28"/>
          <w:szCs w:val="28"/>
          <w:lang w:val="kk-KZ"/>
        </w:rPr>
        <w:t>шешен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 диаспоралары мысалында </w:t>
      </w:r>
      <w:r w:rsidR="00734696" w:rsidRPr="002420AD">
        <w:rPr>
          <w:rFonts w:ascii="Times New Roman" w:hAnsi="Times New Roman" w:cs="Times New Roman"/>
          <w:sz w:val="28"/>
          <w:szCs w:val="28"/>
          <w:lang w:val="kk-KZ"/>
        </w:rPr>
        <w:t>Батыс Қазақстан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 облысындағы диаспоралардың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>өмірлік қызметін талдауды аяқтаймыз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3D6" w:rsidRPr="007C59BB" w:rsidRDefault="00734696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20AD">
        <w:rPr>
          <w:rFonts w:ascii="Times New Roman" w:hAnsi="Times New Roman" w:cs="Times New Roman"/>
          <w:sz w:val="28"/>
          <w:szCs w:val="28"/>
          <w:lang w:val="kk-KZ"/>
        </w:rPr>
        <w:t>Шешешндердің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облысына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101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>қоныс аударуы бірнеше толқындарға бөлінеді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101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. Бірінші толқын (1957 ж.) Қазақстанға жер аударылған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>шешен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 халқының ақталуымен тұспа - тұс келді,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101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 екінші толқын-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1970 жж. бастау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101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>алған БүкілОдақтық құрылысына келген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 ерікті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>шешен жастары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>, ал үшіншісі-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Шешен Республикасында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101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420AD">
        <w:rPr>
          <w:rFonts w:ascii="Times New Roman" w:hAnsi="Times New Roman" w:cs="Times New Roman"/>
          <w:sz w:val="28"/>
          <w:szCs w:val="28"/>
          <w:lang w:val="kk-KZ"/>
        </w:rPr>
        <w:t>1995 жылы басталған соғысқа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101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2420AD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болды. 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</w:t>
      </w:r>
      <w:r w:rsidR="007543D6"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облысында 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>шешен</w:t>
      </w:r>
      <w:r w:rsidR="007543D6"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 ұлтының 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543D6"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 мың өкілі тұрады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101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. Өмірдің басты ережесін қызғанышпен ұстанатын 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>шешендер</w:t>
      </w:r>
      <w:r w:rsidR="007543D6"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 үшін-туған тамырынан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101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кетпеу, </w:t>
      </w:r>
      <w:r w:rsidR="007543D6" w:rsidRPr="007C59B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әкесінен үйден шықпау,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101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7C59BB">
        <w:rPr>
          <w:rFonts w:ascii="Times New Roman" w:hAnsi="Times New Roman" w:cs="Times New Roman"/>
          <w:sz w:val="28"/>
          <w:szCs w:val="28"/>
          <w:lang w:val="kk-KZ"/>
        </w:rPr>
        <w:t>кез-келген қуғыннан өз еліне оралу - бұл көші-қонның өте жоғары пайызы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101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7C59B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3D6" w:rsidRPr="007C59BB" w:rsidRDefault="007543D6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2001 жылы мамырда облыстық </w:t>
      </w:r>
      <w:r w:rsidR="00765B61"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«Вайнах»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101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65B61"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шешен-ингуш қоғамдық бірлестігі 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>тіркелген</w:t>
      </w:r>
      <w:r w:rsidR="00765B61"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 болатын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101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. Орталықтың мақсаты - </w:t>
      </w:r>
      <w:r w:rsidR="00765B61" w:rsidRPr="007C59BB">
        <w:rPr>
          <w:rFonts w:ascii="Times New Roman" w:hAnsi="Times New Roman" w:cs="Times New Roman"/>
          <w:sz w:val="28"/>
          <w:szCs w:val="28"/>
          <w:lang w:val="kk-KZ"/>
        </w:rPr>
        <w:t>шешендердің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 ұлттық мәдениетін насихаттау, оның халқы мен олардың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101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өкілдерін таныту, мәдениетаралық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101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қарым-қатынас жағдайындағы мәдениет, патриоттық сезімді, барлық халықтардың мәдениеттеріне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101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C59BB">
        <w:rPr>
          <w:rFonts w:ascii="Times New Roman" w:hAnsi="Times New Roman" w:cs="Times New Roman"/>
          <w:sz w:val="28"/>
          <w:szCs w:val="28"/>
          <w:lang w:val="kk-KZ"/>
        </w:rPr>
        <w:t>құрмет сезімін тәрбиелеу.</w:t>
      </w:r>
    </w:p>
    <w:p w:rsidR="007543D6" w:rsidRPr="007C59BB" w:rsidRDefault="00765B61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59BB">
        <w:rPr>
          <w:rFonts w:ascii="Times New Roman" w:hAnsi="Times New Roman" w:cs="Times New Roman"/>
          <w:sz w:val="28"/>
          <w:szCs w:val="28"/>
          <w:lang w:val="kk-KZ"/>
        </w:rPr>
        <w:t>Орал</w:t>
      </w:r>
      <w:r w:rsidR="007543D6"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 аймағындағы </w:t>
      </w:r>
      <w:r w:rsidR="007B1AC7" w:rsidRPr="007C59BB">
        <w:rPr>
          <w:rFonts w:ascii="Times New Roman" w:hAnsi="Times New Roman" w:cs="Times New Roman"/>
          <w:sz w:val="28"/>
          <w:szCs w:val="28"/>
          <w:lang w:val="kk-KZ"/>
        </w:rPr>
        <w:t>шешендер</w:t>
      </w:r>
      <w:r w:rsidR="007543D6"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 мұсылман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7C59BB">
        <w:rPr>
          <w:rFonts w:ascii="Times New Roman" w:hAnsi="Times New Roman" w:cs="Times New Roman"/>
          <w:sz w:val="28"/>
          <w:szCs w:val="28"/>
          <w:lang w:val="kk-KZ"/>
        </w:rPr>
        <w:t xml:space="preserve">дінін ұстанады, дін бұл жағдайда әлеуметтік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7C59BB">
        <w:rPr>
          <w:rFonts w:ascii="Times New Roman" w:hAnsi="Times New Roman" w:cs="Times New Roman"/>
          <w:sz w:val="28"/>
          <w:szCs w:val="28"/>
          <w:lang w:val="kk-KZ"/>
        </w:rPr>
        <w:t>интеграцияның функцияларын өзіне ала отырып, өмір сүрудің жоғары қабілетін көрсетеді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7C59B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3D6" w:rsidRPr="00407E4B" w:rsidRDefault="007543D6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Қауымдастықтың біртұтастығы этникалық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өзін-өзі тану деңгейімен анықталатындығын атап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өткен жөн, бұл «этностық топтың өмірінің шын мәнінде бар этнодифференциалданушы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этноинтеграциялық компоненттерін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саналы бейнелеу мен бағалаудың салыстырмалы тұрақты жүйесі. Осы жүйенің қалыптасуы нәтижесінде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адам өзін этникалық қауымдастықтың өкілі ретінде сезінеді»</w:t>
      </w:r>
      <w:r w:rsidR="00AC4C61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7D726D">
        <w:rPr>
          <w:rFonts w:ascii="Times New Roman" w:eastAsia="Times New Roman" w:hAnsi="Times New Roman" w:cs="Times New Roman"/>
          <w:sz w:val="28"/>
          <w:szCs w:val="28"/>
          <w:lang w:val="kk-KZ"/>
        </w:rPr>
        <w:t>119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AC4C61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7543D6" w:rsidRPr="00407E4B" w:rsidRDefault="007543D6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Тіл этникалық өзін-өзі тану құрылымында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маңызды рөл атқарады. Біріншіден, </w:t>
      </w:r>
      <w:r w:rsidR="00765B61" w:rsidRPr="00407E4B">
        <w:rPr>
          <w:rFonts w:ascii="Times New Roman" w:hAnsi="Times New Roman" w:cs="Times New Roman"/>
          <w:sz w:val="28"/>
          <w:szCs w:val="28"/>
          <w:lang w:val="kk-KZ"/>
        </w:rPr>
        <w:t>шешендер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үшін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шетелдік этникалық ортадағы маңыздылық өте маңызды. Өз халқының тілін қабылдаудағы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эмоционалдылықтың жоғарылауы соңғысы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этникалық сәйкестікті қалыптастыратын маңызды фактор, оны беру және көрсету арнасы екендігін көрсетеді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3D6" w:rsidRPr="00407E4B" w:rsidRDefault="007543D6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Диссертанттың пікірінше, шағын</w:t>
      </w:r>
      <w:r w:rsidR="00765B6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Отандарынан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алыс орналасқан осы қауымдастықтың өкілдері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үшін тіл, ең алдымен, өзін этнос өкілдері деп санайды. Ұлттық-мемлекеттік білім берудегі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этнос үшін бұл мәселе иммигранттар үшін өткір емес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, өйткені олар өздерінің бірегейлігін көрсетеді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3D6" w:rsidRPr="00407E4B" w:rsidRDefault="007543D6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Осылайша, жұмыс істеудің негізгі факторлары,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санына, қоныстану сипатына, мәдени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құндылықтардың рөліне қосымша тағы бір индикаторды қамтуы керек: оның шығу елімен беріктік дәрежесі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765B61" w:rsidRPr="00407E4B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ұл өте маңызды, өйткені этникалық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Отанымен тығыз байланыс этномәдени негізді нығайтады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543D6" w:rsidRPr="00407E4B" w:rsidRDefault="00765B61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Шешендер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туыстарының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тығыз ынтымақтастығымен және қатаң экзогамиясымен сипатталады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3D6" w:rsidRPr="00407E4B" w:rsidRDefault="007543D6" w:rsidP="00A649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Диссертант мәдениетаралық өзара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іс-қимылдың негізгі критерийлерін қолдана отырып,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65B61" w:rsidRPr="00407E4B">
        <w:rPr>
          <w:rFonts w:ascii="Times New Roman" w:hAnsi="Times New Roman" w:cs="Times New Roman"/>
          <w:sz w:val="28"/>
          <w:szCs w:val="28"/>
          <w:lang w:val="kk-KZ"/>
        </w:rPr>
        <w:t>Батыс Қазақстан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облысының </w:t>
      </w:r>
      <w:r w:rsidR="00765B61" w:rsidRPr="00407E4B">
        <w:rPr>
          <w:rFonts w:ascii="Times New Roman" w:hAnsi="Times New Roman" w:cs="Times New Roman"/>
          <w:sz w:val="28"/>
          <w:szCs w:val="28"/>
          <w:lang w:val="kk-KZ"/>
        </w:rPr>
        <w:t>шешен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диаспорасының басқа субъектілермен мәдениетаралық өзара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әрекеттесудәрежелік бағалауын анықтауға тырысты (кесте</w:t>
      </w:r>
      <w:r w:rsidR="00AC4C61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4579" w:rsidRPr="00407E4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6494B" w:rsidRPr="00407E4B" w:rsidRDefault="00A6494B" w:rsidP="00A64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  <w:lang w:val="kk-KZ"/>
        </w:rPr>
      </w:pPr>
    </w:p>
    <w:p w:rsidR="007543D6" w:rsidRPr="00837BA8" w:rsidRDefault="00A6494B" w:rsidP="00A64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Кесте </w:t>
      </w:r>
      <w:r w:rsidR="00274579" w:rsidRPr="00407E4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0B77C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облысындағы </w:t>
      </w:r>
      <w:r w:rsidR="000B77C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шешен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диаспора</w:t>
      </w:r>
      <w:r w:rsidR="000B77C2" w:rsidRPr="00407E4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ының мәдениетаралық өзара әрекеттесу дәрежесінің критерийлері мен дәрежелері</w:t>
      </w:r>
      <w:r w:rsidR="00837BA8" w:rsidRPr="00837B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75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A6494B" w:rsidRPr="00407E4B" w:rsidRDefault="00A6494B" w:rsidP="00A649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  <w:lang w:val="kk-KZ"/>
        </w:rPr>
      </w:pPr>
    </w:p>
    <w:tbl>
      <w:tblPr>
        <w:tblStyle w:val="a7"/>
        <w:tblW w:w="0" w:type="auto"/>
        <w:tblInd w:w="115" w:type="dxa"/>
        <w:tblLayout w:type="fixed"/>
        <w:tblLook w:val="04A0" w:firstRow="1" w:lastRow="0" w:firstColumn="1" w:lastColumn="0" w:noHBand="0" w:noVBand="1"/>
      </w:tblPr>
      <w:tblGrid>
        <w:gridCol w:w="3679"/>
        <w:gridCol w:w="709"/>
        <w:gridCol w:w="850"/>
        <w:gridCol w:w="992"/>
        <w:gridCol w:w="709"/>
        <w:gridCol w:w="992"/>
        <w:gridCol w:w="851"/>
        <w:gridCol w:w="850"/>
      </w:tblGrid>
      <w:tr w:rsidR="000A2244" w:rsidRPr="00407E4B" w:rsidTr="000A2244">
        <w:tc>
          <w:tcPr>
            <w:tcW w:w="3679" w:type="dxa"/>
          </w:tcPr>
          <w:p w:rsidR="000A2244" w:rsidRPr="00407E4B" w:rsidRDefault="000A2244" w:rsidP="000A22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953" w:type="dxa"/>
            <w:gridSpan w:val="7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Рангтік бағалар</w:t>
            </w:r>
          </w:p>
        </w:tc>
      </w:tr>
      <w:tr w:rsidR="000A2244" w:rsidRPr="00407E4B" w:rsidTr="000A2244">
        <w:trPr>
          <w:trHeight w:val="1389"/>
        </w:trPr>
        <w:tc>
          <w:tcPr>
            <w:tcW w:w="3679" w:type="dxa"/>
          </w:tcPr>
          <w:p w:rsidR="000A2244" w:rsidRPr="00407E4B" w:rsidRDefault="000A2244" w:rsidP="000A224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Мәдениетаралық қарым-қатынас субъектілерінің критерийлері</w:t>
            </w:r>
          </w:p>
        </w:tc>
        <w:tc>
          <w:tcPr>
            <w:tcW w:w="709" w:type="dxa"/>
            <w:textDirection w:val="btLr"/>
          </w:tcPr>
          <w:p w:rsidR="000A2244" w:rsidRPr="00407E4B" w:rsidRDefault="000A2244" w:rsidP="000A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 xml:space="preserve">Тіл </w:t>
            </w:r>
          </w:p>
        </w:tc>
        <w:tc>
          <w:tcPr>
            <w:tcW w:w="850" w:type="dxa"/>
            <w:textDirection w:val="btLr"/>
          </w:tcPr>
          <w:p w:rsidR="000A2244" w:rsidRPr="00407E4B" w:rsidRDefault="000A2244" w:rsidP="000A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 xml:space="preserve">Дәстүрлер </w:t>
            </w:r>
          </w:p>
        </w:tc>
        <w:tc>
          <w:tcPr>
            <w:tcW w:w="992" w:type="dxa"/>
            <w:textDirection w:val="btLr"/>
          </w:tcPr>
          <w:p w:rsidR="000A2244" w:rsidRPr="00407E4B" w:rsidRDefault="000A2244" w:rsidP="000A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Әдет-ғұрыптар</w:t>
            </w:r>
          </w:p>
        </w:tc>
        <w:tc>
          <w:tcPr>
            <w:tcW w:w="709" w:type="dxa"/>
            <w:textDirection w:val="btLr"/>
          </w:tcPr>
          <w:p w:rsidR="000A2244" w:rsidRPr="00407E4B" w:rsidRDefault="000A2244" w:rsidP="000A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Рәсімдер</w:t>
            </w:r>
          </w:p>
        </w:tc>
        <w:tc>
          <w:tcPr>
            <w:tcW w:w="992" w:type="dxa"/>
            <w:textDirection w:val="btLr"/>
          </w:tcPr>
          <w:p w:rsidR="000A2244" w:rsidRPr="00407E4B" w:rsidRDefault="000A2244" w:rsidP="000A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Ортақ тарих</w:t>
            </w:r>
          </w:p>
        </w:tc>
        <w:tc>
          <w:tcPr>
            <w:tcW w:w="851" w:type="dxa"/>
            <w:textDirection w:val="btLr"/>
          </w:tcPr>
          <w:p w:rsidR="000A2244" w:rsidRPr="00407E4B" w:rsidRDefault="000A2244" w:rsidP="000A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Фольклор</w:t>
            </w:r>
          </w:p>
        </w:tc>
        <w:tc>
          <w:tcPr>
            <w:tcW w:w="850" w:type="dxa"/>
            <w:textDirection w:val="btLr"/>
          </w:tcPr>
          <w:p w:rsidR="000A2244" w:rsidRPr="00407E4B" w:rsidRDefault="000A2244" w:rsidP="000A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Діни сенім</w:t>
            </w:r>
          </w:p>
        </w:tc>
      </w:tr>
      <w:tr w:rsidR="000A2244" w:rsidRPr="00407E4B" w:rsidTr="000A2244">
        <w:tc>
          <w:tcPr>
            <w:tcW w:w="3679" w:type="dxa"/>
          </w:tcPr>
          <w:p w:rsidR="000A2244" w:rsidRPr="00407E4B" w:rsidRDefault="000A2244" w:rsidP="000A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Базалық этнос (шешендер)</w:t>
            </w:r>
          </w:p>
        </w:tc>
        <w:tc>
          <w:tcPr>
            <w:tcW w:w="709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</w:p>
        </w:tc>
        <w:tc>
          <w:tcPr>
            <w:tcW w:w="851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</w:p>
        </w:tc>
        <w:tc>
          <w:tcPr>
            <w:tcW w:w="850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2244" w:rsidRPr="00407E4B" w:rsidTr="000A2244">
        <w:tc>
          <w:tcPr>
            <w:tcW w:w="3679" w:type="dxa"/>
          </w:tcPr>
          <w:p w:rsidR="000A2244" w:rsidRPr="00407E4B" w:rsidRDefault="000A2244" w:rsidP="000A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Славян диаспоралары</w:t>
            </w:r>
          </w:p>
        </w:tc>
        <w:tc>
          <w:tcPr>
            <w:tcW w:w="709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</w:p>
        </w:tc>
        <w:tc>
          <w:tcPr>
            <w:tcW w:w="992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</w:p>
        </w:tc>
        <w:tc>
          <w:tcPr>
            <w:tcW w:w="851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</w:p>
        </w:tc>
        <w:tc>
          <w:tcPr>
            <w:tcW w:w="850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2244" w:rsidRPr="00407E4B" w:rsidTr="000A2244">
        <w:tc>
          <w:tcPr>
            <w:tcW w:w="3679" w:type="dxa"/>
          </w:tcPr>
          <w:p w:rsidR="000A2244" w:rsidRPr="00407E4B" w:rsidRDefault="000A2244" w:rsidP="000A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Кавказ диаспорлары</w:t>
            </w:r>
          </w:p>
        </w:tc>
        <w:tc>
          <w:tcPr>
            <w:tcW w:w="709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</w:p>
        </w:tc>
        <w:tc>
          <w:tcPr>
            <w:tcW w:w="992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</w:p>
        </w:tc>
        <w:tc>
          <w:tcPr>
            <w:tcW w:w="851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0A2244" w:rsidRPr="00407E4B" w:rsidTr="000A2244">
        <w:tc>
          <w:tcPr>
            <w:tcW w:w="3679" w:type="dxa"/>
          </w:tcPr>
          <w:p w:rsidR="000A2244" w:rsidRPr="00407E4B" w:rsidRDefault="000A2244" w:rsidP="000A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Түркітілдес этностарының диаспорлары</w:t>
            </w:r>
          </w:p>
        </w:tc>
        <w:tc>
          <w:tcPr>
            <w:tcW w:w="709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</w:p>
        </w:tc>
        <w:tc>
          <w:tcPr>
            <w:tcW w:w="850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</w:p>
        </w:tc>
        <w:tc>
          <w:tcPr>
            <w:tcW w:w="709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</w:p>
        </w:tc>
        <w:tc>
          <w:tcPr>
            <w:tcW w:w="992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</w:p>
        </w:tc>
        <w:tc>
          <w:tcPr>
            <w:tcW w:w="851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</w:p>
        </w:tc>
        <w:tc>
          <w:tcPr>
            <w:tcW w:w="850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</w:p>
        </w:tc>
      </w:tr>
    </w:tbl>
    <w:p w:rsidR="00765B61" w:rsidRPr="00407E4B" w:rsidRDefault="00765B61" w:rsidP="00F53032">
      <w:pPr>
        <w:shd w:val="clear" w:color="auto" w:fill="FFFFFF"/>
        <w:spacing w:after="0" w:line="360" w:lineRule="auto"/>
        <w:ind w:left="115" w:firstLine="66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543D6" w:rsidRPr="00407E4B" w:rsidRDefault="00274579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7543D6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-кестеден көріп отырғанымыздай,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біздің облыстағы </w:t>
      </w:r>
      <w:r w:rsidR="000B77C2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шешен </w:t>
      </w:r>
      <w:r w:rsidR="007543D6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диаспора</w:t>
      </w:r>
      <w:r w:rsidR="000B77C2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r w:rsidR="007543D6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ының басқа этникалық қауымдастықтармен мәдениетаралық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өзара әрекеттесуінің негізгі критерийлері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ретінде тіл, дәстүрлер, рәсімдер, сенім, фольклор және жалпы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тарихты қабылдады. Жоғарыда аталған өзара іс-қимыл субъектілеріне мыналар жатады: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7543D6" w:rsidRPr="00407E4B" w:rsidRDefault="007543D6" w:rsidP="00661401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Ресей Федерациясының </w:t>
      </w:r>
      <w:r w:rsidR="000B77C2" w:rsidRPr="00407E4B">
        <w:rPr>
          <w:rFonts w:ascii="Times New Roman" w:hAnsi="Times New Roman" w:cs="Times New Roman"/>
          <w:sz w:val="28"/>
          <w:szCs w:val="28"/>
          <w:lang w:val="kk-KZ"/>
        </w:rPr>
        <w:t>Шешенстан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аумағында тұратын </w:t>
      </w:r>
      <w:r w:rsidR="007B1AC7" w:rsidRPr="00407E4B">
        <w:rPr>
          <w:rFonts w:ascii="Times New Roman" w:hAnsi="Times New Roman" w:cs="Times New Roman"/>
          <w:sz w:val="28"/>
          <w:szCs w:val="28"/>
          <w:lang w:val="kk-KZ"/>
        </w:rPr>
        <w:t>шешен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халқы ұсынған негізгі этникалық топ;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7543D6" w:rsidRPr="00407E4B" w:rsidRDefault="000B77C2" w:rsidP="00661401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облысының аумағында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орналасқан кавказ диаспоралары, соның ішінде Закавказье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диаспоралары (әзірбайжандар, армяндар, грузиндер);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7543D6" w:rsidRPr="00407E4B" w:rsidRDefault="007543D6" w:rsidP="00661401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диссертант біздің облыстың </w:t>
      </w:r>
      <w:r w:rsidR="000B77C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славян тілдес этникалық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B77C2" w:rsidRPr="00407E4B">
        <w:rPr>
          <w:rFonts w:ascii="Times New Roman" w:hAnsi="Times New Roman" w:cs="Times New Roman"/>
          <w:sz w:val="28"/>
          <w:szCs w:val="28"/>
          <w:lang w:val="kk-KZ"/>
        </w:rPr>
        <w:t>диаспорлар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ең көп этностық қауымдастықтар қатарына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жатқызатын жергілікті халық;</w:t>
      </w:r>
    </w:p>
    <w:p w:rsidR="007543D6" w:rsidRPr="00407E4B" w:rsidRDefault="000B77C2" w:rsidP="00661401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Түркітілдес этностарының диаспорлары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халықтарының диаспоралары (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татар, башқұрт, ұйғыр және т.б.)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7543D6" w:rsidRPr="00407E4B" w:rsidRDefault="007543D6" w:rsidP="00661401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корей, неміс және т.б. облыс аумағында орналасқан</w:t>
      </w:r>
      <w:r w:rsidR="000B77C2" w:rsidRPr="00407E4B">
        <w:rPr>
          <w:rFonts w:ascii="Times New Roman" w:hAnsi="Times New Roman" w:cs="Times New Roman"/>
          <w:sz w:val="28"/>
          <w:szCs w:val="28"/>
        </w:rPr>
        <w:t xml:space="preserve"> диаспорлар</w:t>
      </w:r>
      <w:r w:rsidRPr="00407E4B">
        <w:rPr>
          <w:rFonts w:ascii="Times New Roman" w:hAnsi="Times New Roman" w:cs="Times New Roman"/>
          <w:sz w:val="28"/>
          <w:szCs w:val="28"/>
        </w:rPr>
        <w:t>;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7543D6" w:rsidRPr="00407E4B" w:rsidRDefault="000B77C2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« + » белгісі мәдениетаралық өзара іс-қимылдың жоғары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3D6" w:rsidRPr="00407E4B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дәрежесін көрсетеді, « ± » белгісі – әлсіз дәреже,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3D6" w:rsidRPr="00407E4B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>ал « -» белгісі өзара іс-қимылдың жоқтығын көрсетеді</w:t>
      </w:r>
      <w:r w:rsidR="00837BA8" w:rsidRPr="00837BA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>113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407E4B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>.</w:t>
      </w:r>
    </w:p>
    <w:p w:rsidR="007543D6" w:rsidRPr="00DC4CE1" w:rsidRDefault="007543D6" w:rsidP="000A2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Біздің аймақтағы </w:t>
      </w:r>
      <w:r w:rsidR="000B77C2" w:rsidRPr="00407E4B">
        <w:rPr>
          <w:rFonts w:ascii="Times New Roman" w:hAnsi="Times New Roman" w:cs="Times New Roman"/>
          <w:sz w:val="28"/>
          <w:szCs w:val="28"/>
          <w:lang w:val="kk-KZ"/>
        </w:rPr>
        <w:t>шешен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диаспорасының, 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837BA8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837BA8" w:rsidRPr="00837BA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ең алдымен, </w:t>
      </w:r>
      <w:r w:rsidR="000B77C2" w:rsidRPr="00407E4B">
        <w:rPr>
          <w:rFonts w:ascii="Times New Roman" w:hAnsi="Times New Roman" w:cs="Times New Roman"/>
          <w:sz w:val="28"/>
          <w:szCs w:val="28"/>
          <w:lang w:val="kk-KZ"/>
        </w:rPr>
        <w:t>Қазақстаннан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тыс негізгі этникалық топпен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туыстас диаспоралармен өзара байланысы өте күшті екені анық. Мұнда рейтингтер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өте жоғары және сәйкесінше +6,5 және +5,5 құрады</w:t>
      </w:r>
      <w:r w:rsidR="00DC4CE1" w:rsidRPr="00DC4C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B77C2" w:rsidRPr="00407E4B">
        <w:rPr>
          <w:rFonts w:ascii="Times New Roman" w:hAnsi="Times New Roman" w:cs="Times New Roman"/>
          <w:sz w:val="28"/>
          <w:szCs w:val="28"/>
          <w:lang w:val="kk-KZ"/>
        </w:rPr>
        <w:t>Орал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аймағындағы </w:t>
      </w:r>
      <w:r w:rsidR="000B77C2" w:rsidRPr="00407E4B">
        <w:rPr>
          <w:rFonts w:ascii="Times New Roman" w:hAnsi="Times New Roman" w:cs="Times New Roman"/>
          <w:sz w:val="28"/>
          <w:szCs w:val="28"/>
          <w:lang w:val="kk-KZ"/>
        </w:rPr>
        <w:t>шешендер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мәдениетінде біздің облыста тұратын басқа кавказ диаспоралары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өкілдерінің мәдени мұрасы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бар (14 дәрежесі). Бұл әсіресе </w:t>
      </w:r>
      <w:r w:rsidR="007B1AC7" w:rsidRPr="00407E4B">
        <w:rPr>
          <w:rFonts w:ascii="Times New Roman" w:hAnsi="Times New Roman" w:cs="Times New Roman"/>
          <w:sz w:val="28"/>
          <w:szCs w:val="28"/>
          <w:lang w:val="kk-KZ"/>
        </w:rPr>
        <w:t>шешендер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диаспорасына қатысты</w:t>
      </w:r>
      <w:r w:rsidR="00DC4CE1" w:rsidRPr="00DC4C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B77C2" w:rsidRPr="00407E4B">
        <w:rPr>
          <w:rFonts w:ascii="Times New Roman" w:hAnsi="Times New Roman" w:cs="Times New Roman"/>
          <w:sz w:val="28"/>
          <w:szCs w:val="28"/>
          <w:lang w:val="kk-KZ"/>
        </w:rPr>
        <w:t>Шешен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диаспорасының жергілікті халықпен және </w:t>
      </w:r>
      <w:r w:rsidR="000B77C2" w:rsidRPr="00407E4B">
        <w:rPr>
          <w:rFonts w:ascii="Times New Roman" w:hAnsi="Times New Roman" w:cs="Times New Roman"/>
          <w:sz w:val="28"/>
          <w:szCs w:val="28"/>
          <w:lang w:val="kk-KZ"/>
        </w:rPr>
        <w:t>БҚО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аймағында орналасқан Кавказ емес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халықтарының диаспораларымен негізгі критерийлер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бойынша мәдениетаралық өзара байланыстың салыстырмалы түрде деңгейі төмен (+2,5). </w:t>
      </w:r>
      <w:r w:rsidR="000B77C2" w:rsidRPr="00407E4B">
        <w:rPr>
          <w:rFonts w:ascii="Times New Roman" w:hAnsi="Times New Roman" w:cs="Times New Roman"/>
          <w:sz w:val="28"/>
          <w:szCs w:val="28"/>
          <w:lang w:val="kk-KZ"/>
        </w:rPr>
        <w:t>Осы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татар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башқұрт халқы, сондай-ақ өкілдері исламды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уағыздайтын </w:t>
      </w:r>
      <w:r w:rsidR="000B77C2" w:rsidRPr="00407E4B">
        <w:rPr>
          <w:rFonts w:ascii="Times New Roman" w:hAnsi="Times New Roman" w:cs="Times New Roman"/>
          <w:sz w:val="28"/>
          <w:szCs w:val="28"/>
          <w:lang w:val="kk-KZ"/>
        </w:rPr>
        <w:t>татар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B77C2" w:rsidRPr="00407E4B">
        <w:rPr>
          <w:rFonts w:ascii="Times New Roman" w:hAnsi="Times New Roman" w:cs="Times New Roman"/>
          <w:sz w:val="28"/>
          <w:szCs w:val="28"/>
          <w:lang w:val="kk-KZ"/>
        </w:rPr>
        <w:t>башқұрт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және басқа да диаспоралар туралы айтып отырмыз</w:t>
      </w:r>
      <w:r w:rsidR="00DC4CE1" w:rsidRPr="00DC4C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7543D6" w:rsidRPr="00407E4B" w:rsidRDefault="007543D6" w:rsidP="000A2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Диссертанттың айтуынша, </w:t>
      </w:r>
      <w:r w:rsidR="00274579" w:rsidRPr="00407E4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кестеде келтірілген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мәліметтер </w:t>
      </w:r>
      <w:r w:rsidR="000B77C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облысында тұратын </w:t>
      </w:r>
      <w:r w:rsidR="00DC4CE1" w:rsidRPr="00DC4C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барлық этникалық қауымдастықтардың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дәстүрлі және мәдениетаралық өзара әрекеттесуінің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жаңа формаларын іздеу қажеттілігін алға тартады</w:t>
      </w:r>
      <w:r w:rsidR="00DC4CE1" w:rsidRPr="00DC4C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3D6" w:rsidRPr="00407E4B" w:rsidRDefault="00D0445D" w:rsidP="000A2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облысындағы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кейбір диаспоралардың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қалыптасуы мен этникалық ерекшеліктерін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талдағаннан кейін, диссертант олардың дамуына келесі факторлар әсер етеді деп санайды</w:t>
      </w:r>
      <w:r w:rsidR="00DC4CE1" w:rsidRPr="00DC4C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Біріншіден, ұзақ мерзімді немесе қысқа мерзімді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болуды көрсететін көші-қон процестері. Екіншіден, этностың өзіндік сана-сезімін дамыту және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ұқсастығын сақтауға деген қолдау</w:t>
      </w:r>
      <w:r w:rsidR="00DC4CE1" w:rsidRPr="00DC4C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.  Үшіншіден, шетелдік қоғамның әсері, оның мемлекеттегі тұрақтылықты сақтауға деген қызығушылығы</w:t>
      </w:r>
      <w:r w:rsidR="00DC4CE1" w:rsidRPr="00DC4C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0445D" w:rsidRPr="00407E4B" w:rsidRDefault="00D0445D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</w:pPr>
    </w:p>
    <w:p w:rsidR="007543D6" w:rsidRPr="00407E4B" w:rsidRDefault="00D0445D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b/>
          <w:bCs/>
          <w:spacing w:val="-3"/>
          <w:sz w:val="28"/>
          <w:szCs w:val="28"/>
          <w:lang w:val="kk-KZ"/>
        </w:rPr>
        <w:t>3</w:t>
      </w:r>
      <w:r w:rsidR="007543D6" w:rsidRPr="00407E4B">
        <w:rPr>
          <w:rFonts w:ascii="Times New Roman" w:hAnsi="Times New Roman" w:cs="Times New Roman"/>
          <w:b/>
          <w:bCs/>
          <w:spacing w:val="-3"/>
          <w:sz w:val="28"/>
          <w:szCs w:val="28"/>
          <w:lang w:val="kk-KZ"/>
        </w:rPr>
        <w:t>.2</w:t>
      </w:r>
      <w:r w:rsidR="000A2244" w:rsidRPr="00407E4B">
        <w:rPr>
          <w:rFonts w:ascii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b/>
          <w:bCs/>
          <w:spacing w:val="-3"/>
          <w:sz w:val="28"/>
          <w:szCs w:val="28"/>
          <w:lang w:val="kk-KZ"/>
        </w:rPr>
        <w:t xml:space="preserve"> </w:t>
      </w:r>
      <w:r w:rsidR="00F01202" w:rsidRPr="00407E4B">
        <w:rPr>
          <w:rFonts w:ascii="Times New Roman" w:hAnsi="Times New Roman" w:cs="Times New Roman"/>
          <w:b/>
          <w:sz w:val="28"/>
          <w:szCs w:val="28"/>
          <w:lang w:val="kk-KZ"/>
        </w:rPr>
        <w:t>Диаспоралар мәдениетін зерттеудің әлеуметтанулық құралдары</w:t>
      </w:r>
    </w:p>
    <w:p w:rsidR="007543D6" w:rsidRPr="00407E4B" w:rsidRDefault="007543D6" w:rsidP="000A2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Автор қойылған проблемалық ситуацияны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зерттеу әдістемесінің  әлеуметтік табиғатымен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тұтастай алғанда зерттеудің тақырыптық аймағына қатысты алғашқы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әдістемелік алғышарттармен,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демек, қажетті деректерді алу керек әдістерімен анықтады</w:t>
      </w:r>
      <w:r w:rsidR="00DC4CE1" w:rsidRPr="00DC4C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0445D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Статустық-рөлдік позициялар мен мағыналар қалыптастырушы әлеуметтік-мәдени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объектілер ретінде бөлінгендіктен, зерттеу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әдістемесі сандық және сапалық әдістердің үйлесуін болжады.</w:t>
      </w:r>
      <w:r w:rsidR="00D0445D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Сандық әдістер негізінен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объектінің жағдайын, құрылымдар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арасындағы өзара әлеуметтік байланысты зерттеуге бағытталды, ал сапалық әдістер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осы өзара байланыстың нақты практикасының субъективті жақтарын зерттеді</w:t>
      </w:r>
      <w:r w:rsidR="00DC4CE1" w:rsidRPr="00DC4C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3D6" w:rsidRPr="00407E4B" w:rsidRDefault="007543D6" w:rsidP="000A2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Ақпарат жинаудың негізгі әдісі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стандартталған сұхбат, яғни сауалнама парағын қолдана отырып, халыққа сауалнама жүргізу</w:t>
      </w:r>
      <w:r w:rsidR="00DC4CE1" w:rsidRPr="00DC4C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Әдістемелік алғышарттар бойынша сауалнама бес семантикалық</w:t>
      </w:r>
      <w:r w:rsidR="00DC4CE1" w:rsidRPr="00DC4C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блоктан тұрды.</w:t>
      </w:r>
    </w:p>
    <w:p w:rsidR="007543D6" w:rsidRPr="00407E4B" w:rsidRDefault="007543D6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</w:pPr>
    </w:p>
    <w:p w:rsidR="007543D6" w:rsidRPr="00DC4CE1" w:rsidRDefault="000A2244" w:rsidP="000A2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Кесте </w:t>
      </w:r>
      <w:r w:rsidR="00274579"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3 </w:t>
      </w: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- </w:t>
      </w:r>
      <w:r w:rsidR="007543D6"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С</w:t>
      </w: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ауалнама құрылымы</w:t>
      </w: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: </w:t>
      </w: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>блоктар және с</w:t>
      </w: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ұрақтар саны</w:t>
      </w:r>
      <w:r w:rsidR="00DC4CE1" w:rsidRPr="00DC4CE1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0A2244" w:rsidRPr="00407E4B" w:rsidRDefault="000A2244" w:rsidP="000A224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0A2244" w:rsidRPr="00407E4B" w:rsidTr="00AC4C61">
        <w:tc>
          <w:tcPr>
            <w:tcW w:w="5387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Сұрақтар блогының атауы</w:t>
            </w:r>
          </w:p>
        </w:tc>
        <w:tc>
          <w:tcPr>
            <w:tcW w:w="4252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Респонденттер үшін сұрақтар саны</w:t>
            </w:r>
          </w:p>
        </w:tc>
      </w:tr>
      <w:tr w:rsidR="000A2244" w:rsidRPr="00407E4B" w:rsidTr="00AC4C61">
        <w:tc>
          <w:tcPr>
            <w:tcW w:w="5387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2244" w:rsidRPr="00407E4B" w:rsidTr="00AC4C61">
        <w:tc>
          <w:tcPr>
            <w:tcW w:w="5387" w:type="dxa"/>
          </w:tcPr>
          <w:p w:rsidR="000A2244" w:rsidRPr="00407E4B" w:rsidRDefault="000A2244" w:rsidP="000A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Этносаралық және мәдениетаралық өзара іс-қимыл туралы қоғамдық пікір</w:t>
            </w:r>
          </w:p>
        </w:tc>
        <w:tc>
          <w:tcPr>
            <w:tcW w:w="4252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C4C61" w:rsidRPr="00407E4B" w:rsidTr="00AC4C61">
        <w:tc>
          <w:tcPr>
            <w:tcW w:w="5387" w:type="dxa"/>
            <w:tcBorders>
              <w:bottom w:val="single" w:sz="4" w:space="0" w:color="000000" w:themeColor="text1"/>
            </w:tcBorders>
          </w:tcPr>
          <w:p w:rsidR="00AC4C61" w:rsidRPr="00407E4B" w:rsidRDefault="00AC4C61" w:rsidP="00842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Тілдік жағдайға сипаттама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:rsidR="00AC4C61" w:rsidRPr="00407E4B" w:rsidRDefault="00AC4C61" w:rsidP="00842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C4C61" w:rsidRPr="00407E4B" w:rsidTr="00AC4C61">
        <w:tc>
          <w:tcPr>
            <w:tcW w:w="5387" w:type="dxa"/>
            <w:tcBorders>
              <w:bottom w:val="nil"/>
            </w:tcBorders>
          </w:tcPr>
          <w:p w:rsidR="00AC4C61" w:rsidRPr="00407E4B" w:rsidRDefault="00AC4C61" w:rsidP="00842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Этникалық идентификация</w:t>
            </w:r>
          </w:p>
        </w:tc>
        <w:tc>
          <w:tcPr>
            <w:tcW w:w="4252" w:type="dxa"/>
            <w:tcBorders>
              <w:bottom w:val="nil"/>
            </w:tcBorders>
          </w:tcPr>
          <w:p w:rsidR="00AC4C61" w:rsidRPr="00407E4B" w:rsidRDefault="00AC4C61" w:rsidP="00842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AC4C61" w:rsidRPr="00407E4B" w:rsidRDefault="00AC4C61" w:rsidP="000A22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br w:type="page"/>
      </w:r>
    </w:p>
    <w:p w:rsidR="000A2244" w:rsidRPr="00407E4B" w:rsidRDefault="00274579" w:rsidP="000A22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A2244" w:rsidRPr="00407E4B">
        <w:rPr>
          <w:rFonts w:ascii="Times New Roman" w:hAnsi="Times New Roman" w:cs="Times New Roman"/>
          <w:sz w:val="28"/>
          <w:szCs w:val="28"/>
        </w:rPr>
        <w:t xml:space="preserve"> – кестен</w:t>
      </w:r>
      <w:r w:rsidR="000A2244" w:rsidRPr="00407E4B">
        <w:rPr>
          <w:rFonts w:ascii="Times New Roman" w:hAnsi="Times New Roman" w:cs="Times New Roman"/>
          <w:sz w:val="28"/>
          <w:szCs w:val="28"/>
          <w:lang w:val="kk-KZ"/>
        </w:rPr>
        <w:t>ің жалғасы</w:t>
      </w:r>
    </w:p>
    <w:p w:rsidR="000A2244" w:rsidRPr="00407E4B" w:rsidRDefault="000A2244" w:rsidP="000A22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0A2244" w:rsidRPr="00407E4B" w:rsidTr="000A2244">
        <w:tc>
          <w:tcPr>
            <w:tcW w:w="5387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2244" w:rsidRPr="00407E4B" w:rsidTr="000A2244">
        <w:tc>
          <w:tcPr>
            <w:tcW w:w="5387" w:type="dxa"/>
          </w:tcPr>
          <w:p w:rsidR="000A2244" w:rsidRPr="00407E4B" w:rsidRDefault="000A2244" w:rsidP="000A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Әлеуметтік-экономикалық көңіл-күй және әрекет етуге дайын болу</w:t>
            </w:r>
          </w:p>
        </w:tc>
        <w:tc>
          <w:tcPr>
            <w:tcW w:w="4252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A2244" w:rsidRPr="00407E4B" w:rsidTr="000A2244">
        <w:tc>
          <w:tcPr>
            <w:tcW w:w="5387" w:type="dxa"/>
          </w:tcPr>
          <w:p w:rsidR="000A2244" w:rsidRPr="00407E4B" w:rsidRDefault="000A2244" w:rsidP="000A2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4252" w:type="dxa"/>
          </w:tcPr>
          <w:p w:rsidR="000A2244" w:rsidRPr="00407E4B" w:rsidRDefault="000A2244" w:rsidP="000A22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E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0A2244" w:rsidRPr="00407E4B" w:rsidRDefault="000A2244" w:rsidP="000A22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543D6" w:rsidRPr="00407E4B" w:rsidRDefault="007543D6" w:rsidP="000A22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13"/>
          <w:sz w:val="28"/>
          <w:szCs w:val="28"/>
          <w:lang w:val="kk-KZ"/>
        </w:rPr>
        <w:t>БӨЛІНГЕН СҰРАҚ БЛОКТАРЫНЫҢ МАЗМҰНЫ</w:t>
      </w:r>
    </w:p>
    <w:p w:rsidR="007543D6" w:rsidRPr="00407E4B" w:rsidRDefault="007543D6" w:rsidP="000A22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kk-KZ"/>
        </w:rPr>
        <w:t>Этносаралық және мәдениетаралық өзара іс-қимыл туралы</w:t>
      </w:r>
      <w:r w:rsidR="00DC4CE1" w:rsidRPr="00DC4CE1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kk-KZ"/>
        </w:rPr>
        <w:t xml:space="preserve">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i/>
          <w:iCs/>
          <w:spacing w:val="-10"/>
          <w:sz w:val="28"/>
          <w:szCs w:val="28"/>
          <w:lang w:val="kk-KZ"/>
        </w:rPr>
        <w:t xml:space="preserve"> қоғамдық пікір</w:t>
      </w:r>
    </w:p>
    <w:p w:rsidR="007543D6" w:rsidRPr="00407E4B" w:rsidRDefault="007543D6" w:rsidP="000A22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Халық </w:t>
      </w:r>
      <w:r w:rsidR="00D0445D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этностық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диаспораларының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өкілдері мен </w:t>
      </w:r>
      <w:r w:rsidR="00D0445D"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Батыс Қазақстан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облысын</w:t>
      </w:r>
      <w:r w:rsidR="00D0445D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да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тұратын </w:t>
      </w:r>
      <w:r w:rsidR="00D0445D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қазақ ұлты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өкілдері арасындағы ұлтаралық шиеленістің негізгі себептерін билік біледі, билік халықтың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ойы мен пікірін тыңдайды деп сенеді ме?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Бұл блоктың тағы бір аспектісі: этносаралық некеге және жұмыстағы немесе оқудағы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әріптестерінің ұлтына деген көзқарас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7543D6" w:rsidRPr="00407E4B" w:rsidRDefault="007543D6" w:rsidP="000A22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i/>
          <w:iCs/>
          <w:spacing w:val="-9"/>
          <w:sz w:val="28"/>
          <w:szCs w:val="28"/>
          <w:lang w:val="kk-KZ"/>
        </w:rPr>
        <w:t>Тілдік жағдайға сипаттама</w:t>
      </w:r>
    </w:p>
    <w:p w:rsidR="007543D6" w:rsidRPr="00407E4B" w:rsidRDefault="007543D6" w:rsidP="000A22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Халықтың жұмыста және үйде ана тілінде сөйлесуі,</w:t>
      </w:r>
      <w:r w:rsidR="00DC4CE1" w:rsidRPr="00DC4CE1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балаларына ана тілін үйрету мүмкіндігін бағалауы</w:t>
      </w:r>
      <w:r w:rsidR="00DC4CE1" w:rsidRPr="00DC4CE1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. Тағы бір аспект - диаспоралар өкілдерінің көркем әдебиетті ана тілінде оқу, теледидар көру және ана тілінде радио </w:t>
      </w:r>
      <w:r w:rsidR="00DC4CE1" w:rsidRPr="00DC4CE1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34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хабарларын тыңдау арқылы өз мәдениетін сақтау және дамыту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>мүмкіндіктерін анықтау.</w:t>
      </w:r>
    </w:p>
    <w:p w:rsidR="007543D6" w:rsidRPr="00407E4B" w:rsidRDefault="007543D6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  <w:lang w:val="kk-KZ"/>
        </w:rPr>
        <w:t>Этникалық идентификация</w:t>
      </w:r>
    </w:p>
    <w:p w:rsidR="007543D6" w:rsidRPr="00407E4B" w:rsidRDefault="00D0445D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Этникалық </w:t>
      </w:r>
      <w:r w:rsidR="007543D6" w:rsidRPr="00407E4B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диаспоралар өкілдерінің дәстүрлі өмір 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DC4CE1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C4CE1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салтын жүргізу - өзінің этникалық ортасының дәстүрлі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>дағдыларын меңгеру, ұлттық салт-дәстүрлерді орындау, тұрмыста ұлттық ыдыс-аяқ заттарын пайдалану,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>ұлттық киім кию мүмкіндіктерін бағалауы</w:t>
      </w:r>
      <w:r w:rsidR="00B568A6" w:rsidRPr="00B568A6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407E4B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>.</w:t>
      </w:r>
    </w:p>
    <w:p w:rsidR="007543D6" w:rsidRPr="00B568A6" w:rsidRDefault="007543D6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</w:pPr>
      <w:r w:rsidRPr="00407E4B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>Тағы бір блок - ұлтты анықтау критерийлерін талдау,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этнодифференциалданушы және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>этно-шоғырландырушы сипаттамаларға, ұлт</w:t>
      </w:r>
      <w:r w:rsidR="00D0445D" w:rsidRPr="00407E4B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>тарға</w:t>
      </w:r>
      <w:r w:rsidRPr="00407E4B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тән негізгі қасиеттерге талдау жасау.</w:t>
      </w:r>
      <w:r w:rsidR="00B568A6" w:rsidRPr="00B568A6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7543D6" w:rsidRPr="00407E4B" w:rsidRDefault="007543D6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  <w:lang w:val="kk-KZ"/>
        </w:rPr>
        <w:t>Әлеуметтік-экономикалық көңіл-күй және әрекет етуге дайын болу</w:t>
      </w:r>
    </w:p>
    <w:p w:rsidR="007543D6" w:rsidRPr="00407E4B" w:rsidRDefault="00D0445D" w:rsidP="000A2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иаспоралар өкілдерінің материалдық жағдайын,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жұмысқа орналасу мүмкіндіктерін және тұрғылықты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жерінен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Батыс Қазақстан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облысына көшкеннен кейін тұрғын үй алуын бақылау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3D6" w:rsidRPr="00B568A6" w:rsidRDefault="007543D6" w:rsidP="000A2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Келесі аспект - </w:t>
      </w:r>
      <w:r w:rsidR="00D0445D" w:rsidRPr="00407E4B">
        <w:rPr>
          <w:rFonts w:ascii="Times New Roman" w:hAnsi="Times New Roman" w:cs="Times New Roman"/>
          <w:sz w:val="28"/>
          <w:szCs w:val="28"/>
          <w:lang w:val="kk-KZ"/>
        </w:rPr>
        <w:t>Қазақстанда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жүргізіліп жатқан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экономикалық </w:t>
      </w:r>
      <w:r w:rsidR="00D0445D" w:rsidRPr="00407E4B">
        <w:rPr>
          <w:rFonts w:ascii="Times New Roman" w:hAnsi="Times New Roman" w:cs="Times New Roman"/>
          <w:sz w:val="28"/>
          <w:szCs w:val="28"/>
          <w:lang w:val="kk-KZ"/>
        </w:rPr>
        <w:t>реформаларға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деген көзқарасты,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оларды жүзеге асыруға байланысты үміт пен үрейді анықтау, әлеуметтік инфрақұрылым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элементтеріне қанағаттанушылықты талдау.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0A2244" w:rsidRPr="00407E4B" w:rsidRDefault="007543D6" w:rsidP="000A2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Сауалнама жүргізу техникасы зерттеу объектілерінің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сапалық және сандық жіктелуіне, яғни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объектінің типологиясына негізделген. Типология этносоциологиялық зерттеудің бастапқы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нүктесі ретінде іріктелген популяцияның құрылуымен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тығыз байланысты. Іріктемелі жиынтықты ұйымдастырудың мынадай схемасы айқындалды: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0A2244" w:rsidRPr="00407E4B" w:rsidRDefault="007543D6" w:rsidP="000A2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1) көп сатылы стратификацияланған іріктеме негізге алынды;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0A2244" w:rsidRPr="00407E4B" w:rsidRDefault="007543D6" w:rsidP="000A2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2) іріктемені стратификациялау және орналастыру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үшін іріктеудің бірінші сатыларында статистикалық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деректер пайдаланылды; </w:t>
      </w:r>
    </w:p>
    <w:p w:rsidR="007543D6" w:rsidRPr="00407E4B" w:rsidRDefault="007543D6" w:rsidP="000A2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 xml:space="preserve">3) бөлінген страталар </w:t>
      </w:r>
      <w:proofErr w:type="gramStart"/>
      <w:r w:rsidRPr="00407E4B">
        <w:rPr>
          <w:rFonts w:ascii="Times New Roman" w:hAnsi="Times New Roman" w:cs="Times New Roman"/>
          <w:sz w:val="28"/>
          <w:szCs w:val="28"/>
        </w:rPr>
        <w:t>бойынша</w:t>
      </w:r>
      <w:r w:rsidR="00B568A6" w:rsidRPr="00B568A6">
        <w:rPr>
          <w:rFonts w:ascii="Times New Roman" w:hAnsi="Times New Roman" w:cs="Times New Roman"/>
          <w:sz w:val="28"/>
          <w:szCs w:val="28"/>
        </w:rPr>
        <w:t xml:space="preserve"> 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proofErr w:type="gramEnd"/>
      <w:r w:rsidR="00B568A6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 іріктемені пропорционалды орналастыруды ұстанды</w:t>
      </w:r>
      <w:r w:rsidR="00B568A6" w:rsidRPr="00B568A6">
        <w:rPr>
          <w:rFonts w:ascii="Times New Roman" w:hAnsi="Times New Roman" w:cs="Times New Roman"/>
          <w:sz w:val="28"/>
          <w:szCs w:val="28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DC4CE1">
        <w:rPr>
          <w:rFonts w:ascii="Times New Roman" w:eastAsia="Times New Roman" w:hAnsi="Times New Roman" w:cs="Times New Roman"/>
          <w:sz w:val="28"/>
          <w:szCs w:val="28"/>
          <w:lang w:val="kk-KZ"/>
        </w:rPr>
        <w:t>47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0A2244" w:rsidRPr="00407E4B" w:rsidRDefault="00B568A6" w:rsidP="000A2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eastAsia="Times New Roman" w:hAnsi="Times New Roman" w:cs="Times New Roman"/>
          <w:noProof/>
          <w:spacing w:val="-8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6F1F742" wp14:editId="2BA770E0">
            <wp:simplePos x="0" y="0"/>
            <wp:positionH relativeFrom="margin">
              <wp:posOffset>2454910</wp:posOffset>
            </wp:positionH>
            <wp:positionV relativeFrom="margin">
              <wp:posOffset>884555</wp:posOffset>
            </wp:positionV>
            <wp:extent cx="1069975" cy="628015"/>
            <wp:effectExtent l="1905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2244" w:rsidRPr="00407E4B" w:rsidRDefault="002E73F8" w:rsidP="000A2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244" w:rsidRPr="00407E4B" w:rsidRDefault="000A2244" w:rsidP="002E73F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A2244" w:rsidRPr="00407E4B" w:rsidRDefault="000A2244" w:rsidP="002E73F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7543D6" w:rsidRPr="00407E4B" w:rsidRDefault="007543D6" w:rsidP="000A2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 xml:space="preserve">Көп сатылы стратификацияланған іріктеу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</w:rPr>
        <w:t>56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процедурасы жалпы түрде бірліктердің статистикалық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</w:rPr>
        <w:t>56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сипаттамасы негізіндедеректердің көпөлшемді жіктелуі тиісті сатыда жүзеге асырылады.</w:t>
      </w:r>
      <w:r w:rsidR="00B568A6" w:rsidRPr="00B568A6">
        <w:rPr>
          <w:rFonts w:ascii="Times New Roman" w:hAnsi="Times New Roman" w:cs="Times New Roman"/>
          <w:sz w:val="28"/>
          <w:szCs w:val="28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</w:rPr>
        <w:t>56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 xml:space="preserve"> Сәйкес кезең - бұл деректердің көп өлшемді жіктелуі, содан кейін бейнелеу объектілерінің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</w:rPr>
        <w:t>56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анықтамасы. Объект іріктемелі жиынтықтың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</w:rPr>
        <w:t>56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элементтері енгізілгенәртүрлі жергілікті қауымдастықөкілдіктері. Сондықтан әртүрлі деңгейлер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</w:rPr>
        <w:t>56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мен бірліктердің бейнелеу объектілерін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</w:rPr>
        <w:t>56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таңдауға зерттеутапсырмалары азаяды.Іріктеме жиынтығы объектілер бойынша бөліндіре</w:t>
      </w:r>
      <w:r w:rsidR="00B568A6" w:rsidRPr="00B568A6">
        <w:rPr>
          <w:rFonts w:ascii="Times New Roman" w:hAnsi="Times New Roman" w:cs="Times New Roman"/>
          <w:sz w:val="28"/>
          <w:szCs w:val="28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</w:rPr>
        <w:t>56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презентациялар бөлінген страталардың шамасына пропорционал</w:t>
      </w:r>
      <w:r w:rsidR="00B568A6" w:rsidRPr="00B568A6">
        <w:rPr>
          <w:rFonts w:ascii="Times New Roman" w:hAnsi="Times New Roman" w:cs="Times New Roman"/>
          <w:sz w:val="28"/>
          <w:szCs w:val="28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</w:rPr>
        <w:t>56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7543D6" w:rsidRPr="00407E4B" w:rsidRDefault="007543D6" w:rsidP="000A2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 xml:space="preserve">Жалпы түрде іріктемелі жиынтық </w:t>
      </w:r>
      <w:proofErr w:type="gramStart"/>
      <w:r w:rsidRPr="00407E4B">
        <w:rPr>
          <w:rFonts w:ascii="Times New Roman" w:hAnsi="Times New Roman" w:cs="Times New Roman"/>
          <w:sz w:val="28"/>
          <w:szCs w:val="28"/>
        </w:rPr>
        <w:t xml:space="preserve">көлемінің </w:t>
      </w:r>
      <w:r w:rsidR="00B568A6" w:rsidRPr="00B568A6">
        <w:rPr>
          <w:rFonts w:ascii="Times New Roman" w:hAnsi="Times New Roman" w:cs="Times New Roman"/>
          <w:sz w:val="28"/>
          <w:szCs w:val="28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proofErr w:type="gramEnd"/>
      <w:r w:rsidR="00B568A6" w:rsidRPr="00B568A6">
        <w:rPr>
          <w:rFonts w:ascii="Times New Roman" w:eastAsia="Times New Roman" w:hAnsi="Times New Roman" w:cs="Times New Roman"/>
          <w:sz w:val="28"/>
          <w:szCs w:val="28"/>
        </w:rPr>
        <w:t>56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формуласы мынадай:</w:t>
      </w:r>
    </w:p>
    <w:p w:rsidR="00D0445D" w:rsidRPr="00407E4B" w:rsidRDefault="00D0445D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</w:pPr>
    </w:p>
    <w:p w:rsidR="000A2244" w:rsidRPr="00407E4B" w:rsidRDefault="00B568A6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noProof/>
          <w:spacing w:val="-1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B053DDB" wp14:editId="1322FBBD">
            <wp:simplePos x="0" y="0"/>
            <wp:positionH relativeFrom="margin">
              <wp:posOffset>2086610</wp:posOffset>
            </wp:positionH>
            <wp:positionV relativeFrom="margin">
              <wp:posOffset>3888740</wp:posOffset>
            </wp:positionV>
            <wp:extent cx="1461770" cy="683260"/>
            <wp:effectExtent l="19050" t="0" r="508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2244" w:rsidRPr="00407E4B" w:rsidRDefault="000A2244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</w:pPr>
    </w:p>
    <w:p w:rsidR="000A2244" w:rsidRPr="00407E4B" w:rsidRDefault="000A2244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</w:pPr>
    </w:p>
    <w:p w:rsidR="000A2244" w:rsidRPr="00407E4B" w:rsidRDefault="000A2244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</w:pPr>
    </w:p>
    <w:p w:rsidR="007543D6" w:rsidRPr="00407E4B" w:rsidRDefault="00F01202" w:rsidP="000A2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бұл жерде n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–іріктемелі жиынтықтың шамасы;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7543D6" w:rsidRPr="00407E4B" w:rsidRDefault="007543D6" w:rsidP="000A2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N –басты жиынтықтың шамасы;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7543D6" w:rsidRPr="00407E4B" w:rsidRDefault="007543D6" w:rsidP="000A2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t-  репрезентативтік коэффициент (есептеулерде автор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мына мәнді қолданды</w:t>
      </w:r>
      <w:r w:rsidR="00F0120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t=3 </w:t>
      </w:r>
      <w:r w:rsidR="00F0120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осы орайда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Р=0,99);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7543D6" w:rsidRPr="00407E4B" w:rsidRDefault="007543D6" w:rsidP="000A2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Р –басты жиынтықтағы белгі жиілігі (%), Q=l-P(%)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белгінің өзгермеуінің негізгі ықтималдығы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7543D6" w:rsidRPr="00407E4B" w:rsidRDefault="00F01202" w:rsidP="000A2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Δ</m:t>
        </m:r>
      </m:oMath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2p -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интервалдардағы іріктеменің шекті қателігі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7543D6" w:rsidRPr="00407E4B" w:rsidRDefault="007543D6" w:rsidP="000A2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Айта кету керек, дәстүрлі түрде  Q нақты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мәндерінің орнына алдыңғы зерттеулерден немесе сынамалық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іріктеу бақылаулары негізінде алынған шамаланған мәндер алмастырылады. Бұл ретте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белгінің үлесі 0,5-ке жақындаған сайын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(осы үлестің дисперсиясы Р=0,5 кезінде өзінің максимумына жетеді), үлгінің неғұрлым көп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санын сол берілген дәлдік кезінде алу қажет екендігіне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негізделді. Зерттеу нәтижелеріндегі белгінің мүмкін болатын үлестерін білмейтіндіктен, белгінің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шашырау шараларының ең үлкен мәні қабылданды-0,5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3D6" w:rsidRPr="00407E4B" w:rsidRDefault="007543D6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Математикалық статистикадан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29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көрініп тұрғандай, қалыпты бөлу кезінде шекті қатенің стандартты ауытқудан аспау ықтималдығы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29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68%, екі есе стандартты ауытқу - 95,5%,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29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үш есе стандартты ауытқу - 99,7% құрайды. Ықтималдығы</w:t>
      </w:r>
      <w:r w:rsidR="00F01202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99,7% әдетте толық сенімділік ретінде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29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қабылданады. Мұндай ықтимал ™ сенімділік деп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29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аталады, ал стандартты ауытқу көрсеткіші t-сенімділік коэффициенті, ал Р=0,68 t=l, Р=0,95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29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t=2, р - 0,99 t 3.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Бұл жағдайда, белгілі бір ықтималдықпен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29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үлгінің орташа мәнінен жалпы мәннен ауытқуының бар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29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екендігі туралы айтуға болады, ол репрезентативтіктің шекті қателігі деп аталады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29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7543D6" w:rsidRPr="00407E4B" w:rsidRDefault="007543D6" w:rsidP="000A2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Жалпы жағдайда репрезентативтіктің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29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шекті қатесі келесі формула бойынша есептеледі: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29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7543D6" w:rsidRPr="00407E4B" w:rsidRDefault="007543D6" w:rsidP="000A2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мұнда: </w:t>
      </w:r>
      <w:r w:rsidR="00F01202" w:rsidRPr="00407E4B">
        <w:rPr>
          <w:rFonts w:ascii="Times New Roman" w:hAnsi="Times New Roman" w:cs="Times New Roman"/>
          <w:sz w:val="28"/>
          <w:szCs w:val="28"/>
        </w:rPr>
        <w:t>Δ</w:t>
      </w:r>
      <w:r w:rsidR="00F01202" w:rsidRPr="00407E4B">
        <w:rPr>
          <w:rFonts w:ascii="Times New Roman" w:hAnsi="Times New Roman" w:cs="Times New Roman"/>
          <w:sz w:val="28"/>
          <w:szCs w:val="28"/>
          <w:lang w:val="kk-KZ"/>
        </w:rPr>
        <w:t>2p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стандартты ауытқудың t-еселігі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29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кезіндегі іріктеменің шекті қатесі;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29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7543D6" w:rsidRPr="00407E4B" w:rsidRDefault="007543D6" w:rsidP="000A2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 –бас жиынтықтағы белгі жиілігі (%), Q-1-P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29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(%) белгінің өзгермеуінің негізгі ықтималдығы;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29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7543D6" w:rsidRPr="00407E4B" w:rsidRDefault="00F01202" w:rsidP="000A2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n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–іріктемелі жиынтықтың шамасы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29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543D6" w:rsidRPr="00407E4B" w:rsidRDefault="007543D6" w:rsidP="000A2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Нақты әлеуметтанулық зерттеулер тәжірибесінде,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29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егер іріктеме көрсеткіштерінің сенімділігіне кепілдік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29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берілетін ықтималдық шамасы 95% - дан аспаса, іріктеме, іріктеме репрезентативті болып саналады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29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Рұқсат етілген репрезентативтілік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29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қатесі, әдетте, 0,01-ден 0,05-ке дейін орнатылады. Сонымен қатар, сенімділік ықтималдығының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29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мәні Р неғұрлым жоғары болса және репрезентативтілік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29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01202" w:rsidRPr="00407E4B">
        <w:rPr>
          <w:rFonts w:ascii="Times New Roman" w:hAnsi="Times New Roman" w:cs="Times New Roman"/>
          <w:sz w:val="28"/>
          <w:szCs w:val="28"/>
        </w:rPr>
        <w:t>Δ</w:t>
      </w:r>
      <w:r w:rsidR="00F0120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-ның рұқсат етілген қатесі неғұрлым аз болса, бақылау саны соғұрлым көп болу керек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29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Сондықтан, біздің зерттеулеріміз үшін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29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біз p=0,95 - ті T=2-ге, ал өкілдіктің шекті қатесін 0,05-ке аламыз, бұл іріктемелі жиынтықта бар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29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белгіні бас жиынтыққа қосу ықтималдығының 95% -ы,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29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p-мен белгіленген және екі жағынан 5% - дан аспайтын аралықта болуын растауға мүмкіндік береді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29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3D6" w:rsidRPr="00407E4B" w:rsidRDefault="007543D6" w:rsidP="000A2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Зерттеудің </w:t>
      </w:r>
      <w:r w:rsidR="00F01202" w:rsidRPr="00407E4B">
        <w:rPr>
          <w:rFonts w:ascii="Times New Roman" w:hAnsi="Times New Roman" w:cs="Times New Roman"/>
          <w:sz w:val="28"/>
          <w:szCs w:val="28"/>
          <w:lang w:val="kk-KZ"/>
        </w:rPr>
        <w:t>далалық кезең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үшін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іріктеу мөлшерін есептеу үшін 1 формуланы</w:t>
      </w:r>
      <w:r w:rsidR="00F0120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қолдану арқылы, 20</w:t>
      </w:r>
      <w:r w:rsidR="00F01202" w:rsidRPr="00407E4B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C566BA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Батыс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566BA" w:rsidRPr="00407E4B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облысы тұрғындарының статистикасы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органдардың деректері негізінде</w:t>
      </w:r>
      <w:r w:rsidR="00C566BA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(кестеден) мынаны аламыз: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7543D6" w:rsidRPr="00407E4B" w:rsidRDefault="007543D6" w:rsidP="000A2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Зерттеудің 1 кезеңі - 173 адам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7543D6" w:rsidRPr="00407E4B" w:rsidRDefault="007543D6" w:rsidP="000A2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Зерттеудің 2 кезеңі-184 адам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543D6" w:rsidRPr="00407E4B" w:rsidRDefault="007543D6" w:rsidP="000A2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зерттеулер жүргізілген </w:t>
      </w:r>
      <w:r w:rsidR="00C566BA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Батыс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566BA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облысының мысалында этномәдени процестердің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аймақтағы жалпы әлеуметтік-экономикалық жағдайға,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және этносаралық шиеленістің деңгейіне және халықтың демографиялық құрылымына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белгілі бір тәуелділігі айқын көрінеді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Осы тұрғыдан алғанда, селективті популяцияны талдауға арналған әлеуметтік деректерді, округ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тұрғындарының кейбір демографиялық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көрсеткіштерін (жалпы популяция) алдын-ала қарастырған жөн. Салыстыруға ыңғайлы ұқсас фонда зерттелетін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процестерді бағалау мен жіктеуде өте маңызды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өзара тәуелділіктер жақсы көрінеді.</w:t>
      </w:r>
    </w:p>
    <w:p w:rsidR="007543D6" w:rsidRPr="00407E4B" w:rsidRDefault="00C566BA" w:rsidP="000A2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облысын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тұратын </w:t>
      </w:r>
      <w:r w:rsidR="007B1AC7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этностық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диаспораларының мәдениетін қалыптастырудың оң және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теріс тенденцияларын зерттеу үшін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В.Ядов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әдістемесі бойынша 20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-20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жылдары социологиялық зерттеулер жүргізді, бұл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этникалық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543D6" w:rsidRPr="00407E4B">
        <w:rPr>
          <w:rFonts w:ascii="Times New Roman" w:hAnsi="Times New Roman" w:cs="Times New Roman"/>
          <w:sz w:val="28"/>
          <w:szCs w:val="28"/>
          <w:lang w:val="kk-KZ"/>
        </w:rPr>
        <w:t>диаспораларының өкілдері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 қамтыған болатын. </w:t>
      </w:r>
    </w:p>
    <w:p w:rsidR="007543D6" w:rsidRPr="00407E4B" w:rsidRDefault="007543D6" w:rsidP="000A2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Диссертант 20</w:t>
      </w:r>
      <w:r w:rsidR="00C566BA" w:rsidRPr="00407E4B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-20</w:t>
      </w:r>
      <w:r w:rsidR="00C566BA" w:rsidRPr="00407E4B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жылдары </w:t>
      </w:r>
      <w:r w:rsidR="00C566BA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Батыс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566BA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облысында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тұратын </w:t>
      </w:r>
      <w:r w:rsidR="00C566BA" w:rsidRPr="00407E4B">
        <w:rPr>
          <w:rFonts w:ascii="Times New Roman" w:hAnsi="Times New Roman" w:cs="Times New Roman"/>
          <w:sz w:val="28"/>
          <w:szCs w:val="28"/>
          <w:lang w:val="kk-KZ"/>
        </w:rPr>
        <w:t>этникалық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диаспораларының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мәдениетін қалыптастырудың оң және теріс тенденцияларын зерттеу мақсатында </w:t>
      </w:r>
      <w:r w:rsidR="00C566BA" w:rsidRPr="00407E4B">
        <w:rPr>
          <w:rFonts w:ascii="Times New Roman" w:hAnsi="Times New Roman" w:cs="Times New Roman"/>
          <w:sz w:val="28"/>
          <w:szCs w:val="28"/>
          <w:lang w:val="kk-KZ"/>
        </w:rPr>
        <w:t>мәдени-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әлеуметт</w:t>
      </w:r>
      <w:r w:rsidR="00C566BA" w:rsidRPr="00407E4B">
        <w:rPr>
          <w:rFonts w:ascii="Times New Roman" w:hAnsi="Times New Roman" w:cs="Times New Roman"/>
          <w:sz w:val="28"/>
          <w:szCs w:val="28"/>
          <w:lang w:val="kk-KZ"/>
        </w:rPr>
        <w:t>анулық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зерттеулер жүргізді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5475E" w:rsidRPr="00407E4B" w:rsidRDefault="007543D6" w:rsidP="000A22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Зерттеудің бірінші кезеңінде </w:t>
      </w:r>
      <w:r w:rsidR="00C566BA" w:rsidRPr="00407E4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ауалнамаға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173 адам қатысты, оның ішінде </w:t>
      </w:r>
      <w:r w:rsidR="00C566BA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орыс, татар, украин,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566BA" w:rsidRPr="00407E4B">
        <w:rPr>
          <w:rFonts w:ascii="Times New Roman" w:hAnsi="Times New Roman" w:cs="Times New Roman"/>
          <w:sz w:val="28"/>
          <w:szCs w:val="28"/>
          <w:lang w:val="kk-KZ"/>
        </w:rPr>
        <w:t>әзірбайжан, кәріс, армян, белорус, неміс диаспорлары өкілдері бар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Сұралғандардың 4</w:t>
      </w:r>
      <w:r w:rsidR="00C566BA" w:rsidRPr="00407E4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,5% - ерлер,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C566BA" w:rsidRPr="00407E4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,5% - әйелдерді құрады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Қызмет көрсету саласында 1,7% жұмыспен қамтыл</w:t>
      </w:r>
      <w:r w:rsidR="00C566BA" w:rsidRPr="00407E4B">
        <w:rPr>
          <w:rFonts w:ascii="Times New Roman" w:hAnsi="Times New Roman" w:cs="Times New Roman"/>
          <w:sz w:val="28"/>
          <w:szCs w:val="28"/>
          <w:lang w:val="kk-KZ"/>
        </w:rPr>
        <w:t>ма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ған; мәдениетте - 3,0%;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денсаулық сақтау - 27,0%; билік органдарында - 4,0%;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көлікте - </w:t>
      </w:r>
      <w:r w:rsidR="00C566BA" w:rsidRPr="00407E4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2,3%; құрылыста - 1,</w:t>
      </w:r>
      <w:r w:rsidR="00C566BA" w:rsidRPr="00407E4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1%; байланыс жүйесінде - 1,1%; коммерциялық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құрылымдарда-1,7%; мұнай-газ өнеркәсібінде-1,7%;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ауыл шаруашылығында-9,8%, жұмыс істемейтіндер сұралғандардың жалпы санының 17,8% - ын құрады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Респонденттерді жасына байланысты бөлу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1 суретте көрсетілген. </w:t>
      </w:r>
      <w:r w:rsidR="00C5475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Респонденттерді жасына және жынысына қарай бөлу </w:t>
      </w:r>
      <w:r w:rsidR="002E73F8" w:rsidRPr="00407E4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475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кестеде көрсетілген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C5475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543D6" w:rsidRPr="00407E4B" w:rsidRDefault="007543D6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</w:pPr>
    </w:p>
    <w:p w:rsidR="00C566BA" w:rsidRPr="00407E4B" w:rsidRDefault="00C566BA" w:rsidP="00F53032">
      <w:pPr>
        <w:shd w:val="clear" w:color="auto" w:fill="FFFFFF"/>
        <w:spacing w:after="0" w:line="360" w:lineRule="auto"/>
        <w:ind w:left="14" w:firstLine="672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noProof/>
          <w:spacing w:val="-8"/>
          <w:sz w:val="28"/>
          <w:szCs w:val="28"/>
        </w:rPr>
        <w:drawing>
          <wp:inline distT="0" distB="0" distL="0" distR="0" wp14:anchorId="13044F39" wp14:editId="27600617">
            <wp:extent cx="5257800" cy="2486025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2244" w:rsidRPr="00407E4B" w:rsidRDefault="000A2244" w:rsidP="000A22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pacing w:val="-10"/>
          <w:sz w:val="16"/>
          <w:szCs w:val="16"/>
          <w:lang w:val="kk-KZ"/>
        </w:rPr>
      </w:pPr>
    </w:p>
    <w:p w:rsidR="000A2244" w:rsidRPr="00B568A6" w:rsidRDefault="002E73F8" w:rsidP="000A22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Сурет  1 </w:t>
      </w:r>
      <w:r w:rsidR="000A2244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- Жауап берушілердің жалпы санына пайызбен, жасына байланысты респонденттерді бөлу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38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0A2244" w:rsidRPr="00407E4B" w:rsidRDefault="000A2244" w:rsidP="000A2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5475E" w:rsidRPr="00407E4B" w:rsidRDefault="00C5475E" w:rsidP="006903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Зерттеудің екінші кезеңінде (2020</w:t>
      </w:r>
      <w:r w:rsidR="00D206D8"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ж.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  <w:t>с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ауалнамаға 184 респондент қатысты,. Сұралғандардың 50,0%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ерлер, 50,0% - әйелдер. Қызмет көрсету саласында - 19,7%; респонденттер; мәдениет - 2,7%;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мектепке дейінгі және мектеп білімі - 8,1%; Денсаулық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сақтау - 4,9%; көлікте - 9,7%; құрылыста - 6,8%; байланыс жүйесінде - 2,2%; коммерциялық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құрылымдарда - 20,0%; мұнай - газ өнеркәсібінде-2,2%;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ауыл шаруашылығында-5,4%, сұралғандардың жалпы санынан жұмыс істемейтіндер 10,3% құрады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C5475E" w:rsidRPr="00407E4B" w:rsidRDefault="00C5475E" w:rsidP="006903F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p w:rsidR="008E39B9" w:rsidRPr="00407E4B" w:rsidRDefault="008E39B9" w:rsidP="006903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="00ED33A3" w:rsidRPr="00407E4B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407E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Диаспоралар мәдениетінің әлеуметтік-мәдени жағдайы мен даму тенденцияларының диагностикасы</w:t>
      </w:r>
    </w:p>
    <w:p w:rsidR="008E39B9" w:rsidRPr="00407E4B" w:rsidRDefault="008E39B9" w:rsidP="00F23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топты сақтау үшін диаспора өкілдеріне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дәстүрлерді ұстану, ұлттық салт-дәстүрлерді орындау,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ортаның дәстүрлі дағдыларын игеру, күнделікті өмірде ұлттық ыдыс-аяқ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заттарын пайдалану, этникалық топ өкілдерімен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сәйкестендіру, ана тілінде сөйлеу және т. б. </w:t>
      </w:r>
      <w:r w:rsidR="00B568A6" w:rsidRPr="00407E4B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сынылады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E39B9" w:rsidRPr="00407E4B" w:rsidRDefault="008E39B9" w:rsidP="00F23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Әрине, диссертацияның алдыңғы бөлімдерінде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көрсетілгендей, әртүрлі этникалық топтардың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өзара әрекеттесу процесінде ассимиляция процестері жүреді, бірақ олар "сіңіру"режимінде емес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, әр ұлттың мәдениетін өзара байытуы керек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E39B9" w:rsidRPr="00407E4B" w:rsidRDefault="008E39B9" w:rsidP="00F23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облысындағы диаспоралар өкілдерінің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бүгінгі таңда одан әрі даму жолын бірнеше нұсқадан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таңдау мүмкіндігі бар:</w:t>
      </w:r>
    </w:p>
    <w:p w:rsidR="008E39B9" w:rsidRPr="00407E4B" w:rsidRDefault="008E39B9" w:rsidP="00F23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1) автономды-техногендік әлемнен толық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оқшаулау, дәстүрлі өмір салтын, шаруашылық жүргізу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тәсілдерін, тіл мен мәдениетті өзгеріссіз сақтау;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8E39B9" w:rsidRPr="00407E4B" w:rsidRDefault="008E39B9" w:rsidP="00F23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2) еуропалық-біртұтас қазақстан халқына біртіндеп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ассимиляция</w:t>
      </w:r>
      <w:r w:rsidR="00376D85" w:rsidRPr="00407E4B">
        <w:rPr>
          <w:rFonts w:ascii="Times New Roman" w:hAnsi="Times New Roman" w:cs="Times New Roman"/>
          <w:sz w:val="28"/>
          <w:szCs w:val="28"/>
          <w:lang w:val="kk-KZ"/>
        </w:rPr>
        <w:t>лану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ана тілінің толық жоғалуы, дәстүрлі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мәдениеттің мұражай экспонатына айналуы;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376D85" w:rsidRPr="00407E4B" w:rsidRDefault="00376D85" w:rsidP="00F23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3) интегралдық-дәстүрлі өмір салтын жүргізу,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сонымен бірге қазіргі өркениеттің артықшылы</w:t>
      </w:r>
      <w:r w:rsidR="008A317A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қтарын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A317A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пайдалану мүмкіндігі. </w:t>
      </w:r>
      <w:r w:rsidR="00274579" w:rsidRPr="00407E4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8A317A" w:rsidRPr="00407E4B">
        <w:rPr>
          <w:rFonts w:ascii="Times New Roman" w:hAnsi="Times New Roman" w:cs="Times New Roman"/>
          <w:sz w:val="28"/>
          <w:szCs w:val="28"/>
          <w:lang w:val="kk-KZ"/>
        </w:rPr>
        <w:t>-ші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кестесінде респонденттердің болашақта қандай жолмен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өмір сүргісі келетіні туралы жауаптарына салыстырмалы талдау ұсынылған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23849" w:rsidRPr="00407E4B" w:rsidRDefault="00F23849" w:rsidP="00F23849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kk-KZ"/>
        </w:rPr>
      </w:pPr>
    </w:p>
    <w:p w:rsidR="00E42C1E" w:rsidRPr="00B568A6" w:rsidRDefault="00F23849" w:rsidP="00F23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42C1E" w:rsidRPr="00407E4B">
        <w:rPr>
          <w:rFonts w:ascii="Times New Roman" w:hAnsi="Times New Roman" w:cs="Times New Roman"/>
          <w:sz w:val="28"/>
          <w:szCs w:val="28"/>
          <w:lang w:val="kk-KZ"/>
        </w:rPr>
        <w:t>есте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74579" w:rsidRPr="00407E4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-  </w:t>
      </w:r>
      <w:r w:rsidR="00E42C1E" w:rsidRPr="00407E4B">
        <w:rPr>
          <w:rFonts w:ascii="Times New Roman" w:hAnsi="Times New Roman" w:cs="Times New Roman"/>
          <w:sz w:val="28"/>
          <w:szCs w:val="28"/>
          <w:lang w:val="kk-KZ"/>
        </w:rPr>
        <w:t>Респонденттердің бұдан әрі қалай өмір сүргісі келетіндігі туралы сұраққа жауаптарын салыстырмалы талдау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F23849" w:rsidRPr="00407E4B" w:rsidRDefault="00F23849" w:rsidP="00F23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0"/>
        <w:gridCol w:w="683"/>
        <w:gridCol w:w="709"/>
        <w:gridCol w:w="709"/>
        <w:gridCol w:w="708"/>
        <w:gridCol w:w="709"/>
        <w:gridCol w:w="567"/>
        <w:gridCol w:w="567"/>
        <w:gridCol w:w="567"/>
        <w:gridCol w:w="567"/>
        <w:gridCol w:w="709"/>
        <w:gridCol w:w="709"/>
        <w:gridCol w:w="708"/>
        <w:gridCol w:w="567"/>
      </w:tblGrid>
      <w:tr w:rsidR="00E42C1E" w:rsidRPr="00407E4B" w:rsidTr="00F23849">
        <w:trPr>
          <w:trHeight w:val="315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42C1E" w:rsidRPr="00407E4B" w:rsidRDefault="00E42C1E" w:rsidP="00F23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Даму нұсқалары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C1E" w:rsidRPr="00407E4B" w:rsidRDefault="00E42C1E" w:rsidP="00F23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</w:p>
        </w:tc>
        <w:tc>
          <w:tcPr>
            <w:tcW w:w="779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42C1E" w:rsidRPr="00407E4B" w:rsidRDefault="00E42C1E" w:rsidP="00F23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Оның ішінде</w:t>
            </w:r>
          </w:p>
        </w:tc>
      </w:tr>
      <w:tr w:rsidR="00E42C1E" w:rsidRPr="00407E4B" w:rsidTr="00F23849">
        <w:trPr>
          <w:cantSplit/>
          <w:trHeight w:val="1445"/>
        </w:trPr>
        <w:tc>
          <w:tcPr>
            <w:tcW w:w="1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E42C1E" w:rsidRPr="00407E4B" w:rsidRDefault="00E42C1E" w:rsidP="00F2384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 xml:space="preserve">Орыстар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E42C1E" w:rsidRPr="00407E4B" w:rsidRDefault="00E42C1E" w:rsidP="00F2384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Украиндықтар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E42C1E" w:rsidRPr="00407E4B" w:rsidRDefault="00E42C1E" w:rsidP="00F2384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Татарлар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E42C1E" w:rsidRPr="00407E4B" w:rsidRDefault="00E42C1E" w:rsidP="00F2384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Белорустар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E42C1E" w:rsidRPr="00407E4B" w:rsidRDefault="00E42C1E" w:rsidP="00F2384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Кәрістер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E42C1E" w:rsidRPr="00407E4B" w:rsidRDefault="00E42C1E" w:rsidP="00F2384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Шешендер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E42C1E" w:rsidRPr="00407E4B" w:rsidRDefault="00E42C1E" w:rsidP="00F2384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Еврейлер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E42C1E" w:rsidRPr="00407E4B" w:rsidRDefault="00E42C1E" w:rsidP="00F2384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Немістер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E42C1E" w:rsidRPr="00407E4B" w:rsidRDefault="00E42C1E" w:rsidP="00F2384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Армяндар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E42C1E" w:rsidRPr="00407E4B" w:rsidRDefault="00E42C1E" w:rsidP="00F2384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Әзербайжандар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E42C1E" w:rsidRPr="00407E4B" w:rsidRDefault="00E42C1E" w:rsidP="00F2384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Ұйғырлар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E42C1E" w:rsidRPr="00407E4B" w:rsidRDefault="00E42C1E" w:rsidP="00F23849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Басқасы</w:t>
            </w:r>
          </w:p>
        </w:tc>
      </w:tr>
      <w:tr w:rsidR="00E42C1E" w:rsidRPr="00407E4B" w:rsidTr="00F23849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849" w:rsidRPr="00407E4B" w:rsidRDefault="00F23849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Еуропа</w:t>
            </w:r>
          </w:p>
          <w:p w:rsidR="00E42C1E" w:rsidRPr="00407E4B" w:rsidRDefault="00F23849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лық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E42C1E" w:rsidRPr="00407E4B" w:rsidTr="00F23849">
        <w:trPr>
          <w:trHeight w:val="507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23849" w:rsidRPr="00407E4B" w:rsidRDefault="00F23849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Интег</w:t>
            </w:r>
          </w:p>
          <w:p w:rsidR="00E42C1E" w:rsidRPr="00407E4B" w:rsidRDefault="00F23849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ралдық</w:t>
            </w:r>
          </w:p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</w:tr>
      <w:tr w:rsidR="00E42C1E" w:rsidRPr="00407E4B" w:rsidTr="00F23849">
        <w:trPr>
          <w:trHeight w:val="309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2C1E" w:rsidRPr="00407E4B" w:rsidRDefault="00F23849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Автономды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2C1E" w:rsidRPr="00407E4B" w:rsidRDefault="00E42C1E" w:rsidP="00F2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F23849" w:rsidRPr="00407E4B" w:rsidRDefault="00F23849" w:rsidP="00F23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58B6" w:rsidRPr="00407E4B" w:rsidRDefault="007E58B6" w:rsidP="00F238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Респонденттердің басым бөлігінің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пікірі бойынша, болашақта өмір сүруінде интегралдық дамуды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таңдаған болатын (76,3%). Инегралдық дамуды ең көп таңдағандар келесідей диаспора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өкілдері арасында: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украиндықтар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– 88,6%, татарлар – </w:t>
      </w: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85,4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%,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кәрістер – 78,9%, неміс, әзербайжан, ұйғырлар  – 78,6% тіркеліп отыр</w:t>
      </w:r>
      <w:r w:rsidR="00F23849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кесте</w:t>
      </w:r>
      <w:r w:rsidR="00F23849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4579" w:rsidRPr="00407E4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46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E58B6" w:rsidRPr="00407E4B" w:rsidRDefault="007E58B6" w:rsidP="00F265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>З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ерттеу мақсатында этникалық диаспоралар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61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мәдениетін қалыптастырудың жағымсыз және жағымды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61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жағдайларын анықтау қажет болғандықтан, біз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61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дәстүрлі өмір салтын сипаттайтын аталған көрсеткіштерді қарастырамыз. Жоғарыда аталған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61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көрсеткіштерді талдауға кіріспес бұрын, Батыс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61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облысында тұратын диаспоралар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өкілдерінің өздерінің ұлттық ерекшеліктерін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61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жоғалту мүмкіндігіне қатысты алаңдаушылығына назар аударайық (кесте</w:t>
      </w:r>
      <w:r w:rsidR="00F23849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4579" w:rsidRPr="00407E4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61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568A6" w:rsidRDefault="00B568A6" w:rsidP="00F23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4027" w:rsidRPr="00407E4B" w:rsidRDefault="00F23849" w:rsidP="00F23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Кесте </w:t>
      </w:r>
      <w:r w:rsidR="00274579" w:rsidRPr="00407E4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 - </w:t>
      </w:r>
      <w:r w:rsidR="004A4027" w:rsidRPr="00407E4B">
        <w:rPr>
          <w:rFonts w:ascii="Times New Roman" w:hAnsi="Times New Roman" w:cs="Times New Roman"/>
          <w:sz w:val="28"/>
          <w:szCs w:val="28"/>
          <w:lang w:val="kk-KZ"/>
        </w:rPr>
        <w:t>Респонденттердің тұрғылықты мекен-жайына байланысты ұлттық ерекшелігін жоғалту мүмкіндігі туралы пікірі, респонденттердің жалпы санынан пайызбен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61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F23849" w:rsidRPr="00407E4B" w:rsidRDefault="00F23849" w:rsidP="00F23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567"/>
        <w:gridCol w:w="709"/>
        <w:gridCol w:w="709"/>
        <w:gridCol w:w="708"/>
      </w:tblGrid>
      <w:tr w:rsidR="007E58B6" w:rsidRPr="00407E4B" w:rsidTr="0090784D">
        <w:trPr>
          <w:trHeight w:val="31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58B6" w:rsidRPr="00407E4B" w:rsidRDefault="007E58B6" w:rsidP="00F23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Қауіп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</w:p>
        </w:tc>
        <w:tc>
          <w:tcPr>
            <w:tcW w:w="765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7E58B6" w:rsidRPr="00407E4B" w:rsidRDefault="007E58B6" w:rsidP="00F23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Оның ішінде</w:t>
            </w:r>
          </w:p>
        </w:tc>
      </w:tr>
      <w:tr w:rsidR="007E58B6" w:rsidRPr="00407E4B" w:rsidTr="0090784D">
        <w:trPr>
          <w:cantSplit/>
          <w:trHeight w:val="1617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:rsidR="007E58B6" w:rsidRPr="00407E4B" w:rsidRDefault="007E58B6" w:rsidP="00F2384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 xml:space="preserve">Орыстар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:rsidR="00F23849" w:rsidRPr="00407E4B" w:rsidRDefault="007E58B6" w:rsidP="00F2384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Украиндық</w:t>
            </w:r>
          </w:p>
          <w:p w:rsidR="007E58B6" w:rsidRPr="00407E4B" w:rsidRDefault="007E58B6" w:rsidP="00F2384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:rsidR="007E58B6" w:rsidRPr="00407E4B" w:rsidRDefault="007E58B6" w:rsidP="00F2384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Татарлар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:rsidR="007E58B6" w:rsidRPr="00407E4B" w:rsidRDefault="007E58B6" w:rsidP="00F2384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Белорустар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:rsidR="007E58B6" w:rsidRPr="00407E4B" w:rsidRDefault="007E58B6" w:rsidP="00F2384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Кәрістер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:rsidR="007E58B6" w:rsidRPr="00407E4B" w:rsidRDefault="007E58B6" w:rsidP="00F2384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Шешендер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:rsidR="007E58B6" w:rsidRPr="00407E4B" w:rsidRDefault="007E58B6" w:rsidP="00F2384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Еврейлер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:rsidR="007E58B6" w:rsidRPr="00407E4B" w:rsidRDefault="007E58B6" w:rsidP="00F2384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Немістер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:rsidR="007E58B6" w:rsidRPr="00407E4B" w:rsidRDefault="007E58B6" w:rsidP="00F2384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Армяндар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:rsidR="00F23849" w:rsidRPr="00407E4B" w:rsidRDefault="007E58B6" w:rsidP="00F2384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Әзербайжан</w:t>
            </w:r>
          </w:p>
          <w:p w:rsidR="007E58B6" w:rsidRPr="00407E4B" w:rsidRDefault="007E58B6" w:rsidP="00F2384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:rsidR="007E58B6" w:rsidRPr="00407E4B" w:rsidRDefault="007E58B6" w:rsidP="00F2384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Ұйғырлар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hideMark/>
          </w:tcPr>
          <w:p w:rsidR="007E58B6" w:rsidRPr="00407E4B" w:rsidRDefault="007E58B6" w:rsidP="00F2384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Басқасы</w:t>
            </w:r>
          </w:p>
        </w:tc>
      </w:tr>
      <w:tr w:rsidR="007E58B6" w:rsidRPr="00407E4B" w:rsidTr="0090784D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7E58B6" w:rsidRPr="00407E4B" w:rsidTr="0090784D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Бар, бірақ оны асыра сілтеудің қажеті жоқ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7E58B6" w:rsidRPr="00407E4B" w:rsidTr="0090784D">
        <w:trPr>
          <w:trHeight w:val="17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</w:tr>
      <w:tr w:rsidR="007E58B6" w:rsidRPr="00407E4B" w:rsidTr="0090784D">
        <w:trPr>
          <w:trHeight w:val="6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Ешқашан ойланған емеспін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 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 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7E58B6" w:rsidRPr="00407E4B" w:rsidTr="0090784D">
        <w:trPr>
          <w:trHeight w:val="6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Жауап беруге қиналамын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58B6" w:rsidRPr="00407E4B" w:rsidRDefault="007E58B6" w:rsidP="00F238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</w:tr>
    </w:tbl>
    <w:p w:rsidR="0090784D" w:rsidRPr="00407E4B" w:rsidRDefault="0090784D" w:rsidP="00F265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kk-KZ"/>
        </w:rPr>
      </w:pPr>
    </w:p>
    <w:p w:rsidR="00D65E32" w:rsidRPr="00407E4B" w:rsidRDefault="007E58B6" w:rsidP="009078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Облыста тұрып жатырған диаспорлар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61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өкілдерінің үштен бірінің пікірі бойынша қазіргі таңда ұлттық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61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ерекшеліктерін жоғалту мүмкіндігі бар, алайда оны асыра қауіпті деп айтуға болмайды, төрттен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61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бірі ондай қауіп бар деген болатын, атап кетсек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61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орыс диаспорасы өкілдері (36,0%),белорустар – 34,5%,  армяндар мен еврейлер -28,8%,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61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кәрістер – 25,9%, немістер – 23,1%. </w:t>
      </w:r>
      <w:r w:rsidR="00D65E3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зерттеу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61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5E3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барысында белгілі болғаны, ең қауіптенетін диаспора өкілдерінің пікірі білу мақсатында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61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5E3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мақсаттты түрде «Қай ұлттың мәдениеті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61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5E3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Сіздің ұлтыңыздың ерекшелігін жою қауіпін төндіреді?» деген сұраққа жауаптардан белгілі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61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5E3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болғаны басым бөлігі орыс ұлтын атаған болатын,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61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5E3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оның себептері ең бірінші православ діні мен тілде, себебі діни жоралар мен өзара байланыс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61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5E3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орыс тілінде өткіщіледі, сол себепті орыс мәдениеті аталған этностар мәдениетіне басымдық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61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65E3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танытады. </w:t>
      </w:r>
    </w:p>
    <w:p w:rsidR="000E018F" w:rsidRPr="00407E4B" w:rsidRDefault="000E018F" w:rsidP="009078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Берілген жауаптарды талдау барысында белгілі болғаны: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61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0E018F" w:rsidRPr="00B568A6" w:rsidRDefault="000E018F" w:rsidP="009078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1. Бір этникалық некеде тұрған респонденттер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61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күнделікті тұрмыста ұлттық ыдыс-аяқтарды жиі пайдаланады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61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0E018F" w:rsidRPr="00B568A6" w:rsidRDefault="000E018F" w:rsidP="009078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>2. Аға буын адамдары күнделікті өмірде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61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ұлттық ыдыс-аяқ заттарын жастарға қарағанда жиі пайдаланады,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61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сонымен қатар ұлттық ыдыс-аяқтары жоқ респонденттердің саны жасына қарай азаяды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61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B568A6" w:rsidRDefault="00B568A6" w:rsidP="00907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p w:rsidR="00F00D8D" w:rsidRPr="00B568A6" w:rsidRDefault="0090784D" w:rsidP="009078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7E4B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>К</w:t>
      </w:r>
      <w:r w:rsidR="00700477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есте </w:t>
      </w:r>
      <w:r w:rsidR="00274579" w:rsidRPr="00407E4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0E018F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облысында тұратын респонденттердің «Сіз күнделікті тұрмыста ұлттық ыдыс-аяқ заттарын қолданасыз ба?» </w:t>
      </w:r>
      <w:r w:rsidR="000E018F" w:rsidRPr="00407E4B">
        <w:rPr>
          <w:rFonts w:ascii="Times New Roman" w:hAnsi="Times New Roman" w:cs="Times New Roman"/>
          <w:sz w:val="28"/>
          <w:szCs w:val="28"/>
        </w:rPr>
        <w:t>Деген сұраққа жауаптары. жасына байланысты, респонденттердің жалпы санынан пайызбен</w:t>
      </w:r>
      <w:r w:rsidR="00B56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61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90784D" w:rsidRPr="00407E4B" w:rsidRDefault="0090784D" w:rsidP="00907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1843"/>
        <w:gridCol w:w="1701"/>
        <w:gridCol w:w="1701"/>
        <w:gridCol w:w="1524"/>
      </w:tblGrid>
      <w:tr w:rsidR="00F26A5B" w:rsidRPr="00407E4B" w:rsidTr="0090784D">
        <w:trPr>
          <w:trHeight w:val="262"/>
        </w:trPr>
        <w:tc>
          <w:tcPr>
            <w:tcW w:w="2977" w:type="dxa"/>
          </w:tcPr>
          <w:p w:rsidR="000E018F" w:rsidRPr="00407E4B" w:rsidRDefault="000E018F" w:rsidP="0090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Қолданамын</w:t>
            </w:r>
          </w:p>
        </w:tc>
        <w:tc>
          <w:tcPr>
            <w:tcW w:w="6769" w:type="dxa"/>
            <w:gridSpan w:val="4"/>
          </w:tcPr>
          <w:p w:rsidR="000E018F" w:rsidRPr="00407E4B" w:rsidRDefault="000E018F" w:rsidP="0090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</w:p>
        </w:tc>
      </w:tr>
      <w:tr w:rsidR="00F26A5B" w:rsidRPr="00407E4B" w:rsidTr="0090784D">
        <w:tc>
          <w:tcPr>
            <w:tcW w:w="2977" w:type="dxa"/>
          </w:tcPr>
          <w:p w:rsidR="000E018F" w:rsidRPr="00407E4B" w:rsidRDefault="000E018F" w:rsidP="00907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018F" w:rsidRPr="00407E4B" w:rsidRDefault="000E018F" w:rsidP="0090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20 жасқа дейін</w:t>
            </w:r>
          </w:p>
        </w:tc>
        <w:tc>
          <w:tcPr>
            <w:tcW w:w="1701" w:type="dxa"/>
          </w:tcPr>
          <w:p w:rsidR="000E018F" w:rsidRPr="00407E4B" w:rsidRDefault="000E018F" w:rsidP="0090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21-30 жас аралығы</w:t>
            </w:r>
          </w:p>
        </w:tc>
        <w:tc>
          <w:tcPr>
            <w:tcW w:w="1701" w:type="dxa"/>
          </w:tcPr>
          <w:p w:rsidR="000E018F" w:rsidRPr="00407E4B" w:rsidRDefault="000E018F" w:rsidP="0090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31-40 жас аралығы</w:t>
            </w:r>
          </w:p>
        </w:tc>
        <w:tc>
          <w:tcPr>
            <w:tcW w:w="1524" w:type="dxa"/>
          </w:tcPr>
          <w:p w:rsidR="000E018F" w:rsidRPr="00407E4B" w:rsidRDefault="000E018F" w:rsidP="0090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41 және жоғары</w:t>
            </w:r>
          </w:p>
        </w:tc>
      </w:tr>
      <w:tr w:rsidR="00F26A5B" w:rsidRPr="00407E4B" w:rsidTr="0090784D">
        <w:tc>
          <w:tcPr>
            <w:tcW w:w="2977" w:type="dxa"/>
          </w:tcPr>
          <w:p w:rsidR="00700477" w:rsidRPr="00407E4B" w:rsidRDefault="00700477" w:rsidP="0090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Үнемі</w:t>
            </w:r>
          </w:p>
        </w:tc>
        <w:tc>
          <w:tcPr>
            <w:tcW w:w="1843" w:type="dxa"/>
          </w:tcPr>
          <w:p w:rsidR="00700477" w:rsidRPr="00407E4B" w:rsidRDefault="00700477" w:rsidP="0090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00477" w:rsidRPr="00407E4B" w:rsidRDefault="00700477" w:rsidP="0090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00477" w:rsidRPr="00407E4B" w:rsidRDefault="00700477" w:rsidP="0090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4" w:type="dxa"/>
          </w:tcPr>
          <w:p w:rsidR="00700477" w:rsidRPr="00407E4B" w:rsidRDefault="00700477" w:rsidP="0090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6A5B" w:rsidRPr="00407E4B" w:rsidTr="0090784D">
        <w:tc>
          <w:tcPr>
            <w:tcW w:w="2977" w:type="dxa"/>
          </w:tcPr>
          <w:p w:rsidR="00700477" w:rsidRPr="00407E4B" w:rsidRDefault="00700477" w:rsidP="0090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Сирек</w:t>
            </w:r>
          </w:p>
        </w:tc>
        <w:tc>
          <w:tcPr>
            <w:tcW w:w="1843" w:type="dxa"/>
          </w:tcPr>
          <w:p w:rsidR="00700477" w:rsidRPr="00407E4B" w:rsidRDefault="00700477" w:rsidP="0090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01" w:type="dxa"/>
          </w:tcPr>
          <w:p w:rsidR="00700477" w:rsidRPr="00407E4B" w:rsidRDefault="00700477" w:rsidP="0090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701" w:type="dxa"/>
          </w:tcPr>
          <w:p w:rsidR="00700477" w:rsidRPr="00407E4B" w:rsidRDefault="00700477" w:rsidP="0090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524" w:type="dxa"/>
          </w:tcPr>
          <w:p w:rsidR="00700477" w:rsidRPr="00407E4B" w:rsidRDefault="00700477" w:rsidP="0090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26A5B" w:rsidRPr="00407E4B" w:rsidTr="0090784D">
        <w:tc>
          <w:tcPr>
            <w:tcW w:w="2977" w:type="dxa"/>
          </w:tcPr>
          <w:p w:rsidR="00700477" w:rsidRPr="00407E4B" w:rsidRDefault="00700477" w:rsidP="0090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Мен қолданбаймын, менде жоқ</w:t>
            </w:r>
          </w:p>
        </w:tc>
        <w:tc>
          <w:tcPr>
            <w:tcW w:w="1843" w:type="dxa"/>
          </w:tcPr>
          <w:p w:rsidR="00700477" w:rsidRPr="00407E4B" w:rsidRDefault="00700477" w:rsidP="0090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700477" w:rsidRPr="00407E4B" w:rsidRDefault="00700477" w:rsidP="0090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701" w:type="dxa"/>
          </w:tcPr>
          <w:p w:rsidR="00700477" w:rsidRPr="00407E4B" w:rsidRDefault="00700477" w:rsidP="0090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24" w:type="dxa"/>
          </w:tcPr>
          <w:p w:rsidR="00700477" w:rsidRPr="00407E4B" w:rsidRDefault="00700477" w:rsidP="0090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26A5B" w:rsidRPr="00407E4B" w:rsidTr="0090784D">
        <w:tc>
          <w:tcPr>
            <w:tcW w:w="2977" w:type="dxa"/>
          </w:tcPr>
          <w:p w:rsidR="00700477" w:rsidRPr="00407E4B" w:rsidRDefault="00700477" w:rsidP="0090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Мен оны әшекей ретінде қолданамын</w:t>
            </w:r>
          </w:p>
        </w:tc>
        <w:tc>
          <w:tcPr>
            <w:tcW w:w="1843" w:type="dxa"/>
          </w:tcPr>
          <w:p w:rsidR="00700477" w:rsidRPr="00407E4B" w:rsidRDefault="00700477" w:rsidP="0090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701" w:type="dxa"/>
          </w:tcPr>
          <w:p w:rsidR="00700477" w:rsidRPr="00407E4B" w:rsidRDefault="00700477" w:rsidP="0090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701" w:type="dxa"/>
          </w:tcPr>
          <w:p w:rsidR="00700477" w:rsidRPr="00407E4B" w:rsidRDefault="00700477" w:rsidP="0090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524" w:type="dxa"/>
          </w:tcPr>
          <w:p w:rsidR="00700477" w:rsidRPr="00407E4B" w:rsidRDefault="00700477" w:rsidP="0090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26A5B" w:rsidRPr="00407E4B" w:rsidTr="0090784D">
        <w:tc>
          <w:tcPr>
            <w:tcW w:w="2977" w:type="dxa"/>
          </w:tcPr>
          <w:p w:rsidR="00700477" w:rsidRPr="00407E4B" w:rsidRDefault="00700477" w:rsidP="0090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Пайдаланбаймын</w:t>
            </w:r>
          </w:p>
        </w:tc>
        <w:tc>
          <w:tcPr>
            <w:tcW w:w="1843" w:type="dxa"/>
          </w:tcPr>
          <w:p w:rsidR="00700477" w:rsidRPr="00407E4B" w:rsidRDefault="00700477" w:rsidP="0090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701" w:type="dxa"/>
          </w:tcPr>
          <w:p w:rsidR="00700477" w:rsidRPr="00407E4B" w:rsidRDefault="00700477" w:rsidP="0090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701" w:type="dxa"/>
          </w:tcPr>
          <w:p w:rsidR="00700477" w:rsidRPr="00407E4B" w:rsidRDefault="00700477" w:rsidP="0090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1524" w:type="dxa"/>
          </w:tcPr>
          <w:p w:rsidR="00700477" w:rsidRPr="00407E4B" w:rsidRDefault="00700477" w:rsidP="0090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</w:p>
        </w:tc>
      </w:tr>
      <w:tr w:rsidR="00F26A5B" w:rsidRPr="00407E4B" w:rsidTr="0090784D">
        <w:tc>
          <w:tcPr>
            <w:tcW w:w="2977" w:type="dxa"/>
          </w:tcPr>
          <w:p w:rsidR="00700477" w:rsidRPr="00B568A6" w:rsidRDefault="00700477" w:rsidP="009078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Менде жоқ</w:t>
            </w:r>
            <w:r w:rsidR="00B56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8A6" w:rsidRPr="000024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[</w:t>
            </w:r>
            <w:r w:rsidR="00B568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61</w:t>
            </w:r>
            <w:r w:rsidR="00B568A6" w:rsidRPr="000024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]</w:t>
            </w:r>
          </w:p>
        </w:tc>
        <w:tc>
          <w:tcPr>
            <w:tcW w:w="1843" w:type="dxa"/>
          </w:tcPr>
          <w:p w:rsidR="00700477" w:rsidRPr="00407E4B" w:rsidRDefault="00700477" w:rsidP="0090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701" w:type="dxa"/>
          </w:tcPr>
          <w:p w:rsidR="00700477" w:rsidRPr="00407E4B" w:rsidRDefault="00700477" w:rsidP="0090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701" w:type="dxa"/>
          </w:tcPr>
          <w:p w:rsidR="00700477" w:rsidRPr="00407E4B" w:rsidRDefault="00700477" w:rsidP="0090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524" w:type="dxa"/>
          </w:tcPr>
          <w:p w:rsidR="00700477" w:rsidRPr="00407E4B" w:rsidRDefault="00700477" w:rsidP="0090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</w:tbl>
    <w:p w:rsidR="000E018F" w:rsidRPr="00407E4B" w:rsidRDefault="000E018F" w:rsidP="00F265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p w:rsidR="000E018F" w:rsidRPr="00B568A6" w:rsidRDefault="00700477" w:rsidP="00F265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>Д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әстүрлі өмір салтын сипаттайтын келесі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52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көрсеткіш - ұлттық киімдерді пайдалану. Респонденттердің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52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«Сіздер ұлттық киім киесіз бе?» деген сұраққа жауаптары осы саладағы жағдай БҚО-да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52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тұратын барлық диаспоралар өкілдері үшін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52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проблемалы екенін көрсетті: диаспора өкілдерінің тек </w:t>
      </w:r>
      <w:r w:rsidR="00F60005" w:rsidRPr="00407E4B">
        <w:rPr>
          <w:rFonts w:ascii="Times New Roman" w:hAnsi="Times New Roman" w:cs="Times New Roman"/>
          <w:sz w:val="28"/>
          <w:szCs w:val="28"/>
          <w:lang w:val="kk-KZ"/>
        </w:rPr>
        <w:t>3,6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% -ы «үнемі» ұлттық киімдерді пайдаланады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52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90784D" w:rsidRPr="00407E4B" w:rsidRDefault="0090784D" w:rsidP="00907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p w:rsidR="00700477" w:rsidRPr="00B568A6" w:rsidRDefault="0090784D" w:rsidP="009078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>К</w:t>
      </w:r>
      <w:r w:rsidR="00700477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есте </w:t>
      </w:r>
      <w:r w:rsidR="00274579" w:rsidRPr="00407E4B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-  </w:t>
      </w:r>
      <w:r w:rsidR="00700477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Респонденттердің «Сіз ұлттық киім киесіз бе?» </w:t>
      </w:r>
      <w:r w:rsidR="00637BFE" w:rsidRPr="00407E4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00477" w:rsidRPr="00407E4B">
        <w:rPr>
          <w:rFonts w:ascii="Times New Roman" w:hAnsi="Times New Roman" w:cs="Times New Roman"/>
          <w:sz w:val="28"/>
          <w:szCs w:val="28"/>
          <w:lang w:val="kk-KZ"/>
        </w:rPr>
        <w:t>еген сұраққа жауаптары, респонденттердің жалпы санына пайызбен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52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90784D" w:rsidRPr="00407E4B" w:rsidRDefault="0090784D" w:rsidP="00907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567"/>
        <w:gridCol w:w="708"/>
        <w:gridCol w:w="567"/>
        <w:gridCol w:w="567"/>
        <w:gridCol w:w="567"/>
        <w:gridCol w:w="709"/>
        <w:gridCol w:w="709"/>
        <w:gridCol w:w="567"/>
        <w:gridCol w:w="567"/>
        <w:gridCol w:w="709"/>
        <w:gridCol w:w="708"/>
        <w:gridCol w:w="567"/>
      </w:tblGrid>
      <w:tr w:rsidR="00F26A5B" w:rsidRPr="00407E4B" w:rsidTr="0090784D">
        <w:trPr>
          <w:trHeight w:val="31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7FF4" w:rsidRPr="00407E4B" w:rsidRDefault="003C7FF4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:rsidR="003C7FF4" w:rsidRPr="00407E4B" w:rsidRDefault="003C7FF4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7FF4" w:rsidRPr="00407E4B" w:rsidRDefault="003C7FF4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:rsidR="0090784D" w:rsidRPr="00407E4B" w:rsidRDefault="003C7FF4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</w:p>
          <w:p w:rsidR="003C7FF4" w:rsidRPr="00407E4B" w:rsidRDefault="003C7FF4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лығы</w:t>
            </w:r>
          </w:p>
        </w:tc>
        <w:tc>
          <w:tcPr>
            <w:tcW w:w="751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C7FF4" w:rsidRPr="00407E4B" w:rsidRDefault="003C7FF4" w:rsidP="00907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Оның ішінде</w:t>
            </w:r>
          </w:p>
        </w:tc>
      </w:tr>
      <w:tr w:rsidR="0090784D" w:rsidRPr="00407E4B" w:rsidTr="0090784D">
        <w:trPr>
          <w:cantSplit/>
          <w:trHeight w:val="1368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7FF4" w:rsidRPr="00407E4B" w:rsidRDefault="003C7FF4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bottom"/>
            <w:hideMark/>
          </w:tcPr>
          <w:p w:rsidR="003C7FF4" w:rsidRPr="00407E4B" w:rsidRDefault="003C7FF4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3C7FF4" w:rsidRPr="00407E4B" w:rsidRDefault="003C7FF4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 xml:space="preserve">Орыстар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3C7FF4" w:rsidRPr="00407E4B" w:rsidRDefault="003C7FF4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Украиндықтар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3C7FF4" w:rsidRPr="00407E4B" w:rsidRDefault="003C7FF4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Татарлар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3C7FF4" w:rsidRPr="00407E4B" w:rsidRDefault="003C7FF4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Белорустар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3C7FF4" w:rsidRPr="00407E4B" w:rsidRDefault="003C7FF4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Кәрістер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3C7FF4" w:rsidRPr="00407E4B" w:rsidRDefault="003C7FF4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Шешендер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3C7FF4" w:rsidRPr="00407E4B" w:rsidRDefault="003C7FF4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Еврейлер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3C7FF4" w:rsidRPr="00407E4B" w:rsidRDefault="003C7FF4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Немістер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3C7FF4" w:rsidRPr="00407E4B" w:rsidRDefault="003C7FF4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Армяндар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3C7FF4" w:rsidRPr="00407E4B" w:rsidRDefault="003C7FF4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Әзербайжандар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3C7FF4" w:rsidRPr="00407E4B" w:rsidRDefault="003C7FF4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Ұйғырлар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3C7FF4" w:rsidRPr="00407E4B" w:rsidRDefault="003C7FF4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Басқасы</w:t>
            </w:r>
          </w:p>
        </w:tc>
      </w:tr>
      <w:tr w:rsidR="0090784D" w:rsidRPr="00407E4B" w:rsidTr="0090784D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Үнемі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784D" w:rsidRPr="00407E4B" w:rsidTr="0090784D">
        <w:trPr>
          <w:trHeight w:val="33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Мереке күндері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0784D" w:rsidRPr="00407E4B" w:rsidTr="0090784D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Мен қолданбаймын, бірақ менде бар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0784D" w:rsidRPr="00407E4B" w:rsidTr="0090784D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B19" w:rsidRPr="00B568A6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Қолданбаймын</w:t>
            </w:r>
            <w:r w:rsidR="00B56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568A6" w:rsidRPr="000024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[</w:t>
            </w:r>
            <w:r w:rsidR="00B568A6" w:rsidRPr="00B568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52</w:t>
            </w:r>
            <w:r w:rsidR="00B568A6" w:rsidRPr="000024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0784D" w:rsidRPr="00407E4B" w:rsidTr="0090784D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Менде жоқ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B19" w:rsidRPr="00407E4B" w:rsidRDefault="00C85B19" w:rsidP="009078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</w:tr>
    </w:tbl>
    <w:p w:rsidR="0090784D" w:rsidRPr="00407E4B" w:rsidRDefault="0090784D" w:rsidP="00F265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p w:rsidR="00F60005" w:rsidRPr="00407E4B" w:rsidRDefault="00F60005" w:rsidP="00F265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>Ұлттық киім шешендер (8,2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%)</w:t>
      </w:r>
      <w:r w:rsidRPr="00407E4B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, армяндар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52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407E4B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="00B568A6" w:rsidRPr="00B568A6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>(7,2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%), әзербайжан диаспорлары өкілдері арасында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52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үнемі киіп жүретіндігі белгілі болді, оның себептері кавказ этникалық диаспорлары арасында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52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дәстүрлердің қатты сақатлатындығында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52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F60005" w:rsidRPr="00407E4B" w:rsidRDefault="00F60005" w:rsidP="00C15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облысында тұратын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52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респонденттердің осы сұрағына жауап құрылымын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52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егжей-тегжейлі талдау барысында келесі тенденциялар анықталды: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52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F60005" w:rsidRPr="00407E4B" w:rsidRDefault="00F60005" w:rsidP="00C15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1) бастауыш және орта білім алған этникалық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52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диаспоралар өкілдері мереке күндері ұлттық киімді жиі киеді;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52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F60005" w:rsidRPr="00407E4B" w:rsidRDefault="00F60005" w:rsidP="00C15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2) әйелдер ерлерге қарағанда мейрамдарда ұлттық киімді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52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жиі киеді;</w:t>
      </w:r>
    </w:p>
    <w:p w:rsidR="00F60005" w:rsidRPr="00407E4B" w:rsidRDefault="00F60005" w:rsidP="00C15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3) аға буын өкілдері жастарға қарағанда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52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мейрамдарда ұлттық киімді жиі киеді. Жас буын өкілдерінің ұлтт</w:t>
      </w:r>
      <w:r w:rsidR="0090784D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ық киімдері жиі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52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90784D" w:rsidRPr="00407E4B">
        <w:rPr>
          <w:rFonts w:ascii="Times New Roman" w:hAnsi="Times New Roman" w:cs="Times New Roman"/>
          <w:sz w:val="28"/>
          <w:szCs w:val="28"/>
          <w:lang w:val="kk-KZ"/>
        </w:rPr>
        <w:t>кездеспейді (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кесте</w:t>
      </w:r>
      <w:r w:rsidR="0090784D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4579" w:rsidRPr="00407E4B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C15F40" w:rsidRPr="00407E4B" w:rsidRDefault="00C15F40" w:rsidP="00C15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p w:rsidR="00F60005" w:rsidRPr="00B568A6" w:rsidRDefault="00C15F40" w:rsidP="00C15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en-US"/>
        </w:rPr>
      </w:pPr>
      <w:r w:rsidRPr="00407E4B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>К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есте </w:t>
      </w:r>
      <w:r w:rsidR="00274579" w:rsidRPr="00407E4B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F6000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облысында тұратын респонденттердің «Сіз ұлттық киімді қолданасыз ба?» деген сұраққа жауаптары. </w:t>
      </w:r>
      <w:r w:rsidR="00F60005" w:rsidRPr="00407E4B">
        <w:rPr>
          <w:rFonts w:ascii="Times New Roman" w:hAnsi="Times New Roman" w:cs="Times New Roman"/>
          <w:sz w:val="28"/>
          <w:szCs w:val="28"/>
        </w:rPr>
        <w:t>Жасына байланысты, респонденттердің жалпы санынан пайызбен</w:t>
      </w:r>
      <w:r w:rsidR="00B568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52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C15F40" w:rsidRPr="00407E4B" w:rsidRDefault="00C15F40" w:rsidP="00C15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1418"/>
        <w:gridCol w:w="1559"/>
        <w:gridCol w:w="1559"/>
        <w:gridCol w:w="1559"/>
      </w:tblGrid>
      <w:tr w:rsidR="00F26A5B" w:rsidRPr="00407E4B" w:rsidTr="00C15F40">
        <w:trPr>
          <w:trHeight w:val="190"/>
        </w:trPr>
        <w:tc>
          <w:tcPr>
            <w:tcW w:w="3544" w:type="dxa"/>
            <w:vMerge w:val="restart"/>
          </w:tcPr>
          <w:p w:rsidR="00F60005" w:rsidRPr="00407E4B" w:rsidRDefault="00F60005" w:rsidP="00C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 xml:space="preserve">Қолданамын </w:t>
            </w:r>
          </w:p>
        </w:tc>
        <w:tc>
          <w:tcPr>
            <w:tcW w:w="6095" w:type="dxa"/>
            <w:gridSpan w:val="4"/>
          </w:tcPr>
          <w:p w:rsidR="00F60005" w:rsidRPr="00407E4B" w:rsidRDefault="00F60005" w:rsidP="00C15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</w:p>
        </w:tc>
      </w:tr>
      <w:tr w:rsidR="00F26A5B" w:rsidRPr="00407E4B" w:rsidTr="00C15F40">
        <w:tc>
          <w:tcPr>
            <w:tcW w:w="3544" w:type="dxa"/>
            <w:vMerge/>
          </w:tcPr>
          <w:p w:rsidR="00F60005" w:rsidRPr="00407E4B" w:rsidRDefault="00F60005" w:rsidP="00C15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0005" w:rsidRPr="00407E4B" w:rsidRDefault="00F60005" w:rsidP="00C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20 жасқа дейін</w:t>
            </w:r>
          </w:p>
        </w:tc>
        <w:tc>
          <w:tcPr>
            <w:tcW w:w="1559" w:type="dxa"/>
          </w:tcPr>
          <w:p w:rsidR="00F60005" w:rsidRPr="00407E4B" w:rsidRDefault="00F60005" w:rsidP="00C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21-30 жас аралығы</w:t>
            </w:r>
          </w:p>
        </w:tc>
        <w:tc>
          <w:tcPr>
            <w:tcW w:w="1559" w:type="dxa"/>
          </w:tcPr>
          <w:p w:rsidR="00F60005" w:rsidRPr="00407E4B" w:rsidRDefault="00F60005" w:rsidP="00C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31-40 жас аралығы</w:t>
            </w:r>
          </w:p>
        </w:tc>
        <w:tc>
          <w:tcPr>
            <w:tcW w:w="1559" w:type="dxa"/>
          </w:tcPr>
          <w:p w:rsidR="00F60005" w:rsidRPr="00407E4B" w:rsidRDefault="00F60005" w:rsidP="00C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41 және жоғары</w:t>
            </w:r>
          </w:p>
        </w:tc>
      </w:tr>
      <w:tr w:rsidR="00F26A5B" w:rsidRPr="00407E4B" w:rsidTr="00C15F40">
        <w:tc>
          <w:tcPr>
            <w:tcW w:w="3544" w:type="dxa"/>
          </w:tcPr>
          <w:p w:rsidR="00F60005" w:rsidRPr="00407E4B" w:rsidRDefault="00F60005" w:rsidP="00C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Үнемі</w:t>
            </w:r>
          </w:p>
        </w:tc>
        <w:tc>
          <w:tcPr>
            <w:tcW w:w="1418" w:type="dxa"/>
          </w:tcPr>
          <w:p w:rsidR="00F60005" w:rsidRPr="00407E4B" w:rsidRDefault="00F60005" w:rsidP="00C15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F60005" w:rsidRPr="00407E4B" w:rsidRDefault="00F60005" w:rsidP="00C15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60005" w:rsidRPr="00407E4B" w:rsidRDefault="00F60005" w:rsidP="00C15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60005" w:rsidRPr="00407E4B" w:rsidRDefault="00F60005" w:rsidP="00C15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6A5B" w:rsidRPr="00407E4B" w:rsidTr="00C15F40">
        <w:tc>
          <w:tcPr>
            <w:tcW w:w="3544" w:type="dxa"/>
          </w:tcPr>
          <w:p w:rsidR="00F60005" w:rsidRPr="00407E4B" w:rsidRDefault="00F60005" w:rsidP="00C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Мереке күндері</w:t>
            </w:r>
          </w:p>
        </w:tc>
        <w:tc>
          <w:tcPr>
            <w:tcW w:w="1418" w:type="dxa"/>
          </w:tcPr>
          <w:p w:rsidR="00F60005" w:rsidRPr="00407E4B" w:rsidRDefault="00F60005" w:rsidP="00C15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59" w:type="dxa"/>
          </w:tcPr>
          <w:p w:rsidR="00F60005" w:rsidRPr="00407E4B" w:rsidRDefault="00F60005" w:rsidP="00C15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59" w:type="dxa"/>
          </w:tcPr>
          <w:p w:rsidR="00F60005" w:rsidRPr="00407E4B" w:rsidRDefault="00F60005" w:rsidP="00C15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559" w:type="dxa"/>
          </w:tcPr>
          <w:p w:rsidR="00F60005" w:rsidRPr="00407E4B" w:rsidRDefault="00F60005" w:rsidP="00C15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F26A5B" w:rsidRPr="00407E4B" w:rsidTr="00C15F40">
        <w:tc>
          <w:tcPr>
            <w:tcW w:w="3544" w:type="dxa"/>
          </w:tcPr>
          <w:p w:rsidR="00F60005" w:rsidRPr="00407E4B" w:rsidRDefault="00F60005" w:rsidP="00C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Мен қолданбаймын, бірақ менде бар</w:t>
            </w:r>
          </w:p>
        </w:tc>
        <w:tc>
          <w:tcPr>
            <w:tcW w:w="1418" w:type="dxa"/>
          </w:tcPr>
          <w:p w:rsidR="00F60005" w:rsidRPr="00407E4B" w:rsidRDefault="00F60005" w:rsidP="00C15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559" w:type="dxa"/>
          </w:tcPr>
          <w:p w:rsidR="00F60005" w:rsidRPr="00407E4B" w:rsidRDefault="00F60005" w:rsidP="00C15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559" w:type="dxa"/>
          </w:tcPr>
          <w:p w:rsidR="00F60005" w:rsidRPr="00407E4B" w:rsidRDefault="00F60005" w:rsidP="00C15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559" w:type="dxa"/>
          </w:tcPr>
          <w:p w:rsidR="00F60005" w:rsidRPr="00407E4B" w:rsidRDefault="00F60005" w:rsidP="00C15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F26A5B" w:rsidRPr="00407E4B" w:rsidTr="00C15F40">
        <w:tc>
          <w:tcPr>
            <w:tcW w:w="3544" w:type="dxa"/>
          </w:tcPr>
          <w:p w:rsidR="00F60005" w:rsidRPr="00407E4B" w:rsidRDefault="00F60005" w:rsidP="00C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Қолданбаймын</w:t>
            </w:r>
          </w:p>
        </w:tc>
        <w:tc>
          <w:tcPr>
            <w:tcW w:w="1418" w:type="dxa"/>
          </w:tcPr>
          <w:p w:rsidR="00F60005" w:rsidRPr="00407E4B" w:rsidRDefault="00F60005" w:rsidP="00C15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559" w:type="dxa"/>
          </w:tcPr>
          <w:p w:rsidR="00F60005" w:rsidRPr="00407E4B" w:rsidRDefault="00F60005" w:rsidP="00C15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1559" w:type="dxa"/>
          </w:tcPr>
          <w:p w:rsidR="00F60005" w:rsidRPr="00407E4B" w:rsidRDefault="00F60005" w:rsidP="00C15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559" w:type="dxa"/>
          </w:tcPr>
          <w:p w:rsidR="00F60005" w:rsidRPr="00407E4B" w:rsidRDefault="00F60005" w:rsidP="00C15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F26A5B" w:rsidRPr="00407E4B" w:rsidTr="00C15F40">
        <w:tc>
          <w:tcPr>
            <w:tcW w:w="3544" w:type="dxa"/>
          </w:tcPr>
          <w:p w:rsidR="00F60005" w:rsidRPr="00407E4B" w:rsidRDefault="00F60005" w:rsidP="00C1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Менде жоқ</w:t>
            </w:r>
            <w:r w:rsidR="00B568A6" w:rsidRPr="000024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[</w:t>
            </w:r>
            <w:r w:rsidR="00B568A6" w:rsidRPr="00B568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52</w:t>
            </w:r>
            <w:r w:rsidR="00B568A6" w:rsidRPr="000024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]</w:t>
            </w:r>
          </w:p>
        </w:tc>
        <w:tc>
          <w:tcPr>
            <w:tcW w:w="1418" w:type="dxa"/>
          </w:tcPr>
          <w:p w:rsidR="00F60005" w:rsidRPr="00407E4B" w:rsidRDefault="00F60005" w:rsidP="00C15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559" w:type="dxa"/>
          </w:tcPr>
          <w:p w:rsidR="00F60005" w:rsidRPr="00407E4B" w:rsidRDefault="00F60005" w:rsidP="00C15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559" w:type="dxa"/>
          </w:tcPr>
          <w:p w:rsidR="00F60005" w:rsidRPr="00407E4B" w:rsidRDefault="00F60005" w:rsidP="00C15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559" w:type="dxa"/>
          </w:tcPr>
          <w:p w:rsidR="00F60005" w:rsidRPr="00407E4B" w:rsidRDefault="00F60005" w:rsidP="00C15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</w:tbl>
    <w:p w:rsidR="00C15F40" w:rsidRPr="00407E4B" w:rsidRDefault="00C15F40" w:rsidP="00F265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pacing w:val="-8"/>
          <w:sz w:val="28"/>
          <w:szCs w:val="28"/>
          <w:lang w:val="kk-KZ"/>
        </w:rPr>
      </w:pPr>
    </w:p>
    <w:p w:rsidR="00F60005" w:rsidRPr="00407E4B" w:rsidRDefault="00F60005" w:rsidP="00F265D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>Э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тникалық диаспоралар мәдениетін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52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қалыптастыруға әсер ететін дәстүрлі өмір салтының тағы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52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 факторы - респонденттердің дәстүрлі тағамдарды тұтынуы. Ұлттық тағамдарды жей ме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52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деген сұраққа оптимистік жауаптар алынды (кесте</w:t>
      </w:r>
      <w:r w:rsidR="00274579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9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Этникалық диаспоралар өкілдерінің басым бөлігі дәстүрлі тағамдарды жейді, сонымен қатар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респонденттердің үштен бір бөлігінен сәл көбірек «үнемі» (36,5%),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ал «жиі емес» - 38,4% (кесте </w:t>
      </w:r>
      <w:r w:rsidR="00274579" w:rsidRPr="00407E4B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F60005" w:rsidRPr="00407E4B" w:rsidRDefault="00F60005" w:rsidP="00F265D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p w:rsidR="001507AE" w:rsidRPr="00B568A6" w:rsidRDefault="00C15F40" w:rsidP="00C15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Кесте </w:t>
      </w:r>
      <w:r w:rsidR="00274579" w:rsidRPr="00407E4B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>9</w:t>
      </w:r>
      <w:r w:rsidRPr="00407E4B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507A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Респонденттердің «Сіз дәстүрлі ұлттық тағаммен тамақтанасыз ба?» </w:t>
      </w:r>
      <w:r w:rsidR="00637BF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деген сұраққа жауаптары, </w:t>
      </w:r>
      <w:r w:rsidR="001507AE" w:rsidRPr="00407E4B">
        <w:rPr>
          <w:rFonts w:ascii="Times New Roman" w:hAnsi="Times New Roman" w:cs="Times New Roman"/>
          <w:sz w:val="28"/>
          <w:szCs w:val="28"/>
          <w:lang w:val="kk-KZ"/>
        </w:rPr>
        <w:t>респонденттердің жалпы санынан пайызбен</w:t>
      </w:r>
      <w:r w:rsidR="00B568A6"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C15F40" w:rsidRPr="00407E4B" w:rsidRDefault="00C15F40" w:rsidP="00C15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val="kk-KZ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567"/>
        <w:gridCol w:w="709"/>
        <w:gridCol w:w="708"/>
        <w:gridCol w:w="567"/>
      </w:tblGrid>
      <w:tr w:rsidR="00F60005" w:rsidRPr="00407E4B" w:rsidTr="00C15F40">
        <w:trPr>
          <w:trHeight w:val="273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</w:p>
        </w:tc>
        <w:tc>
          <w:tcPr>
            <w:tcW w:w="807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0005" w:rsidRPr="00407E4B" w:rsidRDefault="00F60005" w:rsidP="00C15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Оның ішінде</w:t>
            </w:r>
          </w:p>
        </w:tc>
      </w:tr>
      <w:tr w:rsidR="00C15F40" w:rsidRPr="00407E4B" w:rsidTr="00C15F40">
        <w:trPr>
          <w:cantSplit/>
          <w:trHeight w:val="136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 xml:space="preserve">Орыстар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15F40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Украиндық</w:t>
            </w:r>
          </w:p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Татарлар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Белорустар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Кәрістер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Шешендер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Еврейлер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Немістер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Армяндар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Әзербайжандар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Ұйғырлар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Басқасы</w:t>
            </w:r>
          </w:p>
        </w:tc>
      </w:tr>
      <w:tr w:rsidR="00C15F40" w:rsidRPr="00407E4B" w:rsidTr="00C15F40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Үнемі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C15F40" w:rsidRPr="00407E4B" w:rsidTr="00C15F40">
        <w:trPr>
          <w:trHeight w:val="27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Жиі емес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C15F40" w:rsidRPr="00407E4B" w:rsidTr="00C15F40">
        <w:trPr>
          <w:trHeight w:val="40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Өте сирек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5F40" w:rsidRPr="00407E4B" w:rsidTr="00C15F40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r w:rsidR="00B568A6" w:rsidRPr="000024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[</w:t>
            </w:r>
            <w:r w:rsidR="00B568A6" w:rsidRPr="00B568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80</w:t>
            </w:r>
            <w:r w:rsidR="00B568A6" w:rsidRPr="000024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005" w:rsidRPr="00407E4B" w:rsidRDefault="00F60005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:rsidR="00B568A6" w:rsidRDefault="00B568A6" w:rsidP="00C15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50843" w:rsidRPr="00B568A6" w:rsidRDefault="00A50843" w:rsidP="00C15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Ө</w:t>
      </w:r>
      <w:r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ңірде ұлттық ас мәсіріне негізделген 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B568A6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568A6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көптеген кафелер мен мейрамханалар бар (мысалы,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568A6">
        <w:rPr>
          <w:rFonts w:ascii="Times New Roman" w:hAnsi="Times New Roman" w:cs="Times New Roman"/>
          <w:sz w:val="28"/>
          <w:szCs w:val="28"/>
          <w:lang w:val="kk-KZ"/>
        </w:rPr>
        <w:t>әзірбайжан ұлттық тағамына негізделген танымал мейрамханалар онжылдықтар бойы қызмет көрсетуде Баку</w:t>
      </w:r>
      <w:r w:rsidR="004A62D5"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, Ай-Луна, Карабах, Восточная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сказка және т.б.), олар ұлттық ас мәзірін насихаттауда көптеген функцияларды атқарады,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ұлттық кодтың бірі қыры болған ұлттық тағамды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568A6">
        <w:rPr>
          <w:rFonts w:ascii="Times New Roman" w:hAnsi="Times New Roman" w:cs="Times New Roman"/>
          <w:sz w:val="28"/>
          <w:szCs w:val="28"/>
          <w:lang w:val="kk-KZ"/>
        </w:rPr>
        <w:t xml:space="preserve">қолдануды, ұлттық тағамдарды басқа да азаматтар арасында танымал қылу сол арқылы өз мәдениетіне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568A6">
        <w:rPr>
          <w:rFonts w:ascii="Times New Roman" w:hAnsi="Times New Roman" w:cs="Times New Roman"/>
          <w:sz w:val="28"/>
          <w:szCs w:val="28"/>
          <w:lang w:val="kk-KZ"/>
        </w:rPr>
        <w:t>деген қызығушылықты сақтап артыра түседі</w:t>
      </w:r>
      <w:r w:rsidR="004A62D5"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B568A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50843" w:rsidRPr="004A62D5" w:rsidRDefault="00A50843" w:rsidP="00C15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Дәстүрлі өмір салтын сипаттайтын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және этникалық диаспоралар мәдениетін қалыптастыруға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A62D5">
        <w:rPr>
          <w:rFonts w:ascii="Times New Roman" w:hAnsi="Times New Roman" w:cs="Times New Roman"/>
          <w:sz w:val="28"/>
          <w:szCs w:val="28"/>
          <w:lang w:val="kk-KZ"/>
        </w:rPr>
        <w:t>әсер ететін индикатор-бұл өзінің этникалық ортасының дәстүрлі дағдыларын игеру</w:t>
      </w:r>
      <w:r w:rsidR="004A62D5"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. Қойылған сұраққа сіз қандай этникалық дәстүрлі дағдыларды игерегенсіз,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келесідей  жауаптар алынды (кесте </w:t>
      </w:r>
      <w:r w:rsidR="00274579" w:rsidRPr="004A62D5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4A62D5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4A62D5"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A62D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50843" w:rsidRPr="00407E4B" w:rsidRDefault="00A50843" w:rsidP="00F265D5">
      <w:pPr>
        <w:shd w:val="clear" w:color="auto" w:fill="FFFFFF"/>
        <w:spacing w:after="0" w:line="240" w:lineRule="auto"/>
        <w:ind w:firstLine="556"/>
        <w:jc w:val="right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p w:rsidR="00D34E37" w:rsidRPr="004A62D5" w:rsidRDefault="00C15F40" w:rsidP="00C15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Кесте </w:t>
      </w:r>
      <w:r w:rsidR="00274579" w:rsidRPr="00407E4B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A50843" w:rsidRPr="00407E4B">
        <w:rPr>
          <w:rFonts w:ascii="Times New Roman" w:hAnsi="Times New Roman" w:cs="Times New Roman"/>
          <w:sz w:val="28"/>
          <w:szCs w:val="28"/>
          <w:lang w:val="kk-KZ"/>
        </w:rPr>
        <w:t>«Өзіңіздің этникалық ортаның қандай дәстүрлі дағдыларын иемденгенсіз»? деген сұраққа жауаптары, респонденттердің жалпы санынан пайызбен</w:t>
      </w:r>
      <w:r w:rsidR="004A62D5"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B568A6">
        <w:rPr>
          <w:rFonts w:ascii="Times New Roman" w:eastAsia="Times New Roman" w:hAnsi="Times New Roman" w:cs="Times New Roman"/>
          <w:sz w:val="28"/>
          <w:szCs w:val="28"/>
          <w:lang w:val="kk-KZ"/>
        </w:rPr>
        <w:t>80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C15F40" w:rsidRPr="00407E4B" w:rsidRDefault="00C15F40" w:rsidP="00C15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67"/>
        <w:gridCol w:w="709"/>
        <w:gridCol w:w="708"/>
        <w:gridCol w:w="567"/>
        <w:gridCol w:w="709"/>
        <w:gridCol w:w="709"/>
        <w:gridCol w:w="709"/>
        <w:gridCol w:w="567"/>
        <w:gridCol w:w="567"/>
        <w:gridCol w:w="567"/>
        <w:gridCol w:w="708"/>
        <w:gridCol w:w="567"/>
        <w:gridCol w:w="567"/>
      </w:tblGrid>
      <w:tr w:rsidR="00A50843" w:rsidRPr="00407E4B" w:rsidTr="008B0B2D">
        <w:trPr>
          <w:trHeight w:val="302"/>
        </w:trPr>
        <w:tc>
          <w:tcPr>
            <w:tcW w:w="1418" w:type="dxa"/>
            <w:vMerge w:val="restart"/>
            <w:shd w:val="clear" w:color="auto" w:fill="auto"/>
            <w:hideMark/>
          </w:tcPr>
          <w:p w:rsidR="00A82AEE" w:rsidRPr="00407E4B" w:rsidRDefault="00A82AEE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0843" w:rsidRPr="00407E4B" w:rsidRDefault="00A82AEE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Дағдылар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</w:p>
        </w:tc>
        <w:tc>
          <w:tcPr>
            <w:tcW w:w="7654" w:type="dxa"/>
            <w:gridSpan w:val="12"/>
            <w:shd w:val="clear" w:color="auto" w:fill="auto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Оның ішінде</w:t>
            </w:r>
          </w:p>
        </w:tc>
      </w:tr>
      <w:tr w:rsidR="008B0B2D" w:rsidRPr="00407E4B" w:rsidTr="008B0B2D">
        <w:trPr>
          <w:cantSplit/>
          <w:trHeight w:val="1303"/>
        </w:trPr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 xml:space="preserve">Орыстар 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8B0B2D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Украиндық</w:t>
            </w:r>
          </w:p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Татарлар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Белорустар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Кәрістер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Шешендер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Еврейлер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Немістер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Армяндар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Әзербайжандар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Ұйғырлар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Басқасы</w:t>
            </w:r>
          </w:p>
        </w:tc>
      </w:tr>
      <w:tr w:rsidR="008B0B2D" w:rsidRPr="00407E4B" w:rsidTr="008B0B2D">
        <w:trPr>
          <w:trHeight w:val="855"/>
        </w:trPr>
        <w:tc>
          <w:tcPr>
            <w:tcW w:w="1418" w:type="dxa"/>
            <w:shd w:val="clear" w:color="auto" w:fill="auto"/>
            <w:hideMark/>
          </w:tcPr>
          <w:p w:rsidR="00A50843" w:rsidRPr="00407E4B" w:rsidRDefault="008B0B2D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Ұ</w:t>
            </w:r>
            <w:r w:rsidR="00A50843" w:rsidRPr="00407E4B">
              <w:rPr>
                <w:rFonts w:ascii="Times New Roman" w:hAnsi="Times New Roman" w:cs="Times New Roman"/>
                <w:sz w:val="24"/>
                <w:szCs w:val="24"/>
              </w:rPr>
              <w:t>лттық үй ыдыстарын жасай аламын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0B2D" w:rsidRPr="00407E4B" w:rsidTr="008B0B2D">
        <w:trPr>
          <w:trHeight w:val="645"/>
        </w:trPr>
        <w:tc>
          <w:tcPr>
            <w:tcW w:w="1418" w:type="dxa"/>
            <w:shd w:val="clear" w:color="auto" w:fill="auto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Ұлттық киім, аяқ киім тігуді білемін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0B2D" w:rsidRPr="00407E4B" w:rsidTr="008B0B2D">
        <w:trPr>
          <w:trHeight w:val="435"/>
        </w:trPr>
        <w:tc>
          <w:tcPr>
            <w:tcW w:w="1418" w:type="dxa"/>
            <w:shd w:val="clear" w:color="auto" w:fill="auto"/>
            <w:hideMark/>
          </w:tcPr>
          <w:p w:rsidR="00A50843" w:rsidRPr="00407E4B" w:rsidRDefault="008B0B2D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Кәдесыйлар жасай аламын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2AEE" w:rsidRPr="00407E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0B2D" w:rsidRPr="00407E4B" w:rsidTr="008B0B2D">
        <w:trPr>
          <w:trHeight w:val="315"/>
        </w:trPr>
        <w:tc>
          <w:tcPr>
            <w:tcW w:w="1418" w:type="dxa"/>
            <w:shd w:val="clear" w:color="auto" w:fill="auto"/>
            <w:hideMark/>
          </w:tcPr>
          <w:p w:rsidR="00A50843" w:rsidRPr="00407E4B" w:rsidRDefault="008B0B2D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r w:rsidR="00A50843" w:rsidRPr="00407E4B">
              <w:rPr>
                <w:rFonts w:ascii="Times New Roman" w:hAnsi="Times New Roman" w:cs="Times New Roman"/>
                <w:sz w:val="24"/>
                <w:szCs w:val="24"/>
              </w:rPr>
              <w:t xml:space="preserve"> тағамдарды дайындай аламын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82AEE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50843" w:rsidRPr="00407E4B" w:rsidRDefault="00A82AEE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0843" w:rsidRPr="00407E4B" w:rsidRDefault="00A82AEE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82AEE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50843" w:rsidRPr="00407E4B" w:rsidRDefault="00A82AEE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50843" w:rsidRPr="00407E4B" w:rsidRDefault="00A82AEE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50843" w:rsidRPr="00407E4B" w:rsidRDefault="00A82AEE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82AEE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82AEE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82AEE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0843" w:rsidRPr="00407E4B" w:rsidRDefault="00A82AEE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82AEE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82AEE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</w:tr>
      <w:tr w:rsidR="008B0B2D" w:rsidRPr="00407E4B" w:rsidTr="008B0B2D">
        <w:trPr>
          <w:trHeight w:val="315"/>
        </w:trPr>
        <w:tc>
          <w:tcPr>
            <w:tcW w:w="1418" w:type="dxa"/>
            <w:shd w:val="clear" w:color="auto" w:fill="auto"/>
            <w:hideMark/>
          </w:tcPr>
          <w:p w:rsidR="00A50843" w:rsidRPr="00407E4B" w:rsidRDefault="008B0B2D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r w:rsidR="00A50843" w:rsidRPr="00407E4B">
              <w:rPr>
                <w:rFonts w:ascii="Times New Roman" w:hAnsi="Times New Roman" w:cs="Times New Roman"/>
                <w:sz w:val="24"/>
                <w:szCs w:val="24"/>
              </w:rPr>
              <w:t xml:space="preserve"> әндерді </w:t>
            </w:r>
            <w:r w:rsidR="00A50843" w:rsidRPr="0040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орындай аламын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  <w:r w:rsidR="00A82AEE" w:rsidRPr="00407E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</w:tr>
      <w:tr w:rsidR="008B0B2D" w:rsidRPr="00407E4B" w:rsidTr="008B0B2D">
        <w:trPr>
          <w:trHeight w:val="315"/>
        </w:trPr>
        <w:tc>
          <w:tcPr>
            <w:tcW w:w="1418" w:type="dxa"/>
            <w:shd w:val="clear" w:color="auto" w:fill="auto"/>
            <w:hideMark/>
          </w:tcPr>
          <w:p w:rsidR="00A50843" w:rsidRPr="00407E4B" w:rsidRDefault="008B0B2D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Ұлттық</w:t>
            </w:r>
            <w:r w:rsidR="00A50843" w:rsidRPr="00407E4B">
              <w:rPr>
                <w:rFonts w:ascii="Times New Roman" w:hAnsi="Times New Roman" w:cs="Times New Roman"/>
                <w:sz w:val="24"/>
                <w:szCs w:val="24"/>
              </w:rPr>
              <w:t xml:space="preserve"> билерді орындай аламын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82AEE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0843" w:rsidRPr="00407E4B" w:rsidRDefault="00A82AEE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82AEE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82AEE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</w:tr>
      <w:tr w:rsidR="008B0B2D" w:rsidRPr="00407E4B" w:rsidTr="008B0B2D">
        <w:trPr>
          <w:trHeight w:val="315"/>
        </w:trPr>
        <w:tc>
          <w:tcPr>
            <w:tcW w:w="1418" w:type="dxa"/>
            <w:shd w:val="clear" w:color="auto" w:fill="auto"/>
            <w:hideMark/>
          </w:tcPr>
          <w:p w:rsidR="00A50843" w:rsidRPr="004A62D5" w:rsidRDefault="008B0B2D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50843" w:rsidRPr="00407E4B">
              <w:rPr>
                <w:rFonts w:ascii="Times New Roman" w:hAnsi="Times New Roman" w:cs="Times New Roman"/>
                <w:sz w:val="24"/>
                <w:szCs w:val="24"/>
              </w:rPr>
              <w:t>асқа</w:t>
            </w:r>
            <w:r w:rsidR="004A6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62D5" w:rsidRPr="000024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[</w:t>
            </w:r>
            <w:r w:rsidR="004A62D5" w:rsidRPr="00B568A6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80</w:t>
            </w:r>
            <w:r w:rsidR="004A62D5" w:rsidRPr="000024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]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82AEE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50843" w:rsidRPr="00407E4B" w:rsidRDefault="00A82AEE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0843" w:rsidRPr="00407E4B" w:rsidRDefault="00A50843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82AEE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50843" w:rsidRPr="00407E4B" w:rsidRDefault="00A82AEE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50843" w:rsidRPr="00407E4B" w:rsidRDefault="00A82AEE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50843" w:rsidRPr="00407E4B" w:rsidRDefault="00A82AEE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82AEE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82AEE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82AEE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50843" w:rsidRPr="00407E4B" w:rsidRDefault="00A82AEE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82AEE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50843" w:rsidRPr="00407E4B" w:rsidRDefault="00A82AEE" w:rsidP="00C15F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</w:tbl>
    <w:p w:rsidR="00DB0FF2" w:rsidRPr="00407E4B" w:rsidRDefault="00DB0FF2" w:rsidP="00DB0FF2">
      <w:pPr>
        <w:shd w:val="clear" w:color="auto" w:fill="FFFFFF"/>
        <w:spacing w:after="0" w:line="360" w:lineRule="auto"/>
        <w:ind w:left="14" w:firstLine="672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p w:rsidR="00DB0FF2" w:rsidRPr="00407E4B" w:rsidRDefault="00274579" w:rsidP="008B0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DB0FF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-кестеде келтірілген жауаптардан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66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B0FF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тарихи отаннан тыс жерлерде этникалық диаспоралар өкілдері өздерінің этникалық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66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B0FF2" w:rsidRPr="00407E4B">
        <w:rPr>
          <w:rFonts w:ascii="Times New Roman" w:hAnsi="Times New Roman" w:cs="Times New Roman"/>
          <w:sz w:val="28"/>
          <w:szCs w:val="28"/>
          <w:lang w:val="kk-KZ"/>
        </w:rPr>
        <w:t>ортасының дәстүрлі дағдыларын жоғалтатынын</w:t>
      </w:r>
      <w:r w:rsidR="004A62D5"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66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B0FF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көруге болады. Тарихи Отанынан алыс тұратын этникалық диаспораның әрбір екінші өкілі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66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B0FF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дерлік өздерінің этникалық ортасының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66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B0FF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дәстүрлі дағдыларын жоғалтты. Этникалық диаспоралардың өкілдері дәстүрлі дағдылардың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66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B0FF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ішінде ұлттық әндерді орындау, ұлттық билерді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66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B0FF2" w:rsidRPr="00407E4B">
        <w:rPr>
          <w:rFonts w:ascii="Times New Roman" w:hAnsi="Times New Roman" w:cs="Times New Roman"/>
          <w:sz w:val="28"/>
          <w:szCs w:val="28"/>
          <w:lang w:val="kk-KZ"/>
        </w:rPr>
        <w:t>орындау және ұлттық тағамдарды пісіру қабілеттері бар</w:t>
      </w:r>
      <w:r w:rsidR="004A62D5"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66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B0FF2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B0FF2" w:rsidRPr="00407E4B" w:rsidRDefault="00DB0FF2" w:rsidP="008B0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Респонденттердің жынысына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66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осы мәселені талдау көрсеткендей, әйелдер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66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ұлттық тағамдарды еркектерге қарағанда жиі дайындайды, ал ер адамдар</w:t>
      </w:r>
      <w:r w:rsidR="008B0B2D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ұлттық билерді орындайды (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кесте</w:t>
      </w:r>
      <w:r w:rsidR="008B0B2D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4579" w:rsidRPr="00407E4B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4A62D5"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66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B0B2D" w:rsidRPr="00407E4B" w:rsidRDefault="008B0B2D" w:rsidP="008B0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p w:rsidR="00DB0FF2" w:rsidRPr="004A62D5" w:rsidRDefault="008B0B2D" w:rsidP="008B0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en-US"/>
        </w:rPr>
      </w:pPr>
      <w:r w:rsidRPr="00407E4B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Кесте </w:t>
      </w:r>
      <w:r w:rsidR="00274579" w:rsidRPr="00407E4B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>11</w:t>
      </w:r>
      <w:r w:rsidRPr="00407E4B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 -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0FF2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Батыс Қазақстан облысында тұратын респонденттердің «Өзіңіздің этникалық ортаның қандай дәстүрлі дағдыларын иемденгенсіз?» деген сұраққа жауаптары. </w:t>
      </w:r>
      <w:r w:rsidR="00DB0FF2" w:rsidRPr="00407E4B">
        <w:rPr>
          <w:rFonts w:ascii="Times New Roman" w:hAnsi="Times New Roman" w:cs="Times New Roman"/>
          <w:sz w:val="28"/>
          <w:szCs w:val="28"/>
        </w:rPr>
        <w:t>Жынысына байланысты, респонденттердің жалпы санынан пайызбен</w:t>
      </w:r>
      <w:r w:rsidR="004A62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66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DB0FF2" w:rsidRPr="00407E4B" w:rsidRDefault="00DB0FF2" w:rsidP="00F265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1984"/>
        <w:gridCol w:w="2268"/>
      </w:tblGrid>
      <w:tr w:rsidR="00F26A5B" w:rsidRPr="00407E4B" w:rsidTr="008B0B2D">
        <w:tc>
          <w:tcPr>
            <w:tcW w:w="5387" w:type="dxa"/>
            <w:vMerge w:val="restart"/>
          </w:tcPr>
          <w:p w:rsidR="00DB0FF2" w:rsidRPr="00407E4B" w:rsidRDefault="00DB0FF2" w:rsidP="008B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Дағдылар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vAlign w:val="center"/>
          </w:tcPr>
          <w:p w:rsidR="00DB0FF2" w:rsidRPr="00407E4B" w:rsidRDefault="008B0B2D" w:rsidP="008B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Жынысы</w:t>
            </w:r>
          </w:p>
        </w:tc>
      </w:tr>
      <w:tr w:rsidR="00F26A5B" w:rsidRPr="00407E4B" w:rsidTr="008B0B2D">
        <w:tc>
          <w:tcPr>
            <w:tcW w:w="5387" w:type="dxa"/>
            <w:vMerge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B0FF2" w:rsidRPr="00407E4B" w:rsidRDefault="008B0B2D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Ерлер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FF2" w:rsidRPr="00407E4B" w:rsidRDefault="008B0B2D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Әйелдер</w:t>
            </w:r>
          </w:p>
        </w:tc>
      </w:tr>
      <w:tr w:rsidR="00F26A5B" w:rsidRPr="00407E4B" w:rsidTr="008B0B2D">
        <w:tc>
          <w:tcPr>
            <w:tcW w:w="5387" w:type="dxa"/>
          </w:tcPr>
          <w:p w:rsidR="00DB0FF2" w:rsidRPr="00407E4B" w:rsidRDefault="008B0B2D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r w:rsidR="00DB0FF2" w:rsidRPr="00407E4B">
              <w:rPr>
                <w:rFonts w:ascii="Times New Roman" w:hAnsi="Times New Roman" w:cs="Times New Roman"/>
                <w:sz w:val="24"/>
                <w:szCs w:val="24"/>
              </w:rPr>
              <w:t xml:space="preserve"> үй ыдыстарын жасай аламын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F26A5B" w:rsidRPr="00407E4B" w:rsidTr="008B0B2D">
        <w:tc>
          <w:tcPr>
            <w:tcW w:w="5387" w:type="dxa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Ұлттық киім, аяқ киім тігуді білемін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26A5B" w:rsidRPr="00407E4B" w:rsidTr="008B0B2D">
        <w:tc>
          <w:tcPr>
            <w:tcW w:w="5387" w:type="dxa"/>
          </w:tcPr>
          <w:p w:rsidR="00DB0FF2" w:rsidRPr="00407E4B" w:rsidRDefault="008B0B2D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Кәдесы</w:t>
            </w:r>
            <w:r w:rsidR="00DB0FF2" w:rsidRPr="00407E4B">
              <w:rPr>
                <w:rFonts w:ascii="Times New Roman" w:hAnsi="Times New Roman" w:cs="Times New Roman"/>
                <w:sz w:val="24"/>
                <w:szCs w:val="24"/>
              </w:rPr>
              <w:t>йлар жасай аламын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26A5B" w:rsidRPr="00407E4B" w:rsidTr="008B0B2D">
        <w:tc>
          <w:tcPr>
            <w:tcW w:w="5387" w:type="dxa"/>
          </w:tcPr>
          <w:p w:rsidR="00DB0FF2" w:rsidRPr="00407E4B" w:rsidRDefault="008B0B2D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r w:rsidR="00DB0FF2" w:rsidRPr="00407E4B">
              <w:rPr>
                <w:rFonts w:ascii="Times New Roman" w:hAnsi="Times New Roman" w:cs="Times New Roman"/>
                <w:sz w:val="24"/>
                <w:szCs w:val="24"/>
              </w:rPr>
              <w:t xml:space="preserve"> тағамдарды дайындай аламын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F26A5B" w:rsidRPr="00407E4B" w:rsidTr="008B0B2D">
        <w:tc>
          <w:tcPr>
            <w:tcW w:w="5387" w:type="dxa"/>
          </w:tcPr>
          <w:p w:rsidR="00DB0FF2" w:rsidRPr="00407E4B" w:rsidRDefault="008B0B2D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Ұлт</w:t>
            </w:r>
            <w:r w:rsidR="00DB0FF2" w:rsidRPr="00407E4B">
              <w:rPr>
                <w:rFonts w:ascii="Times New Roman" w:hAnsi="Times New Roman" w:cs="Times New Roman"/>
                <w:sz w:val="24"/>
                <w:szCs w:val="24"/>
              </w:rPr>
              <w:t>тық әндерді орындай аламын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26A5B" w:rsidRPr="00407E4B" w:rsidTr="008B0B2D">
        <w:tc>
          <w:tcPr>
            <w:tcW w:w="5387" w:type="dxa"/>
          </w:tcPr>
          <w:p w:rsidR="00DB0FF2" w:rsidRPr="00407E4B" w:rsidRDefault="008B0B2D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r w:rsidR="00DB0FF2" w:rsidRPr="00407E4B">
              <w:rPr>
                <w:rFonts w:ascii="Times New Roman" w:hAnsi="Times New Roman" w:cs="Times New Roman"/>
                <w:sz w:val="24"/>
                <w:szCs w:val="24"/>
              </w:rPr>
              <w:t xml:space="preserve"> билерді орындай аламын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F26A5B" w:rsidRPr="00407E4B" w:rsidTr="008B0B2D">
        <w:tc>
          <w:tcPr>
            <w:tcW w:w="5387" w:type="dxa"/>
          </w:tcPr>
          <w:p w:rsidR="00DB0FF2" w:rsidRPr="00407E4B" w:rsidRDefault="008B0B2D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6A5B" w:rsidRPr="00407E4B" w:rsidTr="008B0B2D">
        <w:tc>
          <w:tcPr>
            <w:tcW w:w="5387" w:type="dxa"/>
          </w:tcPr>
          <w:p w:rsidR="00DB0FF2" w:rsidRPr="004A62D5" w:rsidRDefault="00DB0FF2" w:rsidP="008B0B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07E4B">
              <w:rPr>
                <w:rFonts w:ascii="Times New Roman" w:hAnsi="Times New Roman" w:cs="Times New Roman"/>
                <w:sz w:val="24"/>
                <w:szCs w:val="24"/>
              </w:rPr>
              <w:t xml:space="preserve">Ешқандай </w:t>
            </w:r>
            <w:r w:rsidR="004A6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62D5" w:rsidRPr="000024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[</w:t>
            </w:r>
            <w:proofErr w:type="gramEnd"/>
            <w:r w:rsidR="004A62D5" w:rsidRPr="004A62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66</w:t>
            </w:r>
            <w:r w:rsidR="004A62D5" w:rsidRPr="000024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]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</w:tr>
    </w:tbl>
    <w:p w:rsidR="008B0B2D" w:rsidRPr="00407E4B" w:rsidRDefault="008B0B2D" w:rsidP="008B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FF2" w:rsidRPr="00407E4B" w:rsidRDefault="00DB0FF2" w:rsidP="008B0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Pr="00407E4B">
        <w:rPr>
          <w:rFonts w:ascii="Times New Roman" w:hAnsi="Times New Roman" w:cs="Times New Roman"/>
          <w:sz w:val="28"/>
          <w:szCs w:val="28"/>
        </w:rPr>
        <w:t xml:space="preserve">атыс Қазақстан облысында тұратын диаспоралар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66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өкілдерінің жауаптарын зерттеу, диссертация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66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жұмысының авторына алған біліміне қарай сәйкес келесідей тенденцияларды анықтауға мүмкіндік берді: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66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DB0FF2" w:rsidRPr="00407E4B" w:rsidRDefault="00DB0FF2" w:rsidP="008B0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 xml:space="preserve">1) білімі жоғары респонденттер бастауыш немесе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66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толық емес орта білім алған респонденттерге қарағанда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66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өз ұлтына қанағаттанушылықты жиі білдіреді;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66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DB0FF2" w:rsidRPr="00407E4B" w:rsidRDefault="00DB0FF2" w:rsidP="008B0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 xml:space="preserve">2) өз ұлтына наразылықты көбінесе толық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66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емес орта және орта білім алған респонденттер білдіреді;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66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DB0FF2" w:rsidRPr="00407E4B" w:rsidRDefault="00DB0FF2" w:rsidP="008B0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lastRenderedPageBreak/>
        <w:t xml:space="preserve">3) көбінесе орта білім алған респонденттер өздерінің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66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ұлтына мән бермейді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66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8B0B2D" w:rsidRPr="00407E4B" w:rsidRDefault="008B0B2D" w:rsidP="008B0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p w:rsidR="00DB0FF2" w:rsidRPr="004A62D5" w:rsidRDefault="008B0B2D" w:rsidP="008B0B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>К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есте </w:t>
      </w:r>
      <w:r w:rsidR="00274579" w:rsidRPr="00407E4B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DB0FF2" w:rsidRPr="00407E4B">
        <w:rPr>
          <w:rFonts w:ascii="Times New Roman" w:hAnsi="Times New Roman" w:cs="Times New Roman"/>
          <w:sz w:val="28"/>
          <w:szCs w:val="28"/>
          <w:lang w:val="kk-KZ"/>
        </w:rPr>
        <w:t>Респонденттердің тұрғылықты мекен-жайына байланысты этникалық сәйкестендіру туралы пікірлері, респонденттердің жалпы санына пайызбен</w:t>
      </w:r>
      <w:r w:rsidR="004A62D5"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66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8B0B2D" w:rsidRPr="00407E4B" w:rsidRDefault="008B0B2D" w:rsidP="008B0B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2933"/>
        <w:gridCol w:w="3162"/>
      </w:tblGrid>
      <w:tr w:rsidR="00DB0FF2" w:rsidRPr="00407E4B" w:rsidTr="008B0B2D">
        <w:trPr>
          <w:trHeight w:hRule="exact" w:val="28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FF2" w:rsidRPr="00407E4B" w:rsidRDefault="00DB0FF2" w:rsidP="008B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Пікірлер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8B0B2D" w:rsidP="008B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B0FF2" w:rsidRPr="00407E4B">
              <w:rPr>
                <w:rFonts w:ascii="Times New Roman" w:hAnsi="Times New Roman" w:cs="Times New Roman"/>
                <w:sz w:val="24"/>
                <w:szCs w:val="24"/>
              </w:rPr>
              <w:t>ұрғылықты мекен-жайы</w:t>
            </w:r>
          </w:p>
        </w:tc>
      </w:tr>
      <w:tr w:rsidR="00DB0FF2" w:rsidRPr="00407E4B" w:rsidTr="008B0B2D">
        <w:trPr>
          <w:trHeight w:hRule="exact" w:val="291"/>
        </w:trPr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DB0FF2" w:rsidP="008B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F2" w:rsidRPr="00407E4B" w:rsidRDefault="00DB0FF2" w:rsidP="008B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DB0FF2" w:rsidP="008B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Қала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DB0FF2" w:rsidP="008B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Ауыл</w:t>
            </w:r>
          </w:p>
        </w:tc>
      </w:tr>
      <w:tr w:rsidR="00DB0FF2" w:rsidRPr="00407E4B" w:rsidTr="008B0B2D">
        <w:trPr>
          <w:trHeight w:hRule="exact" w:val="28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Қанағаттанған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DB0FF2" w:rsidP="008B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DB0FF2" w:rsidP="008B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DB0FF2" w:rsidRPr="00407E4B" w:rsidTr="008B0B2D">
        <w:trPr>
          <w:trHeight w:hRule="exact" w:val="27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Қанағаттанбаған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DB0FF2" w:rsidP="008B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DB0FF2" w:rsidP="008B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DB0FF2" w:rsidRPr="00407E4B" w:rsidTr="008B0B2D">
        <w:trPr>
          <w:trHeight w:hRule="exact" w:val="29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A62D5" w:rsidRDefault="00DB0FF2" w:rsidP="008B0B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Айту қиын</w:t>
            </w:r>
            <w:r w:rsidR="004A6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62D5" w:rsidRPr="000024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[</w:t>
            </w:r>
            <w:r w:rsidR="004A62D5" w:rsidRPr="004A62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66</w:t>
            </w:r>
            <w:r w:rsidR="004A62D5" w:rsidRPr="000024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]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DB0FF2" w:rsidP="008B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DB0FF2" w:rsidP="008B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B0FF2" w:rsidRPr="00407E4B" w:rsidTr="008B0B2D">
        <w:trPr>
          <w:trHeight w:hRule="exact" w:val="26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Мен үшін бұл маңызды емес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DB0FF2" w:rsidP="008B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DB0FF2" w:rsidP="008B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</w:tbl>
    <w:p w:rsidR="00DB0FF2" w:rsidRPr="00407E4B" w:rsidRDefault="00DB0FF2" w:rsidP="00DB0FF2">
      <w:pPr>
        <w:shd w:val="clear" w:color="auto" w:fill="FFFFFF"/>
        <w:spacing w:after="0" w:line="360" w:lineRule="auto"/>
        <w:ind w:left="14" w:firstLine="672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p w:rsidR="00DB0FF2" w:rsidRPr="00407E4B" w:rsidRDefault="00DB0FF2" w:rsidP="00F265D5">
      <w:pPr>
        <w:shd w:val="clear" w:color="auto" w:fill="FFFFFF"/>
        <w:spacing w:after="0" w:line="240" w:lineRule="auto"/>
        <w:ind w:left="14" w:firstLine="55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>А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вторлық зерттеудің деректері бойынша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66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сәйкестендірудің этникалық критерийлеріне басымдық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66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беретін адамдар үлесінің этномәдени және психологиялық өлшемдерден асып кеткендігі анықталды</w:t>
      </w:r>
      <w:r w:rsidR="004A62D5"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66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Егер қалада тұратын респонденттердің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66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46,9% - ы және ауыл аудандарында тұратын респонденттердің 63,2% - ы үшін шығу тегі, яғни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66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ата-анасының ұлты ("әкесінің ұлты" -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66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тиісінше 40,7 және 58,8%) айқындаушы мәнге ие болса; "ана ұлты" - 6,2 және 4,4%;, сауалнамалық сауалнамаға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66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қатысушылардың 23,7 және 17,1% - ы ұлтын «ана тілі», ал 24,2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66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және 19,3% - ы «адамның өз қалауы» бойынша анықтау керектігін көрсетті</w:t>
      </w:r>
      <w:r w:rsidR="004A62D5"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66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Көріп отырғанымыздай, күнделікті сана деңгейінде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66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қалада тұратын әрбір екінші респондент және ауылдық жерде тұратын респонденттердің жартысынан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көбі ата-анасының жеке басын анықтайды</w:t>
      </w:r>
      <w:r w:rsidR="004A62D5"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Қалада тұратын респонденттердің тек 2,1% - ы ұлттың анықтамасын азаматтықпен байланыстырады</w:t>
      </w:r>
      <w:r w:rsidR="004A62D5"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Сауалнамаға қатысушылардың 0,4 және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3,1% - ы сәйкесінше сауалнама де</w:t>
      </w:r>
      <w:r w:rsidR="008B0B2D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ректеріне назар аударады (кесте </w:t>
      </w:r>
      <w:r w:rsidR="00274579" w:rsidRPr="00407E4B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4A62D5"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B0FF2" w:rsidRPr="00407E4B" w:rsidRDefault="00DB0FF2" w:rsidP="00F265D5">
      <w:pPr>
        <w:shd w:val="clear" w:color="auto" w:fill="FFFFFF"/>
        <w:spacing w:after="0" w:line="240" w:lineRule="auto"/>
        <w:ind w:left="14" w:firstLine="55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>С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онымен бірге, ер адамдар әйелдерден гөрі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ұлтты әкенің ұлтымен немесе адамның өзінің қалауы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бойынша, ал әйелдер, тиісінше, ана мен ана тілінің ұлтымен анықталуы керек деген пікірді білдіреді</w:t>
      </w:r>
      <w:r w:rsidR="004A62D5"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B0B2D" w:rsidRPr="00407E4B" w:rsidRDefault="008B0B2D" w:rsidP="008B0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p w:rsidR="00DB0FF2" w:rsidRPr="004A62D5" w:rsidRDefault="008B0B2D" w:rsidP="008B0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>Кесте 1</w:t>
      </w:r>
      <w:r w:rsidR="00274579" w:rsidRPr="00407E4B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>3</w:t>
      </w:r>
      <w:r w:rsidRPr="00407E4B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 - </w:t>
      </w:r>
      <w:r w:rsidR="00DB0FF2" w:rsidRPr="00407E4B">
        <w:rPr>
          <w:rFonts w:ascii="Times New Roman" w:hAnsi="Times New Roman" w:cs="Times New Roman"/>
          <w:sz w:val="28"/>
          <w:szCs w:val="28"/>
          <w:lang w:val="kk-KZ"/>
        </w:rPr>
        <w:t>Респонденттердің тұрғылықты жеріне байланысты ұлтын анықтау критерийлері, сұралғандардың жалпы санына пайызбен</w:t>
      </w:r>
      <w:r w:rsidR="004A62D5"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8B0B2D" w:rsidRPr="00407E4B" w:rsidRDefault="008B0B2D" w:rsidP="008B0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7"/>
        <w:gridCol w:w="2938"/>
        <w:gridCol w:w="3754"/>
      </w:tblGrid>
      <w:tr w:rsidR="00DB0FF2" w:rsidRPr="00407E4B" w:rsidTr="008B0B2D">
        <w:trPr>
          <w:trHeight w:hRule="exact" w:val="350"/>
        </w:trPr>
        <w:tc>
          <w:tcPr>
            <w:tcW w:w="29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B0FF2" w:rsidRPr="00407E4B" w:rsidRDefault="008B0B2D" w:rsidP="008B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Критерийлер</w:t>
            </w:r>
          </w:p>
        </w:tc>
        <w:tc>
          <w:tcPr>
            <w:tcW w:w="6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8B0B2D" w:rsidP="008B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Тұрғылықты мекен-жайы</w:t>
            </w:r>
          </w:p>
        </w:tc>
      </w:tr>
      <w:tr w:rsidR="00DB0FF2" w:rsidRPr="00407E4B" w:rsidTr="008B0B2D">
        <w:trPr>
          <w:trHeight w:hRule="exact" w:val="270"/>
        </w:trPr>
        <w:tc>
          <w:tcPr>
            <w:tcW w:w="29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DB0FF2" w:rsidP="008B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FF2" w:rsidRPr="00407E4B" w:rsidRDefault="00DB0FF2" w:rsidP="008B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8B0B2D" w:rsidP="008B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Қала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8B0B2D" w:rsidP="008B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Ауыл</w:t>
            </w:r>
          </w:p>
        </w:tc>
      </w:tr>
      <w:tr w:rsidR="00DB0FF2" w:rsidRPr="00407E4B" w:rsidTr="008B0B2D">
        <w:trPr>
          <w:trHeight w:hRule="exact" w:val="308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Адамның өз қалауы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FF2" w:rsidRPr="00407E4B" w:rsidTr="008B0B2D">
        <w:trPr>
          <w:trHeight w:hRule="exact" w:val="284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Ана тілі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DB0FF2" w:rsidRPr="00407E4B" w:rsidTr="008B0B2D">
        <w:trPr>
          <w:trHeight w:hRule="exact" w:val="27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Әкенің ұлты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FF2" w:rsidRPr="00407E4B" w:rsidTr="008B0B2D">
        <w:trPr>
          <w:trHeight w:hRule="exact" w:val="279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Ананың ұлты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FF2" w:rsidRPr="00407E4B" w:rsidTr="008B0B2D">
        <w:trPr>
          <w:trHeight w:hRule="exact" w:val="283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Азаматтық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B0FF2" w:rsidRPr="00407E4B" w:rsidTr="004A62D5">
        <w:trPr>
          <w:trHeight w:hRule="exact" w:val="486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A62D5" w:rsidRDefault="00DB0FF2" w:rsidP="008B0B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 xml:space="preserve">Жеке </w:t>
            </w: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r w:rsidR="004A62D5" w:rsidRPr="004A6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62D5" w:rsidRPr="004A62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[44]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0FF2" w:rsidRPr="00407E4B" w:rsidRDefault="00DB0FF2" w:rsidP="008B0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</w:tbl>
    <w:p w:rsidR="00DB0FF2" w:rsidRPr="00407E4B" w:rsidRDefault="00DB0FF2" w:rsidP="00F265D5">
      <w:pPr>
        <w:shd w:val="clear" w:color="auto" w:fill="FFFFFF"/>
        <w:spacing w:after="0" w:line="240" w:lineRule="auto"/>
        <w:ind w:left="14" w:firstLine="553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p w:rsidR="00DB0FF2" w:rsidRPr="004A62D5" w:rsidRDefault="00DB0FF2" w:rsidP="008B0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Р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еспонденттердің өз ұлтын қалай түсінетіндігін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анықтау үшін соңғысына жеті мәлімдеме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ұсынылды, оларда ұлттың мазмұнын барынша толық бейнеленді (бірнеше нұсқаны белгілеуге рұқсат етілді)</w:t>
      </w:r>
      <w:r w:rsidR="004A62D5"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Сауалнамаға қатысушылардың жауаптарын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салыстырмалы талдау 1</w:t>
      </w:r>
      <w:r w:rsidR="00274579" w:rsidRPr="00407E4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кестеде келтірілген</w:t>
      </w:r>
      <w:r w:rsidR="004A62D5"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A62D5"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B0FF2" w:rsidRPr="00407E4B" w:rsidRDefault="00DB0FF2" w:rsidP="008B0B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Біріншіден, БҚО-да тұратын диаспора өкілдерінің 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44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62,5 пайызы «Ұлт - бұл адамдарды біріктіретін,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олардың жалпы мақсаттарға жетуіне мүмкіндік беретін нәрсе» деп атап көрсетеді. Екіншіден, әрбір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төртінші респондент «Азаматтық адамға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жаратылыстан немесе Құдайдан беріледі және оны өзгерту мүмкін емес» деген</w:t>
      </w:r>
      <w:r w:rsidR="004A62D5"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Үшіншіден, Болашақта ғана емес, қазірдің өзінде ұлт ұғымы негізінен ескірген деген  нұсқаны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диаспоралар өкілдерінің әр бесінші сұралғаны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атаған болатын. Бұл критерий маңыздылық дәрежесі бойынша соңғы орында, ал тарихи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отанында тұратын респонденттер үшін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бұл маңызды, екінші рейтингі болып табылады</w:t>
      </w:r>
      <w:r w:rsidR="004A62D5"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62D5" w:rsidRDefault="004A62D5" w:rsidP="008B0B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p w:rsidR="00265ED4" w:rsidRPr="004A62D5" w:rsidRDefault="008B0B2D" w:rsidP="008B0B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>К</w:t>
      </w:r>
      <w:r w:rsidR="00265ED4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есте </w:t>
      </w:r>
      <w:r w:rsidR="000E2AB3" w:rsidRPr="00407E4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74579" w:rsidRPr="00407E4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265ED4" w:rsidRPr="00407E4B">
        <w:rPr>
          <w:rFonts w:ascii="Times New Roman" w:hAnsi="Times New Roman" w:cs="Times New Roman"/>
          <w:sz w:val="28"/>
          <w:szCs w:val="28"/>
          <w:lang w:val="kk-KZ"/>
        </w:rPr>
        <w:t>Жауап берушілердің жалпы санына пайызбен алғанда, адамның ұлтын айқындау өлшемдері туралы респонденттердің пікірі</w:t>
      </w:r>
      <w:r w:rsidR="004A62D5"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8B0B2D" w:rsidRPr="00407E4B" w:rsidRDefault="008B0B2D" w:rsidP="008B0B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</w:tblGrid>
      <w:tr w:rsidR="00DB0FF2" w:rsidRPr="00407E4B" w:rsidTr="00726D2D">
        <w:trPr>
          <w:trHeight w:val="290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694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Оның ішінде</w:t>
            </w:r>
          </w:p>
        </w:tc>
      </w:tr>
      <w:tr w:rsidR="00726D2D" w:rsidRPr="00407E4B" w:rsidTr="00726D2D">
        <w:trPr>
          <w:cantSplit/>
          <w:trHeight w:val="1528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B0FF2" w:rsidRPr="00407E4B" w:rsidRDefault="00DB0FF2" w:rsidP="008B0B2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B0FF2" w:rsidRPr="00407E4B" w:rsidRDefault="00DB0FF2" w:rsidP="008B0B2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 xml:space="preserve">Орыстар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8B0B2D" w:rsidRPr="00407E4B" w:rsidRDefault="00DB0FF2" w:rsidP="008B0B2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Украиндық</w:t>
            </w:r>
          </w:p>
          <w:p w:rsidR="00DB0FF2" w:rsidRPr="00407E4B" w:rsidRDefault="00DB0FF2" w:rsidP="008B0B2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B0FF2" w:rsidRPr="00407E4B" w:rsidRDefault="00DB0FF2" w:rsidP="008B0B2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Татарлар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B0FF2" w:rsidRPr="00407E4B" w:rsidRDefault="00DB0FF2" w:rsidP="008B0B2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Белорустар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B0FF2" w:rsidRPr="00407E4B" w:rsidRDefault="00DB0FF2" w:rsidP="008B0B2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Кәрістер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B0FF2" w:rsidRPr="00407E4B" w:rsidRDefault="00DB0FF2" w:rsidP="008B0B2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Шешендер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B0FF2" w:rsidRPr="00407E4B" w:rsidRDefault="00DB0FF2" w:rsidP="008B0B2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Еврейлер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B0FF2" w:rsidRPr="00407E4B" w:rsidRDefault="00DB0FF2" w:rsidP="008B0B2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Немістер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B0FF2" w:rsidRPr="00407E4B" w:rsidRDefault="00DB0FF2" w:rsidP="008B0B2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Армяндар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B0FF2" w:rsidRPr="00407E4B" w:rsidRDefault="00DB0FF2" w:rsidP="008B0B2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Әзербайжандар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B0FF2" w:rsidRPr="00407E4B" w:rsidRDefault="00DB0FF2" w:rsidP="008B0B2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Ұйғырлар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B0FF2" w:rsidRPr="00407E4B" w:rsidRDefault="00DB0FF2" w:rsidP="008B0B2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Басқасы</w:t>
            </w:r>
          </w:p>
        </w:tc>
      </w:tr>
      <w:tr w:rsidR="00726D2D" w:rsidRPr="00407E4B" w:rsidTr="00726D2D">
        <w:trPr>
          <w:trHeight w:val="165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Азаматтық адамға жаратылыстан немесе Құдайдан беріледі және оны өзгерту мүмкін емес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726D2D" w:rsidRPr="00407E4B" w:rsidTr="00726D2D">
        <w:trPr>
          <w:trHeight w:val="13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Ұлттың арқасында адамдар өздерінің ата-бабаларын еске сақтайды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</w:tr>
      <w:tr w:rsidR="00726D2D" w:rsidRPr="00407E4B" w:rsidTr="00726D2D">
        <w:trPr>
          <w:trHeight w:val="19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0FF2" w:rsidRPr="004A62D5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Кез-келген қалыпты адам өз ұлтын мақтан етуі керек</w:t>
            </w:r>
            <w:r w:rsidR="004A62D5" w:rsidRPr="004A6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2D5" w:rsidRPr="000024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[</w:t>
            </w:r>
            <w:r w:rsidR="004A62D5" w:rsidRPr="004A62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50</w:t>
            </w:r>
            <w:r w:rsidR="004A62D5" w:rsidRPr="000024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726D2D" w:rsidRPr="00407E4B" w:rsidTr="00726D2D">
        <w:trPr>
          <w:trHeight w:val="193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Ұлт - бұл адамдарды біріктіретін, олардың жалпы мақсаттарға жетуіне мүмкіндік беретін нәрсе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</w:tr>
      <w:tr w:rsidR="00726D2D" w:rsidRPr="00407E4B" w:rsidTr="00726D2D">
        <w:trPr>
          <w:trHeight w:val="11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6D2D" w:rsidRPr="00407E4B" w:rsidRDefault="00726D2D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Болашақта ғана емес, қазірдің өзінде ұлт ұғымы негізінен ескірген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07E4B" w:rsidRDefault="00726D2D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07E4B" w:rsidRDefault="00726D2D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07E4B" w:rsidRDefault="00726D2D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07E4B" w:rsidRDefault="00726D2D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07E4B" w:rsidRDefault="00726D2D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07E4B" w:rsidRDefault="00726D2D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07E4B" w:rsidRDefault="00726D2D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07E4B" w:rsidRDefault="00726D2D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07E4B" w:rsidRDefault="00726D2D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07E4B" w:rsidRDefault="00726D2D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07E4B" w:rsidRDefault="00726D2D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07E4B" w:rsidRDefault="00726D2D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07E4B" w:rsidRDefault="00726D2D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726D2D" w:rsidRPr="00407E4B" w:rsidTr="00726D2D">
        <w:trPr>
          <w:trHeight w:val="85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Адам өзінің ұлтын таңдауға құқылы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</w:tr>
      <w:tr w:rsidR="00726D2D" w:rsidRPr="00407E4B" w:rsidTr="00726D2D">
        <w:trPr>
          <w:trHeight w:val="141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B0FF2" w:rsidRPr="004A62D5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Ұлт дегеніміз - адамдарды ажырататын, бір-біріне қарсы қоятын нәрсе</w:t>
            </w:r>
            <w:r w:rsidR="004A62D5" w:rsidRPr="004A6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2D5" w:rsidRPr="000024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[</w:t>
            </w:r>
            <w:r w:rsidR="004A62D5" w:rsidRPr="004A62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50</w:t>
            </w:r>
            <w:r w:rsidR="004A62D5" w:rsidRPr="000024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B0FF2" w:rsidRPr="00407E4B" w:rsidRDefault="00DB0FF2" w:rsidP="008B0B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</w:tbl>
    <w:p w:rsidR="009521BB" w:rsidRPr="00407E4B" w:rsidRDefault="009521BB" w:rsidP="00726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p w:rsidR="00265ED4" w:rsidRPr="00407E4B" w:rsidRDefault="00265ED4" w:rsidP="00F265D5">
      <w:pPr>
        <w:shd w:val="clear" w:color="auto" w:fill="FFFFFF"/>
        <w:spacing w:after="0" w:line="240" w:lineRule="auto"/>
        <w:ind w:left="14" w:firstLine="55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>К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елесі екі сұрақ ұлтты анықтаудың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этнодифференциалдау және этно-консолидациялау ерекшеліктерін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анықтауға мүмкіндік берді, яғни</w:t>
      </w:r>
      <w:r w:rsidR="001E370F" w:rsidRPr="00407E4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бір ұлттың адамдарын ажырататын және жақындастыратын факторлар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D5"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(кесте</w:t>
      </w:r>
      <w:r w:rsidR="00726D2D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274579" w:rsidRPr="00407E4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726D2D" w:rsidRPr="00407E4B" w:rsidRDefault="00726D2D" w:rsidP="0072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p w:rsidR="00726D2D" w:rsidRPr="00407E4B" w:rsidRDefault="00726D2D" w:rsidP="00726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p w:rsidR="001E370F" w:rsidRPr="004A62D5" w:rsidRDefault="00726D2D" w:rsidP="00726D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>К</w:t>
      </w:r>
      <w:r w:rsidR="001E370F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есте </w:t>
      </w:r>
      <w:r w:rsidR="00274579" w:rsidRPr="00407E4B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1E370F" w:rsidRPr="00407E4B">
        <w:rPr>
          <w:rFonts w:ascii="Times New Roman" w:hAnsi="Times New Roman" w:cs="Times New Roman"/>
          <w:sz w:val="28"/>
          <w:szCs w:val="28"/>
          <w:lang w:val="kk-KZ"/>
        </w:rPr>
        <w:t>Респондентте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рдің этнодифференциациялау және </w:t>
      </w:r>
      <w:r w:rsidR="001E370F" w:rsidRPr="00407E4B">
        <w:rPr>
          <w:rFonts w:ascii="Times New Roman" w:hAnsi="Times New Roman" w:cs="Times New Roman"/>
          <w:sz w:val="28"/>
          <w:szCs w:val="28"/>
          <w:lang w:val="kk-KZ"/>
        </w:rPr>
        <w:t>этношоғырландырушы басқа ұлт белгілері туралы пікірлері, респонденттердің жалпы санына пайызбен</w:t>
      </w:r>
      <w:r w:rsidR="004A62D5"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726D2D" w:rsidRPr="00407E4B" w:rsidRDefault="00726D2D" w:rsidP="00726D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237"/>
        <w:gridCol w:w="2681"/>
      </w:tblGrid>
      <w:tr w:rsidR="00F26A5B" w:rsidRPr="00407E4B" w:rsidTr="00726D2D">
        <w:tc>
          <w:tcPr>
            <w:tcW w:w="3828" w:type="dxa"/>
            <w:vMerge w:val="restart"/>
          </w:tcPr>
          <w:p w:rsidR="001E370F" w:rsidRPr="00407E4B" w:rsidRDefault="001E370F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Белгілері</w:t>
            </w:r>
          </w:p>
        </w:tc>
        <w:tc>
          <w:tcPr>
            <w:tcW w:w="5918" w:type="dxa"/>
            <w:gridSpan w:val="2"/>
          </w:tcPr>
          <w:p w:rsidR="001E370F" w:rsidRPr="00407E4B" w:rsidRDefault="001E370F" w:rsidP="0072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Белгілері</w:t>
            </w:r>
          </w:p>
        </w:tc>
      </w:tr>
      <w:tr w:rsidR="00F26A5B" w:rsidRPr="00407E4B" w:rsidTr="00726D2D">
        <w:tc>
          <w:tcPr>
            <w:tcW w:w="3828" w:type="dxa"/>
            <w:vMerge/>
          </w:tcPr>
          <w:p w:rsidR="001E370F" w:rsidRPr="00407E4B" w:rsidRDefault="001E370F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1E370F" w:rsidRPr="00407E4B" w:rsidRDefault="00726D2D" w:rsidP="0072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Этнодифференциациялаушы</w:t>
            </w:r>
          </w:p>
        </w:tc>
        <w:tc>
          <w:tcPr>
            <w:tcW w:w="2681" w:type="dxa"/>
          </w:tcPr>
          <w:p w:rsidR="001E370F" w:rsidRPr="00407E4B" w:rsidRDefault="00726D2D" w:rsidP="0072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Этношоғырландырушы</w:t>
            </w:r>
          </w:p>
        </w:tc>
      </w:tr>
      <w:tr w:rsidR="00F26A5B" w:rsidRPr="00407E4B" w:rsidTr="00726D2D">
        <w:tc>
          <w:tcPr>
            <w:tcW w:w="3828" w:type="dxa"/>
          </w:tcPr>
          <w:p w:rsidR="00180881" w:rsidRPr="00407E4B" w:rsidRDefault="00180881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Біз өмір сүріп отырған мемлекет</w:t>
            </w:r>
          </w:p>
        </w:tc>
        <w:tc>
          <w:tcPr>
            <w:tcW w:w="3237" w:type="dxa"/>
          </w:tcPr>
          <w:p w:rsidR="00180881" w:rsidRPr="00407E4B" w:rsidRDefault="00180881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681" w:type="dxa"/>
          </w:tcPr>
          <w:p w:rsidR="00180881" w:rsidRPr="00407E4B" w:rsidRDefault="00180881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26A5B" w:rsidRPr="00407E4B" w:rsidTr="00726D2D">
        <w:tc>
          <w:tcPr>
            <w:tcW w:w="3828" w:type="dxa"/>
          </w:tcPr>
          <w:p w:rsidR="00180881" w:rsidRPr="00407E4B" w:rsidRDefault="00180881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Біз сөйлейтін тіл</w:t>
            </w:r>
          </w:p>
        </w:tc>
        <w:tc>
          <w:tcPr>
            <w:tcW w:w="3237" w:type="dxa"/>
          </w:tcPr>
          <w:p w:rsidR="00180881" w:rsidRPr="00407E4B" w:rsidRDefault="00180881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2681" w:type="dxa"/>
          </w:tcPr>
          <w:p w:rsidR="00180881" w:rsidRPr="00407E4B" w:rsidRDefault="00180881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</w:tr>
      <w:tr w:rsidR="00F26A5B" w:rsidRPr="00407E4B" w:rsidTr="00726D2D">
        <w:tc>
          <w:tcPr>
            <w:tcW w:w="3828" w:type="dxa"/>
          </w:tcPr>
          <w:p w:rsidR="00180881" w:rsidRPr="00407E4B" w:rsidRDefault="00180881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Тарихи өткен</w:t>
            </w:r>
          </w:p>
        </w:tc>
        <w:tc>
          <w:tcPr>
            <w:tcW w:w="3237" w:type="dxa"/>
          </w:tcPr>
          <w:p w:rsidR="00180881" w:rsidRPr="00407E4B" w:rsidRDefault="00180881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2681" w:type="dxa"/>
          </w:tcPr>
          <w:p w:rsidR="00180881" w:rsidRPr="00407E4B" w:rsidRDefault="00180881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F26A5B" w:rsidRPr="00407E4B" w:rsidTr="00726D2D">
        <w:tc>
          <w:tcPr>
            <w:tcW w:w="3828" w:type="dxa"/>
          </w:tcPr>
          <w:p w:rsidR="00180881" w:rsidRPr="00407E4B" w:rsidRDefault="00180881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Халықтық дәстүрлер мен әдет-ғұрыптар</w:t>
            </w:r>
          </w:p>
        </w:tc>
        <w:tc>
          <w:tcPr>
            <w:tcW w:w="3237" w:type="dxa"/>
          </w:tcPr>
          <w:p w:rsidR="00180881" w:rsidRPr="00407E4B" w:rsidRDefault="00180881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2681" w:type="dxa"/>
          </w:tcPr>
          <w:p w:rsidR="00180881" w:rsidRPr="00407E4B" w:rsidRDefault="00180881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F26A5B" w:rsidRPr="00407E4B" w:rsidTr="00726D2D">
        <w:tc>
          <w:tcPr>
            <w:tcW w:w="3828" w:type="dxa"/>
          </w:tcPr>
          <w:p w:rsidR="00180881" w:rsidRPr="00407E4B" w:rsidRDefault="00180881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Мінез-құлықтың ерекшеліктері</w:t>
            </w:r>
          </w:p>
        </w:tc>
        <w:tc>
          <w:tcPr>
            <w:tcW w:w="3237" w:type="dxa"/>
          </w:tcPr>
          <w:p w:rsidR="00180881" w:rsidRPr="00407E4B" w:rsidRDefault="00180881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681" w:type="dxa"/>
          </w:tcPr>
          <w:p w:rsidR="00180881" w:rsidRPr="00407E4B" w:rsidRDefault="00180881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</w:tr>
      <w:tr w:rsidR="00F26A5B" w:rsidRPr="00407E4B" w:rsidTr="00726D2D">
        <w:tc>
          <w:tcPr>
            <w:tcW w:w="3828" w:type="dxa"/>
          </w:tcPr>
          <w:p w:rsidR="00180881" w:rsidRPr="00407E4B" w:rsidRDefault="00180881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Ұлттық мінездің ерекшеліктері</w:t>
            </w:r>
          </w:p>
        </w:tc>
        <w:tc>
          <w:tcPr>
            <w:tcW w:w="3237" w:type="dxa"/>
          </w:tcPr>
          <w:p w:rsidR="00180881" w:rsidRPr="00407E4B" w:rsidRDefault="00180881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2681" w:type="dxa"/>
          </w:tcPr>
          <w:p w:rsidR="00180881" w:rsidRPr="00407E4B" w:rsidRDefault="00180881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F26A5B" w:rsidRPr="00407E4B" w:rsidTr="00726D2D">
        <w:trPr>
          <w:trHeight w:val="189"/>
        </w:trPr>
        <w:tc>
          <w:tcPr>
            <w:tcW w:w="3828" w:type="dxa"/>
          </w:tcPr>
          <w:p w:rsidR="00180881" w:rsidRPr="00407E4B" w:rsidRDefault="00180881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Дін</w:t>
            </w:r>
          </w:p>
        </w:tc>
        <w:tc>
          <w:tcPr>
            <w:tcW w:w="3237" w:type="dxa"/>
          </w:tcPr>
          <w:p w:rsidR="00180881" w:rsidRPr="00407E4B" w:rsidRDefault="00180881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2681" w:type="dxa"/>
          </w:tcPr>
          <w:p w:rsidR="00180881" w:rsidRPr="00407E4B" w:rsidRDefault="00180881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26A5B" w:rsidRPr="00407E4B" w:rsidTr="00726D2D">
        <w:tc>
          <w:tcPr>
            <w:tcW w:w="3828" w:type="dxa"/>
          </w:tcPr>
          <w:p w:rsidR="00180881" w:rsidRPr="00407E4B" w:rsidRDefault="00180881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Сыртқы түрі</w:t>
            </w:r>
          </w:p>
        </w:tc>
        <w:tc>
          <w:tcPr>
            <w:tcW w:w="3237" w:type="dxa"/>
          </w:tcPr>
          <w:p w:rsidR="00180881" w:rsidRPr="00407E4B" w:rsidRDefault="00180881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681" w:type="dxa"/>
          </w:tcPr>
          <w:p w:rsidR="00180881" w:rsidRPr="00407E4B" w:rsidRDefault="00180881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26A5B" w:rsidRPr="00407E4B" w:rsidTr="00726D2D">
        <w:tc>
          <w:tcPr>
            <w:tcW w:w="3828" w:type="dxa"/>
          </w:tcPr>
          <w:p w:rsidR="00180881" w:rsidRPr="00407E4B" w:rsidRDefault="00180881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Конфессионалды бірлік</w:t>
            </w:r>
          </w:p>
        </w:tc>
        <w:tc>
          <w:tcPr>
            <w:tcW w:w="3237" w:type="dxa"/>
          </w:tcPr>
          <w:p w:rsidR="00180881" w:rsidRPr="00407E4B" w:rsidRDefault="00180881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81" w:type="dxa"/>
          </w:tcPr>
          <w:p w:rsidR="00180881" w:rsidRPr="00407E4B" w:rsidRDefault="00180881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F26A5B" w:rsidRPr="00407E4B" w:rsidTr="00726D2D">
        <w:tc>
          <w:tcPr>
            <w:tcW w:w="3828" w:type="dxa"/>
          </w:tcPr>
          <w:p w:rsidR="00180881" w:rsidRPr="00407E4B" w:rsidRDefault="00180881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Күнтізбелік әдет-ғұрыптардың біртектілігі</w:t>
            </w:r>
          </w:p>
        </w:tc>
        <w:tc>
          <w:tcPr>
            <w:tcW w:w="3237" w:type="dxa"/>
          </w:tcPr>
          <w:p w:rsidR="00180881" w:rsidRPr="00407E4B" w:rsidRDefault="00180881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681" w:type="dxa"/>
          </w:tcPr>
          <w:p w:rsidR="00180881" w:rsidRPr="00407E4B" w:rsidRDefault="00180881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26A5B" w:rsidRPr="00407E4B" w:rsidTr="00726D2D">
        <w:tc>
          <w:tcPr>
            <w:tcW w:w="3828" w:type="dxa"/>
          </w:tcPr>
          <w:p w:rsidR="00180881" w:rsidRPr="004A62D5" w:rsidRDefault="00180881" w:rsidP="00726D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r w:rsidR="004A6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62D5" w:rsidRPr="000024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[</w:t>
            </w:r>
            <w:r w:rsidR="004A62D5" w:rsidRPr="004A62D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50</w:t>
            </w:r>
            <w:r w:rsidR="004A62D5" w:rsidRPr="000024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]</w:t>
            </w:r>
          </w:p>
        </w:tc>
        <w:tc>
          <w:tcPr>
            <w:tcW w:w="3237" w:type="dxa"/>
          </w:tcPr>
          <w:p w:rsidR="00180881" w:rsidRPr="00407E4B" w:rsidRDefault="00180881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681" w:type="dxa"/>
          </w:tcPr>
          <w:p w:rsidR="00180881" w:rsidRPr="00407E4B" w:rsidRDefault="00180881" w:rsidP="00726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726D2D" w:rsidRPr="00407E4B" w:rsidRDefault="00726D2D" w:rsidP="00726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881" w:rsidRPr="00407E4B" w:rsidRDefault="00180881" w:rsidP="00726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Респонденттер бір ұлтты біріктіретін келесі белгілерді атады: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50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180881" w:rsidRPr="00407E4B" w:rsidRDefault="00180881" w:rsidP="00726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 xml:space="preserve">- халықтық дәстүрлер мен әдет-ғұрыптар - 23,6%;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180881" w:rsidRPr="00407E4B" w:rsidRDefault="00180881" w:rsidP="00726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- дін - 21,8</w:t>
      </w:r>
      <w:proofErr w:type="gramStart"/>
      <w:r w:rsidRPr="00407E4B">
        <w:rPr>
          <w:rFonts w:ascii="Times New Roman" w:hAnsi="Times New Roman" w:cs="Times New Roman"/>
          <w:sz w:val="28"/>
          <w:szCs w:val="28"/>
        </w:rPr>
        <w:t>%;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proofErr w:type="gramEnd"/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1E370F" w:rsidRPr="00407E4B" w:rsidRDefault="00180881" w:rsidP="00726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- сөйлейтін тілі - 20,0%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180881" w:rsidRPr="00407E4B" w:rsidRDefault="00180881" w:rsidP="00726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 xml:space="preserve">Диссертациялық жұмыстың авторы этникалық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қауымдастық өкілдерінің қай жерде өмір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сүруіне қарамай, оларды біріктіру, сондай-ақ олардың басқа этникалық ортада еруіне жол бермеу шарттары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ең алдымен діни наным-сенімдер, тарихи жады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және т.с.с. деп есептейді. Сонымен </w:t>
      </w:r>
      <w:r w:rsidRPr="00407E4B">
        <w:rPr>
          <w:rFonts w:ascii="Times New Roman" w:hAnsi="Times New Roman" w:cs="Times New Roman"/>
          <w:sz w:val="28"/>
          <w:szCs w:val="28"/>
        </w:rPr>
        <w:lastRenderedPageBreak/>
        <w:t xml:space="preserve">қатар, респонденттер жоғарыда атап өткендей дінді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бір ұлттың адамдарын ажырататын және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жақындастыратын өлшемдерге. Белгіленген гипотезаны тексеру үшін сауалнамаға респонденттер өздерін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сенушілер санай ма деген сұрақ қойылды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 xml:space="preserve">. Респонденттердің жауаптары </w:t>
      </w:r>
      <w:r w:rsidR="00DB0FF2" w:rsidRPr="00407E4B">
        <w:rPr>
          <w:rFonts w:ascii="Times New Roman" w:hAnsi="Times New Roman" w:cs="Times New Roman"/>
          <w:sz w:val="28"/>
          <w:szCs w:val="28"/>
        </w:rPr>
        <w:t>1</w:t>
      </w:r>
      <w:r w:rsidR="00274579" w:rsidRPr="00407E4B">
        <w:rPr>
          <w:rFonts w:ascii="Times New Roman" w:hAnsi="Times New Roman" w:cs="Times New Roman"/>
          <w:sz w:val="28"/>
          <w:szCs w:val="28"/>
        </w:rPr>
        <w:t>6</w:t>
      </w:r>
      <w:r w:rsidR="00DB0FF2" w:rsidRPr="00407E4B">
        <w:rPr>
          <w:rFonts w:ascii="Times New Roman" w:hAnsi="Times New Roman" w:cs="Times New Roman"/>
          <w:sz w:val="28"/>
          <w:szCs w:val="28"/>
        </w:rPr>
        <w:t>-ші</w:t>
      </w:r>
      <w:r w:rsidRPr="00407E4B">
        <w:rPr>
          <w:rFonts w:ascii="Times New Roman" w:hAnsi="Times New Roman" w:cs="Times New Roman"/>
          <w:sz w:val="28"/>
          <w:szCs w:val="28"/>
        </w:rPr>
        <w:t xml:space="preserve"> кестеде келтірілген</w:t>
      </w:r>
      <w:r w:rsidR="004A62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726D2D" w:rsidRPr="00407E4B" w:rsidRDefault="00726D2D" w:rsidP="00726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881" w:rsidRPr="004A62D5" w:rsidRDefault="00726D2D" w:rsidP="00726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К</w:t>
      </w:r>
      <w:r w:rsidR="00180881" w:rsidRPr="00407E4B">
        <w:rPr>
          <w:rFonts w:ascii="Times New Roman" w:hAnsi="Times New Roman" w:cs="Times New Roman"/>
          <w:sz w:val="28"/>
          <w:szCs w:val="28"/>
        </w:rPr>
        <w:t xml:space="preserve">есте </w:t>
      </w:r>
      <w:r w:rsidR="00DB0FF2" w:rsidRPr="00407E4B">
        <w:rPr>
          <w:rFonts w:ascii="Times New Roman" w:hAnsi="Times New Roman" w:cs="Times New Roman"/>
          <w:sz w:val="28"/>
          <w:szCs w:val="28"/>
        </w:rPr>
        <w:t>1</w:t>
      </w:r>
      <w:r w:rsidR="00274579" w:rsidRPr="00407E4B">
        <w:rPr>
          <w:rFonts w:ascii="Times New Roman" w:hAnsi="Times New Roman" w:cs="Times New Roman"/>
          <w:sz w:val="28"/>
          <w:szCs w:val="28"/>
        </w:rPr>
        <w:t>6</w:t>
      </w:r>
      <w:r w:rsidRPr="00407E4B">
        <w:rPr>
          <w:rFonts w:ascii="Times New Roman" w:hAnsi="Times New Roman" w:cs="Times New Roman"/>
          <w:sz w:val="28"/>
          <w:szCs w:val="28"/>
        </w:rPr>
        <w:t xml:space="preserve"> - </w:t>
      </w:r>
      <w:r w:rsidR="00180881" w:rsidRPr="00407E4B">
        <w:rPr>
          <w:rFonts w:ascii="Times New Roman" w:hAnsi="Times New Roman" w:cs="Times New Roman"/>
          <w:sz w:val="28"/>
          <w:szCs w:val="28"/>
        </w:rPr>
        <w:t xml:space="preserve">Респонденттердің өздерін дінге сенушілер санаймыз ба деген сұраққа респонденттердің жауаптары, жалпы респонденттер санынан пайыздық </w:t>
      </w:r>
      <w:proofErr w:type="gramStart"/>
      <w:r w:rsidR="00180881" w:rsidRPr="00407E4B">
        <w:rPr>
          <w:rFonts w:ascii="Times New Roman" w:hAnsi="Times New Roman" w:cs="Times New Roman"/>
          <w:sz w:val="28"/>
          <w:szCs w:val="28"/>
        </w:rPr>
        <w:t xml:space="preserve">үлесі 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proofErr w:type="gramEnd"/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726D2D" w:rsidRPr="00407E4B" w:rsidRDefault="00726D2D" w:rsidP="00726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</w:tblGrid>
      <w:tr w:rsidR="004F19C8" w:rsidRPr="00407E4B" w:rsidTr="00726D2D">
        <w:trPr>
          <w:trHeight w:val="31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19C8" w:rsidRPr="00407E4B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9C8" w:rsidRPr="00407E4B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9C8" w:rsidRPr="00407E4B" w:rsidRDefault="004F19C8" w:rsidP="0072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Оның ішінде</w:t>
            </w:r>
          </w:p>
        </w:tc>
      </w:tr>
      <w:tr w:rsidR="004F19C8" w:rsidRPr="00407E4B" w:rsidTr="00726D2D">
        <w:trPr>
          <w:cantSplit/>
          <w:trHeight w:val="1348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19C8" w:rsidRPr="00407E4B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4F19C8" w:rsidRPr="00407E4B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4F19C8" w:rsidRPr="00407E4B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 xml:space="preserve">Орыстар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726D2D" w:rsidRPr="00407E4B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Украиндық</w:t>
            </w:r>
          </w:p>
          <w:p w:rsidR="004F19C8" w:rsidRPr="00407E4B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4F19C8" w:rsidRPr="00407E4B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Татарлар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4F19C8" w:rsidRPr="00407E4B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Белорустар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4F19C8" w:rsidRPr="00407E4B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Кәрістер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4F19C8" w:rsidRPr="00407E4B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Шешендер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4F19C8" w:rsidRPr="00407E4B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Еврейлер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4F19C8" w:rsidRPr="00407E4B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Немістер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4F19C8" w:rsidRPr="00407E4B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Армяндар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4F19C8" w:rsidRPr="00407E4B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Әзербайжандар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4F19C8" w:rsidRPr="00407E4B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Ұйғырлар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4F19C8" w:rsidRPr="00407E4B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Басқасы</w:t>
            </w:r>
          </w:p>
        </w:tc>
      </w:tr>
      <w:tr w:rsidR="00726D2D" w:rsidRPr="00407E4B" w:rsidTr="00726D2D">
        <w:trPr>
          <w:trHeight w:val="226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26D2D" w:rsidRPr="00407E4B" w:rsidRDefault="00726D2D" w:rsidP="0072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D2D" w:rsidRPr="00407E4B" w:rsidRDefault="00726D2D" w:rsidP="0072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D2D" w:rsidRPr="00407E4B" w:rsidRDefault="00726D2D" w:rsidP="0072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D2D" w:rsidRPr="00407E4B" w:rsidRDefault="00726D2D" w:rsidP="0072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D2D" w:rsidRPr="00407E4B" w:rsidRDefault="00726D2D" w:rsidP="0072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D2D" w:rsidRPr="00407E4B" w:rsidRDefault="00726D2D" w:rsidP="0072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D2D" w:rsidRPr="00407E4B" w:rsidRDefault="00726D2D" w:rsidP="0072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D2D" w:rsidRPr="00407E4B" w:rsidRDefault="00726D2D" w:rsidP="0072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D2D" w:rsidRPr="00407E4B" w:rsidRDefault="00726D2D" w:rsidP="0072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D2D" w:rsidRPr="00407E4B" w:rsidRDefault="00726D2D" w:rsidP="0072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D2D" w:rsidRPr="00407E4B" w:rsidRDefault="00726D2D" w:rsidP="0072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D2D" w:rsidRPr="00407E4B" w:rsidRDefault="00726D2D" w:rsidP="0072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D2D" w:rsidRPr="00407E4B" w:rsidRDefault="00726D2D" w:rsidP="0072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26D2D" w:rsidRPr="00407E4B" w:rsidRDefault="00726D2D" w:rsidP="0072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F19C8" w:rsidRPr="00407E4B" w:rsidTr="00726D2D">
        <w:trPr>
          <w:trHeight w:val="226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19C8" w:rsidRPr="00407E4B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Иә, мен сенемін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19C8" w:rsidRPr="00407E4B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19C8" w:rsidRPr="00407E4B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19C8" w:rsidRPr="00407E4B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19C8" w:rsidRPr="00407E4B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19C8" w:rsidRPr="00407E4B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19C8" w:rsidRPr="00407E4B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19C8" w:rsidRPr="00407E4B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19C8" w:rsidRPr="00407E4B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19C8" w:rsidRPr="00407E4B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19C8" w:rsidRPr="00407E4B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19C8" w:rsidRPr="00407E4B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19C8" w:rsidRPr="00407E4B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19C8" w:rsidRPr="00407E4B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4F19C8" w:rsidRPr="004A62D5" w:rsidTr="00274579">
        <w:trPr>
          <w:trHeight w:val="600"/>
        </w:trPr>
        <w:tc>
          <w:tcPr>
            <w:tcW w:w="1985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19C8" w:rsidRPr="004A62D5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Жоқ, мен сенбейтін адаммын</w:t>
            </w:r>
            <w:r w:rsidR="004A62D5" w:rsidRPr="004A6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62D5" w:rsidRPr="004A62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[5</w:t>
            </w:r>
            <w:r w:rsidR="004A62D5" w:rsidRPr="004A62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A62D5" w:rsidRPr="004A62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]</w:t>
            </w:r>
          </w:p>
        </w:tc>
        <w:tc>
          <w:tcPr>
            <w:tcW w:w="56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19C8" w:rsidRPr="004A62D5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56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19C8" w:rsidRPr="004A62D5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19C8" w:rsidRPr="004A62D5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19C8" w:rsidRPr="004A62D5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56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19C8" w:rsidRPr="004A62D5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19C8" w:rsidRPr="004A62D5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19C8" w:rsidRPr="004A62D5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19C8" w:rsidRPr="004A62D5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56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19C8" w:rsidRPr="004A62D5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56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19C8" w:rsidRPr="004A62D5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0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19C8" w:rsidRPr="004A62D5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19C8" w:rsidRPr="004A62D5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56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19C8" w:rsidRPr="004A62D5" w:rsidRDefault="004F19C8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726D2D" w:rsidRPr="004A62D5" w:rsidRDefault="00726D2D" w:rsidP="00726D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2D5">
        <w:rPr>
          <w:rFonts w:ascii="Times New Roman" w:hAnsi="Times New Roman" w:cs="Times New Roman"/>
          <w:sz w:val="24"/>
          <w:szCs w:val="24"/>
        </w:rPr>
        <w:t>1</w:t>
      </w:r>
      <w:r w:rsidR="00274579" w:rsidRPr="004A62D5">
        <w:rPr>
          <w:rFonts w:ascii="Times New Roman" w:hAnsi="Times New Roman" w:cs="Times New Roman"/>
          <w:sz w:val="24"/>
          <w:szCs w:val="24"/>
        </w:rPr>
        <w:t>6</w:t>
      </w:r>
      <w:r w:rsidRPr="004A62D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A62D5">
        <w:rPr>
          <w:rFonts w:ascii="Times New Roman" w:hAnsi="Times New Roman" w:cs="Times New Roman"/>
          <w:sz w:val="24"/>
          <w:szCs w:val="24"/>
        </w:rPr>
        <w:t>кестен</w:t>
      </w:r>
      <w:r w:rsidRPr="004A62D5">
        <w:rPr>
          <w:rFonts w:ascii="Times New Roman" w:hAnsi="Times New Roman" w:cs="Times New Roman"/>
          <w:sz w:val="24"/>
          <w:szCs w:val="24"/>
          <w:lang w:val="kk-KZ"/>
        </w:rPr>
        <w:t>ің  жалғасы</w:t>
      </w:r>
      <w:proofErr w:type="gramEnd"/>
    </w:p>
    <w:p w:rsidR="00726D2D" w:rsidRPr="004A62D5" w:rsidRDefault="00726D2D" w:rsidP="00726D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</w:tblGrid>
      <w:tr w:rsidR="00726D2D" w:rsidRPr="004A62D5" w:rsidTr="00726D2D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D2D" w:rsidRPr="004A62D5" w:rsidRDefault="00726D2D" w:rsidP="0072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D2D" w:rsidRPr="004A62D5" w:rsidRDefault="00726D2D" w:rsidP="0072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D2D" w:rsidRPr="004A62D5" w:rsidRDefault="00726D2D" w:rsidP="0072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D2D" w:rsidRPr="004A62D5" w:rsidRDefault="00726D2D" w:rsidP="0072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D2D" w:rsidRPr="004A62D5" w:rsidRDefault="00726D2D" w:rsidP="0072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D2D" w:rsidRPr="004A62D5" w:rsidRDefault="00726D2D" w:rsidP="0072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D2D" w:rsidRPr="004A62D5" w:rsidRDefault="00726D2D" w:rsidP="0072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D2D" w:rsidRPr="004A62D5" w:rsidRDefault="00726D2D" w:rsidP="0072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D2D" w:rsidRPr="004A62D5" w:rsidRDefault="00726D2D" w:rsidP="0072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D2D" w:rsidRPr="004A62D5" w:rsidRDefault="00726D2D" w:rsidP="0072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D2D" w:rsidRPr="004A62D5" w:rsidRDefault="00726D2D" w:rsidP="0072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D2D" w:rsidRPr="004A62D5" w:rsidRDefault="00726D2D" w:rsidP="0072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D2D" w:rsidRPr="004A62D5" w:rsidRDefault="00726D2D" w:rsidP="0072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D2D" w:rsidRPr="004A62D5" w:rsidRDefault="00726D2D" w:rsidP="00726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26D2D" w:rsidRPr="004A62D5" w:rsidTr="00726D2D">
        <w:trPr>
          <w:trHeight w:val="881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26D2D" w:rsidRPr="004A62D5" w:rsidRDefault="00726D2D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Құдайға апаратын жол іздеудемін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A62D5" w:rsidRDefault="00726D2D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A62D5" w:rsidRDefault="00726D2D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A62D5" w:rsidRDefault="00726D2D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A62D5" w:rsidRDefault="00726D2D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A62D5" w:rsidRDefault="00726D2D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A62D5" w:rsidRDefault="00726D2D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A62D5" w:rsidRDefault="00726D2D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A62D5" w:rsidRDefault="00726D2D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A62D5" w:rsidRDefault="00726D2D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A62D5" w:rsidRDefault="00726D2D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A62D5" w:rsidRDefault="00726D2D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A62D5" w:rsidRDefault="00726D2D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A62D5" w:rsidRDefault="00726D2D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726D2D" w:rsidRPr="004A62D5" w:rsidTr="00726D2D">
        <w:trPr>
          <w:trHeight w:val="555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26D2D" w:rsidRPr="004A62D5" w:rsidRDefault="00726D2D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Жауап беруге қиналамын</w:t>
            </w:r>
            <w:r w:rsidR="004A62D5" w:rsidRPr="004A6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62D5" w:rsidRPr="004A62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[5</w:t>
            </w:r>
            <w:r w:rsidR="004A62D5" w:rsidRPr="004A62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A62D5" w:rsidRPr="004A62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A62D5" w:rsidRDefault="00726D2D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A62D5" w:rsidRDefault="00726D2D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A62D5" w:rsidRDefault="00726D2D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A62D5" w:rsidRDefault="00726D2D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A62D5" w:rsidRDefault="00726D2D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A62D5" w:rsidRDefault="00726D2D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A62D5" w:rsidRDefault="00726D2D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A62D5" w:rsidRDefault="00726D2D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A62D5" w:rsidRDefault="00726D2D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A62D5" w:rsidRDefault="00726D2D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A62D5" w:rsidRDefault="00726D2D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A62D5" w:rsidRDefault="00726D2D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26D2D" w:rsidRPr="004A62D5" w:rsidRDefault="00726D2D" w:rsidP="00726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726D2D" w:rsidRPr="004A62D5" w:rsidRDefault="00726D2D" w:rsidP="00F265D5">
      <w:pPr>
        <w:shd w:val="clear" w:color="auto" w:fill="FFFFFF"/>
        <w:spacing w:after="0" w:line="240" w:lineRule="auto"/>
        <w:ind w:left="14" w:firstLine="553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val="kk-KZ"/>
        </w:rPr>
      </w:pPr>
    </w:p>
    <w:p w:rsidR="00D16A21" w:rsidRPr="00407E4B" w:rsidRDefault="00D16A21" w:rsidP="00726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74579" w:rsidRPr="00407E4B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-ші кестеде келтірілген жауаптардан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көріп отырғанымыздай, респонденттердің басым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бөлігі өздерін дінге сенушілер деп атады. Бұл этникалық қауымдастық өкілдерінің бірігуіне мүмкіндік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беретін және олардың көпұлтты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қабылдаушы аймақтың басқа этникалық ортасында еруіне жол бермейтін жақсы көрсеткіш</w:t>
      </w:r>
      <w:r w:rsidR="004A62D5"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56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16A21" w:rsidRPr="00407E4B" w:rsidRDefault="00D16A21" w:rsidP="00726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Осы тұрғыда тезис авторы тарихи отанынан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тыс жерде тұратын респонденттердің туған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халқына қандай қасиеттер тән екендігі туралы жауаптарын келтірген орынды деп санайды</w:t>
      </w:r>
      <w:r w:rsidR="004A62D5"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16A21" w:rsidRPr="004A62D5" w:rsidRDefault="00D16A21" w:rsidP="00726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Респонденттерге ұсынылған 29 сападан тек өз ұлтына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тән бес негізгі қасиеттерді таңдау ұсынылды</w:t>
      </w:r>
      <w:r w:rsidR="004A62D5"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4A62D5">
        <w:rPr>
          <w:rFonts w:ascii="Times New Roman" w:hAnsi="Times New Roman" w:cs="Times New Roman"/>
          <w:sz w:val="28"/>
          <w:szCs w:val="28"/>
          <w:lang w:val="kk-KZ"/>
        </w:rPr>
        <w:t>Респонденттердің бұл сұраққа жауаптары төменде келтірілген: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D16A21" w:rsidRPr="00407E4B" w:rsidRDefault="00D16A21" w:rsidP="00661401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қонақжайлылық (79,1</w:t>
      </w:r>
      <w:proofErr w:type="gramStart"/>
      <w:r w:rsidRPr="00407E4B">
        <w:rPr>
          <w:rFonts w:ascii="Times New Roman" w:hAnsi="Times New Roman" w:cs="Times New Roman"/>
          <w:sz w:val="28"/>
          <w:szCs w:val="28"/>
        </w:rPr>
        <w:t>%);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proofErr w:type="gramEnd"/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D16A21" w:rsidRPr="00407E4B" w:rsidRDefault="00D16A21" w:rsidP="00661401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мейірімділік (48,0</w:t>
      </w:r>
      <w:proofErr w:type="gramStart"/>
      <w:r w:rsidRPr="00407E4B">
        <w:rPr>
          <w:rFonts w:ascii="Times New Roman" w:hAnsi="Times New Roman" w:cs="Times New Roman"/>
          <w:sz w:val="28"/>
          <w:szCs w:val="28"/>
        </w:rPr>
        <w:t>%);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proofErr w:type="gramEnd"/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D16A21" w:rsidRPr="00407E4B" w:rsidRDefault="00D16A21" w:rsidP="00661401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еңбекқорлық (45,8</w:t>
      </w:r>
      <w:proofErr w:type="gramStart"/>
      <w:r w:rsidRPr="00407E4B">
        <w:rPr>
          <w:rFonts w:ascii="Times New Roman" w:hAnsi="Times New Roman" w:cs="Times New Roman"/>
          <w:sz w:val="28"/>
          <w:szCs w:val="28"/>
        </w:rPr>
        <w:t>%);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proofErr w:type="gramEnd"/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D16A21" w:rsidRPr="00407E4B" w:rsidRDefault="00D16A21" w:rsidP="00661401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шыдамдылық (45,8</w:t>
      </w:r>
      <w:proofErr w:type="gramStart"/>
      <w:r w:rsidRPr="00407E4B">
        <w:rPr>
          <w:rFonts w:ascii="Times New Roman" w:hAnsi="Times New Roman" w:cs="Times New Roman"/>
          <w:sz w:val="28"/>
          <w:szCs w:val="28"/>
        </w:rPr>
        <w:t>%);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proofErr w:type="gramEnd"/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D16A21" w:rsidRPr="00407E4B" w:rsidRDefault="00D16A21" w:rsidP="00661401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сенімділік (29,9%)</w:t>
      </w:r>
      <w:r w:rsidR="004A62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D16A21" w:rsidRPr="00407E4B" w:rsidRDefault="00D16A21" w:rsidP="00726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lastRenderedPageBreak/>
        <w:t xml:space="preserve">Тіл мен мәдениет адамды белгілі бір қоғамдастыққа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жақындатады. Ұлттық тілдің кеңейіп келе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жатқан таралуы, оның ұрпақтан ұрпаққа қолданылуы, теледидар мен радио хабарларын тарату,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мерзімді басылымдар мен журналдарды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ана тілінде шығару өз халқына деген мақтаныш сезімін оятады. Сонымен қатар, тіл кез-келген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этностың төл мәдениетін сақтауға ықпал етеді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 xml:space="preserve">. Сонымен, тіл мен мәдениет этникалық өзін-өзі сәйкестендірудің жанама индикаторы бола отырып,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адамның қай жерде өмір сүруіне қарамастан -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тарихи отанында немесе одан алыс тұрған жерінде ұлттық өзін-өзі сәйкестендірудің ажырамас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элементтері болып табылады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>. Респонденттерге тек 10 сәйкестендіру индикаторы ұсынылғанын атап өткен жөн. Жауаптар өте алуан түрлі болды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>, ал кейбіреулері бір пайыздан аспайды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72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D16A21" w:rsidRPr="00407E4B" w:rsidRDefault="00D16A21" w:rsidP="00C76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 xml:space="preserve">Сәйкестіктің этнодифференциалдау ерекшеліктері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47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- бұл өзін-өзі сәйкестендірудің «кері жағы»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47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 xml:space="preserve">. Оның критерийлерін ажырату призмасы арқылы «біз емес» қабылдау және адамдардың өзін-өзі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47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сәйкестендіруі пайда болады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47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>. Осылайша, диаспора өкілдерінің 27,8% -ы халықтар қарым-қатынас тілімен ерекшеленеді деп санайды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47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 xml:space="preserve">. «Халықтық дәстүрлер мен әдет-ғұрыптар» (18,7%) және «дін» (13,2%) сияқты маңызды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47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өлшемдер болып табылады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47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>. Дифференциалдау критерийі ретінде маңыздылығы «тарихи өткен кезең», «сыртқы көрініс»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47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 xml:space="preserve">, ұлттық сипаттың «ерекшеліктері» және «біз өмір сүріп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47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отырған мемлекет» болды. «Күнтізбелік әдет-ғұрыптар жиынтығы», «мінез-құлық ерекшеліктері»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47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этнодифференциалданушы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47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белгілер арасындағы сәйкестілік критерийі ретінде минималды рөл атқар</w:t>
      </w:r>
      <w:r w:rsidR="00C7628E" w:rsidRPr="00407E4B">
        <w:rPr>
          <w:rFonts w:ascii="Times New Roman" w:hAnsi="Times New Roman" w:cs="Times New Roman"/>
          <w:sz w:val="28"/>
          <w:szCs w:val="28"/>
        </w:rPr>
        <w:t>ады (сәйкесінше 0,7 және 1,5%)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47</w:t>
      </w:r>
      <w:proofErr w:type="gramStart"/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C7628E" w:rsidRPr="00407E4B">
        <w:rPr>
          <w:rFonts w:ascii="Times New Roman" w:hAnsi="Times New Roman" w:cs="Times New Roman"/>
          <w:sz w:val="28"/>
          <w:szCs w:val="28"/>
        </w:rPr>
        <w:t>.</w:t>
      </w:r>
      <w:r w:rsidRPr="00407E4B">
        <w:rPr>
          <w:rFonts w:ascii="Times New Roman" w:hAnsi="Times New Roman" w:cs="Times New Roman"/>
          <w:sz w:val="28"/>
          <w:szCs w:val="28"/>
        </w:rPr>
        <w:t>Алынған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мәліметтер респонденттер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47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«біз сөйлейтін тіл» сияқты ерекшеліктерді бір ұлттың адамдарын біріктіретін және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47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адамдарды азаматтығы бойынша ажырататын екі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47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ерекшелікке жатқызғанын көрсетеді. Айта кету керек, этникалық диаспоралар өкілдері әртүрлі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47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ұлт өкілдерін ерекшелейтін факторлардың қатарында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47</w:t>
      </w:r>
      <w:proofErr w:type="gramStart"/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>ұлттық сипаттың ерекшеліктерін» жиі атап өтеді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47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D16A21" w:rsidRPr="00407E4B" w:rsidRDefault="00D16A21" w:rsidP="00726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 xml:space="preserve">Этникалық диаспоралардың барлығында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47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олардың этникалық топтарының мәдениетін бұзу байқалады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47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 xml:space="preserve">. Диаспора өкілдерінің тұрғылықты жерлерінде болып жатқан тілдік процестерге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47</w:t>
      </w:r>
      <w:proofErr w:type="gramStart"/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07E4B">
        <w:rPr>
          <w:rFonts w:ascii="Times New Roman" w:hAnsi="Times New Roman" w:cs="Times New Roman"/>
          <w:sz w:val="28"/>
          <w:szCs w:val="28"/>
        </w:rPr>
        <w:t>қатысты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сауалнаманың сұрақтарына берген </w:t>
      </w:r>
      <w:r w:rsidR="00726D2D" w:rsidRPr="00407E4B">
        <w:rPr>
          <w:rFonts w:ascii="Times New Roman" w:hAnsi="Times New Roman" w:cs="Times New Roman"/>
          <w:sz w:val="28"/>
          <w:szCs w:val="28"/>
        </w:rPr>
        <w:t>жауаптарымен расталады (кесте</w:t>
      </w:r>
      <w:r w:rsidRPr="00407E4B">
        <w:rPr>
          <w:rFonts w:ascii="Times New Roman" w:hAnsi="Times New Roman" w:cs="Times New Roman"/>
          <w:sz w:val="28"/>
          <w:szCs w:val="28"/>
        </w:rPr>
        <w:t xml:space="preserve"> 1</w:t>
      </w:r>
      <w:r w:rsidR="00274579" w:rsidRPr="00407E4B">
        <w:rPr>
          <w:rFonts w:ascii="Times New Roman" w:hAnsi="Times New Roman" w:cs="Times New Roman"/>
          <w:sz w:val="28"/>
          <w:szCs w:val="28"/>
        </w:rPr>
        <w:t>7</w:t>
      </w:r>
      <w:r w:rsidRPr="00407E4B">
        <w:rPr>
          <w:rFonts w:ascii="Times New Roman" w:hAnsi="Times New Roman" w:cs="Times New Roman"/>
          <w:sz w:val="28"/>
          <w:szCs w:val="28"/>
        </w:rPr>
        <w:t>)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47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D16A21" w:rsidRPr="00407E4B" w:rsidRDefault="00D16A21" w:rsidP="00726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 xml:space="preserve">Бұл блоктағы бірінші сұрақ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28</w:t>
      </w:r>
      <w:proofErr w:type="gramStart"/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Сіз қай тілді жақсы білесіз?» түркітілдес диаспоралар өкілдерінің жартысынан көбі (37,5%)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28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және кавказ диаспоралары өкілдерінің төрттен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28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бірі орыс тілін ең жақсы білетіндігін көрсетті, респонденттердің әрқайсысы сәйкесінше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28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62,5 және 35,4% өз ана тілін жақсы білеміз деп жауап берді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28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726D2D" w:rsidRPr="00407E4B" w:rsidRDefault="00726D2D" w:rsidP="00726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A21" w:rsidRPr="004A62D5" w:rsidRDefault="00274579" w:rsidP="00726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7E4B">
        <w:rPr>
          <w:rFonts w:ascii="Times New Roman" w:hAnsi="Times New Roman" w:cs="Times New Roman"/>
          <w:sz w:val="28"/>
          <w:szCs w:val="28"/>
        </w:rPr>
        <w:t>Кесте 17</w:t>
      </w:r>
      <w:r w:rsidR="004A62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28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726D2D" w:rsidRPr="00407E4B" w:rsidRDefault="00726D2D" w:rsidP="00726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1397"/>
        <w:gridCol w:w="1147"/>
        <w:gridCol w:w="898"/>
        <w:gridCol w:w="1944"/>
      </w:tblGrid>
      <w:tr w:rsidR="00F26A5B" w:rsidRPr="00407E4B" w:rsidTr="00C7628E">
        <w:tc>
          <w:tcPr>
            <w:tcW w:w="2127" w:type="dxa"/>
          </w:tcPr>
          <w:p w:rsidR="00D16A21" w:rsidRPr="00407E4B" w:rsidRDefault="00D16A21" w:rsidP="0072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6"/>
          </w:tcPr>
          <w:p w:rsidR="00D16A21" w:rsidRPr="00407E4B" w:rsidRDefault="00D16A21" w:rsidP="0072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Тілдер</w:t>
            </w:r>
          </w:p>
        </w:tc>
      </w:tr>
      <w:tr w:rsidR="00F26A5B" w:rsidRPr="00407E4B" w:rsidTr="00C7628E">
        <w:tc>
          <w:tcPr>
            <w:tcW w:w="2127" w:type="dxa"/>
          </w:tcPr>
          <w:p w:rsidR="00D16A21" w:rsidRPr="00407E4B" w:rsidRDefault="00D16A21" w:rsidP="0072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gridSpan w:val="3"/>
          </w:tcPr>
          <w:p w:rsidR="00D16A21" w:rsidRPr="00407E4B" w:rsidRDefault="00D16A21" w:rsidP="0072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Кавказ диаспорлары</w:t>
            </w:r>
          </w:p>
        </w:tc>
        <w:tc>
          <w:tcPr>
            <w:tcW w:w="3989" w:type="dxa"/>
            <w:gridSpan w:val="3"/>
          </w:tcPr>
          <w:p w:rsidR="00D16A21" w:rsidRPr="00407E4B" w:rsidRDefault="00D16A21" w:rsidP="0072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Түркітілдес этностарының диаспорлары</w:t>
            </w:r>
          </w:p>
        </w:tc>
      </w:tr>
      <w:tr w:rsidR="00F26A5B" w:rsidRPr="00407E4B" w:rsidTr="00C7628E">
        <w:tc>
          <w:tcPr>
            <w:tcW w:w="2127" w:type="dxa"/>
          </w:tcPr>
          <w:p w:rsidR="00D16A21" w:rsidRPr="00407E4B" w:rsidRDefault="00D16A21" w:rsidP="0072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6A21" w:rsidRPr="00407E4B" w:rsidRDefault="00D16A21" w:rsidP="0072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Ана тілі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6A21" w:rsidRPr="00407E4B" w:rsidRDefault="00D16A21" w:rsidP="0072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Қазақ тілі</w:t>
            </w:r>
          </w:p>
        </w:tc>
        <w:tc>
          <w:tcPr>
            <w:tcW w:w="1397" w:type="dxa"/>
          </w:tcPr>
          <w:p w:rsidR="00D16A21" w:rsidRPr="00407E4B" w:rsidRDefault="00D16A21" w:rsidP="0072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Орыс тілі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D16A21" w:rsidRPr="00407E4B" w:rsidRDefault="00D16A21" w:rsidP="0072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Ана тілі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D16A21" w:rsidRPr="00407E4B" w:rsidRDefault="00D16A21" w:rsidP="0072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Қазақ тілі</w:t>
            </w:r>
          </w:p>
        </w:tc>
        <w:tc>
          <w:tcPr>
            <w:tcW w:w="1944" w:type="dxa"/>
          </w:tcPr>
          <w:p w:rsidR="00D16A21" w:rsidRPr="00407E4B" w:rsidRDefault="00D16A21" w:rsidP="0072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Орыс тілі</w:t>
            </w:r>
          </w:p>
        </w:tc>
      </w:tr>
      <w:tr w:rsidR="00F26A5B" w:rsidRPr="00407E4B" w:rsidTr="00C7628E">
        <w:tc>
          <w:tcPr>
            <w:tcW w:w="2127" w:type="dxa"/>
          </w:tcPr>
          <w:p w:rsidR="00D16A21" w:rsidRPr="004A62D5" w:rsidRDefault="00D16A21" w:rsidP="0072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Сіз қай тілді жақсы білесіз</w:t>
            </w:r>
            <w:r w:rsidR="004A62D5" w:rsidRPr="004A6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2D5" w:rsidRPr="000024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[</w:t>
            </w:r>
            <w:r w:rsidR="004A62D5" w:rsidRPr="004A62D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4A62D5" w:rsidRPr="000024A8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]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6A21" w:rsidRPr="00407E4B" w:rsidRDefault="00D16A21" w:rsidP="0072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16A21" w:rsidRPr="00407E4B" w:rsidRDefault="00D16A21" w:rsidP="0072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397" w:type="dxa"/>
          </w:tcPr>
          <w:p w:rsidR="00D16A21" w:rsidRPr="00407E4B" w:rsidRDefault="00D16A21" w:rsidP="0072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147" w:type="dxa"/>
            <w:tcBorders>
              <w:right w:val="single" w:sz="4" w:space="0" w:color="auto"/>
            </w:tcBorders>
          </w:tcPr>
          <w:p w:rsidR="00D16A21" w:rsidRPr="00407E4B" w:rsidRDefault="00D16A21" w:rsidP="0072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D16A21" w:rsidRPr="00407E4B" w:rsidRDefault="00D16A21" w:rsidP="0072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944" w:type="dxa"/>
          </w:tcPr>
          <w:p w:rsidR="00D16A21" w:rsidRPr="00407E4B" w:rsidRDefault="00D16A21" w:rsidP="0072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</w:tr>
    </w:tbl>
    <w:p w:rsidR="00D16A21" w:rsidRPr="00407E4B" w:rsidRDefault="00D16A21" w:rsidP="00F265D5">
      <w:pPr>
        <w:shd w:val="clear" w:color="auto" w:fill="FFFFFF"/>
        <w:spacing w:after="0" w:line="240" w:lineRule="auto"/>
        <w:ind w:left="14" w:firstLine="553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p w:rsidR="00D16A21" w:rsidRPr="00407E4B" w:rsidRDefault="00D16A21" w:rsidP="00C76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Жоғарыда атап өткендей, ана тілін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28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білу мен еркін сөйлеу адамға дәстүрлі мәдениетті сақтаушы, жеткізуші және аудармашы</w:t>
      </w:r>
      <w:r w:rsidR="004A62D5"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28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ретінде ерекше мәртебе береді</w:t>
      </w:r>
      <w:r w:rsidR="004A62D5"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28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Респонденттердің жауаптарына сүйенсек, олар ана тілінде сөйлейді, жазады және оқиды</w:t>
      </w:r>
      <w:r w:rsidR="004A62D5"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28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Тұрғылықты жеріне қарамастан, сауалнамаға қатысушылардың ешқайсысы дерлік тілді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28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білмейді деп жауап берген жоқ</w:t>
      </w:r>
      <w:r w:rsidR="004A62D5"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28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C7628E" w:rsidRPr="00407E4B" w:rsidRDefault="00C7628E" w:rsidP="00C7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16A21" w:rsidRPr="004A62D5" w:rsidRDefault="00C7628E" w:rsidP="00C7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Кесте 1</w:t>
      </w:r>
      <w:r w:rsidR="00274579" w:rsidRPr="00407E4B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D16A21" w:rsidRPr="00407E4B">
        <w:rPr>
          <w:rFonts w:ascii="Times New Roman" w:hAnsi="Times New Roman" w:cs="Times New Roman"/>
          <w:sz w:val="28"/>
          <w:szCs w:val="28"/>
          <w:lang w:val="kk-KZ"/>
        </w:rPr>
        <w:t>Респонденттердің өз ана тілін білу дәрежесін бағалауы, респонденттердің жалпы санынан пайызбен</w:t>
      </w:r>
      <w:r w:rsidR="004A62D5" w:rsidRPr="004A62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  <w:lang w:val="kk-KZ"/>
        </w:rPr>
        <w:t>28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C7628E" w:rsidRPr="00407E4B" w:rsidRDefault="00C7628E" w:rsidP="00C7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88"/>
        <w:gridCol w:w="2551"/>
      </w:tblGrid>
      <w:tr w:rsidR="00F26A5B" w:rsidRPr="00407E4B" w:rsidTr="00C7628E">
        <w:tc>
          <w:tcPr>
            <w:tcW w:w="7088" w:type="dxa"/>
          </w:tcPr>
          <w:p w:rsidR="00D16A21" w:rsidRPr="00407E4B" w:rsidRDefault="00D16A21" w:rsidP="00C7628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еркін сөйлеймін, оқимын, жазамын</w:t>
            </w:r>
          </w:p>
        </w:tc>
        <w:tc>
          <w:tcPr>
            <w:tcW w:w="2551" w:type="dxa"/>
          </w:tcPr>
          <w:p w:rsidR="00D16A21" w:rsidRPr="00407E4B" w:rsidRDefault="00D16A21" w:rsidP="00C7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F26A5B" w:rsidRPr="00407E4B" w:rsidTr="00C7628E">
        <w:tc>
          <w:tcPr>
            <w:tcW w:w="7088" w:type="dxa"/>
          </w:tcPr>
          <w:p w:rsidR="00D16A21" w:rsidRPr="00407E4B" w:rsidRDefault="00D16A21" w:rsidP="00C7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Мен сөйлеймін, мен оқи аламын</w:t>
            </w:r>
          </w:p>
        </w:tc>
        <w:tc>
          <w:tcPr>
            <w:tcW w:w="2551" w:type="dxa"/>
          </w:tcPr>
          <w:p w:rsidR="00D16A21" w:rsidRPr="00407E4B" w:rsidRDefault="00D16A21" w:rsidP="00C7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F26A5B" w:rsidRPr="00407E4B" w:rsidTr="00C7628E">
        <w:tc>
          <w:tcPr>
            <w:tcW w:w="7088" w:type="dxa"/>
          </w:tcPr>
          <w:p w:rsidR="00D16A21" w:rsidRPr="00407E4B" w:rsidRDefault="00D16A21" w:rsidP="00C7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Тек сөйлесу</w:t>
            </w:r>
          </w:p>
        </w:tc>
        <w:tc>
          <w:tcPr>
            <w:tcW w:w="2551" w:type="dxa"/>
          </w:tcPr>
          <w:p w:rsidR="00D16A21" w:rsidRPr="00407E4B" w:rsidRDefault="00D16A21" w:rsidP="00C7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F26A5B" w:rsidRPr="00407E4B" w:rsidTr="00C7628E">
        <w:tc>
          <w:tcPr>
            <w:tcW w:w="7088" w:type="dxa"/>
          </w:tcPr>
          <w:p w:rsidR="00D16A21" w:rsidRPr="00407E4B" w:rsidRDefault="00D16A21" w:rsidP="00C7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Мен тілде сөйлей алмаймын</w:t>
            </w:r>
          </w:p>
        </w:tc>
        <w:tc>
          <w:tcPr>
            <w:tcW w:w="2551" w:type="dxa"/>
          </w:tcPr>
          <w:p w:rsidR="00D16A21" w:rsidRPr="00407E4B" w:rsidRDefault="00D16A21" w:rsidP="00C7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F26A5B" w:rsidRPr="00407E4B" w:rsidTr="00C7628E">
        <w:tc>
          <w:tcPr>
            <w:tcW w:w="7088" w:type="dxa"/>
          </w:tcPr>
          <w:p w:rsidR="00D16A21" w:rsidRPr="00407E4B" w:rsidRDefault="00D16A21" w:rsidP="00C7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Білмеймін, бірақ үйренгім келеді</w:t>
            </w:r>
          </w:p>
        </w:tc>
        <w:tc>
          <w:tcPr>
            <w:tcW w:w="2551" w:type="dxa"/>
          </w:tcPr>
          <w:p w:rsidR="00D16A21" w:rsidRPr="00407E4B" w:rsidRDefault="00D16A21" w:rsidP="00C7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26A5B" w:rsidRPr="00407E4B" w:rsidTr="00C7628E">
        <w:tc>
          <w:tcPr>
            <w:tcW w:w="7088" w:type="dxa"/>
          </w:tcPr>
          <w:p w:rsidR="00D16A21" w:rsidRPr="00407E4B" w:rsidRDefault="00D16A21" w:rsidP="00C7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Мен білмеймін, және тілді үйрену менің жоспарларыма кірмейді</w:t>
            </w:r>
          </w:p>
        </w:tc>
        <w:tc>
          <w:tcPr>
            <w:tcW w:w="2551" w:type="dxa"/>
          </w:tcPr>
          <w:p w:rsidR="00D16A21" w:rsidRPr="00407E4B" w:rsidRDefault="00D16A21" w:rsidP="00C7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26A5B" w:rsidRPr="00407E4B" w:rsidTr="00C7628E">
        <w:tc>
          <w:tcPr>
            <w:tcW w:w="7088" w:type="dxa"/>
          </w:tcPr>
          <w:p w:rsidR="00D16A21" w:rsidRPr="00407E4B" w:rsidRDefault="00D16A21" w:rsidP="00C7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Мен нашар білемін</w:t>
            </w:r>
          </w:p>
        </w:tc>
        <w:tc>
          <w:tcPr>
            <w:tcW w:w="2551" w:type="dxa"/>
          </w:tcPr>
          <w:p w:rsidR="00D16A21" w:rsidRPr="00407E4B" w:rsidRDefault="00D16A21" w:rsidP="00C7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F26A5B" w:rsidRPr="00407E4B" w:rsidTr="00C7628E">
        <w:tc>
          <w:tcPr>
            <w:tcW w:w="7088" w:type="dxa"/>
          </w:tcPr>
          <w:p w:rsidR="00D16A21" w:rsidRPr="00407E4B" w:rsidRDefault="00D16A21" w:rsidP="00C7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 xml:space="preserve">Жауап беруге </w:t>
            </w: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қиналамын</w:t>
            </w:r>
            <w:r w:rsidR="004A62D5" w:rsidRPr="004A6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62D5" w:rsidRPr="004A62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[</w:t>
            </w:r>
            <w:r w:rsidR="004A62D5" w:rsidRPr="004A62D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4A62D5" w:rsidRPr="004A62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]</w:t>
            </w:r>
          </w:p>
        </w:tc>
        <w:tc>
          <w:tcPr>
            <w:tcW w:w="2551" w:type="dxa"/>
          </w:tcPr>
          <w:p w:rsidR="00D16A21" w:rsidRPr="00407E4B" w:rsidRDefault="00D16A21" w:rsidP="00C76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4A62D5" w:rsidRDefault="004A62D5" w:rsidP="00C76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A21" w:rsidRPr="00407E4B" w:rsidRDefault="00D16A21" w:rsidP="00C76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 xml:space="preserve">Автор бұқаралық ақпарат құралдары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28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қазіргі уақытта диаспоралар өкілдерінің жаңа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28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әлеуметтік-мәдени ортаға бейімделуіне және тамырлануына тиісті деңгейде ықпал ете алмайды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28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 xml:space="preserve">, сонымен қатар рухани және этникалық құндылықтарды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28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өз отанында тұратын этникалық топ өкілдерімен ғана емес, сонымен қатар БҚО-да сақтауға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28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мүмкіндік бермейді деп санайды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28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D16A21" w:rsidRPr="00407E4B" w:rsidRDefault="00D16A21" w:rsidP="00C76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 xml:space="preserve">Респонденттердің ана тіліндегі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28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теледидарлық бағдарламаларды көретіндігіне және ана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36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тілінде ғаламтор сайттарын қарайтындығына қатысты сұрақтарға берге</w:t>
      </w:r>
      <w:r w:rsidR="005028BE" w:rsidRPr="00407E4B">
        <w:rPr>
          <w:rFonts w:ascii="Times New Roman" w:hAnsi="Times New Roman" w:cs="Times New Roman"/>
          <w:sz w:val="28"/>
          <w:szCs w:val="28"/>
        </w:rPr>
        <w:t>н жауаптары осыған дәлел (кестелер</w:t>
      </w:r>
      <w:r w:rsidR="00C7628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274579" w:rsidRPr="00407E4B">
        <w:rPr>
          <w:rFonts w:ascii="Times New Roman" w:hAnsi="Times New Roman" w:cs="Times New Roman"/>
          <w:sz w:val="28"/>
          <w:szCs w:val="28"/>
          <w:lang w:val="kk-KZ"/>
        </w:rPr>
        <w:t>9,20</w:t>
      </w:r>
      <w:r w:rsidRPr="00407E4B">
        <w:rPr>
          <w:rFonts w:ascii="Times New Roman" w:hAnsi="Times New Roman" w:cs="Times New Roman"/>
          <w:sz w:val="28"/>
          <w:szCs w:val="28"/>
        </w:rPr>
        <w:t>)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36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C7628E" w:rsidRPr="00407E4B" w:rsidRDefault="00C7628E" w:rsidP="00C7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A21" w:rsidRPr="004A62D5" w:rsidRDefault="00C7628E" w:rsidP="00C7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 xml:space="preserve">Кесте </w:t>
      </w:r>
      <w:r w:rsidR="00274579" w:rsidRPr="00407E4B">
        <w:rPr>
          <w:rFonts w:ascii="Times New Roman" w:hAnsi="Times New Roman" w:cs="Times New Roman"/>
          <w:sz w:val="28"/>
          <w:szCs w:val="28"/>
        </w:rPr>
        <w:t xml:space="preserve">19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16A21" w:rsidRPr="00407E4B">
        <w:rPr>
          <w:rFonts w:ascii="Times New Roman" w:hAnsi="Times New Roman" w:cs="Times New Roman"/>
          <w:sz w:val="28"/>
          <w:szCs w:val="28"/>
        </w:rPr>
        <w:t>Респонденттердің ана тіліндегі теледидарлық бағдарламаларды көретіндігі туралы сұраққа жауаптары респонденттердің жалпы сан</w:t>
      </w:r>
      <w:r w:rsidRPr="00407E4B">
        <w:rPr>
          <w:rFonts w:ascii="Times New Roman" w:hAnsi="Times New Roman" w:cs="Times New Roman"/>
          <w:sz w:val="28"/>
          <w:szCs w:val="28"/>
        </w:rPr>
        <w:t>ынан пайызбен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36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C7628E" w:rsidRPr="00407E4B" w:rsidRDefault="00C7628E" w:rsidP="00C7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</w:tblGrid>
      <w:tr w:rsidR="00D16A21" w:rsidRPr="00407E4B" w:rsidTr="00C7628E"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hideMark/>
          </w:tcPr>
          <w:p w:rsidR="00D16A21" w:rsidRPr="00407E4B" w:rsidRDefault="00C7628E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16A21" w:rsidRPr="00407E4B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</w:p>
        </w:tc>
        <w:tc>
          <w:tcPr>
            <w:tcW w:w="7087" w:type="dxa"/>
            <w:gridSpan w:val="12"/>
            <w:shd w:val="clear" w:color="auto" w:fill="auto"/>
            <w:hideMark/>
          </w:tcPr>
          <w:p w:rsidR="00D16A21" w:rsidRPr="00407E4B" w:rsidRDefault="00D16A21" w:rsidP="00C7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Оның ішінде</w:t>
            </w:r>
          </w:p>
        </w:tc>
      </w:tr>
      <w:tr w:rsidR="00C7628E" w:rsidRPr="00407E4B" w:rsidTr="00C7628E">
        <w:trPr>
          <w:trHeight w:val="1559"/>
        </w:trPr>
        <w:tc>
          <w:tcPr>
            <w:tcW w:w="1985" w:type="dxa"/>
            <w:vMerge/>
            <w:vAlign w:val="center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hideMark/>
          </w:tcPr>
          <w:p w:rsidR="00D16A21" w:rsidRPr="00407E4B" w:rsidRDefault="00D16A21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D16A21" w:rsidRPr="00407E4B" w:rsidRDefault="00D16A21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 xml:space="preserve">Орыстар 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C7628E" w:rsidRPr="00407E4B" w:rsidRDefault="00D16A21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Украиндық</w:t>
            </w:r>
          </w:p>
          <w:p w:rsidR="00D16A21" w:rsidRPr="00407E4B" w:rsidRDefault="00D16A21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D16A21" w:rsidRPr="00407E4B" w:rsidRDefault="00D16A21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Татарлар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D16A21" w:rsidRPr="00407E4B" w:rsidRDefault="00D16A21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Белорустар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D16A21" w:rsidRPr="00407E4B" w:rsidRDefault="00D16A21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Кәрістер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D16A21" w:rsidRPr="00407E4B" w:rsidRDefault="00D16A21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Шешендер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D16A21" w:rsidRPr="00407E4B" w:rsidRDefault="00D16A21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Еврейлер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D16A21" w:rsidRPr="00407E4B" w:rsidRDefault="00D16A21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Немістер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D16A21" w:rsidRPr="00407E4B" w:rsidRDefault="00D16A21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Армяндар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D16A21" w:rsidRPr="00407E4B" w:rsidRDefault="00D16A21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Әзербайжандар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D16A21" w:rsidRPr="00407E4B" w:rsidRDefault="00D16A21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Ұйғырлар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D16A21" w:rsidRPr="00407E4B" w:rsidRDefault="00D16A21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Басқасы</w:t>
            </w:r>
          </w:p>
        </w:tc>
      </w:tr>
      <w:tr w:rsidR="00C7628E" w:rsidRPr="00407E4B" w:rsidTr="00C7628E">
        <w:trPr>
          <w:trHeight w:val="275"/>
        </w:trPr>
        <w:tc>
          <w:tcPr>
            <w:tcW w:w="1985" w:type="dxa"/>
            <w:shd w:val="clear" w:color="auto" w:fill="auto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 xml:space="preserve">Мен үнемі </w:t>
            </w:r>
            <w:r w:rsidRPr="0040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қараймын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29,</w:t>
            </w:r>
            <w:r w:rsidRPr="0040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78,</w:t>
            </w:r>
            <w:r w:rsidRPr="0040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567" w:type="dxa"/>
            <w:shd w:val="clear" w:color="auto" w:fill="auto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Pr="0040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2,8</w:t>
            </w:r>
            <w:r w:rsidRPr="0040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2,8</w:t>
            </w:r>
          </w:p>
        </w:tc>
        <w:tc>
          <w:tcPr>
            <w:tcW w:w="567" w:type="dxa"/>
            <w:shd w:val="clear" w:color="auto" w:fill="auto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  <w:r w:rsidRPr="0040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4,9</w:t>
            </w:r>
          </w:p>
        </w:tc>
        <w:tc>
          <w:tcPr>
            <w:tcW w:w="567" w:type="dxa"/>
            <w:shd w:val="clear" w:color="auto" w:fill="auto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67" w:type="dxa"/>
            <w:shd w:val="clear" w:color="auto" w:fill="auto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Pr="0040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8" w:type="dxa"/>
            <w:shd w:val="clear" w:color="auto" w:fill="auto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67" w:type="dxa"/>
            <w:shd w:val="clear" w:color="auto" w:fill="auto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78,</w:t>
            </w:r>
            <w:r w:rsidRPr="0040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C7628E" w:rsidRPr="00407E4B" w:rsidTr="00C7628E">
        <w:trPr>
          <w:trHeight w:val="372"/>
        </w:trPr>
        <w:tc>
          <w:tcPr>
            <w:tcW w:w="1985" w:type="dxa"/>
            <w:shd w:val="clear" w:color="auto" w:fill="auto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 кейде қараймын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567" w:type="dxa"/>
            <w:shd w:val="clear" w:color="auto" w:fill="auto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709" w:type="dxa"/>
            <w:shd w:val="clear" w:color="auto" w:fill="auto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567" w:type="dxa"/>
            <w:shd w:val="clear" w:color="auto" w:fill="auto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567" w:type="dxa"/>
            <w:shd w:val="clear" w:color="auto" w:fill="auto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567" w:type="dxa"/>
            <w:shd w:val="clear" w:color="auto" w:fill="auto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67" w:type="dxa"/>
            <w:shd w:val="clear" w:color="auto" w:fill="auto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567" w:type="dxa"/>
            <w:shd w:val="clear" w:color="auto" w:fill="auto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567" w:type="dxa"/>
            <w:shd w:val="clear" w:color="auto" w:fill="auto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67" w:type="dxa"/>
            <w:shd w:val="clear" w:color="auto" w:fill="auto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708" w:type="dxa"/>
            <w:shd w:val="clear" w:color="auto" w:fill="auto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567" w:type="dxa"/>
            <w:shd w:val="clear" w:color="auto" w:fill="auto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567" w:type="dxa"/>
            <w:shd w:val="clear" w:color="auto" w:fill="auto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C7628E" w:rsidRPr="00407E4B" w:rsidTr="00C7628E">
        <w:trPr>
          <w:trHeight w:val="325"/>
        </w:trPr>
        <w:tc>
          <w:tcPr>
            <w:tcW w:w="1985" w:type="dxa"/>
            <w:shd w:val="clear" w:color="auto" w:fill="auto"/>
            <w:noWrap/>
            <w:hideMark/>
          </w:tcPr>
          <w:p w:rsidR="00D16A21" w:rsidRPr="004A62D5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Қарамаймын</w:t>
            </w:r>
            <w:r w:rsidR="004A62D5" w:rsidRPr="004A6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62D5" w:rsidRPr="004A62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[</w:t>
            </w:r>
            <w:r w:rsidR="004A62D5" w:rsidRPr="004A62D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4A62D5" w:rsidRPr="004A62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]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16A21" w:rsidRPr="00407E4B" w:rsidRDefault="00D16A2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</w:tbl>
    <w:p w:rsidR="00C7628E" w:rsidRPr="00407E4B" w:rsidRDefault="00C7628E" w:rsidP="00C7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A21" w:rsidRPr="00407E4B" w:rsidRDefault="00274579" w:rsidP="00C76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19</w:t>
      </w:r>
      <w:r w:rsidR="00D16A21" w:rsidRPr="00407E4B">
        <w:rPr>
          <w:rFonts w:ascii="Times New Roman" w:hAnsi="Times New Roman" w:cs="Times New Roman"/>
          <w:sz w:val="28"/>
          <w:szCs w:val="28"/>
        </w:rPr>
        <w:t>-шы кестеде келтірілген мәліметтерден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36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16A21" w:rsidRPr="00407E4B">
        <w:rPr>
          <w:rFonts w:ascii="Times New Roman" w:hAnsi="Times New Roman" w:cs="Times New Roman"/>
          <w:sz w:val="28"/>
          <w:szCs w:val="28"/>
        </w:rPr>
        <w:t xml:space="preserve"> көрінеді, БҚО-да тұратын диаспоралар өкілдерінің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36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A21" w:rsidRPr="00407E4B">
        <w:rPr>
          <w:rFonts w:ascii="Times New Roman" w:hAnsi="Times New Roman" w:cs="Times New Roman"/>
          <w:sz w:val="28"/>
          <w:szCs w:val="28"/>
        </w:rPr>
        <w:t xml:space="preserve">тек қана үштен бірі ана тіліндегі теледидарлық бағдарламаларды үнемі көрсе, кейде </w:t>
      </w:r>
      <w:r w:rsidR="005028BE" w:rsidRPr="00407E4B">
        <w:rPr>
          <w:rFonts w:ascii="Times New Roman" w:hAnsi="Times New Roman" w:cs="Times New Roman"/>
          <w:sz w:val="28"/>
          <w:szCs w:val="28"/>
        </w:rPr>
        <w:t>22,3</w:t>
      </w:r>
      <w:r w:rsidR="00D16A21" w:rsidRPr="00407E4B">
        <w:rPr>
          <w:rFonts w:ascii="Times New Roman" w:hAnsi="Times New Roman" w:cs="Times New Roman"/>
          <w:sz w:val="28"/>
          <w:szCs w:val="28"/>
        </w:rPr>
        <w:t xml:space="preserve"> пайызы қарайды екен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36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D16A21" w:rsidRPr="00407E4B">
        <w:rPr>
          <w:rFonts w:ascii="Times New Roman" w:hAnsi="Times New Roman" w:cs="Times New Roman"/>
          <w:sz w:val="28"/>
          <w:szCs w:val="28"/>
        </w:rPr>
        <w:t xml:space="preserve">. Осы тұста атап кететін жайт, саулнамаға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36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A21" w:rsidRPr="00407E4B">
        <w:rPr>
          <w:rFonts w:ascii="Times New Roman" w:hAnsi="Times New Roman" w:cs="Times New Roman"/>
          <w:sz w:val="28"/>
          <w:szCs w:val="28"/>
        </w:rPr>
        <w:t xml:space="preserve">қатысқан украиндықтар, белорустар, </w:t>
      </w:r>
      <w:r w:rsidR="005028BE" w:rsidRPr="00407E4B">
        <w:rPr>
          <w:rFonts w:ascii="Times New Roman" w:hAnsi="Times New Roman" w:cs="Times New Roman"/>
          <w:sz w:val="28"/>
          <w:szCs w:val="28"/>
        </w:rPr>
        <w:t xml:space="preserve">кәрістер, еврейлер және немістер екінші ана тіліміз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36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8BE" w:rsidRPr="00407E4B">
        <w:rPr>
          <w:rFonts w:ascii="Times New Roman" w:hAnsi="Times New Roman" w:cs="Times New Roman"/>
          <w:sz w:val="28"/>
          <w:szCs w:val="28"/>
        </w:rPr>
        <w:t>болғандықтан орыс тілінде телебағдарламаларды қараймыз деген болатын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36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5028BE" w:rsidRPr="00407E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28E" w:rsidRPr="00407E4B" w:rsidRDefault="00C7628E" w:rsidP="00C7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78D" w:rsidRPr="004A62D5" w:rsidRDefault="00C7628E" w:rsidP="00C7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К</w:t>
      </w:r>
      <w:r w:rsidR="00D6778D" w:rsidRPr="00407E4B">
        <w:rPr>
          <w:rFonts w:ascii="Times New Roman" w:hAnsi="Times New Roman" w:cs="Times New Roman"/>
          <w:sz w:val="28"/>
          <w:szCs w:val="28"/>
        </w:rPr>
        <w:t xml:space="preserve">есте </w:t>
      </w:r>
      <w:r w:rsidR="00274579" w:rsidRPr="00407E4B">
        <w:rPr>
          <w:rFonts w:ascii="Times New Roman" w:hAnsi="Times New Roman" w:cs="Times New Roman"/>
          <w:sz w:val="28"/>
          <w:szCs w:val="28"/>
        </w:rPr>
        <w:t>20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D6778D" w:rsidRPr="00407E4B">
        <w:rPr>
          <w:rFonts w:ascii="Times New Roman" w:hAnsi="Times New Roman" w:cs="Times New Roman"/>
          <w:sz w:val="28"/>
          <w:szCs w:val="28"/>
        </w:rPr>
        <w:t xml:space="preserve">Респонденттердің ана тіліндегі </w:t>
      </w:r>
      <w:r w:rsidR="00D16A21" w:rsidRPr="00407E4B">
        <w:rPr>
          <w:rFonts w:ascii="Times New Roman" w:hAnsi="Times New Roman" w:cs="Times New Roman"/>
          <w:sz w:val="28"/>
          <w:szCs w:val="28"/>
        </w:rPr>
        <w:t xml:space="preserve">ғаламтор сайттарын </w:t>
      </w:r>
      <w:proofErr w:type="gramStart"/>
      <w:r w:rsidR="00D16A21" w:rsidRPr="00407E4B">
        <w:rPr>
          <w:rFonts w:ascii="Times New Roman" w:hAnsi="Times New Roman" w:cs="Times New Roman"/>
          <w:sz w:val="28"/>
          <w:szCs w:val="28"/>
        </w:rPr>
        <w:t xml:space="preserve">қарайды </w:t>
      </w:r>
      <w:r w:rsidR="00D6778D" w:rsidRPr="00407E4B">
        <w:rPr>
          <w:rFonts w:ascii="Times New Roman" w:hAnsi="Times New Roman" w:cs="Times New Roman"/>
          <w:sz w:val="28"/>
          <w:szCs w:val="28"/>
        </w:rPr>
        <w:t xml:space="preserve"> ма</w:t>
      </w:r>
      <w:proofErr w:type="gramEnd"/>
      <w:r w:rsidR="00D6778D" w:rsidRPr="00407E4B">
        <w:rPr>
          <w:rFonts w:ascii="Times New Roman" w:hAnsi="Times New Roman" w:cs="Times New Roman"/>
          <w:sz w:val="28"/>
          <w:szCs w:val="28"/>
        </w:rPr>
        <w:t>, жоқ па деген сұраққа жауаптары респонденттердің жалпы санынан пайызбен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36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C7628E" w:rsidRPr="00407E4B" w:rsidRDefault="00C7628E" w:rsidP="00C7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</w:tblGrid>
      <w:tr w:rsidR="005028BE" w:rsidRPr="00407E4B" w:rsidTr="00C7628E">
        <w:trPr>
          <w:trHeight w:val="315"/>
        </w:trPr>
        <w:tc>
          <w:tcPr>
            <w:tcW w:w="1843" w:type="dxa"/>
            <w:vMerge w:val="restart"/>
            <w:shd w:val="clear" w:color="auto" w:fill="auto"/>
            <w:hideMark/>
          </w:tcPr>
          <w:p w:rsidR="005028BE" w:rsidRPr="00407E4B" w:rsidRDefault="005028B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hideMark/>
          </w:tcPr>
          <w:p w:rsidR="005028BE" w:rsidRPr="00407E4B" w:rsidRDefault="00C7628E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028BE" w:rsidRPr="00407E4B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</w:p>
        </w:tc>
        <w:tc>
          <w:tcPr>
            <w:tcW w:w="7087" w:type="dxa"/>
            <w:gridSpan w:val="12"/>
            <w:shd w:val="clear" w:color="auto" w:fill="auto"/>
            <w:hideMark/>
          </w:tcPr>
          <w:p w:rsidR="005028BE" w:rsidRPr="00407E4B" w:rsidRDefault="005028BE" w:rsidP="00C7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Оның ішінде</w:t>
            </w:r>
          </w:p>
        </w:tc>
      </w:tr>
      <w:tr w:rsidR="00C7628E" w:rsidRPr="00407E4B" w:rsidTr="00C7628E">
        <w:trPr>
          <w:trHeight w:val="1605"/>
        </w:trPr>
        <w:tc>
          <w:tcPr>
            <w:tcW w:w="1843" w:type="dxa"/>
            <w:vMerge/>
            <w:vAlign w:val="center"/>
            <w:hideMark/>
          </w:tcPr>
          <w:p w:rsidR="005028BE" w:rsidRPr="00407E4B" w:rsidRDefault="005028B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  <w:hideMark/>
          </w:tcPr>
          <w:p w:rsidR="005028BE" w:rsidRPr="00407E4B" w:rsidRDefault="005028BE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5028BE" w:rsidRPr="00407E4B" w:rsidRDefault="005028BE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 xml:space="preserve">Орыстар 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C7628E" w:rsidRPr="00407E4B" w:rsidRDefault="005028BE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Украиндық</w:t>
            </w:r>
          </w:p>
          <w:p w:rsidR="005028BE" w:rsidRPr="00407E4B" w:rsidRDefault="005028BE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5028BE" w:rsidRPr="00407E4B" w:rsidRDefault="005028BE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Татарлар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5028BE" w:rsidRPr="00407E4B" w:rsidRDefault="005028BE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Белорустар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5028BE" w:rsidRPr="00407E4B" w:rsidRDefault="005028BE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Кәрістер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5028BE" w:rsidRPr="00407E4B" w:rsidRDefault="005028BE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Шешендер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5028BE" w:rsidRPr="00407E4B" w:rsidRDefault="005028BE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Еврейлер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5028BE" w:rsidRPr="00407E4B" w:rsidRDefault="005028BE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Немістер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5028BE" w:rsidRPr="00407E4B" w:rsidRDefault="005028BE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Армяндар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C7628E" w:rsidRPr="00407E4B" w:rsidRDefault="005028BE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Әзербайжан</w:t>
            </w:r>
          </w:p>
          <w:p w:rsidR="005028BE" w:rsidRPr="00407E4B" w:rsidRDefault="005028BE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5028BE" w:rsidRPr="00407E4B" w:rsidRDefault="005028BE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Ұйғырлар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5028BE" w:rsidRPr="00407E4B" w:rsidRDefault="005028BE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Басқасы</w:t>
            </w:r>
          </w:p>
        </w:tc>
      </w:tr>
      <w:tr w:rsidR="00C7628E" w:rsidRPr="00407E4B" w:rsidTr="00C7628E">
        <w:trPr>
          <w:trHeight w:val="275"/>
        </w:trPr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</w:tcPr>
          <w:p w:rsidR="00C7628E" w:rsidRPr="00407E4B" w:rsidRDefault="00C7628E" w:rsidP="00C7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7628E" w:rsidRPr="00407E4B" w:rsidRDefault="00C7628E" w:rsidP="00C7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7628E" w:rsidRPr="00407E4B" w:rsidRDefault="00C7628E" w:rsidP="00C7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7628E" w:rsidRPr="00407E4B" w:rsidRDefault="00C7628E" w:rsidP="00C7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7628E" w:rsidRPr="00407E4B" w:rsidRDefault="00C7628E" w:rsidP="00C7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7628E" w:rsidRPr="00407E4B" w:rsidRDefault="00C7628E" w:rsidP="00C7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7628E" w:rsidRPr="00407E4B" w:rsidRDefault="00C7628E" w:rsidP="00C7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7628E" w:rsidRPr="00407E4B" w:rsidRDefault="00C7628E" w:rsidP="00C7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7628E" w:rsidRPr="00407E4B" w:rsidRDefault="00C7628E" w:rsidP="00C7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7628E" w:rsidRPr="00407E4B" w:rsidRDefault="00C7628E" w:rsidP="00C7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7628E" w:rsidRPr="00407E4B" w:rsidRDefault="00C7628E" w:rsidP="00C7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7628E" w:rsidRPr="00407E4B" w:rsidRDefault="00C7628E" w:rsidP="00C7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7628E" w:rsidRPr="00407E4B" w:rsidRDefault="00C7628E" w:rsidP="00C7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7628E" w:rsidRPr="00407E4B" w:rsidRDefault="00C7628E" w:rsidP="00C7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C7628E" w:rsidRPr="00407E4B" w:rsidTr="00C7628E">
        <w:trPr>
          <w:trHeight w:val="275"/>
        </w:trPr>
        <w:tc>
          <w:tcPr>
            <w:tcW w:w="1843" w:type="dxa"/>
            <w:tcBorders>
              <w:bottom w:val="nil"/>
            </w:tcBorders>
            <w:shd w:val="clear" w:color="auto" w:fill="auto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Мен үнемі қараймын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</w:tbl>
    <w:p w:rsidR="00C7628E" w:rsidRPr="00407E4B" w:rsidRDefault="00274579" w:rsidP="00C762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C7628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– кестенің  жалғасы</w:t>
      </w:r>
    </w:p>
    <w:p w:rsidR="00C7628E" w:rsidRPr="00407E4B" w:rsidRDefault="00C7628E" w:rsidP="00C762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</w:tblGrid>
      <w:tr w:rsidR="00C7628E" w:rsidRPr="00407E4B" w:rsidTr="00C7628E">
        <w:trPr>
          <w:trHeight w:val="187"/>
        </w:trPr>
        <w:tc>
          <w:tcPr>
            <w:tcW w:w="1843" w:type="dxa"/>
            <w:shd w:val="clear" w:color="auto" w:fill="auto"/>
          </w:tcPr>
          <w:p w:rsidR="00C7628E" w:rsidRPr="00407E4B" w:rsidRDefault="00C7628E" w:rsidP="00C7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628E" w:rsidRPr="00407E4B" w:rsidRDefault="00C7628E" w:rsidP="00C7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628E" w:rsidRPr="00407E4B" w:rsidRDefault="00C7628E" w:rsidP="00C7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7628E" w:rsidRPr="00407E4B" w:rsidRDefault="00C7628E" w:rsidP="00C7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628E" w:rsidRPr="00407E4B" w:rsidRDefault="00C7628E" w:rsidP="00C7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628E" w:rsidRPr="00407E4B" w:rsidRDefault="00C7628E" w:rsidP="00C7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628E" w:rsidRPr="00407E4B" w:rsidRDefault="00C7628E" w:rsidP="00C7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628E" w:rsidRPr="00407E4B" w:rsidRDefault="00C7628E" w:rsidP="00C7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628E" w:rsidRPr="00407E4B" w:rsidRDefault="00C7628E" w:rsidP="00C7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628E" w:rsidRPr="00407E4B" w:rsidRDefault="00C7628E" w:rsidP="00C7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628E" w:rsidRPr="00407E4B" w:rsidRDefault="00C7628E" w:rsidP="00C7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C7628E" w:rsidRPr="00407E4B" w:rsidRDefault="00C7628E" w:rsidP="00C7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628E" w:rsidRPr="00407E4B" w:rsidRDefault="00C7628E" w:rsidP="00C7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7628E" w:rsidRPr="00407E4B" w:rsidRDefault="00C7628E" w:rsidP="00C7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C7628E" w:rsidRPr="00407E4B" w:rsidTr="00C7628E">
        <w:trPr>
          <w:trHeight w:val="372"/>
        </w:trPr>
        <w:tc>
          <w:tcPr>
            <w:tcW w:w="1843" w:type="dxa"/>
            <w:shd w:val="clear" w:color="auto" w:fill="auto"/>
            <w:hideMark/>
          </w:tcPr>
          <w:p w:rsidR="00C7628E" w:rsidRPr="00407E4B" w:rsidRDefault="00C7628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Мен кейде қараймын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C7628E" w:rsidRPr="00407E4B" w:rsidRDefault="00C7628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567" w:type="dxa"/>
            <w:shd w:val="clear" w:color="auto" w:fill="auto"/>
            <w:hideMark/>
          </w:tcPr>
          <w:p w:rsidR="00C7628E" w:rsidRPr="00407E4B" w:rsidRDefault="00C7628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09" w:type="dxa"/>
            <w:shd w:val="clear" w:color="auto" w:fill="auto"/>
            <w:hideMark/>
          </w:tcPr>
          <w:p w:rsidR="00C7628E" w:rsidRPr="00407E4B" w:rsidRDefault="00C7628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567" w:type="dxa"/>
            <w:shd w:val="clear" w:color="auto" w:fill="auto"/>
            <w:hideMark/>
          </w:tcPr>
          <w:p w:rsidR="00C7628E" w:rsidRPr="00407E4B" w:rsidRDefault="00C7628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567" w:type="dxa"/>
            <w:shd w:val="clear" w:color="auto" w:fill="auto"/>
            <w:hideMark/>
          </w:tcPr>
          <w:p w:rsidR="00C7628E" w:rsidRPr="00407E4B" w:rsidRDefault="00C7628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567" w:type="dxa"/>
            <w:shd w:val="clear" w:color="auto" w:fill="auto"/>
            <w:hideMark/>
          </w:tcPr>
          <w:p w:rsidR="00C7628E" w:rsidRPr="00407E4B" w:rsidRDefault="00C7628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67" w:type="dxa"/>
            <w:shd w:val="clear" w:color="auto" w:fill="auto"/>
            <w:hideMark/>
          </w:tcPr>
          <w:p w:rsidR="00C7628E" w:rsidRPr="00407E4B" w:rsidRDefault="00C7628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567" w:type="dxa"/>
            <w:shd w:val="clear" w:color="auto" w:fill="auto"/>
            <w:hideMark/>
          </w:tcPr>
          <w:p w:rsidR="00C7628E" w:rsidRPr="00407E4B" w:rsidRDefault="00C7628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567" w:type="dxa"/>
            <w:shd w:val="clear" w:color="auto" w:fill="auto"/>
            <w:hideMark/>
          </w:tcPr>
          <w:p w:rsidR="00C7628E" w:rsidRPr="00407E4B" w:rsidRDefault="00C7628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67" w:type="dxa"/>
            <w:shd w:val="clear" w:color="auto" w:fill="auto"/>
            <w:hideMark/>
          </w:tcPr>
          <w:p w:rsidR="00C7628E" w:rsidRPr="00407E4B" w:rsidRDefault="00C7628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708" w:type="dxa"/>
            <w:shd w:val="clear" w:color="auto" w:fill="auto"/>
            <w:hideMark/>
          </w:tcPr>
          <w:p w:rsidR="00C7628E" w:rsidRPr="00407E4B" w:rsidRDefault="00C7628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567" w:type="dxa"/>
            <w:shd w:val="clear" w:color="auto" w:fill="auto"/>
            <w:hideMark/>
          </w:tcPr>
          <w:p w:rsidR="00C7628E" w:rsidRPr="00407E4B" w:rsidRDefault="00C7628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567" w:type="dxa"/>
            <w:shd w:val="clear" w:color="auto" w:fill="auto"/>
            <w:hideMark/>
          </w:tcPr>
          <w:p w:rsidR="00C7628E" w:rsidRPr="00407E4B" w:rsidRDefault="00C7628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</w:tr>
      <w:tr w:rsidR="00C7628E" w:rsidRPr="00407E4B" w:rsidTr="00C7628E">
        <w:trPr>
          <w:trHeight w:val="325"/>
        </w:trPr>
        <w:tc>
          <w:tcPr>
            <w:tcW w:w="1843" w:type="dxa"/>
            <w:shd w:val="clear" w:color="auto" w:fill="auto"/>
            <w:noWrap/>
            <w:hideMark/>
          </w:tcPr>
          <w:p w:rsidR="00C7628E" w:rsidRPr="004A62D5" w:rsidRDefault="00C7628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Қарамаймын</w:t>
            </w:r>
            <w:r w:rsidR="004A62D5" w:rsidRPr="004A6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62D5" w:rsidRPr="004A62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[</w:t>
            </w:r>
            <w:r w:rsidR="004A62D5" w:rsidRPr="004A62D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4A62D5" w:rsidRPr="004A62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]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7628E" w:rsidRPr="00407E4B" w:rsidRDefault="00C7628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7628E" w:rsidRPr="00407E4B" w:rsidRDefault="00C7628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7628E" w:rsidRPr="00407E4B" w:rsidRDefault="00C7628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7628E" w:rsidRPr="00407E4B" w:rsidRDefault="00C7628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7628E" w:rsidRPr="00407E4B" w:rsidRDefault="00C7628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7628E" w:rsidRPr="00407E4B" w:rsidRDefault="00C7628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7628E" w:rsidRPr="00407E4B" w:rsidRDefault="00C7628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7628E" w:rsidRPr="00407E4B" w:rsidRDefault="00C7628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7628E" w:rsidRPr="00407E4B" w:rsidRDefault="00C7628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7628E" w:rsidRPr="00407E4B" w:rsidRDefault="00C7628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7628E" w:rsidRPr="00407E4B" w:rsidRDefault="00C7628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7628E" w:rsidRPr="00407E4B" w:rsidRDefault="00C7628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7628E" w:rsidRPr="00407E4B" w:rsidRDefault="00C7628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</w:tr>
    </w:tbl>
    <w:p w:rsidR="00C7628E" w:rsidRPr="00407E4B" w:rsidRDefault="00C7628E" w:rsidP="00C7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8BE" w:rsidRPr="00407E4B" w:rsidRDefault="00A62248" w:rsidP="00C76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 xml:space="preserve">Орыс диаспора өкілдері толықтай дерлік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36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ана тілдеріндегі Ғаламтор сайттарын үнемі қарап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36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отырады, армян және әзербайжандар диаспорасы мүшелерінің жартысы ғана кірсе, қалған этникалық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36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диаспорлар өкілдері ана тілдеріндегі ғаламтор беттеріне кірмеді екен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36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28E" w:rsidRPr="00407E4B" w:rsidRDefault="00C7628E" w:rsidP="00C76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2D5" w:rsidRDefault="004A62D5" w:rsidP="00C7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14E2" w:rsidRPr="004A62D5" w:rsidRDefault="00C7628E" w:rsidP="00C7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7114E2" w:rsidRPr="00407E4B">
        <w:rPr>
          <w:rFonts w:ascii="Times New Roman" w:hAnsi="Times New Roman" w:cs="Times New Roman"/>
          <w:sz w:val="28"/>
          <w:szCs w:val="28"/>
        </w:rPr>
        <w:t xml:space="preserve">есте </w:t>
      </w:r>
      <w:r w:rsidR="00274579" w:rsidRPr="00407E4B">
        <w:rPr>
          <w:rFonts w:ascii="Times New Roman" w:hAnsi="Times New Roman" w:cs="Times New Roman"/>
          <w:sz w:val="28"/>
          <w:szCs w:val="28"/>
        </w:rPr>
        <w:t>21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7114E2" w:rsidRPr="00407E4B">
        <w:rPr>
          <w:rFonts w:ascii="Times New Roman" w:hAnsi="Times New Roman" w:cs="Times New Roman"/>
          <w:sz w:val="28"/>
          <w:szCs w:val="28"/>
        </w:rPr>
        <w:t>Респонденттердің өз ана тілінде көркем шығармаларды оқиды ма деген сұрағына жауап берушілердің жалпы санынан пайызбен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36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C7628E" w:rsidRPr="00407E4B" w:rsidRDefault="00C7628E" w:rsidP="00C7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</w:tblGrid>
      <w:tr w:rsidR="00A62248" w:rsidRPr="00407E4B" w:rsidTr="00C7628E"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hideMark/>
          </w:tcPr>
          <w:p w:rsidR="00A62248" w:rsidRPr="00407E4B" w:rsidRDefault="00C7628E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62248" w:rsidRPr="00407E4B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</w:p>
        </w:tc>
        <w:tc>
          <w:tcPr>
            <w:tcW w:w="7087" w:type="dxa"/>
            <w:gridSpan w:val="12"/>
            <w:shd w:val="clear" w:color="auto" w:fill="auto"/>
            <w:hideMark/>
          </w:tcPr>
          <w:p w:rsidR="00A62248" w:rsidRPr="00407E4B" w:rsidRDefault="00A62248" w:rsidP="00C7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Оның ішінде</w:t>
            </w:r>
          </w:p>
        </w:tc>
      </w:tr>
      <w:tr w:rsidR="00C7628E" w:rsidRPr="00407E4B" w:rsidTr="00C7628E">
        <w:trPr>
          <w:trHeight w:val="1599"/>
        </w:trPr>
        <w:tc>
          <w:tcPr>
            <w:tcW w:w="1985" w:type="dxa"/>
            <w:vMerge/>
            <w:vAlign w:val="center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hideMark/>
          </w:tcPr>
          <w:p w:rsidR="00A62248" w:rsidRPr="00407E4B" w:rsidRDefault="00A62248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A62248" w:rsidRPr="00407E4B" w:rsidRDefault="00A62248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 xml:space="preserve">Орыстар 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C7628E" w:rsidRPr="00407E4B" w:rsidRDefault="00A62248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Украиндық</w:t>
            </w:r>
          </w:p>
          <w:p w:rsidR="00A62248" w:rsidRPr="00407E4B" w:rsidRDefault="00A62248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A62248" w:rsidRPr="00407E4B" w:rsidRDefault="00A62248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Татарлар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A62248" w:rsidRPr="00407E4B" w:rsidRDefault="00A62248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Белорустар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A62248" w:rsidRPr="00407E4B" w:rsidRDefault="00A62248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Кәрістер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A62248" w:rsidRPr="00407E4B" w:rsidRDefault="00A62248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Шешендер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A62248" w:rsidRPr="00407E4B" w:rsidRDefault="00A62248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Еврейлер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A62248" w:rsidRPr="00407E4B" w:rsidRDefault="00A62248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Немістер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A62248" w:rsidRPr="00407E4B" w:rsidRDefault="00A62248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Армяндар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A62248" w:rsidRPr="00407E4B" w:rsidRDefault="00A62248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Әзербайжандар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A62248" w:rsidRPr="00407E4B" w:rsidRDefault="00A62248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Ұйғырлар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A62248" w:rsidRPr="00407E4B" w:rsidRDefault="00A62248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Басқасы</w:t>
            </w:r>
          </w:p>
        </w:tc>
      </w:tr>
      <w:tr w:rsidR="00A62248" w:rsidRPr="00407E4B" w:rsidTr="00C7628E">
        <w:trPr>
          <w:trHeight w:val="275"/>
        </w:trPr>
        <w:tc>
          <w:tcPr>
            <w:tcW w:w="1985" w:type="dxa"/>
            <w:shd w:val="clear" w:color="auto" w:fill="auto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Мен үнемі оқимын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A62248" w:rsidRPr="00407E4B" w:rsidTr="00C7628E">
        <w:trPr>
          <w:trHeight w:val="372"/>
        </w:trPr>
        <w:tc>
          <w:tcPr>
            <w:tcW w:w="1985" w:type="dxa"/>
            <w:shd w:val="clear" w:color="auto" w:fill="auto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Мен кейде оқимын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567" w:type="dxa"/>
            <w:shd w:val="clear" w:color="auto" w:fill="auto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6C77" w:rsidRPr="00407E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67" w:type="dxa"/>
            <w:shd w:val="clear" w:color="auto" w:fill="auto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567" w:type="dxa"/>
            <w:shd w:val="clear" w:color="auto" w:fill="auto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567" w:type="dxa"/>
            <w:shd w:val="clear" w:color="auto" w:fill="auto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A62248" w:rsidRPr="00407E4B" w:rsidTr="00C7628E">
        <w:trPr>
          <w:trHeight w:val="325"/>
        </w:trPr>
        <w:tc>
          <w:tcPr>
            <w:tcW w:w="1985" w:type="dxa"/>
            <w:shd w:val="clear" w:color="auto" w:fill="auto"/>
            <w:noWrap/>
            <w:hideMark/>
          </w:tcPr>
          <w:p w:rsidR="00A62248" w:rsidRPr="004A62D5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Оқымаймын</w:t>
            </w:r>
            <w:r w:rsidR="004A62D5" w:rsidRPr="004A6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62D5" w:rsidRPr="004A62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[</w:t>
            </w:r>
            <w:r w:rsidR="004A62D5" w:rsidRPr="004A62D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4A62D5" w:rsidRPr="004A62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]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62248" w:rsidRPr="00407E4B" w:rsidRDefault="00A62248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</w:tr>
    </w:tbl>
    <w:p w:rsidR="00C7628E" w:rsidRPr="00407E4B" w:rsidRDefault="00C7628E" w:rsidP="00C7628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297" w:rsidRPr="00407E4B" w:rsidRDefault="00855297" w:rsidP="00C76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 xml:space="preserve">Осы тұрғыда БҚО-да тұратын диаспоралар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55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өкілдерінің өздерінің ана тілінде көркем шығармаларды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55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оқисыз ба деген сұрағына берген жауапт</w:t>
      </w:r>
      <w:r w:rsidR="00C7628E" w:rsidRPr="00407E4B">
        <w:rPr>
          <w:rFonts w:ascii="Times New Roman" w:hAnsi="Times New Roman" w:cs="Times New Roman"/>
          <w:sz w:val="28"/>
          <w:szCs w:val="28"/>
        </w:rPr>
        <w:t>ары да қызығушылық тудырады (</w:t>
      </w:r>
      <w:r w:rsidRPr="00407E4B">
        <w:rPr>
          <w:rFonts w:ascii="Times New Roman" w:hAnsi="Times New Roman" w:cs="Times New Roman"/>
          <w:sz w:val="28"/>
          <w:szCs w:val="28"/>
        </w:rPr>
        <w:t>кесте</w:t>
      </w:r>
      <w:r w:rsidR="00C7628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4579" w:rsidRPr="00407E4B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407E4B">
        <w:rPr>
          <w:rFonts w:ascii="Times New Roman" w:hAnsi="Times New Roman" w:cs="Times New Roman"/>
          <w:sz w:val="28"/>
          <w:szCs w:val="28"/>
        </w:rPr>
        <w:t xml:space="preserve">). Бұл сұраққа респонденттерден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55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алдыңғы екі сұраққа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55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қарағанда теріс жауаптар көп түскенін атап өткен жөн. Славян тілдес этностар өкілдері орыс тілді кітапқа қол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55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жетімділігіне орай ана тілдерінде көркем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55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шығармаларды, басқаларға қарағанда үнемі оқиды екен. Қаладағы кітап сөрелерін зерттеу мақсатында қазақ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55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және орыс тіліндегі шығармалардан басқа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55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тілдегі шығармаларды табу қиындық түсіреді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55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855297" w:rsidRPr="00407E4B" w:rsidRDefault="00855297" w:rsidP="00C76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 xml:space="preserve">Диссертациялық жұмыс авторының пікірінше,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55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бір этникалық некеде тұрған әлеуметтік-этникалық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55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қауымдастық өкілдері өз халқының мәдениетін сақтап, дамыта алады. Сауалнамаға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55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қатысушылардың арасында кавказ диаспоралары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55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өкілдерінің </w:t>
      </w:r>
      <w:r w:rsidR="00507EFB" w:rsidRPr="00407E4B">
        <w:rPr>
          <w:rFonts w:ascii="Times New Roman" w:hAnsi="Times New Roman" w:cs="Times New Roman"/>
          <w:sz w:val="28"/>
          <w:szCs w:val="28"/>
        </w:rPr>
        <w:t xml:space="preserve">17,2%-ы </w:t>
      </w:r>
      <w:r w:rsidRPr="00407E4B">
        <w:rPr>
          <w:rFonts w:ascii="Times New Roman" w:hAnsi="Times New Roman" w:cs="Times New Roman"/>
          <w:sz w:val="28"/>
          <w:szCs w:val="28"/>
        </w:rPr>
        <w:t xml:space="preserve">этникалық жағынан біртектес некелерде, </w:t>
      </w:r>
      <w:r w:rsidR="00507EFB" w:rsidRPr="00407E4B">
        <w:rPr>
          <w:rFonts w:ascii="Times New Roman" w:hAnsi="Times New Roman" w:cs="Times New Roman"/>
          <w:sz w:val="28"/>
          <w:szCs w:val="28"/>
        </w:rPr>
        <w:t>басым бөлігі (82,8%)</w:t>
      </w:r>
      <w:r w:rsidRPr="00407E4B">
        <w:rPr>
          <w:rFonts w:ascii="Times New Roman" w:hAnsi="Times New Roman" w:cs="Times New Roman"/>
          <w:sz w:val="28"/>
          <w:szCs w:val="28"/>
        </w:rPr>
        <w:t xml:space="preserve"> аралас некелерде,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55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славянтілдес ұлттар арасында аралас некелер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55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өте кең тараған, сұралғандардың жартысынан көбі (60,5</w:t>
      </w:r>
      <w:proofErr w:type="gramStart"/>
      <w:r w:rsidRPr="00407E4B">
        <w:rPr>
          <w:rFonts w:ascii="Times New Roman" w:hAnsi="Times New Roman" w:cs="Times New Roman"/>
          <w:sz w:val="28"/>
          <w:szCs w:val="28"/>
        </w:rPr>
        <w:t>%)  аралас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некеде тұрамыз деп жауап берді,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55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EFB" w:rsidRPr="00407E4B">
        <w:rPr>
          <w:rFonts w:ascii="Times New Roman" w:hAnsi="Times New Roman" w:cs="Times New Roman"/>
          <w:sz w:val="28"/>
          <w:szCs w:val="28"/>
        </w:rPr>
        <w:t>еврей диаспорасының тек қана 2,</w:t>
      </w:r>
      <w:r w:rsidR="00C7628E" w:rsidRPr="00407E4B">
        <w:rPr>
          <w:rFonts w:ascii="Times New Roman" w:hAnsi="Times New Roman" w:cs="Times New Roman"/>
          <w:sz w:val="28"/>
          <w:szCs w:val="28"/>
        </w:rPr>
        <w:t xml:space="preserve"> 9%-ы бір ұлтты некеде тұрады (</w:t>
      </w:r>
      <w:r w:rsidRPr="00407E4B">
        <w:rPr>
          <w:rFonts w:ascii="Times New Roman" w:hAnsi="Times New Roman" w:cs="Times New Roman"/>
          <w:sz w:val="28"/>
          <w:szCs w:val="28"/>
        </w:rPr>
        <w:t>кесте</w:t>
      </w:r>
      <w:r w:rsidR="00C7628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4579" w:rsidRPr="00407E4B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407E4B">
        <w:rPr>
          <w:rFonts w:ascii="Times New Roman" w:hAnsi="Times New Roman" w:cs="Times New Roman"/>
          <w:sz w:val="28"/>
          <w:szCs w:val="28"/>
        </w:rPr>
        <w:t>)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55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4A62D5" w:rsidRDefault="004A62D5" w:rsidP="00C7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A1F" w:rsidRPr="00407E4B" w:rsidRDefault="00C7628E" w:rsidP="00C7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К</w:t>
      </w:r>
      <w:r w:rsidR="004F7A1F" w:rsidRPr="00407E4B">
        <w:rPr>
          <w:rFonts w:ascii="Times New Roman" w:hAnsi="Times New Roman" w:cs="Times New Roman"/>
          <w:sz w:val="28"/>
          <w:szCs w:val="28"/>
        </w:rPr>
        <w:t xml:space="preserve">есте </w:t>
      </w:r>
      <w:r w:rsidR="002E73F8" w:rsidRPr="00407E4B">
        <w:rPr>
          <w:rFonts w:ascii="Times New Roman" w:hAnsi="Times New Roman" w:cs="Times New Roman"/>
          <w:sz w:val="28"/>
          <w:szCs w:val="28"/>
        </w:rPr>
        <w:t>22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4F7A1F" w:rsidRPr="00407E4B">
        <w:rPr>
          <w:rFonts w:ascii="Times New Roman" w:hAnsi="Times New Roman" w:cs="Times New Roman"/>
          <w:sz w:val="28"/>
          <w:szCs w:val="28"/>
        </w:rPr>
        <w:t>Респонденттерді олардың қандай некеге отырғандығына байланысты респонденттердің жалпы санынан пайызға бөлу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>55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C7628E" w:rsidRPr="00407E4B" w:rsidRDefault="00C7628E" w:rsidP="00C7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567"/>
        <w:gridCol w:w="708"/>
        <w:gridCol w:w="567"/>
        <w:gridCol w:w="567"/>
      </w:tblGrid>
      <w:tr w:rsidR="00250034" w:rsidRPr="00407E4B" w:rsidTr="00C7628E">
        <w:trPr>
          <w:trHeight w:val="315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50034" w:rsidRPr="00407E4B" w:rsidRDefault="00250034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50034" w:rsidRPr="00407E4B" w:rsidRDefault="00250034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5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50034" w:rsidRPr="00407E4B" w:rsidRDefault="00250034" w:rsidP="00C76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Оның ішінде</w:t>
            </w:r>
          </w:p>
        </w:tc>
      </w:tr>
      <w:tr w:rsidR="00C7628E" w:rsidRPr="00407E4B" w:rsidTr="00C7628E">
        <w:trPr>
          <w:cantSplit/>
          <w:trHeight w:val="1514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034" w:rsidRPr="00407E4B" w:rsidRDefault="00250034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50034" w:rsidRPr="00407E4B" w:rsidRDefault="00250034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50034" w:rsidRPr="00407E4B" w:rsidRDefault="00250034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 xml:space="preserve">Орыстар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7628E" w:rsidRPr="00407E4B" w:rsidRDefault="00250034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Украиндық</w:t>
            </w:r>
          </w:p>
          <w:p w:rsidR="00250034" w:rsidRPr="00407E4B" w:rsidRDefault="00250034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50034" w:rsidRPr="00407E4B" w:rsidRDefault="00250034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Татарлар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50034" w:rsidRPr="00407E4B" w:rsidRDefault="00250034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Белорустар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50034" w:rsidRPr="00407E4B" w:rsidRDefault="00250034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Кәрістер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50034" w:rsidRPr="00407E4B" w:rsidRDefault="00250034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Шешендер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50034" w:rsidRPr="00407E4B" w:rsidRDefault="00250034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Еврейлер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50034" w:rsidRPr="00407E4B" w:rsidRDefault="00250034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Немістер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50034" w:rsidRPr="00407E4B" w:rsidRDefault="00250034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Армяндар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50034" w:rsidRPr="00407E4B" w:rsidRDefault="00250034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Әзербайжандар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50034" w:rsidRPr="00407E4B" w:rsidRDefault="00250034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Ұйғырлар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50034" w:rsidRPr="00407E4B" w:rsidRDefault="00250034" w:rsidP="00C7628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Басқасы</w:t>
            </w:r>
          </w:p>
        </w:tc>
      </w:tr>
      <w:tr w:rsidR="00C7628E" w:rsidRPr="00407E4B" w:rsidTr="00C7628E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0034" w:rsidRPr="00407E4B" w:rsidRDefault="00C7628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Бірұлтты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034" w:rsidRPr="00407E4B" w:rsidRDefault="00250034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034" w:rsidRPr="00407E4B" w:rsidRDefault="00250034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034" w:rsidRPr="00407E4B" w:rsidRDefault="00250034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034" w:rsidRPr="00407E4B" w:rsidRDefault="00250034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034" w:rsidRPr="00407E4B" w:rsidRDefault="00250034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034" w:rsidRPr="00407E4B" w:rsidRDefault="00250034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034" w:rsidRPr="00407E4B" w:rsidRDefault="00250034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034" w:rsidRPr="00407E4B" w:rsidRDefault="00250034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034" w:rsidRPr="00407E4B" w:rsidRDefault="00250034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034" w:rsidRPr="00407E4B" w:rsidRDefault="00250034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034" w:rsidRPr="00407E4B" w:rsidRDefault="00250034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034" w:rsidRPr="00407E4B" w:rsidRDefault="00250034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034" w:rsidRPr="00407E4B" w:rsidRDefault="00250034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C7628E" w:rsidRPr="00407E4B" w:rsidTr="00C7628E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50034" w:rsidRPr="00407E4B" w:rsidRDefault="00C7628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</w:t>
            </w: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алас</w:t>
            </w:r>
            <w:r w:rsidR="004A62D5" w:rsidRPr="004A62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[</w:t>
            </w:r>
            <w:r w:rsidR="004A62D5" w:rsidRPr="004A62D5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4A62D5" w:rsidRPr="004A62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034" w:rsidRPr="00407E4B" w:rsidRDefault="00250034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034" w:rsidRPr="00407E4B" w:rsidRDefault="00250034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034" w:rsidRPr="00407E4B" w:rsidRDefault="00250034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034" w:rsidRPr="00407E4B" w:rsidRDefault="00250034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034" w:rsidRPr="00407E4B" w:rsidRDefault="00250034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034" w:rsidRPr="00407E4B" w:rsidRDefault="00250034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034" w:rsidRPr="00407E4B" w:rsidRDefault="00250034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034" w:rsidRPr="00407E4B" w:rsidRDefault="00250034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034" w:rsidRPr="00407E4B" w:rsidRDefault="00250034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034" w:rsidRPr="00407E4B" w:rsidRDefault="00250034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034" w:rsidRPr="00407E4B" w:rsidRDefault="00250034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034" w:rsidRPr="00407E4B" w:rsidRDefault="00250034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50034" w:rsidRPr="00407E4B" w:rsidRDefault="00250034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</w:tbl>
    <w:p w:rsidR="00250034" w:rsidRPr="00407E4B" w:rsidRDefault="00250034" w:rsidP="00C7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EFF" w:rsidRPr="00407E4B" w:rsidRDefault="00495EFF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 xml:space="preserve">Респонденттердің </w:t>
      </w:r>
      <w:r w:rsidR="002B60F1" w:rsidRPr="00407E4B">
        <w:rPr>
          <w:rFonts w:ascii="Times New Roman" w:hAnsi="Times New Roman" w:cs="Times New Roman"/>
          <w:sz w:val="28"/>
          <w:szCs w:val="28"/>
        </w:rPr>
        <w:t>жартысына жуығының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>
        <w:rPr>
          <w:rFonts w:ascii="Times New Roman" w:eastAsia="Times New Roman" w:hAnsi="Times New Roman" w:cs="Times New Roman"/>
          <w:sz w:val="28"/>
          <w:szCs w:val="28"/>
        </w:rPr>
        <w:t>36</w:t>
      </w:r>
      <w:proofErr w:type="gramStart"/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>3</w:t>
      </w:r>
      <w:r w:rsidR="002B60F1" w:rsidRPr="00407E4B">
        <w:rPr>
          <w:rFonts w:ascii="Times New Roman" w:hAnsi="Times New Roman" w:cs="Times New Roman"/>
          <w:sz w:val="28"/>
          <w:szCs w:val="28"/>
        </w:rPr>
        <w:t>6,3</w:t>
      </w:r>
      <w:r w:rsidRPr="00407E4B">
        <w:rPr>
          <w:rFonts w:ascii="Times New Roman" w:hAnsi="Times New Roman" w:cs="Times New Roman"/>
          <w:sz w:val="28"/>
          <w:szCs w:val="28"/>
        </w:rPr>
        <w:t xml:space="preserve">%) жауаптарына сүйене отырып, олардың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>
        <w:rPr>
          <w:rFonts w:ascii="Times New Roman" w:eastAsia="Times New Roman" w:hAnsi="Times New Roman" w:cs="Times New Roman"/>
          <w:sz w:val="28"/>
          <w:szCs w:val="28"/>
        </w:rPr>
        <w:t>36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этносаралық некеге деген көзқарасы оң, алайда ұ</w:t>
      </w:r>
      <w:r w:rsidR="00676C77" w:rsidRPr="00407E4B">
        <w:rPr>
          <w:rFonts w:ascii="Times New Roman" w:hAnsi="Times New Roman" w:cs="Times New Roman"/>
          <w:sz w:val="28"/>
          <w:szCs w:val="28"/>
        </w:rPr>
        <w:t>л</w:t>
      </w:r>
      <w:r w:rsidRPr="00407E4B">
        <w:rPr>
          <w:rFonts w:ascii="Times New Roman" w:hAnsi="Times New Roman" w:cs="Times New Roman"/>
          <w:sz w:val="28"/>
          <w:szCs w:val="28"/>
        </w:rPr>
        <w:t>ттына қарайтындықтарын айтты. Оң көзқарасты диаспоралар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>
        <w:rPr>
          <w:rFonts w:ascii="Times New Roman" w:eastAsia="Times New Roman" w:hAnsi="Times New Roman" w:cs="Times New Roman"/>
          <w:sz w:val="28"/>
          <w:szCs w:val="28"/>
        </w:rPr>
        <w:t>36</w:t>
      </w:r>
      <w:proofErr w:type="gramStart"/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 өкілдерінің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2B60F1" w:rsidRPr="00407E4B">
        <w:rPr>
          <w:rFonts w:ascii="Times New Roman" w:hAnsi="Times New Roman" w:cs="Times New Roman"/>
          <w:sz w:val="28"/>
          <w:szCs w:val="28"/>
        </w:rPr>
        <w:t>жартысына жуығы (45,6</w:t>
      </w:r>
      <w:r w:rsidRPr="00407E4B">
        <w:rPr>
          <w:rFonts w:ascii="Times New Roman" w:hAnsi="Times New Roman" w:cs="Times New Roman"/>
          <w:sz w:val="28"/>
          <w:szCs w:val="28"/>
        </w:rPr>
        <w:t>%</w:t>
      </w:r>
      <w:r w:rsidR="002B60F1" w:rsidRPr="00407E4B">
        <w:rPr>
          <w:rFonts w:ascii="Times New Roman" w:hAnsi="Times New Roman" w:cs="Times New Roman"/>
          <w:sz w:val="28"/>
          <w:szCs w:val="28"/>
        </w:rPr>
        <w:t>)</w:t>
      </w:r>
      <w:r w:rsidRPr="00407E4B">
        <w:rPr>
          <w:rFonts w:ascii="Times New Roman" w:hAnsi="Times New Roman" w:cs="Times New Roman"/>
          <w:sz w:val="28"/>
          <w:szCs w:val="28"/>
        </w:rPr>
        <w:t xml:space="preserve"> білдірді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>
        <w:rPr>
          <w:rFonts w:ascii="Times New Roman" w:eastAsia="Times New Roman" w:hAnsi="Times New Roman" w:cs="Times New Roman"/>
          <w:sz w:val="28"/>
          <w:szCs w:val="28"/>
        </w:rPr>
        <w:t>36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 xml:space="preserve">. Респонденттердің </w:t>
      </w:r>
      <w:r w:rsidR="002B60F1" w:rsidRPr="00407E4B">
        <w:rPr>
          <w:rFonts w:ascii="Times New Roman" w:hAnsi="Times New Roman" w:cs="Times New Roman"/>
          <w:sz w:val="28"/>
          <w:szCs w:val="28"/>
        </w:rPr>
        <w:t>18,2</w:t>
      </w:r>
      <w:r w:rsidRPr="00407E4B">
        <w:rPr>
          <w:rFonts w:ascii="Times New Roman" w:hAnsi="Times New Roman" w:cs="Times New Roman"/>
          <w:sz w:val="28"/>
          <w:szCs w:val="28"/>
        </w:rPr>
        <w:t>% -ы ғана мұндай некеге теріс ойда (кесте</w:t>
      </w:r>
      <w:r w:rsidR="0047281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="002E73F8" w:rsidRPr="00407E4B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07E4B">
        <w:rPr>
          <w:rFonts w:ascii="Times New Roman" w:hAnsi="Times New Roman" w:cs="Times New Roman"/>
          <w:sz w:val="28"/>
          <w:szCs w:val="28"/>
        </w:rPr>
        <w:t>)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>
        <w:rPr>
          <w:rFonts w:ascii="Times New Roman" w:eastAsia="Times New Roman" w:hAnsi="Times New Roman" w:cs="Times New Roman"/>
          <w:sz w:val="28"/>
          <w:szCs w:val="28"/>
        </w:rPr>
        <w:t>36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495EFF" w:rsidRPr="00407E4B" w:rsidRDefault="00507EFB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Зерттеу</w:t>
      </w:r>
      <w:r w:rsidR="00495EFF" w:rsidRPr="00407E4B">
        <w:rPr>
          <w:rFonts w:ascii="Times New Roman" w:hAnsi="Times New Roman" w:cs="Times New Roman"/>
          <w:sz w:val="28"/>
          <w:szCs w:val="28"/>
        </w:rPr>
        <w:t xml:space="preserve"> авторы этносаралық некеге деген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>
        <w:rPr>
          <w:rFonts w:ascii="Times New Roman" w:eastAsia="Times New Roman" w:hAnsi="Times New Roman" w:cs="Times New Roman"/>
          <w:sz w:val="28"/>
          <w:szCs w:val="28"/>
        </w:rPr>
        <w:t>36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EFF" w:rsidRPr="00407E4B">
        <w:rPr>
          <w:rFonts w:ascii="Times New Roman" w:hAnsi="Times New Roman" w:cs="Times New Roman"/>
          <w:sz w:val="28"/>
          <w:szCs w:val="28"/>
        </w:rPr>
        <w:t xml:space="preserve">көзқарасына байланысты сауалнамаға қатысушылардың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>
        <w:rPr>
          <w:rFonts w:ascii="Times New Roman" w:eastAsia="Times New Roman" w:hAnsi="Times New Roman" w:cs="Times New Roman"/>
          <w:sz w:val="28"/>
          <w:szCs w:val="28"/>
        </w:rPr>
        <w:t>36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EFF" w:rsidRPr="00407E4B">
        <w:rPr>
          <w:rFonts w:ascii="Times New Roman" w:hAnsi="Times New Roman" w:cs="Times New Roman"/>
          <w:sz w:val="28"/>
          <w:szCs w:val="28"/>
        </w:rPr>
        <w:t xml:space="preserve">осы мәселе бойынша пікірін келтіру қажет деп санайды, бұл зерттелетін ұлттар мәдениетінің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>
        <w:rPr>
          <w:rFonts w:ascii="Times New Roman" w:eastAsia="Times New Roman" w:hAnsi="Times New Roman" w:cs="Times New Roman"/>
          <w:sz w:val="28"/>
          <w:szCs w:val="28"/>
        </w:rPr>
        <w:t>36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EFF" w:rsidRPr="00407E4B">
        <w:rPr>
          <w:rFonts w:ascii="Times New Roman" w:hAnsi="Times New Roman" w:cs="Times New Roman"/>
          <w:sz w:val="28"/>
          <w:szCs w:val="28"/>
        </w:rPr>
        <w:t xml:space="preserve">оң немесе теріс тенденцияларын ашады (кесте </w:t>
      </w:r>
      <w:r w:rsidRPr="00407E4B">
        <w:rPr>
          <w:rFonts w:ascii="Times New Roman" w:hAnsi="Times New Roman" w:cs="Times New Roman"/>
          <w:sz w:val="28"/>
          <w:szCs w:val="28"/>
        </w:rPr>
        <w:t>2</w:t>
      </w:r>
      <w:r w:rsidR="002E73F8" w:rsidRPr="00407E4B">
        <w:rPr>
          <w:rFonts w:ascii="Times New Roman" w:hAnsi="Times New Roman" w:cs="Times New Roman"/>
          <w:sz w:val="28"/>
          <w:szCs w:val="28"/>
        </w:rPr>
        <w:t>3</w:t>
      </w:r>
      <w:r w:rsidR="00495EFF" w:rsidRPr="00407E4B">
        <w:rPr>
          <w:rFonts w:ascii="Times New Roman" w:hAnsi="Times New Roman" w:cs="Times New Roman"/>
          <w:sz w:val="28"/>
          <w:szCs w:val="28"/>
        </w:rPr>
        <w:t>)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>
        <w:rPr>
          <w:rFonts w:ascii="Times New Roman" w:eastAsia="Times New Roman" w:hAnsi="Times New Roman" w:cs="Times New Roman"/>
          <w:sz w:val="28"/>
          <w:szCs w:val="28"/>
        </w:rPr>
        <w:t>36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95EFF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7281E" w:rsidRPr="00407E4B" w:rsidRDefault="0047281E" w:rsidP="00C7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EFF" w:rsidRPr="004A62D5" w:rsidRDefault="0047281E" w:rsidP="00C7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К</w:t>
      </w:r>
      <w:r w:rsidR="00495EFF" w:rsidRPr="00407E4B">
        <w:rPr>
          <w:rFonts w:ascii="Times New Roman" w:hAnsi="Times New Roman" w:cs="Times New Roman"/>
          <w:sz w:val="28"/>
          <w:szCs w:val="28"/>
        </w:rPr>
        <w:t xml:space="preserve">есте </w:t>
      </w:r>
      <w:r w:rsidR="00507EFB" w:rsidRPr="00407E4B">
        <w:rPr>
          <w:rFonts w:ascii="Times New Roman" w:hAnsi="Times New Roman" w:cs="Times New Roman"/>
          <w:sz w:val="28"/>
          <w:szCs w:val="28"/>
        </w:rPr>
        <w:t>2</w:t>
      </w:r>
      <w:r w:rsidR="002E73F8" w:rsidRPr="00407E4B">
        <w:rPr>
          <w:rFonts w:ascii="Times New Roman" w:hAnsi="Times New Roman" w:cs="Times New Roman"/>
          <w:sz w:val="28"/>
          <w:szCs w:val="28"/>
        </w:rPr>
        <w:t>3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="00495EFF" w:rsidRPr="00407E4B">
        <w:rPr>
          <w:rFonts w:ascii="Times New Roman" w:hAnsi="Times New Roman" w:cs="Times New Roman"/>
          <w:sz w:val="28"/>
          <w:szCs w:val="28"/>
        </w:rPr>
        <w:t>Респонденттердің этносаралық некеге қатынасы респонденттердің жалпы санына пайызбен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>
        <w:rPr>
          <w:rFonts w:ascii="Times New Roman" w:eastAsia="Times New Roman" w:hAnsi="Times New Roman" w:cs="Times New Roman"/>
          <w:sz w:val="28"/>
          <w:szCs w:val="28"/>
        </w:rPr>
        <w:t>36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47281E" w:rsidRPr="00407E4B" w:rsidRDefault="0047281E" w:rsidP="00C7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708"/>
        <w:gridCol w:w="567"/>
        <w:gridCol w:w="567"/>
      </w:tblGrid>
      <w:tr w:rsidR="002B60F1" w:rsidRPr="00407E4B" w:rsidTr="0047281E">
        <w:trPr>
          <w:trHeight w:val="52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2B60F1" w:rsidRPr="00407E4B" w:rsidRDefault="0047281E" w:rsidP="0047281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60F1" w:rsidRPr="00407E4B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</w:p>
        </w:tc>
        <w:tc>
          <w:tcPr>
            <w:tcW w:w="779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B60F1" w:rsidRPr="00407E4B" w:rsidRDefault="002B60F1" w:rsidP="0047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Оның ішінде</w:t>
            </w:r>
          </w:p>
          <w:p w:rsidR="002B60F1" w:rsidRPr="00407E4B" w:rsidRDefault="002B60F1" w:rsidP="00472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0F1" w:rsidRPr="00407E4B" w:rsidTr="0047281E">
        <w:trPr>
          <w:trHeight w:val="152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hideMark/>
          </w:tcPr>
          <w:p w:rsidR="002B60F1" w:rsidRPr="00407E4B" w:rsidRDefault="002B60F1" w:rsidP="0047281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B60F1" w:rsidRPr="00407E4B" w:rsidRDefault="002B60F1" w:rsidP="0047281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 xml:space="preserve">Орыстар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47281E" w:rsidRPr="00407E4B" w:rsidRDefault="002B60F1" w:rsidP="0047281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Украиндық</w:t>
            </w:r>
          </w:p>
          <w:p w:rsidR="002B60F1" w:rsidRPr="00407E4B" w:rsidRDefault="002B60F1" w:rsidP="0047281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B60F1" w:rsidRPr="00407E4B" w:rsidRDefault="002B60F1" w:rsidP="0047281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Татарлар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B60F1" w:rsidRPr="00407E4B" w:rsidRDefault="002B60F1" w:rsidP="0047281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Белорустар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B60F1" w:rsidRPr="00407E4B" w:rsidRDefault="002B60F1" w:rsidP="0047281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Кәрістер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B60F1" w:rsidRPr="00407E4B" w:rsidRDefault="002B60F1" w:rsidP="0047281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Шешендер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B60F1" w:rsidRPr="00407E4B" w:rsidRDefault="002B60F1" w:rsidP="0047281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Еврейлер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B60F1" w:rsidRPr="00407E4B" w:rsidRDefault="002B60F1" w:rsidP="0047281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Немістер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B60F1" w:rsidRPr="00407E4B" w:rsidRDefault="002B60F1" w:rsidP="0047281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Армяндар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47281E" w:rsidRPr="00407E4B" w:rsidRDefault="002B60F1" w:rsidP="0047281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Әзербайжан</w:t>
            </w:r>
          </w:p>
          <w:p w:rsidR="002B60F1" w:rsidRPr="00407E4B" w:rsidRDefault="002B60F1" w:rsidP="0047281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B60F1" w:rsidRPr="00407E4B" w:rsidRDefault="002B60F1" w:rsidP="0047281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Ұйғырлар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2B60F1" w:rsidRPr="00407E4B" w:rsidRDefault="002B60F1" w:rsidP="0047281E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Басқасы</w:t>
            </w:r>
          </w:p>
        </w:tc>
      </w:tr>
      <w:tr w:rsidR="002B60F1" w:rsidRPr="00407E4B" w:rsidTr="0047281E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0F1" w:rsidRPr="00407E4B" w:rsidRDefault="0047281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 xml:space="preserve">Жақсы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2B60F1" w:rsidRPr="00407E4B" w:rsidTr="0047281E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0F1" w:rsidRPr="00407E4B" w:rsidRDefault="0047281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 xml:space="preserve">Жақсы тәрізді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</w:tr>
      <w:tr w:rsidR="002B60F1" w:rsidRPr="00407E4B" w:rsidTr="0047281E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0F1" w:rsidRPr="00407E4B" w:rsidRDefault="0047281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 xml:space="preserve">Нашар тәрізді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B60F1" w:rsidRPr="00407E4B" w:rsidTr="0047281E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0F1" w:rsidRPr="00407E4B" w:rsidRDefault="0047281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 xml:space="preserve">Нашар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B60F1" w:rsidRPr="00407E4B" w:rsidTr="0047281E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60F1" w:rsidRPr="004A62D5" w:rsidRDefault="0047281E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r w:rsidR="002B60F1" w:rsidRPr="00407E4B">
              <w:rPr>
                <w:rFonts w:ascii="Times New Roman" w:hAnsi="Times New Roman" w:cs="Times New Roman"/>
                <w:sz w:val="24"/>
                <w:szCs w:val="24"/>
              </w:rPr>
              <w:t xml:space="preserve">уап беруге </w:t>
            </w:r>
            <w:r w:rsidR="002B60F1" w:rsidRPr="004A62D5">
              <w:rPr>
                <w:rFonts w:ascii="Times New Roman" w:hAnsi="Times New Roman" w:cs="Times New Roman"/>
                <w:sz w:val="24"/>
                <w:szCs w:val="24"/>
              </w:rPr>
              <w:t>қиналамын</w:t>
            </w:r>
            <w:r w:rsidR="004A62D5" w:rsidRPr="004A6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62D5" w:rsidRPr="004A62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[</w:t>
            </w:r>
            <w:r w:rsidR="004A62D5" w:rsidRPr="004A62D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4A62D5" w:rsidRPr="004A62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B60F1" w:rsidRPr="00407E4B" w:rsidRDefault="002B60F1" w:rsidP="00C76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</w:tbl>
    <w:p w:rsidR="00507EFB" w:rsidRPr="00407E4B" w:rsidRDefault="00507EFB" w:rsidP="00C76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EFF" w:rsidRPr="004A62D5" w:rsidRDefault="0047281E" w:rsidP="00C7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Кесте 2</w:t>
      </w:r>
      <w:r w:rsidR="002E73F8" w:rsidRPr="00407E4B">
        <w:rPr>
          <w:rFonts w:ascii="Times New Roman" w:hAnsi="Times New Roman" w:cs="Times New Roman"/>
          <w:sz w:val="28"/>
          <w:szCs w:val="28"/>
        </w:rPr>
        <w:t>4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95EFF" w:rsidRPr="00407E4B">
        <w:rPr>
          <w:rFonts w:ascii="Times New Roman" w:hAnsi="Times New Roman" w:cs="Times New Roman"/>
          <w:sz w:val="28"/>
          <w:szCs w:val="28"/>
        </w:rPr>
        <w:t>Ұлтішілік және аралас некелердегі респонденттердің этносаралық некеге қатынасы, олардың қатынастарына байланысты, респонденттердің жалпы санынан пайызбен</w:t>
      </w:r>
      <w:r w:rsidR="004A62D5" w:rsidRPr="004A62D5">
        <w:rPr>
          <w:rFonts w:ascii="Times New Roman" w:hAnsi="Times New Roman" w:cs="Times New Roman"/>
          <w:sz w:val="28"/>
          <w:szCs w:val="28"/>
        </w:rPr>
        <w:t xml:space="preserve">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>
        <w:rPr>
          <w:rFonts w:ascii="Times New Roman" w:eastAsia="Times New Roman" w:hAnsi="Times New Roman" w:cs="Times New Roman"/>
          <w:sz w:val="28"/>
          <w:szCs w:val="28"/>
        </w:rPr>
        <w:t>36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47281E" w:rsidRPr="00407E4B" w:rsidRDefault="0047281E" w:rsidP="00C7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2551"/>
        <w:gridCol w:w="2126"/>
      </w:tblGrid>
      <w:tr w:rsidR="00495EFF" w:rsidRPr="00407E4B" w:rsidTr="0047281E">
        <w:trPr>
          <w:trHeight w:hRule="exact" w:val="28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5EFF" w:rsidRPr="00407E4B" w:rsidRDefault="00495EFF" w:rsidP="0047281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Пікірлер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EFF" w:rsidRPr="00407E4B" w:rsidRDefault="0047281E" w:rsidP="0047281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Некелер</w:t>
            </w:r>
          </w:p>
        </w:tc>
      </w:tr>
      <w:tr w:rsidR="00495EFF" w:rsidRPr="00407E4B" w:rsidTr="0047281E">
        <w:trPr>
          <w:trHeight w:hRule="exact" w:val="349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EFF" w:rsidRPr="00407E4B" w:rsidRDefault="00495EFF" w:rsidP="0047281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FF" w:rsidRPr="00407E4B" w:rsidRDefault="00495EFF" w:rsidP="0047281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EFF" w:rsidRPr="00407E4B" w:rsidRDefault="0047281E" w:rsidP="0047281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Бірұлтты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5EFF" w:rsidRPr="00407E4B" w:rsidRDefault="0047281E" w:rsidP="0047281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Аралас</w:t>
            </w:r>
          </w:p>
        </w:tc>
      </w:tr>
      <w:tr w:rsidR="001B6513" w:rsidRPr="00407E4B" w:rsidTr="0047281E">
        <w:trPr>
          <w:trHeight w:hRule="exact" w:val="28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513" w:rsidRPr="00407E4B" w:rsidRDefault="001B6513" w:rsidP="0047281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Оң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513" w:rsidRPr="00407E4B" w:rsidRDefault="001B6513" w:rsidP="0047281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6,7%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513" w:rsidRPr="00407E4B" w:rsidRDefault="001B6513" w:rsidP="0047281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13,3%</w:t>
            </w:r>
          </w:p>
        </w:tc>
      </w:tr>
      <w:tr w:rsidR="001B6513" w:rsidRPr="00407E4B" w:rsidTr="0047281E">
        <w:trPr>
          <w:trHeight w:hRule="exact" w:val="27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513" w:rsidRPr="00407E4B" w:rsidRDefault="001B6513" w:rsidP="0047281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Теріс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513" w:rsidRPr="00407E4B" w:rsidRDefault="001B6513" w:rsidP="0047281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6,7%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513" w:rsidRPr="00407E4B" w:rsidRDefault="001B6513" w:rsidP="0047281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6,7%</w:t>
            </w:r>
          </w:p>
        </w:tc>
      </w:tr>
      <w:tr w:rsidR="001B6513" w:rsidRPr="00407E4B" w:rsidTr="0047281E">
        <w:trPr>
          <w:trHeight w:hRule="exact" w:val="2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513" w:rsidRPr="00407E4B" w:rsidRDefault="001B6513" w:rsidP="0047281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Немқұрайлы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513" w:rsidRPr="00407E4B" w:rsidRDefault="001B6513" w:rsidP="0047281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26,7%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513" w:rsidRPr="00407E4B" w:rsidRDefault="001B6513" w:rsidP="0047281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3,3%</w:t>
            </w:r>
          </w:p>
        </w:tc>
      </w:tr>
      <w:tr w:rsidR="001B6513" w:rsidRPr="00407E4B" w:rsidTr="00274579">
        <w:trPr>
          <w:trHeight w:hRule="exact" w:val="2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513" w:rsidRPr="00407E4B" w:rsidRDefault="001B6513" w:rsidP="0047281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Мен келісемін, бірақ ұлтына байланысты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513" w:rsidRPr="00407E4B" w:rsidRDefault="001B6513" w:rsidP="0047281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30,0%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513" w:rsidRPr="00407E4B" w:rsidRDefault="001B6513" w:rsidP="0047281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30,0%</w:t>
            </w:r>
          </w:p>
        </w:tc>
      </w:tr>
      <w:tr w:rsidR="001B6513" w:rsidRPr="00407E4B" w:rsidTr="00274579">
        <w:trPr>
          <w:trHeight w:hRule="exact" w:val="29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B6513" w:rsidRPr="004A62D5" w:rsidRDefault="001B6513" w:rsidP="0047281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 xml:space="preserve">Жауап беруге </w:t>
            </w:r>
            <w:r w:rsidRPr="004A62D5">
              <w:rPr>
                <w:rFonts w:ascii="Times New Roman" w:hAnsi="Times New Roman" w:cs="Times New Roman"/>
                <w:sz w:val="24"/>
                <w:szCs w:val="24"/>
              </w:rPr>
              <w:t>қиналамын</w:t>
            </w:r>
            <w:r w:rsidR="004A62D5" w:rsidRPr="004A6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62D5" w:rsidRPr="004A62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[</w:t>
            </w:r>
            <w:r w:rsidR="004A62D5" w:rsidRPr="004A62D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4A62D5" w:rsidRPr="004A62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]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513" w:rsidRPr="00407E4B" w:rsidRDefault="001B6513" w:rsidP="0047281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30,0%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6513" w:rsidRPr="00407E4B" w:rsidRDefault="001B6513" w:rsidP="0047281E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E4B">
              <w:rPr>
                <w:rFonts w:ascii="Times New Roman" w:hAnsi="Times New Roman" w:cs="Times New Roman"/>
                <w:sz w:val="24"/>
                <w:szCs w:val="24"/>
              </w:rPr>
              <w:t>46,7%</w:t>
            </w:r>
          </w:p>
        </w:tc>
      </w:tr>
    </w:tbl>
    <w:p w:rsidR="0047281E" w:rsidRPr="00407E4B" w:rsidRDefault="0047281E" w:rsidP="00C7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A1F" w:rsidRPr="00407E4B" w:rsidRDefault="001B6513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 xml:space="preserve">БҚО-да тұратын диаспоралар өкілдерінің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>
        <w:rPr>
          <w:rFonts w:ascii="Times New Roman" w:eastAsia="Times New Roman" w:hAnsi="Times New Roman" w:cs="Times New Roman"/>
          <w:sz w:val="28"/>
          <w:szCs w:val="28"/>
        </w:rPr>
        <w:t>36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жауаптарына қарағанда, олардың азшылығы (5,8%)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4A62D5">
        <w:rPr>
          <w:rFonts w:ascii="Times New Roman" w:eastAsia="Times New Roman" w:hAnsi="Times New Roman" w:cs="Times New Roman"/>
          <w:sz w:val="28"/>
          <w:szCs w:val="28"/>
        </w:rPr>
        <w:t>36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4A62D5" w:rsidRPr="004A62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аралас некеге теріс көзқараста. Сонымен бірге, аралас некелердегі диаспора өкілдерінің үштен бір бөлігіне 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</w:rPr>
        <w:t>49</w:t>
      </w:r>
      <w:r w:rsidR="004A62D5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 xml:space="preserve"> жуығы осындай некеге келісемін, бірақ ұлтына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</w:rPr>
        <w:t>49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07E4B">
        <w:rPr>
          <w:rFonts w:ascii="Times New Roman" w:hAnsi="Times New Roman" w:cs="Times New Roman"/>
          <w:sz w:val="28"/>
          <w:szCs w:val="28"/>
        </w:rPr>
        <w:t>қараймын  деген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көзқарасты білдірді. Сонымен қатар, аралас некеде тұрған респонденттер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</w:rPr>
        <w:t>49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біртұтас этностағы респонденттерге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</w:rPr>
        <w:t>49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қарағанда, оннан бір бөлігі аралас некеге оң көзқарасын білдіреді</w:t>
      </w:r>
      <w:r w:rsidR="00B976FB" w:rsidRPr="00B976FB">
        <w:rPr>
          <w:rFonts w:ascii="Times New Roman" w:hAnsi="Times New Roman" w:cs="Times New Roman"/>
          <w:sz w:val="28"/>
          <w:szCs w:val="28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</w:rPr>
        <w:t>49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513" w:rsidRPr="00407E4B" w:rsidRDefault="001B6513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 xml:space="preserve">Осыған қарамастан, диаспора өкілдерінің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</w:rPr>
        <w:t>49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көпшілігі, қандай некеде тұрғанына қарамастан,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</w:rPr>
        <w:t>49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өз халқының мәдениетін өзінің тарихи отанынан алшақтық жағдайында сақтап, дамыта алады</w:t>
      </w:r>
      <w:r w:rsidR="00B976FB" w:rsidRPr="00B976FB">
        <w:rPr>
          <w:rFonts w:ascii="Times New Roman" w:hAnsi="Times New Roman" w:cs="Times New Roman"/>
          <w:sz w:val="28"/>
          <w:szCs w:val="28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</w:rPr>
        <w:t>49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 xml:space="preserve">. Екінші жағынан, кейбір диаспора өкілдерінің аралас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</w:rPr>
        <w:t>49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некелеріне деген оң көзқарасы аймақта тұратын әр түрлі ұлт өкілдері арасындағы үйлесімді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</w:rPr>
        <w:t>49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қатынастардың көрсеткіші бола алады,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</w:rPr>
        <w:t>49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өйткені Орал өңірінде өмір сүрген барлық мәдениеттер өкілдерінің тәжірибелерін өзара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</w:rPr>
        <w:t>49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сіңдіру және сіңіру мүмкіндігі бар</w:t>
      </w:r>
      <w:r w:rsidR="00B976FB" w:rsidRPr="00B976FB">
        <w:rPr>
          <w:rFonts w:ascii="Times New Roman" w:hAnsi="Times New Roman" w:cs="Times New Roman"/>
          <w:sz w:val="28"/>
          <w:szCs w:val="28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</w:rPr>
        <w:t>49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FD7B9C" w:rsidRPr="00407E4B" w:rsidRDefault="00FD7B9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B9C" w:rsidRPr="00407E4B" w:rsidRDefault="00FD7B9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B9C" w:rsidRPr="00407E4B" w:rsidRDefault="00FD7B9C" w:rsidP="00C7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B9C" w:rsidRPr="00407E4B" w:rsidRDefault="00FD7B9C" w:rsidP="00C7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B9C" w:rsidRPr="00407E4B" w:rsidRDefault="00FD7B9C" w:rsidP="00C7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B9C" w:rsidRPr="00407E4B" w:rsidRDefault="00FD7B9C" w:rsidP="00C7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B9C" w:rsidRPr="00407E4B" w:rsidRDefault="00FD7B9C" w:rsidP="00C7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B9C" w:rsidRPr="00407E4B" w:rsidRDefault="00FD7B9C" w:rsidP="00C7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B9C" w:rsidRPr="00407E4B" w:rsidRDefault="00FD7B9C" w:rsidP="00C7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B9C" w:rsidRPr="00407E4B" w:rsidRDefault="00FD7B9C" w:rsidP="00C7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B9C" w:rsidRPr="00407E4B" w:rsidRDefault="00FD7B9C" w:rsidP="00C7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B9C" w:rsidRPr="00407E4B" w:rsidRDefault="00FD7B9C" w:rsidP="00C7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B9C" w:rsidRPr="00407E4B" w:rsidRDefault="00FD7B9C" w:rsidP="00C7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B9C" w:rsidRPr="00407E4B" w:rsidRDefault="00FD7B9C" w:rsidP="001B6513">
      <w:pPr>
        <w:shd w:val="clear" w:color="auto" w:fill="FFFFFF"/>
        <w:spacing w:line="360" w:lineRule="auto"/>
        <w:ind w:left="14" w:firstLine="672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p w:rsidR="00FD7B9C" w:rsidRPr="00407E4B" w:rsidRDefault="00FD7B9C" w:rsidP="001B6513">
      <w:pPr>
        <w:shd w:val="clear" w:color="auto" w:fill="FFFFFF"/>
        <w:spacing w:line="360" w:lineRule="auto"/>
        <w:ind w:left="14" w:firstLine="672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p w:rsidR="00FD7B9C" w:rsidRPr="00407E4B" w:rsidRDefault="00FD7B9C" w:rsidP="001B6513">
      <w:pPr>
        <w:shd w:val="clear" w:color="auto" w:fill="FFFFFF"/>
        <w:spacing w:line="360" w:lineRule="auto"/>
        <w:ind w:left="14" w:firstLine="672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p w:rsidR="00B976FB" w:rsidRDefault="00B976FB" w:rsidP="004728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:rsidR="00FD7B9C" w:rsidRPr="00407E4B" w:rsidRDefault="0047281E" w:rsidP="004728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ҚОРЫТЫНДЫ</w:t>
      </w:r>
    </w:p>
    <w:p w:rsidR="0047281E" w:rsidRPr="00407E4B" w:rsidRDefault="0047281E" w:rsidP="004728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7B9C" w:rsidRPr="00407E4B" w:rsidRDefault="00FD7B9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Диссертациялық зерттеу нәтижесінде автор келесі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тұжырымдарға келді:</w:t>
      </w:r>
    </w:p>
    <w:p w:rsidR="00FD7B9C" w:rsidRPr="00407E4B" w:rsidRDefault="00FD7B9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1. ХХІ ғасырдың басындағы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Қазақстан қоғамында ұлттық қатынастарға әсер ететін процестер белсенді жүріп жатыр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Олардың дамуы диаспора сияқты этноәлеуметтік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құрылымның маңызды құбылысын теориялық тұрғыдан түсінуді қажет етеді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Диаспора феномені этникалық организмнің өміршеңдігін қамтамасыз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ететін мәдени ерекшелікке негізделген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D7B9C" w:rsidRPr="00407E4B" w:rsidRDefault="00FD7B9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Диаспораның әлеуметтанулық категориясын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екі жолмен қарастыруға болады: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FD7B9C" w:rsidRPr="00407E4B" w:rsidRDefault="00FD7B9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"көлденең" қоныс аудару тобы ретінде, колония,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жерлестік және т. б. сияқты басқа қоныс аудару топтарынан ерекшеленеді.;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FD7B9C" w:rsidRPr="00407E4B" w:rsidRDefault="00FD7B9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этнос, ұлттық азшылық, этноәлеуметтен,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этникалық топтан және т. б. ерекшеленетін этникалық қауымдастық ретінде "тігінен"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D7B9C" w:rsidRPr="00407E4B" w:rsidRDefault="00FD7B9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2. Мәдениеттанушылардың,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әлеуметтанушылардың, философтардың соңғы жылдардағы зерттеулері біздің еліміздегі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әртүрлі диаспоралардың мәдениетін қалыптастыру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мәселесіне назар аударудың артқандығын көрсетеді. Диаспоралық мәдениет бойынша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диссертация топтық ынтымақтастық сезімінде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көрінетін жалпы өзін-өзі танумен біріктірілген этникалық немесе конфессиялық азшылықтың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бөтен ортада өмір сүру мәдениетін түсінеді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Этникалық мәдениеттің көріністерінің бірі бола отырып, диаспора мәдениеті жақын, бірақ ол бірдей емес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Олардың арасындағы байланыс келесідей: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әр диаспораның мәдениеті этникалық мәдениет, бірақ кез-келген этникалық мәдениет диаспоралық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мәдениет емес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D7B9C" w:rsidRPr="00407E4B" w:rsidRDefault="00FD7B9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3. Мәдениет мәселесіне отандық және шетелдік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ғылымда қалыптасқан көзқарастарды талдау этникалық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 мәдениеті ұғымын қалыптастыруға мүмкіндік берді, сонымен бірге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мәдениет — этникалық мәдениет — этникалық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диаспора мәдениеті ұғымдарының арақатынасының логикасын құрды. Этникалық диаспораның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мәдениеті мәдени элементтер мен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құрылымдардың жиынтығын сақтау және құру үшін адамдардың іс-әрекетінің нақты әдісі ретінде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зерттелген және тұтас жүйе ретінде ұсынылған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Синкретикалық типтегі жүйе ретінде диаспора мәдениетінің негізгі сипаттамалары: диаспора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мәдениетінің ашықтығы; диаспора мәдениетінің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өзін-өзі ұйымдастыратын сипаты; мәдениеттің барлық құрылымдық компоненттерінің бейімделуінің жоғары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деңгейі. Зерттеу этникалық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диаспора мәдениетінің негізгі функцияларын (онтологиялық, эстетикалық, әлеуметтанулық, тарихи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рефлексивті, аксиологиялық, этикалық,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коммуникативті, психотерапиялық) жүзеге асырудың ерекшеліктерін ашады, олардың күші мен дәрежесі 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әр жағдайда жеке болады, өйткені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олар этникалық диаспора мәдениетінің даму жағдайларына байланысты. Этникалық диаспораның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мәдениеті оның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жүйелік элементтерінің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жұмыс істеуін қамтамасыз ететін өзіне ғана тән өзін-өзі реттеу және өзін-өзі дамыту тетіктеріне ие тұтас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жүйе ретінде қаралуға тиіс екендігі көрсетілді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 Этникалық диаспораның мәдениеті жүйе ретінде бір жағынан этникалық, дәстүрлі мәдениетке негізделеді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өйткені ол халықтың дәстүрлерінде,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мінез-құлық стандарттарында, мәдени құндылықтарды кейінгі ұрпаққа беруге деген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ұмтылысында көрініс тапқан тарихи жадының элементтерін жинақтайды және сақтайды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Екінші жағынан, диаспора мәдениеті басқа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мәдениеттермен үнемі байланыста болу нәтижесінде қоршаған шындықты игерудің жаңа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формалары мен тәсілдерін үйренеді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Демек, диаспора мәдениеті бір уақытта интроверттілік пен экстроверттілікпен сипатталады. Бұл оны сақтайды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және иесіздендіруден сақтайды, дамуға мүмкіндік береді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D7B9C" w:rsidRPr="00407E4B" w:rsidRDefault="00274579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Автордың зерттеулері диаспоралық мәдениеттің атрибуттық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>белгілермен қатар белгілі бір ерекшелігі бар екенін көрсетеді: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FD7B9C" w:rsidRPr="00407E4B" w:rsidRDefault="00FD7B9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диаспора орналасқан осы аумақ халқының негізін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құрайтын жергілікті этностардың мәдениеттері тарапынан қатты әсер етеді;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FD7B9C" w:rsidRPr="00407E4B" w:rsidRDefault="00FD7B9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- өзінің базалық этносының мәдениетінен салыстырмалы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оқшаулануымен сипатталады (ақпараттық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кеңістіктің қашықтығы, дамымауы және т. б. себептері бойынша)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D7B9C" w:rsidRPr="00407E4B" w:rsidRDefault="00FD7B9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оның өкілдері өз мәдениетін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өзін-өзі сақтаудың жоғары дамыған сезіміне ие;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FD7B9C" w:rsidRPr="00407E4B" w:rsidRDefault="00FD7B9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- мәдениет субъектілерінің аздығымен ұсынылған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, бұл оны осал етеді және оның өзіндік ерекшелігін жоғалтуға әкелуі мүмкін;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FD7B9C" w:rsidRPr="00407E4B" w:rsidRDefault="00FD7B9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-ұлттық әлеуметтік-мәдени институттар желісі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(ұлттық мектептер, клубтар, театрлар, діни рәсімдер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орындары және т.б.) және "демалыс индустриясы" ұлттық мейрамханалар, кафелер, асханалар,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спорт түрлері және т. б.) арқылы осы диаспораның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орналасқан аймағында ұсынылған белгілі бір инфрақұрылымды дамытуды талап етеді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D7B9C" w:rsidRPr="00407E4B" w:rsidRDefault="00FD7B9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5. ХХ ғасыр адамзат қызметінің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барлық салаларына әсер еткен жаһандану дәуірі ретінде тарихқа енді. Қазақстанның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жаһандану процесіне қатысу сипатын зерттеу ерекше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өзекті болып табылады. Диссертанттың пікірінше, </w:t>
      </w:r>
      <w:r w:rsidR="00CA558C" w:rsidRPr="00407E4B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мен жаһанданудың арақатынасы туралы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мәселе келесідей тұжырымдалуы керек: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558C" w:rsidRPr="00407E4B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мемлекетінің осы процестерді қалыптастыруға бейімделуінің жолдары мен тетіктері қандай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A558C" w:rsidRPr="00407E4B">
        <w:rPr>
          <w:rFonts w:ascii="Times New Roman" w:hAnsi="Times New Roman" w:cs="Times New Roman"/>
          <w:sz w:val="28"/>
          <w:szCs w:val="28"/>
          <w:lang w:val="kk-KZ"/>
        </w:rPr>
        <w:t>ҚР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осы процестерді қалыптастыруға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қалай қатыса алады және Біз қандай жағдайда қалыптасатын жаһандық әлемге қосыла аламыз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D7B9C" w:rsidRPr="00407E4B" w:rsidRDefault="00CA558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Осы зерттеу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де қазіргі қоғамды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қалыптастырудың жетекші факторы ретінде мультимәдениеттілік феноменін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мәдениеттанулық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>талдау идеясын негіздеуді мақсат етіп қойдық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Қазіргі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Қазақстанда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толерантты сана мен мультимәдениеттіліктің қалыптасуы мен даму ерекшеліктерін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>зерттеу келесі қорытынды жасауға мүмкіндік береді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D7B9C" w:rsidRPr="00407E4B" w:rsidRDefault="00FD7B9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Отандық және шетелдік әдебиеттер мен практиканы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талдау авторға </w:t>
      </w:r>
      <w:r w:rsidR="00CA558C" w:rsidRPr="00407E4B">
        <w:rPr>
          <w:rFonts w:ascii="Times New Roman" w:hAnsi="Times New Roman" w:cs="Times New Roman"/>
          <w:sz w:val="28"/>
          <w:szCs w:val="28"/>
          <w:lang w:val="kk-KZ"/>
        </w:rPr>
        <w:t>ҚР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сияқты ел үшін ерекше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маңызды мультимәдениеттіліктің ерекшеліктерін анықтауға мүмкіндік берді. Ең алдымен,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мультимәдениеттілік — бұл аз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ұлттардың саясаты ғана емес, сонымен қатар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әртүрлі топтардың әлеуметтік және психологиялық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теңсіздігін жеңудің тетігі екенін атап өткен жөн. Бұл мультикультурализмнің компенсаторлық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сипатын көрсетеді. Мультимәдениеттілік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мақсаттарының бірі елдің барлық азаматтарының мәдени сәйкестілігін ескеруге және сақтауға мүмкіндік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беретін жалпыұлттық сәйкестіктің құрылымын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45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жасау болып табылады.</w:t>
      </w:r>
    </w:p>
    <w:p w:rsidR="00FD7B9C" w:rsidRPr="00407E4B" w:rsidRDefault="00FD7B9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Оның тағы бір мақсаты-әртүрлі ұлт өкілдері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үшін кедергілерді алып тастау, оларға қоғамның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ресурстары мен мүмкіндіктеріне тең қол жеткізуді қамтамасыз ету. Бұл тұрғыда мультимәдениетті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қазіргі заманғы "әділетті" қоғам құрудың бір тәсілі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ретінде қарастыруға болады, онда барлық ұлтаралық </w:t>
      </w:r>
      <w:r w:rsidR="00CA558C" w:rsidRPr="00407E4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айшылықтар</w:t>
      </w:r>
      <w:r w:rsidR="00CA558C" w:rsidRPr="00407E4B">
        <w:rPr>
          <w:rFonts w:ascii="Times New Roman" w:hAnsi="Times New Roman" w:cs="Times New Roman"/>
          <w:sz w:val="28"/>
          <w:szCs w:val="28"/>
          <w:lang w:val="kk-KZ"/>
        </w:rPr>
        <w:t>, ең алдымен мәдениетаралық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әлсірейді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D7B9C" w:rsidRPr="00407E4B" w:rsidRDefault="00274579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Этносаралық байланыстарды орнату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процесінде диаспоралық мәдениеттің өкілдері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>объективті қажеттілікпен басқа этникалық қауымдастықтардың көрші мәдениеттерімен өзара әрекеттеседі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Диссертанттың пікірінше, тікелей және жанама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>факторлар өзара әрекеттесудің осы түріне әсер етеді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Олардың біріншісіне тілдің бірлігі( жақындығы), салт-дәстүрлердің, әдет-ғұрыптардың,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салт-дәстүрлердің сәйкестігі, тарихтың ортақтығы және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одан туындайтын өмір салты, діннің бірлігі, бір конфессияға жататындығы, фольклордың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туыстығы және т. б. </w:t>
      </w:r>
      <w:r w:rsidR="00B976FB" w:rsidRPr="00407E4B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>атады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D7B9C" w:rsidRPr="00407E4B" w:rsidRDefault="00FD7B9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Диаспораның басқа этникалық қауымдастықтармен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өзара әрекеттесуіне жанама әсер ететін факторларға мыналар жатады: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FD7B9C" w:rsidRPr="00407E4B" w:rsidRDefault="00FD7B9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зерттелетін диаспора орналасқан аумақтың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дамуының жалпы әлеуметтік-экономикалық деңгейі;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FD7B9C" w:rsidRPr="00407E4B" w:rsidRDefault="00FD7B9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- өңірдегі түрлі этностардың мәдениетаралық өзара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іс-қимылы процестерін дамытуға жергілікті билік органдары бөлетін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қаражат көлемі;</w:t>
      </w:r>
    </w:p>
    <w:p w:rsidR="00FD7B9C" w:rsidRPr="00407E4B" w:rsidRDefault="00FD7B9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- аймақтағы этникалық қауымдастықтардың саны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олардың соңғы 15 </w:t>
      </w:r>
      <w:r w:rsidR="00CA558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-20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жылдағы динамикасы;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FD7B9C" w:rsidRPr="00407E4B" w:rsidRDefault="00FD7B9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зерттелетін диаспора өкілдерінің өңір халқының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жалпы санындағы, сондай-ақ осы аумақтағы жергілікті этноспен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салыстырғанда үлесі;</w:t>
      </w:r>
    </w:p>
    <w:p w:rsidR="00FD7B9C" w:rsidRPr="00407E4B" w:rsidRDefault="00FD7B9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зерттелетін диаспора өкілдері санының осы өңірде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тұратын басқа диаспоралар өкілдерінің санымен арақатынасы;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CA558C" w:rsidRPr="00407E4B" w:rsidRDefault="00274579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CA558C" w:rsidRPr="00407E4B">
        <w:rPr>
          <w:rFonts w:ascii="Times New Roman" w:hAnsi="Times New Roman" w:cs="Times New Roman"/>
          <w:sz w:val="28"/>
          <w:szCs w:val="28"/>
          <w:lang w:val="kk-KZ"/>
        </w:rPr>
        <w:t>. Мультикультурализм мәселелерін одан әрі дамыту: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CA558C" w:rsidRPr="00407E4B" w:rsidRDefault="00CA558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Қазақстанда тұрып жатқан этностардың өзара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қарым-қатынасының даму динамикасын бақылау;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CA558C" w:rsidRPr="00407E4B" w:rsidRDefault="00CA558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— Қазақстан қоғамындағы терең әлеуметтік-мәдени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өзгерістер кезеңіндегі деструктивті және сындарлы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тенденциялардың өзара тәуелділігін анықтау;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CA558C" w:rsidRPr="00407E4B" w:rsidRDefault="00CA558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жаһандану процесінің мәдениеттердің жақындасуына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әсер ету дәрежесін анықтау;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CA558C" w:rsidRPr="00407E4B" w:rsidRDefault="00CA558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Осылайша, соңғы жылдардағы шындықтар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қазіргі әлемнің жаһандану процесінде толерантты сана мен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мультимәдениеттіліктің рөлін түсіну қажеттілігін көрсетеді. Бұл осы мәселені зерттеу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бағыттарын анықтауға мүмкіндік береді: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CA558C" w:rsidRPr="00407E4B" w:rsidRDefault="00CA558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 шетелдік және отандық ғалымдардың мультимәдениеттілік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теориясының озық әдістерімен танысу, бұл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талдау жүргізуге, дұрыс ақпарат алуға, жанжалды жағдайларды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шешудің оңтайлы жолдарын таңдауға, тиісті шешімдер қабылдауға мүмкіндік береді;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CA558C" w:rsidRPr="00407E4B" w:rsidRDefault="00CA558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қоғамдық пікір мен санада мәдениет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идеяларды тарату және бекіту;</w:t>
      </w:r>
    </w:p>
    <w:p w:rsidR="00CA558C" w:rsidRPr="00407E4B" w:rsidRDefault="00CA558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әр түрлі бағдарламалар,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анықтамалықтар, нұсқаулықтар, оқу құралдарын әзірлеу;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CA558C" w:rsidRPr="00407E4B" w:rsidRDefault="00CA558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мәдениетаралық өзара іс-қимыл мен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мәдениетаралық құзыреттілікті оқыту тәсілдері ретінде мультимәдени тренингтерді өткізу;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CA558C" w:rsidRPr="00407E4B" w:rsidRDefault="00CA558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толеранттылық және мультимәдениеттілік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мәселелері бойынша зерттеу орталықтарын құру;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</w:p>
    <w:p w:rsidR="00CA558C" w:rsidRPr="00407E4B" w:rsidRDefault="00CA558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Қазақ еліндегі мультимәдениеттіліктің заңды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бағдарламасын ұсынатын құжатты ресми деңгейде тұжырымдау және қабылдау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D7B9C" w:rsidRPr="00407E4B" w:rsidRDefault="00CA558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Осылайша, үшінші мыңжылдықта әлем мәдениетаралық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проблемалардың жазықтығында жатқан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шешімдерді іздеумен бірге кірді. Көрсетілген қызмет саласы осы саладағы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одан әрі зерттеулердің қажеттілігі мен келешегін анықтайды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D7B9C" w:rsidRPr="00407E4B" w:rsidRDefault="00274579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Әр түрлі этникалық қауымдастықтардың мәдениаралық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өзара әрекеттесу процесі оның дамуының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ішкі және сыртқы ортасымен сипатталады. Өзінің имманентті заңдары бойынша дамып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келе жатқан диаспора мәдениетінің ішкі ортасы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өте гетерогенді және әртүрлі әсерлерге сезімтал, оның гетерогенділігі диаспора құрамында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этникалық мәдениеттің тасымалдаушысы ретінде жаңа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өкілдердің пайда болуымен байланысты, олар қалыптасқан дәстүрлерге, тілге, әдет-ғұрыпқа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және олардың пародиясының тарихына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әр түрлі байланысты. Диаспоралық мәдениеттің ішкі ортасының кез-келген әсеріне сезімталдық оның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сыртқы қоғамдық-мәдени құндылықтарды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>қаншалықты сіңіретініне немесе қабылдамайтынына байланысты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79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D7B9C" w:rsidRPr="00407E4B" w:rsidRDefault="00274579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CA558C" w:rsidRPr="00407E4B">
        <w:rPr>
          <w:rFonts w:ascii="Times New Roman" w:hAnsi="Times New Roman" w:cs="Times New Roman"/>
          <w:sz w:val="28"/>
          <w:szCs w:val="28"/>
          <w:lang w:val="kk-KZ"/>
        </w:rPr>
        <w:t>Этникалық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диаспоралары қоғамдастық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мүшелерінің шетелдік ортаға сәтті әлеуметтенуіне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ықпал етеді, жайлы өмір сүру және басқа этникалық топтармен өзара әрекеттесу үшін ерекше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>этномәдени атмосфера жасайды, мәдениетаралық диалогтың негізін құрайды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D7B9C" w:rsidRPr="00407E4B" w:rsidRDefault="00274579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E4B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>. Эмпирикалық материалды талдау және автор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жүргізген әлеуметтанулық зерттеулердің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нәтижелері </w:t>
      </w:r>
      <w:r w:rsidR="00CA558C" w:rsidRPr="00407E4B">
        <w:rPr>
          <w:rFonts w:ascii="Times New Roman" w:hAnsi="Times New Roman" w:cs="Times New Roman"/>
          <w:sz w:val="28"/>
          <w:szCs w:val="28"/>
          <w:lang w:val="kk-KZ"/>
        </w:rPr>
        <w:t>Этникалық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диаспораларының </w:t>
      </w:r>
      <w:r w:rsidR="00CA558C" w:rsidRPr="00407E4B">
        <w:rPr>
          <w:rFonts w:ascii="Times New Roman" w:hAnsi="Times New Roman" w:cs="Times New Roman"/>
          <w:sz w:val="28"/>
          <w:szCs w:val="28"/>
          <w:lang w:val="kk-KZ"/>
        </w:rPr>
        <w:t>БҚО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басқа этникалық қауымдастықтармен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мәдениаралық өзара әрекеттесу процестерінің дамуының негізгі тенденцияларын анықтауға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B976FB" w:rsidRPr="00B976F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>мүмкіндік берді</w:t>
      </w:r>
      <w:r w:rsidR="00B976FB" w:rsidRPr="00B976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[</w:t>
      </w:r>
      <w:r w:rsidR="00B976FB">
        <w:rPr>
          <w:rFonts w:ascii="Times New Roman" w:eastAsia="Times New Roman" w:hAnsi="Times New Roman" w:cs="Times New Roman"/>
          <w:sz w:val="28"/>
          <w:szCs w:val="28"/>
          <w:lang w:val="kk-KZ"/>
        </w:rPr>
        <w:t>82</w:t>
      </w:r>
      <w:r w:rsidR="00B976FB" w:rsidRPr="000024A8">
        <w:rPr>
          <w:rFonts w:ascii="Times New Roman" w:eastAsia="Times New Roman" w:hAnsi="Times New Roman" w:cs="Times New Roman"/>
          <w:sz w:val="28"/>
          <w:szCs w:val="28"/>
          <w:lang w:val="kk-KZ"/>
        </w:rPr>
        <w:t>]</w:t>
      </w:r>
      <w:r w:rsidR="00FD7B9C" w:rsidRPr="00407E4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D7B9C" w:rsidRPr="00407E4B" w:rsidRDefault="00FD7B9C" w:rsidP="00472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D7B9C" w:rsidRPr="00407E4B" w:rsidRDefault="00FD7B9C" w:rsidP="004728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p w:rsidR="00FD7B9C" w:rsidRPr="00407E4B" w:rsidRDefault="00FD7B9C" w:rsidP="004728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p w:rsidR="00FD7B9C" w:rsidRPr="00407E4B" w:rsidRDefault="00FD7B9C" w:rsidP="004728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p w:rsidR="00460917" w:rsidRPr="00407E4B" w:rsidRDefault="00460917" w:rsidP="004728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p w:rsidR="00460917" w:rsidRPr="00407E4B" w:rsidRDefault="00460917" w:rsidP="004728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p w:rsidR="00460917" w:rsidRPr="00407E4B" w:rsidRDefault="00460917" w:rsidP="004728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p w:rsidR="00460917" w:rsidRPr="00407E4B" w:rsidRDefault="00F265D5" w:rsidP="00F26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kk-KZ"/>
        </w:rPr>
      </w:pPr>
      <w:bookmarkStart w:id="0" w:name="_GoBack"/>
      <w:bookmarkEnd w:id="0"/>
      <w:r w:rsidRPr="00407E4B">
        <w:rPr>
          <w:rFonts w:ascii="Times New Roman" w:hAnsi="Times New Roman" w:cs="Times New Roman"/>
          <w:b/>
          <w:sz w:val="28"/>
          <w:szCs w:val="28"/>
        </w:rPr>
        <w:lastRenderedPageBreak/>
        <w:t>ПАЙДАЛАНЫЛҒАН ӘДЕБИЕТТЕР ТІЗІМІ</w:t>
      </w:r>
    </w:p>
    <w:p w:rsidR="00FD7B9C" w:rsidRPr="00407E4B" w:rsidRDefault="00FD7B9C" w:rsidP="00F265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</w:pP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pacing w:val="-24"/>
          <w:sz w:val="28"/>
          <w:szCs w:val="28"/>
        </w:rPr>
        <w:t>А</w:t>
      </w:r>
      <w:r w:rsidRPr="00407E4B">
        <w:rPr>
          <w:rFonts w:ascii="Times New Roman" w:hAnsi="Times New Roman" w:cs="Times New Roman"/>
          <w:sz w:val="28"/>
          <w:szCs w:val="28"/>
        </w:rPr>
        <w:t xml:space="preserve">бдулатипов Р. Национальные отношения и политика </w:t>
      </w:r>
      <w:proofErr w:type="gramStart"/>
      <w:r w:rsidRPr="00407E4B">
        <w:rPr>
          <w:rFonts w:ascii="Times New Roman" w:hAnsi="Times New Roman" w:cs="Times New Roman"/>
          <w:sz w:val="28"/>
          <w:szCs w:val="28"/>
        </w:rPr>
        <w:t>общественного .согласия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//</w:t>
      </w:r>
      <w:r w:rsidR="0047281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Этнополитические исследования. -1995. - №2. </w:t>
      </w:r>
      <w:r w:rsidR="00B570C0" w:rsidRPr="00407E4B">
        <w:rPr>
          <w:rFonts w:ascii="Times New Roman" w:hAnsi="Times New Roman" w:cs="Times New Roman"/>
          <w:sz w:val="28"/>
          <w:szCs w:val="28"/>
        </w:rPr>
        <w:t>–</w:t>
      </w:r>
      <w:r w:rsidR="002420AD">
        <w:rPr>
          <w:rFonts w:ascii="Times New Roman" w:hAnsi="Times New Roman" w:cs="Times New Roman"/>
          <w:sz w:val="28"/>
          <w:szCs w:val="28"/>
        </w:rPr>
        <w:t xml:space="preserve"> </w:t>
      </w:r>
      <w:r w:rsidR="002420A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420AD" w:rsidRPr="002420AD">
        <w:rPr>
          <w:rFonts w:ascii="Times New Roman" w:hAnsi="Times New Roman" w:cs="Times New Roman"/>
          <w:sz w:val="28"/>
          <w:szCs w:val="28"/>
        </w:rPr>
        <w:t xml:space="preserve">. </w:t>
      </w:r>
      <w:r w:rsidR="002420AD">
        <w:rPr>
          <w:rFonts w:ascii="Times New Roman" w:hAnsi="Times New Roman" w:cs="Times New Roman"/>
          <w:sz w:val="28"/>
          <w:szCs w:val="28"/>
        </w:rPr>
        <w:t>21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pacing w:val="-24"/>
          <w:sz w:val="28"/>
          <w:szCs w:val="28"/>
        </w:rPr>
        <w:t>А</w:t>
      </w:r>
      <w:r w:rsidRPr="00407E4B">
        <w:rPr>
          <w:rFonts w:ascii="Times New Roman" w:hAnsi="Times New Roman" w:cs="Times New Roman"/>
          <w:sz w:val="28"/>
          <w:szCs w:val="28"/>
        </w:rPr>
        <w:t xml:space="preserve">бдулатипов   Р.Г.   Государственное   регулирование   национальной политики. - М.: Мысль, 2001. </w:t>
      </w:r>
      <w:r w:rsidR="0047281E" w:rsidRPr="00407E4B">
        <w:rPr>
          <w:rFonts w:ascii="Times New Roman" w:hAnsi="Times New Roman" w:cs="Times New Roman"/>
          <w:sz w:val="28"/>
          <w:szCs w:val="28"/>
        </w:rPr>
        <w:t>–</w:t>
      </w:r>
      <w:r w:rsidR="0047281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205</w:t>
      </w:r>
      <w:r w:rsidR="0047281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20A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570C0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7281E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 xml:space="preserve">Абдулатипов </w:t>
      </w:r>
      <w:r w:rsidR="00460917" w:rsidRPr="00407E4B">
        <w:rPr>
          <w:rFonts w:ascii="Times New Roman" w:hAnsi="Times New Roman" w:cs="Times New Roman"/>
          <w:sz w:val="28"/>
          <w:szCs w:val="28"/>
        </w:rPr>
        <w:t>Р. Так уж устроена многоязыковая Россия (о национальной политике) // Российская газета. -1999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60917" w:rsidRPr="00407E4B">
        <w:rPr>
          <w:rFonts w:ascii="Times New Roman" w:hAnsi="Times New Roman" w:cs="Times New Roman"/>
          <w:sz w:val="28"/>
          <w:szCs w:val="28"/>
        </w:rPr>
        <w:t>январ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ь - </w:t>
      </w:r>
      <w:r w:rsidRPr="00407E4B">
        <w:rPr>
          <w:rFonts w:ascii="Times New Roman" w:hAnsi="Times New Roman" w:cs="Times New Roman"/>
          <w:sz w:val="28"/>
          <w:szCs w:val="28"/>
        </w:rPr>
        <w:t>26</w:t>
      </w:r>
      <w:r w:rsidR="00460917" w:rsidRPr="00407E4B">
        <w:rPr>
          <w:rFonts w:ascii="Times New Roman" w:hAnsi="Times New Roman" w:cs="Times New Roman"/>
          <w:sz w:val="28"/>
          <w:szCs w:val="28"/>
        </w:rPr>
        <w:t>.</w:t>
      </w:r>
      <w:r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570C0" w:rsidRPr="00407E4B">
        <w:rPr>
          <w:rFonts w:ascii="Times New Roman" w:hAnsi="Times New Roman" w:cs="Times New Roman"/>
          <w:sz w:val="28"/>
          <w:szCs w:val="28"/>
        </w:rPr>
        <w:t>–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2420AD">
        <w:rPr>
          <w:rFonts w:ascii="Times New Roman" w:hAnsi="Times New Roman" w:cs="Times New Roman"/>
          <w:sz w:val="28"/>
          <w:szCs w:val="28"/>
        </w:rPr>
        <w:t xml:space="preserve">С. </w:t>
      </w:r>
      <w:r w:rsidR="00460917" w:rsidRPr="00407E4B">
        <w:rPr>
          <w:rFonts w:ascii="Times New Roman" w:hAnsi="Times New Roman" w:cs="Times New Roman"/>
          <w:sz w:val="28"/>
          <w:szCs w:val="28"/>
        </w:rPr>
        <w:t>3</w:t>
      </w:r>
      <w:r w:rsidR="002420AD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7281E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eastAsia="Times New Roman" w:hAnsi="Times New Roman" w:cs="Times New Roman"/>
          <w:spacing w:val="-6"/>
          <w:sz w:val="28"/>
          <w:szCs w:val="28"/>
        </w:rPr>
        <w:t>Айрапетов В.</w:t>
      </w:r>
      <w:r w:rsidR="00460917" w:rsidRPr="00407E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С. Социальные проблемы вынужденной миграции (состояние и пути решения проблемы. На 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>материалах современной России)</w:t>
      </w:r>
      <w:r w:rsidR="00460917"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>: дис. ... канд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.</w:t>
      </w:r>
      <w:r w:rsidR="00460917"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филос. наук. 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- 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>М.</w:t>
      </w:r>
      <w:r w:rsidR="00460917"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: РГБ, 2005. 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="002420AD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–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="00460917"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>97</w:t>
      </w:r>
      <w:r w:rsidR="002420A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с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407E4B">
        <w:rPr>
          <w:rFonts w:ascii="Times New Roman" w:hAnsi="Times New Roman" w:cs="Times New Roman"/>
          <w:spacing w:val="-24"/>
          <w:sz w:val="28"/>
          <w:szCs w:val="28"/>
        </w:rPr>
        <w:t xml:space="preserve"> А</w:t>
      </w:r>
      <w:r w:rsidRPr="00407E4B">
        <w:rPr>
          <w:rFonts w:ascii="Times New Roman" w:hAnsi="Times New Roman" w:cs="Times New Roman"/>
          <w:sz w:val="28"/>
          <w:szCs w:val="28"/>
        </w:rPr>
        <w:t>лександренков Э.Г. «Этническое самосознание» или «Этническая идентичность»? //</w:t>
      </w:r>
      <w:r w:rsidR="0047281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Этнографическое обозрение. - 1996. - №3. </w:t>
      </w:r>
      <w:r w:rsidR="00B570C0" w:rsidRPr="00407E4B">
        <w:rPr>
          <w:rFonts w:ascii="Times New Roman" w:hAnsi="Times New Roman" w:cs="Times New Roman"/>
          <w:sz w:val="28"/>
          <w:szCs w:val="28"/>
        </w:rPr>
        <w:t>–</w:t>
      </w:r>
      <w:r w:rsidRPr="00407E4B">
        <w:rPr>
          <w:rFonts w:ascii="Times New Roman" w:hAnsi="Times New Roman" w:cs="Times New Roman"/>
          <w:sz w:val="28"/>
          <w:szCs w:val="28"/>
        </w:rPr>
        <w:t xml:space="preserve"> 21</w:t>
      </w:r>
      <w:r w:rsidR="00B570C0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E4B">
        <w:rPr>
          <w:rFonts w:ascii="Times New Roman" w:hAnsi="Times New Roman" w:cs="Times New Roman"/>
          <w:sz w:val="28"/>
          <w:szCs w:val="28"/>
        </w:rPr>
        <w:t>Алексахина</w:t>
      </w:r>
      <w:r w:rsidR="0047281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281E" w:rsidRPr="00407E4B">
        <w:rPr>
          <w:rFonts w:ascii="Times New Roman" w:hAnsi="Times New Roman" w:cs="Times New Roman"/>
          <w:sz w:val="28"/>
          <w:szCs w:val="28"/>
        </w:rPr>
        <w:t xml:space="preserve"> Н.</w:t>
      </w:r>
      <w:r w:rsidRPr="00407E4B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Тенденции в изменении национальной идентичности народов </w:t>
      </w:r>
      <w:r w:rsidR="0047281E" w:rsidRPr="00407E4B">
        <w:rPr>
          <w:rFonts w:ascii="Times New Roman" w:hAnsi="Times New Roman" w:cs="Times New Roman"/>
          <w:sz w:val="28"/>
          <w:szCs w:val="28"/>
        </w:rPr>
        <w:t>// Социс. - 1998. - №</w:t>
      </w:r>
      <w:r w:rsidRPr="00407E4B">
        <w:rPr>
          <w:rFonts w:ascii="Times New Roman" w:hAnsi="Times New Roman" w:cs="Times New Roman"/>
          <w:sz w:val="28"/>
          <w:szCs w:val="28"/>
        </w:rPr>
        <w:t xml:space="preserve">7. </w:t>
      </w:r>
      <w:r w:rsidR="00B570C0" w:rsidRPr="00407E4B">
        <w:rPr>
          <w:rFonts w:ascii="Times New Roman" w:hAnsi="Times New Roman" w:cs="Times New Roman"/>
          <w:sz w:val="28"/>
          <w:szCs w:val="28"/>
        </w:rPr>
        <w:t>–</w:t>
      </w:r>
      <w:r w:rsidR="00EF1551">
        <w:rPr>
          <w:rFonts w:ascii="Times New Roman" w:hAnsi="Times New Roman" w:cs="Times New Roman"/>
          <w:sz w:val="28"/>
          <w:szCs w:val="28"/>
        </w:rPr>
        <w:t xml:space="preserve"> С. </w:t>
      </w:r>
      <w:r w:rsidRPr="00407E4B">
        <w:rPr>
          <w:rFonts w:ascii="Times New Roman" w:hAnsi="Times New Roman" w:cs="Times New Roman"/>
          <w:sz w:val="28"/>
          <w:szCs w:val="28"/>
        </w:rPr>
        <w:t xml:space="preserve"> 49</w:t>
      </w:r>
      <w:r w:rsidR="00EF1551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Альбедиль</w:t>
      </w:r>
      <w:r w:rsidR="0047281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М. Женская энергия - основа семейных отношений в индуизме // Ази</w:t>
      </w:r>
      <w:r w:rsidR="0047281E" w:rsidRPr="00407E4B">
        <w:rPr>
          <w:rFonts w:ascii="Times New Roman" w:hAnsi="Times New Roman" w:cs="Times New Roman"/>
          <w:sz w:val="28"/>
          <w:szCs w:val="28"/>
        </w:rPr>
        <w:t>я и Африка сегодня. - 1993. - №</w:t>
      </w:r>
      <w:r w:rsidRPr="00407E4B">
        <w:rPr>
          <w:rFonts w:ascii="Times New Roman" w:hAnsi="Times New Roman" w:cs="Times New Roman"/>
          <w:sz w:val="28"/>
          <w:szCs w:val="28"/>
        </w:rPr>
        <w:t xml:space="preserve">3. </w:t>
      </w:r>
      <w:r w:rsidR="00B570C0" w:rsidRPr="00407E4B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</w:rPr>
        <w:t xml:space="preserve">С. </w:t>
      </w:r>
      <w:r w:rsidRPr="00407E4B">
        <w:rPr>
          <w:rFonts w:ascii="Times New Roman" w:hAnsi="Times New Roman" w:cs="Times New Roman"/>
          <w:sz w:val="28"/>
          <w:szCs w:val="28"/>
        </w:rPr>
        <w:t>72</w:t>
      </w:r>
      <w:r w:rsidR="00EF1551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Антология культуры Интерпретации культур</w:t>
      </w:r>
      <w:r w:rsidR="00626059" w:rsidRPr="00407E4B">
        <w:rPr>
          <w:rFonts w:ascii="Times New Roman" w:hAnsi="Times New Roman" w:cs="Times New Roman"/>
          <w:sz w:val="28"/>
          <w:szCs w:val="28"/>
        </w:rPr>
        <w:t>ы / сост. Л.</w:t>
      </w:r>
      <w:r w:rsidR="0047281E" w:rsidRPr="00407E4B">
        <w:rPr>
          <w:rFonts w:ascii="Times New Roman" w:hAnsi="Times New Roman" w:cs="Times New Roman"/>
          <w:sz w:val="28"/>
          <w:szCs w:val="28"/>
        </w:rPr>
        <w:t xml:space="preserve">А. Мостова. - </w:t>
      </w:r>
      <w:proofErr w:type="gramStart"/>
      <w:r w:rsidR="0047281E" w:rsidRPr="00407E4B">
        <w:rPr>
          <w:rFonts w:ascii="Times New Roman" w:hAnsi="Times New Roman" w:cs="Times New Roman"/>
          <w:sz w:val="28"/>
          <w:szCs w:val="28"/>
        </w:rPr>
        <w:t>СПб.</w:t>
      </w:r>
      <w:r w:rsidRPr="00407E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Университетская книга, 1997.</w:t>
      </w:r>
      <w:r w:rsidR="0047281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47281E" w:rsidRPr="00407E4B">
        <w:rPr>
          <w:rFonts w:ascii="Times New Roman" w:hAnsi="Times New Roman" w:cs="Times New Roman"/>
          <w:sz w:val="28"/>
          <w:szCs w:val="28"/>
        </w:rPr>
        <w:t>Т.</w:t>
      </w:r>
      <w:r w:rsidR="0047281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281E" w:rsidRPr="00407E4B">
        <w:rPr>
          <w:rFonts w:ascii="Times New Roman" w:hAnsi="Times New Roman" w:cs="Times New Roman"/>
          <w:sz w:val="28"/>
          <w:szCs w:val="28"/>
        </w:rPr>
        <w:t xml:space="preserve">1. </w:t>
      </w:r>
      <w:r w:rsidRPr="00407E4B">
        <w:rPr>
          <w:rFonts w:ascii="Times New Roman" w:hAnsi="Times New Roman" w:cs="Times New Roman"/>
          <w:sz w:val="28"/>
          <w:szCs w:val="28"/>
        </w:rPr>
        <w:t xml:space="preserve">- 728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Антология культурологической мысли / авт. - сост. С. П.</w:t>
      </w:r>
      <w:r w:rsidR="0047281E" w:rsidRPr="00407E4B">
        <w:rPr>
          <w:rFonts w:ascii="Times New Roman" w:hAnsi="Times New Roman" w:cs="Times New Roman"/>
          <w:sz w:val="28"/>
          <w:szCs w:val="28"/>
        </w:rPr>
        <w:t xml:space="preserve"> Мамонтов, А. С. Мамонтов. - М.</w:t>
      </w:r>
      <w:r w:rsidRPr="00407E4B">
        <w:rPr>
          <w:rFonts w:ascii="Times New Roman" w:hAnsi="Times New Roman" w:cs="Times New Roman"/>
          <w:sz w:val="28"/>
          <w:szCs w:val="28"/>
        </w:rPr>
        <w:t xml:space="preserve">: Изд-во РОУ, 1996. - 352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pacing w:val="-24"/>
          <w:sz w:val="28"/>
          <w:szCs w:val="28"/>
        </w:rPr>
        <w:t>А</w:t>
      </w:r>
      <w:r w:rsidRPr="00407E4B">
        <w:rPr>
          <w:rFonts w:ascii="Times New Roman" w:hAnsi="Times New Roman" w:cs="Times New Roman"/>
          <w:sz w:val="28"/>
          <w:szCs w:val="28"/>
        </w:rPr>
        <w:t>рутюнов С.А. Диаспора - это процесс //</w:t>
      </w:r>
      <w:r w:rsidR="0047281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Этнографическое обозрение. -2000. </w:t>
      </w:r>
      <w:r w:rsidR="0047281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407E4B">
        <w:rPr>
          <w:rFonts w:ascii="Times New Roman" w:hAnsi="Times New Roman" w:cs="Times New Roman"/>
          <w:sz w:val="28"/>
          <w:szCs w:val="28"/>
        </w:rPr>
        <w:t xml:space="preserve">№2. </w:t>
      </w:r>
      <w:r w:rsidR="00B570C0" w:rsidRPr="00407E4B">
        <w:rPr>
          <w:rFonts w:ascii="Times New Roman" w:hAnsi="Times New Roman" w:cs="Times New Roman"/>
          <w:sz w:val="28"/>
          <w:szCs w:val="28"/>
        </w:rPr>
        <w:t>–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</w:rPr>
        <w:t xml:space="preserve">С. </w:t>
      </w:r>
      <w:r w:rsidRPr="00407E4B">
        <w:rPr>
          <w:rFonts w:ascii="Times New Roman" w:hAnsi="Times New Roman" w:cs="Times New Roman"/>
          <w:sz w:val="28"/>
          <w:szCs w:val="28"/>
        </w:rPr>
        <w:t>77</w:t>
      </w:r>
      <w:r w:rsidR="00EF1551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407E4B">
        <w:rPr>
          <w:rFonts w:ascii="Times New Roman" w:hAnsi="Times New Roman" w:cs="Times New Roman"/>
          <w:spacing w:val="-24"/>
          <w:sz w:val="28"/>
          <w:szCs w:val="28"/>
        </w:rPr>
        <w:t xml:space="preserve"> А</w:t>
      </w:r>
      <w:r w:rsidRPr="00407E4B">
        <w:rPr>
          <w:rFonts w:ascii="Times New Roman" w:hAnsi="Times New Roman" w:cs="Times New Roman"/>
          <w:sz w:val="28"/>
          <w:szCs w:val="28"/>
        </w:rPr>
        <w:t>рутюнян Ю.В., Дробижева Л.М., Кондратьев B.C., Сусоколов А.А. Этносоциология: цели, методы и некоторые результаты исследования. - М.: Наука, 1984.</w:t>
      </w:r>
      <w:r w:rsidR="0047281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-</w:t>
      </w:r>
      <w:r w:rsidR="0047281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256</w:t>
      </w:r>
      <w:r w:rsidR="0047281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pacing w:val="-24"/>
          <w:sz w:val="28"/>
          <w:szCs w:val="28"/>
        </w:rPr>
        <w:t>А</w:t>
      </w:r>
      <w:r w:rsidRPr="00407E4B">
        <w:rPr>
          <w:rFonts w:ascii="Times New Roman" w:hAnsi="Times New Roman" w:cs="Times New Roman"/>
          <w:sz w:val="28"/>
          <w:szCs w:val="28"/>
        </w:rPr>
        <w:t>ствацатурова М.А. Диаспоры в Российской Федерации, формирование и управление</w:t>
      </w:r>
      <w:r w:rsidR="0047281E" w:rsidRPr="00407E4B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47281E" w:rsidRPr="00407E4B">
        <w:rPr>
          <w:rFonts w:ascii="Times New Roman" w:hAnsi="Times New Roman" w:cs="Times New Roman"/>
          <w:sz w:val="28"/>
          <w:szCs w:val="28"/>
        </w:rPr>
        <w:t>н</w:t>
      </w:r>
      <w:r w:rsidRPr="00407E4B">
        <w:rPr>
          <w:rFonts w:ascii="Times New Roman" w:hAnsi="Times New Roman" w:cs="Times New Roman"/>
          <w:sz w:val="28"/>
          <w:szCs w:val="28"/>
        </w:rPr>
        <w:t xml:space="preserve">а материалах </w:t>
      </w:r>
      <w:proofErr w:type="gramStart"/>
      <w:r w:rsidRPr="00407E4B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региона</w:t>
      </w:r>
      <w:r w:rsidR="0047281E" w:rsidRPr="00407E4B">
        <w:rPr>
          <w:rFonts w:ascii="Times New Roman" w:hAnsi="Times New Roman" w:cs="Times New Roman"/>
          <w:sz w:val="28"/>
          <w:szCs w:val="28"/>
        </w:rPr>
        <w:t>)</w:t>
      </w:r>
      <w:r w:rsidRPr="00407E4B">
        <w:rPr>
          <w:rFonts w:ascii="Times New Roman" w:hAnsi="Times New Roman" w:cs="Times New Roman"/>
          <w:sz w:val="28"/>
          <w:szCs w:val="28"/>
        </w:rPr>
        <w:t xml:space="preserve">: </w:t>
      </w:r>
      <w:r w:rsidR="0047281E" w:rsidRPr="00407E4B">
        <w:rPr>
          <w:rFonts w:ascii="Times New Roman" w:hAnsi="Times New Roman" w:cs="Times New Roman"/>
          <w:sz w:val="28"/>
          <w:szCs w:val="28"/>
        </w:rPr>
        <w:t>д</w:t>
      </w:r>
      <w:r w:rsidRPr="00407E4B">
        <w:rPr>
          <w:rFonts w:ascii="Times New Roman" w:hAnsi="Times New Roman" w:cs="Times New Roman"/>
          <w:sz w:val="28"/>
          <w:szCs w:val="28"/>
        </w:rPr>
        <w:t>ис.</w:t>
      </w:r>
      <w:r w:rsidR="0047281E" w:rsidRPr="00407E4B">
        <w:rPr>
          <w:rFonts w:ascii="Times New Roman" w:hAnsi="Times New Roman" w:cs="Times New Roman"/>
          <w:sz w:val="28"/>
          <w:szCs w:val="28"/>
        </w:rPr>
        <w:t xml:space="preserve">   … 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47281E" w:rsidRPr="00407E4B">
        <w:rPr>
          <w:rFonts w:ascii="Times New Roman" w:hAnsi="Times New Roman" w:cs="Times New Roman"/>
          <w:sz w:val="28"/>
          <w:szCs w:val="28"/>
        </w:rPr>
        <w:t>док.</w:t>
      </w:r>
      <w:r w:rsidRPr="00407E4B">
        <w:rPr>
          <w:rFonts w:ascii="Times New Roman" w:hAnsi="Times New Roman" w:cs="Times New Roman"/>
          <w:sz w:val="28"/>
          <w:szCs w:val="28"/>
        </w:rPr>
        <w:t xml:space="preserve"> полит</w:t>
      </w:r>
      <w:r w:rsidR="0047281E" w:rsidRPr="00407E4B">
        <w:rPr>
          <w:rFonts w:ascii="Times New Roman" w:hAnsi="Times New Roman" w:cs="Times New Roman"/>
          <w:sz w:val="28"/>
          <w:szCs w:val="28"/>
        </w:rPr>
        <w:t>.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47281E" w:rsidRPr="00407E4B">
        <w:rPr>
          <w:rFonts w:ascii="Times New Roman" w:hAnsi="Times New Roman" w:cs="Times New Roman"/>
          <w:sz w:val="28"/>
          <w:szCs w:val="28"/>
        </w:rPr>
        <w:t>н</w:t>
      </w:r>
      <w:r w:rsidRPr="00407E4B">
        <w:rPr>
          <w:rFonts w:ascii="Times New Roman" w:hAnsi="Times New Roman" w:cs="Times New Roman"/>
          <w:sz w:val="28"/>
          <w:szCs w:val="28"/>
        </w:rPr>
        <w:t>аук</w:t>
      </w:r>
      <w:r w:rsidR="0047281E" w:rsidRPr="00407E4B">
        <w:rPr>
          <w:rFonts w:ascii="Times New Roman" w:hAnsi="Times New Roman" w:cs="Times New Roman"/>
          <w:sz w:val="28"/>
          <w:szCs w:val="28"/>
        </w:rPr>
        <w:t>.</w:t>
      </w:r>
      <w:r w:rsidRPr="00407E4B">
        <w:rPr>
          <w:rFonts w:ascii="Times New Roman" w:hAnsi="Times New Roman" w:cs="Times New Roman"/>
          <w:sz w:val="28"/>
          <w:szCs w:val="28"/>
        </w:rPr>
        <w:t xml:space="preserve"> - М.: РГБ, 2003.</w:t>
      </w:r>
      <w:r w:rsidR="0047281E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B570C0" w:rsidRPr="00407E4B">
        <w:rPr>
          <w:rFonts w:ascii="Times New Roman" w:hAnsi="Times New Roman" w:cs="Times New Roman"/>
          <w:sz w:val="28"/>
          <w:szCs w:val="28"/>
        </w:rPr>
        <w:t xml:space="preserve">– 533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="0047281E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E4B">
        <w:rPr>
          <w:rFonts w:ascii="Times New Roman" w:hAnsi="Times New Roman" w:cs="Times New Roman"/>
          <w:sz w:val="28"/>
          <w:szCs w:val="28"/>
        </w:rPr>
        <w:t>Батура</w:t>
      </w:r>
      <w:r w:rsidR="0047281E" w:rsidRPr="00407E4B">
        <w:rPr>
          <w:rFonts w:ascii="Times New Roman" w:hAnsi="Times New Roman" w:cs="Times New Roman"/>
          <w:sz w:val="28"/>
          <w:szCs w:val="28"/>
        </w:rPr>
        <w:t xml:space="preserve">  А.</w:t>
      </w:r>
      <w:r w:rsidRPr="00407E4B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Традиция как философско-культурологическая категория и её </w:t>
      </w:r>
      <w:r w:rsidR="0047281E" w:rsidRPr="00407E4B">
        <w:rPr>
          <w:rFonts w:ascii="Times New Roman" w:hAnsi="Times New Roman" w:cs="Times New Roman"/>
          <w:sz w:val="28"/>
          <w:szCs w:val="28"/>
        </w:rPr>
        <w:t>социально-адаптационные функции</w:t>
      </w:r>
      <w:r w:rsidRPr="00407E4B">
        <w:rPr>
          <w:rFonts w:ascii="Times New Roman" w:hAnsi="Times New Roman" w:cs="Times New Roman"/>
          <w:sz w:val="28"/>
          <w:szCs w:val="28"/>
        </w:rPr>
        <w:t xml:space="preserve">: автореф. </w:t>
      </w:r>
      <w:r w:rsidR="0047281E" w:rsidRPr="00407E4B">
        <w:rPr>
          <w:rFonts w:ascii="Times New Roman" w:hAnsi="Times New Roman" w:cs="Times New Roman"/>
          <w:sz w:val="28"/>
          <w:szCs w:val="28"/>
        </w:rPr>
        <w:t xml:space="preserve">  </w:t>
      </w:r>
      <w:r w:rsidRPr="00407E4B">
        <w:rPr>
          <w:rFonts w:ascii="Times New Roman" w:hAnsi="Times New Roman" w:cs="Times New Roman"/>
          <w:sz w:val="28"/>
          <w:szCs w:val="28"/>
        </w:rPr>
        <w:t xml:space="preserve"> ... </w:t>
      </w:r>
      <w:r w:rsidR="0047281E" w:rsidRPr="00407E4B">
        <w:rPr>
          <w:rFonts w:ascii="Times New Roman" w:hAnsi="Times New Roman" w:cs="Times New Roman"/>
          <w:sz w:val="28"/>
          <w:szCs w:val="28"/>
        </w:rPr>
        <w:t xml:space="preserve">  </w:t>
      </w:r>
      <w:r w:rsidRPr="00407E4B">
        <w:rPr>
          <w:rFonts w:ascii="Times New Roman" w:hAnsi="Times New Roman" w:cs="Times New Roman"/>
          <w:sz w:val="28"/>
          <w:szCs w:val="28"/>
        </w:rPr>
        <w:t xml:space="preserve">канд. филос. наук. - Краснодар, 2000. - 21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Байбурин</w:t>
      </w:r>
      <w:r w:rsidR="0047281E" w:rsidRPr="00407E4B">
        <w:rPr>
          <w:rFonts w:ascii="Times New Roman" w:hAnsi="Times New Roman" w:cs="Times New Roman"/>
          <w:sz w:val="28"/>
          <w:szCs w:val="28"/>
        </w:rPr>
        <w:t xml:space="preserve"> А.</w:t>
      </w:r>
      <w:r w:rsidRPr="00407E4B">
        <w:rPr>
          <w:rFonts w:ascii="Times New Roman" w:hAnsi="Times New Roman" w:cs="Times New Roman"/>
          <w:sz w:val="28"/>
          <w:szCs w:val="28"/>
        </w:rPr>
        <w:t>К.</w:t>
      </w:r>
      <w:r w:rsidR="0047281E" w:rsidRPr="00407E4B">
        <w:rPr>
          <w:rFonts w:ascii="Times New Roman" w:hAnsi="Times New Roman" w:cs="Times New Roman"/>
          <w:sz w:val="28"/>
          <w:szCs w:val="28"/>
        </w:rPr>
        <w:t xml:space="preserve"> Ритуал в традиционной культуре</w:t>
      </w:r>
      <w:r w:rsidRPr="00407E4B">
        <w:rPr>
          <w:rFonts w:ascii="Times New Roman" w:hAnsi="Times New Roman" w:cs="Times New Roman"/>
          <w:sz w:val="28"/>
          <w:szCs w:val="28"/>
        </w:rPr>
        <w:t xml:space="preserve">: (структурно-семантический анализ </w:t>
      </w:r>
      <w:proofErr w:type="gramStart"/>
      <w:r w:rsidRPr="00407E4B">
        <w:rPr>
          <w:rFonts w:ascii="Times New Roman" w:hAnsi="Times New Roman" w:cs="Times New Roman"/>
          <w:sz w:val="28"/>
          <w:szCs w:val="28"/>
        </w:rPr>
        <w:t>восточно-славянских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обрядов).</w:t>
      </w:r>
      <w:r w:rsidR="0047281E" w:rsidRPr="00407E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EF1551">
        <w:rPr>
          <w:rFonts w:ascii="Times New Roman" w:hAnsi="Times New Roman" w:cs="Times New Roman"/>
          <w:sz w:val="28"/>
          <w:szCs w:val="28"/>
        </w:rPr>
        <w:t>Спб.</w:t>
      </w:r>
      <w:r w:rsidR="0047281E" w:rsidRPr="00407E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7281E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B570C0" w:rsidRPr="00407E4B">
        <w:rPr>
          <w:rFonts w:ascii="Times New Roman" w:hAnsi="Times New Roman" w:cs="Times New Roman"/>
          <w:sz w:val="28"/>
          <w:szCs w:val="28"/>
        </w:rPr>
        <w:t>Наука</w:t>
      </w:r>
      <w:r w:rsidR="0047281E" w:rsidRPr="00407E4B">
        <w:rPr>
          <w:rFonts w:ascii="Times New Roman" w:hAnsi="Times New Roman" w:cs="Times New Roman"/>
          <w:sz w:val="28"/>
          <w:szCs w:val="28"/>
        </w:rPr>
        <w:t>,</w:t>
      </w:r>
      <w:r w:rsidR="00B570C0" w:rsidRPr="00407E4B">
        <w:rPr>
          <w:rFonts w:ascii="Times New Roman" w:hAnsi="Times New Roman" w:cs="Times New Roman"/>
          <w:sz w:val="28"/>
          <w:szCs w:val="28"/>
        </w:rPr>
        <w:t xml:space="preserve"> 1993</w:t>
      </w:r>
      <w:r w:rsidR="0047281E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B570C0" w:rsidRPr="00407E4B">
        <w:rPr>
          <w:rFonts w:ascii="Times New Roman" w:hAnsi="Times New Roman" w:cs="Times New Roman"/>
          <w:sz w:val="28"/>
          <w:szCs w:val="28"/>
        </w:rPr>
        <w:t>–</w:t>
      </w:r>
      <w:r w:rsidR="0047281E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B570C0" w:rsidRPr="00407E4B">
        <w:rPr>
          <w:rFonts w:ascii="Times New Roman" w:hAnsi="Times New Roman" w:cs="Times New Roman"/>
          <w:sz w:val="28"/>
          <w:szCs w:val="28"/>
        </w:rPr>
        <w:t xml:space="preserve">240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="00B570C0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407E4B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Бердяев Н. Философия неравенства. - М.: </w:t>
      </w:r>
      <w:r w:rsidR="00B570C0" w:rsidRPr="00407E4B">
        <w:rPr>
          <w:rFonts w:ascii="Times New Roman" w:hAnsi="Times New Roman" w:cs="Times New Roman"/>
          <w:sz w:val="28"/>
          <w:szCs w:val="28"/>
        </w:rPr>
        <w:t>ИРЦ</w:t>
      </w:r>
      <w:r w:rsidRPr="00407E4B">
        <w:rPr>
          <w:rFonts w:ascii="Times New Roman" w:hAnsi="Times New Roman" w:cs="Times New Roman"/>
          <w:sz w:val="28"/>
          <w:szCs w:val="28"/>
        </w:rPr>
        <w:t xml:space="preserve">, </w:t>
      </w:r>
      <w:r w:rsidR="00B570C0" w:rsidRPr="00407E4B">
        <w:rPr>
          <w:rFonts w:ascii="Times New Roman" w:hAnsi="Times New Roman" w:cs="Times New Roman"/>
          <w:sz w:val="28"/>
          <w:szCs w:val="28"/>
        </w:rPr>
        <w:t>2012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  <w:r w:rsidR="0047281E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B570C0" w:rsidRPr="00407E4B">
        <w:rPr>
          <w:rFonts w:ascii="Times New Roman" w:hAnsi="Times New Roman" w:cs="Times New Roman"/>
          <w:sz w:val="28"/>
          <w:szCs w:val="28"/>
        </w:rPr>
        <w:t>–</w:t>
      </w:r>
      <w:r w:rsidR="0047281E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B570C0" w:rsidRPr="00407E4B">
        <w:rPr>
          <w:rFonts w:ascii="Times New Roman" w:hAnsi="Times New Roman" w:cs="Times New Roman"/>
          <w:sz w:val="28"/>
          <w:szCs w:val="28"/>
        </w:rPr>
        <w:t xml:space="preserve">625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="0047281E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407E4B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Большой энциклопедический словарь</w:t>
      </w:r>
      <w:r w:rsidR="0047281E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/</w:t>
      </w:r>
      <w:r w:rsidR="0047281E" w:rsidRPr="00407E4B">
        <w:rPr>
          <w:rFonts w:ascii="Times New Roman" w:hAnsi="Times New Roman" w:cs="Times New Roman"/>
          <w:sz w:val="28"/>
          <w:szCs w:val="28"/>
        </w:rPr>
        <w:t xml:space="preserve"> гл</w:t>
      </w:r>
      <w:r w:rsidRPr="00407E4B">
        <w:rPr>
          <w:rFonts w:ascii="Times New Roman" w:hAnsi="Times New Roman" w:cs="Times New Roman"/>
          <w:sz w:val="28"/>
          <w:szCs w:val="28"/>
        </w:rPr>
        <w:t xml:space="preserve">. ред. Прохоров A.M. </w:t>
      </w:r>
      <w:r w:rsidR="0047281E" w:rsidRPr="00407E4B">
        <w:rPr>
          <w:rFonts w:ascii="Times New Roman" w:hAnsi="Times New Roman" w:cs="Times New Roman"/>
          <w:sz w:val="28"/>
          <w:szCs w:val="28"/>
        </w:rPr>
        <w:t>- 2-е изд. - М.: Большая Российская энциклопедия</w:t>
      </w:r>
      <w:r w:rsidRPr="00407E4B">
        <w:rPr>
          <w:rFonts w:ascii="Times New Roman" w:hAnsi="Times New Roman" w:cs="Times New Roman"/>
          <w:sz w:val="28"/>
          <w:szCs w:val="28"/>
        </w:rPr>
        <w:t xml:space="preserve">, 1998. </w:t>
      </w:r>
      <w:r w:rsidR="0047281E" w:rsidRPr="00407E4B">
        <w:rPr>
          <w:rFonts w:ascii="Times New Roman" w:hAnsi="Times New Roman" w:cs="Times New Roman"/>
          <w:sz w:val="28"/>
          <w:szCs w:val="28"/>
        </w:rPr>
        <w:t>–</w:t>
      </w:r>
      <w:r w:rsidRPr="00407E4B">
        <w:rPr>
          <w:rFonts w:ascii="Times New Roman" w:hAnsi="Times New Roman" w:cs="Times New Roman"/>
          <w:sz w:val="28"/>
          <w:szCs w:val="28"/>
        </w:rPr>
        <w:t xml:space="preserve"> 1456</w:t>
      </w:r>
      <w:r w:rsidR="0047281E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7281E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>Борисов   А.</w:t>
      </w:r>
      <w:r w:rsidR="00460917"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А.   </w:t>
      </w:r>
      <w:proofErr w:type="gramStart"/>
      <w:r w:rsidR="00460917"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Мультикультурализм:   </w:t>
      </w:r>
      <w:proofErr w:type="gramEnd"/>
      <w:r w:rsidR="00460917"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>американски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й   опыт   и   Россия.     </w:t>
      </w:r>
      <w:r w:rsidR="00460917"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Мультикультурализм   и </w:t>
      </w:r>
      <w:r w:rsidR="00460917" w:rsidRPr="00407E4B">
        <w:rPr>
          <w:rFonts w:ascii="Times New Roman" w:eastAsia="Times New Roman" w:hAnsi="Times New Roman" w:cs="Times New Roman"/>
          <w:sz w:val="28"/>
          <w:szCs w:val="28"/>
        </w:rPr>
        <w:t xml:space="preserve">этнокультурные процессы в меняющемся мире. </w:t>
      </w:r>
      <w:r w:rsidRPr="00407E4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60917" w:rsidRPr="00407E4B">
        <w:rPr>
          <w:rFonts w:ascii="Times New Roman" w:eastAsia="Times New Roman" w:hAnsi="Times New Roman" w:cs="Times New Roman"/>
          <w:sz w:val="28"/>
          <w:szCs w:val="28"/>
        </w:rPr>
        <w:t xml:space="preserve">М., 2003. </w:t>
      </w:r>
      <w:r w:rsidR="00B570C0" w:rsidRPr="00407E4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60917" w:rsidRPr="00407E4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B570C0" w:rsidRPr="00407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60917" w:rsidRPr="00407E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0917" w:rsidRPr="00407E4B" w:rsidRDefault="0047281E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</w:rPr>
        <w:t>Борисов   А.</w:t>
      </w:r>
      <w:r w:rsidR="00460917" w:rsidRPr="00407E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А.    </w:t>
      </w:r>
      <w:proofErr w:type="gramStart"/>
      <w:r w:rsidR="00460917" w:rsidRPr="00407E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Мультикультурализм:   </w:t>
      </w:r>
      <w:proofErr w:type="gramEnd"/>
      <w:r w:rsidR="00460917" w:rsidRPr="00407E4B">
        <w:rPr>
          <w:rFonts w:ascii="Times New Roman" w:eastAsia="Times New Roman" w:hAnsi="Times New Roman" w:cs="Times New Roman"/>
          <w:spacing w:val="-4"/>
          <w:sz w:val="28"/>
          <w:szCs w:val="28"/>
        </w:rPr>
        <w:t>американский   опыт   и   Россия</w:t>
      </w:r>
      <w:r w:rsidR="007C1C67" w:rsidRPr="00407E4B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  <w:r w:rsidR="00460917" w:rsidRPr="00407E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 Мультикультурализм    и </w:t>
      </w:r>
      <w:r w:rsidR="00460917" w:rsidRPr="00407E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этнокультурные процессы в меняющемся мире: исследовательские подходы и интерпретация. </w:t>
      </w:r>
      <w:r w:rsidR="007C1C67" w:rsidRPr="00407E4B">
        <w:rPr>
          <w:rFonts w:ascii="Times New Roman" w:eastAsia="Times New Roman" w:hAnsi="Times New Roman" w:cs="Times New Roman"/>
          <w:spacing w:val="-6"/>
          <w:sz w:val="28"/>
          <w:szCs w:val="28"/>
        </w:rPr>
        <w:t>- М.</w:t>
      </w:r>
      <w:r w:rsidR="00460917" w:rsidRPr="00407E4B">
        <w:rPr>
          <w:rFonts w:ascii="Times New Roman" w:eastAsia="Times New Roman" w:hAnsi="Times New Roman" w:cs="Times New Roman"/>
          <w:spacing w:val="-6"/>
          <w:sz w:val="28"/>
          <w:szCs w:val="28"/>
        </w:rPr>
        <w:t>: Аспект-</w:t>
      </w:r>
      <w:r w:rsidR="00460917" w:rsidRPr="00407E4B">
        <w:rPr>
          <w:rFonts w:ascii="Times New Roman" w:eastAsia="Times New Roman" w:hAnsi="Times New Roman" w:cs="Times New Roman"/>
          <w:sz w:val="28"/>
          <w:szCs w:val="28"/>
        </w:rPr>
        <w:t xml:space="preserve">Пресс, 2003. </w:t>
      </w:r>
      <w:r w:rsidR="00EF155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C1C67" w:rsidRPr="00407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407E4B" w:rsidRPr="00407E4B">
        <w:rPr>
          <w:rFonts w:ascii="Times New Roman" w:eastAsia="Times New Roman" w:hAnsi="Times New Roman" w:cs="Times New Roman"/>
          <w:sz w:val="28"/>
          <w:szCs w:val="28"/>
        </w:rPr>
        <w:t>8</w:t>
      </w:r>
      <w:r w:rsidR="00460917" w:rsidRPr="00407E4B">
        <w:rPr>
          <w:rFonts w:ascii="Times New Roman" w:eastAsia="Times New Roman" w:hAnsi="Times New Roman" w:cs="Times New Roman"/>
          <w:sz w:val="28"/>
          <w:szCs w:val="28"/>
        </w:rPr>
        <w:t>-30</w:t>
      </w:r>
      <w:r w:rsidR="00EF15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917" w:rsidRPr="00407E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lastRenderedPageBreak/>
        <w:t xml:space="preserve">Бромлей Ю.В. Этнос и этнография. - М.: Паука, 1973. </w:t>
      </w:r>
      <w:r w:rsidR="007C1C67" w:rsidRPr="00407E4B">
        <w:rPr>
          <w:rFonts w:ascii="Times New Roman" w:hAnsi="Times New Roman" w:cs="Times New Roman"/>
          <w:sz w:val="28"/>
          <w:szCs w:val="28"/>
        </w:rPr>
        <w:t>–</w:t>
      </w:r>
      <w:r w:rsidRPr="00407E4B">
        <w:rPr>
          <w:rFonts w:ascii="Times New Roman" w:hAnsi="Times New Roman" w:cs="Times New Roman"/>
          <w:sz w:val="28"/>
          <w:szCs w:val="28"/>
        </w:rPr>
        <w:t xml:space="preserve"> 283</w:t>
      </w:r>
      <w:r w:rsidR="007C1C6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407E4B">
        <w:rPr>
          <w:rFonts w:ascii="Times New Roman" w:hAnsi="Times New Roman" w:cs="Times New Roman"/>
          <w:spacing w:val="-24"/>
          <w:sz w:val="28"/>
          <w:szCs w:val="28"/>
        </w:rPr>
        <w:t xml:space="preserve"> Б</w:t>
      </w:r>
      <w:r w:rsidRPr="00407E4B">
        <w:rPr>
          <w:rFonts w:ascii="Times New Roman" w:hAnsi="Times New Roman" w:cs="Times New Roman"/>
          <w:sz w:val="28"/>
          <w:szCs w:val="28"/>
        </w:rPr>
        <w:t>убашвили Г.Э. Политика современных государств в отношении зарубежных диаспор</w:t>
      </w:r>
      <w:r w:rsidR="007C1C67" w:rsidRPr="00407E4B">
        <w:rPr>
          <w:rFonts w:ascii="Times New Roman" w:hAnsi="Times New Roman" w:cs="Times New Roman"/>
          <w:sz w:val="28"/>
          <w:szCs w:val="28"/>
        </w:rPr>
        <w:t>: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7C1C67" w:rsidRPr="00407E4B">
        <w:rPr>
          <w:rFonts w:ascii="Times New Roman" w:hAnsi="Times New Roman" w:cs="Times New Roman"/>
          <w:sz w:val="28"/>
          <w:szCs w:val="28"/>
        </w:rPr>
        <w:t>д</w:t>
      </w:r>
      <w:r w:rsidRPr="00407E4B">
        <w:rPr>
          <w:rFonts w:ascii="Times New Roman" w:hAnsi="Times New Roman" w:cs="Times New Roman"/>
          <w:sz w:val="28"/>
          <w:szCs w:val="28"/>
        </w:rPr>
        <w:t xml:space="preserve">ис. </w:t>
      </w:r>
      <w:r w:rsidR="007C1C67" w:rsidRPr="00407E4B">
        <w:rPr>
          <w:rFonts w:ascii="Times New Roman" w:hAnsi="Times New Roman" w:cs="Times New Roman"/>
          <w:sz w:val="28"/>
          <w:szCs w:val="28"/>
        </w:rPr>
        <w:t xml:space="preserve">   …   </w:t>
      </w:r>
      <w:r w:rsidRPr="00407E4B">
        <w:rPr>
          <w:rFonts w:ascii="Times New Roman" w:hAnsi="Times New Roman" w:cs="Times New Roman"/>
          <w:sz w:val="28"/>
          <w:szCs w:val="28"/>
        </w:rPr>
        <w:t>к</w:t>
      </w:r>
      <w:r w:rsidR="007C1C67" w:rsidRPr="00407E4B">
        <w:rPr>
          <w:rFonts w:ascii="Times New Roman" w:hAnsi="Times New Roman" w:cs="Times New Roman"/>
          <w:sz w:val="28"/>
          <w:szCs w:val="28"/>
        </w:rPr>
        <w:t>анд</w:t>
      </w:r>
      <w:r w:rsidRPr="00407E4B">
        <w:rPr>
          <w:rFonts w:ascii="Times New Roman" w:hAnsi="Times New Roman" w:cs="Times New Roman"/>
          <w:sz w:val="28"/>
          <w:szCs w:val="28"/>
        </w:rPr>
        <w:t>. полит</w:t>
      </w:r>
      <w:r w:rsidR="007C1C67" w:rsidRPr="00407E4B">
        <w:rPr>
          <w:rFonts w:ascii="Times New Roman" w:hAnsi="Times New Roman" w:cs="Times New Roman"/>
          <w:sz w:val="28"/>
          <w:szCs w:val="28"/>
        </w:rPr>
        <w:t>. н</w:t>
      </w:r>
      <w:r w:rsidRPr="00407E4B">
        <w:rPr>
          <w:rFonts w:ascii="Times New Roman" w:hAnsi="Times New Roman" w:cs="Times New Roman"/>
          <w:sz w:val="28"/>
          <w:szCs w:val="28"/>
        </w:rPr>
        <w:t>аук</w:t>
      </w:r>
      <w:r w:rsidR="007C1C67" w:rsidRPr="00407E4B">
        <w:rPr>
          <w:rFonts w:ascii="Times New Roman" w:hAnsi="Times New Roman" w:cs="Times New Roman"/>
          <w:sz w:val="28"/>
          <w:szCs w:val="28"/>
        </w:rPr>
        <w:t xml:space="preserve">. </w:t>
      </w:r>
      <w:r w:rsidRPr="00407E4B">
        <w:rPr>
          <w:rFonts w:ascii="Times New Roman" w:hAnsi="Times New Roman" w:cs="Times New Roman"/>
          <w:sz w:val="28"/>
          <w:szCs w:val="28"/>
        </w:rPr>
        <w:t xml:space="preserve"> - М.</w:t>
      </w:r>
      <w:r w:rsidR="007C1C67" w:rsidRPr="00407E4B">
        <w:rPr>
          <w:rFonts w:ascii="Times New Roman" w:hAnsi="Times New Roman" w:cs="Times New Roman"/>
          <w:sz w:val="28"/>
          <w:szCs w:val="28"/>
        </w:rPr>
        <w:t>:</w:t>
      </w:r>
      <w:r w:rsidRPr="00407E4B">
        <w:rPr>
          <w:rFonts w:ascii="Times New Roman" w:hAnsi="Times New Roman" w:cs="Times New Roman"/>
          <w:sz w:val="28"/>
          <w:szCs w:val="28"/>
        </w:rPr>
        <w:t xml:space="preserve"> РГБ, 2003.</w:t>
      </w:r>
      <w:r w:rsidR="007C1C6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B570C0" w:rsidRPr="00407E4B">
        <w:rPr>
          <w:rFonts w:ascii="Times New Roman" w:hAnsi="Times New Roman" w:cs="Times New Roman"/>
          <w:sz w:val="28"/>
          <w:szCs w:val="28"/>
        </w:rPr>
        <w:t>–</w:t>
      </w:r>
      <w:r w:rsidR="007C1C6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B570C0" w:rsidRPr="00407E4B">
        <w:rPr>
          <w:rFonts w:ascii="Times New Roman" w:hAnsi="Times New Roman" w:cs="Times New Roman"/>
          <w:sz w:val="28"/>
          <w:szCs w:val="28"/>
        </w:rPr>
        <w:t xml:space="preserve">1356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="007C1C67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E4B">
        <w:rPr>
          <w:rFonts w:ascii="Times New Roman" w:hAnsi="Times New Roman" w:cs="Times New Roman"/>
          <w:sz w:val="28"/>
          <w:szCs w:val="28"/>
        </w:rPr>
        <w:t>Бурнакова</w:t>
      </w:r>
      <w:r w:rsidR="007C1C67" w:rsidRPr="00407E4B">
        <w:rPr>
          <w:rFonts w:ascii="Times New Roman" w:hAnsi="Times New Roman" w:cs="Times New Roman"/>
          <w:sz w:val="28"/>
          <w:szCs w:val="28"/>
        </w:rPr>
        <w:t xml:space="preserve">  Л.</w:t>
      </w:r>
      <w:r w:rsidRPr="00407E4B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Системный подход в изучении музыкально</w:t>
      </w:r>
      <w:r w:rsidR="007C1C67" w:rsidRPr="00407E4B">
        <w:rPr>
          <w:rFonts w:ascii="Times New Roman" w:hAnsi="Times New Roman" w:cs="Times New Roman"/>
          <w:sz w:val="28"/>
          <w:szCs w:val="28"/>
        </w:rPr>
        <w:t>й культуры // Культура и социум</w:t>
      </w:r>
      <w:r w:rsidRPr="00407E4B">
        <w:rPr>
          <w:rFonts w:ascii="Times New Roman" w:hAnsi="Times New Roman" w:cs="Times New Roman"/>
          <w:sz w:val="28"/>
          <w:szCs w:val="28"/>
        </w:rPr>
        <w:t xml:space="preserve">: Материалы межвуз. </w:t>
      </w:r>
      <w:r w:rsidR="007C1C67" w:rsidRPr="00407E4B">
        <w:rPr>
          <w:rFonts w:ascii="Times New Roman" w:hAnsi="Times New Roman" w:cs="Times New Roman"/>
          <w:sz w:val="28"/>
          <w:szCs w:val="28"/>
        </w:rPr>
        <w:t>н</w:t>
      </w:r>
      <w:r w:rsidRPr="00407E4B">
        <w:rPr>
          <w:rFonts w:ascii="Times New Roman" w:hAnsi="Times New Roman" w:cs="Times New Roman"/>
          <w:sz w:val="28"/>
          <w:szCs w:val="28"/>
        </w:rPr>
        <w:t>ауч.-практ. конф. «Котожековские чтения, посвящен</w:t>
      </w:r>
      <w:r w:rsidR="007C1C67" w:rsidRPr="00407E4B">
        <w:rPr>
          <w:rFonts w:ascii="Times New Roman" w:hAnsi="Times New Roman" w:cs="Times New Roman"/>
          <w:sz w:val="28"/>
          <w:szCs w:val="28"/>
        </w:rPr>
        <w:t>ные 60-летию со дня рождения Г.</w:t>
      </w:r>
      <w:r w:rsidRPr="00407E4B">
        <w:rPr>
          <w:rFonts w:ascii="Times New Roman" w:hAnsi="Times New Roman" w:cs="Times New Roman"/>
          <w:sz w:val="28"/>
          <w:szCs w:val="28"/>
        </w:rPr>
        <w:t>Г. Котожекова» / под. ред. Анжиганово</w:t>
      </w:r>
      <w:r w:rsidR="007C1C67" w:rsidRPr="00407E4B">
        <w:rPr>
          <w:rFonts w:ascii="Times New Roman" w:hAnsi="Times New Roman" w:cs="Times New Roman"/>
          <w:sz w:val="28"/>
          <w:szCs w:val="28"/>
        </w:rPr>
        <w:t>й Л. В., д-ра филос.н. - Абакан</w:t>
      </w:r>
      <w:r w:rsidRPr="00407E4B">
        <w:rPr>
          <w:rFonts w:ascii="Times New Roman" w:hAnsi="Times New Roman" w:cs="Times New Roman"/>
          <w:sz w:val="28"/>
          <w:szCs w:val="28"/>
        </w:rPr>
        <w:t>: Из-во Хакасского гос. ун-та им. Н.Ф. Катанова, 2004.</w:t>
      </w:r>
      <w:r w:rsidR="007C1C6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</w:rPr>
        <w:t>–</w:t>
      </w:r>
      <w:r w:rsidR="007C1C6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</w:rPr>
        <w:t xml:space="preserve">С. </w:t>
      </w:r>
      <w:r w:rsidRPr="00407E4B">
        <w:rPr>
          <w:rFonts w:ascii="Times New Roman" w:hAnsi="Times New Roman" w:cs="Times New Roman"/>
          <w:sz w:val="28"/>
          <w:szCs w:val="28"/>
        </w:rPr>
        <w:t>100-104</w:t>
      </w:r>
      <w:r w:rsidR="00EF1551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E4B">
        <w:rPr>
          <w:rFonts w:ascii="Times New Roman" w:hAnsi="Times New Roman" w:cs="Times New Roman"/>
          <w:sz w:val="28"/>
          <w:szCs w:val="28"/>
        </w:rPr>
        <w:t>Быстрицкий</w:t>
      </w:r>
      <w:r w:rsidR="007C1C67" w:rsidRPr="00407E4B">
        <w:rPr>
          <w:rFonts w:ascii="Times New Roman" w:hAnsi="Times New Roman" w:cs="Times New Roman"/>
          <w:sz w:val="28"/>
          <w:szCs w:val="28"/>
        </w:rPr>
        <w:t xml:space="preserve">  Е.</w:t>
      </w:r>
      <w:r w:rsidRPr="00407E4B">
        <w:rPr>
          <w:rFonts w:ascii="Times New Roman" w:hAnsi="Times New Roman" w:cs="Times New Roman"/>
          <w:sz w:val="28"/>
          <w:szCs w:val="28"/>
        </w:rPr>
        <w:t>К.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Феномен личности: </w:t>
      </w:r>
      <w:r w:rsidR="007C1C67" w:rsidRPr="00407E4B">
        <w:rPr>
          <w:rFonts w:ascii="Times New Roman" w:hAnsi="Times New Roman" w:cs="Times New Roman"/>
          <w:sz w:val="28"/>
          <w:szCs w:val="28"/>
        </w:rPr>
        <w:t>мировоззрение, культура, бытие</w:t>
      </w:r>
      <w:r w:rsidRPr="00407E4B">
        <w:rPr>
          <w:rFonts w:ascii="Times New Roman" w:hAnsi="Times New Roman" w:cs="Times New Roman"/>
          <w:sz w:val="28"/>
          <w:szCs w:val="28"/>
        </w:rPr>
        <w:t xml:space="preserve">. - Киев: Наукова Думка, 1991. - 200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Валитова 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P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P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Толерантность: порок или добродетель? // Вестник Московского университета. </w:t>
      </w:r>
      <w:r w:rsidR="007C1C67" w:rsidRPr="00407E4B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07E4B">
        <w:rPr>
          <w:rFonts w:ascii="Times New Roman" w:eastAsia="Times New Roman" w:hAnsi="Times New Roman" w:cs="Times New Roman"/>
          <w:sz w:val="28"/>
          <w:szCs w:val="28"/>
        </w:rPr>
        <w:t xml:space="preserve">илософия. </w:t>
      </w:r>
      <w:r w:rsidR="007C1C67" w:rsidRPr="00407E4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07E4B">
        <w:rPr>
          <w:rFonts w:ascii="Times New Roman" w:eastAsia="Times New Roman" w:hAnsi="Times New Roman" w:cs="Times New Roman"/>
          <w:sz w:val="28"/>
          <w:szCs w:val="28"/>
        </w:rPr>
        <w:t xml:space="preserve">1996. </w:t>
      </w:r>
      <w:r w:rsidR="007C1C67" w:rsidRPr="00407E4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C1C67"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Серия 7, </w:t>
      </w:r>
      <w:r w:rsidR="007C1C67" w:rsidRPr="00407E4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7E4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F155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C1C67" w:rsidRPr="00407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Pr="00407E4B">
        <w:rPr>
          <w:rFonts w:ascii="Times New Roman" w:eastAsia="Times New Roman" w:hAnsi="Times New Roman" w:cs="Times New Roman"/>
          <w:sz w:val="28"/>
          <w:szCs w:val="28"/>
        </w:rPr>
        <w:t>33-34.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407E4B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Вишневский А.Г. Распад СССР: этнические миграции и проблема диаспор /</w:t>
      </w:r>
      <w:proofErr w:type="gramStart"/>
      <w:r w:rsidRPr="00407E4B">
        <w:rPr>
          <w:rFonts w:ascii="Times New Roman" w:hAnsi="Times New Roman" w:cs="Times New Roman"/>
          <w:sz w:val="28"/>
          <w:szCs w:val="28"/>
        </w:rPr>
        <w:t>/</w:t>
      </w:r>
      <w:r w:rsidR="007C1C67" w:rsidRPr="00407E4B">
        <w:rPr>
          <w:rFonts w:ascii="Times New Roman" w:hAnsi="Times New Roman" w:cs="Times New Roman"/>
          <w:sz w:val="28"/>
          <w:szCs w:val="28"/>
        </w:rPr>
        <w:t xml:space="preserve">  </w:t>
      </w:r>
      <w:r w:rsidRPr="00407E4B">
        <w:rPr>
          <w:rFonts w:ascii="Times New Roman" w:hAnsi="Times New Roman" w:cs="Times New Roman"/>
          <w:sz w:val="28"/>
          <w:szCs w:val="28"/>
        </w:rPr>
        <w:t>Общественные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науки и современность. - 2000. - №3. </w:t>
      </w:r>
      <w:r w:rsidR="00EF1551">
        <w:rPr>
          <w:rFonts w:ascii="Times New Roman" w:hAnsi="Times New Roman" w:cs="Times New Roman"/>
          <w:sz w:val="28"/>
          <w:szCs w:val="28"/>
        </w:rPr>
        <w:t>–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</w:rPr>
        <w:t xml:space="preserve">С. </w:t>
      </w:r>
      <w:r w:rsidRPr="00407E4B">
        <w:rPr>
          <w:rFonts w:ascii="Times New Roman" w:hAnsi="Times New Roman" w:cs="Times New Roman"/>
          <w:sz w:val="28"/>
          <w:szCs w:val="28"/>
        </w:rPr>
        <w:t>115-130.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 xml:space="preserve">Вопросы этнокультурной Сибири - Томск: Изд-во Томского университета, 1980. - 152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7C1C6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E4B">
        <w:rPr>
          <w:rFonts w:ascii="Times New Roman" w:hAnsi="Times New Roman" w:cs="Times New Roman"/>
          <w:sz w:val="28"/>
          <w:szCs w:val="28"/>
        </w:rPr>
        <w:t>Гачев  Г.</w:t>
      </w:r>
      <w:r w:rsidR="00460917" w:rsidRPr="00407E4B">
        <w:rPr>
          <w:rFonts w:ascii="Times New Roman" w:hAnsi="Times New Roman" w:cs="Times New Roman"/>
          <w:sz w:val="28"/>
          <w:szCs w:val="28"/>
        </w:rPr>
        <w:t>Д.</w:t>
      </w:r>
      <w:proofErr w:type="gramEnd"/>
      <w:r w:rsidR="00460917" w:rsidRPr="00407E4B">
        <w:rPr>
          <w:rFonts w:ascii="Times New Roman" w:hAnsi="Times New Roman" w:cs="Times New Roman"/>
          <w:sz w:val="28"/>
          <w:szCs w:val="28"/>
        </w:rPr>
        <w:t xml:space="preserve"> Наука и национальные культуры</w:t>
      </w:r>
      <w:r w:rsidRPr="00407E4B">
        <w:rPr>
          <w:rFonts w:ascii="Times New Roman" w:hAnsi="Times New Roman" w:cs="Times New Roman"/>
          <w:sz w:val="28"/>
          <w:szCs w:val="28"/>
        </w:rPr>
        <w:t>. - Ростов-на-Дону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: Изд-во Ростовского университета, 1993. - 395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="00460917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7C1C6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Гачев Г.</w:t>
      </w:r>
      <w:r w:rsidR="00460917" w:rsidRPr="00407E4B">
        <w:rPr>
          <w:rFonts w:ascii="Times New Roman" w:hAnsi="Times New Roman" w:cs="Times New Roman"/>
          <w:sz w:val="28"/>
          <w:szCs w:val="28"/>
        </w:rPr>
        <w:t>Д. Национальные образы мира</w:t>
      </w:r>
      <w:r w:rsidRPr="00407E4B">
        <w:rPr>
          <w:rFonts w:ascii="Times New Roman" w:hAnsi="Times New Roman" w:cs="Times New Roman"/>
          <w:sz w:val="28"/>
          <w:szCs w:val="28"/>
        </w:rPr>
        <w:t>. - М.</w:t>
      </w:r>
      <w:r w:rsidR="00460917" w:rsidRPr="00407E4B">
        <w:rPr>
          <w:rFonts w:ascii="Times New Roman" w:hAnsi="Times New Roman" w:cs="Times New Roman"/>
          <w:sz w:val="28"/>
          <w:szCs w:val="28"/>
        </w:rPr>
        <w:t>: Прогресс, 1995.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460917" w:rsidRPr="00407E4B">
        <w:rPr>
          <w:rFonts w:ascii="Times New Roman" w:hAnsi="Times New Roman" w:cs="Times New Roman"/>
          <w:sz w:val="28"/>
          <w:szCs w:val="28"/>
        </w:rPr>
        <w:t>-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480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="00460917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E4B">
        <w:rPr>
          <w:rFonts w:ascii="Times New Roman" w:hAnsi="Times New Roman" w:cs="Times New Roman"/>
          <w:sz w:val="28"/>
          <w:szCs w:val="28"/>
        </w:rPr>
        <w:t>Гертнер</w:t>
      </w:r>
      <w:r w:rsidR="007C1C67" w:rsidRPr="00407E4B">
        <w:rPr>
          <w:rFonts w:ascii="Times New Roman" w:hAnsi="Times New Roman" w:cs="Times New Roman"/>
          <w:sz w:val="28"/>
          <w:szCs w:val="28"/>
        </w:rPr>
        <w:t xml:space="preserve">  С.</w:t>
      </w:r>
      <w:r w:rsidRPr="00407E4B">
        <w:rPr>
          <w:rFonts w:ascii="Times New Roman" w:hAnsi="Times New Roman" w:cs="Times New Roman"/>
          <w:sz w:val="28"/>
          <w:szCs w:val="28"/>
        </w:rPr>
        <w:t>Л.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Функции культуры</w:t>
      </w:r>
      <w:r w:rsidR="007C1C67" w:rsidRPr="00407E4B">
        <w:rPr>
          <w:rFonts w:ascii="Times New Roman" w:hAnsi="Times New Roman" w:cs="Times New Roman"/>
          <w:sz w:val="28"/>
          <w:szCs w:val="28"/>
        </w:rPr>
        <w:t>. - М.</w:t>
      </w:r>
      <w:r w:rsidRPr="00407E4B">
        <w:rPr>
          <w:rFonts w:ascii="Times New Roman" w:hAnsi="Times New Roman" w:cs="Times New Roman"/>
          <w:sz w:val="28"/>
          <w:szCs w:val="28"/>
        </w:rPr>
        <w:t xml:space="preserve">: МГУКИ, 2002. - 26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E4B">
        <w:rPr>
          <w:rFonts w:ascii="Times New Roman" w:hAnsi="Times New Roman" w:cs="Times New Roman"/>
          <w:sz w:val="28"/>
          <w:szCs w:val="28"/>
        </w:rPr>
        <w:t>Гейдер</w:t>
      </w:r>
      <w:r w:rsidR="007C1C6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 Й.Г.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Идеи и философии истории человечества. -</w:t>
      </w:r>
      <w:r w:rsidR="007C1C67" w:rsidRPr="00407E4B">
        <w:rPr>
          <w:rFonts w:ascii="Times New Roman" w:hAnsi="Times New Roman" w:cs="Times New Roman"/>
          <w:sz w:val="28"/>
          <w:szCs w:val="28"/>
        </w:rPr>
        <w:t xml:space="preserve"> М.</w:t>
      </w:r>
      <w:r w:rsidRPr="00407E4B">
        <w:rPr>
          <w:rFonts w:ascii="Times New Roman" w:hAnsi="Times New Roman" w:cs="Times New Roman"/>
          <w:sz w:val="28"/>
          <w:szCs w:val="28"/>
        </w:rPr>
        <w:t xml:space="preserve">: Наука, 1977. </w:t>
      </w:r>
      <w:r w:rsidR="007C1C67" w:rsidRPr="00407E4B">
        <w:rPr>
          <w:rFonts w:ascii="Times New Roman" w:hAnsi="Times New Roman" w:cs="Times New Roman"/>
          <w:sz w:val="28"/>
          <w:szCs w:val="28"/>
        </w:rPr>
        <w:t xml:space="preserve">– </w:t>
      </w:r>
      <w:r w:rsidRPr="00407E4B">
        <w:rPr>
          <w:rFonts w:ascii="Times New Roman" w:hAnsi="Times New Roman" w:cs="Times New Roman"/>
          <w:sz w:val="28"/>
          <w:szCs w:val="28"/>
        </w:rPr>
        <w:t>438</w:t>
      </w:r>
      <w:r w:rsidR="007C1C6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E4B">
        <w:rPr>
          <w:rFonts w:ascii="Times New Roman" w:hAnsi="Times New Roman" w:cs="Times New Roman"/>
          <w:sz w:val="28"/>
          <w:szCs w:val="28"/>
        </w:rPr>
        <w:t>Губман</w:t>
      </w:r>
      <w:r w:rsidR="007C1C67" w:rsidRPr="00407E4B">
        <w:rPr>
          <w:rFonts w:ascii="Times New Roman" w:hAnsi="Times New Roman" w:cs="Times New Roman"/>
          <w:sz w:val="28"/>
          <w:szCs w:val="28"/>
        </w:rPr>
        <w:t xml:space="preserve">  В.</w:t>
      </w:r>
      <w:r w:rsidRPr="00407E4B">
        <w:rPr>
          <w:rFonts w:ascii="Times New Roman" w:hAnsi="Times New Roman" w:cs="Times New Roman"/>
          <w:sz w:val="28"/>
          <w:szCs w:val="28"/>
        </w:rPr>
        <w:t>Л.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Символическое воображение и творчество // </w:t>
      </w:r>
      <w:r w:rsidR="007C1C67" w:rsidRPr="00407E4B">
        <w:rPr>
          <w:rFonts w:ascii="Times New Roman" w:hAnsi="Times New Roman" w:cs="Times New Roman"/>
          <w:sz w:val="28"/>
          <w:szCs w:val="28"/>
        </w:rPr>
        <w:t>Культура и творчество</w:t>
      </w:r>
      <w:r w:rsidRPr="00407E4B">
        <w:rPr>
          <w:rFonts w:ascii="Times New Roman" w:hAnsi="Times New Roman" w:cs="Times New Roman"/>
          <w:sz w:val="28"/>
          <w:szCs w:val="28"/>
        </w:rPr>
        <w:t xml:space="preserve">: сб. науч. тр. </w:t>
      </w:r>
      <w:r w:rsidR="007C1C67" w:rsidRPr="00407E4B">
        <w:rPr>
          <w:rFonts w:ascii="Times New Roman" w:hAnsi="Times New Roman" w:cs="Times New Roman"/>
          <w:sz w:val="28"/>
          <w:szCs w:val="28"/>
        </w:rPr>
        <w:t>-</w:t>
      </w:r>
      <w:r w:rsidRPr="00407E4B">
        <w:rPr>
          <w:rFonts w:ascii="Times New Roman" w:hAnsi="Times New Roman" w:cs="Times New Roman"/>
          <w:sz w:val="28"/>
          <w:szCs w:val="28"/>
        </w:rPr>
        <w:t xml:space="preserve"> Тверь, 1995. </w:t>
      </w:r>
      <w:r w:rsidR="00EF1551">
        <w:rPr>
          <w:rFonts w:ascii="Times New Roman" w:hAnsi="Times New Roman" w:cs="Times New Roman"/>
          <w:sz w:val="28"/>
          <w:szCs w:val="28"/>
        </w:rPr>
        <w:t>–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</w:rPr>
        <w:t xml:space="preserve">С. </w:t>
      </w:r>
      <w:r w:rsidRPr="00407E4B">
        <w:rPr>
          <w:rFonts w:ascii="Times New Roman" w:hAnsi="Times New Roman" w:cs="Times New Roman"/>
          <w:sz w:val="28"/>
          <w:szCs w:val="28"/>
        </w:rPr>
        <w:t>23-26.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pacing w:val="-24"/>
          <w:sz w:val="28"/>
          <w:szCs w:val="28"/>
        </w:rPr>
        <w:t>Г</w:t>
      </w:r>
      <w:r w:rsidRPr="00407E4B">
        <w:rPr>
          <w:rFonts w:ascii="Times New Roman" w:hAnsi="Times New Roman" w:cs="Times New Roman"/>
          <w:sz w:val="28"/>
          <w:szCs w:val="28"/>
        </w:rPr>
        <w:t>умилев Л.Н. Географи</w:t>
      </w:r>
      <w:r w:rsidR="007C1C67" w:rsidRPr="00407E4B">
        <w:rPr>
          <w:rFonts w:ascii="Times New Roman" w:hAnsi="Times New Roman" w:cs="Times New Roman"/>
          <w:sz w:val="28"/>
          <w:szCs w:val="28"/>
        </w:rPr>
        <w:t xml:space="preserve">я этноса в исторический период. </w:t>
      </w:r>
      <w:r w:rsidRPr="00407E4B">
        <w:rPr>
          <w:rFonts w:ascii="Times New Roman" w:hAnsi="Times New Roman" w:cs="Times New Roman"/>
          <w:sz w:val="28"/>
          <w:szCs w:val="28"/>
        </w:rPr>
        <w:t xml:space="preserve">АН СССР, Геогр. об-во СССР. - Л.: Наука, 1990. </w:t>
      </w:r>
      <w:r w:rsidR="007C1C67" w:rsidRPr="00407E4B">
        <w:rPr>
          <w:rFonts w:ascii="Times New Roman" w:hAnsi="Times New Roman" w:cs="Times New Roman"/>
          <w:sz w:val="28"/>
          <w:szCs w:val="28"/>
        </w:rPr>
        <w:t>–</w:t>
      </w:r>
      <w:r w:rsidRPr="00407E4B">
        <w:rPr>
          <w:rFonts w:ascii="Times New Roman" w:hAnsi="Times New Roman" w:cs="Times New Roman"/>
          <w:sz w:val="28"/>
          <w:szCs w:val="28"/>
        </w:rPr>
        <w:t xml:space="preserve"> 278</w:t>
      </w:r>
      <w:r w:rsidR="007C1C6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E4B">
        <w:rPr>
          <w:rFonts w:ascii="Times New Roman" w:hAnsi="Times New Roman" w:cs="Times New Roman"/>
          <w:sz w:val="28"/>
          <w:szCs w:val="28"/>
        </w:rPr>
        <w:t>Гумилёв</w:t>
      </w:r>
      <w:r w:rsidR="007C1C67" w:rsidRPr="00407E4B">
        <w:rPr>
          <w:rFonts w:ascii="Times New Roman" w:hAnsi="Times New Roman" w:cs="Times New Roman"/>
          <w:sz w:val="28"/>
          <w:szCs w:val="28"/>
        </w:rPr>
        <w:t xml:space="preserve">  Л.</w:t>
      </w:r>
      <w:r w:rsidRPr="00407E4B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Конец и вновь начало: популярные лекции по народоведению</w:t>
      </w:r>
      <w:r w:rsidR="007C1C67" w:rsidRPr="00407E4B">
        <w:rPr>
          <w:rFonts w:ascii="Times New Roman" w:hAnsi="Times New Roman" w:cs="Times New Roman"/>
          <w:sz w:val="28"/>
          <w:szCs w:val="28"/>
        </w:rPr>
        <w:t>. - М.</w:t>
      </w:r>
      <w:r w:rsidRPr="00407E4B">
        <w:rPr>
          <w:rFonts w:ascii="Times New Roman" w:hAnsi="Times New Roman" w:cs="Times New Roman"/>
          <w:sz w:val="28"/>
          <w:szCs w:val="28"/>
        </w:rPr>
        <w:t xml:space="preserve">: Айрис-пресс, 2003. - 384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pacing w:val="-24"/>
          <w:sz w:val="28"/>
          <w:szCs w:val="28"/>
        </w:rPr>
        <w:t>Г</w:t>
      </w:r>
      <w:r w:rsidRPr="00407E4B">
        <w:rPr>
          <w:rFonts w:ascii="Times New Roman" w:hAnsi="Times New Roman" w:cs="Times New Roman"/>
          <w:sz w:val="28"/>
          <w:szCs w:val="28"/>
        </w:rPr>
        <w:t xml:space="preserve">умилев Л.Н. Этногенез и биосфера Земли. - </w:t>
      </w:r>
      <w:r w:rsidR="002E4B21" w:rsidRPr="00407E4B">
        <w:rPr>
          <w:rFonts w:ascii="Times New Roman" w:hAnsi="Times New Roman" w:cs="Times New Roman"/>
          <w:sz w:val="28"/>
          <w:szCs w:val="28"/>
        </w:rPr>
        <w:t>М</w:t>
      </w:r>
      <w:r w:rsidRPr="00407E4B">
        <w:rPr>
          <w:rFonts w:ascii="Times New Roman" w:hAnsi="Times New Roman" w:cs="Times New Roman"/>
          <w:sz w:val="28"/>
          <w:szCs w:val="28"/>
        </w:rPr>
        <w:t xml:space="preserve">.: </w:t>
      </w:r>
      <w:r w:rsidR="002E4B21" w:rsidRPr="00407E4B">
        <w:rPr>
          <w:rFonts w:ascii="Times New Roman" w:hAnsi="Times New Roman" w:cs="Times New Roman"/>
          <w:sz w:val="28"/>
          <w:szCs w:val="28"/>
        </w:rPr>
        <w:t>Айрис пресс</w:t>
      </w:r>
      <w:r w:rsidRPr="00407E4B">
        <w:rPr>
          <w:rFonts w:ascii="Times New Roman" w:hAnsi="Times New Roman" w:cs="Times New Roman"/>
          <w:sz w:val="28"/>
          <w:szCs w:val="28"/>
        </w:rPr>
        <w:t xml:space="preserve">, </w:t>
      </w:r>
      <w:r w:rsidR="002E4B21" w:rsidRPr="00407E4B">
        <w:rPr>
          <w:rFonts w:ascii="Times New Roman" w:hAnsi="Times New Roman" w:cs="Times New Roman"/>
          <w:sz w:val="28"/>
          <w:szCs w:val="28"/>
        </w:rPr>
        <w:t>2004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  <w:r w:rsidR="007C1C6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2E4B21" w:rsidRPr="00407E4B">
        <w:rPr>
          <w:rFonts w:ascii="Times New Roman" w:hAnsi="Times New Roman" w:cs="Times New Roman"/>
          <w:sz w:val="28"/>
          <w:szCs w:val="28"/>
        </w:rPr>
        <w:t>–</w:t>
      </w:r>
      <w:r w:rsidR="007C1C6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2E4B21" w:rsidRPr="00407E4B">
        <w:rPr>
          <w:rFonts w:ascii="Times New Roman" w:hAnsi="Times New Roman" w:cs="Times New Roman"/>
          <w:sz w:val="28"/>
          <w:szCs w:val="28"/>
        </w:rPr>
        <w:t xml:space="preserve">556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="007C1C67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7C1C6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Гумилёв Л.Н. Этносфера</w:t>
      </w:r>
      <w:r w:rsidR="00460917" w:rsidRPr="00407E4B">
        <w:rPr>
          <w:rFonts w:ascii="Times New Roman" w:hAnsi="Times New Roman" w:cs="Times New Roman"/>
          <w:sz w:val="28"/>
          <w:szCs w:val="28"/>
        </w:rPr>
        <w:t>: история людей и история природы</w:t>
      </w:r>
      <w:r w:rsidRPr="00407E4B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407E4B">
        <w:rPr>
          <w:rFonts w:ascii="Times New Roman" w:hAnsi="Times New Roman" w:cs="Times New Roman"/>
          <w:sz w:val="28"/>
          <w:szCs w:val="28"/>
        </w:rPr>
        <w:t>СПб.</w:t>
      </w:r>
      <w:r w:rsidR="00460917" w:rsidRPr="00407E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60917" w:rsidRPr="00407E4B">
        <w:rPr>
          <w:rFonts w:ascii="Times New Roman" w:hAnsi="Times New Roman" w:cs="Times New Roman"/>
          <w:sz w:val="28"/>
          <w:szCs w:val="28"/>
        </w:rPr>
        <w:t xml:space="preserve"> Кристалл, 2003. - 576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="00460917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6"/>
          <w:sz w:val="28"/>
          <w:szCs w:val="28"/>
        </w:rPr>
        <w:t>Дек</w:t>
      </w:r>
      <w:r w:rsidR="007C1C67" w:rsidRPr="00407E4B">
        <w:rPr>
          <w:rFonts w:ascii="Times New Roman" w:eastAsia="Times New Roman" w:hAnsi="Times New Roman" w:cs="Times New Roman"/>
          <w:spacing w:val="-6"/>
          <w:sz w:val="28"/>
          <w:szCs w:val="28"/>
        </w:rPr>
        <w:t>ларация принципов толерантности</w:t>
      </w:r>
      <w:r w:rsidRPr="00407E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: принята Генеральной конференцией ЮНЕСКО на 28-й сессии в </w:t>
      </w:r>
      <w:r w:rsidRPr="00407E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Париже 16 ноября 1995 г. </w:t>
      </w:r>
      <w:r w:rsidR="007C1C67" w:rsidRPr="00407E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// </w:t>
      </w:r>
      <w:hyperlink r:id="rId16" w:history="1">
        <w:proofErr w:type="gramStart"/>
        <w:r w:rsidRPr="00407E4B">
          <w:rPr>
            <w:rFonts w:ascii="Times New Roman" w:eastAsia="Times New Roman" w:hAnsi="Times New Roman" w:cs="Times New Roman"/>
            <w:spacing w:val="-1"/>
            <w:sz w:val="28"/>
            <w:szCs w:val="28"/>
            <w:lang w:val="en-US"/>
          </w:rPr>
          <w:t>http</w:t>
        </w:r>
        <w:r w:rsidRPr="00407E4B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://</w:t>
        </w:r>
        <w:r w:rsidRPr="00407E4B">
          <w:rPr>
            <w:rFonts w:ascii="Times New Roman" w:eastAsia="Times New Roman" w:hAnsi="Times New Roman" w:cs="Times New Roman"/>
            <w:spacing w:val="-1"/>
            <w:sz w:val="28"/>
            <w:szCs w:val="28"/>
            <w:lang w:val="en-US"/>
          </w:rPr>
          <w:t>www</w:t>
        </w:r>
        <w:r w:rsidRPr="00407E4B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.</w:t>
        </w:r>
        <w:r w:rsidRPr="00407E4B">
          <w:rPr>
            <w:rFonts w:ascii="Times New Roman" w:eastAsia="Times New Roman" w:hAnsi="Times New Roman" w:cs="Times New Roman"/>
            <w:spacing w:val="-1"/>
            <w:sz w:val="28"/>
            <w:szCs w:val="28"/>
            <w:lang w:val="en-US"/>
          </w:rPr>
          <w:t>unhchr</w:t>
        </w:r>
        <w:r w:rsidRPr="00407E4B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.</w:t>
        </w:r>
        <w:r w:rsidRPr="00407E4B">
          <w:rPr>
            <w:rFonts w:ascii="Times New Roman" w:eastAsia="Times New Roman" w:hAnsi="Times New Roman" w:cs="Times New Roman"/>
            <w:spacing w:val="-1"/>
            <w:sz w:val="28"/>
            <w:szCs w:val="28"/>
            <w:lang w:val="en-US"/>
          </w:rPr>
          <w:t>ch</w:t>
        </w:r>
        <w:r w:rsidRPr="00407E4B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/</w:t>
        </w:r>
        <w:r w:rsidRPr="00407E4B">
          <w:rPr>
            <w:rFonts w:ascii="Times New Roman" w:eastAsia="Times New Roman" w:hAnsi="Times New Roman" w:cs="Times New Roman"/>
            <w:spacing w:val="-1"/>
            <w:sz w:val="28"/>
            <w:szCs w:val="28"/>
            <w:lang w:val="en-US"/>
          </w:rPr>
          <w:t>udhr</w:t>
        </w:r>
      </w:hyperlink>
      <w:r w:rsidR="00626059" w:rsidRPr="00407E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</w:t>
      </w:r>
      <w:proofErr w:type="gramEnd"/>
      <w:r w:rsidR="00EF1551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>қаралған</w:t>
      </w:r>
      <w:r w:rsidR="00407E4B" w:rsidRPr="00407E4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күні</w:t>
      </w:r>
      <w:r w:rsidRPr="00407E4B">
        <w:rPr>
          <w:rFonts w:ascii="Times New Roman" w:eastAsia="Times New Roman" w:hAnsi="Times New Roman" w:cs="Times New Roman"/>
          <w:spacing w:val="-1"/>
          <w:sz w:val="28"/>
          <w:szCs w:val="28"/>
        </w:rPr>
        <w:t>: 08.02.2018).</w:t>
      </w:r>
    </w:p>
    <w:p w:rsidR="00460917" w:rsidRPr="00407E4B" w:rsidRDefault="007C1C6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Демин Л.</w:t>
      </w:r>
      <w:r w:rsidR="00460917" w:rsidRPr="00407E4B">
        <w:rPr>
          <w:rFonts w:ascii="Times New Roman" w:hAnsi="Times New Roman" w:cs="Times New Roman"/>
          <w:sz w:val="28"/>
          <w:szCs w:val="28"/>
        </w:rPr>
        <w:t>М. Взаимодействие культур и проблема взаимных культурных влияний</w:t>
      </w:r>
      <w:r w:rsidRPr="00407E4B">
        <w:rPr>
          <w:rFonts w:ascii="Times New Roman" w:hAnsi="Times New Roman" w:cs="Times New Roman"/>
          <w:sz w:val="28"/>
          <w:szCs w:val="28"/>
        </w:rPr>
        <w:t>. - М.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: Изд-во Российского университета дружбы народов, 1999. - 90 </w:t>
      </w:r>
      <w:r w:rsidR="00EF1551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460917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 xml:space="preserve">Дятлов В.И. Торгаши, чужаки или посланные богом. </w:t>
      </w:r>
      <w:r w:rsidR="007C1C67" w:rsidRPr="00407E4B">
        <w:rPr>
          <w:rFonts w:ascii="Times New Roman" w:hAnsi="Times New Roman" w:cs="Times New Roman"/>
          <w:sz w:val="28"/>
          <w:szCs w:val="28"/>
        </w:rPr>
        <w:t>–</w:t>
      </w:r>
      <w:r w:rsidRPr="00407E4B">
        <w:rPr>
          <w:rFonts w:ascii="Times New Roman" w:hAnsi="Times New Roman" w:cs="Times New Roman"/>
          <w:sz w:val="28"/>
          <w:szCs w:val="28"/>
        </w:rPr>
        <w:t xml:space="preserve"> М</w:t>
      </w:r>
      <w:r w:rsidR="007C1C67" w:rsidRPr="00407E4B">
        <w:rPr>
          <w:rFonts w:ascii="Times New Roman" w:hAnsi="Times New Roman" w:cs="Times New Roman"/>
          <w:sz w:val="28"/>
          <w:szCs w:val="28"/>
        </w:rPr>
        <w:t>.</w:t>
      </w:r>
      <w:r w:rsidRPr="00407E4B">
        <w:rPr>
          <w:rFonts w:ascii="Times New Roman" w:hAnsi="Times New Roman" w:cs="Times New Roman"/>
          <w:sz w:val="28"/>
          <w:szCs w:val="28"/>
        </w:rPr>
        <w:t>, 1996.</w:t>
      </w:r>
      <w:r w:rsidR="007C1C6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2E4B21" w:rsidRPr="00407E4B">
        <w:rPr>
          <w:rFonts w:ascii="Times New Roman" w:hAnsi="Times New Roman" w:cs="Times New Roman"/>
          <w:sz w:val="28"/>
          <w:szCs w:val="28"/>
        </w:rPr>
        <w:t xml:space="preserve">- 253 </w:t>
      </w:r>
      <w:r w:rsidR="00EF1551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7C1C67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F95EA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Еремин С.</w:t>
      </w:r>
      <w:r w:rsidR="00460917" w:rsidRPr="00407E4B">
        <w:rPr>
          <w:rFonts w:ascii="Times New Roman" w:hAnsi="Times New Roman" w:cs="Times New Roman"/>
          <w:sz w:val="28"/>
          <w:szCs w:val="28"/>
        </w:rPr>
        <w:t>Н.</w:t>
      </w:r>
      <w:r w:rsidRPr="00407E4B">
        <w:rPr>
          <w:rFonts w:ascii="Times New Roman" w:hAnsi="Times New Roman" w:cs="Times New Roman"/>
          <w:sz w:val="28"/>
          <w:szCs w:val="28"/>
        </w:rPr>
        <w:t>,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Попков Ю.В., Бойко В.И. 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Жизненный потенциал этнокультурного развития современной Сибири </w:t>
      </w:r>
      <w:r w:rsidRPr="00407E4B">
        <w:rPr>
          <w:rFonts w:ascii="Times New Roman" w:hAnsi="Times New Roman" w:cs="Times New Roman"/>
          <w:sz w:val="28"/>
          <w:szCs w:val="28"/>
        </w:rPr>
        <w:t>– Барнаул,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 1999. - 47 </w:t>
      </w:r>
      <w:r w:rsidR="00EF1551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460917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Женщина и вещественный мир культуры у народов России и Европ</w:t>
      </w:r>
      <w:r w:rsidR="00F95EA7" w:rsidRPr="00407E4B">
        <w:rPr>
          <w:rFonts w:ascii="Times New Roman" w:hAnsi="Times New Roman" w:cs="Times New Roman"/>
          <w:sz w:val="28"/>
          <w:szCs w:val="28"/>
        </w:rPr>
        <w:t>ы // Сборник МАЭ LVII / сост. Л.С. Лаврентьева, Т.</w:t>
      </w:r>
      <w:r w:rsidRPr="00407E4B">
        <w:rPr>
          <w:rFonts w:ascii="Times New Roman" w:hAnsi="Times New Roman" w:cs="Times New Roman"/>
          <w:sz w:val="28"/>
          <w:szCs w:val="28"/>
        </w:rPr>
        <w:t>Б. Щепанская. -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5EA7" w:rsidRPr="00407E4B">
        <w:rPr>
          <w:rFonts w:ascii="Times New Roman" w:hAnsi="Times New Roman" w:cs="Times New Roman"/>
          <w:sz w:val="28"/>
          <w:szCs w:val="28"/>
        </w:rPr>
        <w:t>СПб.</w:t>
      </w:r>
      <w:r w:rsidRPr="00407E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Петербургское востоковедение, 1999. - 256 </w:t>
      </w:r>
      <w:r w:rsidR="00EF1551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F95EA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lastRenderedPageBreak/>
        <w:t>Жигунова М.</w:t>
      </w:r>
      <w:r w:rsidR="00460917" w:rsidRPr="00407E4B">
        <w:rPr>
          <w:rFonts w:ascii="Times New Roman" w:hAnsi="Times New Roman" w:cs="Times New Roman"/>
          <w:sz w:val="28"/>
          <w:szCs w:val="28"/>
        </w:rPr>
        <w:t>А. Современные культурные процессы у русских Среднего Прииртышья: автореф.</w:t>
      </w:r>
      <w:r w:rsidRPr="00407E4B">
        <w:rPr>
          <w:rFonts w:ascii="Times New Roman" w:hAnsi="Times New Roman" w:cs="Times New Roman"/>
          <w:sz w:val="28"/>
          <w:szCs w:val="28"/>
        </w:rPr>
        <w:t xml:space="preserve">  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... </w:t>
      </w:r>
      <w:r w:rsidRPr="00407E4B">
        <w:rPr>
          <w:rFonts w:ascii="Times New Roman" w:hAnsi="Times New Roman" w:cs="Times New Roman"/>
          <w:sz w:val="28"/>
          <w:szCs w:val="28"/>
        </w:rPr>
        <w:t xml:space="preserve"> канд. ист. наук: 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07.00.07. - Омск: Ом.гос. ун-т, 2002. - 21 </w:t>
      </w:r>
      <w:r w:rsidR="00EF1551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460917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F95EA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E4B">
        <w:rPr>
          <w:rFonts w:ascii="Times New Roman" w:hAnsi="Times New Roman" w:cs="Times New Roman"/>
          <w:sz w:val="28"/>
          <w:szCs w:val="28"/>
        </w:rPr>
        <w:t>Каган  М.</w:t>
      </w:r>
      <w:r w:rsidR="00626059" w:rsidRPr="00407E4B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="00626059" w:rsidRPr="00407E4B">
        <w:rPr>
          <w:rFonts w:ascii="Times New Roman" w:hAnsi="Times New Roman" w:cs="Times New Roman"/>
          <w:sz w:val="28"/>
          <w:szCs w:val="28"/>
        </w:rPr>
        <w:t xml:space="preserve"> Человеческая деятельность</w:t>
      </w:r>
      <w:r w:rsidR="00460917" w:rsidRPr="00407E4B">
        <w:rPr>
          <w:rFonts w:ascii="Times New Roman" w:hAnsi="Times New Roman" w:cs="Times New Roman"/>
          <w:sz w:val="28"/>
          <w:szCs w:val="28"/>
        </w:rPr>
        <w:t>: опыт системного анализа</w:t>
      </w:r>
      <w:r w:rsidRPr="00407E4B">
        <w:rPr>
          <w:rFonts w:ascii="Times New Roman" w:hAnsi="Times New Roman" w:cs="Times New Roman"/>
          <w:sz w:val="28"/>
          <w:szCs w:val="28"/>
        </w:rPr>
        <w:t>. - М.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: Политиздат, 1974. - 328 </w:t>
      </w:r>
      <w:r w:rsidR="00EF1551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460917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F95EA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Калашникова Н.М. Народный костюм</w:t>
      </w:r>
      <w:r w:rsidR="00460917" w:rsidRPr="00407E4B">
        <w:rPr>
          <w:rFonts w:ascii="Times New Roman" w:hAnsi="Times New Roman" w:cs="Times New Roman"/>
          <w:sz w:val="28"/>
          <w:szCs w:val="28"/>
        </w:rPr>
        <w:t>: (семиотич. функции)</w:t>
      </w:r>
      <w:r w:rsidRPr="00407E4B">
        <w:rPr>
          <w:rFonts w:ascii="Times New Roman" w:hAnsi="Times New Roman" w:cs="Times New Roman"/>
          <w:sz w:val="28"/>
          <w:szCs w:val="28"/>
        </w:rPr>
        <w:t>. - М.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: Сварог, 2002. - 374 </w:t>
      </w:r>
      <w:r w:rsidR="00EF1551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460917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pacing w:val="-24"/>
          <w:sz w:val="28"/>
          <w:szCs w:val="28"/>
        </w:rPr>
        <w:t>К</w:t>
      </w:r>
      <w:r w:rsidRPr="00407E4B">
        <w:rPr>
          <w:rFonts w:ascii="Times New Roman" w:hAnsi="Times New Roman" w:cs="Times New Roman"/>
          <w:sz w:val="28"/>
          <w:szCs w:val="28"/>
        </w:rPr>
        <w:t>алинина К.В. Национальные меньшинства в России. Программа «Модель дем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ократии для России». - М.: РЛГС, </w:t>
      </w:r>
      <w:r w:rsidR="00407E4B" w:rsidRPr="00407E4B">
        <w:rPr>
          <w:rFonts w:ascii="Times New Roman" w:hAnsi="Times New Roman" w:cs="Times New Roman"/>
          <w:sz w:val="28"/>
          <w:szCs w:val="28"/>
        </w:rPr>
        <w:t>2001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. </w:t>
      </w:r>
      <w:r w:rsidR="002E4B21" w:rsidRPr="00407E4B">
        <w:rPr>
          <w:rFonts w:ascii="Times New Roman" w:hAnsi="Times New Roman" w:cs="Times New Roman"/>
          <w:sz w:val="28"/>
          <w:szCs w:val="28"/>
        </w:rPr>
        <w:t>–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2E4B21" w:rsidRPr="00407E4B">
        <w:rPr>
          <w:rFonts w:ascii="Times New Roman" w:hAnsi="Times New Roman" w:cs="Times New Roman"/>
          <w:sz w:val="28"/>
          <w:szCs w:val="28"/>
        </w:rPr>
        <w:t xml:space="preserve">422 </w:t>
      </w:r>
      <w:r w:rsidR="00EF1551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E4B">
        <w:rPr>
          <w:rFonts w:ascii="Times New Roman" w:hAnsi="Times New Roman" w:cs="Times New Roman"/>
          <w:sz w:val="28"/>
          <w:szCs w:val="28"/>
        </w:rPr>
        <w:t>Касавин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Познание в мире традиций</w:t>
      </w:r>
      <w:r w:rsidR="00F95EA7" w:rsidRPr="00407E4B">
        <w:rPr>
          <w:rFonts w:ascii="Times New Roman" w:hAnsi="Times New Roman" w:cs="Times New Roman"/>
          <w:sz w:val="28"/>
          <w:szCs w:val="28"/>
        </w:rPr>
        <w:t>. - М.</w:t>
      </w:r>
      <w:r w:rsidRPr="00407E4B">
        <w:rPr>
          <w:rFonts w:ascii="Times New Roman" w:hAnsi="Times New Roman" w:cs="Times New Roman"/>
          <w:sz w:val="28"/>
          <w:szCs w:val="28"/>
        </w:rPr>
        <w:t>: Наука, 1990.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-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  </w:t>
      </w:r>
      <w:r w:rsidRPr="00407E4B">
        <w:rPr>
          <w:rFonts w:ascii="Times New Roman" w:hAnsi="Times New Roman" w:cs="Times New Roman"/>
          <w:sz w:val="28"/>
          <w:szCs w:val="28"/>
        </w:rPr>
        <w:t xml:space="preserve">267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F95EA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Кафаров Т.</w:t>
      </w:r>
      <w:r w:rsidR="00460917" w:rsidRPr="00407E4B">
        <w:rPr>
          <w:rFonts w:ascii="Times New Roman" w:hAnsi="Times New Roman" w:cs="Times New Roman"/>
          <w:sz w:val="28"/>
          <w:szCs w:val="28"/>
        </w:rPr>
        <w:t>Э. Традиция как социокультурный феномен // Филосо</w:t>
      </w:r>
      <w:r w:rsidRPr="00407E4B">
        <w:rPr>
          <w:rFonts w:ascii="Times New Roman" w:hAnsi="Times New Roman" w:cs="Times New Roman"/>
          <w:sz w:val="28"/>
          <w:szCs w:val="28"/>
        </w:rPr>
        <w:t>фские исследования. - 2001. - №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1. </w:t>
      </w:r>
      <w:r w:rsidR="00EF1551">
        <w:rPr>
          <w:rFonts w:ascii="Times New Roman" w:hAnsi="Times New Roman" w:cs="Times New Roman"/>
          <w:sz w:val="28"/>
          <w:szCs w:val="28"/>
        </w:rPr>
        <w:t>–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  <w:lang w:val="kk-KZ"/>
        </w:rPr>
        <w:t xml:space="preserve">С. </w:t>
      </w:r>
      <w:r w:rsidR="00460917" w:rsidRPr="00407E4B">
        <w:rPr>
          <w:rFonts w:ascii="Times New Roman" w:hAnsi="Times New Roman" w:cs="Times New Roman"/>
          <w:sz w:val="28"/>
          <w:szCs w:val="28"/>
        </w:rPr>
        <w:t>143 -152.</w:t>
      </w:r>
    </w:p>
    <w:p w:rsidR="00460917" w:rsidRPr="00407E4B" w:rsidRDefault="00F95EA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Кафаров Т.</w:t>
      </w:r>
      <w:r w:rsidR="00460917" w:rsidRPr="00407E4B">
        <w:rPr>
          <w:rFonts w:ascii="Times New Roman" w:hAnsi="Times New Roman" w:cs="Times New Roman"/>
          <w:sz w:val="28"/>
          <w:szCs w:val="28"/>
        </w:rPr>
        <w:t>Э. Традиция как социокультурный феномен // Филосо</w:t>
      </w:r>
      <w:r w:rsidRPr="00407E4B">
        <w:rPr>
          <w:rFonts w:ascii="Times New Roman" w:hAnsi="Times New Roman" w:cs="Times New Roman"/>
          <w:sz w:val="28"/>
          <w:szCs w:val="28"/>
        </w:rPr>
        <w:t>фские исследования. - 2001. - №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1. </w:t>
      </w:r>
      <w:r w:rsidR="00EF1551">
        <w:rPr>
          <w:rFonts w:ascii="Times New Roman" w:hAnsi="Times New Roman" w:cs="Times New Roman"/>
          <w:sz w:val="28"/>
          <w:szCs w:val="28"/>
        </w:rPr>
        <w:t>–</w:t>
      </w:r>
      <w:r w:rsidR="00EF1551">
        <w:rPr>
          <w:rFonts w:ascii="Times New Roman" w:hAnsi="Times New Roman" w:cs="Times New Roman"/>
          <w:sz w:val="28"/>
          <w:szCs w:val="28"/>
          <w:lang w:val="kk-KZ"/>
        </w:rPr>
        <w:t xml:space="preserve"> С.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 143 -152.</w:t>
      </w:r>
    </w:p>
    <w:p w:rsidR="00460917" w:rsidRPr="00407E4B" w:rsidRDefault="00F95EA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Кирбижекова Л.</w:t>
      </w:r>
      <w:r w:rsidR="00460917" w:rsidRPr="00407E4B">
        <w:rPr>
          <w:rFonts w:ascii="Times New Roman" w:hAnsi="Times New Roman" w:cs="Times New Roman"/>
          <w:sz w:val="28"/>
          <w:szCs w:val="28"/>
        </w:rPr>
        <w:t>В Символы мужского и женского в традиционноц культуре хакасов // Культура и социум. Материалы межрегиональной научно-практической конференции «Котожековские чтения-3» / отв.</w:t>
      </w:r>
      <w:r w:rsidRPr="00407E4B">
        <w:rPr>
          <w:rFonts w:ascii="Times New Roman" w:hAnsi="Times New Roman" w:cs="Times New Roman"/>
          <w:sz w:val="28"/>
          <w:szCs w:val="28"/>
        </w:rPr>
        <w:t xml:space="preserve"> ред. Анжиганова Л. В. - Абакан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: Изд-во Хакасского гос. ун-та им. Н.Ф.Катанова, 2004. </w:t>
      </w:r>
      <w:r w:rsidR="00EF1551">
        <w:rPr>
          <w:rFonts w:ascii="Times New Roman" w:hAnsi="Times New Roman" w:cs="Times New Roman"/>
          <w:sz w:val="28"/>
          <w:szCs w:val="28"/>
        </w:rPr>
        <w:t>– С.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 104-108.</w:t>
      </w:r>
    </w:p>
    <w:p w:rsidR="00460917" w:rsidRPr="00407E4B" w:rsidRDefault="00F95EA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eastAsia="Times New Roman" w:hAnsi="Times New Roman" w:cs="Times New Roman"/>
          <w:spacing w:val="-7"/>
          <w:sz w:val="28"/>
          <w:szCs w:val="28"/>
        </w:rPr>
        <w:t>Клакхон К.</w:t>
      </w:r>
      <w:r w:rsidR="00460917" w:rsidRPr="00407E4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М. 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Зеркало для человека. Введение в антропологию. </w:t>
      </w:r>
      <w:r w:rsidRPr="00407E4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60917" w:rsidRPr="00407E4B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="00460917" w:rsidRPr="00407E4B">
        <w:rPr>
          <w:rFonts w:ascii="Times New Roman" w:hAnsi="Times New Roman" w:cs="Times New Roman"/>
          <w:sz w:val="28"/>
          <w:szCs w:val="28"/>
        </w:rPr>
        <w:t xml:space="preserve"> 1998. </w:t>
      </w:r>
      <w:r w:rsidRPr="00407E4B">
        <w:rPr>
          <w:rFonts w:ascii="Times New Roman" w:hAnsi="Times New Roman" w:cs="Times New Roman"/>
          <w:sz w:val="28"/>
          <w:szCs w:val="28"/>
        </w:rPr>
        <w:t xml:space="preserve">-  </w:t>
      </w:r>
      <w:r w:rsidR="00460917" w:rsidRPr="00407E4B">
        <w:rPr>
          <w:rFonts w:ascii="Times New Roman" w:hAnsi="Times New Roman" w:cs="Times New Roman"/>
          <w:sz w:val="28"/>
          <w:szCs w:val="28"/>
        </w:rPr>
        <w:t>300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F95EA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E4B">
        <w:rPr>
          <w:rFonts w:ascii="Times New Roman" w:hAnsi="Times New Roman" w:cs="Times New Roman"/>
          <w:sz w:val="28"/>
          <w:szCs w:val="28"/>
        </w:rPr>
        <w:t>Ковальченко  И.</w:t>
      </w:r>
      <w:r w:rsidR="00460917" w:rsidRPr="00407E4B">
        <w:rPr>
          <w:rFonts w:ascii="Times New Roman" w:hAnsi="Times New Roman" w:cs="Times New Roman"/>
          <w:sz w:val="28"/>
          <w:szCs w:val="28"/>
        </w:rPr>
        <w:t>Д.</w:t>
      </w:r>
      <w:proofErr w:type="gramEnd"/>
      <w:r w:rsidR="00460917" w:rsidRPr="00407E4B">
        <w:rPr>
          <w:rFonts w:ascii="Times New Roman" w:hAnsi="Times New Roman" w:cs="Times New Roman"/>
          <w:sz w:val="28"/>
          <w:szCs w:val="28"/>
        </w:rPr>
        <w:tab/>
        <w:t>Методы</w:t>
      </w:r>
      <w:r w:rsidR="00460917" w:rsidRPr="00407E4B">
        <w:rPr>
          <w:rFonts w:ascii="Times New Roman" w:hAnsi="Times New Roman" w:cs="Times New Roman"/>
          <w:sz w:val="28"/>
          <w:szCs w:val="28"/>
        </w:rPr>
        <w:tab/>
        <w:t>исторического</w:t>
      </w:r>
      <w:r w:rsidR="00460917" w:rsidRPr="00407E4B">
        <w:rPr>
          <w:rFonts w:ascii="Times New Roman" w:hAnsi="Times New Roman" w:cs="Times New Roman"/>
          <w:sz w:val="28"/>
          <w:szCs w:val="28"/>
        </w:rPr>
        <w:tab/>
        <w:t xml:space="preserve">исследования. - М., Наука, 2003. </w:t>
      </w:r>
      <w:r w:rsidRPr="00407E4B">
        <w:rPr>
          <w:rFonts w:ascii="Times New Roman" w:hAnsi="Times New Roman" w:cs="Times New Roman"/>
          <w:sz w:val="28"/>
          <w:szCs w:val="28"/>
        </w:rPr>
        <w:t>–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 485</w:t>
      </w:r>
      <w:r w:rsidR="00EF1551">
        <w:rPr>
          <w:rFonts w:ascii="Times New Roman" w:hAnsi="Times New Roman" w:cs="Times New Roman"/>
          <w:sz w:val="28"/>
          <w:szCs w:val="28"/>
        </w:rPr>
        <w:t xml:space="preserve"> с</w:t>
      </w:r>
      <w:r w:rsidR="00460917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F95EA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Коган Л.</w:t>
      </w:r>
      <w:r w:rsidR="00460917" w:rsidRPr="00407E4B">
        <w:rPr>
          <w:rFonts w:ascii="Times New Roman" w:hAnsi="Times New Roman" w:cs="Times New Roman"/>
          <w:sz w:val="28"/>
          <w:szCs w:val="28"/>
        </w:rPr>
        <w:t>Н. Искусство и мы</w:t>
      </w:r>
      <w:r w:rsidRPr="00407E4B">
        <w:rPr>
          <w:rFonts w:ascii="Times New Roman" w:hAnsi="Times New Roman" w:cs="Times New Roman"/>
          <w:sz w:val="28"/>
          <w:szCs w:val="28"/>
        </w:rPr>
        <w:t>. - М.: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 Молодая гвардия, 1970.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460917" w:rsidRPr="00407E4B">
        <w:rPr>
          <w:rFonts w:ascii="Times New Roman" w:hAnsi="Times New Roman" w:cs="Times New Roman"/>
          <w:sz w:val="28"/>
          <w:szCs w:val="28"/>
        </w:rPr>
        <w:t>-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250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="00460917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pacing w:val="-24"/>
          <w:sz w:val="28"/>
          <w:szCs w:val="28"/>
        </w:rPr>
        <w:t>К</w:t>
      </w:r>
      <w:r w:rsidRPr="00407E4B">
        <w:rPr>
          <w:rFonts w:ascii="Times New Roman" w:hAnsi="Times New Roman" w:cs="Times New Roman"/>
          <w:sz w:val="28"/>
          <w:szCs w:val="28"/>
        </w:rPr>
        <w:t xml:space="preserve">озлов В.И. Проблематика </w:t>
      </w:r>
      <w:proofErr w:type="gramStart"/>
      <w:r w:rsidRPr="00407E4B">
        <w:rPr>
          <w:rFonts w:ascii="Times New Roman" w:hAnsi="Times New Roman" w:cs="Times New Roman"/>
          <w:sz w:val="28"/>
          <w:szCs w:val="28"/>
        </w:rPr>
        <w:t>этничиости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 /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>/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  </w:t>
      </w:r>
      <w:r w:rsidRPr="00407E4B">
        <w:rPr>
          <w:rFonts w:ascii="Times New Roman" w:hAnsi="Times New Roman" w:cs="Times New Roman"/>
          <w:sz w:val="28"/>
          <w:szCs w:val="28"/>
        </w:rPr>
        <w:t xml:space="preserve">Этнографическое обозрение. -1995. - №4. </w:t>
      </w:r>
      <w:r w:rsidR="00EF1551">
        <w:rPr>
          <w:rFonts w:ascii="Times New Roman" w:hAnsi="Times New Roman" w:cs="Times New Roman"/>
          <w:sz w:val="28"/>
          <w:szCs w:val="28"/>
        </w:rPr>
        <w:t>–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</w:rPr>
        <w:t xml:space="preserve">С. </w:t>
      </w:r>
      <w:r w:rsidRPr="00407E4B">
        <w:rPr>
          <w:rFonts w:ascii="Times New Roman" w:hAnsi="Times New Roman" w:cs="Times New Roman"/>
          <w:sz w:val="28"/>
          <w:szCs w:val="28"/>
        </w:rPr>
        <w:t>39-55.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proofErr w:type="gramStart"/>
      <w:r w:rsidRPr="00407E4B">
        <w:rPr>
          <w:rFonts w:ascii="Times New Roman" w:hAnsi="Times New Roman" w:cs="Times New Roman"/>
          <w:spacing w:val="-24"/>
          <w:sz w:val="28"/>
          <w:szCs w:val="28"/>
        </w:rPr>
        <w:t>.К</w:t>
      </w:r>
      <w:r w:rsidRPr="00407E4B">
        <w:rPr>
          <w:rFonts w:ascii="Times New Roman" w:hAnsi="Times New Roman" w:cs="Times New Roman"/>
          <w:sz w:val="28"/>
          <w:szCs w:val="28"/>
        </w:rPr>
        <w:t>озлов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В.И. Проблематика этничиости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//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  </w:t>
      </w:r>
      <w:r w:rsidRPr="00407E4B">
        <w:rPr>
          <w:rFonts w:ascii="Times New Roman" w:hAnsi="Times New Roman" w:cs="Times New Roman"/>
          <w:sz w:val="28"/>
          <w:szCs w:val="28"/>
        </w:rPr>
        <w:t>Этнографическое обозрение. -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407E4B" w:rsidRPr="00407E4B">
        <w:rPr>
          <w:rFonts w:ascii="Times New Roman" w:hAnsi="Times New Roman" w:cs="Times New Roman"/>
          <w:sz w:val="28"/>
          <w:szCs w:val="28"/>
        </w:rPr>
        <w:t xml:space="preserve">1995. - №4. </w:t>
      </w:r>
      <w:r w:rsidR="00EF1551">
        <w:rPr>
          <w:rFonts w:ascii="Times New Roman" w:hAnsi="Times New Roman" w:cs="Times New Roman"/>
          <w:sz w:val="28"/>
          <w:szCs w:val="28"/>
        </w:rPr>
        <w:t>–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</w:rPr>
        <w:t xml:space="preserve">С. </w:t>
      </w:r>
      <w:r w:rsidRPr="00407E4B">
        <w:rPr>
          <w:rFonts w:ascii="Times New Roman" w:hAnsi="Times New Roman" w:cs="Times New Roman"/>
          <w:sz w:val="28"/>
          <w:szCs w:val="28"/>
        </w:rPr>
        <w:t>39-55.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407E4B">
        <w:rPr>
          <w:rFonts w:ascii="Times New Roman" w:hAnsi="Times New Roman" w:cs="Times New Roman"/>
          <w:spacing w:val="-24"/>
          <w:sz w:val="28"/>
          <w:szCs w:val="28"/>
        </w:rPr>
        <w:t>К</w:t>
      </w:r>
      <w:r w:rsidR="00F95EA7" w:rsidRPr="00407E4B">
        <w:rPr>
          <w:rFonts w:ascii="Times New Roman" w:hAnsi="Times New Roman" w:cs="Times New Roman"/>
          <w:sz w:val="28"/>
          <w:szCs w:val="28"/>
        </w:rPr>
        <w:t>охен Р. Глобальные Диаспоры</w:t>
      </w:r>
      <w:r w:rsidRPr="00407E4B">
        <w:rPr>
          <w:rFonts w:ascii="Times New Roman" w:hAnsi="Times New Roman" w:cs="Times New Roman"/>
          <w:sz w:val="28"/>
          <w:szCs w:val="28"/>
        </w:rPr>
        <w:t xml:space="preserve">. 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- </w:t>
      </w:r>
      <w:r w:rsidRPr="00407E4B">
        <w:rPr>
          <w:rFonts w:ascii="Times New Roman" w:hAnsi="Times New Roman" w:cs="Times New Roman"/>
          <w:sz w:val="28"/>
          <w:szCs w:val="28"/>
        </w:rPr>
        <w:t>Лондон, 1997.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2E4B21" w:rsidRPr="00407E4B">
        <w:rPr>
          <w:rFonts w:ascii="Times New Roman" w:hAnsi="Times New Roman" w:cs="Times New Roman"/>
          <w:sz w:val="28"/>
          <w:szCs w:val="28"/>
        </w:rPr>
        <w:t>–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2E4B21" w:rsidRPr="00407E4B">
        <w:rPr>
          <w:rFonts w:ascii="Times New Roman" w:hAnsi="Times New Roman" w:cs="Times New Roman"/>
          <w:sz w:val="28"/>
          <w:szCs w:val="28"/>
        </w:rPr>
        <w:t xml:space="preserve">380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="002E4B21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F95EA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Красиков В.</w:t>
      </w:r>
      <w:r w:rsidR="00460917" w:rsidRPr="00407E4B">
        <w:rPr>
          <w:rFonts w:ascii="Times New Roman" w:hAnsi="Times New Roman" w:cs="Times New Roman"/>
          <w:sz w:val="28"/>
          <w:szCs w:val="28"/>
        </w:rPr>
        <w:t>И. Философское содержание пон</w:t>
      </w:r>
      <w:r w:rsidRPr="00407E4B">
        <w:rPr>
          <w:rFonts w:ascii="Times New Roman" w:hAnsi="Times New Roman" w:cs="Times New Roman"/>
          <w:sz w:val="28"/>
          <w:szCs w:val="28"/>
        </w:rPr>
        <w:t xml:space="preserve">ятия «социокультурная динамика» </w:t>
      </w:r>
      <w:r w:rsidR="00460917" w:rsidRPr="00407E4B">
        <w:rPr>
          <w:rFonts w:ascii="Times New Roman" w:hAnsi="Times New Roman" w:cs="Times New Roman"/>
          <w:sz w:val="28"/>
          <w:szCs w:val="28"/>
        </w:rPr>
        <w:t>// Социокультурная динамика: теоретико-методологические и исторические аспекты: материалы третьего межрег. науч.-практ. семинара / отв.</w:t>
      </w:r>
      <w:r w:rsidRPr="00407E4B">
        <w:rPr>
          <w:rFonts w:ascii="Times New Roman" w:hAnsi="Times New Roman" w:cs="Times New Roman"/>
          <w:sz w:val="28"/>
          <w:szCs w:val="28"/>
        </w:rPr>
        <w:t xml:space="preserve"> ред. Г. Н. Миненко. - Кемерово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: Кем. ГАКИ, 2001. </w:t>
      </w:r>
      <w:r w:rsidR="00EF1551">
        <w:rPr>
          <w:rFonts w:ascii="Times New Roman" w:hAnsi="Times New Roman" w:cs="Times New Roman"/>
          <w:sz w:val="28"/>
          <w:szCs w:val="28"/>
        </w:rPr>
        <w:t>–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</w:rPr>
        <w:t xml:space="preserve">С. 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266 </w:t>
      </w:r>
      <w:r w:rsidR="00407E4B" w:rsidRPr="00407E4B">
        <w:rPr>
          <w:rFonts w:ascii="Times New Roman" w:hAnsi="Times New Roman" w:cs="Times New Roman"/>
          <w:sz w:val="28"/>
          <w:szCs w:val="28"/>
        </w:rPr>
        <w:t>–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 270.</w:t>
      </w:r>
    </w:p>
    <w:p w:rsidR="00460917" w:rsidRPr="00407E4B" w:rsidRDefault="00F95EA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 xml:space="preserve"> Кузеев Р.</w:t>
      </w:r>
      <w:r w:rsidR="00460917" w:rsidRPr="00407E4B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407E4B">
        <w:rPr>
          <w:rFonts w:ascii="Times New Roman" w:hAnsi="Times New Roman" w:cs="Times New Roman"/>
          <w:sz w:val="28"/>
          <w:szCs w:val="28"/>
        </w:rPr>
        <w:t>,  Бабенко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В.Я. </w:t>
      </w:r>
      <w:r w:rsidR="00460917" w:rsidRPr="00407E4B">
        <w:rPr>
          <w:rFonts w:ascii="Times New Roman" w:hAnsi="Times New Roman" w:cs="Times New Roman"/>
          <w:sz w:val="28"/>
          <w:szCs w:val="28"/>
        </w:rPr>
        <w:t>Этнографические   и  этнические  группы  (к  проблеме гетерогенности этноса)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 Этнос и его подразделения. - М., 1992.-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460917" w:rsidRPr="00407E4B">
        <w:rPr>
          <w:rFonts w:ascii="Times New Roman" w:hAnsi="Times New Roman" w:cs="Times New Roman"/>
          <w:sz w:val="28"/>
          <w:szCs w:val="28"/>
        </w:rPr>
        <w:t>Ч. 1.-</w:t>
      </w:r>
      <w:r w:rsidR="00407E4B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</w:rPr>
        <w:t xml:space="preserve">С. </w:t>
      </w:r>
      <w:r w:rsidR="00460917" w:rsidRPr="00407E4B">
        <w:rPr>
          <w:rFonts w:ascii="Times New Roman" w:hAnsi="Times New Roman" w:cs="Times New Roman"/>
          <w:sz w:val="28"/>
          <w:szCs w:val="28"/>
        </w:rPr>
        <w:t>17-37.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Культура жизнеобеспечения и этнос. Опыт этнокул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ьтурологического </w:t>
      </w:r>
      <w:proofErr w:type="gramStart"/>
      <w:r w:rsidR="00F95EA7" w:rsidRPr="00407E4B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F95EA7" w:rsidRPr="00407E4B">
        <w:rPr>
          <w:rFonts w:ascii="Times New Roman" w:hAnsi="Times New Roman" w:cs="Times New Roman"/>
          <w:sz w:val="28"/>
          <w:szCs w:val="28"/>
        </w:rPr>
        <w:t xml:space="preserve"> (исследования</w:t>
      </w:r>
      <w:r w:rsidRPr="00407E4B">
        <w:rPr>
          <w:rFonts w:ascii="Times New Roman" w:hAnsi="Times New Roman" w:cs="Times New Roman"/>
          <w:sz w:val="28"/>
          <w:szCs w:val="28"/>
        </w:rPr>
        <w:t>: (на материалах армянской сельской культуры) / под ред. Арутюнова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 С. А., Маркарян Э. С. - Ереван</w:t>
      </w:r>
      <w:r w:rsidRPr="00407E4B">
        <w:rPr>
          <w:rFonts w:ascii="Times New Roman" w:hAnsi="Times New Roman" w:cs="Times New Roman"/>
          <w:sz w:val="28"/>
          <w:szCs w:val="28"/>
        </w:rPr>
        <w:t>: Изд-во АН Арм.ССР, 1983.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-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319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Культурно-бытовые процессы у русских Сибири XVIII - нач. XX вв. /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 под ред. A.M. Русакова, Н.А. Миненко. - Новосибирск</w:t>
      </w:r>
      <w:r w:rsidRPr="00407E4B">
        <w:rPr>
          <w:rFonts w:ascii="Times New Roman" w:hAnsi="Times New Roman" w:cs="Times New Roman"/>
          <w:sz w:val="28"/>
          <w:szCs w:val="28"/>
        </w:rPr>
        <w:t>: Наука, 1994.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-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136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F95EA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Арнольдова А.И. Культурный прогресс: философские проблемы</w:t>
      </w:r>
      <w:r w:rsidR="00460917" w:rsidRPr="00407E4B">
        <w:rPr>
          <w:rFonts w:ascii="Times New Roman" w:hAnsi="Times New Roman" w:cs="Times New Roman"/>
          <w:sz w:val="28"/>
          <w:szCs w:val="28"/>
        </w:rPr>
        <w:t>. -</w:t>
      </w:r>
      <w:r w:rsidRPr="00407E4B">
        <w:rPr>
          <w:rFonts w:ascii="Times New Roman" w:hAnsi="Times New Roman" w:cs="Times New Roman"/>
          <w:sz w:val="28"/>
          <w:szCs w:val="28"/>
        </w:rPr>
        <w:t xml:space="preserve"> М.</w:t>
      </w:r>
      <w:r w:rsidR="00460917" w:rsidRPr="00407E4B">
        <w:rPr>
          <w:rFonts w:ascii="Times New Roman" w:hAnsi="Times New Roman" w:cs="Times New Roman"/>
          <w:sz w:val="28"/>
          <w:szCs w:val="28"/>
        </w:rPr>
        <w:t>: Наука, 1984. -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326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="00460917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="00626059" w:rsidRPr="00407E4B">
        <w:rPr>
          <w:rFonts w:ascii="Times New Roman" w:hAnsi="Times New Roman" w:cs="Times New Roman"/>
          <w:sz w:val="28"/>
          <w:szCs w:val="28"/>
        </w:rPr>
        <w:t>ультурология</w:t>
      </w:r>
      <w:r w:rsidRPr="00407E4B">
        <w:rPr>
          <w:rFonts w:ascii="Times New Roman" w:hAnsi="Times New Roman" w:cs="Times New Roman"/>
          <w:sz w:val="28"/>
          <w:szCs w:val="28"/>
        </w:rPr>
        <w:t>: энциклопедия</w:t>
      </w:r>
      <w:r w:rsidR="00F95EA7" w:rsidRPr="00407E4B">
        <w:rPr>
          <w:rFonts w:ascii="Times New Roman" w:hAnsi="Times New Roman" w:cs="Times New Roman"/>
          <w:sz w:val="28"/>
          <w:szCs w:val="28"/>
        </w:rPr>
        <w:t>. – М.</w:t>
      </w:r>
      <w:r w:rsidRPr="00407E4B">
        <w:rPr>
          <w:rFonts w:ascii="Times New Roman" w:hAnsi="Times New Roman" w:cs="Times New Roman"/>
          <w:sz w:val="28"/>
          <w:szCs w:val="28"/>
        </w:rPr>
        <w:t>: РОСПЕН, 2007.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 -</w:t>
      </w:r>
      <w:r w:rsidRPr="00407E4B">
        <w:rPr>
          <w:rFonts w:ascii="Times New Roman" w:hAnsi="Times New Roman" w:cs="Times New Roman"/>
          <w:sz w:val="28"/>
          <w:szCs w:val="28"/>
        </w:rPr>
        <w:t xml:space="preserve"> 713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407E4B">
        <w:rPr>
          <w:rFonts w:ascii="Times New Roman" w:hAnsi="Times New Roman" w:cs="Times New Roman"/>
          <w:spacing w:val="-24"/>
          <w:sz w:val="28"/>
          <w:szCs w:val="28"/>
        </w:rPr>
        <w:lastRenderedPageBreak/>
        <w:t>Қ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азақстан Республикасының конституциясы. – </w:t>
      </w:r>
      <w:r w:rsidR="002E4B21" w:rsidRPr="00407E4B">
        <w:rPr>
          <w:rFonts w:ascii="Times New Roman" w:hAnsi="Times New Roman" w:cs="Times New Roman"/>
          <w:sz w:val="28"/>
          <w:szCs w:val="28"/>
        </w:rPr>
        <w:t>1995</w:t>
      </w:r>
      <w:r w:rsidR="00EF1551">
        <w:rPr>
          <w:rFonts w:ascii="Times New Roman" w:hAnsi="Times New Roman" w:cs="Times New Roman"/>
          <w:sz w:val="28"/>
          <w:szCs w:val="28"/>
        </w:rPr>
        <w:t>,</w:t>
      </w:r>
      <w:r w:rsidR="002E4B21" w:rsidRPr="00407E4B">
        <w:rPr>
          <w:rFonts w:ascii="Times New Roman" w:hAnsi="Times New Roman" w:cs="Times New Roman"/>
          <w:sz w:val="28"/>
          <w:szCs w:val="28"/>
        </w:rPr>
        <w:t xml:space="preserve"> тамыз</w:t>
      </w:r>
      <w:r w:rsidR="00EF1551">
        <w:rPr>
          <w:rFonts w:ascii="Times New Roman" w:hAnsi="Times New Roman" w:cs="Times New Roman"/>
          <w:sz w:val="28"/>
          <w:szCs w:val="28"/>
        </w:rPr>
        <w:t xml:space="preserve"> – </w:t>
      </w:r>
      <w:r w:rsidR="00EF1551" w:rsidRPr="00407E4B">
        <w:rPr>
          <w:rFonts w:ascii="Times New Roman" w:hAnsi="Times New Roman" w:cs="Times New Roman"/>
          <w:sz w:val="28"/>
          <w:szCs w:val="28"/>
        </w:rPr>
        <w:t>30</w:t>
      </w:r>
      <w:r w:rsidR="00EF1551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pacing w:val="-24"/>
          <w:sz w:val="28"/>
          <w:szCs w:val="28"/>
        </w:rPr>
        <w:t>Қ</w:t>
      </w:r>
      <w:r w:rsidRPr="00407E4B">
        <w:rPr>
          <w:rFonts w:ascii="Times New Roman" w:hAnsi="Times New Roman" w:cs="Times New Roman"/>
          <w:sz w:val="28"/>
          <w:szCs w:val="28"/>
        </w:rPr>
        <w:t>азақстан халқы Ассамблеясы туралы Заң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 – </w:t>
      </w:r>
      <w:r w:rsidR="002E4B21" w:rsidRPr="00407E4B">
        <w:rPr>
          <w:rFonts w:ascii="Times New Roman" w:hAnsi="Times New Roman" w:cs="Times New Roman"/>
          <w:sz w:val="28"/>
          <w:szCs w:val="28"/>
        </w:rPr>
        <w:t>Қазақстан Республикасының 2008 жылғы 20 қазандағы N 70-IV Заңы.</w:t>
      </w:r>
    </w:p>
    <w:p w:rsidR="00460917" w:rsidRPr="00407E4B" w:rsidRDefault="00F95EA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Ла</w:t>
      </w:r>
      <w:r w:rsidR="00626059" w:rsidRPr="00407E4B">
        <w:rPr>
          <w:rFonts w:ascii="Times New Roman" w:hAnsi="Times New Roman" w:cs="Times New Roman"/>
          <w:sz w:val="28"/>
          <w:szCs w:val="28"/>
        </w:rPr>
        <w:t xml:space="preserve">щук </w:t>
      </w:r>
      <w:r w:rsidRPr="00407E4B">
        <w:rPr>
          <w:rFonts w:ascii="Times New Roman" w:hAnsi="Times New Roman" w:cs="Times New Roman"/>
          <w:sz w:val="28"/>
          <w:szCs w:val="28"/>
        </w:rPr>
        <w:t>Л.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П. Преемственность и преобразование в историческом развитии этноса </w:t>
      </w:r>
      <w:r w:rsidRPr="00407E4B">
        <w:rPr>
          <w:rFonts w:ascii="Times New Roman" w:hAnsi="Times New Roman" w:cs="Times New Roman"/>
          <w:sz w:val="28"/>
          <w:szCs w:val="28"/>
        </w:rPr>
        <w:t>// ЭО. - 2001. - №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3. </w:t>
      </w:r>
      <w:r w:rsidR="00A93E99" w:rsidRPr="00407E4B">
        <w:rPr>
          <w:rFonts w:ascii="Times New Roman" w:hAnsi="Times New Roman" w:cs="Times New Roman"/>
          <w:sz w:val="28"/>
          <w:szCs w:val="28"/>
        </w:rPr>
        <w:t>–</w:t>
      </w:r>
      <w:r w:rsidR="00EF1551">
        <w:rPr>
          <w:rFonts w:ascii="Times New Roman" w:hAnsi="Times New Roman" w:cs="Times New Roman"/>
          <w:sz w:val="28"/>
          <w:szCs w:val="28"/>
        </w:rPr>
        <w:t xml:space="preserve"> С.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 20.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pacing w:val="-24"/>
          <w:sz w:val="28"/>
          <w:szCs w:val="28"/>
        </w:rPr>
        <w:t>Л</w:t>
      </w:r>
      <w:r w:rsidRPr="00407E4B">
        <w:rPr>
          <w:rFonts w:ascii="Times New Roman" w:hAnsi="Times New Roman" w:cs="Times New Roman"/>
          <w:sz w:val="28"/>
          <w:szCs w:val="28"/>
        </w:rPr>
        <w:t>ебедева Н.М., Хохлов А.А. Русские в республиках бывшего Союза: предрешен ли исход? (из опыта этнопсихологического исследования) //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Русские в ближнем зарубежье. - М., 1994.</w:t>
      </w:r>
      <w:r w:rsidR="00EF1551">
        <w:rPr>
          <w:rFonts w:ascii="Times New Roman" w:hAnsi="Times New Roman" w:cs="Times New Roman"/>
          <w:sz w:val="28"/>
          <w:szCs w:val="28"/>
        </w:rPr>
        <w:t xml:space="preserve"> –  №</w:t>
      </w:r>
      <w:r w:rsidR="00A93E99" w:rsidRPr="00407E4B">
        <w:rPr>
          <w:rFonts w:ascii="Times New Roman" w:hAnsi="Times New Roman" w:cs="Times New Roman"/>
          <w:sz w:val="28"/>
          <w:szCs w:val="28"/>
        </w:rPr>
        <w:t>3</w:t>
      </w:r>
      <w:r w:rsidR="00EF1551">
        <w:rPr>
          <w:rFonts w:ascii="Times New Roman" w:hAnsi="Times New Roman" w:cs="Times New Roman"/>
          <w:sz w:val="28"/>
          <w:szCs w:val="28"/>
        </w:rPr>
        <w:t xml:space="preserve">. </w:t>
      </w:r>
      <w:r w:rsidR="00A93E99" w:rsidRPr="00407E4B">
        <w:rPr>
          <w:rFonts w:ascii="Times New Roman" w:hAnsi="Times New Roman" w:cs="Times New Roman"/>
          <w:sz w:val="28"/>
          <w:szCs w:val="28"/>
        </w:rPr>
        <w:t xml:space="preserve"> – </w:t>
      </w:r>
      <w:r w:rsidR="00EF1551">
        <w:rPr>
          <w:rFonts w:ascii="Times New Roman" w:hAnsi="Times New Roman" w:cs="Times New Roman"/>
          <w:sz w:val="28"/>
          <w:szCs w:val="28"/>
        </w:rPr>
        <w:t>С. 31-33</w:t>
      </w:r>
      <w:r w:rsidR="00F95EA7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407E4B">
        <w:rPr>
          <w:rFonts w:ascii="Times New Roman" w:hAnsi="Times New Roman" w:cs="Times New Roman"/>
          <w:spacing w:val="-24"/>
          <w:sz w:val="28"/>
          <w:szCs w:val="28"/>
        </w:rPr>
        <w:t xml:space="preserve"> Л</w:t>
      </w:r>
      <w:r w:rsidRPr="00407E4B">
        <w:rPr>
          <w:rFonts w:ascii="Times New Roman" w:hAnsi="Times New Roman" w:cs="Times New Roman"/>
          <w:sz w:val="28"/>
          <w:szCs w:val="28"/>
        </w:rPr>
        <w:t xml:space="preserve">евин З.И. Менталитет диаспоры (системный и социокультурный анализ). 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- </w:t>
      </w:r>
      <w:r w:rsidRPr="00407E4B">
        <w:rPr>
          <w:rFonts w:ascii="Times New Roman" w:hAnsi="Times New Roman" w:cs="Times New Roman"/>
          <w:sz w:val="28"/>
          <w:szCs w:val="28"/>
        </w:rPr>
        <w:t>М.</w:t>
      </w:r>
      <w:r w:rsidR="00F95EA7" w:rsidRPr="00407E4B">
        <w:rPr>
          <w:rFonts w:ascii="Times New Roman" w:hAnsi="Times New Roman" w:cs="Times New Roman"/>
          <w:sz w:val="28"/>
          <w:szCs w:val="28"/>
        </w:rPr>
        <w:t>:</w:t>
      </w:r>
      <w:r w:rsidRPr="00407E4B">
        <w:rPr>
          <w:rFonts w:ascii="Times New Roman" w:hAnsi="Times New Roman" w:cs="Times New Roman"/>
          <w:sz w:val="28"/>
          <w:szCs w:val="28"/>
        </w:rPr>
        <w:t xml:space="preserve"> ИВ РАН «Квант», 2001. </w:t>
      </w:r>
      <w:r w:rsidR="00F95EA7" w:rsidRPr="00407E4B">
        <w:rPr>
          <w:rFonts w:ascii="Times New Roman" w:hAnsi="Times New Roman" w:cs="Times New Roman"/>
          <w:sz w:val="28"/>
          <w:szCs w:val="28"/>
        </w:rPr>
        <w:t>–</w:t>
      </w:r>
      <w:r w:rsidRPr="00407E4B">
        <w:rPr>
          <w:rFonts w:ascii="Times New Roman" w:hAnsi="Times New Roman" w:cs="Times New Roman"/>
          <w:sz w:val="28"/>
          <w:szCs w:val="28"/>
        </w:rPr>
        <w:t xml:space="preserve"> 176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с.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Лебедев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 С.</w:t>
      </w:r>
      <w:r w:rsidRPr="00407E4B">
        <w:rPr>
          <w:rFonts w:ascii="Times New Roman" w:hAnsi="Times New Roman" w:cs="Times New Roman"/>
          <w:sz w:val="28"/>
          <w:szCs w:val="28"/>
        </w:rPr>
        <w:t>Д. Методология анализа культуры: (социально-когнетивный аспект)</w:t>
      </w:r>
      <w:r w:rsidR="00F95EA7" w:rsidRPr="00407E4B">
        <w:rPr>
          <w:rFonts w:ascii="Times New Roman" w:hAnsi="Times New Roman" w:cs="Times New Roman"/>
          <w:sz w:val="28"/>
          <w:szCs w:val="28"/>
        </w:rPr>
        <w:t>. - Белгород</w:t>
      </w:r>
      <w:r w:rsidRPr="00407E4B">
        <w:rPr>
          <w:rFonts w:ascii="Times New Roman" w:hAnsi="Times New Roman" w:cs="Times New Roman"/>
          <w:sz w:val="28"/>
          <w:szCs w:val="28"/>
        </w:rPr>
        <w:t>: Изд-во БелГУ, 2003. -</w:t>
      </w:r>
      <w:r w:rsidR="00F95EA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44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F95EA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Лебедева Г.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Г. Преемственность как одна из важнейших закономерностей функционирования и развития культуры </w:t>
      </w:r>
      <w:r w:rsidRPr="00407E4B">
        <w:rPr>
          <w:rFonts w:ascii="Times New Roman" w:hAnsi="Times New Roman" w:cs="Times New Roman"/>
          <w:sz w:val="28"/>
          <w:szCs w:val="28"/>
        </w:rPr>
        <w:t>// Философия и культура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: сб. науч. тр. / отв. ред. Б.Л. Губман. - Тверь: Тверской гос. ун-т, 2002. - 160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="00460917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F95EA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Леви-Стросс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 К. Структурная антропология. </w:t>
      </w:r>
      <w:r w:rsidRPr="00407E4B">
        <w:rPr>
          <w:rFonts w:ascii="Times New Roman" w:hAnsi="Times New Roman" w:cs="Times New Roman"/>
          <w:sz w:val="28"/>
          <w:szCs w:val="28"/>
        </w:rPr>
        <w:t>-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 М.</w:t>
      </w:r>
      <w:r w:rsidRPr="00407E4B">
        <w:rPr>
          <w:rFonts w:ascii="Times New Roman" w:hAnsi="Times New Roman" w:cs="Times New Roman"/>
          <w:sz w:val="28"/>
          <w:szCs w:val="28"/>
        </w:rPr>
        <w:t xml:space="preserve">, 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 1985.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460917" w:rsidRPr="00407E4B">
        <w:rPr>
          <w:rFonts w:ascii="Times New Roman" w:hAnsi="Times New Roman" w:cs="Times New Roman"/>
          <w:sz w:val="28"/>
          <w:szCs w:val="28"/>
        </w:rPr>
        <w:t>-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536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="00460917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F95EA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</w:rPr>
        <w:t>Лекторский В.</w:t>
      </w:r>
      <w:r w:rsidR="00460917" w:rsidRPr="00407E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А. О толерантности, плюрализме и критицизме // Вопросы философии. </w:t>
      </w: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 </w:t>
      </w:r>
      <w:r w:rsidR="00460917" w:rsidRPr="00407E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1997. </w:t>
      </w: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</w:rPr>
        <w:t>- №</w:t>
      </w:r>
      <w:r w:rsidR="00460917" w:rsidRPr="00407E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11. </w:t>
      </w: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r w:rsidR="00460917" w:rsidRPr="00407E4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F155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С. </w:t>
      </w:r>
      <w:r w:rsidR="00460917" w:rsidRPr="00407E4B">
        <w:rPr>
          <w:rFonts w:ascii="Times New Roman" w:eastAsia="Times New Roman" w:hAnsi="Times New Roman" w:cs="Times New Roman"/>
          <w:spacing w:val="-4"/>
          <w:sz w:val="28"/>
          <w:szCs w:val="28"/>
        </w:rPr>
        <w:t>46-</w:t>
      </w:r>
      <w:r w:rsidR="00460917" w:rsidRPr="00407E4B">
        <w:rPr>
          <w:rFonts w:ascii="Times New Roman" w:eastAsia="Times New Roman" w:hAnsi="Times New Roman" w:cs="Times New Roman"/>
          <w:sz w:val="28"/>
          <w:szCs w:val="28"/>
        </w:rPr>
        <w:t>54.</w:t>
      </w:r>
    </w:p>
    <w:p w:rsidR="00460917" w:rsidRPr="00407E4B" w:rsidRDefault="00F95EA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E4B">
        <w:rPr>
          <w:rFonts w:ascii="Times New Roman" w:hAnsi="Times New Roman" w:cs="Times New Roman"/>
          <w:sz w:val="28"/>
          <w:szCs w:val="28"/>
        </w:rPr>
        <w:t>Логинов  А.</w:t>
      </w:r>
      <w:r w:rsidR="00460917" w:rsidRPr="00407E4B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="00460917" w:rsidRPr="00407E4B">
        <w:rPr>
          <w:rFonts w:ascii="Times New Roman" w:hAnsi="Times New Roman" w:cs="Times New Roman"/>
          <w:sz w:val="28"/>
          <w:szCs w:val="28"/>
        </w:rPr>
        <w:t xml:space="preserve"> История и культура с. Ново-Полтавка:рукопись.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– </w:t>
      </w:r>
      <w:r w:rsidR="00A93E99" w:rsidRPr="00407E4B">
        <w:rPr>
          <w:rFonts w:ascii="Times New Roman" w:hAnsi="Times New Roman" w:cs="Times New Roman"/>
          <w:sz w:val="28"/>
          <w:szCs w:val="28"/>
        </w:rPr>
        <w:t>Харьков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, </w:t>
      </w:r>
      <w:r w:rsidR="00A93E99" w:rsidRPr="00407E4B">
        <w:rPr>
          <w:rFonts w:ascii="Times New Roman" w:hAnsi="Times New Roman" w:cs="Times New Roman"/>
          <w:sz w:val="28"/>
          <w:szCs w:val="28"/>
        </w:rPr>
        <w:t>2003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. - </w:t>
      </w:r>
      <w:r w:rsidR="00A93E99" w:rsidRPr="00407E4B">
        <w:rPr>
          <w:rFonts w:ascii="Times New Roman" w:hAnsi="Times New Roman" w:cs="Times New Roman"/>
          <w:sz w:val="28"/>
          <w:szCs w:val="28"/>
        </w:rPr>
        <w:t>121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="00B17C82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Лолаева Д.Т. Диаспоральные группы как социально-этнический феномен (социально-философский анализ</w:t>
      </w:r>
      <w:proofErr w:type="gramStart"/>
      <w:r w:rsidRPr="00407E4B">
        <w:rPr>
          <w:rFonts w:ascii="Times New Roman" w:hAnsi="Times New Roman" w:cs="Times New Roman"/>
          <w:sz w:val="28"/>
          <w:szCs w:val="28"/>
        </w:rPr>
        <w:t>)</w:t>
      </w:r>
      <w:r w:rsidR="00B17C82" w:rsidRPr="00407E4B">
        <w:rPr>
          <w:rFonts w:ascii="Times New Roman" w:hAnsi="Times New Roman" w:cs="Times New Roman"/>
          <w:sz w:val="28"/>
          <w:szCs w:val="28"/>
        </w:rPr>
        <w:t>:</w:t>
      </w:r>
      <w:r w:rsidRPr="00407E4B">
        <w:rPr>
          <w:rFonts w:ascii="Times New Roman" w:hAnsi="Times New Roman" w:cs="Times New Roman"/>
          <w:sz w:val="28"/>
          <w:szCs w:val="28"/>
        </w:rPr>
        <w:t>дис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>.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   …    </w:t>
      </w:r>
      <w:r w:rsidRPr="00407E4B">
        <w:rPr>
          <w:rFonts w:ascii="Times New Roman" w:hAnsi="Times New Roman" w:cs="Times New Roman"/>
          <w:sz w:val="28"/>
          <w:szCs w:val="28"/>
        </w:rPr>
        <w:t>к</w:t>
      </w:r>
      <w:r w:rsidR="00B17C82" w:rsidRPr="00407E4B">
        <w:rPr>
          <w:rFonts w:ascii="Times New Roman" w:hAnsi="Times New Roman" w:cs="Times New Roman"/>
          <w:sz w:val="28"/>
          <w:szCs w:val="28"/>
        </w:rPr>
        <w:t>анд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ф</w:t>
      </w:r>
      <w:r w:rsidR="00B17C82" w:rsidRPr="00407E4B">
        <w:rPr>
          <w:rFonts w:ascii="Times New Roman" w:hAnsi="Times New Roman" w:cs="Times New Roman"/>
          <w:sz w:val="28"/>
          <w:szCs w:val="28"/>
        </w:rPr>
        <w:t>илол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наук.</w:t>
      </w:r>
      <w:r w:rsidRPr="00407E4B">
        <w:rPr>
          <w:rFonts w:ascii="Times New Roman" w:hAnsi="Times New Roman" w:cs="Times New Roman"/>
          <w:sz w:val="28"/>
          <w:szCs w:val="28"/>
        </w:rPr>
        <w:t xml:space="preserve"> -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М.: РГБ, </w:t>
      </w:r>
      <w:r w:rsidRPr="00407E4B">
        <w:rPr>
          <w:rFonts w:ascii="Times New Roman" w:hAnsi="Times New Roman" w:cs="Times New Roman"/>
          <w:sz w:val="28"/>
          <w:szCs w:val="28"/>
        </w:rPr>
        <w:t>2001.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A93E99" w:rsidRPr="00407E4B">
        <w:rPr>
          <w:rFonts w:ascii="Times New Roman" w:hAnsi="Times New Roman" w:cs="Times New Roman"/>
          <w:sz w:val="28"/>
          <w:szCs w:val="28"/>
        </w:rPr>
        <w:t>–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A93E99" w:rsidRPr="00407E4B">
        <w:rPr>
          <w:rFonts w:ascii="Times New Roman" w:hAnsi="Times New Roman" w:cs="Times New Roman"/>
          <w:sz w:val="28"/>
          <w:szCs w:val="28"/>
        </w:rPr>
        <w:t xml:space="preserve">164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="00A93E99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E4B">
        <w:rPr>
          <w:rFonts w:ascii="Times New Roman" w:hAnsi="Times New Roman" w:cs="Times New Roman"/>
          <w:sz w:val="28"/>
          <w:szCs w:val="28"/>
        </w:rPr>
        <w:t>Лотман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 Ю.</w:t>
      </w:r>
      <w:r w:rsidRPr="00407E4B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Внутри мыслящих миров</w:t>
      </w:r>
      <w:r w:rsidR="00EF1551">
        <w:rPr>
          <w:rFonts w:ascii="Times New Roman" w:hAnsi="Times New Roman" w:cs="Times New Roman"/>
          <w:sz w:val="28"/>
          <w:szCs w:val="28"/>
        </w:rPr>
        <w:t xml:space="preserve">. </w:t>
      </w:r>
      <w:r w:rsidRPr="00407E4B">
        <w:rPr>
          <w:rFonts w:ascii="Times New Roman" w:hAnsi="Times New Roman" w:cs="Times New Roman"/>
          <w:sz w:val="28"/>
          <w:szCs w:val="28"/>
        </w:rPr>
        <w:t>Си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мвол в системе культуры. - М.,  </w:t>
      </w:r>
      <w:r w:rsidRPr="00407E4B">
        <w:rPr>
          <w:rFonts w:ascii="Times New Roman" w:hAnsi="Times New Roman" w:cs="Times New Roman"/>
          <w:sz w:val="28"/>
          <w:szCs w:val="28"/>
        </w:rPr>
        <w:t xml:space="preserve">1996. </w:t>
      </w:r>
      <w:r w:rsidR="00B17C82" w:rsidRPr="00407E4B">
        <w:rPr>
          <w:rFonts w:ascii="Times New Roman" w:hAnsi="Times New Roman" w:cs="Times New Roman"/>
          <w:sz w:val="28"/>
          <w:szCs w:val="28"/>
        </w:rPr>
        <w:t>-</w:t>
      </w:r>
      <w:r w:rsidRPr="00407E4B">
        <w:rPr>
          <w:rFonts w:ascii="Times New Roman" w:hAnsi="Times New Roman" w:cs="Times New Roman"/>
          <w:sz w:val="28"/>
          <w:szCs w:val="28"/>
        </w:rPr>
        <w:t xml:space="preserve"> 534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E4B">
        <w:rPr>
          <w:rFonts w:ascii="Times New Roman" w:hAnsi="Times New Roman" w:cs="Times New Roman"/>
          <w:sz w:val="28"/>
          <w:szCs w:val="28"/>
        </w:rPr>
        <w:t>Лотман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 Ю.</w:t>
      </w:r>
      <w:r w:rsidRPr="00407E4B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История и типология русской культуры. </w:t>
      </w:r>
      <w:r w:rsidR="00B17C82" w:rsidRPr="00407E4B">
        <w:rPr>
          <w:rFonts w:ascii="Times New Roman" w:hAnsi="Times New Roman" w:cs="Times New Roman"/>
          <w:sz w:val="28"/>
          <w:szCs w:val="28"/>
        </w:rPr>
        <w:t>–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7E4B">
        <w:rPr>
          <w:rFonts w:ascii="Times New Roman" w:hAnsi="Times New Roman" w:cs="Times New Roman"/>
          <w:sz w:val="28"/>
          <w:szCs w:val="28"/>
        </w:rPr>
        <w:t>С</w:t>
      </w:r>
      <w:r w:rsidR="00B17C82" w:rsidRPr="00407E4B">
        <w:rPr>
          <w:rFonts w:ascii="Times New Roman" w:hAnsi="Times New Roman" w:cs="Times New Roman"/>
          <w:sz w:val="28"/>
          <w:szCs w:val="28"/>
        </w:rPr>
        <w:t>пб.</w:t>
      </w:r>
      <w:r w:rsidRPr="00407E4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Искусство СПб, 2002. - 768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B17C82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Лотман Ю.</w:t>
      </w:r>
      <w:r w:rsidR="00460917" w:rsidRPr="00407E4B">
        <w:rPr>
          <w:rFonts w:ascii="Times New Roman" w:hAnsi="Times New Roman" w:cs="Times New Roman"/>
          <w:sz w:val="28"/>
          <w:szCs w:val="28"/>
        </w:rPr>
        <w:t>М. Культура и взрыв.</w:t>
      </w:r>
      <w:r w:rsidRPr="00407E4B">
        <w:rPr>
          <w:rFonts w:ascii="Times New Roman" w:hAnsi="Times New Roman" w:cs="Times New Roman"/>
          <w:sz w:val="28"/>
          <w:szCs w:val="28"/>
        </w:rPr>
        <w:t xml:space="preserve"> - М.: Гнозис;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 Прогресс, 1992. - 272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="00460917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E4B">
        <w:rPr>
          <w:rFonts w:ascii="Times New Roman" w:hAnsi="Times New Roman" w:cs="Times New Roman"/>
          <w:sz w:val="28"/>
          <w:szCs w:val="28"/>
        </w:rPr>
        <w:t>Лурье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Метаморфозы традиционного сознания: опыт разработки теоретических основ этнопсихологии и их применения к анализу исторического и этнографического материала. - </w:t>
      </w:r>
      <w:proofErr w:type="gramStart"/>
      <w:r w:rsidRPr="00407E4B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Тип. им. Котлякова, 1994. - 288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B17C82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Лурье С.</w:t>
      </w:r>
      <w:r w:rsidR="00460917" w:rsidRPr="00407E4B">
        <w:rPr>
          <w:rFonts w:ascii="Times New Roman" w:hAnsi="Times New Roman" w:cs="Times New Roman"/>
          <w:sz w:val="28"/>
          <w:szCs w:val="28"/>
        </w:rPr>
        <w:t>В. На</w:t>
      </w:r>
      <w:r w:rsidRPr="00407E4B">
        <w:rPr>
          <w:rFonts w:ascii="Times New Roman" w:hAnsi="Times New Roman" w:cs="Times New Roman"/>
          <w:sz w:val="28"/>
          <w:szCs w:val="28"/>
        </w:rPr>
        <w:t>ционализм, этничность, культура</w:t>
      </w:r>
      <w:r w:rsidR="00460917" w:rsidRPr="00407E4B">
        <w:rPr>
          <w:rFonts w:ascii="Times New Roman" w:hAnsi="Times New Roman" w:cs="Times New Roman"/>
          <w:sz w:val="28"/>
          <w:szCs w:val="28"/>
        </w:rPr>
        <w:t>: категории наука // ОНС. - 1999. -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№4. </w:t>
      </w:r>
      <w:r w:rsidR="00407E4B" w:rsidRPr="00407E4B">
        <w:rPr>
          <w:rFonts w:ascii="Times New Roman" w:hAnsi="Times New Roman" w:cs="Times New Roman"/>
          <w:sz w:val="28"/>
          <w:szCs w:val="28"/>
        </w:rPr>
        <w:t>–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</w:rPr>
        <w:t xml:space="preserve">С. </w:t>
      </w:r>
      <w:r w:rsidR="00460917" w:rsidRPr="00407E4B">
        <w:rPr>
          <w:rFonts w:ascii="Times New Roman" w:hAnsi="Times New Roman" w:cs="Times New Roman"/>
          <w:sz w:val="28"/>
          <w:szCs w:val="28"/>
        </w:rPr>
        <w:t>101.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E4B">
        <w:rPr>
          <w:rFonts w:ascii="Times New Roman" w:hAnsi="Times New Roman" w:cs="Times New Roman"/>
          <w:sz w:val="28"/>
          <w:szCs w:val="28"/>
        </w:rPr>
        <w:t>Лурье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 С.</w:t>
      </w:r>
      <w:r w:rsidRPr="00407E4B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Этническая самоидентификация в условия</w:t>
      </w:r>
      <w:r w:rsidR="00B17C82" w:rsidRPr="00407E4B">
        <w:rPr>
          <w:rFonts w:ascii="Times New Roman" w:hAnsi="Times New Roman" w:cs="Times New Roman"/>
          <w:sz w:val="28"/>
          <w:szCs w:val="28"/>
        </w:rPr>
        <w:t>х кризиса «материнского этноса»</w:t>
      </w:r>
      <w:r w:rsidRPr="00407E4B">
        <w:rPr>
          <w:rFonts w:ascii="Times New Roman" w:hAnsi="Times New Roman" w:cs="Times New Roman"/>
          <w:sz w:val="28"/>
          <w:szCs w:val="28"/>
        </w:rPr>
        <w:t xml:space="preserve">: опыт армянской общины в Санкт-Петербурге (1989-1990 г.) // Этнический национализм и государственное строительство. </w:t>
      </w:r>
      <w:r w:rsidR="00B17C82" w:rsidRPr="00407E4B">
        <w:rPr>
          <w:rFonts w:ascii="Times New Roman" w:hAnsi="Times New Roman" w:cs="Times New Roman"/>
          <w:sz w:val="28"/>
          <w:szCs w:val="28"/>
        </w:rPr>
        <w:t>- М.</w:t>
      </w:r>
      <w:r w:rsidRPr="00407E4B">
        <w:rPr>
          <w:rFonts w:ascii="Times New Roman" w:hAnsi="Times New Roman" w:cs="Times New Roman"/>
          <w:sz w:val="28"/>
          <w:szCs w:val="28"/>
        </w:rPr>
        <w:t>: Институт востоковедения РАН, 2001.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</w:rPr>
        <w:t>–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</w:rPr>
        <w:t xml:space="preserve">С. </w:t>
      </w:r>
      <w:r w:rsidRPr="00407E4B">
        <w:rPr>
          <w:rFonts w:ascii="Times New Roman" w:hAnsi="Times New Roman" w:cs="Times New Roman"/>
          <w:sz w:val="28"/>
          <w:szCs w:val="28"/>
        </w:rPr>
        <w:t>428-432.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407E4B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Мнацаканян М.О. Нации и национализм. Социология и психология национальной жизни. - М.: ЮНИТИДАНА, 2004. </w:t>
      </w:r>
      <w:r w:rsidR="00B17C82" w:rsidRPr="00407E4B">
        <w:rPr>
          <w:rFonts w:ascii="Times New Roman" w:hAnsi="Times New Roman" w:cs="Times New Roman"/>
          <w:sz w:val="28"/>
          <w:szCs w:val="28"/>
        </w:rPr>
        <w:t>–</w:t>
      </w:r>
      <w:r w:rsidRPr="00407E4B">
        <w:rPr>
          <w:rFonts w:ascii="Times New Roman" w:hAnsi="Times New Roman" w:cs="Times New Roman"/>
          <w:sz w:val="28"/>
          <w:szCs w:val="28"/>
        </w:rPr>
        <w:t xml:space="preserve"> 367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B17C82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Борисов А.А. </w:t>
      </w:r>
      <w:r w:rsidR="00626059" w:rsidRPr="00407E4B">
        <w:rPr>
          <w:rFonts w:ascii="Times New Roman" w:eastAsia="Times New Roman" w:hAnsi="Times New Roman" w:cs="Times New Roman"/>
          <w:spacing w:val="-3"/>
          <w:sz w:val="28"/>
          <w:szCs w:val="28"/>
        </w:rPr>
        <w:t>Мониторинг общественного мнения</w:t>
      </w:r>
      <w:r w:rsidR="00460917" w:rsidRPr="00407E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: экономические и социальные перемены </w:t>
      </w:r>
      <w:r w:rsidRPr="00407E4B">
        <w:rPr>
          <w:rFonts w:ascii="Times New Roman" w:eastAsia="Times New Roman" w:hAnsi="Times New Roman" w:cs="Times New Roman"/>
          <w:spacing w:val="-3"/>
          <w:sz w:val="28"/>
          <w:szCs w:val="28"/>
        </w:rPr>
        <w:t>/</w:t>
      </w:r>
      <w:r w:rsidR="00460917" w:rsidRPr="00407E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/ ВЦИОМ. </w:t>
      </w:r>
      <w:r w:rsidRPr="00407E4B">
        <w:rPr>
          <w:rFonts w:ascii="Times New Roman" w:eastAsia="Times New Roman" w:hAnsi="Times New Roman" w:cs="Times New Roman"/>
          <w:spacing w:val="-3"/>
          <w:sz w:val="28"/>
          <w:szCs w:val="28"/>
        </w:rPr>
        <w:t>- М.</w:t>
      </w:r>
      <w:r w:rsidR="00460917" w:rsidRPr="00407E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: ВЦИОМ, </w:t>
      </w:r>
      <w:r w:rsidR="00460917" w:rsidRPr="00407E4B">
        <w:rPr>
          <w:rFonts w:ascii="Times New Roman" w:eastAsia="Times New Roman" w:hAnsi="Times New Roman" w:cs="Times New Roman"/>
          <w:sz w:val="28"/>
          <w:szCs w:val="28"/>
        </w:rPr>
        <w:t xml:space="preserve">2002. </w:t>
      </w:r>
      <w:r w:rsidRPr="00407E4B">
        <w:rPr>
          <w:rFonts w:ascii="Times New Roman" w:eastAsia="Times New Roman" w:hAnsi="Times New Roman" w:cs="Times New Roman"/>
          <w:sz w:val="28"/>
          <w:szCs w:val="28"/>
        </w:rPr>
        <w:t>- №</w:t>
      </w:r>
      <w:r w:rsidR="00460917" w:rsidRPr="00407E4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07E4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60917" w:rsidRPr="00407E4B">
        <w:rPr>
          <w:rFonts w:ascii="Times New Roman" w:eastAsia="Times New Roman" w:hAnsi="Times New Roman" w:cs="Times New Roman"/>
          <w:sz w:val="28"/>
          <w:szCs w:val="28"/>
        </w:rPr>
        <w:t>С. 60</w:t>
      </w:r>
      <w:r w:rsidRPr="00407E4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460917"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Борисов А. А. Культурный релятивизм в США // Вестн. </w:t>
      </w:r>
      <w:r w:rsidR="00460917"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uk-UA"/>
        </w:rPr>
        <w:t xml:space="preserve">Перм, </w:t>
      </w:r>
      <w:r w:rsidR="00460917"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ун-та. История. 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- </w:t>
      </w:r>
      <w:r w:rsidR="00460917"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2000. 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- </w:t>
      </w:r>
      <w:r w:rsidR="00460917"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Вып. 5. </w:t>
      </w:r>
      <w:r w:rsidR="00EF155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– С. </w:t>
      </w:r>
      <w:r w:rsidR="00460917"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>32.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lastRenderedPageBreak/>
        <w:t>Назаров А., Назарова Е. Проблемы российской диаспоры в странах СНГ /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/ </w:t>
      </w:r>
      <w:r w:rsidRPr="00407E4B">
        <w:rPr>
          <w:rFonts w:ascii="Times New Roman" w:hAnsi="Times New Roman" w:cs="Times New Roman"/>
          <w:sz w:val="28"/>
          <w:szCs w:val="28"/>
        </w:rPr>
        <w:t>Внешняя политика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. - </w:t>
      </w:r>
      <w:r w:rsidRPr="00407E4B">
        <w:rPr>
          <w:rFonts w:ascii="Times New Roman" w:hAnsi="Times New Roman" w:cs="Times New Roman"/>
          <w:sz w:val="28"/>
          <w:szCs w:val="28"/>
        </w:rPr>
        <w:t>2004.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A93E99" w:rsidRPr="00407E4B">
        <w:rPr>
          <w:rFonts w:ascii="Times New Roman" w:hAnsi="Times New Roman" w:cs="Times New Roman"/>
          <w:sz w:val="28"/>
          <w:szCs w:val="28"/>
        </w:rPr>
        <w:t xml:space="preserve">- №2. –  </w:t>
      </w:r>
      <w:r w:rsidR="00EF1551">
        <w:rPr>
          <w:rFonts w:ascii="Times New Roman" w:hAnsi="Times New Roman" w:cs="Times New Roman"/>
          <w:sz w:val="28"/>
          <w:szCs w:val="28"/>
        </w:rPr>
        <w:t>С. 62-64</w:t>
      </w:r>
      <w:r w:rsidR="00A93E99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Назарян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А.</w:t>
      </w:r>
      <w:r w:rsidRPr="00407E4B">
        <w:rPr>
          <w:rFonts w:ascii="Times New Roman" w:hAnsi="Times New Roman" w:cs="Times New Roman"/>
          <w:sz w:val="28"/>
          <w:szCs w:val="28"/>
        </w:rPr>
        <w:t xml:space="preserve">П. Архетипы времени в традиционной культуре // ОНС. - </w:t>
      </w:r>
      <w:r w:rsidR="00B17C82" w:rsidRPr="00407E4B">
        <w:rPr>
          <w:rFonts w:ascii="Times New Roman" w:hAnsi="Times New Roman" w:cs="Times New Roman"/>
          <w:sz w:val="28"/>
          <w:szCs w:val="28"/>
        </w:rPr>
        <w:t>2001. - №</w:t>
      </w:r>
      <w:r w:rsidRPr="00407E4B">
        <w:rPr>
          <w:rFonts w:ascii="Times New Roman" w:hAnsi="Times New Roman" w:cs="Times New Roman"/>
          <w:sz w:val="28"/>
          <w:szCs w:val="28"/>
        </w:rPr>
        <w:t xml:space="preserve">4. - </w:t>
      </w:r>
      <w:r w:rsidR="00A93E99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</w:rPr>
        <w:t xml:space="preserve">С. </w:t>
      </w:r>
      <w:r w:rsidRPr="00407E4B">
        <w:rPr>
          <w:rFonts w:ascii="Times New Roman" w:hAnsi="Times New Roman" w:cs="Times New Roman"/>
          <w:sz w:val="28"/>
          <w:szCs w:val="28"/>
        </w:rPr>
        <w:t xml:space="preserve"> 160 </w:t>
      </w:r>
      <w:r w:rsidR="00A93E99" w:rsidRPr="00407E4B">
        <w:rPr>
          <w:rFonts w:ascii="Times New Roman" w:hAnsi="Times New Roman" w:cs="Times New Roman"/>
          <w:sz w:val="28"/>
          <w:szCs w:val="28"/>
        </w:rPr>
        <w:t>–</w:t>
      </w:r>
      <w:r w:rsidRPr="00407E4B">
        <w:rPr>
          <w:rFonts w:ascii="Times New Roman" w:hAnsi="Times New Roman" w:cs="Times New Roman"/>
          <w:sz w:val="28"/>
          <w:szCs w:val="28"/>
        </w:rPr>
        <w:t xml:space="preserve"> 167</w:t>
      </w:r>
      <w:r w:rsidR="00A93E99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407E4B">
        <w:rPr>
          <w:rFonts w:ascii="Times New Roman" w:hAnsi="Times New Roman" w:cs="Times New Roman"/>
          <w:spacing w:val="-24"/>
          <w:sz w:val="28"/>
          <w:szCs w:val="28"/>
        </w:rPr>
        <w:t xml:space="preserve"> П</w:t>
      </w:r>
      <w:r w:rsidRPr="00407E4B">
        <w:rPr>
          <w:rFonts w:ascii="Times New Roman" w:hAnsi="Times New Roman" w:cs="Times New Roman"/>
          <w:sz w:val="28"/>
          <w:szCs w:val="28"/>
        </w:rPr>
        <w:t>етренко А.В. «Русский вопрос» в ближнем зарубежье.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– </w:t>
      </w:r>
      <w:r w:rsidR="00A93E99" w:rsidRPr="00407E4B">
        <w:rPr>
          <w:rFonts w:ascii="Times New Roman" w:hAnsi="Times New Roman" w:cs="Times New Roman"/>
          <w:sz w:val="28"/>
          <w:szCs w:val="28"/>
        </w:rPr>
        <w:t>Барнаул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93E99" w:rsidRPr="00407E4B">
        <w:rPr>
          <w:rFonts w:ascii="Times New Roman" w:hAnsi="Times New Roman" w:cs="Times New Roman"/>
          <w:sz w:val="28"/>
          <w:szCs w:val="28"/>
        </w:rPr>
        <w:t>Голос</w:t>
      </w:r>
      <w:r w:rsidR="00B17C82" w:rsidRPr="00407E4B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2004.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A93E99" w:rsidRPr="00407E4B">
        <w:rPr>
          <w:rFonts w:ascii="Times New Roman" w:hAnsi="Times New Roman" w:cs="Times New Roman"/>
          <w:sz w:val="28"/>
          <w:szCs w:val="28"/>
        </w:rPr>
        <w:t>–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A93E99" w:rsidRPr="00407E4B">
        <w:rPr>
          <w:rFonts w:ascii="Times New Roman" w:hAnsi="Times New Roman" w:cs="Times New Roman"/>
          <w:sz w:val="28"/>
          <w:szCs w:val="28"/>
        </w:rPr>
        <w:t xml:space="preserve">124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="00B17C82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B17C82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Поддубный Н.</w:t>
      </w:r>
      <w:r w:rsidR="00460917" w:rsidRPr="00407E4B">
        <w:rPr>
          <w:rFonts w:ascii="Times New Roman" w:hAnsi="Times New Roman" w:cs="Times New Roman"/>
          <w:sz w:val="28"/>
          <w:szCs w:val="28"/>
        </w:rPr>
        <w:t>В. Самоорганизующиеся системы: онтологиче</w:t>
      </w:r>
      <w:r w:rsidRPr="00407E4B">
        <w:rPr>
          <w:rFonts w:ascii="Times New Roman" w:hAnsi="Times New Roman" w:cs="Times New Roman"/>
          <w:sz w:val="28"/>
          <w:szCs w:val="28"/>
        </w:rPr>
        <w:t>ский и методологический аспекты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: автореф. 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... 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460917" w:rsidRPr="00407E4B">
        <w:rPr>
          <w:rFonts w:ascii="Times New Roman" w:hAnsi="Times New Roman" w:cs="Times New Roman"/>
          <w:sz w:val="28"/>
          <w:szCs w:val="28"/>
        </w:rPr>
        <w:t>д</w:t>
      </w:r>
      <w:r w:rsidRPr="00407E4B">
        <w:rPr>
          <w:rFonts w:ascii="Times New Roman" w:hAnsi="Times New Roman" w:cs="Times New Roman"/>
          <w:sz w:val="28"/>
          <w:szCs w:val="28"/>
        </w:rPr>
        <w:t xml:space="preserve">ок.  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филос. наук. - Ростов-н/Д, 2000. - 20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="00460917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B17C82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Поддубный Н.</w:t>
      </w:r>
      <w:r w:rsidR="00460917" w:rsidRPr="00407E4B">
        <w:rPr>
          <w:rFonts w:ascii="Times New Roman" w:hAnsi="Times New Roman" w:cs="Times New Roman"/>
          <w:sz w:val="28"/>
          <w:szCs w:val="28"/>
        </w:rPr>
        <w:t>В. Синергетика: диалектика самоорганизующихся систем</w:t>
      </w:r>
      <w:r w:rsidRPr="00407E4B">
        <w:rPr>
          <w:rFonts w:ascii="Times New Roman" w:hAnsi="Times New Roman" w:cs="Times New Roman"/>
          <w:sz w:val="28"/>
          <w:szCs w:val="28"/>
        </w:rPr>
        <w:t>. - Ростов-н/Д</w:t>
      </w:r>
      <w:r w:rsidR="00460917" w:rsidRPr="00407E4B">
        <w:rPr>
          <w:rFonts w:ascii="Times New Roman" w:hAnsi="Times New Roman" w:cs="Times New Roman"/>
          <w:sz w:val="28"/>
          <w:szCs w:val="28"/>
        </w:rPr>
        <w:t>; Белгород</w:t>
      </w:r>
      <w:r w:rsidRPr="00407E4B">
        <w:rPr>
          <w:rFonts w:ascii="Times New Roman" w:hAnsi="Times New Roman" w:cs="Times New Roman"/>
          <w:sz w:val="28"/>
          <w:szCs w:val="28"/>
        </w:rPr>
        <w:t xml:space="preserve">, </w:t>
      </w:r>
      <w:r w:rsidR="00460917" w:rsidRPr="00407E4B">
        <w:rPr>
          <w:rFonts w:ascii="Times New Roman" w:hAnsi="Times New Roman" w:cs="Times New Roman"/>
          <w:sz w:val="28"/>
          <w:szCs w:val="28"/>
        </w:rPr>
        <w:t>1999. -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460917" w:rsidRPr="00407E4B">
        <w:rPr>
          <w:rFonts w:ascii="Times New Roman" w:hAnsi="Times New Roman" w:cs="Times New Roman"/>
          <w:sz w:val="28"/>
          <w:szCs w:val="28"/>
        </w:rPr>
        <w:t xml:space="preserve">140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="00460917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pacing w:val="-24"/>
          <w:sz w:val="28"/>
          <w:szCs w:val="28"/>
        </w:rPr>
        <w:t>П</w:t>
      </w:r>
      <w:r w:rsidRPr="00407E4B">
        <w:rPr>
          <w:rFonts w:ascii="Times New Roman" w:hAnsi="Times New Roman" w:cs="Times New Roman"/>
          <w:sz w:val="28"/>
          <w:szCs w:val="28"/>
        </w:rPr>
        <w:t>олоскова Т.В. Диаспоры и внешняя политика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407E4B">
        <w:rPr>
          <w:rFonts w:ascii="Times New Roman" w:hAnsi="Times New Roman" w:cs="Times New Roman"/>
          <w:sz w:val="28"/>
          <w:szCs w:val="28"/>
        </w:rPr>
        <w:t>/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 </w:t>
      </w:r>
      <w:r w:rsidRPr="00407E4B">
        <w:rPr>
          <w:rFonts w:ascii="Times New Roman" w:hAnsi="Times New Roman" w:cs="Times New Roman"/>
          <w:sz w:val="28"/>
          <w:szCs w:val="28"/>
        </w:rPr>
        <w:t>Международная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жизнь.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-1999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. </w:t>
      </w:r>
      <w:r w:rsidRPr="00407E4B">
        <w:rPr>
          <w:rFonts w:ascii="Times New Roman" w:hAnsi="Times New Roman" w:cs="Times New Roman"/>
          <w:sz w:val="28"/>
          <w:szCs w:val="28"/>
        </w:rPr>
        <w:t>-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 </w:t>
      </w:r>
      <w:r w:rsidRPr="00407E4B">
        <w:rPr>
          <w:rFonts w:ascii="Times New Roman" w:hAnsi="Times New Roman" w:cs="Times New Roman"/>
          <w:sz w:val="28"/>
          <w:szCs w:val="28"/>
        </w:rPr>
        <w:t>№11.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–</w:t>
      </w:r>
      <w:r w:rsidR="00EF1551">
        <w:rPr>
          <w:rFonts w:ascii="Times New Roman" w:hAnsi="Times New Roman" w:cs="Times New Roman"/>
          <w:sz w:val="28"/>
          <w:szCs w:val="28"/>
        </w:rPr>
        <w:t xml:space="preserve"> С. </w:t>
      </w:r>
      <w:r w:rsidRPr="00407E4B">
        <w:rPr>
          <w:rFonts w:ascii="Times New Roman" w:hAnsi="Times New Roman" w:cs="Times New Roman"/>
          <w:sz w:val="28"/>
          <w:szCs w:val="28"/>
        </w:rPr>
        <w:t>71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pacing w:val="-24"/>
          <w:sz w:val="28"/>
          <w:szCs w:val="28"/>
        </w:rPr>
        <w:t>П</w:t>
      </w:r>
      <w:r w:rsidRPr="00407E4B">
        <w:rPr>
          <w:rFonts w:ascii="Times New Roman" w:hAnsi="Times New Roman" w:cs="Times New Roman"/>
          <w:sz w:val="28"/>
          <w:szCs w:val="28"/>
        </w:rPr>
        <w:t>олоскова Т.В. Диаспоры в системе международных связей. - М: Научная книга, 1998.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407E4B" w:rsidRPr="00407E4B">
        <w:rPr>
          <w:rFonts w:ascii="Times New Roman" w:hAnsi="Times New Roman" w:cs="Times New Roman"/>
          <w:sz w:val="28"/>
          <w:szCs w:val="28"/>
        </w:rPr>
        <w:t>–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22</w:t>
      </w:r>
      <w:r w:rsidR="00407E4B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407E4B">
        <w:rPr>
          <w:rFonts w:ascii="Times New Roman" w:hAnsi="Times New Roman" w:cs="Times New Roman"/>
          <w:spacing w:val="-24"/>
          <w:sz w:val="28"/>
          <w:szCs w:val="28"/>
        </w:rPr>
        <w:t>П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олоскова Т.В. </w:t>
      </w:r>
      <w:r w:rsidRPr="00407E4B">
        <w:rPr>
          <w:rFonts w:ascii="Times New Roman" w:hAnsi="Times New Roman" w:cs="Times New Roman"/>
          <w:sz w:val="28"/>
          <w:szCs w:val="28"/>
        </w:rPr>
        <w:t>Проблемы рус</w:t>
      </w:r>
      <w:r w:rsidR="00B17C82" w:rsidRPr="00407E4B">
        <w:rPr>
          <w:rFonts w:ascii="Times New Roman" w:hAnsi="Times New Roman" w:cs="Times New Roman"/>
          <w:sz w:val="28"/>
          <w:szCs w:val="28"/>
        </w:rPr>
        <w:t>ской диаспоры в новом зарубежье</w:t>
      </w:r>
      <w:r w:rsidRPr="00407E4B">
        <w:rPr>
          <w:rFonts w:ascii="Times New Roman" w:hAnsi="Times New Roman" w:cs="Times New Roman"/>
          <w:sz w:val="28"/>
          <w:szCs w:val="28"/>
        </w:rPr>
        <w:t>. Круглый стол Института СНГ. Заседание 2-е.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– </w:t>
      </w:r>
      <w:r w:rsidR="00A93E99" w:rsidRPr="00407E4B">
        <w:rPr>
          <w:rFonts w:ascii="Times New Roman" w:hAnsi="Times New Roman" w:cs="Times New Roman"/>
          <w:sz w:val="28"/>
          <w:szCs w:val="28"/>
        </w:rPr>
        <w:t>2001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Хомяков М.  и др. </w:t>
      </w:r>
      <w:r w:rsidRPr="00407E4B">
        <w:rPr>
          <w:rFonts w:ascii="Times New Roman" w:eastAsia="Times New Roman" w:hAnsi="Times New Roman" w:cs="Times New Roman"/>
          <w:spacing w:val="-3"/>
          <w:sz w:val="28"/>
          <w:szCs w:val="28"/>
        </w:rPr>
        <w:t>«П</w:t>
      </w:r>
      <w:r w:rsidRPr="00407E4B">
        <w:rPr>
          <w:rFonts w:ascii="Times New Roman" w:hAnsi="Times New Roman" w:cs="Times New Roman"/>
          <w:sz w:val="28"/>
          <w:szCs w:val="28"/>
        </w:rPr>
        <w:t>ослание о веротерпимости» Джона Локка: точки зрения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. - 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B17C82" w:rsidRPr="00407E4B">
        <w:rPr>
          <w:rFonts w:ascii="Times New Roman" w:hAnsi="Times New Roman" w:cs="Times New Roman"/>
          <w:sz w:val="28"/>
          <w:szCs w:val="28"/>
        </w:rPr>
        <w:t>Екатеринбург</w:t>
      </w:r>
      <w:r w:rsidRPr="00407E4B">
        <w:rPr>
          <w:rFonts w:ascii="Times New Roman" w:hAnsi="Times New Roman" w:cs="Times New Roman"/>
          <w:sz w:val="28"/>
          <w:szCs w:val="28"/>
        </w:rPr>
        <w:t xml:space="preserve">: Изд-во Урал, ун-та, 2002. 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- </w:t>
      </w:r>
      <w:r w:rsidRPr="00407E4B">
        <w:rPr>
          <w:rFonts w:ascii="Times New Roman" w:hAnsi="Times New Roman" w:cs="Times New Roman"/>
          <w:sz w:val="28"/>
          <w:szCs w:val="28"/>
        </w:rPr>
        <w:t>117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="00B17C82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Разделит ли Россия участь Союза ССР? /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п</w:t>
      </w:r>
      <w:r w:rsidRPr="00407E4B">
        <w:rPr>
          <w:rFonts w:ascii="Times New Roman" w:hAnsi="Times New Roman" w:cs="Times New Roman"/>
          <w:sz w:val="28"/>
          <w:szCs w:val="28"/>
        </w:rPr>
        <w:t xml:space="preserve">од. ред.   Э.А. Баграмова. 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– </w:t>
      </w:r>
      <w:r w:rsidRPr="00407E4B">
        <w:rPr>
          <w:rFonts w:ascii="Times New Roman" w:hAnsi="Times New Roman" w:cs="Times New Roman"/>
          <w:sz w:val="28"/>
          <w:szCs w:val="28"/>
        </w:rPr>
        <w:t>М</w:t>
      </w:r>
      <w:r w:rsidR="00B17C82" w:rsidRPr="00407E4B">
        <w:rPr>
          <w:rFonts w:ascii="Times New Roman" w:hAnsi="Times New Roman" w:cs="Times New Roman"/>
          <w:sz w:val="28"/>
          <w:szCs w:val="28"/>
        </w:rPr>
        <w:t>.</w:t>
      </w:r>
      <w:r w:rsidRPr="00407E4B">
        <w:rPr>
          <w:rFonts w:ascii="Times New Roman" w:hAnsi="Times New Roman" w:cs="Times New Roman"/>
          <w:sz w:val="28"/>
          <w:szCs w:val="28"/>
        </w:rPr>
        <w:t>, 1993.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-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87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="00B17C82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eastAsia="Times New Roman" w:hAnsi="Times New Roman" w:cs="Times New Roman"/>
          <w:sz w:val="28"/>
          <w:szCs w:val="28"/>
        </w:rPr>
        <w:t xml:space="preserve">Ремизов М. Апории терпимости // Русский журнал. </w:t>
      </w:r>
      <w:r w:rsidR="00B17C82" w:rsidRPr="00407E4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07E4B">
        <w:rPr>
          <w:rFonts w:ascii="Times New Roman" w:eastAsia="Times New Roman" w:hAnsi="Times New Roman" w:cs="Times New Roman"/>
          <w:sz w:val="28"/>
          <w:szCs w:val="28"/>
        </w:rPr>
        <w:t>2000</w:t>
      </w:r>
      <w:r w:rsidR="00B17C82" w:rsidRPr="00407E4B">
        <w:rPr>
          <w:rFonts w:ascii="Times New Roman" w:eastAsia="Times New Roman" w:hAnsi="Times New Roman" w:cs="Times New Roman"/>
          <w:sz w:val="28"/>
          <w:szCs w:val="28"/>
        </w:rPr>
        <w:t>, август - 30</w:t>
      </w:r>
      <w:r w:rsidRPr="00407E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7C82" w:rsidRPr="00407E4B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407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w:history="1">
        <w:r w:rsidR="00EF1551" w:rsidRPr="00EF1551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EF1551" w:rsidRPr="00EF1551">
          <w:rPr>
            <w:rStyle w:val="ae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://</w:t>
        </w:r>
      </w:hyperlink>
      <w:r w:rsidRPr="00EF15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7" w:history="1">
        <w:r w:rsidRPr="00EF1551">
          <w:rPr>
            <w:rFonts w:ascii="Times New Roman" w:hAnsi="Times New Roman" w:cs="Times New Roman"/>
            <w:spacing w:val="-7"/>
            <w:sz w:val="28"/>
            <w:szCs w:val="28"/>
            <w:lang w:val="en-US"/>
          </w:rPr>
          <w:t>www</w:t>
        </w:r>
        <w:r w:rsidRPr="00EF1551">
          <w:rPr>
            <w:rFonts w:ascii="Times New Roman" w:hAnsi="Times New Roman" w:cs="Times New Roman"/>
            <w:spacing w:val="-7"/>
            <w:sz w:val="28"/>
            <w:szCs w:val="28"/>
          </w:rPr>
          <w:t>.</w:t>
        </w:r>
        <w:r w:rsidRPr="00EF1551">
          <w:rPr>
            <w:rFonts w:ascii="Times New Roman" w:hAnsi="Times New Roman" w:cs="Times New Roman"/>
            <w:spacing w:val="-7"/>
            <w:sz w:val="28"/>
            <w:szCs w:val="28"/>
            <w:lang w:val="en-US"/>
          </w:rPr>
          <w:t>russ</w:t>
        </w:r>
        <w:r w:rsidRPr="00EF1551">
          <w:rPr>
            <w:rFonts w:ascii="Times New Roman" w:hAnsi="Times New Roman" w:cs="Times New Roman"/>
            <w:spacing w:val="-7"/>
            <w:sz w:val="28"/>
            <w:szCs w:val="28"/>
          </w:rPr>
          <w:t>.</w:t>
        </w:r>
        <w:r w:rsidRPr="00EF1551">
          <w:rPr>
            <w:rFonts w:ascii="Times New Roman" w:hAnsi="Times New Roman" w:cs="Times New Roman"/>
            <w:spacing w:val="-7"/>
            <w:sz w:val="28"/>
            <w:szCs w:val="28"/>
            <w:lang w:val="en-US"/>
          </w:rPr>
          <w:t>ru</w:t>
        </w:r>
        <w:r w:rsidRPr="00EF1551">
          <w:rPr>
            <w:rFonts w:ascii="Times New Roman" w:hAnsi="Times New Roman" w:cs="Times New Roman"/>
            <w:spacing w:val="-7"/>
            <w:sz w:val="28"/>
            <w:szCs w:val="28"/>
          </w:rPr>
          <w:t xml:space="preserve"> </w:t>
        </w:r>
      </w:hyperlink>
      <w:r w:rsidRPr="00EF1551">
        <w:rPr>
          <w:rFonts w:ascii="Times New Roman" w:hAnsi="Times New Roman" w:cs="Times New Roman"/>
          <w:spacing w:val="-7"/>
          <w:sz w:val="28"/>
          <w:szCs w:val="28"/>
        </w:rPr>
        <w:t>(</w:t>
      </w:r>
      <w:r w:rsidR="00EF1551" w:rsidRPr="00EF1551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>қаралған</w:t>
      </w:r>
      <w:r w:rsidR="00407E4B" w:rsidRPr="00EF155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күні</w:t>
      </w:r>
      <w:r w:rsidRPr="00EF1551">
        <w:rPr>
          <w:rFonts w:ascii="Times New Roman" w:eastAsia="Times New Roman" w:hAnsi="Times New Roman" w:cs="Times New Roman"/>
          <w:spacing w:val="-7"/>
          <w:sz w:val="28"/>
          <w:szCs w:val="28"/>
        </w:rPr>
        <w:t>: 12.04.</w:t>
      </w:r>
      <w:r w:rsidRPr="00407E4B">
        <w:rPr>
          <w:rFonts w:ascii="Times New Roman" w:eastAsia="Times New Roman" w:hAnsi="Times New Roman" w:cs="Times New Roman"/>
          <w:spacing w:val="-7"/>
          <w:sz w:val="28"/>
          <w:szCs w:val="28"/>
        </w:rPr>
        <w:t>2018).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07E4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Садохин А.П. </w:t>
      </w:r>
      <w:r w:rsidRPr="00407E4B">
        <w:rPr>
          <w:rFonts w:ascii="Times New Roman" w:hAnsi="Times New Roman" w:cs="Times New Roman"/>
          <w:sz w:val="28"/>
          <w:szCs w:val="28"/>
        </w:rPr>
        <w:t xml:space="preserve">Межкультурная коммуникация. 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- М.: </w:t>
      </w:r>
      <w:proofErr w:type="gramStart"/>
      <w:r w:rsidR="00B17C82" w:rsidRPr="00407E4B">
        <w:rPr>
          <w:rFonts w:ascii="Times New Roman" w:hAnsi="Times New Roman" w:cs="Times New Roman"/>
          <w:sz w:val="28"/>
          <w:szCs w:val="28"/>
        </w:rPr>
        <w:t>Альфа-М</w:t>
      </w:r>
      <w:proofErr w:type="gramEnd"/>
      <w:r w:rsidR="00B17C82" w:rsidRPr="00407E4B">
        <w:rPr>
          <w:rFonts w:ascii="Times New Roman" w:hAnsi="Times New Roman" w:cs="Times New Roman"/>
          <w:sz w:val="28"/>
          <w:szCs w:val="28"/>
        </w:rPr>
        <w:t>;</w:t>
      </w:r>
      <w:r w:rsidRPr="00407E4B">
        <w:rPr>
          <w:rFonts w:ascii="Times New Roman" w:hAnsi="Times New Roman" w:cs="Times New Roman"/>
          <w:sz w:val="28"/>
          <w:szCs w:val="28"/>
        </w:rPr>
        <w:t xml:space="preserve"> Инфра-М, 2004. 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- </w:t>
      </w:r>
      <w:r w:rsidRPr="00407E4B">
        <w:rPr>
          <w:rFonts w:ascii="Times New Roman" w:hAnsi="Times New Roman" w:cs="Times New Roman"/>
          <w:sz w:val="28"/>
          <w:szCs w:val="28"/>
        </w:rPr>
        <w:t>242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917" w:rsidRPr="00407E4B" w:rsidRDefault="00B17C82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>Садохин Л.</w:t>
      </w:r>
      <w:r w:rsidR="00460917"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>П., Груш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>евицкая Т.</w:t>
      </w:r>
      <w:r w:rsidR="00460917"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Г. Этнология. 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- </w:t>
      </w:r>
      <w:r w:rsidR="00460917"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>М.: Высшая школа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>,</w:t>
      </w:r>
      <w:r w:rsidR="00460917"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2000. 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- </w:t>
      </w:r>
      <w:r w:rsidR="00460917"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>292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EF1551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с</w:t>
      </w: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pacing w:val="-24"/>
          <w:sz w:val="28"/>
          <w:szCs w:val="28"/>
        </w:rPr>
        <w:t>С</w:t>
      </w:r>
      <w:r w:rsidRPr="00407E4B">
        <w:rPr>
          <w:rFonts w:ascii="Times New Roman" w:hAnsi="Times New Roman" w:cs="Times New Roman"/>
          <w:sz w:val="28"/>
          <w:szCs w:val="28"/>
        </w:rPr>
        <w:t xml:space="preserve">адохин А.П., Грушевицкая Т.Г. Этнология: </w:t>
      </w:r>
      <w:r w:rsidR="00B17C82" w:rsidRPr="00407E4B">
        <w:rPr>
          <w:rFonts w:ascii="Times New Roman" w:hAnsi="Times New Roman" w:cs="Times New Roman"/>
          <w:sz w:val="28"/>
          <w:szCs w:val="28"/>
        </w:rPr>
        <w:t>у</w:t>
      </w:r>
      <w:r w:rsidRPr="00407E4B">
        <w:rPr>
          <w:rFonts w:ascii="Times New Roman" w:hAnsi="Times New Roman" w:cs="Times New Roman"/>
          <w:sz w:val="28"/>
          <w:szCs w:val="28"/>
        </w:rPr>
        <w:t>чебник для студ. высш. учеб. заведений. - 2-е изд.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- М.: Академия</w:t>
      </w:r>
      <w:r w:rsidRPr="00407E4B">
        <w:rPr>
          <w:rFonts w:ascii="Times New Roman" w:hAnsi="Times New Roman" w:cs="Times New Roman"/>
          <w:sz w:val="28"/>
          <w:szCs w:val="28"/>
        </w:rPr>
        <w:t xml:space="preserve">, 2003. </w:t>
      </w:r>
      <w:r w:rsidR="00B17C82" w:rsidRPr="00407E4B">
        <w:rPr>
          <w:rFonts w:ascii="Times New Roman" w:hAnsi="Times New Roman" w:cs="Times New Roman"/>
          <w:sz w:val="28"/>
          <w:szCs w:val="28"/>
        </w:rPr>
        <w:t>–</w:t>
      </w:r>
      <w:r w:rsidRPr="00407E4B">
        <w:rPr>
          <w:rFonts w:ascii="Times New Roman" w:hAnsi="Times New Roman" w:cs="Times New Roman"/>
          <w:sz w:val="28"/>
          <w:szCs w:val="28"/>
        </w:rPr>
        <w:t xml:space="preserve"> 320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eastAsia="Times New Roman" w:hAnsi="Times New Roman" w:cs="Times New Roman"/>
          <w:spacing w:val="-7"/>
          <w:sz w:val="28"/>
          <w:szCs w:val="28"/>
        </w:rPr>
        <w:t>С</w:t>
      </w:r>
      <w:r w:rsidRPr="00407E4B">
        <w:rPr>
          <w:rFonts w:ascii="Times New Roman" w:hAnsi="Times New Roman" w:cs="Times New Roman"/>
          <w:sz w:val="28"/>
          <w:szCs w:val="28"/>
        </w:rPr>
        <w:t>итарам К., Когделл Р. Основы межкультурной коммуникации //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Человек.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-</w:t>
      </w:r>
      <w:r w:rsidRPr="00407E4B">
        <w:rPr>
          <w:rFonts w:ascii="Times New Roman" w:hAnsi="Times New Roman" w:cs="Times New Roman"/>
          <w:sz w:val="28"/>
          <w:szCs w:val="28"/>
        </w:rPr>
        <w:t xml:space="preserve"> 1992. </w:t>
      </w:r>
      <w:r w:rsidR="00B17C82" w:rsidRPr="00407E4B">
        <w:rPr>
          <w:rFonts w:ascii="Times New Roman" w:hAnsi="Times New Roman" w:cs="Times New Roman"/>
          <w:sz w:val="28"/>
          <w:szCs w:val="28"/>
        </w:rPr>
        <w:t>- №</w:t>
      </w:r>
      <w:r w:rsidRPr="00407E4B">
        <w:rPr>
          <w:rFonts w:ascii="Times New Roman" w:hAnsi="Times New Roman" w:cs="Times New Roman"/>
          <w:sz w:val="28"/>
          <w:szCs w:val="28"/>
        </w:rPr>
        <w:t xml:space="preserve">5. </w:t>
      </w:r>
      <w:r w:rsidR="00407E4B" w:rsidRPr="00407E4B">
        <w:rPr>
          <w:rFonts w:ascii="Times New Roman" w:hAnsi="Times New Roman" w:cs="Times New Roman"/>
          <w:sz w:val="28"/>
          <w:szCs w:val="28"/>
        </w:rPr>
        <w:t>–</w:t>
      </w:r>
      <w:r w:rsidRPr="00407E4B">
        <w:rPr>
          <w:rFonts w:ascii="Times New Roman" w:hAnsi="Times New Roman" w:cs="Times New Roman"/>
          <w:sz w:val="28"/>
          <w:szCs w:val="28"/>
        </w:rPr>
        <w:t xml:space="preserve"> 106</w:t>
      </w:r>
      <w:r w:rsidR="00407E4B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0917" w:rsidRPr="00407E4B" w:rsidRDefault="00B17C82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eastAsia="Times New Roman" w:hAnsi="Times New Roman" w:cs="Times New Roman"/>
          <w:spacing w:val="-3"/>
          <w:sz w:val="28"/>
          <w:szCs w:val="28"/>
        </w:rPr>
        <w:t>Скоробогатых Н.</w:t>
      </w:r>
      <w:r w:rsidR="00460917" w:rsidRPr="00407E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С. Австралийский мультикультурализм: путь к гражданскому согласию или к расколу </w:t>
      </w:r>
      <w:r w:rsidR="00460917" w:rsidRPr="00407E4B">
        <w:rPr>
          <w:rFonts w:ascii="Times New Roman" w:eastAsia="Times New Roman" w:hAnsi="Times New Roman" w:cs="Times New Roman"/>
          <w:sz w:val="28"/>
          <w:szCs w:val="28"/>
        </w:rPr>
        <w:t>общества?</w:t>
      </w:r>
      <w:r w:rsidRPr="00407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917" w:rsidRPr="00407E4B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407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0917" w:rsidRPr="00407E4B">
        <w:rPr>
          <w:rFonts w:ascii="Times New Roman" w:eastAsia="Times New Roman" w:hAnsi="Times New Roman" w:cs="Times New Roman"/>
          <w:sz w:val="28"/>
          <w:szCs w:val="28"/>
        </w:rPr>
        <w:t xml:space="preserve">Общественные науки и современность. </w:t>
      </w:r>
      <w:r w:rsidRPr="00407E4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60917" w:rsidRPr="00407E4B">
        <w:rPr>
          <w:rFonts w:ascii="Times New Roman" w:eastAsia="Times New Roman" w:hAnsi="Times New Roman" w:cs="Times New Roman"/>
          <w:sz w:val="28"/>
          <w:szCs w:val="28"/>
        </w:rPr>
        <w:t xml:space="preserve">2004. </w:t>
      </w:r>
      <w:r w:rsidRPr="00407E4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60917" w:rsidRPr="00407E4B">
        <w:rPr>
          <w:rFonts w:ascii="Times New Roman" w:eastAsia="Times New Roman" w:hAnsi="Times New Roman" w:cs="Times New Roman"/>
          <w:sz w:val="28"/>
          <w:szCs w:val="28"/>
        </w:rPr>
        <w:t>№1.</w:t>
      </w:r>
      <w:r w:rsidRPr="00407E4B">
        <w:rPr>
          <w:rFonts w:ascii="Times New Roman" w:eastAsia="Times New Roman" w:hAnsi="Times New Roman" w:cs="Times New Roman"/>
          <w:sz w:val="28"/>
          <w:szCs w:val="28"/>
        </w:rPr>
        <w:t xml:space="preserve">  –</w:t>
      </w:r>
      <w:r w:rsidR="00EF155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60917" w:rsidRPr="00407E4B">
        <w:rPr>
          <w:rFonts w:ascii="Times New Roman" w:eastAsia="Times New Roman" w:hAnsi="Times New Roman" w:cs="Times New Roman"/>
          <w:sz w:val="28"/>
          <w:szCs w:val="28"/>
        </w:rPr>
        <w:t>145</w:t>
      </w:r>
      <w:r w:rsidR="00407E4B" w:rsidRPr="00407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r w:rsidR="00460917" w:rsidRPr="00407E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07E4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407E4B">
        <w:rPr>
          <w:rFonts w:ascii="Times New Roman" w:hAnsi="Times New Roman" w:cs="Times New Roman"/>
          <w:spacing w:val="-24"/>
          <w:sz w:val="28"/>
          <w:szCs w:val="28"/>
        </w:rPr>
        <w:t xml:space="preserve"> С</w:t>
      </w:r>
      <w:r w:rsidR="00B17C82" w:rsidRPr="00407E4B">
        <w:rPr>
          <w:rFonts w:ascii="Times New Roman" w:hAnsi="Times New Roman" w:cs="Times New Roman"/>
          <w:sz w:val="28"/>
          <w:szCs w:val="28"/>
        </w:rPr>
        <w:t>околовский С.</w:t>
      </w:r>
      <w:r w:rsidRPr="00407E4B">
        <w:rPr>
          <w:rFonts w:ascii="Times New Roman" w:hAnsi="Times New Roman" w:cs="Times New Roman"/>
          <w:sz w:val="28"/>
          <w:szCs w:val="28"/>
        </w:rPr>
        <w:t>В. Русскость: исторические, географические и социальные измерения /</w:t>
      </w:r>
      <w:proofErr w:type="gramStart"/>
      <w:r w:rsidRPr="00407E4B">
        <w:rPr>
          <w:rFonts w:ascii="Times New Roman" w:hAnsi="Times New Roman" w:cs="Times New Roman"/>
          <w:sz w:val="28"/>
          <w:szCs w:val="28"/>
        </w:rPr>
        <w:t>/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 </w:t>
      </w:r>
      <w:r w:rsidRPr="00407E4B">
        <w:rPr>
          <w:rFonts w:ascii="Times New Roman" w:hAnsi="Times New Roman" w:cs="Times New Roman"/>
          <w:sz w:val="28"/>
          <w:szCs w:val="28"/>
        </w:rPr>
        <w:t>Русские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в ближнем зарубежье. - М., 1994.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37106D" w:rsidRPr="00407E4B">
        <w:rPr>
          <w:rFonts w:ascii="Times New Roman" w:hAnsi="Times New Roman" w:cs="Times New Roman"/>
          <w:sz w:val="28"/>
          <w:szCs w:val="28"/>
        </w:rPr>
        <w:t>№3</w:t>
      </w:r>
      <w:r w:rsidR="00EF1551">
        <w:rPr>
          <w:rFonts w:ascii="Times New Roman" w:hAnsi="Times New Roman" w:cs="Times New Roman"/>
          <w:sz w:val="28"/>
          <w:szCs w:val="28"/>
          <w:lang w:val="kk-KZ"/>
        </w:rPr>
        <w:t>. – С.</w:t>
      </w:r>
      <w:r w:rsidR="0037106D" w:rsidRPr="00407E4B">
        <w:rPr>
          <w:rFonts w:ascii="Times New Roman" w:hAnsi="Times New Roman" w:cs="Times New Roman"/>
          <w:sz w:val="28"/>
          <w:szCs w:val="28"/>
        </w:rPr>
        <w:t xml:space="preserve"> 56-5</w:t>
      </w:r>
      <w:r w:rsidR="00EF1551">
        <w:rPr>
          <w:rFonts w:ascii="Times New Roman" w:hAnsi="Times New Roman" w:cs="Times New Roman"/>
          <w:sz w:val="28"/>
          <w:szCs w:val="28"/>
        </w:rPr>
        <w:t>8</w:t>
      </w:r>
      <w:r w:rsidR="00B17C82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407E4B">
        <w:rPr>
          <w:rFonts w:ascii="Times New Roman" w:hAnsi="Times New Roman" w:cs="Times New Roman"/>
          <w:sz w:val="28"/>
          <w:szCs w:val="28"/>
        </w:rPr>
        <w:t xml:space="preserve">ловарь по этике / под. ред. А.А. Гусейнова. 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- </w:t>
      </w:r>
      <w:r w:rsidRPr="00407E4B">
        <w:rPr>
          <w:rFonts w:ascii="Times New Roman" w:hAnsi="Times New Roman" w:cs="Times New Roman"/>
          <w:sz w:val="28"/>
          <w:szCs w:val="28"/>
        </w:rPr>
        <w:t xml:space="preserve">М.: Политиздат, 1989. 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- </w:t>
      </w:r>
      <w:r w:rsidRPr="00407E4B">
        <w:rPr>
          <w:rFonts w:ascii="Times New Roman" w:hAnsi="Times New Roman" w:cs="Times New Roman"/>
          <w:sz w:val="28"/>
          <w:szCs w:val="28"/>
        </w:rPr>
        <w:t>351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="00B17C82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407E4B">
        <w:rPr>
          <w:rFonts w:ascii="Times New Roman" w:hAnsi="Times New Roman" w:cs="Times New Roman"/>
          <w:spacing w:val="-24"/>
          <w:sz w:val="28"/>
          <w:szCs w:val="28"/>
        </w:rPr>
        <w:t xml:space="preserve"> С</w:t>
      </w:r>
      <w:r w:rsidRPr="00407E4B">
        <w:rPr>
          <w:rFonts w:ascii="Times New Roman" w:hAnsi="Times New Roman" w:cs="Times New Roman"/>
          <w:sz w:val="28"/>
          <w:szCs w:val="28"/>
        </w:rPr>
        <w:t>тепанян А.А. Этнообщина как продукт диаспоральных процессов</w:t>
      </w:r>
      <w:r w:rsidR="00B17C82" w:rsidRPr="00407E4B">
        <w:rPr>
          <w:rFonts w:ascii="Times New Roman" w:hAnsi="Times New Roman" w:cs="Times New Roman"/>
          <w:sz w:val="28"/>
          <w:szCs w:val="28"/>
        </w:rPr>
        <w:t>: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B17C82" w:rsidRPr="00407E4B">
        <w:rPr>
          <w:rFonts w:ascii="Times New Roman" w:hAnsi="Times New Roman" w:cs="Times New Roman"/>
          <w:sz w:val="28"/>
          <w:szCs w:val="28"/>
        </w:rPr>
        <w:t>д</w:t>
      </w:r>
      <w:r w:rsidRPr="00407E4B">
        <w:rPr>
          <w:rFonts w:ascii="Times New Roman" w:hAnsi="Times New Roman" w:cs="Times New Roman"/>
          <w:sz w:val="28"/>
          <w:szCs w:val="28"/>
        </w:rPr>
        <w:t>ис.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   …  </w:t>
      </w:r>
      <w:r w:rsidRPr="00407E4B">
        <w:rPr>
          <w:rFonts w:ascii="Times New Roman" w:hAnsi="Times New Roman" w:cs="Times New Roman"/>
          <w:sz w:val="28"/>
          <w:szCs w:val="28"/>
        </w:rPr>
        <w:t xml:space="preserve"> к</w:t>
      </w:r>
      <w:r w:rsidR="00B17C82" w:rsidRPr="00407E4B">
        <w:rPr>
          <w:rFonts w:ascii="Times New Roman" w:hAnsi="Times New Roman" w:cs="Times New Roman"/>
          <w:sz w:val="28"/>
          <w:szCs w:val="28"/>
        </w:rPr>
        <w:t>анд</w:t>
      </w:r>
      <w:r w:rsidRPr="00407E4B">
        <w:rPr>
          <w:rFonts w:ascii="Times New Roman" w:hAnsi="Times New Roman" w:cs="Times New Roman"/>
          <w:sz w:val="28"/>
          <w:szCs w:val="28"/>
        </w:rPr>
        <w:t>. с</w:t>
      </w:r>
      <w:r w:rsidR="00B17C82" w:rsidRPr="00407E4B">
        <w:rPr>
          <w:rFonts w:ascii="Times New Roman" w:hAnsi="Times New Roman" w:cs="Times New Roman"/>
          <w:sz w:val="28"/>
          <w:szCs w:val="28"/>
        </w:rPr>
        <w:t>оц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н</w:t>
      </w:r>
      <w:r w:rsidR="00B17C82" w:rsidRPr="00407E4B">
        <w:rPr>
          <w:rFonts w:ascii="Times New Roman" w:hAnsi="Times New Roman" w:cs="Times New Roman"/>
          <w:sz w:val="28"/>
          <w:szCs w:val="28"/>
        </w:rPr>
        <w:t>аук</w:t>
      </w:r>
      <w:r w:rsidRPr="00407E4B">
        <w:rPr>
          <w:rFonts w:ascii="Times New Roman" w:hAnsi="Times New Roman" w:cs="Times New Roman"/>
          <w:sz w:val="28"/>
          <w:szCs w:val="28"/>
        </w:rPr>
        <w:t>. - М., 2004.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37106D" w:rsidRPr="00407E4B">
        <w:rPr>
          <w:rFonts w:ascii="Times New Roman" w:hAnsi="Times New Roman" w:cs="Times New Roman"/>
          <w:sz w:val="28"/>
          <w:szCs w:val="28"/>
        </w:rPr>
        <w:t>–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37106D" w:rsidRPr="00407E4B">
        <w:rPr>
          <w:rFonts w:ascii="Times New Roman" w:hAnsi="Times New Roman" w:cs="Times New Roman"/>
          <w:sz w:val="28"/>
          <w:szCs w:val="28"/>
        </w:rPr>
        <w:t xml:space="preserve">125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="00B17C82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407E4B">
        <w:rPr>
          <w:rFonts w:ascii="Times New Roman" w:hAnsi="Times New Roman" w:cs="Times New Roman"/>
          <w:spacing w:val="-24"/>
          <w:sz w:val="28"/>
          <w:szCs w:val="28"/>
        </w:rPr>
        <w:t xml:space="preserve"> Т</w:t>
      </w:r>
      <w:r w:rsidRPr="00407E4B">
        <w:rPr>
          <w:rFonts w:ascii="Times New Roman" w:hAnsi="Times New Roman" w:cs="Times New Roman"/>
          <w:sz w:val="28"/>
          <w:szCs w:val="28"/>
        </w:rPr>
        <w:t>ишков В.А. Исторический феномен диаспоры /</w:t>
      </w:r>
      <w:proofErr w:type="gramStart"/>
      <w:r w:rsidRPr="00407E4B">
        <w:rPr>
          <w:rFonts w:ascii="Times New Roman" w:hAnsi="Times New Roman" w:cs="Times New Roman"/>
          <w:sz w:val="28"/>
          <w:szCs w:val="28"/>
        </w:rPr>
        <w:t>/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 </w:t>
      </w:r>
      <w:r w:rsidRPr="00407E4B">
        <w:rPr>
          <w:rFonts w:ascii="Times New Roman" w:hAnsi="Times New Roman" w:cs="Times New Roman"/>
          <w:sz w:val="28"/>
          <w:szCs w:val="28"/>
        </w:rPr>
        <w:t>Этногрфич</w:t>
      </w:r>
      <w:r w:rsidR="00B17C82" w:rsidRPr="00407E4B">
        <w:rPr>
          <w:rFonts w:ascii="Times New Roman" w:hAnsi="Times New Roman" w:cs="Times New Roman"/>
          <w:sz w:val="28"/>
          <w:szCs w:val="28"/>
        </w:rPr>
        <w:t>е</w:t>
      </w:r>
      <w:r w:rsidRPr="00407E4B">
        <w:rPr>
          <w:rFonts w:ascii="Times New Roman" w:hAnsi="Times New Roman" w:cs="Times New Roman"/>
          <w:sz w:val="28"/>
          <w:szCs w:val="28"/>
        </w:rPr>
        <w:t>ско</w:t>
      </w:r>
      <w:r w:rsidR="00B17C82" w:rsidRPr="00407E4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обозрение. - 2000. - №2. - </w:t>
      </w:r>
      <w:r w:rsidR="00407E4B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</w:rPr>
        <w:t xml:space="preserve">С. </w:t>
      </w:r>
      <w:r w:rsidRPr="00407E4B">
        <w:rPr>
          <w:rFonts w:ascii="Times New Roman" w:hAnsi="Times New Roman" w:cs="Times New Roman"/>
          <w:sz w:val="28"/>
          <w:szCs w:val="28"/>
        </w:rPr>
        <w:t xml:space="preserve"> 2-13.</w:t>
      </w:r>
    </w:p>
    <w:p w:rsidR="00460917" w:rsidRPr="00407E4B" w:rsidRDefault="00B17C82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eastAsia="Times New Roman" w:hAnsi="Times New Roman" w:cs="Times New Roman"/>
          <w:spacing w:val="-3"/>
          <w:sz w:val="28"/>
          <w:szCs w:val="28"/>
        </w:rPr>
        <w:t>Тишков В.</w:t>
      </w:r>
      <w:r w:rsidR="00460917" w:rsidRPr="00407E4B">
        <w:rPr>
          <w:rFonts w:ascii="Times New Roman" w:eastAsia="Times New Roman" w:hAnsi="Times New Roman" w:cs="Times New Roman"/>
          <w:spacing w:val="-3"/>
          <w:sz w:val="28"/>
          <w:szCs w:val="28"/>
        </w:rPr>
        <w:t>А. Политика мультикультурализма: теория и практика</w:t>
      </w:r>
      <w:r w:rsidRPr="00407E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// </w:t>
      </w:r>
      <w:hyperlink r:id="rId18" w:history="1">
        <w:r w:rsidR="00460917" w:rsidRPr="00407E4B">
          <w:rPr>
            <w:rFonts w:ascii="Times New Roman" w:eastAsia="Times New Roman" w:hAnsi="Times New Roman" w:cs="Times New Roman"/>
            <w:spacing w:val="-3"/>
            <w:sz w:val="28"/>
            <w:szCs w:val="28"/>
            <w:lang w:val="en-US"/>
          </w:rPr>
          <w:t>http</w:t>
        </w:r>
        <w:r w:rsidR="00460917" w:rsidRPr="00407E4B"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://</w:t>
        </w:r>
        <w:r w:rsidR="00460917" w:rsidRPr="00407E4B">
          <w:rPr>
            <w:rFonts w:ascii="Times New Roman" w:eastAsia="Times New Roman" w:hAnsi="Times New Roman" w:cs="Times New Roman"/>
            <w:spacing w:val="-3"/>
            <w:sz w:val="28"/>
            <w:szCs w:val="28"/>
            <w:lang w:val="en-US"/>
          </w:rPr>
          <w:t>www</w:t>
        </w:r>
        <w:r w:rsidR="00460917" w:rsidRPr="00407E4B"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.</w:t>
        </w:r>
        <w:r w:rsidR="00460917" w:rsidRPr="00407E4B">
          <w:rPr>
            <w:rFonts w:ascii="Times New Roman" w:eastAsia="Times New Roman" w:hAnsi="Times New Roman" w:cs="Times New Roman"/>
            <w:spacing w:val="-3"/>
            <w:sz w:val="28"/>
            <w:szCs w:val="28"/>
            <w:lang w:val="en-US"/>
          </w:rPr>
          <w:t>uic</w:t>
        </w:r>
        <w:r w:rsidR="00460917" w:rsidRPr="00407E4B"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.</w:t>
        </w:r>
        <w:r w:rsidR="00460917" w:rsidRPr="00407E4B">
          <w:rPr>
            <w:rFonts w:ascii="Times New Roman" w:eastAsia="Times New Roman" w:hAnsi="Times New Roman" w:cs="Times New Roman"/>
            <w:spacing w:val="-3"/>
            <w:sz w:val="28"/>
            <w:szCs w:val="28"/>
            <w:lang w:val="en-US"/>
          </w:rPr>
          <w:t>bashedu</w:t>
        </w:r>
        <w:r w:rsidR="00460917" w:rsidRPr="00407E4B"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>.</w:t>
        </w:r>
        <w:r w:rsidR="00460917" w:rsidRPr="00407E4B">
          <w:rPr>
            <w:rFonts w:ascii="Times New Roman" w:eastAsia="Times New Roman" w:hAnsi="Times New Roman" w:cs="Times New Roman"/>
            <w:spacing w:val="-3"/>
            <w:sz w:val="28"/>
            <w:szCs w:val="28"/>
            <w:lang w:val="en-US"/>
          </w:rPr>
          <w:t>ru</w:t>
        </w:r>
        <w:r w:rsidR="00460917" w:rsidRPr="00407E4B">
          <w:rPr>
            <w:rFonts w:ascii="Times New Roman" w:eastAsia="Times New Roman" w:hAnsi="Times New Roman" w:cs="Times New Roman"/>
            <w:spacing w:val="-3"/>
            <w:sz w:val="28"/>
            <w:szCs w:val="28"/>
          </w:rPr>
          <w:t xml:space="preserve"> </w:t>
        </w:r>
      </w:hyperlink>
      <w:r w:rsidR="00460917" w:rsidRPr="00407E4B"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 w:rsidR="00EF1551" w:rsidRPr="00EF1551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>қаралған</w:t>
      </w:r>
      <w:r w:rsidR="00EF1551" w:rsidRPr="00407E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407E4B" w:rsidRPr="00407E4B">
        <w:rPr>
          <w:rFonts w:ascii="Times New Roman" w:eastAsia="Times New Roman" w:hAnsi="Times New Roman" w:cs="Times New Roman"/>
          <w:spacing w:val="-3"/>
          <w:sz w:val="28"/>
          <w:szCs w:val="28"/>
        </w:rPr>
        <w:t>күні</w:t>
      </w:r>
      <w:r w:rsidR="00460917" w:rsidRPr="00407E4B">
        <w:rPr>
          <w:rFonts w:ascii="Times New Roman" w:eastAsia="Times New Roman" w:hAnsi="Times New Roman" w:cs="Times New Roman"/>
          <w:sz w:val="28"/>
          <w:szCs w:val="28"/>
        </w:rPr>
        <w:t>: 11.06.2018).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pacing w:val="-24"/>
          <w:sz w:val="28"/>
          <w:szCs w:val="28"/>
        </w:rPr>
        <w:t>Т</w:t>
      </w:r>
      <w:r w:rsidRPr="00407E4B">
        <w:rPr>
          <w:rFonts w:ascii="Times New Roman" w:hAnsi="Times New Roman" w:cs="Times New Roman"/>
          <w:sz w:val="28"/>
          <w:szCs w:val="28"/>
        </w:rPr>
        <w:t xml:space="preserve">ишков    В.А.    </w:t>
      </w:r>
      <w:proofErr w:type="gramStart"/>
      <w:r w:rsidRPr="00407E4B">
        <w:rPr>
          <w:rFonts w:ascii="Times New Roman" w:hAnsi="Times New Roman" w:cs="Times New Roman"/>
          <w:sz w:val="28"/>
          <w:szCs w:val="28"/>
        </w:rPr>
        <w:t xml:space="preserve">Этничность,   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национализм    и    государство    в постсоветском обществе //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 </w:t>
      </w:r>
      <w:r w:rsidRPr="00407E4B">
        <w:rPr>
          <w:rFonts w:ascii="Times New Roman" w:hAnsi="Times New Roman" w:cs="Times New Roman"/>
          <w:sz w:val="28"/>
          <w:szCs w:val="28"/>
        </w:rPr>
        <w:t>Вопросы социологии. - 1993. - №1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-2. </w:t>
      </w:r>
      <w:r w:rsidR="00407E4B" w:rsidRPr="00407E4B">
        <w:rPr>
          <w:rFonts w:ascii="Times New Roman" w:hAnsi="Times New Roman" w:cs="Times New Roman"/>
          <w:sz w:val="28"/>
          <w:szCs w:val="28"/>
        </w:rPr>
        <w:t>–</w:t>
      </w:r>
      <w:r w:rsidR="00EF1551">
        <w:rPr>
          <w:rFonts w:ascii="Times New Roman" w:hAnsi="Times New Roman" w:cs="Times New Roman"/>
          <w:sz w:val="28"/>
          <w:szCs w:val="28"/>
        </w:rPr>
        <w:t xml:space="preserve"> С.</w:t>
      </w:r>
      <w:r w:rsidRPr="00407E4B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pacing w:val="-24"/>
          <w:sz w:val="28"/>
          <w:szCs w:val="28"/>
        </w:rPr>
        <w:t>Т</w:t>
      </w:r>
      <w:r w:rsidRPr="00407E4B">
        <w:rPr>
          <w:rFonts w:ascii="Times New Roman" w:hAnsi="Times New Roman" w:cs="Times New Roman"/>
          <w:sz w:val="28"/>
          <w:szCs w:val="28"/>
        </w:rPr>
        <w:t>окарев С.А. Проблема типов этнических общностей (К методологическим проблемам этнографии) /</w:t>
      </w:r>
      <w:proofErr w:type="gramStart"/>
      <w:r w:rsidRPr="00407E4B">
        <w:rPr>
          <w:rFonts w:ascii="Times New Roman" w:hAnsi="Times New Roman" w:cs="Times New Roman"/>
          <w:sz w:val="28"/>
          <w:szCs w:val="28"/>
        </w:rPr>
        <w:t>/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 </w:t>
      </w:r>
      <w:r w:rsidRPr="00407E4B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философии. - 1964. - №11.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</w:rPr>
        <w:t>–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</w:rPr>
        <w:t xml:space="preserve">С. </w:t>
      </w:r>
      <w:r w:rsidRPr="00407E4B">
        <w:rPr>
          <w:rFonts w:ascii="Times New Roman" w:hAnsi="Times New Roman" w:cs="Times New Roman"/>
          <w:sz w:val="28"/>
          <w:szCs w:val="28"/>
        </w:rPr>
        <w:t>43-54.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407E4B">
        <w:rPr>
          <w:rFonts w:ascii="Times New Roman" w:hAnsi="Times New Roman" w:cs="Times New Roman"/>
          <w:spacing w:val="-24"/>
          <w:sz w:val="28"/>
          <w:szCs w:val="28"/>
        </w:rPr>
        <w:t xml:space="preserve"> Т</w:t>
      </w:r>
      <w:r w:rsidRPr="00407E4B">
        <w:rPr>
          <w:rFonts w:ascii="Times New Roman" w:hAnsi="Times New Roman" w:cs="Times New Roman"/>
          <w:sz w:val="28"/>
          <w:szCs w:val="28"/>
        </w:rPr>
        <w:t>ощенко Ж.Т., Чаптыкова Т.П. Диаспора как объект социологического исследования //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Этнографическое обозрение. - 1996.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- №12. -</w:t>
      </w:r>
      <w:r w:rsidR="00407E4B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F1551">
        <w:rPr>
          <w:rFonts w:ascii="Times New Roman" w:hAnsi="Times New Roman" w:cs="Times New Roman"/>
          <w:sz w:val="28"/>
          <w:szCs w:val="28"/>
        </w:rPr>
        <w:t xml:space="preserve">С. </w:t>
      </w:r>
      <w:r w:rsidRPr="00407E4B">
        <w:rPr>
          <w:rFonts w:ascii="Times New Roman" w:hAnsi="Times New Roman" w:cs="Times New Roman"/>
          <w:sz w:val="28"/>
          <w:szCs w:val="28"/>
        </w:rPr>
        <w:t>33-42.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E4B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407E4B">
        <w:rPr>
          <w:rFonts w:ascii="Times New Roman" w:hAnsi="Times New Roman" w:cs="Times New Roman"/>
          <w:sz w:val="28"/>
          <w:szCs w:val="28"/>
        </w:rPr>
        <w:t>олцер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О терпимости</w:t>
      </w:r>
      <w:r w:rsidR="00B17C82" w:rsidRPr="00407E4B">
        <w:rPr>
          <w:rFonts w:ascii="Times New Roman" w:hAnsi="Times New Roman" w:cs="Times New Roman"/>
          <w:sz w:val="28"/>
          <w:szCs w:val="28"/>
        </w:rPr>
        <w:t>. -</w:t>
      </w:r>
      <w:r w:rsidRPr="00407E4B">
        <w:rPr>
          <w:rFonts w:ascii="Times New Roman" w:hAnsi="Times New Roman" w:cs="Times New Roman"/>
          <w:sz w:val="28"/>
          <w:szCs w:val="28"/>
        </w:rPr>
        <w:t xml:space="preserve"> М.: Идея- </w:t>
      </w:r>
      <w:proofErr w:type="gramStart"/>
      <w:r w:rsidRPr="00407E4B">
        <w:rPr>
          <w:rFonts w:ascii="Times New Roman" w:hAnsi="Times New Roman" w:cs="Times New Roman"/>
          <w:sz w:val="28"/>
          <w:szCs w:val="28"/>
        </w:rPr>
        <w:t>Пресс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; </w:t>
      </w:r>
      <w:r w:rsidRPr="00407E4B">
        <w:rPr>
          <w:rFonts w:ascii="Times New Roman" w:hAnsi="Times New Roman" w:cs="Times New Roman"/>
          <w:sz w:val="28"/>
          <w:szCs w:val="28"/>
        </w:rPr>
        <w:t xml:space="preserve"> Дом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интеллектуальной книги, 2000.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- </w:t>
      </w:r>
      <w:r w:rsidRPr="00407E4B">
        <w:rPr>
          <w:rFonts w:ascii="Times New Roman" w:hAnsi="Times New Roman" w:cs="Times New Roman"/>
          <w:sz w:val="28"/>
          <w:szCs w:val="28"/>
        </w:rPr>
        <w:t xml:space="preserve">160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Pr="00407E4B">
        <w:rPr>
          <w:rFonts w:ascii="Times New Roman" w:hAnsi="Times New Roman" w:cs="Times New Roman"/>
          <w:sz w:val="28"/>
          <w:szCs w:val="28"/>
        </w:rPr>
        <w:t xml:space="preserve">. 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626059" w:rsidRPr="00407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407E4B">
        <w:rPr>
          <w:rFonts w:ascii="Times New Roman" w:hAnsi="Times New Roman" w:cs="Times New Roman"/>
          <w:sz w:val="28"/>
          <w:szCs w:val="28"/>
        </w:rPr>
        <w:t xml:space="preserve">олцер М. </w:t>
      </w:r>
      <w:r w:rsidR="0037106D" w:rsidRPr="00407E4B">
        <w:rPr>
          <w:rFonts w:ascii="Times New Roman" w:hAnsi="Times New Roman" w:cs="Times New Roman"/>
          <w:sz w:val="28"/>
          <w:szCs w:val="28"/>
        </w:rPr>
        <w:t>Справедливые и несправедливые войны: нравственный аргумент с историческими иллюстрациями</w:t>
      </w:r>
      <w:r w:rsidR="00B17C82" w:rsidRPr="00407E4B">
        <w:rPr>
          <w:rFonts w:ascii="Times New Roman" w:hAnsi="Times New Roman" w:cs="Times New Roman"/>
          <w:sz w:val="28"/>
          <w:szCs w:val="28"/>
        </w:rPr>
        <w:t>. -</w:t>
      </w:r>
      <w:r w:rsidRPr="00407E4B">
        <w:rPr>
          <w:rFonts w:ascii="Times New Roman" w:hAnsi="Times New Roman" w:cs="Times New Roman"/>
          <w:sz w:val="28"/>
          <w:szCs w:val="28"/>
        </w:rPr>
        <w:t xml:space="preserve"> М.: Идея- </w:t>
      </w:r>
      <w:proofErr w:type="gramStart"/>
      <w:r w:rsidRPr="00407E4B">
        <w:rPr>
          <w:rFonts w:ascii="Times New Roman" w:hAnsi="Times New Roman" w:cs="Times New Roman"/>
          <w:sz w:val="28"/>
          <w:szCs w:val="28"/>
        </w:rPr>
        <w:t>Пресс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; </w:t>
      </w:r>
      <w:r w:rsidRPr="00407E4B">
        <w:rPr>
          <w:rFonts w:ascii="Times New Roman" w:hAnsi="Times New Roman" w:cs="Times New Roman"/>
          <w:sz w:val="28"/>
          <w:szCs w:val="28"/>
        </w:rPr>
        <w:t xml:space="preserve"> Дом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интеллектуальной книги, 2000.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37106D" w:rsidRPr="00407E4B">
        <w:rPr>
          <w:rFonts w:ascii="Times New Roman" w:hAnsi="Times New Roman" w:cs="Times New Roman"/>
          <w:sz w:val="28"/>
          <w:szCs w:val="28"/>
        </w:rPr>
        <w:t>–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37106D" w:rsidRPr="00407E4B">
        <w:rPr>
          <w:rFonts w:ascii="Times New Roman" w:hAnsi="Times New Roman" w:cs="Times New Roman"/>
          <w:sz w:val="28"/>
          <w:szCs w:val="28"/>
        </w:rPr>
        <w:t xml:space="preserve">125 </w:t>
      </w:r>
      <w:r w:rsidR="00EF1551">
        <w:rPr>
          <w:rFonts w:ascii="Times New Roman" w:hAnsi="Times New Roman" w:cs="Times New Roman"/>
          <w:sz w:val="28"/>
          <w:szCs w:val="28"/>
        </w:rPr>
        <w:t>с</w:t>
      </w:r>
      <w:r w:rsidR="0037106D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eastAsia="Times New Roman" w:hAnsi="Times New Roman" w:cs="Times New Roman"/>
          <w:spacing w:val="-7"/>
          <w:sz w:val="28"/>
          <w:szCs w:val="28"/>
        </w:rPr>
        <w:t>Ф</w:t>
      </w:r>
      <w:r w:rsidRPr="00407E4B">
        <w:rPr>
          <w:rFonts w:ascii="Times New Roman" w:hAnsi="Times New Roman" w:cs="Times New Roman"/>
          <w:sz w:val="28"/>
          <w:szCs w:val="28"/>
        </w:rPr>
        <w:t>асмер М. Этимоло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гический словарь русского языка. </w:t>
      </w:r>
      <w:r w:rsidR="00E47BBB" w:rsidRPr="00407E4B">
        <w:rPr>
          <w:rFonts w:ascii="Times New Roman" w:hAnsi="Times New Roman" w:cs="Times New Roman"/>
          <w:sz w:val="28"/>
          <w:szCs w:val="28"/>
        </w:rPr>
        <w:t xml:space="preserve">T – Ящур </w:t>
      </w:r>
      <w:r w:rsidR="00B17C82" w:rsidRPr="00407E4B">
        <w:rPr>
          <w:rFonts w:ascii="Times New Roman" w:hAnsi="Times New Roman" w:cs="Times New Roman"/>
          <w:sz w:val="28"/>
          <w:szCs w:val="28"/>
        </w:rPr>
        <w:t>// В</w:t>
      </w:r>
      <w:r w:rsidRPr="00407E4B">
        <w:rPr>
          <w:rFonts w:ascii="Times New Roman" w:hAnsi="Times New Roman" w:cs="Times New Roman"/>
          <w:sz w:val="28"/>
          <w:szCs w:val="28"/>
        </w:rPr>
        <w:t xml:space="preserve"> 4 т.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 -</w:t>
      </w:r>
      <w:r w:rsidRPr="00407E4B">
        <w:rPr>
          <w:rFonts w:ascii="Times New Roman" w:hAnsi="Times New Roman" w:cs="Times New Roman"/>
          <w:sz w:val="28"/>
          <w:szCs w:val="28"/>
        </w:rPr>
        <w:t xml:space="preserve"> М., 2003. 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- </w:t>
      </w:r>
      <w:r w:rsidRPr="00407E4B">
        <w:rPr>
          <w:rFonts w:ascii="Times New Roman" w:hAnsi="Times New Roman" w:cs="Times New Roman"/>
          <w:sz w:val="28"/>
          <w:szCs w:val="28"/>
        </w:rPr>
        <w:t>Т. 4</w:t>
      </w:r>
      <w:r w:rsidR="00B17C82" w:rsidRPr="00407E4B">
        <w:rPr>
          <w:rFonts w:ascii="Times New Roman" w:hAnsi="Times New Roman" w:cs="Times New Roman"/>
          <w:sz w:val="28"/>
          <w:szCs w:val="28"/>
        </w:rPr>
        <w:t xml:space="preserve">. 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47BBB" w:rsidRPr="00407E4B">
        <w:rPr>
          <w:rFonts w:ascii="Times New Roman" w:hAnsi="Times New Roman" w:cs="Times New Roman"/>
          <w:sz w:val="28"/>
          <w:szCs w:val="28"/>
        </w:rPr>
        <w:t xml:space="preserve">- </w:t>
      </w:r>
      <w:r w:rsidR="00407E4B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B93D99">
        <w:rPr>
          <w:rFonts w:ascii="Times New Roman" w:hAnsi="Times New Roman" w:cs="Times New Roman"/>
          <w:sz w:val="28"/>
          <w:szCs w:val="28"/>
        </w:rPr>
        <w:t>С.</w:t>
      </w:r>
      <w:r w:rsidR="00E47BBB" w:rsidRPr="00407E4B">
        <w:rPr>
          <w:rFonts w:ascii="Times New Roman" w:hAnsi="Times New Roman" w:cs="Times New Roman"/>
          <w:sz w:val="28"/>
          <w:szCs w:val="28"/>
        </w:rPr>
        <w:t xml:space="preserve"> 70-</w:t>
      </w:r>
      <w:r w:rsidRPr="00407E4B">
        <w:rPr>
          <w:rFonts w:ascii="Times New Roman" w:hAnsi="Times New Roman" w:cs="Times New Roman"/>
          <w:sz w:val="28"/>
          <w:szCs w:val="28"/>
        </w:rPr>
        <w:t>81</w:t>
      </w:r>
      <w:r w:rsidR="00E47BBB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142"/>
          <w:tab w:val="left" w:pos="11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eastAsia="Times New Roman" w:hAnsi="Times New Roman" w:cs="Times New Roman"/>
          <w:spacing w:val="-7"/>
          <w:sz w:val="28"/>
          <w:szCs w:val="28"/>
        </w:rPr>
        <w:t>Х</w:t>
      </w:r>
      <w:r w:rsidRPr="00407E4B">
        <w:rPr>
          <w:rFonts w:ascii="Times New Roman" w:hAnsi="Times New Roman" w:cs="Times New Roman"/>
          <w:sz w:val="28"/>
          <w:szCs w:val="28"/>
        </w:rPr>
        <w:t xml:space="preserve">еффе О. Плюрализм и толерантность: к легитимизации в современном мире // Философские науки. - 1991. </w:t>
      </w:r>
      <w:r w:rsidR="00E47BBB" w:rsidRPr="00407E4B">
        <w:rPr>
          <w:rFonts w:ascii="Times New Roman" w:hAnsi="Times New Roman" w:cs="Times New Roman"/>
          <w:sz w:val="28"/>
          <w:szCs w:val="28"/>
        </w:rPr>
        <w:t xml:space="preserve">- </w:t>
      </w:r>
      <w:r w:rsidRPr="00407E4B">
        <w:rPr>
          <w:rFonts w:ascii="Times New Roman" w:hAnsi="Times New Roman" w:cs="Times New Roman"/>
          <w:sz w:val="28"/>
          <w:szCs w:val="28"/>
        </w:rPr>
        <w:t xml:space="preserve">№12. </w:t>
      </w:r>
      <w:r w:rsidR="00E47BBB" w:rsidRPr="00407E4B">
        <w:rPr>
          <w:rFonts w:ascii="Times New Roman" w:hAnsi="Times New Roman" w:cs="Times New Roman"/>
          <w:sz w:val="28"/>
          <w:szCs w:val="28"/>
        </w:rPr>
        <w:t xml:space="preserve">- </w:t>
      </w:r>
      <w:r w:rsidR="00407E4B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B93D99">
        <w:rPr>
          <w:rFonts w:ascii="Times New Roman" w:hAnsi="Times New Roman" w:cs="Times New Roman"/>
          <w:sz w:val="28"/>
          <w:szCs w:val="28"/>
        </w:rPr>
        <w:t>С.</w:t>
      </w:r>
      <w:r w:rsidRPr="00407E4B">
        <w:rPr>
          <w:rFonts w:ascii="Times New Roman" w:hAnsi="Times New Roman" w:cs="Times New Roman"/>
          <w:sz w:val="28"/>
          <w:szCs w:val="28"/>
        </w:rPr>
        <w:t xml:space="preserve"> 11.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142"/>
          <w:tab w:val="left" w:pos="11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eastAsia="Times New Roman" w:hAnsi="Times New Roman" w:cs="Times New Roman"/>
          <w:spacing w:val="-7"/>
          <w:sz w:val="28"/>
          <w:szCs w:val="28"/>
        </w:rPr>
        <w:t>Х</w:t>
      </w:r>
      <w:r w:rsidR="00E47BBB" w:rsidRPr="00407E4B">
        <w:rPr>
          <w:rFonts w:ascii="Times New Roman" w:hAnsi="Times New Roman" w:cs="Times New Roman"/>
          <w:sz w:val="28"/>
          <w:szCs w:val="28"/>
        </w:rPr>
        <w:t>омяков М.</w:t>
      </w:r>
      <w:r w:rsidRPr="00407E4B">
        <w:rPr>
          <w:rFonts w:ascii="Times New Roman" w:hAnsi="Times New Roman" w:cs="Times New Roman"/>
          <w:sz w:val="28"/>
          <w:szCs w:val="28"/>
        </w:rPr>
        <w:t>Б. Проблема толерантности в современной англоязычной политической философии: основные концептуальные подходы // Толерантность в контексте мно</w:t>
      </w:r>
      <w:r w:rsidR="00E47BBB" w:rsidRPr="00407E4B">
        <w:rPr>
          <w:rFonts w:ascii="Times New Roman" w:hAnsi="Times New Roman" w:cs="Times New Roman"/>
          <w:sz w:val="28"/>
          <w:szCs w:val="28"/>
        </w:rPr>
        <w:t>гоукладно</w:t>
      </w:r>
      <w:r w:rsidR="0037106D" w:rsidRPr="00407E4B">
        <w:rPr>
          <w:rFonts w:ascii="Times New Roman" w:hAnsi="Times New Roman" w:cs="Times New Roman"/>
          <w:sz w:val="28"/>
          <w:szCs w:val="28"/>
        </w:rPr>
        <w:t xml:space="preserve">й </w:t>
      </w:r>
      <w:r w:rsidR="00E47BBB" w:rsidRPr="00407E4B">
        <w:rPr>
          <w:rFonts w:ascii="Times New Roman" w:hAnsi="Times New Roman" w:cs="Times New Roman"/>
          <w:sz w:val="28"/>
          <w:szCs w:val="28"/>
        </w:rPr>
        <w:t>российской культуры</w:t>
      </w:r>
      <w:r w:rsidRPr="00407E4B">
        <w:rPr>
          <w:rFonts w:ascii="Times New Roman" w:hAnsi="Times New Roman" w:cs="Times New Roman"/>
          <w:sz w:val="28"/>
          <w:szCs w:val="28"/>
        </w:rPr>
        <w:t xml:space="preserve">: тез. Междунар. науч. конф. </w:t>
      </w:r>
      <w:r w:rsidR="00E47BBB" w:rsidRPr="00407E4B">
        <w:rPr>
          <w:rFonts w:ascii="Times New Roman" w:hAnsi="Times New Roman" w:cs="Times New Roman"/>
          <w:sz w:val="28"/>
          <w:szCs w:val="28"/>
        </w:rPr>
        <w:t>- Екатеринбург</w:t>
      </w:r>
      <w:r w:rsidRPr="00407E4B">
        <w:rPr>
          <w:rFonts w:ascii="Times New Roman" w:hAnsi="Times New Roman" w:cs="Times New Roman"/>
          <w:sz w:val="28"/>
          <w:szCs w:val="28"/>
        </w:rPr>
        <w:t xml:space="preserve">: Изд-во урал ун-та, 2001. </w:t>
      </w:r>
      <w:r w:rsidR="00E47BBB" w:rsidRPr="00407E4B">
        <w:rPr>
          <w:rFonts w:ascii="Times New Roman" w:hAnsi="Times New Roman" w:cs="Times New Roman"/>
          <w:sz w:val="28"/>
          <w:szCs w:val="28"/>
        </w:rPr>
        <w:t xml:space="preserve">- </w:t>
      </w:r>
      <w:r w:rsidRPr="00407E4B">
        <w:rPr>
          <w:rFonts w:ascii="Times New Roman" w:hAnsi="Times New Roman" w:cs="Times New Roman"/>
          <w:sz w:val="28"/>
          <w:szCs w:val="28"/>
        </w:rPr>
        <w:t>117</w:t>
      </w:r>
      <w:r w:rsidR="00E47BBB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B93D99">
        <w:rPr>
          <w:rFonts w:ascii="Times New Roman" w:hAnsi="Times New Roman" w:cs="Times New Roman"/>
          <w:sz w:val="28"/>
          <w:szCs w:val="28"/>
        </w:rPr>
        <w:t>с</w:t>
      </w:r>
      <w:r w:rsidR="00E47BBB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142"/>
          <w:tab w:val="left" w:pos="11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407E4B">
        <w:rPr>
          <w:rFonts w:ascii="Times New Roman" w:hAnsi="Times New Roman" w:cs="Times New Roman"/>
          <w:sz w:val="28"/>
          <w:szCs w:val="28"/>
        </w:rPr>
        <w:t xml:space="preserve">юрхер Ю. </w:t>
      </w:r>
      <w:proofErr w:type="gramStart"/>
      <w:r w:rsidRPr="00407E4B">
        <w:rPr>
          <w:rFonts w:ascii="Times New Roman" w:hAnsi="Times New Roman" w:cs="Times New Roman"/>
          <w:sz w:val="28"/>
          <w:szCs w:val="28"/>
        </w:rPr>
        <w:t>Мультикультурализм  и</w:t>
      </w:r>
      <w:proofErr w:type="gramEnd"/>
      <w:r w:rsidRPr="00407E4B">
        <w:rPr>
          <w:rFonts w:ascii="Times New Roman" w:hAnsi="Times New Roman" w:cs="Times New Roman"/>
          <w:sz w:val="28"/>
          <w:szCs w:val="28"/>
        </w:rPr>
        <w:t xml:space="preserve"> этнополитический порядок в  постсоветской России:  некоторые методологические замечания</w:t>
      </w:r>
      <w:r w:rsidR="00E47BBB" w:rsidRPr="00407E4B">
        <w:rPr>
          <w:rFonts w:ascii="Times New Roman" w:hAnsi="Times New Roman" w:cs="Times New Roman"/>
          <w:sz w:val="28"/>
          <w:szCs w:val="28"/>
        </w:rPr>
        <w:t xml:space="preserve"> // </w:t>
      </w:r>
      <w:hyperlink r:id="rId19" w:history="1">
        <w:r w:rsidRPr="00407E4B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http://wvvvv.politstudies.ru/fulltext </w:t>
        </w:r>
      </w:hyperlink>
      <w:r w:rsidRPr="00407E4B">
        <w:rPr>
          <w:rFonts w:ascii="Times New Roman" w:hAnsi="Times New Roman" w:cs="Times New Roman"/>
          <w:sz w:val="28"/>
          <w:szCs w:val="28"/>
        </w:rPr>
        <w:t>(</w:t>
      </w:r>
      <w:r w:rsidR="00B93D99" w:rsidRPr="00EF1551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>қаралған</w:t>
      </w:r>
      <w:r w:rsidR="00B93D99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407E4B" w:rsidRPr="00407E4B">
        <w:rPr>
          <w:rFonts w:ascii="Times New Roman" w:hAnsi="Times New Roman" w:cs="Times New Roman"/>
          <w:sz w:val="28"/>
          <w:szCs w:val="28"/>
        </w:rPr>
        <w:t>күні</w:t>
      </w:r>
      <w:r w:rsidRPr="00407E4B">
        <w:rPr>
          <w:rFonts w:ascii="Times New Roman" w:hAnsi="Times New Roman" w:cs="Times New Roman"/>
          <w:sz w:val="28"/>
          <w:szCs w:val="28"/>
        </w:rPr>
        <w:t xml:space="preserve">: 12.06.2019). </w:t>
      </w:r>
    </w:p>
    <w:p w:rsidR="00460917" w:rsidRPr="00407E4B" w:rsidRDefault="00E47BBB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142"/>
          <w:tab w:val="left" w:pos="11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Черкасов </w:t>
      </w:r>
      <w:r w:rsidR="00CC1917" w:rsidRPr="00407E4B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07E4B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="00460917" w:rsidRPr="00407E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И. </w:t>
      </w:r>
      <w:r w:rsidR="00CC1917" w:rsidRPr="00407E4B">
        <w:rPr>
          <w:rFonts w:ascii="Times New Roman" w:eastAsia="Times New Roman" w:hAnsi="Times New Roman" w:cs="Times New Roman"/>
          <w:spacing w:val="-3"/>
          <w:sz w:val="28"/>
          <w:szCs w:val="28"/>
        </w:rPr>
        <w:t>Этнокультурная мозаика и межэтнические отношения в Канаде</w:t>
      </w:r>
      <w:r w:rsidR="00460917" w:rsidRPr="00407E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: ЭПК. </w:t>
      </w:r>
      <w:r w:rsidRPr="00407E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- </w:t>
      </w:r>
      <w:r w:rsidR="00460917" w:rsidRPr="00407E4B">
        <w:rPr>
          <w:rFonts w:ascii="Times New Roman" w:eastAsia="Times New Roman" w:hAnsi="Times New Roman" w:cs="Times New Roman"/>
          <w:sz w:val="28"/>
          <w:szCs w:val="28"/>
        </w:rPr>
        <w:t xml:space="preserve">1988. </w:t>
      </w:r>
      <w:r w:rsidRPr="00407E4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60917" w:rsidRPr="00407E4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C1917" w:rsidRPr="00407E4B">
        <w:rPr>
          <w:rFonts w:ascii="Times New Roman" w:eastAsia="Times New Roman" w:hAnsi="Times New Roman" w:cs="Times New Roman"/>
          <w:sz w:val="28"/>
          <w:szCs w:val="28"/>
        </w:rPr>
        <w:t>1</w:t>
      </w:r>
      <w:r w:rsidR="00460917" w:rsidRPr="00407E4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07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D99">
        <w:rPr>
          <w:rFonts w:ascii="Times New Roman" w:eastAsia="Times New Roman" w:hAnsi="Times New Roman" w:cs="Times New Roman"/>
          <w:sz w:val="28"/>
          <w:szCs w:val="28"/>
        </w:rPr>
        <w:t xml:space="preserve">– С. </w:t>
      </w:r>
      <w:r w:rsidR="00460917" w:rsidRPr="00407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917" w:rsidRPr="00407E4B">
        <w:rPr>
          <w:rFonts w:ascii="Times New Roman" w:eastAsia="Times New Roman" w:hAnsi="Times New Roman" w:cs="Times New Roman"/>
          <w:sz w:val="28"/>
          <w:szCs w:val="28"/>
        </w:rPr>
        <w:t>33-34</w:t>
      </w:r>
      <w:r w:rsidR="00407E4B" w:rsidRPr="00407E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0917" w:rsidRPr="00407E4B" w:rsidRDefault="00E47BBB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142"/>
          <w:tab w:val="left" w:pos="11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Черкасов </w:t>
      </w:r>
      <w:r w:rsidR="00CC1917" w:rsidRPr="00407E4B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407E4B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="00460917" w:rsidRPr="00407E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И. </w:t>
      </w:r>
      <w:r w:rsidR="00CC1917" w:rsidRPr="00407E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Этнокультурные общины и национальная самобытность Канады // </w:t>
      </w:r>
      <w:r w:rsidR="00B93D99" w:rsidRPr="00407E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ЭПК. </w:t>
      </w:r>
      <w:r w:rsidR="00B93D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– </w:t>
      </w:r>
      <w:proofErr w:type="gramStart"/>
      <w:r w:rsidR="00CC1917" w:rsidRPr="00407E4B">
        <w:rPr>
          <w:rFonts w:ascii="Times New Roman" w:eastAsia="Times New Roman" w:hAnsi="Times New Roman" w:cs="Times New Roman"/>
          <w:spacing w:val="-3"/>
          <w:sz w:val="28"/>
          <w:szCs w:val="28"/>
        </w:rPr>
        <w:t>США</w:t>
      </w:r>
      <w:r w:rsidR="00B93D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; </w:t>
      </w:r>
      <w:r w:rsidR="00CC1917" w:rsidRPr="00407E4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Канада</w:t>
      </w:r>
      <w:proofErr w:type="gramEnd"/>
      <w:r w:rsidR="00B93D9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</w:t>
      </w:r>
      <w:r w:rsidR="00460917" w:rsidRPr="00407E4B">
        <w:rPr>
          <w:rFonts w:ascii="Times New Roman" w:eastAsia="Times New Roman" w:hAnsi="Times New Roman" w:cs="Times New Roman"/>
          <w:sz w:val="28"/>
          <w:szCs w:val="28"/>
        </w:rPr>
        <w:t xml:space="preserve">1988. </w:t>
      </w:r>
      <w:r w:rsidRPr="00407E4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60917" w:rsidRPr="00407E4B">
        <w:rPr>
          <w:rFonts w:ascii="Times New Roman" w:eastAsia="Times New Roman" w:hAnsi="Times New Roman" w:cs="Times New Roman"/>
          <w:sz w:val="28"/>
          <w:szCs w:val="28"/>
        </w:rPr>
        <w:t xml:space="preserve">№7. </w:t>
      </w:r>
      <w:r w:rsidRPr="00407E4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60917" w:rsidRPr="00407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D99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460917" w:rsidRPr="00407E4B">
        <w:rPr>
          <w:rFonts w:ascii="Times New Roman" w:eastAsia="Times New Roman" w:hAnsi="Times New Roman" w:cs="Times New Roman"/>
          <w:sz w:val="28"/>
          <w:szCs w:val="28"/>
        </w:rPr>
        <w:t>85.</w:t>
      </w:r>
      <w:r w:rsidRPr="00407E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142"/>
          <w:tab w:val="left" w:pos="11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Черновская В. Кавказцы в этноконфессионалыюй структуре Ярославля //</w:t>
      </w:r>
      <w:r w:rsidR="00E47BBB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Диаспора.</w:t>
      </w:r>
      <w:r w:rsidR="00E47BBB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 xml:space="preserve">- 2001. - №1. </w:t>
      </w:r>
      <w:r w:rsidR="00B93D99">
        <w:rPr>
          <w:rFonts w:ascii="Times New Roman" w:hAnsi="Times New Roman" w:cs="Times New Roman"/>
          <w:sz w:val="28"/>
          <w:szCs w:val="28"/>
        </w:rPr>
        <w:t xml:space="preserve">– С. </w:t>
      </w:r>
      <w:r w:rsidRPr="00407E4B">
        <w:rPr>
          <w:rFonts w:ascii="Times New Roman" w:hAnsi="Times New Roman" w:cs="Times New Roman"/>
          <w:sz w:val="28"/>
          <w:szCs w:val="28"/>
        </w:rPr>
        <w:t>77-92.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142"/>
          <w:tab w:val="left" w:pos="11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4"/>
          <w:sz w:val="28"/>
          <w:szCs w:val="28"/>
        </w:rPr>
      </w:pPr>
      <w:r w:rsidRPr="00407E4B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Чешко СВ. Человек и этничность //</w:t>
      </w:r>
      <w:r w:rsidR="00E47BBB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Этнографическое обозрение. -1994</w:t>
      </w:r>
      <w:r w:rsidR="00E47BBB" w:rsidRPr="00407E4B">
        <w:rPr>
          <w:rFonts w:ascii="Times New Roman" w:hAnsi="Times New Roman" w:cs="Times New Roman"/>
          <w:sz w:val="28"/>
          <w:szCs w:val="28"/>
        </w:rPr>
        <w:t xml:space="preserve">. </w:t>
      </w:r>
      <w:r w:rsidRPr="00407E4B">
        <w:rPr>
          <w:rFonts w:ascii="Times New Roman" w:hAnsi="Times New Roman" w:cs="Times New Roman"/>
          <w:sz w:val="28"/>
          <w:szCs w:val="28"/>
        </w:rPr>
        <w:t>-</w:t>
      </w:r>
      <w:r w:rsidR="00E47BBB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№6.</w:t>
      </w:r>
      <w:r w:rsidR="00E47BBB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B93D99">
        <w:rPr>
          <w:rFonts w:ascii="Times New Roman" w:hAnsi="Times New Roman" w:cs="Times New Roman"/>
          <w:sz w:val="28"/>
          <w:szCs w:val="28"/>
        </w:rPr>
        <w:t>–</w:t>
      </w:r>
      <w:r w:rsidR="00E47BBB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B93D99">
        <w:rPr>
          <w:rFonts w:ascii="Times New Roman" w:hAnsi="Times New Roman" w:cs="Times New Roman"/>
          <w:sz w:val="28"/>
          <w:szCs w:val="28"/>
        </w:rPr>
        <w:t xml:space="preserve">С. </w:t>
      </w:r>
      <w:r w:rsidRPr="00407E4B">
        <w:rPr>
          <w:rFonts w:ascii="Times New Roman" w:hAnsi="Times New Roman" w:cs="Times New Roman"/>
          <w:sz w:val="28"/>
          <w:szCs w:val="28"/>
        </w:rPr>
        <w:t>35-49.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142"/>
          <w:tab w:val="left" w:pos="11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pacing w:val="-24"/>
          <w:sz w:val="28"/>
          <w:szCs w:val="28"/>
        </w:rPr>
        <w:t>Э</w:t>
      </w:r>
      <w:r w:rsidRPr="00407E4B">
        <w:rPr>
          <w:rFonts w:ascii="Times New Roman" w:hAnsi="Times New Roman" w:cs="Times New Roman"/>
          <w:sz w:val="28"/>
          <w:szCs w:val="28"/>
        </w:rPr>
        <w:t xml:space="preserve">тнометодология: проблемы, подходы, концепции. </w:t>
      </w:r>
      <w:r w:rsidR="00E47BBB" w:rsidRPr="00407E4B">
        <w:rPr>
          <w:rFonts w:ascii="Times New Roman" w:hAnsi="Times New Roman" w:cs="Times New Roman"/>
          <w:sz w:val="28"/>
          <w:szCs w:val="28"/>
        </w:rPr>
        <w:t xml:space="preserve">- </w:t>
      </w:r>
      <w:r w:rsidRPr="00407E4B">
        <w:rPr>
          <w:rFonts w:ascii="Times New Roman" w:hAnsi="Times New Roman" w:cs="Times New Roman"/>
          <w:sz w:val="28"/>
          <w:szCs w:val="28"/>
        </w:rPr>
        <w:t>М., 1997.</w:t>
      </w:r>
      <w:r w:rsidR="00E47BBB" w:rsidRPr="00407E4B">
        <w:rPr>
          <w:rFonts w:ascii="Times New Roman" w:hAnsi="Times New Roman" w:cs="Times New Roman"/>
          <w:sz w:val="28"/>
          <w:szCs w:val="28"/>
        </w:rPr>
        <w:t xml:space="preserve"> -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47BBB" w:rsidRPr="00407E4B">
        <w:rPr>
          <w:rFonts w:ascii="Times New Roman" w:hAnsi="Times New Roman" w:cs="Times New Roman"/>
          <w:sz w:val="28"/>
          <w:szCs w:val="28"/>
        </w:rPr>
        <w:t>Вы</w:t>
      </w:r>
      <w:r w:rsidR="00626059" w:rsidRPr="00407E4B">
        <w:rPr>
          <w:rFonts w:ascii="Times New Roman" w:hAnsi="Times New Roman" w:cs="Times New Roman"/>
          <w:sz w:val="28"/>
          <w:szCs w:val="28"/>
        </w:rPr>
        <w:t>п</w:t>
      </w:r>
      <w:r w:rsidR="00E47BBB" w:rsidRPr="00407E4B">
        <w:rPr>
          <w:rFonts w:ascii="Times New Roman" w:hAnsi="Times New Roman" w:cs="Times New Roman"/>
          <w:sz w:val="28"/>
          <w:szCs w:val="28"/>
        </w:rPr>
        <w:t xml:space="preserve">. 3. </w:t>
      </w:r>
      <w:r w:rsidR="00407E4B" w:rsidRPr="00407E4B">
        <w:rPr>
          <w:rFonts w:ascii="Times New Roman" w:hAnsi="Times New Roman" w:cs="Times New Roman"/>
          <w:sz w:val="28"/>
          <w:szCs w:val="28"/>
        </w:rPr>
        <w:t>–</w:t>
      </w:r>
      <w:r w:rsidRPr="00407E4B">
        <w:rPr>
          <w:rFonts w:ascii="Times New Roman" w:hAnsi="Times New Roman" w:cs="Times New Roman"/>
          <w:sz w:val="28"/>
          <w:szCs w:val="28"/>
        </w:rPr>
        <w:t xml:space="preserve"> 29</w:t>
      </w:r>
      <w:r w:rsidR="00407E4B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B93D99">
        <w:rPr>
          <w:rFonts w:ascii="Times New Roman" w:hAnsi="Times New Roman" w:cs="Times New Roman"/>
          <w:sz w:val="28"/>
          <w:szCs w:val="28"/>
        </w:rPr>
        <w:t>с</w:t>
      </w:r>
      <w:r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142"/>
          <w:tab w:val="left" w:pos="11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hAnsi="Times New Roman" w:cs="Times New Roman"/>
          <w:sz w:val="28"/>
          <w:szCs w:val="28"/>
        </w:rPr>
        <w:t>Этносоциальные проблемы город</w:t>
      </w:r>
      <w:r w:rsidR="00B93D99">
        <w:rPr>
          <w:rFonts w:ascii="Times New Roman" w:hAnsi="Times New Roman" w:cs="Times New Roman"/>
          <w:sz w:val="28"/>
          <w:szCs w:val="28"/>
        </w:rPr>
        <w:t>а /</w:t>
      </w:r>
      <w:r w:rsidR="00CC1917" w:rsidRPr="00407E4B">
        <w:t xml:space="preserve"> </w:t>
      </w:r>
      <w:r w:rsidR="00B93D99" w:rsidRPr="00407E4B">
        <w:rPr>
          <w:rFonts w:ascii="Times New Roman" w:hAnsi="Times New Roman" w:cs="Times New Roman"/>
          <w:sz w:val="28"/>
          <w:szCs w:val="28"/>
        </w:rPr>
        <w:t>п</w:t>
      </w:r>
      <w:r w:rsidR="00CC1917" w:rsidRPr="00407E4B">
        <w:rPr>
          <w:rFonts w:ascii="Times New Roman" w:hAnsi="Times New Roman" w:cs="Times New Roman"/>
          <w:sz w:val="28"/>
          <w:szCs w:val="28"/>
        </w:rPr>
        <w:t>од ред</w:t>
      </w:r>
      <w:r w:rsidR="00B93D99">
        <w:rPr>
          <w:rFonts w:ascii="Times New Roman" w:hAnsi="Times New Roman" w:cs="Times New Roman"/>
          <w:sz w:val="28"/>
          <w:szCs w:val="28"/>
        </w:rPr>
        <w:t>.</w:t>
      </w:r>
      <w:r w:rsidR="00CC1917" w:rsidRPr="00407E4B">
        <w:rPr>
          <w:rFonts w:ascii="Times New Roman" w:hAnsi="Times New Roman" w:cs="Times New Roman"/>
          <w:sz w:val="28"/>
          <w:szCs w:val="28"/>
        </w:rPr>
        <w:t xml:space="preserve"> О.И. Шкаратана</w:t>
      </w:r>
      <w:r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E47BBB" w:rsidRPr="00407E4B">
        <w:rPr>
          <w:rFonts w:ascii="Times New Roman" w:hAnsi="Times New Roman" w:cs="Times New Roman"/>
          <w:sz w:val="28"/>
          <w:szCs w:val="28"/>
        </w:rPr>
        <w:t xml:space="preserve">- </w:t>
      </w:r>
      <w:r w:rsidRPr="00407E4B">
        <w:rPr>
          <w:rFonts w:ascii="Times New Roman" w:hAnsi="Times New Roman" w:cs="Times New Roman"/>
          <w:sz w:val="28"/>
          <w:szCs w:val="28"/>
        </w:rPr>
        <w:t>М., 1986.</w:t>
      </w:r>
      <w:r w:rsidR="00E47BBB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407E4B" w:rsidRPr="00407E4B">
        <w:rPr>
          <w:rFonts w:ascii="Times New Roman" w:hAnsi="Times New Roman" w:cs="Times New Roman"/>
          <w:sz w:val="28"/>
          <w:szCs w:val="28"/>
        </w:rPr>
        <w:t>–</w:t>
      </w:r>
      <w:r w:rsidR="00E47BBB" w:rsidRPr="00407E4B">
        <w:rPr>
          <w:rFonts w:ascii="Times New Roman" w:hAnsi="Times New Roman" w:cs="Times New Roman"/>
          <w:sz w:val="28"/>
          <w:szCs w:val="28"/>
        </w:rPr>
        <w:t xml:space="preserve"> </w:t>
      </w:r>
      <w:r w:rsidR="00407E4B" w:rsidRPr="00407E4B">
        <w:rPr>
          <w:rFonts w:ascii="Times New Roman" w:hAnsi="Times New Roman" w:cs="Times New Roman"/>
          <w:sz w:val="28"/>
          <w:szCs w:val="28"/>
        </w:rPr>
        <w:t xml:space="preserve">286 </w:t>
      </w:r>
      <w:r w:rsidR="00B93D99">
        <w:rPr>
          <w:rFonts w:ascii="Times New Roman" w:hAnsi="Times New Roman" w:cs="Times New Roman"/>
          <w:sz w:val="28"/>
          <w:szCs w:val="28"/>
        </w:rPr>
        <w:t>с</w:t>
      </w:r>
      <w:r w:rsidR="00E47BBB" w:rsidRPr="00407E4B">
        <w:rPr>
          <w:rFonts w:ascii="Times New Roman" w:hAnsi="Times New Roman" w:cs="Times New Roman"/>
          <w:sz w:val="28"/>
          <w:szCs w:val="28"/>
        </w:rPr>
        <w:t>.</w:t>
      </w:r>
    </w:p>
    <w:p w:rsidR="00460917" w:rsidRPr="00407E4B" w:rsidRDefault="00E47BBB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142"/>
          <w:tab w:val="left" w:pos="11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eastAsia="Times New Roman" w:hAnsi="Times New Roman" w:cs="Times New Roman"/>
          <w:spacing w:val="-6"/>
          <w:sz w:val="28"/>
          <w:szCs w:val="28"/>
        </w:rPr>
        <w:t>Яркова Е.</w:t>
      </w:r>
      <w:r w:rsidR="00460917" w:rsidRPr="00407E4B">
        <w:rPr>
          <w:rFonts w:ascii="Times New Roman" w:eastAsia="Times New Roman" w:hAnsi="Times New Roman" w:cs="Times New Roman"/>
          <w:spacing w:val="-6"/>
          <w:sz w:val="28"/>
          <w:szCs w:val="28"/>
        </w:rPr>
        <w:t>Н. Т</w:t>
      </w:r>
      <w:r w:rsidR="00CC1917" w:rsidRPr="00407E4B">
        <w:rPr>
          <w:rFonts w:ascii="Times New Roman" w:eastAsia="Times New Roman" w:hAnsi="Times New Roman" w:cs="Times New Roman"/>
          <w:sz w:val="28"/>
          <w:szCs w:val="28"/>
        </w:rPr>
        <w:t xml:space="preserve"> Стратегии межкультурной коммуникации: от монолога к диалогу</w:t>
      </w:r>
      <w:r w:rsidR="00CC1917" w:rsidRPr="00407E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93D99">
        <w:rPr>
          <w:rFonts w:ascii="Times New Roman" w:eastAsia="Times New Roman" w:hAnsi="Times New Roman" w:cs="Times New Roman"/>
          <w:spacing w:val="-6"/>
          <w:sz w:val="28"/>
          <w:szCs w:val="28"/>
        </w:rPr>
        <w:t>//</w:t>
      </w:r>
      <w:r w:rsidRPr="00407E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CC1917" w:rsidRPr="00407E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Вестник Ишимского государственного педагогического института им. П.П. Ершова. </w:t>
      </w:r>
      <w:r w:rsidR="00B93D9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</w:t>
      </w:r>
      <w:r w:rsidR="00CC1917" w:rsidRPr="00407E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2012. </w:t>
      </w:r>
      <w:r w:rsidR="00B93D99">
        <w:rPr>
          <w:rFonts w:ascii="Times New Roman" w:eastAsia="Times New Roman" w:hAnsi="Times New Roman" w:cs="Times New Roman"/>
          <w:spacing w:val="-6"/>
          <w:sz w:val="28"/>
          <w:szCs w:val="28"/>
        </w:rPr>
        <w:t>- №</w:t>
      </w:r>
      <w:r w:rsidR="00CC1917" w:rsidRPr="00407E4B">
        <w:rPr>
          <w:rFonts w:ascii="Times New Roman" w:eastAsia="Times New Roman" w:hAnsi="Times New Roman" w:cs="Times New Roman"/>
          <w:spacing w:val="-6"/>
          <w:sz w:val="28"/>
          <w:szCs w:val="28"/>
        </w:rPr>
        <w:t>3</w:t>
      </w:r>
      <w:r w:rsidR="00B93D99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="00CC1917" w:rsidRPr="00407E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– </w:t>
      </w:r>
      <w:r w:rsidR="00B93D9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С. </w:t>
      </w:r>
      <w:r w:rsidR="00CC1917" w:rsidRPr="00407E4B">
        <w:rPr>
          <w:rFonts w:ascii="Times New Roman" w:eastAsia="Times New Roman" w:hAnsi="Times New Roman" w:cs="Times New Roman"/>
          <w:spacing w:val="-6"/>
          <w:sz w:val="28"/>
          <w:szCs w:val="28"/>
        </w:rPr>
        <w:t>64-70.</w:t>
      </w:r>
    </w:p>
    <w:p w:rsidR="00460917" w:rsidRPr="00407E4B" w:rsidRDefault="00E47BBB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142"/>
          <w:tab w:val="left" w:pos="11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E4B">
        <w:rPr>
          <w:rFonts w:ascii="Times New Roman" w:eastAsia="Times New Roman" w:hAnsi="Times New Roman" w:cs="Times New Roman"/>
          <w:spacing w:val="-6"/>
          <w:sz w:val="28"/>
          <w:szCs w:val="28"/>
        </w:rPr>
        <w:t>Яркова Е.</w:t>
      </w:r>
      <w:r w:rsidR="00460917" w:rsidRPr="00407E4B">
        <w:rPr>
          <w:rFonts w:ascii="Times New Roman" w:eastAsia="Times New Roman" w:hAnsi="Times New Roman" w:cs="Times New Roman"/>
          <w:spacing w:val="-6"/>
          <w:sz w:val="28"/>
          <w:szCs w:val="28"/>
        </w:rPr>
        <w:t>Н.</w:t>
      </w:r>
      <w:r w:rsidRPr="00407E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Толерантность // Культурология: энциклопедия</w:t>
      </w:r>
      <w:r w:rsidR="00460917" w:rsidRPr="00407E4B">
        <w:rPr>
          <w:rFonts w:ascii="Times New Roman" w:eastAsia="Times New Roman" w:hAnsi="Times New Roman" w:cs="Times New Roman"/>
          <w:spacing w:val="-6"/>
          <w:sz w:val="28"/>
          <w:szCs w:val="28"/>
        </w:rPr>
        <w:t>: в 2 т.</w:t>
      </w:r>
      <w:r w:rsidRPr="00407E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-</w:t>
      </w:r>
      <w:r w:rsidR="00460917" w:rsidRPr="00407E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М.: РОСПЭН, 2007. </w:t>
      </w:r>
      <w:r w:rsidRPr="00407E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</w:t>
      </w:r>
      <w:r w:rsidR="00460917" w:rsidRPr="00407E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Т. 2. </w:t>
      </w:r>
      <w:r w:rsidRPr="00407E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</w:t>
      </w:r>
      <w:r w:rsidR="00460917" w:rsidRPr="00407E4B">
        <w:rPr>
          <w:rFonts w:ascii="Times New Roman" w:eastAsia="Times New Roman" w:hAnsi="Times New Roman" w:cs="Times New Roman"/>
          <w:spacing w:val="-6"/>
          <w:sz w:val="28"/>
          <w:szCs w:val="28"/>
        </w:rPr>
        <w:t>712</w:t>
      </w:r>
      <w:r w:rsidRPr="00407E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93D99">
        <w:rPr>
          <w:rFonts w:ascii="Times New Roman" w:eastAsia="Times New Roman" w:hAnsi="Times New Roman" w:cs="Times New Roman"/>
          <w:spacing w:val="-6"/>
          <w:sz w:val="28"/>
          <w:szCs w:val="28"/>
        </w:rPr>
        <w:t>с</w:t>
      </w:r>
      <w:r w:rsidRPr="00407E4B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Pr="00407E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7E4B">
        <w:rPr>
          <w:rFonts w:ascii="Times New Roman" w:hAnsi="Times New Roman" w:cs="Times New Roman"/>
          <w:spacing w:val="-6"/>
          <w:sz w:val="28"/>
          <w:szCs w:val="28"/>
          <w:lang w:val="en-US"/>
        </w:rPr>
        <w:t>C</w:t>
      </w:r>
      <w:r w:rsidRPr="00407E4B">
        <w:rPr>
          <w:rFonts w:ascii="Times New Roman" w:hAnsi="Times New Roman" w:cs="Times New Roman"/>
          <w:sz w:val="28"/>
          <w:szCs w:val="28"/>
          <w:lang w:val="en-US"/>
        </w:rPr>
        <w:t>onche</w:t>
      </w:r>
      <w:r w:rsidRPr="00B93D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</w:rPr>
        <w:t>М</w:t>
      </w:r>
      <w:r w:rsidRPr="00B93D9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07E4B"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B93D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en-US"/>
        </w:rPr>
        <w:t>tolerance</w:t>
      </w:r>
      <w:r w:rsidRPr="00B93D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francaise </w:t>
      </w:r>
      <w:proofErr w:type="gramStart"/>
      <w:r w:rsidRPr="00407E4B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 sa signifikaton universale // Dokument de travial pour le 19 Congress mondial de philosophie. </w:t>
      </w:r>
      <w:r w:rsidR="00E47BBB"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407E4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E47BBB" w:rsidRPr="00407E4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, 1993. </w:t>
      </w:r>
      <w:r w:rsidR="00E47BBB"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407E4B">
        <w:rPr>
          <w:rFonts w:ascii="Times New Roman" w:hAnsi="Times New Roman" w:cs="Times New Roman"/>
          <w:sz w:val="28"/>
          <w:szCs w:val="28"/>
          <w:lang w:val="en-US"/>
        </w:rPr>
        <w:t>77</w:t>
      </w:r>
      <w:r w:rsidR="00B93D99" w:rsidRPr="00B93D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3D99" w:rsidRPr="00407E4B">
        <w:rPr>
          <w:rFonts w:ascii="Times New Roman" w:hAnsi="Times New Roman" w:cs="Times New Roman"/>
          <w:sz w:val="28"/>
          <w:szCs w:val="28"/>
          <w:lang w:val="en-US"/>
        </w:rPr>
        <w:t>p.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7E4B">
        <w:rPr>
          <w:rFonts w:ascii="Times New Roman" w:hAnsi="Times New Roman" w:cs="Times New Roman"/>
          <w:spacing w:val="-4"/>
          <w:sz w:val="28"/>
          <w:szCs w:val="28"/>
          <w:lang w:val="en-US"/>
        </w:rPr>
        <w:lastRenderedPageBreak/>
        <w:t xml:space="preserve"> D</w:t>
      </w:r>
      <w:r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eclaration on race and racial </w:t>
      </w:r>
      <w:proofErr w:type="gramStart"/>
      <w:r w:rsidRPr="00407E4B">
        <w:rPr>
          <w:rFonts w:ascii="Times New Roman" w:hAnsi="Times New Roman" w:cs="Times New Roman"/>
          <w:sz w:val="28"/>
          <w:szCs w:val="28"/>
          <w:lang w:val="en-US"/>
        </w:rPr>
        <w:t>prejudice</w:t>
      </w:r>
      <w:r w:rsidR="00E47BBB"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 1978</w:t>
      </w:r>
      <w:proofErr w:type="gramEnd"/>
      <w:r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 w:rsidR="00E47BBB" w:rsidRPr="00407E4B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 UNESCO and human rights, standard-setting instuments, major meetings publications</w:t>
      </w:r>
      <w:r w:rsidR="00E47BBB"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="00E47BBB" w:rsidRPr="00407E4B">
        <w:rPr>
          <w:rFonts w:ascii="Times New Roman" w:hAnsi="Times New Roman" w:cs="Times New Roman"/>
          <w:sz w:val="28"/>
          <w:szCs w:val="28"/>
        </w:rPr>
        <w:t xml:space="preserve">- </w:t>
      </w:r>
      <w:r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Second edition. </w:t>
      </w:r>
      <w:r w:rsidR="00E47BBB" w:rsidRPr="00407E4B">
        <w:rPr>
          <w:rFonts w:ascii="Times New Roman" w:hAnsi="Times New Roman" w:cs="Times New Roman"/>
          <w:sz w:val="28"/>
          <w:szCs w:val="28"/>
        </w:rPr>
        <w:t xml:space="preserve">- </w:t>
      </w:r>
      <w:r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Paris, 1999. </w:t>
      </w:r>
      <w:r w:rsidR="00E47BBB" w:rsidRPr="00407E4B">
        <w:rPr>
          <w:rFonts w:ascii="Times New Roman" w:hAnsi="Times New Roman" w:cs="Times New Roman"/>
          <w:sz w:val="28"/>
          <w:szCs w:val="28"/>
        </w:rPr>
        <w:t xml:space="preserve">- </w:t>
      </w:r>
      <w:r w:rsidRPr="00407E4B">
        <w:rPr>
          <w:rFonts w:ascii="Times New Roman" w:hAnsi="Times New Roman" w:cs="Times New Roman"/>
          <w:sz w:val="28"/>
          <w:szCs w:val="28"/>
          <w:lang w:val="en-US"/>
        </w:rPr>
        <w:t>109</w:t>
      </w:r>
      <w:r w:rsidR="00E47BBB"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7E4B">
        <w:rPr>
          <w:rFonts w:ascii="Times New Roman" w:hAnsi="Times New Roman" w:cs="Times New Roman"/>
          <w:sz w:val="28"/>
          <w:szCs w:val="28"/>
          <w:lang w:val="en-US"/>
        </w:rPr>
        <w:t>Esman M. Ethnic Politics. – Ithaca: Cornell univ.press, 1994. – 277 p</w:t>
      </w:r>
      <w:r w:rsidR="00E47BBB" w:rsidRPr="00407E4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7E4B">
        <w:rPr>
          <w:rFonts w:ascii="Times New Roman" w:hAnsi="Times New Roman" w:cs="Times New Roman"/>
          <w:spacing w:val="-8"/>
          <w:sz w:val="28"/>
          <w:szCs w:val="28"/>
          <w:lang w:val="en-US"/>
        </w:rPr>
        <w:t>R</w:t>
      </w:r>
      <w:r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awls J. A theory of justice. </w:t>
      </w:r>
      <w:r w:rsidR="00E47BBB"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Oxford University Press, 1973. </w:t>
      </w:r>
      <w:r w:rsidR="00E47BBB"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407E4B">
        <w:rPr>
          <w:rFonts w:ascii="Times New Roman" w:hAnsi="Times New Roman" w:cs="Times New Roman"/>
          <w:sz w:val="28"/>
          <w:szCs w:val="28"/>
          <w:lang w:val="en-US"/>
        </w:rPr>
        <w:t>137</w:t>
      </w:r>
      <w:r w:rsidR="00E47BBB"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7E4B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>P</w:t>
      </w:r>
      <w:r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arekh </w:t>
      </w:r>
      <w:proofErr w:type="gramStart"/>
      <w:r w:rsidRPr="00407E4B">
        <w:rPr>
          <w:rFonts w:ascii="Times New Roman" w:hAnsi="Times New Roman" w:cs="Times New Roman"/>
          <w:sz w:val="28"/>
          <w:szCs w:val="28"/>
        </w:rPr>
        <w:t>В</w:t>
      </w:r>
      <w:r w:rsidRPr="00407E4B">
        <w:rPr>
          <w:rFonts w:ascii="Times New Roman" w:hAnsi="Times New Roman" w:cs="Times New Roman"/>
          <w:sz w:val="28"/>
          <w:szCs w:val="28"/>
          <w:lang w:val="en-US"/>
        </w:rPr>
        <w:t>. Rethinking</w:t>
      </w:r>
      <w:proofErr w:type="gramEnd"/>
      <w:r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 Multiculturalism: Cultural Diversity and Political Theory. </w:t>
      </w:r>
      <w:r w:rsidR="00E47BBB" w:rsidRPr="00407E4B">
        <w:rPr>
          <w:rFonts w:ascii="Times New Roman" w:hAnsi="Times New Roman" w:cs="Times New Roman"/>
          <w:sz w:val="28"/>
          <w:szCs w:val="28"/>
          <w:lang w:val="en-US"/>
        </w:rPr>
        <w:t>- London</w:t>
      </w:r>
      <w:r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: Macmillan, 2000. </w:t>
      </w:r>
      <w:r w:rsidR="00E47BBB"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407E4B">
        <w:rPr>
          <w:rFonts w:ascii="Times New Roman" w:hAnsi="Times New Roman" w:cs="Times New Roman"/>
          <w:sz w:val="28"/>
          <w:szCs w:val="28"/>
          <w:lang w:val="en-US"/>
        </w:rPr>
        <w:t>P. 142-178.</w:t>
      </w:r>
    </w:p>
    <w:p w:rsidR="00460917" w:rsidRPr="00407E4B" w:rsidRDefault="00460917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Park R. </w:t>
      </w:r>
      <w:r w:rsidRPr="00407E4B">
        <w:rPr>
          <w:rFonts w:ascii="Times New Roman" w:hAnsi="Times New Roman" w:cs="Times New Roman"/>
          <w:sz w:val="28"/>
          <w:szCs w:val="28"/>
        </w:rPr>
        <w:t>Е</w:t>
      </w:r>
      <w:r w:rsidRPr="00407E4B">
        <w:rPr>
          <w:rFonts w:ascii="Times New Roman" w:hAnsi="Times New Roman" w:cs="Times New Roman"/>
          <w:sz w:val="28"/>
          <w:szCs w:val="28"/>
          <w:lang w:val="en-US"/>
        </w:rPr>
        <w:t>. Human migration and the marginal man // American Journal of Sociology.</w:t>
      </w:r>
      <w:r w:rsidR="00E47BBB"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 Chicago, 1928.</w:t>
      </w:r>
      <w:r w:rsidR="00E47BBB"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 - Vol. 33, №</w:t>
      </w:r>
      <w:r w:rsidRPr="00407E4B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="00E47BBB"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407E4B">
        <w:rPr>
          <w:rFonts w:ascii="Times New Roman" w:hAnsi="Times New Roman" w:cs="Times New Roman"/>
          <w:sz w:val="28"/>
          <w:szCs w:val="28"/>
          <w:lang w:val="en-US"/>
        </w:rPr>
        <w:t>P.</w:t>
      </w:r>
      <w:r w:rsidR="00E47BBB"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407E4B">
        <w:rPr>
          <w:rFonts w:ascii="Times New Roman" w:hAnsi="Times New Roman" w:cs="Times New Roman"/>
          <w:sz w:val="28"/>
          <w:szCs w:val="28"/>
          <w:lang w:val="en-US"/>
        </w:rPr>
        <w:t>881-893.</w:t>
      </w:r>
    </w:p>
    <w:p w:rsidR="00460917" w:rsidRPr="00407E4B" w:rsidRDefault="00E47BBB" w:rsidP="00661401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7E4B">
        <w:rPr>
          <w:rFonts w:ascii="Times New Roman" w:hAnsi="Times New Roman" w:cs="Times New Roman"/>
          <w:spacing w:val="-6"/>
          <w:sz w:val="28"/>
          <w:szCs w:val="28"/>
          <w:lang w:val="en-US"/>
        </w:rPr>
        <w:t>S</w:t>
      </w:r>
      <w:r w:rsidRPr="00407E4B">
        <w:rPr>
          <w:rFonts w:ascii="Times New Roman" w:hAnsi="Times New Roman" w:cs="Times New Roman"/>
          <w:sz w:val="28"/>
          <w:szCs w:val="28"/>
          <w:lang w:val="en-US"/>
        </w:rPr>
        <w:t>tonequist E.</w:t>
      </w:r>
      <w:r w:rsidR="00460917" w:rsidRPr="00407E4B">
        <w:rPr>
          <w:rFonts w:ascii="Times New Roman" w:hAnsi="Times New Roman" w:cs="Times New Roman"/>
          <w:sz w:val="28"/>
          <w:szCs w:val="28"/>
          <w:lang w:val="en-US"/>
        </w:rPr>
        <w:t>V. The Marginal Man. A Study in Personality and Culture Conflict.</w:t>
      </w:r>
      <w:r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460917"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 N.Y., 1961.</w:t>
      </w:r>
      <w:r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460917"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 218</w:t>
      </w:r>
      <w:r w:rsidRPr="00407E4B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</w:p>
    <w:p w:rsidR="00460917" w:rsidRPr="00B93D99" w:rsidRDefault="0037106D" w:rsidP="00661401">
      <w:pPr>
        <w:pStyle w:val="a3"/>
        <w:widowControl w:val="0"/>
        <w:numPr>
          <w:ilvl w:val="0"/>
          <w:numId w:val="11"/>
        </w:numPr>
        <w:tabs>
          <w:tab w:val="left" w:pos="11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</w:pP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</w:rPr>
        <w:t>Көпұлтты</w:t>
      </w:r>
      <w:r w:rsidRPr="00B93D9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</w:rPr>
        <w:t>болуымыз</w:t>
      </w:r>
      <w:r w:rsidRPr="00B93D9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– </w:t>
      </w: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</w:rPr>
        <w:t>біздің</w:t>
      </w:r>
      <w:r w:rsidRPr="00B93D9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407E4B">
        <w:rPr>
          <w:rFonts w:ascii="Times New Roman" w:eastAsia="Times New Roman" w:hAnsi="Times New Roman" w:cs="Times New Roman"/>
          <w:spacing w:val="-4"/>
          <w:sz w:val="28"/>
          <w:szCs w:val="28"/>
        </w:rPr>
        <w:t>артықшылығымыз</w:t>
      </w:r>
      <w:r w:rsidR="00E47BBB" w:rsidRPr="00B93D9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– </w:t>
      </w:r>
      <w:r w:rsidRPr="00B93D9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2020</w:t>
      </w:r>
      <w:r w:rsidR="00E47BBB" w:rsidRPr="00B93D9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// </w:t>
      </w:r>
      <w:hyperlink r:id="rId20" w:history="1">
        <w:r w:rsidR="00E47BBB" w:rsidRPr="00407E4B">
          <w:rPr>
            <w:rStyle w:val="ae"/>
            <w:rFonts w:ascii="Times New Roman" w:eastAsia="Times New Roman" w:hAnsi="Times New Roman" w:cs="Times New Roman"/>
            <w:color w:val="auto"/>
            <w:spacing w:val="-4"/>
            <w:sz w:val="28"/>
            <w:szCs w:val="28"/>
            <w:u w:val="none"/>
            <w:lang w:val="en-US"/>
          </w:rPr>
          <w:t>https</w:t>
        </w:r>
        <w:r w:rsidR="00E47BBB" w:rsidRPr="00B93D99">
          <w:rPr>
            <w:rStyle w:val="ae"/>
            <w:rFonts w:ascii="Times New Roman" w:eastAsia="Times New Roman" w:hAnsi="Times New Roman" w:cs="Times New Roman"/>
            <w:color w:val="auto"/>
            <w:spacing w:val="-4"/>
            <w:sz w:val="28"/>
            <w:szCs w:val="28"/>
            <w:u w:val="none"/>
            <w:lang w:val="en-US"/>
          </w:rPr>
          <w:t>://</w:t>
        </w:r>
        <w:r w:rsidR="00E47BBB" w:rsidRPr="00407E4B">
          <w:rPr>
            <w:rStyle w:val="ae"/>
            <w:rFonts w:ascii="Times New Roman" w:eastAsia="Times New Roman" w:hAnsi="Times New Roman" w:cs="Times New Roman"/>
            <w:color w:val="auto"/>
            <w:spacing w:val="-4"/>
            <w:sz w:val="28"/>
            <w:szCs w:val="28"/>
            <w:u w:val="none"/>
            <w:lang w:val="en-US"/>
          </w:rPr>
          <w:t>baribar</w:t>
        </w:r>
        <w:r w:rsidR="00E47BBB" w:rsidRPr="00B93D99">
          <w:rPr>
            <w:rStyle w:val="ae"/>
            <w:rFonts w:ascii="Times New Roman" w:eastAsia="Times New Roman" w:hAnsi="Times New Roman" w:cs="Times New Roman"/>
            <w:color w:val="auto"/>
            <w:spacing w:val="-4"/>
            <w:sz w:val="28"/>
            <w:szCs w:val="28"/>
            <w:u w:val="none"/>
            <w:lang w:val="en-US"/>
          </w:rPr>
          <w:t>.</w:t>
        </w:r>
        <w:r w:rsidR="00E47BBB" w:rsidRPr="00407E4B">
          <w:rPr>
            <w:rStyle w:val="ae"/>
            <w:rFonts w:ascii="Times New Roman" w:eastAsia="Times New Roman" w:hAnsi="Times New Roman" w:cs="Times New Roman"/>
            <w:color w:val="auto"/>
            <w:spacing w:val="-4"/>
            <w:sz w:val="28"/>
            <w:szCs w:val="28"/>
            <w:u w:val="none"/>
            <w:lang w:val="en-US"/>
          </w:rPr>
          <w:t>kz</w:t>
        </w:r>
        <w:r w:rsidR="00E47BBB" w:rsidRPr="00B93D99">
          <w:rPr>
            <w:rStyle w:val="ae"/>
            <w:rFonts w:ascii="Times New Roman" w:eastAsia="Times New Roman" w:hAnsi="Times New Roman" w:cs="Times New Roman"/>
            <w:color w:val="auto"/>
            <w:spacing w:val="-4"/>
            <w:sz w:val="28"/>
            <w:szCs w:val="28"/>
            <w:u w:val="none"/>
            <w:lang w:val="en-US"/>
          </w:rPr>
          <w:t>/123538/</w:t>
        </w:r>
        <w:r w:rsidR="00E47BBB" w:rsidRPr="00407E4B">
          <w:rPr>
            <w:rStyle w:val="ae"/>
            <w:rFonts w:ascii="Times New Roman" w:eastAsia="Times New Roman" w:hAnsi="Times New Roman" w:cs="Times New Roman"/>
            <w:color w:val="auto"/>
            <w:spacing w:val="-4"/>
            <w:sz w:val="28"/>
            <w:szCs w:val="28"/>
            <w:u w:val="none"/>
            <w:lang w:val="en-US"/>
          </w:rPr>
          <w:t>nursultan</w:t>
        </w:r>
        <w:r w:rsidR="00E47BBB" w:rsidRPr="00B93D99">
          <w:rPr>
            <w:rStyle w:val="ae"/>
            <w:rFonts w:ascii="Times New Roman" w:eastAsia="Times New Roman" w:hAnsi="Times New Roman" w:cs="Times New Roman"/>
            <w:color w:val="auto"/>
            <w:spacing w:val="-4"/>
            <w:sz w:val="28"/>
            <w:szCs w:val="28"/>
            <w:u w:val="none"/>
            <w:lang w:val="en-US"/>
          </w:rPr>
          <w:t>-</w:t>
        </w:r>
        <w:r w:rsidR="00E47BBB" w:rsidRPr="00407E4B">
          <w:rPr>
            <w:rStyle w:val="ae"/>
            <w:rFonts w:ascii="Times New Roman" w:eastAsia="Times New Roman" w:hAnsi="Times New Roman" w:cs="Times New Roman"/>
            <w:color w:val="auto"/>
            <w:spacing w:val="-4"/>
            <w:sz w:val="28"/>
            <w:szCs w:val="28"/>
            <w:u w:val="none"/>
            <w:lang w:val="en-US"/>
          </w:rPr>
          <w:t>nazarbaev</w:t>
        </w:r>
        <w:r w:rsidR="00E47BBB" w:rsidRPr="00B93D99">
          <w:rPr>
            <w:rStyle w:val="ae"/>
            <w:rFonts w:ascii="Times New Roman" w:eastAsia="Times New Roman" w:hAnsi="Times New Roman" w:cs="Times New Roman"/>
            <w:color w:val="auto"/>
            <w:spacing w:val="-4"/>
            <w:sz w:val="28"/>
            <w:szCs w:val="28"/>
            <w:u w:val="none"/>
            <w:lang w:val="en-US"/>
          </w:rPr>
          <w:t>-</w:t>
        </w:r>
        <w:r w:rsidR="00E47BBB" w:rsidRPr="00407E4B">
          <w:rPr>
            <w:rStyle w:val="ae"/>
            <w:rFonts w:ascii="Times New Roman" w:eastAsia="Times New Roman" w:hAnsi="Times New Roman" w:cs="Times New Roman"/>
            <w:color w:val="auto"/>
            <w:spacing w:val="-4"/>
            <w:sz w:val="28"/>
            <w:szCs w:val="28"/>
            <w:u w:val="none"/>
            <w:lang w:val="en-US"/>
          </w:rPr>
          <w:t>koepultty</w:t>
        </w:r>
        <w:r w:rsidR="00E47BBB" w:rsidRPr="00B93D99">
          <w:rPr>
            <w:rStyle w:val="ae"/>
            <w:rFonts w:ascii="Times New Roman" w:eastAsia="Times New Roman" w:hAnsi="Times New Roman" w:cs="Times New Roman"/>
            <w:color w:val="auto"/>
            <w:spacing w:val="-4"/>
            <w:sz w:val="28"/>
            <w:szCs w:val="28"/>
            <w:u w:val="none"/>
            <w:lang w:val="en-US"/>
          </w:rPr>
          <w:t>-</w:t>
        </w:r>
        <w:r w:rsidR="00E47BBB" w:rsidRPr="00407E4B">
          <w:rPr>
            <w:rStyle w:val="ae"/>
            <w:rFonts w:ascii="Times New Roman" w:eastAsia="Times New Roman" w:hAnsi="Times New Roman" w:cs="Times New Roman"/>
            <w:color w:val="auto"/>
            <w:spacing w:val="-4"/>
            <w:sz w:val="28"/>
            <w:szCs w:val="28"/>
            <w:u w:val="none"/>
            <w:lang w:val="en-US"/>
          </w:rPr>
          <w:t>boluymyz</w:t>
        </w:r>
        <w:r w:rsidR="00E47BBB" w:rsidRPr="00B93D99">
          <w:rPr>
            <w:rStyle w:val="ae"/>
            <w:rFonts w:ascii="Times New Roman" w:eastAsia="Times New Roman" w:hAnsi="Times New Roman" w:cs="Times New Roman"/>
            <w:color w:val="auto"/>
            <w:spacing w:val="-4"/>
            <w:sz w:val="28"/>
            <w:szCs w:val="28"/>
            <w:u w:val="none"/>
            <w:lang w:val="en-US"/>
          </w:rPr>
          <w:t>-</w:t>
        </w:r>
        <w:r w:rsidR="00E47BBB" w:rsidRPr="00407E4B">
          <w:rPr>
            <w:rStyle w:val="ae"/>
            <w:rFonts w:ascii="Times New Roman" w:eastAsia="Times New Roman" w:hAnsi="Times New Roman" w:cs="Times New Roman"/>
            <w:color w:val="auto"/>
            <w:spacing w:val="-4"/>
            <w:sz w:val="28"/>
            <w:szCs w:val="28"/>
            <w:u w:val="none"/>
            <w:lang w:val="en-US"/>
          </w:rPr>
          <w:t>bizdinh</w:t>
        </w:r>
        <w:r w:rsidR="00E47BBB" w:rsidRPr="00B93D99">
          <w:rPr>
            <w:rStyle w:val="ae"/>
            <w:rFonts w:ascii="Times New Roman" w:eastAsia="Times New Roman" w:hAnsi="Times New Roman" w:cs="Times New Roman"/>
            <w:color w:val="auto"/>
            <w:spacing w:val="-4"/>
            <w:sz w:val="28"/>
            <w:szCs w:val="28"/>
            <w:u w:val="none"/>
            <w:lang w:val="en-US"/>
          </w:rPr>
          <w:t>-</w:t>
        </w:r>
        <w:r w:rsidR="00E47BBB" w:rsidRPr="00407E4B">
          <w:rPr>
            <w:rStyle w:val="ae"/>
            <w:rFonts w:ascii="Times New Roman" w:eastAsia="Times New Roman" w:hAnsi="Times New Roman" w:cs="Times New Roman"/>
            <w:color w:val="auto"/>
            <w:spacing w:val="-4"/>
            <w:sz w:val="28"/>
            <w:szCs w:val="28"/>
            <w:u w:val="none"/>
            <w:lang w:val="en-US"/>
          </w:rPr>
          <w:t>artyqshylyghymyz</w:t>
        </w:r>
        <w:r w:rsidR="00E47BBB" w:rsidRPr="00B93D99">
          <w:rPr>
            <w:rStyle w:val="ae"/>
            <w:rFonts w:ascii="Times New Roman" w:eastAsia="Times New Roman" w:hAnsi="Times New Roman" w:cs="Times New Roman"/>
            <w:color w:val="auto"/>
            <w:spacing w:val="-4"/>
            <w:sz w:val="28"/>
            <w:szCs w:val="28"/>
            <w:u w:val="none"/>
            <w:lang w:val="en-US"/>
          </w:rPr>
          <w:t>/</w:t>
        </w:r>
      </w:hyperlink>
      <w:r w:rsidR="00E47BBB" w:rsidRPr="00B93D9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(</w:t>
      </w:r>
      <w:r w:rsidR="00B93D99" w:rsidRPr="00EF1551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>қаралған</w:t>
      </w:r>
      <w:r w:rsidR="00B93D99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күні</w:t>
      </w:r>
      <w:r w:rsidR="00E47BBB" w:rsidRPr="00B93D9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: </w:t>
      </w:r>
      <w:r w:rsidRPr="00B93D9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13.06.2020</w:t>
      </w:r>
      <w:r w:rsidR="00E47BBB" w:rsidRPr="00B93D99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).</w:t>
      </w:r>
    </w:p>
    <w:p w:rsidR="00460917" w:rsidRPr="00B93D99" w:rsidRDefault="00460917" w:rsidP="00F265D5">
      <w:pPr>
        <w:tabs>
          <w:tab w:val="left" w:pos="11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0917" w:rsidRPr="00B93D99" w:rsidRDefault="00460917" w:rsidP="00F265D5">
      <w:pPr>
        <w:tabs>
          <w:tab w:val="left" w:pos="11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0917" w:rsidRPr="00B93D99" w:rsidRDefault="00460917" w:rsidP="00F265D5">
      <w:pPr>
        <w:tabs>
          <w:tab w:val="left" w:pos="11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C1917" w:rsidRPr="00B93D99" w:rsidRDefault="00CC1917" w:rsidP="00407E4B">
      <w:pPr>
        <w:shd w:val="clear" w:color="auto" w:fill="FFFFFF"/>
        <w:tabs>
          <w:tab w:val="left" w:pos="11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C1917" w:rsidRPr="00B93D99" w:rsidRDefault="00CC1917" w:rsidP="00CC191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C1917" w:rsidRPr="00B93D99" w:rsidRDefault="00CC1917" w:rsidP="00CC191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C1917" w:rsidRPr="00B93D99" w:rsidRDefault="00CC1917" w:rsidP="00CC191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C1917" w:rsidRPr="00B93D99" w:rsidRDefault="00CC1917" w:rsidP="00CC191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D7B9C" w:rsidRPr="00B93D99" w:rsidRDefault="00CC1917" w:rsidP="00CC1917">
      <w:pPr>
        <w:tabs>
          <w:tab w:val="left" w:pos="1275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93D99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sectPr w:rsidR="00FD7B9C" w:rsidRPr="00B93D99" w:rsidSect="00A841A2">
      <w:footerReference w:type="default" r:id="rId21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D3D" w:rsidRDefault="004B2D3D" w:rsidP="00F53032">
      <w:pPr>
        <w:spacing w:after="0" w:line="240" w:lineRule="auto"/>
      </w:pPr>
      <w:r>
        <w:separator/>
      </w:r>
    </w:p>
  </w:endnote>
  <w:endnote w:type="continuationSeparator" w:id="0">
    <w:p w:rsidR="004B2D3D" w:rsidRDefault="004B2D3D" w:rsidP="00F5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04351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976FB" w:rsidRPr="00461CB2" w:rsidRDefault="00B976FB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61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61CB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61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399D">
          <w:rPr>
            <w:rFonts w:ascii="Times New Roman" w:hAnsi="Times New Roman" w:cs="Times New Roman"/>
            <w:noProof/>
            <w:sz w:val="28"/>
            <w:szCs w:val="28"/>
          </w:rPr>
          <w:t>128</w:t>
        </w:r>
        <w:r w:rsidRPr="00461CB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976FB" w:rsidRDefault="00B976F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D3D" w:rsidRDefault="004B2D3D" w:rsidP="00F53032">
      <w:pPr>
        <w:spacing w:after="0" w:line="240" w:lineRule="auto"/>
      </w:pPr>
      <w:r>
        <w:separator/>
      </w:r>
    </w:p>
  </w:footnote>
  <w:footnote w:type="continuationSeparator" w:id="0">
    <w:p w:rsidR="004B2D3D" w:rsidRDefault="004B2D3D" w:rsidP="00F53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24A94D6"/>
    <w:lvl w:ilvl="0">
      <w:numFmt w:val="bullet"/>
      <w:lvlText w:val="*"/>
      <w:lvlJc w:val="left"/>
    </w:lvl>
  </w:abstractNum>
  <w:abstractNum w:abstractNumId="1">
    <w:nsid w:val="03D53F2D"/>
    <w:multiLevelType w:val="hybridMultilevel"/>
    <w:tmpl w:val="E30A777A"/>
    <w:lvl w:ilvl="0" w:tplc="00FC09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2876CB"/>
    <w:multiLevelType w:val="hybridMultilevel"/>
    <w:tmpl w:val="5D54C258"/>
    <w:lvl w:ilvl="0" w:tplc="00FC09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4A67293"/>
    <w:multiLevelType w:val="hybridMultilevel"/>
    <w:tmpl w:val="3ED4B338"/>
    <w:lvl w:ilvl="0" w:tplc="22F21B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B7037"/>
    <w:multiLevelType w:val="hybridMultilevel"/>
    <w:tmpl w:val="8CDAFF1C"/>
    <w:lvl w:ilvl="0" w:tplc="8B6AC5D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>
    <w:nsid w:val="4595269B"/>
    <w:multiLevelType w:val="hybridMultilevel"/>
    <w:tmpl w:val="9EB64578"/>
    <w:lvl w:ilvl="0" w:tplc="3EBE87D6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479860F5"/>
    <w:multiLevelType w:val="hybridMultilevel"/>
    <w:tmpl w:val="1994B5D6"/>
    <w:lvl w:ilvl="0" w:tplc="5ED0DED8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1230C"/>
    <w:multiLevelType w:val="hybridMultilevel"/>
    <w:tmpl w:val="5330BE0C"/>
    <w:lvl w:ilvl="0" w:tplc="00FC09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D0C7ECA"/>
    <w:multiLevelType w:val="hybridMultilevel"/>
    <w:tmpl w:val="BB809B36"/>
    <w:lvl w:ilvl="0" w:tplc="00FC09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80C7280"/>
    <w:multiLevelType w:val="singleLevel"/>
    <w:tmpl w:val="CBBC9E66"/>
    <w:lvl w:ilvl="0">
      <w:start w:val="6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0">
    <w:nsid w:val="6A8F310E"/>
    <w:multiLevelType w:val="singleLevel"/>
    <w:tmpl w:val="2E32A224"/>
    <w:lvl w:ilvl="0">
      <w:start w:val="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1">
    <w:nsid w:val="712145BC"/>
    <w:multiLevelType w:val="hybridMultilevel"/>
    <w:tmpl w:val="024EC092"/>
    <w:lvl w:ilvl="0" w:tplc="00FC09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27E2833"/>
    <w:multiLevelType w:val="singleLevel"/>
    <w:tmpl w:val="E4C85D3A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3">
    <w:nsid w:val="76206E97"/>
    <w:multiLevelType w:val="hybridMultilevel"/>
    <w:tmpl w:val="16AE9122"/>
    <w:lvl w:ilvl="0" w:tplc="6ADABBF4">
      <w:start w:val="1"/>
      <w:numFmt w:val="decimal"/>
      <w:lvlText w:val="%1."/>
      <w:lvlJc w:val="left"/>
      <w:pPr>
        <w:ind w:left="5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>
    <w:nsid w:val="7B554EE6"/>
    <w:multiLevelType w:val="singleLevel"/>
    <w:tmpl w:val="91B68C96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14"/>
  </w:num>
  <w:num w:numId="5">
    <w:abstractNumId w:val="10"/>
  </w:num>
  <w:num w:numId="6">
    <w:abstractNumId w:val="9"/>
  </w:num>
  <w:num w:numId="7">
    <w:abstractNumId w:val="13"/>
  </w:num>
  <w:num w:numId="8">
    <w:abstractNumId w:val="4"/>
  </w:num>
  <w:num w:numId="9">
    <w:abstractNumId w:val="5"/>
  </w:num>
  <w:num w:numId="10">
    <w:abstractNumId w:val="3"/>
  </w:num>
  <w:num w:numId="11">
    <w:abstractNumId w:val="6"/>
  </w:num>
  <w:num w:numId="12">
    <w:abstractNumId w:val="2"/>
  </w:num>
  <w:num w:numId="13">
    <w:abstractNumId w:val="8"/>
  </w:num>
  <w:num w:numId="14">
    <w:abstractNumId w:val="7"/>
  </w:num>
  <w:num w:numId="15">
    <w:abstractNumId w:val="11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53D9"/>
    <w:rsid w:val="00000648"/>
    <w:rsid w:val="000024A8"/>
    <w:rsid w:val="00004785"/>
    <w:rsid w:val="000105E5"/>
    <w:rsid w:val="00061E69"/>
    <w:rsid w:val="0007786C"/>
    <w:rsid w:val="000A12A5"/>
    <w:rsid w:val="000A2244"/>
    <w:rsid w:val="000B3772"/>
    <w:rsid w:val="000B77C2"/>
    <w:rsid w:val="000C1749"/>
    <w:rsid w:val="000C7941"/>
    <w:rsid w:val="000C7AE2"/>
    <w:rsid w:val="000E018F"/>
    <w:rsid w:val="000E2AB3"/>
    <w:rsid w:val="000F29E3"/>
    <w:rsid w:val="001020A1"/>
    <w:rsid w:val="0010399D"/>
    <w:rsid w:val="001120CC"/>
    <w:rsid w:val="00112A05"/>
    <w:rsid w:val="00115E0C"/>
    <w:rsid w:val="0011743A"/>
    <w:rsid w:val="00120892"/>
    <w:rsid w:val="00143911"/>
    <w:rsid w:val="00146A6C"/>
    <w:rsid w:val="001507AE"/>
    <w:rsid w:val="001674B5"/>
    <w:rsid w:val="00180881"/>
    <w:rsid w:val="001939E1"/>
    <w:rsid w:val="001A1F7A"/>
    <w:rsid w:val="001B6513"/>
    <w:rsid w:val="001C60E8"/>
    <w:rsid w:val="001E370F"/>
    <w:rsid w:val="001E78C5"/>
    <w:rsid w:val="00234D75"/>
    <w:rsid w:val="002420AD"/>
    <w:rsid w:val="00250034"/>
    <w:rsid w:val="00256458"/>
    <w:rsid w:val="002608E8"/>
    <w:rsid w:val="00265ED4"/>
    <w:rsid w:val="00267F45"/>
    <w:rsid w:val="002705EE"/>
    <w:rsid w:val="00274579"/>
    <w:rsid w:val="0027542B"/>
    <w:rsid w:val="002B60F1"/>
    <w:rsid w:val="002C6AFA"/>
    <w:rsid w:val="002D3FB0"/>
    <w:rsid w:val="002D5E29"/>
    <w:rsid w:val="002E20BB"/>
    <w:rsid w:val="002E259B"/>
    <w:rsid w:val="002E4B21"/>
    <w:rsid w:val="002E73F8"/>
    <w:rsid w:val="002F2871"/>
    <w:rsid w:val="003119A4"/>
    <w:rsid w:val="003131C7"/>
    <w:rsid w:val="0033002C"/>
    <w:rsid w:val="00333F6C"/>
    <w:rsid w:val="003504DA"/>
    <w:rsid w:val="0037106D"/>
    <w:rsid w:val="00376D85"/>
    <w:rsid w:val="00380EF2"/>
    <w:rsid w:val="00396329"/>
    <w:rsid w:val="00396D58"/>
    <w:rsid w:val="003C0942"/>
    <w:rsid w:val="003C7FF4"/>
    <w:rsid w:val="003D3707"/>
    <w:rsid w:val="003E0DB8"/>
    <w:rsid w:val="003E19E8"/>
    <w:rsid w:val="003F3ECE"/>
    <w:rsid w:val="003F432A"/>
    <w:rsid w:val="00407E4B"/>
    <w:rsid w:val="004258B5"/>
    <w:rsid w:val="00427D74"/>
    <w:rsid w:val="00451B77"/>
    <w:rsid w:val="00453EBA"/>
    <w:rsid w:val="00460917"/>
    <w:rsid w:val="00461CB2"/>
    <w:rsid w:val="00462006"/>
    <w:rsid w:val="004628F7"/>
    <w:rsid w:val="0047281E"/>
    <w:rsid w:val="00490002"/>
    <w:rsid w:val="00495EFF"/>
    <w:rsid w:val="004A4027"/>
    <w:rsid w:val="004A4F05"/>
    <w:rsid w:val="004A62D5"/>
    <w:rsid w:val="004B2D3D"/>
    <w:rsid w:val="004B49FA"/>
    <w:rsid w:val="004B4B98"/>
    <w:rsid w:val="004B4C6E"/>
    <w:rsid w:val="004D00F1"/>
    <w:rsid w:val="004E4107"/>
    <w:rsid w:val="004F19C8"/>
    <w:rsid w:val="004F2FB6"/>
    <w:rsid w:val="004F7A1F"/>
    <w:rsid w:val="005028BE"/>
    <w:rsid w:val="00507EFB"/>
    <w:rsid w:val="005115C6"/>
    <w:rsid w:val="0052392D"/>
    <w:rsid w:val="00525587"/>
    <w:rsid w:val="00533EE4"/>
    <w:rsid w:val="00542C80"/>
    <w:rsid w:val="005449AB"/>
    <w:rsid w:val="00575D72"/>
    <w:rsid w:val="00594418"/>
    <w:rsid w:val="00595F3F"/>
    <w:rsid w:val="005A77BB"/>
    <w:rsid w:val="005B52DD"/>
    <w:rsid w:val="005C520D"/>
    <w:rsid w:val="005F10ED"/>
    <w:rsid w:val="006003B8"/>
    <w:rsid w:val="00607CB6"/>
    <w:rsid w:val="00622B30"/>
    <w:rsid w:val="00626059"/>
    <w:rsid w:val="00637BFE"/>
    <w:rsid w:val="006450EE"/>
    <w:rsid w:val="0064624E"/>
    <w:rsid w:val="006606C7"/>
    <w:rsid w:val="00661401"/>
    <w:rsid w:val="00676C77"/>
    <w:rsid w:val="00686145"/>
    <w:rsid w:val="006903F4"/>
    <w:rsid w:val="00697C1E"/>
    <w:rsid w:val="006A343D"/>
    <w:rsid w:val="006D3F0B"/>
    <w:rsid w:val="006E0D15"/>
    <w:rsid w:val="006F6BBF"/>
    <w:rsid w:val="006F7073"/>
    <w:rsid w:val="00700477"/>
    <w:rsid w:val="007114E2"/>
    <w:rsid w:val="0071246F"/>
    <w:rsid w:val="00721F3A"/>
    <w:rsid w:val="00726D2D"/>
    <w:rsid w:val="00734696"/>
    <w:rsid w:val="00747780"/>
    <w:rsid w:val="007543D6"/>
    <w:rsid w:val="0075616C"/>
    <w:rsid w:val="00765B61"/>
    <w:rsid w:val="00771445"/>
    <w:rsid w:val="007747FD"/>
    <w:rsid w:val="00777AED"/>
    <w:rsid w:val="007925E5"/>
    <w:rsid w:val="007B1AC7"/>
    <w:rsid w:val="007C0932"/>
    <w:rsid w:val="007C1C67"/>
    <w:rsid w:val="007C59BB"/>
    <w:rsid w:val="007D726D"/>
    <w:rsid w:val="007E10AD"/>
    <w:rsid w:val="007E58B6"/>
    <w:rsid w:val="007F5092"/>
    <w:rsid w:val="0081170D"/>
    <w:rsid w:val="00837BA8"/>
    <w:rsid w:val="00840C79"/>
    <w:rsid w:val="00842441"/>
    <w:rsid w:val="0085261C"/>
    <w:rsid w:val="00855297"/>
    <w:rsid w:val="00871129"/>
    <w:rsid w:val="0088002E"/>
    <w:rsid w:val="00886E94"/>
    <w:rsid w:val="0089098A"/>
    <w:rsid w:val="00892C0F"/>
    <w:rsid w:val="00894502"/>
    <w:rsid w:val="00896C1F"/>
    <w:rsid w:val="008A317A"/>
    <w:rsid w:val="008B079A"/>
    <w:rsid w:val="008B0B2D"/>
    <w:rsid w:val="008B20AE"/>
    <w:rsid w:val="008B3AEF"/>
    <w:rsid w:val="008D727C"/>
    <w:rsid w:val="008E39B9"/>
    <w:rsid w:val="008E49D7"/>
    <w:rsid w:val="008E4EB3"/>
    <w:rsid w:val="00906084"/>
    <w:rsid w:val="0090784D"/>
    <w:rsid w:val="009121D2"/>
    <w:rsid w:val="00912791"/>
    <w:rsid w:val="00914848"/>
    <w:rsid w:val="009353D9"/>
    <w:rsid w:val="00942F9E"/>
    <w:rsid w:val="009447AC"/>
    <w:rsid w:val="009521BB"/>
    <w:rsid w:val="00962244"/>
    <w:rsid w:val="0097076D"/>
    <w:rsid w:val="00980103"/>
    <w:rsid w:val="009953A4"/>
    <w:rsid w:val="009A1235"/>
    <w:rsid w:val="009B6D75"/>
    <w:rsid w:val="009C13AF"/>
    <w:rsid w:val="009C68F0"/>
    <w:rsid w:val="009D0ED5"/>
    <w:rsid w:val="009D7F8D"/>
    <w:rsid w:val="009E2F47"/>
    <w:rsid w:val="009F1C64"/>
    <w:rsid w:val="00A50843"/>
    <w:rsid w:val="00A560A4"/>
    <w:rsid w:val="00A62248"/>
    <w:rsid w:val="00A6494B"/>
    <w:rsid w:val="00A67511"/>
    <w:rsid w:val="00A72F09"/>
    <w:rsid w:val="00A82AEE"/>
    <w:rsid w:val="00A841A2"/>
    <w:rsid w:val="00A929EC"/>
    <w:rsid w:val="00A93E99"/>
    <w:rsid w:val="00AB268B"/>
    <w:rsid w:val="00AC4B19"/>
    <w:rsid w:val="00AC4C61"/>
    <w:rsid w:val="00AD2390"/>
    <w:rsid w:val="00AD5203"/>
    <w:rsid w:val="00AE4F6C"/>
    <w:rsid w:val="00AF6A5B"/>
    <w:rsid w:val="00B0547E"/>
    <w:rsid w:val="00B07C65"/>
    <w:rsid w:val="00B160CC"/>
    <w:rsid w:val="00B17C82"/>
    <w:rsid w:val="00B32677"/>
    <w:rsid w:val="00B4758A"/>
    <w:rsid w:val="00B53A36"/>
    <w:rsid w:val="00B568A6"/>
    <w:rsid w:val="00B570C0"/>
    <w:rsid w:val="00B615BC"/>
    <w:rsid w:val="00B71F3F"/>
    <w:rsid w:val="00B77F6A"/>
    <w:rsid w:val="00B845E7"/>
    <w:rsid w:val="00B93D99"/>
    <w:rsid w:val="00B976FB"/>
    <w:rsid w:val="00BA0272"/>
    <w:rsid w:val="00BA0F8F"/>
    <w:rsid w:val="00C06631"/>
    <w:rsid w:val="00C15F40"/>
    <w:rsid w:val="00C17C3C"/>
    <w:rsid w:val="00C239FF"/>
    <w:rsid w:val="00C5475E"/>
    <w:rsid w:val="00C566BA"/>
    <w:rsid w:val="00C618A4"/>
    <w:rsid w:val="00C71955"/>
    <w:rsid w:val="00C7628E"/>
    <w:rsid w:val="00C85B19"/>
    <w:rsid w:val="00C85DB0"/>
    <w:rsid w:val="00CA2813"/>
    <w:rsid w:val="00CA558C"/>
    <w:rsid w:val="00CB2B2D"/>
    <w:rsid w:val="00CC1917"/>
    <w:rsid w:val="00CD14E0"/>
    <w:rsid w:val="00CD37CD"/>
    <w:rsid w:val="00CE6078"/>
    <w:rsid w:val="00CF48BD"/>
    <w:rsid w:val="00CF49F3"/>
    <w:rsid w:val="00D0445D"/>
    <w:rsid w:val="00D16A21"/>
    <w:rsid w:val="00D206D8"/>
    <w:rsid w:val="00D34E37"/>
    <w:rsid w:val="00D45DAB"/>
    <w:rsid w:val="00D57091"/>
    <w:rsid w:val="00D60B21"/>
    <w:rsid w:val="00D65E32"/>
    <w:rsid w:val="00D6778D"/>
    <w:rsid w:val="00D97CF1"/>
    <w:rsid w:val="00DB0FF2"/>
    <w:rsid w:val="00DC4CE1"/>
    <w:rsid w:val="00DC4D06"/>
    <w:rsid w:val="00DD20A6"/>
    <w:rsid w:val="00DF50E2"/>
    <w:rsid w:val="00E02B78"/>
    <w:rsid w:val="00E06CB5"/>
    <w:rsid w:val="00E264D2"/>
    <w:rsid w:val="00E3658B"/>
    <w:rsid w:val="00E42C1E"/>
    <w:rsid w:val="00E47BBB"/>
    <w:rsid w:val="00E5482F"/>
    <w:rsid w:val="00EA20C5"/>
    <w:rsid w:val="00EB78D1"/>
    <w:rsid w:val="00ED33A3"/>
    <w:rsid w:val="00EF1551"/>
    <w:rsid w:val="00F00D8D"/>
    <w:rsid w:val="00F01202"/>
    <w:rsid w:val="00F019A0"/>
    <w:rsid w:val="00F05776"/>
    <w:rsid w:val="00F23849"/>
    <w:rsid w:val="00F265D5"/>
    <w:rsid w:val="00F26A5B"/>
    <w:rsid w:val="00F36EFE"/>
    <w:rsid w:val="00F42D33"/>
    <w:rsid w:val="00F43732"/>
    <w:rsid w:val="00F53032"/>
    <w:rsid w:val="00F5576E"/>
    <w:rsid w:val="00F60005"/>
    <w:rsid w:val="00F62217"/>
    <w:rsid w:val="00F95EA7"/>
    <w:rsid w:val="00FA109D"/>
    <w:rsid w:val="00FA1CE7"/>
    <w:rsid w:val="00FC696F"/>
    <w:rsid w:val="00FC6CE2"/>
    <w:rsid w:val="00FD7B9C"/>
    <w:rsid w:val="00FE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D0699E4-487C-40F6-8769-C70026E9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7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93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0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B77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9447AC"/>
    <w:pPr>
      <w:spacing w:after="0"/>
    </w:pPr>
    <w:rPr>
      <w:rFonts w:ascii="Arial" w:eastAsia="Arial" w:hAnsi="Arial" w:cs="Arial"/>
    </w:rPr>
  </w:style>
  <w:style w:type="paragraph" w:styleId="a8">
    <w:name w:val="header"/>
    <w:basedOn w:val="a"/>
    <w:link w:val="a9"/>
    <w:uiPriority w:val="99"/>
    <w:unhideWhenUsed/>
    <w:rsid w:val="00F53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3032"/>
  </w:style>
  <w:style w:type="paragraph" w:styleId="aa">
    <w:name w:val="footer"/>
    <w:basedOn w:val="a"/>
    <w:link w:val="ab"/>
    <w:uiPriority w:val="99"/>
    <w:unhideWhenUsed/>
    <w:rsid w:val="00F53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3032"/>
  </w:style>
  <w:style w:type="paragraph" w:customStyle="1" w:styleId="ac">
    <w:name w:val="Знак"/>
    <w:basedOn w:val="a"/>
    <w:rsid w:val="00495E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autoRedefine/>
    <w:rsid w:val="00AC4B1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e">
    <w:name w:val="Hyperlink"/>
    <w:basedOn w:val="a0"/>
    <w:uiPriority w:val="99"/>
    <w:unhideWhenUsed/>
    <w:rsid w:val="00F26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3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7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3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1575">
                              <w:marLeft w:val="0"/>
                              <w:marRight w:val="316"/>
                              <w:marTop w:val="1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7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0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zdik.kz/ru/dictionary/translate/kk/ru/%D0%BD%D3%99%D1%82%D0%B8%D0%B6%D0%B5%D0%BB%D1%96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www.uic.bashedu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sozdik.kz/ru/dictionary/translate/kk/ru/%D2%9B%D0%B0%D1%82%D1%82%D1%8B/" TargetMode="External"/><Relationship Id="rId12" Type="http://schemas.openxmlformats.org/officeDocument/2006/relationships/hyperlink" Target="https://sozdik.kz/ru/dictionary/translate/kk/ru/%D0%B4%D1%96%D0%BD%D0%B1%D2%B1%D0%B7%D0%B0%D1%80%D0%BB%D1%8B%D2%9B/" TargetMode="External"/><Relationship Id="rId17" Type="http://schemas.openxmlformats.org/officeDocument/2006/relationships/hyperlink" Target="http://www.rus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nhchr.ch/udhr" TargetMode="External"/><Relationship Id="rId20" Type="http://schemas.openxmlformats.org/officeDocument/2006/relationships/hyperlink" Target="https://baribar.kz/123538/nursultan-nazarbaev-koepultty-boluymyz-bizdinh-artyqshylyghymy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ozdik.kz/ru/dictionary/translate/kk/ru/%D0%BA%D0%B5%D1%88%D1%96%D1%80%D1%96%D0%BC%D0%B4%D1%96%D0%BB%D1%96%D0%BA/" TargetMode="Externa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hyperlink" Target="https://sozdik.kz/ru/dictionary/translate/kk/ru/%D0%BA%D0%B5%D1%88%D1%96%D1%80%D1%96%D0%BC%D0%B4%D1%96%D0%BB%D1%96%D0%BA/" TargetMode="External"/><Relationship Id="rId19" Type="http://schemas.openxmlformats.org/officeDocument/2006/relationships/hyperlink" Target="http://wvvvv.politstudies.ru/fullt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zdik.kz/ru/dictionary/translate/kk/ru/%D0%BA%D0%B5%D1%88%D1%96%D1%80%D1%96%D0%BC%D0%B4%D1%96%D0%BB%D1%96%D0%BA/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echta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Лист1!$B$8:$B$12</c:f>
              <c:strCache>
                <c:ptCount val="5"/>
                <c:pt idx="0">
                  <c:v>20 жасқа дейін</c:v>
                </c:pt>
                <c:pt idx="1">
                  <c:v>21 - 30 аралығы</c:v>
                </c:pt>
                <c:pt idx="2">
                  <c:v>31-40 аралығы</c:v>
                </c:pt>
                <c:pt idx="3">
                  <c:v>41-50 жас аралығы</c:v>
                </c:pt>
                <c:pt idx="4">
                  <c:v>51 жас және одан жоғары</c:v>
                </c:pt>
              </c:strCache>
            </c:strRef>
          </c:cat>
          <c:val>
            <c:numRef>
              <c:f>Лист1!$C$8:$C$12</c:f>
              <c:numCache>
                <c:formatCode>0.00%</c:formatCode>
                <c:ptCount val="5"/>
                <c:pt idx="0">
                  <c:v>6.4000000000000182E-2</c:v>
                </c:pt>
                <c:pt idx="1">
                  <c:v>0.22500000000000014</c:v>
                </c:pt>
                <c:pt idx="2">
                  <c:v>0.26</c:v>
                </c:pt>
                <c:pt idx="3">
                  <c:v>0.22500000000000014</c:v>
                </c:pt>
                <c:pt idx="4">
                  <c:v>0.1680000000000002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9969</TotalTime>
  <Pages>1</Pages>
  <Words>52721</Words>
  <Characters>300513</Characters>
  <Application>Microsoft Office Word</Application>
  <DocSecurity>0</DocSecurity>
  <Lines>2504</Lines>
  <Paragraphs>705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Mechta</dc:creator>
  <cp:keywords/>
  <dc:description/>
  <cp:lastModifiedBy>User</cp:lastModifiedBy>
  <cp:revision>87</cp:revision>
  <dcterms:created xsi:type="dcterms:W3CDTF">2020-08-13T18:44:00Z</dcterms:created>
  <dcterms:modified xsi:type="dcterms:W3CDTF">2021-03-05T11:25:00Z</dcterms:modified>
</cp:coreProperties>
</file>